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A4" w:rsidRPr="00CA7FC0" w:rsidRDefault="00E722A4" w:rsidP="00E72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FC0">
        <w:rPr>
          <w:rFonts w:ascii="Times New Roman" w:hAnsi="Times New Roman" w:cs="Times New Roman"/>
          <w:sz w:val="28"/>
          <w:szCs w:val="28"/>
        </w:rPr>
        <w:t>План-конспект урока окружающего мира в 4 классе</w:t>
      </w:r>
    </w:p>
    <w:p w:rsidR="00E722A4" w:rsidRPr="00CA7FC0" w:rsidRDefault="00E722A4" w:rsidP="00E72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FC0">
        <w:rPr>
          <w:rFonts w:ascii="Times New Roman" w:hAnsi="Times New Roman" w:cs="Times New Roman"/>
          <w:sz w:val="28"/>
          <w:szCs w:val="28"/>
        </w:rPr>
        <w:t>Учитель: Соколова О. П.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269"/>
        <w:gridCol w:w="6029"/>
        <w:gridCol w:w="3676"/>
        <w:gridCol w:w="828"/>
      </w:tblGrid>
      <w:tr w:rsidR="00E722A4" w:rsidRPr="00612742" w:rsidTr="00F42469">
        <w:tc>
          <w:tcPr>
            <w:tcW w:w="15614" w:type="dxa"/>
            <w:gridSpan w:val="5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 класс: окружающий мир/ 4 класс</w:t>
            </w:r>
          </w:p>
        </w:tc>
      </w:tr>
      <w:tr w:rsidR="00E722A4" w:rsidRPr="00612742" w:rsidTr="00F42469">
        <w:trPr>
          <w:trHeight w:val="466"/>
        </w:trPr>
        <w:tc>
          <w:tcPr>
            <w:tcW w:w="5081" w:type="dxa"/>
            <w:gridSpan w:val="2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533" w:type="dxa"/>
            <w:gridSpan w:val="3"/>
          </w:tcPr>
          <w:p w:rsidR="00E722A4" w:rsidRPr="00612742" w:rsidRDefault="00E722A4" w:rsidP="00F4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Жизнь леса</w:t>
            </w:r>
          </w:p>
        </w:tc>
      </w:tr>
      <w:tr w:rsidR="00E722A4" w:rsidRPr="00612742" w:rsidTr="00F42469">
        <w:trPr>
          <w:trHeight w:val="4109"/>
        </w:trPr>
        <w:tc>
          <w:tcPr>
            <w:tcW w:w="5081" w:type="dxa"/>
            <w:gridSpan w:val="2"/>
          </w:tcPr>
          <w:p w:rsidR="00E722A4" w:rsidRPr="00612742" w:rsidRDefault="00E722A4" w:rsidP="00F4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0533" w:type="dxa"/>
            <w:gridSpan w:val="3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Образовательные: </w:t>
            </w:r>
          </w:p>
          <w:p w:rsidR="00E722A4" w:rsidRPr="00612742" w:rsidRDefault="00E722A4" w:rsidP="00F42469">
            <w:pPr>
              <w:pStyle w:val="c7"/>
              <w:spacing w:before="0" w:beforeAutospacing="0" w:after="0" w:afterAutospacing="0" w:line="270" w:lineRule="atLeas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612742">
              <w:rPr>
                <w:sz w:val="28"/>
                <w:szCs w:val="28"/>
              </w:rPr>
              <w:t>Создать условия для формирования понятия «Природное сообщество леса»,</w:t>
            </w:r>
            <w:r w:rsidRPr="00612742">
              <w:rPr>
                <w:color w:val="000000"/>
                <w:sz w:val="28"/>
                <w:szCs w:val="28"/>
              </w:rPr>
              <w:t xml:space="preserve"> </w:t>
            </w:r>
            <w:r w:rsidRPr="00612742">
              <w:rPr>
                <w:rStyle w:val="c2"/>
                <w:color w:val="000000"/>
                <w:sz w:val="28"/>
                <w:szCs w:val="28"/>
              </w:rPr>
              <w:t>Изучение природного сообщества «лес» как комплекса обитающих совместно организмов.</w:t>
            </w:r>
          </w:p>
          <w:p w:rsidR="00E722A4" w:rsidRPr="00612742" w:rsidRDefault="00E722A4" w:rsidP="00F42469">
            <w:pPr>
              <w:pStyle w:val="c7"/>
              <w:spacing w:before="0" w:beforeAutospacing="0" w:after="0" w:afterAutospacing="0" w:line="270" w:lineRule="atLeas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612742">
              <w:rPr>
                <w:rStyle w:val="c2"/>
                <w:color w:val="000000"/>
                <w:sz w:val="28"/>
                <w:szCs w:val="28"/>
              </w:rPr>
              <w:t>Формировать у учащихся умения раскрывать связи организмов между собой, со средой обитания и человеком</w:t>
            </w:r>
          </w:p>
          <w:p w:rsidR="00E722A4" w:rsidRPr="00612742" w:rsidRDefault="00E722A4" w:rsidP="00F424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742">
              <w:rPr>
                <w:rFonts w:ascii="Times New Roman" w:hAnsi="Times New Roman"/>
                <w:sz w:val="28"/>
                <w:szCs w:val="28"/>
              </w:rPr>
              <w:t>познакомить с растительным и животным миром леса</w:t>
            </w:r>
          </w:p>
          <w:p w:rsidR="00E722A4" w:rsidRPr="00612742" w:rsidRDefault="00E722A4" w:rsidP="00F424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742">
              <w:rPr>
                <w:rFonts w:ascii="Times New Roman" w:hAnsi="Times New Roman"/>
                <w:sz w:val="28"/>
                <w:szCs w:val="28"/>
              </w:rPr>
              <w:t>Способствовать развитию приёмов умственной деятельности: классификация, сравнение, анализ, обобщение</w:t>
            </w: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Развивающие: </w:t>
            </w:r>
          </w:p>
          <w:p w:rsidR="00E722A4" w:rsidRPr="00612742" w:rsidRDefault="00E722A4" w:rsidP="00F4246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12742">
              <w:rPr>
                <w:rFonts w:ascii="Times New Roman" w:hAnsi="Times New Roman"/>
                <w:sz w:val="28"/>
                <w:szCs w:val="28"/>
              </w:rPr>
              <w:t>Способствовать развитию самостоятельности, умению преодолевать трудности в проблемных ситуациях.</w:t>
            </w:r>
          </w:p>
          <w:p w:rsidR="00E722A4" w:rsidRPr="00612742" w:rsidRDefault="00E722A4" w:rsidP="00F4246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742">
              <w:rPr>
                <w:rFonts w:ascii="Times New Roman" w:hAnsi="Times New Roman"/>
                <w:sz w:val="28"/>
                <w:szCs w:val="28"/>
              </w:rPr>
              <w:t>Развивать умение  организовывать и поддерживать диалог, умение слушать.</w:t>
            </w:r>
          </w:p>
          <w:p w:rsidR="00E722A4" w:rsidRPr="00612742" w:rsidRDefault="00E722A4" w:rsidP="00F4246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742">
              <w:rPr>
                <w:rFonts w:ascii="Times New Roman" w:hAnsi="Times New Roman"/>
                <w:sz w:val="28"/>
                <w:szCs w:val="28"/>
              </w:rPr>
              <w:t>Развивать воображение,  речь.</w:t>
            </w: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:rsidR="00E722A4" w:rsidRPr="00612742" w:rsidRDefault="00E722A4" w:rsidP="00F4246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12742">
              <w:rPr>
                <w:rFonts w:ascii="Times New Roman" w:hAnsi="Times New Roman"/>
                <w:sz w:val="28"/>
                <w:szCs w:val="28"/>
              </w:rPr>
              <w:t>Прививать интерес к предмету, воспитывать доброжелательные отношения друг к другу, учить выслушивать мнения других и высказывать свою точку зрения, воспитывать навык самоконтроля, толерантное отношение друг к другу.</w:t>
            </w:r>
          </w:p>
          <w:p w:rsidR="00E722A4" w:rsidRPr="00612742" w:rsidRDefault="00E722A4" w:rsidP="00F4246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12742">
              <w:rPr>
                <w:rFonts w:ascii="Times New Roman" w:hAnsi="Times New Roman"/>
                <w:sz w:val="28"/>
                <w:szCs w:val="28"/>
              </w:rPr>
              <w:t>Воспитывать любовь к природе, бережное отношение к ней.</w:t>
            </w:r>
          </w:p>
          <w:p w:rsidR="00E722A4" w:rsidRPr="00612742" w:rsidRDefault="00E722A4" w:rsidP="00F4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22A4" w:rsidRPr="00612742" w:rsidTr="00F42469">
        <w:tc>
          <w:tcPr>
            <w:tcW w:w="5081" w:type="dxa"/>
            <w:gridSpan w:val="2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занятия</w:t>
            </w:r>
          </w:p>
        </w:tc>
        <w:tc>
          <w:tcPr>
            <w:tcW w:w="10533" w:type="dxa"/>
            <w:gridSpan w:val="3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Освоение новых знаний</w:t>
            </w:r>
          </w:p>
        </w:tc>
      </w:tr>
      <w:tr w:rsidR="00E722A4" w:rsidRPr="00612742" w:rsidTr="00F42469">
        <w:tc>
          <w:tcPr>
            <w:tcW w:w="5081" w:type="dxa"/>
            <w:gridSpan w:val="2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достижения</w:t>
            </w:r>
          </w:p>
        </w:tc>
        <w:tc>
          <w:tcPr>
            <w:tcW w:w="10533" w:type="dxa"/>
            <w:gridSpan w:val="3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Исследовательская, </w:t>
            </w:r>
            <w:proofErr w:type="spellStart"/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, проблемно – диалогическая, личностно - ориентированная</w:t>
            </w:r>
          </w:p>
        </w:tc>
      </w:tr>
      <w:tr w:rsidR="00E722A4" w:rsidRPr="00612742" w:rsidTr="00F42469">
        <w:trPr>
          <w:gridAfter w:val="1"/>
          <w:wAfter w:w="828" w:type="dxa"/>
        </w:trPr>
        <w:tc>
          <w:tcPr>
            <w:tcW w:w="14786" w:type="dxa"/>
            <w:gridSpan w:val="4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Планируемый результат                        </w:t>
            </w:r>
          </w:p>
        </w:tc>
      </w:tr>
      <w:tr w:rsidR="00E722A4" w:rsidRPr="00612742" w:rsidTr="00F42469">
        <w:trPr>
          <w:gridAfter w:val="1"/>
          <w:wAfter w:w="828" w:type="dxa"/>
        </w:trPr>
        <w:tc>
          <w:tcPr>
            <w:tcW w:w="4812" w:type="dxa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умения</w:t>
            </w:r>
          </w:p>
        </w:tc>
        <w:tc>
          <w:tcPr>
            <w:tcW w:w="6298" w:type="dxa"/>
            <w:gridSpan w:val="2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умения</w:t>
            </w:r>
          </w:p>
        </w:tc>
        <w:tc>
          <w:tcPr>
            <w:tcW w:w="3676" w:type="dxa"/>
          </w:tcPr>
          <w:p w:rsidR="00E722A4" w:rsidRPr="00612742" w:rsidRDefault="00E722A4" w:rsidP="00F42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</w:tr>
      <w:tr w:rsidR="00E722A4" w:rsidRPr="00612742" w:rsidTr="00F42469">
        <w:trPr>
          <w:gridAfter w:val="1"/>
          <w:wAfter w:w="828" w:type="dxa"/>
        </w:trPr>
        <w:tc>
          <w:tcPr>
            <w:tcW w:w="4812" w:type="dxa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- проявлять интерес к изучению темы;</w:t>
            </w:r>
          </w:p>
          <w:p w:rsidR="00E722A4" w:rsidRPr="00612742" w:rsidRDefault="00E722A4" w:rsidP="00F424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 развивать способность к самооценке на основе критерия успешности учебной деятельности;</w:t>
            </w: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желание </w:t>
            </w:r>
            <w:proofErr w:type="gramStart"/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решить проблему используя</w:t>
            </w:r>
            <w:proofErr w:type="gramEnd"/>
            <w:r w:rsidRPr="00612742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приобретённые знания;</w:t>
            </w:r>
          </w:p>
          <w:p w:rsidR="00E722A4" w:rsidRPr="00612742" w:rsidRDefault="00E722A4" w:rsidP="00F424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2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осознавать красоту леса, бережное отношение к его обитателям</w:t>
            </w: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8" w:type="dxa"/>
            <w:gridSpan w:val="2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61274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</w:t>
            </w: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61274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высказывать своё предположение.</w:t>
            </w:r>
          </w:p>
          <w:p w:rsidR="00E722A4" w:rsidRPr="00612742" w:rsidRDefault="00E722A4" w:rsidP="00F424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>Коммуникативные УУД:</w:t>
            </w:r>
            <w:r w:rsidRPr="0061274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61274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 </w:t>
            </w:r>
          </w:p>
          <w:p w:rsidR="00E722A4" w:rsidRPr="00612742" w:rsidRDefault="00E722A4" w:rsidP="00F424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61274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Узнавать по иллюстрациям в учебнике представителей лесного сообщества;</w:t>
            </w: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- выделять экологические связи в лесу;</w:t>
            </w:r>
          </w:p>
          <w:p w:rsidR="00E722A4" w:rsidRPr="00612742" w:rsidRDefault="00E722A4" w:rsidP="00F4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742">
              <w:rPr>
                <w:rFonts w:ascii="Times New Roman" w:hAnsi="Times New Roman" w:cs="Times New Roman"/>
                <w:sz w:val="28"/>
                <w:szCs w:val="28"/>
              </w:rPr>
              <w:t>- моделировать цепи питания, характерные для лесного сообщества региона.</w:t>
            </w:r>
          </w:p>
        </w:tc>
      </w:tr>
    </w:tbl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</w:p>
    <w:p w:rsidR="00E722A4" w:rsidRPr="00612742" w:rsidRDefault="00E722A4" w:rsidP="00E72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74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722A4" w:rsidRPr="00612742" w:rsidRDefault="00E722A4" w:rsidP="00E722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Самоопределение к деятельности</w:t>
      </w:r>
    </w:p>
    <w:p w:rsidR="00E722A4" w:rsidRPr="00612742" w:rsidRDefault="00E722A4" w:rsidP="00E722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42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 по теме «Почва»</w:t>
      </w:r>
    </w:p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>Выступления детей с рассказами о почвах Челябинской области</w:t>
      </w:r>
      <w:proofErr w:type="gramStart"/>
      <w:r w:rsidRPr="0061274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722A4" w:rsidRPr="00612742" w:rsidRDefault="00E722A4" w:rsidP="00E722A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12742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Актуализация знаний, мотивация</w:t>
      </w:r>
    </w:p>
    <w:p w:rsidR="00E722A4" w:rsidRPr="00612742" w:rsidRDefault="00E722A4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Закройте глаза и послушайте</w:t>
      </w:r>
      <w:r w:rsidR="00DC126E" w:rsidRPr="00612742">
        <w:rPr>
          <w:rFonts w:ascii="Times New Roman" w:eastAsia="Calibri" w:hAnsi="Times New Roman" w:cs="Times New Roman"/>
          <w:sz w:val="28"/>
          <w:szCs w:val="28"/>
        </w:rPr>
        <w:t xml:space="preserve"> стихотворение ур</w:t>
      </w:r>
      <w:r w:rsidR="00CC6DDC" w:rsidRPr="00612742">
        <w:rPr>
          <w:rFonts w:ascii="Times New Roman" w:eastAsia="Calibri" w:hAnsi="Times New Roman" w:cs="Times New Roman"/>
          <w:sz w:val="28"/>
          <w:szCs w:val="28"/>
        </w:rPr>
        <w:t xml:space="preserve">альского поэта Николая </w:t>
      </w:r>
      <w:proofErr w:type="spellStart"/>
      <w:r w:rsidR="00CC6DDC" w:rsidRPr="00612742">
        <w:rPr>
          <w:rFonts w:ascii="Times New Roman" w:eastAsia="Calibri" w:hAnsi="Times New Roman" w:cs="Times New Roman"/>
          <w:sz w:val="28"/>
          <w:szCs w:val="28"/>
        </w:rPr>
        <w:t>Жоголева</w:t>
      </w:r>
      <w:proofErr w:type="spellEnd"/>
      <w:r w:rsidR="00CC6DDC" w:rsidRPr="00612742">
        <w:rPr>
          <w:rFonts w:ascii="Times New Roman" w:eastAsia="Calibri" w:hAnsi="Times New Roman" w:cs="Times New Roman"/>
          <w:sz w:val="28"/>
          <w:szCs w:val="28"/>
        </w:rPr>
        <w:t>, постарайтесь представить и предположить: какая тема урока.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Как всё взаимосвязано в природе,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Разумно и неразделимо!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Вот ландыши: они не в поле бродят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 xml:space="preserve">А с тенью лип </w:t>
      </w:r>
      <w:proofErr w:type="gramStart"/>
      <w:r w:rsidRPr="00612742">
        <w:rPr>
          <w:rFonts w:ascii="Times New Roman" w:eastAsia="Calibri" w:hAnsi="Times New Roman" w:cs="Times New Roman"/>
          <w:sz w:val="28"/>
          <w:szCs w:val="28"/>
        </w:rPr>
        <w:t>нерасторжимы</w:t>
      </w:r>
      <w:proofErr w:type="gramEnd"/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И с шелестом  берёз зелёно-дымным,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И с колокольчиком лиловым,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И с флейтой иволги и свистом соловьиным,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 xml:space="preserve"> и с влажным воздухом медовым.</w:t>
      </w:r>
    </w:p>
    <w:p w:rsidR="00DC126E" w:rsidRPr="00612742" w:rsidRDefault="007803CF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 xml:space="preserve"> - Что вы представили</w:t>
      </w:r>
      <w:r w:rsidR="00DC126E" w:rsidRPr="00612742">
        <w:rPr>
          <w:rFonts w:ascii="Times New Roman" w:eastAsia="Calibri" w:hAnsi="Times New Roman" w:cs="Times New Roman"/>
          <w:sz w:val="28"/>
          <w:szCs w:val="28"/>
        </w:rPr>
        <w:t xml:space="preserve">, слушая стихотворение? </w:t>
      </w:r>
    </w:p>
    <w:p w:rsidR="00DC126E" w:rsidRPr="00612742" w:rsidRDefault="00DC126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Где можно всё это увидеть?</w:t>
      </w:r>
      <w:r w:rsidR="00CC6DDC" w:rsidRPr="00612742">
        <w:rPr>
          <w:rFonts w:ascii="Times New Roman" w:eastAsia="Calibri" w:hAnsi="Times New Roman" w:cs="Times New Roman"/>
          <w:sz w:val="28"/>
          <w:szCs w:val="28"/>
        </w:rPr>
        <w:t xml:space="preserve"> Итак, ле</w:t>
      </w:r>
      <w:proofErr w:type="gramStart"/>
      <w:r w:rsidR="00CC6DDC" w:rsidRPr="00612742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="00CC6DDC" w:rsidRPr="00612742">
        <w:rPr>
          <w:rFonts w:ascii="Times New Roman" w:eastAsia="Calibri" w:hAnsi="Times New Roman" w:cs="Times New Roman"/>
          <w:sz w:val="28"/>
          <w:szCs w:val="28"/>
        </w:rPr>
        <w:t xml:space="preserve"> что это такое? Что мы знаем о лесе? Игра «Микрофон».</w:t>
      </w:r>
    </w:p>
    <w:p w:rsidR="00DC180E" w:rsidRPr="00612742" w:rsidRDefault="00CC6DDC" w:rsidP="00E722A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lastRenderedPageBreak/>
        <w:t>Мы уже много говорили о лесе, о его обитателях, об экологических проблемах леса, А что бы вы хотели узнать о лесе?</w:t>
      </w:r>
      <w:r w:rsidR="00DC180E" w:rsidRPr="00612742">
        <w:rPr>
          <w:rFonts w:ascii="Times New Roman" w:eastAsia="Calibri" w:hAnsi="Times New Roman" w:cs="Times New Roman"/>
          <w:sz w:val="28"/>
          <w:szCs w:val="28"/>
        </w:rPr>
        <w:t xml:space="preserve"> Презентация Леса Челябинской области</w:t>
      </w:r>
      <w:r w:rsidR="00064B96" w:rsidRPr="006127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6DDC" w:rsidRPr="00612742" w:rsidRDefault="00DC180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 xml:space="preserve">Экологи говорят Лес  - это природное сообщество. Обратимся к словарю Ожегова Сообщество </w:t>
      </w:r>
      <w:proofErr w:type="gramStart"/>
      <w:r w:rsidRPr="00612742">
        <w:rPr>
          <w:rFonts w:ascii="Times New Roman" w:eastAsia="Calibri" w:hAnsi="Times New Roman" w:cs="Times New Roman"/>
          <w:sz w:val="28"/>
          <w:szCs w:val="28"/>
        </w:rPr>
        <w:t>–г</w:t>
      </w:r>
      <w:proofErr w:type="gramEnd"/>
      <w:r w:rsidRPr="00612742">
        <w:rPr>
          <w:rFonts w:ascii="Times New Roman" w:eastAsia="Calibri" w:hAnsi="Times New Roman" w:cs="Times New Roman"/>
          <w:sz w:val="28"/>
          <w:szCs w:val="28"/>
        </w:rPr>
        <w:t>руппа растительных или животных организмов, живущих вместе.</w:t>
      </w:r>
      <w:r w:rsidR="00CC6DDC" w:rsidRPr="00612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742">
        <w:rPr>
          <w:rFonts w:ascii="Times New Roman" w:eastAsia="Calibri" w:hAnsi="Times New Roman" w:cs="Times New Roman"/>
          <w:sz w:val="28"/>
          <w:szCs w:val="28"/>
        </w:rPr>
        <w:t>Давайте построим модель леса. Вам необходимо вп</w:t>
      </w:r>
      <w:r w:rsidR="00612742" w:rsidRPr="00612742">
        <w:rPr>
          <w:rFonts w:ascii="Times New Roman" w:eastAsia="Calibri" w:hAnsi="Times New Roman" w:cs="Times New Roman"/>
          <w:sz w:val="28"/>
          <w:szCs w:val="28"/>
        </w:rPr>
        <w:t>исать названия живых организмов Работа в парах</w:t>
      </w:r>
    </w:p>
    <w:p w:rsidR="00DC180E" w:rsidRPr="00612742" w:rsidRDefault="00DC180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Дети моделируют. Взаимопроверка. Образец на слайде.</w:t>
      </w:r>
    </w:p>
    <w:p w:rsidR="00DC180E" w:rsidRPr="00612742" w:rsidRDefault="00DC180E" w:rsidP="00E722A4">
      <w:pPr>
        <w:rPr>
          <w:rFonts w:ascii="Times New Roman" w:eastAsia="Calibri" w:hAnsi="Times New Roman" w:cs="Times New Roman"/>
          <w:sz w:val="28"/>
          <w:szCs w:val="28"/>
        </w:rPr>
      </w:pPr>
      <w:r w:rsidRPr="00612742">
        <w:rPr>
          <w:rFonts w:ascii="Times New Roman" w:eastAsia="Calibri" w:hAnsi="Times New Roman" w:cs="Times New Roman"/>
          <w:sz w:val="28"/>
          <w:szCs w:val="28"/>
        </w:rPr>
        <w:t>Итак, лес это сообщество растений животных, грибов и бактерий.</w:t>
      </w:r>
    </w:p>
    <w:p w:rsidR="00B53BA2" w:rsidRPr="00612742" w:rsidRDefault="00B53BA2" w:rsidP="00042E12">
      <w:pPr>
        <w:pStyle w:val="c1"/>
        <w:spacing w:before="0" w:beforeAutospacing="0" w:after="0" w:afterAutospacing="0" w:line="270" w:lineRule="atLeast"/>
        <w:rPr>
          <w:rFonts w:eastAsia="Calibri"/>
          <w:sz w:val="28"/>
          <w:szCs w:val="28"/>
        </w:rPr>
      </w:pPr>
    </w:p>
    <w:p w:rsidR="00B53BA2" w:rsidRPr="00612742" w:rsidRDefault="00B53BA2" w:rsidP="00B53BA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612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«Здравствуй лес»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Здравствуй, лес, прекрасный лес 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Широко развести руки в стороны 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и чудес! 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вправо-влево с вытянутыми руками 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 чем шумишь листвою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темной, грозовою.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 Руки подняты вверх. Выполнять покачивания </w:t>
      </w:r>
      <w:proofErr w:type="spellStart"/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направо-налево</w:t>
      </w:r>
      <w:proofErr w:type="spellEnd"/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глуши твоей таится?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зверь?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птица? 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всматриваются вдаль, держа округленную ладонь над бровями, поворачиваясь при этом вправо и влево. 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открой, не утаи. 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Широко развести руки в стороны. Погрозить пальцем 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видишь – Мы свои 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а потом прижать ладони к груди.  </w:t>
      </w:r>
    </w:p>
    <w:p w:rsidR="00B53BA2" w:rsidRPr="00612742" w:rsidRDefault="00B53BA2" w:rsidP="00B53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 </w:t>
      </w:r>
    </w:p>
    <w:p w:rsidR="00B53BA2" w:rsidRPr="00612742" w:rsidRDefault="00B53BA2" w:rsidP="00B53BA2">
      <w:pPr>
        <w:pStyle w:val="c1"/>
        <w:spacing w:before="0" w:beforeAutospacing="0" w:after="0" w:afterAutospacing="0" w:line="270" w:lineRule="atLeast"/>
        <w:ind w:left="720" w:hanging="360"/>
        <w:rPr>
          <w:color w:val="000000"/>
          <w:sz w:val="28"/>
          <w:szCs w:val="28"/>
        </w:rPr>
      </w:pPr>
    </w:p>
    <w:p w:rsidR="00064B96" w:rsidRPr="00612742" w:rsidRDefault="00064B96" w:rsidP="00E722A4">
      <w:pPr>
        <w:rPr>
          <w:rFonts w:ascii="Times New Roman" w:eastAsia="Calibri" w:hAnsi="Times New Roman" w:cs="Times New Roman"/>
          <w:sz w:val="28"/>
          <w:szCs w:val="28"/>
        </w:rPr>
      </w:pPr>
    </w:p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>И я хочу рассказать одну историю.</w:t>
      </w:r>
    </w:p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 xml:space="preserve">У одного богатого человека был лес во владении. Однажды после прогулки по лесу он сказал. Что это у меня за лес такой! Зарос весь кустарниками да травой, что ходить по нему трудно. Пусть в нём растут только деревья. Приказал он своим слугам очистить лес. Взяли слуги топоры да косы и принялись за работу. Вскоре в лесу остались только деревья. Доволен остался хозяин, да только недолго. Вскоре лес стал вялым невесёлым, а потом и вовсе деревья стали чахнуть. Огорчился хозяин леса. Всё ходит, думает: что случилось с лесом? Разных учёных спрашивал он и зоологов и </w:t>
      </w:r>
      <w:proofErr w:type="spellStart"/>
      <w:r w:rsidRPr="00612742">
        <w:rPr>
          <w:rFonts w:ascii="Times New Roman" w:hAnsi="Times New Roman" w:cs="Times New Roman"/>
          <w:sz w:val="28"/>
          <w:szCs w:val="28"/>
        </w:rPr>
        <w:t>биологов</w:t>
      </w:r>
      <w:proofErr w:type="gramStart"/>
      <w:r w:rsidRPr="00612742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612742">
        <w:rPr>
          <w:rFonts w:ascii="Times New Roman" w:hAnsi="Times New Roman" w:cs="Times New Roman"/>
          <w:sz w:val="28"/>
          <w:szCs w:val="28"/>
        </w:rPr>
        <w:t xml:space="preserve"> астрологов и даже географов приглашал, но никто ему не ответил.</w:t>
      </w:r>
    </w:p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>-Каких учёных вы бы посоветовали пригласить?</w:t>
      </w:r>
    </w:p>
    <w:p w:rsidR="00064B96" w:rsidRPr="00612742" w:rsidRDefault="00D33C7E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>Моло</w:t>
      </w:r>
      <w:r w:rsidR="00064B96" w:rsidRPr="00612742">
        <w:rPr>
          <w:rFonts w:ascii="Times New Roman" w:hAnsi="Times New Roman" w:cs="Times New Roman"/>
          <w:sz w:val="28"/>
          <w:szCs w:val="28"/>
        </w:rPr>
        <w:t>дцы, ведь именно экологи изучают проблемы исчезновения или уменьшения численности тех или иных</w:t>
      </w:r>
      <w:r w:rsidR="002A7FCA" w:rsidRPr="00612742">
        <w:rPr>
          <w:rFonts w:ascii="Times New Roman" w:hAnsi="Times New Roman" w:cs="Times New Roman"/>
          <w:sz w:val="28"/>
          <w:szCs w:val="28"/>
        </w:rPr>
        <w:t xml:space="preserve"> животных и растений.</w:t>
      </w:r>
    </w:p>
    <w:p w:rsidR="002D36B3" w:rsidRPr="00612742" w:rsidRDefault="002D36B3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61274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12742">
        <w:rPr>
          <w:rFonts w:ascii="Times New Roman" w:hAnsi="Times New Roman" w:cs="Times New Roman"/>
          <w:sz w:val="28"/>
          <w:szCs w:val="28"/>
        </w:rPr>
        <w:t xml:space="preserve"> почему лес начал чахнуть?</w:t>
      </w:r>
    </w:p>
    <w:p w:rsidR="002D36B3" w:rsidRPr="00612742" w:rsidRDefault="002D36B3" w:rsidP="00E722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274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612742">
        <w:rPr>
          <w:rFonts w:ascii="Times New Roman" w:hAnsi="Times New Roman" w:cs="Times New Roman"/>
          <w:sz w:val="28"/>
          <w:szCs w:val="28"/>
        </w:rPr>
        <w:t xml:space="preserve"> у нас есть гипотеза: на здоровье леса повлияла вырубка кустарников и выкос травы.</w:t>
      </w:r>
    </w:p>
    <w:p w:rsidR="002A7FCA" w:rsidRPr="00612742" w:rsidRDefault="002A7FCA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>Мы тоже побудем экологами и постараемся найти ответ.</w:t>
      </w:r>
    </w:p>
    <w:p w:rsidR="00E722A4" w:rsidRPr="00612742" w:rsidRDefault="00E722A4" w:rsidP="00E722A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2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Постановка учебной задачи</w:t>
      </w:r>
    </w:p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274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612742">
        <w:rPr>
          <w:rFonts w:ascii="Times New Roman" w:hAnsi="Times New Roman" w:cs="Times New Roman"/>
          <w:sz w:val="28"/>
          <w:szCs w:val="28"/>
        </w:rPr>
        <w:t xml:space="preserve"> о</w:t>
      </w:r>
      <w:r w:rsidR="002D36B3" w:rsidRPr="00612742">
        <w:rPr>
          <w:rFonts w:ascii="Times New Roman" w:hAnsi="Times New Roman" w:cs="Times New Roman"/>
          <w:sz w:val="28"/>
          <w:szCs w:val="28"/>
        </w:rPr>
        <w:t>бъектом нашего исследования буду</w:t>
      </w:r>
      <w:r w:rsidRPr="00612742">
        <w:rPr>
          <w:rFonts w:ascii="Times New Roman" w:hAnsi="Times New Roman" w:cs="Times New Roman"/>
          <w:sz w:val="28"/>
          <w:szCs w:val="28"/>
        </w:rPr>
        <w:t xml:space="preserve">т </w:t>
      </w:r>
      <w:r w:rsidR="002D36B3" w:rsidRPr="00612742">
        <w:rPr>
          <w:rFonts w:ascii="Times New Roman" w:hAnsi="Times New Roman" w:cs="Times New Roman"/>
          <w:sz w:val="28"/>
          <w:szCs w:val="28"/>
        </w:rPr>
        <w:t>связи в лесном сообществе.</w:t>
      </w:r>
      <w:r w:rsidRPr="00612742">
        <w:rPr>
          <w:rFonts w:ascii="Times New Roman" w:hAnsi="Times New Roman" w:cs="Times New Roman"/>
          <w:sz w:val="28"/>
          <w:szCs w:val="28"/>
        </w:rPr>
        <w:t>…</w:t>
      </w:r>
    </w:p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>Цель исследования</w:t>
      </w:r>
      <w:proofErr w:type="gramStart"/>
      <w:r w:rsidRPr="006127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2742">
        <w:rPr>
          <w:rFonts w:ascii="Times New Roman" w:hAnsi="Times New Roman" w:cs="Times New Roman"/>
          <w:sz w:val="28"/>
          <w:szCs w:val="28"/>
        </w:rPr>
        <w:t xml:space="preserve"> понять, почему лес стал чахнуть</w:t>
      </w:r>
      <w:r w:rsidR="002A7FCA" w:rsidRPr="00612742">
        <w:rPr>
          <w:rFonts w:ascii="Times New Roman" w:hAnsi="Times New Roman" w:cs="Times New Roman"/>
          <w:sz w:val="28"/>
          <w:szCs w:val="28"/>
        </w:rPr>
        <w:t xml:space="preserve"> что так повлияло на него.</w:t>
      </w:r>
    </w:p>
    <w:p w:rsidR="00E722A4" w:rsidRPr="00612742" w:rsidRDefault="00E722A4" w:rsidP="00E722A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2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Реализация построенного проекта. Первичное закрепление.</w:t>
      </w:r>
    </w:p>
    <w:p w:rsidR="00520777" w:rsidRPr="00612742" w:rsidRDefault="00520777" w:rsidP="00520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дружной работы (написаны на доске)</w:t>
      </w:r>
    </w:p>
    <w:p w:rsidR="00520777" w:rsidRPr="00612742" w:rsidRDefault="00520777" w:rsidP="005207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Называйте друг друга по имени, при этом смотрите в лицо друг другу.</w:t>
      </w:r>
    </w:p>
    <w:p w:rsidR="00520777" w:rsidRPr="00612742" w:rsidRDefault="00520777" w:rsidP="005207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один говорит, то другой не перебивает.</w:t>
      </w:r>
    </w:p>
    <w:p w:rsidR="00520777" w:rsidRPr="00612742" w:rsidRDefault="00520777" w:rsidP="005207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без ссоры отстаивать свое мнение.</w:t>
      </w:r>
    </w:p>
    <w:p w:rsidR="00520777" w:rsidRPr="00612742" w:rsidRDefault="00520777" w:rsidP="005207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обижайте друг друга.</w:t>
      </w:r>
    </w:p>
    <w:p w:rsidR="00520777" w:rsidRPr="00612742" w:rsidRDefault="00520777" w:rsidP="005207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очень тихо, чтобы не мешать другим ребятам.</w:t>
      </w:r>
    </w:p>
    <w:p w:rsidR="00520777" w:rsidRPr="00612742" w:rsidRDefault="00520777" w:rsidP="005207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четко.</w:t>
      </w:r>
    </w:p>
    <w:p w:rsidR="00520777" w:rsidRPr="00612742" w:rsidRDefault="00520777" w:rsidP="00E722A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12742">
        <w:rPr>
          <w:rFonts w:ascii="Times New Roman" w:hAnsi="Times New Roman"/>
          <w:sz w:val="28"/>
          <w:szCs w:val="28"/>
          <w:shd w:val="clear" w:color="auto" w:fill="FFFFFF"/>
        </w:rPr>
        <w:t>Работа в группах.</w:t>
      </w: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12742">
        <w:rPr>
          <w:rFonts w:ascii="Times New Roman" w:hAnsi="Times New Roman"/>
          <w:sz w:val="28"/>
          <w:szCs w:val="28"/>
          <w:shd w:val="clear" w:color="auto" w:fill="FFFFFF"/>
        </w:rPr>
        <w:t>1 г. – 1) Прочитать статью в учебнике</w:t>
      </w:r>
      <w:r w:rsidR="002A7FCA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с. 164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2A7FCA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вставить пропущенны</w:t>
      </w:r>
      <w:r w:rsidR="00706FF5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е слова в карточку  2) Составить </w:t>
      </w:r>
      <w:r w:rsidR="002A7FCA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цепь питания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>. Сделать вывод.</w:t>
      </w: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12742">
        <w:rPr>
          <w:rFonts w:ascii="Times New Roman" w:hAnsi="Times New Roman"/>
          <w:sz w:val="28"/>
          <w:szCs w:val="28"/>
          <w:shd w:val="clear" w:color="auto" w:fill="FFFFFF"/>
        </w:rPr>
        <w:t>2 г. ) Прочитать статью в учебнике</w:t>
      </w:r>
      <w:r w:rsidR="002A7FCA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с. 164. 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847332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 вставить пропущенные слова в карточку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 2) </w:t>
      </w:r>
      <w:r w:rsidR="00706FF5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Составит </w:t>
      </w:r>
      <w:r w:rsidR="00847332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>цепь питания.. Сделать вывод.</w:t>
      </w:r>
      <w:proofErr w:type="gramEnd"/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612742">
        <w:rPr>
          <w:rFonts w:ascii="Times New Roman" w:hAnsi="Times New Roman"/>
          <w:sz w:val="28"/>
          <w:szCs w:val="28"/>
        </w:rPr>
        <w:t>3 г.</w:t>
      </w:r>
      <w:proofErr w:type="gramStart"/>
      <w:r w:rsidRPr="00612742">
        <w:rPr>
          <w:rFonts w:ascii="Times New Roman" w:hAnsi="Times New Roman"/>
          <w:sz w:val="28"/>
          <w:szCs w:val="28"/>
        </w:rPr>
        <w:t xml:space="preserve"> 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  <w:r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Прочитать статью в учебнике</w:t>
      </w:r>
      <w:r w:rsidR="00847332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с. 168 и вставить пропущенные слова в карточку 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 2) Предположить что будет, если исчезнут</w:t>
      </w:r>
      <w:r w:rsidR="00847332"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почвенные </w:t>
      </w:r>
      <w:r w:rsidRPr="00612742">
        <w:rPr>
          <w:rFonts w:ascii="Times New Roman" w:hAnsi="Times New Roman"/>
          <w:sz w:val="28"/>
          <w:szCs w:val="28"/>
          <w:shd w:val="clear" w:color="auto" w:fill="FFFFFF"/>
        </w:rPr>
        <w:t xml:space="preserve"> бактерии.  Сделать вывод.</w:t>
      </w: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</w:rPr>
      </w:pPr>
      <w:r w:rsidRPr="00612742">
        <w:rPr>
          <w:rFonts w:ascii="Times New Roman" w:hAnsi="Times New Roman"/>
          <w:sz w:val="28"/>
          <w:szCs w:val="28"/>
        </w:rPr>
        <w:t>Выступление групп. (По ходу выступления добавляются стрелки в модель леса)</w:t>
      </w: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</w:rPr>
      </w:pPr>
      <w:r w:rsidRPr="00612742">
        <w:rPr>
          <w:rFonts w:ascii="Times New Roman" w:hAnsi="Times New Roman"/>
          <w:sz w:val="28"/>
          <w:szCs w:val="28"/>
        </w:rPr>
        <w:t>Обобщаю: все живые организмы леса связана невидимыми нитями.</w:t>
      </w: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</w:rPr>
      </w:pPr>
      <w:r w:rsidRPr="00612742">
        <w:rPr>
          <w:rFonts w:ascii="Times New Roman" w:hAnsi="Times New Roman"/>
          <w:sz w:val="28"/>
          <w:szCs w:val="28"/>
        </w:rPr>
        <w:t xml:space="preserve">А как вы </w:t>
      </w:r>
      <w:proofErr w:type="gramStart"/>
      <w:r w:rsidRPr="00612742">
        <w:rPr>
          <w:rFonts w:ascii="Times New Roman" w:hAnsi="Times New Roman"/>
          <w:sz w:val="28"/>
          <w:szCs w:val="28"/>
        </w:rPr>
        <w:t>думаете</w:t>
      </w:r>
      <w:proofErr w:type="gramEnd"/>
      <w:r w:rsidRPr="00612742">
        <w:rPr>
          <w:rFonts w:ascii="Times New Roman" w:hAnsi="Times New Roman"/>
          <w:sz w:val="28"/>
          <w:szCs w:val="28"/>
        </w:rPr>
        <w:t xml:space="preserve"> а неживая природа влияет на жизнь леса? Как?</w:t>
      </w:r>
    </w:p>
    <w:p w:rsidR="00E722A4" w:rsidRPr="00612742" w:rsidRDefault="00E722A4" w:rsidP="00E722A4">
      <w:pPr>
        <w:rPr>
          <w:rFonts w:ascii="Times New Roman" w:hAnsi="Times New Roman" w:cs="Times New Roman"/>
          <w:sz w:val="28"/>
          <w:szCs w:val="28"/>
        </w:rPr>
      </w:pPr>
      <w:r w:rsidRPr="00612742">
        <w:rPr>
          <w:rFonts w:ascii="Times New Roman" w:hAnsi="Times New Roman" w:cs="Times New Roman"/>
          <w:sz w:val="28"/>
          <w:szCs w:val="28"/>
        </w:rPr>
        <w:t>Итак, уважаемы экологи, что бы вы сказали хозяину леса из нашей сказки</w:t>
      </w:r>
    </w:p>
    <w:p w:rsidR="00E722A4" w:rsidRPr="00612742" w:rsidRDefault="00E722A4" w:rsidP="00E7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2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природе ни животные, ни растения не могут жить сами по себе. Они живут в сообществе с другими животными и растениями.</w:t>
      </w:r>
    </w:p>
    <w:p w:rsidR="00847332" w:rsidRPr="00612742" w:rsidRDefault="00847332" w:rsidP="00E7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2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Лес – сложное единство живой и неживой природы.</w:t>
      </w:r>
    </w:p>
    <w:p w:rsidR="00612742" w:rsidRPr="00612742" w:rsidRDefault="00847332" w:rsidP="00E7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задания в тетради с 77 составить цепь питания, характерную для леса Челябинской области. </w:t>
      </w:r>
    </w:p>
    <w:p w:rsidR="00612742" w:rsidRPr="00612742" w:rsidRDefault="00366789" w:rsidP="00E7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Самооценка. Тест.</w:t>
      </w:r>
      <w:r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332" w:rsidRPr="00612742" w:rsidRDefault="00366789" w:rsidP="00E72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 буквы ответов. Если у вас </w:t>
      </w:r>
      <w:proofErr w:type="gramStart"/>
      <w:r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слово БЕРЕ</w:t>
      </w:r>
      <w:r w:rsidR="00042E12"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ГИТЕ</w:t>
      </w:r>
      <w:proofErr w:type="gramEnd"/>
      <w:r w:rsidR="00042E12"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вы всё выполнили верно</w:t>
      </w:r>
      <w:r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Оцените  волшебными линеечками. Обсуждение</w:t>
      </w:r>
      <w:r w:rsidR="00706FF5"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слово вы бы добавили? Молодцы!</w:t>
      </w:r>
      <w:r w:rsidR="007803CF" w:rsidRPr="006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уровень успешности  с помощью волшебных линеечек. Какую отметку вы бы себе поставили?</w:t>
      </w:r>
    </w:p>
    <w:p w:rsidR="00E722A4" w:rsidRPr="00612742" w:rsidRDefault="00E722A4" w:rsidP="00E722A4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612742">
        <w:rPr>
          <w:rFonts w:ascii="Times New Roman" w:hAnsi="Times New Roman"/>
          <w:b/>
          <w:sz w:val="28"/>
          <w:szCs w:val="28"/>
          <w:u w:val="single"/>
        </w:rPr>
        <w:t>Итог урока</w:t>
      </w:r>
    </w:p>
    <w:p w:rsidR="00E722A4" w:rsidRPr="00612742" w:rsidRDefault="00706FF5" w:rsidP="00E722A4">
      <w:pPr>
        <w:pStyle w:val="a4"/>
        <w:rPr>
          <w:rFonts w:ascii="Times New Roman" w:hAnsi="Times New Roman"/>
          <w:sz w:val="28"/>
          <w:szCs w:val="28"/>
        </w:rPr>
      </w:pPr>
      <w:r w:rsidRPr="00612742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612742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612742">
        <w:rPr>
          <w:rFonts w:ascii="Times New Roman" w:hAnsi="Times New Roman"/>
          <w:sz w:val="28"/>
          <w:szCs w:val="28"/>
        </w:rPr>
        <w:t xml:space="preserve">  «Лес»</w:t>
      </w:r>
      <w:r w:rsidR="00E722A4" w:rsidRPr="00612742">
        <w:rPr>
          <w:rFonts w:ascii="Times New Roman" w:hAnsi="Times New Roman"/>
          <w:sz w:val="28"/>
          <w:szCs w:val="28"/>
        </w:rPr>
        <w:t xml:space="preserve"> </w:t>
      </w:r>
    </w:p>
    <w:p w:rsidR="00E722A4" w:rsidRPr="00612742" w:rsidRDefault="00E722A4" w:rsidP="00E722A4">
      <w:pPr>
        <w:pStyle w:val="a4"/>
        <w:rPr>
          <w:rFonts w:ascii="Times New Roman" w:hAnsi="Times New Roman"/>
          <w:color w:val="272419"/>
          <w:sz w:val="28"/>
          <w:szCs w:val="28"/>
        </w:rPr>
      </w:pPr>
      <w:r w:rsidRPr="00612742">
        <w:rPr>
          <w:rFonts w:ascii="Times New Roman" w:hAnsi="Times New Roman"/>
          <w:color w:val="272419"/>
          <w:sz w:val="28"/>
          <w:szCs w:val="28"/>
        </w:rPr>
        <w:t>Домашнее задание: ТЕТРАДЬ с. 76-77 з.2,3 Учебник подготовит</w:t>
      </w:r>
      <w:r w:rsidR="00612742" w:rsidRPr="00612742">
        <w:rPr>
          <w:rFonts w:ascii="Times New Roman" w:hAnsi="Times New Roman"/>
          <w:color w:val="272419"/>
          <w:sz w:val="28"/>
          <w:szCs w:val="28"/>
        </w:rPr>
        <w:t xml:space="preserve">ь </w:t>
      </w:r>
      <w:r w:rsidRPr="00612742">
        <w:rPr>
          <w:rFonts w:ascii="Times New Roman" w:hAnsi="Times New Roman"/>
          <w:color w:val="272419"/>
          <w:sz w:val="28"/>
          <w:szCs w:val="28"/>
        </w:rPr>
        <w:t xml:space="preserve"> рассказ о лесе по плану с 165</w:t>
      </w:r>
    </w:p>
    <w:p w:rsidR="00E722A4" w:rsidRPr="00612742" w:rsidRDefault="00E722A4" w:rsidP="00E722A4">
      <w:pPr>
        <w:pStyle w:val="a4"/>
        <w:rPr>
          <w:rFonts w:ascii="Times New Roman" w:hAnsi="Times New Roman"/>
          <w:sz w:val="28"/>
          <w:szCs w:val="28"/>
        </w:rPr>
      </w:pPr>
      <w:r w:rsidRPr="00612742">
        <w:rPr>
          <w:rFonts w:ascii="Times New Roman" w:hAnsi="Times New Roman"/>
          <w:sz w:val="28"/>
          <w:szCs w:val="28"/>
        </w:rPr>
        <w:t>Спасибо за урок</w:t>
      </w:r>
    </w:p>
    <w:p w:rsidR="006229F9" w:rsidRPr="00612742" w:rsidRDefault="006229F9" w:rsidP="00E722A4">
      <w:pPr>
        <w:pStyle w:val="a4"/>
        <w:rPr>
          <w:rFonts w:ascii="Times New Roman" w:hAnsi="Times New Roman"/>
          <w:sz w:val="28"/>
          <w:szCs w:val="28"/>
        </w:rPr>
      </w:pPr>
    </w:p>
    <w:p w:rsidR="00947866" w:rsidRPr="00612742" w:rsidRDefault="00947866">
      <w:pPr>
        <w:rPr>
          <w:rFonts w:ascii="Times New Roman" w:hAnsi="Times New Roman" w:cs="Times New Roman"/>
          <w:sz w:val="28"/>
          <w:szCs w:val="28"/>
        </w:rPr>
      </w:pPr>
    </w:p>
    <w:sectPr w:rsidR="00947866" w:rsidRPr="00612742" w:rsidSect="00031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913"/>
    <w:multiLevelType w:val="hybridMultilevel"/>
    <w:tmpl w:val="4B1E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2004"/>
    <w:multiLevelType w:val="multilevel"/>
    <w:tmpl w:val="C172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796D"/>
    <w:multiLevelType w:val="multilevel"/>
    <w:tmpl w:val="14706D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>
    <w:nsid w:val="15952E48"/>
    <w:multiLevelType w:val="multilevel"/>
    <w:tmpl w:val="88F8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16B97"/>
    <w:multiLevelType w:val="multilevel"/>
    <w:tmpl w:val="8634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E59C7"/>
    <w:multiLevelType w:val="hybridMultilevel"/>
    <w:tmpl w:val="04B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C7009"/>
    <w:multiLevelType w:val="multilevel"/>
    <w:tmpl w:val="B41C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71C8E"/>
    <w:multiLevelType w:val="hybridMultilevel"/>
    <w:tmpl w:val="673C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B3D93"/>
    <w:multiLevelType w:val="multilevel"/>
    <w:tmpl w:val="E01A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97ADD"/>
    <w:multiLevelType w:val="hybridMultilevel"/>
    <w:tmpl w:val="65C0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A4"/>
    <w:rsid w:val="0001407E"/>
    <w:rsid w:val="00022BA4"/>
    <w:rsid w:val="00042E12"/>
    <w:rsid w:val="00064B96"/>
    <w:rsid w:val="002A7FCA"/>
    <w:rsid w:val="002D36B3"/>
    <w:rsid w:val="00361887"/>
    <w:rsid w:val="00366789"/>
    <w:rsid w:val="00520777"/>
    <w:rsid w:val="00612742"/>
    <w:rsid w:val="006229F9"/>
    <w:rsid w:val="00706FF5"/>
    <w:rsid w:val="007803CF"/>
    <w:rsid w:val="00847332"/>
    <w:rsid w:val="009333AE"/>
    <w:rsid w:val="00947866"/>
    <w:rsid w:val="00984F80"/>
    <w:rsid w:val="00AC1096"/>
    <w:rsid w:val="00B06D50"/>
    <w:rsid w:val="00B53BA2"/>
    <w:rsid w:val="00BE5922"/>
    <w:rsid w:val="00BF0B20"/>
    <w:rsid w:val="00CC6DDC"/>
    <w:rsid w:val="00D33C7E"/>
    <w:rsid w:val="00DC126E"/>
    <w:rsid w:val="00DC180E"/>
    <w:rsid w:val="00DE1218"/>
    <w:rsid w:val="00E7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qFormat/>
    <w:rsid w:val="00E72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E7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2A4"/>
  </w:style>
  <w:style w:type="paragraph" w:customStyle="1" w:styleId="c1">
    <w:name w:val="c1"/>
    <w:basedOn w:val="a"/>
    <w:rsid w:val="00B5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FF5"/>
  </w:style>
  <w:style w:type="paragraph" w:styleId="a5">
    <w:name w:val="Normal (Web)"/>
    <w:basedOn w:val="a"/>
    <w:uiPriority w:val="99"/>
    <w:semiHidden/>
    <w:unhideWhenUsed/>
    <w:rsid w:val="0052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0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2015-03-17T17:13:00Z</cp:lastPrinted>
  <dcterms:created xsi:type="dcterms:W3CDTF">2015-03-15T11:59:00Z</dcterms:created>
  <dcterms:modified xsi:type="dcterms:W3CDTF">2015-03-17T17:15:00Z</dcterms:modified>
</cp:coreProperties>
</file>