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A69" w:rsidRPr="00754A69" w:rsidRDefault="00754A69" w:rsidP="00754A69">
      <w:pPr>
        <w:shd w:val="clear" w:color="auto" w:fill="FFFFFF"/>
        <w:spacing w:before="270" w:after="135" w:line="276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44546A" w:themeColor="text2"/>
          <w:kern w:val="36"/>
          <w:sz w:val="28"/>
          <w:szCs w:val="28"/>
          <w:u w:val="single"/>
          <w:lang w:eastAsia="ru-RU"/>
        </w:rPr>
      </w:pPr>
      <w:r w:rsidRPr="00754A69">
        <w:rPr>
          <w:rFonts w:ascii="Times New Roman" w:eastAsia="Times New Roman" w:hAnsi="Times New Roman" w:cs="Times New Roman"/>
          <w:b/>
          <w:i/>
          <w:color w:val="44546A" w:themeColor="text2"/>
          <w:kern w:val="36"/>
          <w:sz w:val="28"/>
          <w:szCs w:val="28"/>
          <w:u w:val="single"/>
          <w:lang w:eastAsia="ru-RU"/>
        </w:rPr>
        <w:t xml:space="preserve">Урок литературы по рассказу </w:t>
      </w:r>
      <w:proofErr w:type="spellStart"/>
      <w:r w:rsidRPr="00754A69">
        <w:rPr>
          <w:rFonts w:ascii="Times New Roman" w:eastAsia="Times New Roman" w:hAnsi="Times New Roman" w:cs="Times New Roman"/>
          <w:b/>
          <w:i/>
          <w:color w:val="44546A" w:themeColor="text2"/>
          <w:kern w:val="36"/>
          <w:sz w:val="28"/>
          <w:szCs w:val="28"/>
          <w:u w:val="single"/>
          <w:lang w:eastAsia="ru-RU"/>
        </w:rPr>
        <w:t>Е.И.Носова</w:t>
      </w:r>
      <w:proofErr w:type="spellEnd"/>
      <w:r w:rsidRPr="00754A69">
        <w:rPr>
          <w:rFonts w:ascii="Times New Roman" w:eastAsia="Times New Roman" w:hAnsi="Times New Roman" w:cs="Times New Roman"/>
          <w:b/>
          <w:i/>
          <w:color w:val="44546A" w:themeColor="text2"/>
          <w:kern w:val="36"/>
          <w:sz w:val="28"/>
          <w:szCs w:val="28"/>
          <w:u w:val="single"/>
          <w:lang w:eastAsia="ru-RU"/>
        </w:rPr>
        <w:t xml:space="preserve"> «Живое пламя»</w:t>
      </w:r>
    </w:p>
    <w:p w:rsidR="00754A69" w:rsidRPr="00754A69" w:rsidRDefault="00754A69" w:rsidP="00754A69">
      <w:pPr>
        <w:spacing w:before="270" w:after="27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A69" w:rsidRPr="00754A69" w:rsidRDefault="00754A69" w:rsidP="00754A69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4A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Предмет:</w:t>
      </w:r>
      <w:r w:rsidRPr="0075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литература.</w:t>
      </w:r>
    </w:p>
    <w:p w:rsidR="00754A69" w:rsidRPr="00754A69" w:rsidRDefault="00754A69" w:rsidP="00754A69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4A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урока:</w:t>
      </w:r>
      <w:r w:rsidRPr="0075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познакомить учащихся с содержанием рассказа </w:t>
      </w:r>
      <w:proofErr w:type="spellStart"/>
      <w:r w:rsidRPr="0075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Е.И.Носова</w:t>
      </w:r>
      <w:proofErr w:type="spellEnd"/>
      <w:r w:rsidRPr="0075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«Живое пламя»; показать на примере произведения значение памяти в жизни человека, величие подвига солдата, значение Великой Отечественной войны в жизни народа.</w:t>
      </w:r>
    </w:p>
    <w:p w:rsidR="00754A69" w:rsidRPr="00754A69" w:rsidRDefault="00754A69" w:rsidP="00754A69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4A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754A69" w:rsidRPr="00754A69" w:rsidRDefault="00754A69" w:rsidP="00754A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4A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Образовательные:</w:t>
      </w:r>
      <w:r w:rsidRPr="0075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развивать речь учащихся, мыслительные процессы: понимание, анализ, синтез, оценка, применение; логическое и творческое мышление;</w:t>
      </w:r>
    </w:p>
    <w:p w:rsidR="00754A69" w:rsidRPr="00754A69" w:rsidRDefault="00754A69" w:rsidP="00754A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4A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Развивающие:</w:t>
      </w:r>
      <w:r w:rsidRPr="0075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формировать навыки функциональной работы с текстом художественного произведения, определять основную тему и идею произведения;</w:t>
      </w:r>
    </w:p>
    <w:p w:rsidR="00754A69" w:rsidRPr="00754A69" w:rsidRDefault="00754A69" w:rsidP="00754A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4A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Воспитательные:</w:t>
      </w:r>
      <w:r w:rsidRPr="0075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воспитание чувства патриотизма, восхищения героическим прошлым своей страны, укрепление духовной связи между поколениями, сохранение чувства благодарности к погибшим в годы Великой Отечественной войны, воспитание любви к родному языку и литературе.</w:t>
      </w:r>
    </w:p>
    <w:p w:rsidR="00754A69" w:rsidRPr="00754A69" w:rsidRDefault="00754A69" w:rsidP="00754A69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4A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Оформление доски:</w:t>
      </w:r>
    </w:p>
    <w:p w:rsidR="00754A69" w:rsidRPr="00754A69" w:rsidRDefault="00754A69" w:rsidP="00754A69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Евгений Иванович Носов</w:t>
      </w:r>
      <w:r w:rsidRPr="0075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(1925–</w:t>
      </w:r>
      <w:proofErr w:type="gramStart"/>
      <w:r w:rsidRPr="0075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2002)</w:t>
      </w:r>
      <w:r w:rsidRPr="0075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Живое</w:t>
      </w:r>
      <w:proofErr w:type="gramEnd"/>
      <w:r w:rsidRPr="0075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пламя</w:t>
      </w:r>
      <w:r w:rsidRPr="0075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Помнить, чтобы жить</w:t>
      </w:r>
    </w:p>
    <w:p w:rsidR="00754A69" w:rsidRPr="00754A69" w:rsidRDefault="00754A69" w:rsidP="00754A69">
      <w:pPr>
        <w:shd w:val="clear" w:color="auto" w:fill="FFFFFF"/>
        <w:spacing w:after="135" w:line="276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4A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Эпиграф</w:t>
      </w:r>
    </w:p>
    <w:p w:rsidR="00754A69" w:rsidRPr="00754A69" w:rsidRDefault="00754A69" w:rsidP="00754A69">
      <w:pPr>
        <w:shd w:val="clear" w:color="auto" w:fill="FFFFFF"/>
        <w:spacing w:after="120" w:line="276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Маки, маки, красные </w:t>
      </w:r>
      <w:proofErr w:type="gramStart"/>
      <w:r w:rsidRPr="0075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маки,</w:t>
      </w:r>
      <w:r w:rsidRPr="0075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Горькая</w:t>
      </w:r>
      <w:proofErr w:type="gramEnd"/>
      <w:r w:rsidRPr="0075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память земли,</w:t>
      </w:r>
      <w:r w:rsidRPr="0075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Неужели вам снятся атаки,</w:t>
      </w:r>
      <w:r w:rsidRPr="0075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Неужели вам снятся атаки,</w:t>
      </w:r>
      <w:r w:rsidRPr="0075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Тех, кто с этих холмов не пришли.</w:t>
      </w:r>
      <w:r w:rsidRPr="0075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54A6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Юрий Антонов</w:t>
      </w:r>
    </w:p>
    <w:p w:rsidR="00754A69" w:rsidRPr="00754A69" w:rsidRDefault="00754A69" w:rsidP="00754A69">
      <w:pPr>
        <w:shd w:val="clear" w:color="auto" w:fill="FFFFFF"/>
        <w:spacing w:after="135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54A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урока</w:t>
      </w:r>
    </w:p>
    <w:p w:rsidR="00754A69" w:rsidRPr="00754A69" w:rsidRDefault="00754A69" w:rsidP="00754A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333333"/>
          <w:sz w:val="28"/>
          <w:szCs w:val="28"/>
        </w:rPr>
      </w:pPr>
      <w:r w:rsidRPr="00754A69">
        <w:rPr>
          <w:rStyle w:val="a4"/>
          <w:color w:val="333333"/>
          <w:sz w:val="28"/>
          <w:szCs w:val="28"/>
          <w:shd w:val="clear" w:color="auto" w:fill="FFFFFF"/>
        </w:rPr>
        <w:t>Мобилизующий этап</w:t>
      </w:r>
      <w:r w:rsidRPr="00754A69">
        <w:rPr>
          <w:color w:val="333333"/>
          <w:sz w:val="28"/>
          <w:szCs w:val="28"/>
          <w:shd w:val="clear" w:color="auto" w:fill="FFFFFF"/>
        </w:rPr>
        <w:br/>
        <w:t>Время: </w:t>
      </w:r>
      <w:r w:rsidRPr="00754A69">
        <w:rPr>
          <w:rStyle w:val="a4"/>
          <w:color w:val="333333"/>
          <w:sz w:val="28"/>
          <w:szCs w:val="28"/>
          <w:shd w:val="clear" w:color="auto" w:fill="FFFFFF"/>
        </w:rPr>
        <w:t>2 мин.</w:t>
      </w:r>
      <w:r w:rsidRPr="00754A69">
        <w:rPr>
          <w:color w:val="333333"/>
          <w:sz w:val="28"/>
          <w:szCs w:val="28"/>
          <w:shd w:val="clear" w:color="auto" w:fill="FFFFFF"/>
        </w:rPr>
        <w:br/>
        <w:t>этапы:</w:t>
      </w:r>
    </w:p>
    <w:p w:rsidR="00754A69" w:rsidRPr="00754A69" w:rsidRDefault="00754A69" w:rsidP="00754A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333333"/>
          <w:sz w:val="28"/>
          <w:szCs w:val="28"/>
        </w:rPr>
      </w:pPr>
      <w:r w:rsidRPr="00754A69">
        <w:rPr>
          <w:color w:val="333333"/>
          <w:sz w:val="28"/>
          <w:szCs w:val="28"/>
          <w:shd w:val="clear" w:color="auto" w:fill="FFFFFF"/>
        </w:rPr>
        <w:t>1.Приветствие.</w:t>
      </w:r>
    </w:p>
    <w:p w:rsidR="00754A69" w:rsidRPr="00754A69" w:rsidRDefault="00754A69" w:rsidP="00754A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333333"/>
          <w:sz w:val="28"/>
          <w:szCs w:val="28"/>
        </w:rPr>
      </w:pPr>
      <w:r w:rsidRPr="00754A69">
        <w:rPr>
          <w:color w:val="333333"/>
          <w:sz w:val="28"/>
          <w:szCs w:val="28"/>
          <w:shd w:val="clear" w:color="auto" w:fill="FFFFFF"/>
        </w:rPr>
        <w:t>2.Определение отсутствующих</w:t>
      </w:r>
    </w:p>
    <w:p w:rsidR="00754A69" w:rsidRPr="00754A69" w:rsidRDefault="00754A69" w:rsidP="00754A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333333"/>
          <w:sz w:val="28"/>
          <w:szCs w:val="28"/>
        </w:rPr>
      </w:pPr>
      <w:r w:rsidRPr="00754A69">
        <w:rPr>
          <w:color w:val="333333"/>
          <w:sz w:val="28"/>
          <w:szCs w:val="28"/>
          <w:shd w:val="clear" w:color="auto" w:fill="FFFFFF"/>
        </w:rPr>
        <w:lastRenderedPageBreak/>
        <w:t>3.Проверка готовности к уроку</w:t>
      </w:r>
    </w:p>
    <w:p w:rsidR="00754A69" w:rsidRPr="00754A69" w:rsidRDefault="00754A69" w:rsidP="00754A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333333"/>
          <w:sz w:val="28"/>
          <w:szCs w:val="28"/>
        </w:rPr>
      </w:pPr>
      <w:r w:rsidRPr="00754A69">
        <w:rPr>
          <w:color w:val="333333"/>
          <w:sz w:val="28"/>
          <w:szCs w:val="28"/>
          <w:shd w:val="clear" w:color="auto" w:fill="FFFFFF"/>
        </w:rPr>
        <w:t xml:space="preserve">4.Организация ребят по группам </w:t>
      </w:r>
      <w:proofErr w:type="gramStart"/>
      <w:r w:rsidRPr="00754A69">
        <w:rPr>
          <w:color w:val="333333"/>
          <w:sz w:val="28"/>
          <w:szCs w:val="28"/>
          <w:shd w:val="clear" w:color="auto" w:fill="FFFFFF"/>
        </w:rPr>
        <w:t>( 4</w:t>
      </w:r>
      <w:proofErr w:type="gramEnd"/>
      <w:r w:rsidRPr="00754A69">
        <w:rPr>
          <w:color w:val="333333"/>
          <w:sz w:val="28"/>
          <w:szCs w:val="28"/>
          <w:shd w:val="clear" w:color="auto" w:fill="FFFFFF"/>
        </w:rPr>
        <w:t>-5 человек)</w:t>
      </w:r>
    </w:p>
    <w:p w:rsidR="00754A69" w:rsidRPr="00754A69" w:rsidRDefault="00754A69" w:rsidP="00754A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333333"/>
          <w:sz w:val="28"/>
          <w:szCs w:val="28"/>
        </w:rPr>
      </w:pPr>
      <w:r w:rsidRPr="00754A69">
        <w:rPr>
          <w:color w:val="333333"/>
          <w:sz w:val="28"/>
          <w:szCs w:val="28"/>
          <w:shd w:val="clear" w:color="auto" w:fill="FFFFFF"/>
        </w:rPr>
        <w:t>5. Подготовка раздаточного материала и для обратной связи, наглядности</w:t>
      </w:r>
    </w:p>
    <w:p w:rsidR="00754A69" w:rsidRPr="00754A69" w:rsidRDefault="00754A69" w:rsidP="00754A69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Слово учителя.</w:t>
      </w:r>
    </w:p>
    <w:p w:rsidR="00754A69" w:rsidRPr="00754A69" w:rsidRDefault="00754A69" w:rsidP="00754A69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Сегодня на уроке нам предстоит обратиться к довольно непростой теме военного времени, но пусть наше общение оставит теплый отпечаток в сердце и светлые моменты в вашей памяти</w:t>
      </w:r>
    </w:p>
    <w:p w:rsidR="00754A69" w:rsidRPr="00754A69" w:rsidRDefault="00754A69" w:rsidP="00754A69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Обратите внимание на эпиграф, как вы понимаете слова автора?</w:t>
      </w:r>
    </w:p>
    <w:p w:rsidR="00754A69" w:rsidRPr="00754A69" w:rsidRDefault="00754A69" w:rsidP="00754A69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Какую мысль хотел донести автор до читателя?</w:t>
      </w:r>
    </w:p>
    <w:p w:rsidR="00754A69" w:rsidRPr="00754A69" w:rsidRDefault="00754A69" w:rsidP="00754A69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Подумайте, что называют исторической памятью?</w:t>
      </w:r>
    </w:p>
    <w:p w:rsidR="00754A69" w:rsidRPr="00754A69" w:rsidRDefault="00754A69" w:rsidP="00754A69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Какое событие должно сохраниться в памяти народа? Почему?</w:t>
      </w:r>
    </w:p>
    <w:p w:rsidR="00754A69" w:rsidRPr="00754A69" w:rsidRDefault="00754A69" w:rsidP="00754A69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бы вам хотелось узнать об авторе этого произведения?</w:t>
      </w:r>
    </w:p>
    <w:p w:rsidR="00754A69" w:rsidRPr="00754A69" w:rsidRDefault="00754A69" w:rsidP="00754A69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(возможные варианты ответов: когда и где родился, участвовал ли в военных действиях, почему так назвал произведение, что хотел передать в рассказе).</w:t>
      </w:r>
    </w:p>
    <w:p w:rsidR="00754A69" w:rsidRPr="00754A69" w:rsidRDefault="00754A69" w:rsidP="00754A69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4A6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Сообщение учащегося об авторе</w:t>
      </w:r>
      <w:r w:rsidRPr="0075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54A69" w:rsidRPr="00754A69" w:rsidRDefault="00754A69" w:rsidP="00754A69">
      <w:pPr>
        <w:pStyle w:val="a3"/>
        <w:shd w:val="clear" w:color="auto" w:fill="FFFFFF"/>
        <w:spacing w:before="0" w:beforeAutospacing="0" w:line="276" w:lineRule="auto"/>
        <w:rPr>
          <w:color w:val="212529"/>
          <w:sz w:val="28"/>
          <w:szCs w:val="28"/>
        </w:rPr>
      </w:pPr>
      <w:r w:rsidRPr="00754A69">
        <w:rPr>
          <w:color w:val="212529"/>
          <w:sz w:val="28"/>
          <w:szCs w:val="28"/>
        </w:rPr>
        <w:t>Евгений Иванович Носов – это для вас новое имя. Давайте познакомимся с писателем.</w:t>
      </w:r>
    </w:p>
    <w:p w:rsidR="00754A69" w:rsidRPr="00754A69" w:rsidRDefault="00754A69" w:rsidP="00754A69">
      <w:pPr>
        <w:pStyle w:val="a3"/>
        <w:shd w:val="clear" w:color="auto" w:fill="FFFFFF"/>
        <w:spacing w:before="0" w:beforeAutospacing="0" w:line="276" w:lineRule="auto"/>
        <w:rPr>
          <w:color w:val="212529"/>
          <w:sz w:val="28"/>
          <w:szCs w:val="28"/>
        </w:rPr>
      </w:pPr>
      <w:r w:rsidRPr="00754A69">
        <w:rPr>
          <w:color w:val="212529"/>
          <w:sz w:val="28"/>
          <w:szCs w:val="28"/>
        </w:rPr>
        <w:t xml:space="preserve">Евгений Иванович Носов родился 15 января 1925 года в селе Толмачеве под Курском в семье кузнеца. Шестнадцатилетним юношей пережил фашистскую оккупацию. Летом 1943 года, закончив восьмой класс, ушёл на фронт, попал в артиллерийские войска, был наводчиком орудия. Участвовал в операции «Багратион», в боях на </w:t>
      </w:r>
      <w:proofErr w:type="spellStart"/>
      <w:r w:rsidRPr="00754A69">
        <w:rPr>
          <w:color w:val="212529"/>
          <w:sz w:val="28"/>
          <w:szCs w:val="28"/>
        </w:rPr>
        <w:t>Рогачёвском</w:t>
      </w:r>
      <w:proofErr w:type="spellEnd"/>
      <w:r w:rsidRPr="00754A69">
        <w:rPr>
          <w:color w:val="212529"/>
          <w:sz w:val="28"/>
          <w:szCs w:val="28"/>
        </w:rPr>
        <w:t xml:space="preserve"> плацдарме за Днепром, воевал в Польше. В боях под Кёнигсбергом 8 февраля 1945 был тяжело ранен и 9 мая 1945 года встретил в госпитале в Серпухове, о чём позже написал в рассказе «Красное вино победы».</w:t>
      </w:r>
    </w:p>
    <w:p w:rsidR="00754A69" w:rsidRPr="00754A69" w:rsidRDefault="00754A69" w:rsidP="00754A69">
      <w:pPr>
        <w:pStyle w:val="a3"/>
        <w:shd w:val="clear" w:color="auto" w:fill="FFFFFF"/>
        <w:spacing w:before="0" w:beforeAutospacing="0" w:line="276" w:lineRule="auto"/>
        <w:rPr>
          <w:color w:val="212529"/>
          <w:sz w:val="28"/>
          <w:szCs w:val="28"/>
        </w:rPr>
      </w:pPr>
      <w:r w:rsidRPr="00754A69">
        <w:rPr>
          <w:color w:val="212529"/>
          <w:sz w:val="28"/>
          <w:szCs w:val="28"/>
        </w:rPr>
        <w:t>После войны Носов продолжил учёбу. Окончив среднюю школу, работал художником, литературным сотрудником. 1958 году выходит его первая книга рассказов и повестей «На рыбачьей тропе».</w:t>
      </w:r>
    </w:p>
    <w:p w:rsidR="00754A69" w:rsidRPr="00754A69" w:rsidRDefault="00754A69" w:rsidP="00754A69">
      <w:pPr>
        <w:pStyle w:val="a3"/>
        <w:shd w:val="clear" w:color="auto" w:fill="FFFFFF"/>
        <w:spacing w:before="0" w:beforeAutospacing="0" w:line="276" w:lineRule="auto"/>
        <w:rPr>
          <w:color w:val="212529"/>
          <w:sz w:val="28"/>
          <w:szCs w:val="28"/>
        </w:rPr>
      </w:pPr>
      <w:r w:rsidRPr="00754A69">
        <w:rPr>
          <w:color w:val="212529"/>
          <w:sz w:val="28"/>
          <w:szCs w:val="28"/>
        </w:rPr>
        <w:t>В 1961 году он учится на Высших литературных курсах при Литературном институте им. М. Горького, с этого времени Евгений Носов становится профессиональным писателем, он много пишет, публикует свои произведения.</w:t>
      </w:r>
    </w:p>
    <w:p w:rsidR="00754A69" w:rsidRPr="00754A69" w:rsidRDefault="00754A69" w:rsidP="00754A69">
      <w:pPr>
        <w:pStyle w:val="a3"/>
        <w:shd w:val="clear" w:color="auto" w:fill="FFFFFF"/>
        <w:spacing w:before="0" w:beforeAutospacing="0" w:line="276" w:lineRule="auto"/>
        <w:rPr>
          <w:color w:val="212529"/>
          <w:sz w:val="28"/>
          <w:szCs w:val="28"/>
        </w:rPr>
      </w:pPr>
      <w:r w:rsidRPr="00754A69">
        <w:rPr>
          <w:color w:val="212529"/>
          <w:sz w:val="28"/>
          <w:szCs w:val="28"/>
        </w:rPr>
        <w:t xml:space="preserve">Е. И. Носов был награждён Орденом Ленина и Орденом Отечественной войны, медалями. В 1975 </w:t>
      </w:r>
      <w:bookmarkStart w:id="0" w:name="_GoBack"/>
      <w:bookmarkEnd w:id="0"/>
      <w:r w:rsidRPr="00754A69">
        <w:rPr>
          <w:color w:val="212529"/>
          <w:sz w:val="28"/>
          <w:szCs w:val="28"/>
        </w:rPr>
        <w:t>году писатель был удостоен Государственной премии РСФСР, в 1996 году - Международной премии имени М. А. Шолохова.</w:t>
      </w:r>
    </w:p>
    <w:p w:rsidR="00754A69" w:rsidRPr="00754A69" w:rsidRDefault="00754A69" w:rsidP="00754A69">
      <w:pPr>
        <w:pStyle w:val="a3"/>
        <w:shd w:val="clear" w:color="auto" w:fill="FFFFFF"/>
        <w:spacing w:before="0" w:beforeAutospacing="0" w:line="276" w:lineRule="auto"/>
        <w:rPr>
          <w:color w:val="212529"/>
          <w:sz w:val="28"/>
          <w:szCs w:val="28"/>
        </w:rPr>
      </w:pPr>
      <w:r w:rsidRPr="00754A69">
        <w:rPr>
          <w:color w:val="212529"/>
          <w:sz w:val="28"/>
          <w:szCs w:val="28"/>
        </w:rPr>
        <w:t>Умер писатель 13 июня 2002 года, похоронен в Курске.</w:t>
      </w:r>
    </w:p>
    <w:p w:rsidR="00754A69" w:rsidRPr="00754A69" w:rsidRDefault="00754A69" w:rsidP="00754A69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54A69" w:rsidRPr="00754A69" w:rsidRDefault="00754A69" w:rsidP="00754A69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войне </w:t>
      </w:r>
      <w:proofErr w:type="spellStart"/>
      <w:r w:rsidRPr="0075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Е.И.Носов</w:t>
      </w:r>
      <w:proofErr w:type="spellEnd"/>
      <w:r w:rsidRPr="0075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писал мало, но писал так, что его рассказы вошли в литературу навсегда. Война, закончившаяся так давно, мучила Носова болью памяти, болью за тех, кто остался в родной и чужой земле, за тех, кто осиротел. Устами своего героя он сказал о том, что мучило его так сильно и неотступно: </w:t>
      </w:r>
      <w:r w:rsidRPr="00754A6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«Дело… в нашей памяти. В нашем понимании того, какой ценой заплачено за победу над самым лютым из врагов, когда-либо нападавших на русскую землю».</w:t>
      </w:r>
    </w:p>
    <w:p w:rsidR="00754A69" w:rsidRPr="00754A69" w:rsidRDefault="00754A69" w:rsidP="00754A69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Предположите, о чем пойдет речь в рассказе </w:t>
      </w:r>
      <w:proofErr w:type="spellStart"/>
      <w:r w:rsidRPr="0075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Е.И.Носова</w:t>
      </w:r>
      <w:proofErr w:type="spellEnd"/>
      <w:r w:rsidRPr="0075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«Живое пламя»?</w:t>
      </w:r>
    </w:p>
    <w:p w:rsidR="00754A69" w:rsidRPr="00754A69" w:rsidRDefault="00754A69" w:rsidP="00754A69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Обратимся к произведению и проверим совпадают ли предположения, выдвинутые вами, с событиями, отраженными в произведении.</w:t>
      </w:r>
    </w:p>
    <w:p w:rsidR="00754A69" w:rsidRPr="00754A69" w:rsidRDefault="00754A69" w:rsidP="00754A69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Чтение произведения </w:t>
      </w:r>
      <w:proofErr w:type="spellStart"/>
      <w:r w:rsidRPr="0075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Е.И.Носова</w:t>
      </w:r>
      <w:proofErr w:type="spellEnd"/>
      <w:r w:rsidRPr="0075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«Живое пламя» и заполнение маршрутного листа (распечатки с рассказом и маршрутным листом находятся на партах)</w:t>
      </w:r>
    </w:p>
    <w:p w:rsidR="00754A69" w:rsidRPr="00754A69" w:rsidRDefault="00754A69" w:rsidP="00754A69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4A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Задание 1.</w:t>
      </w:r>
      <w:r w:rsidRPr="0075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Разделите произведение на основные части, озаглавьте каждую из них.</w:t>
      </w:r>
    </w:p>
    <w:p w:rsidR="00754A69" w:rsidRPr="00754A69" w:rsidRDefault="00754A69" w:rsidP="00754A69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Сколько частей у вас получилось?</w:t>
      </w:r>
    </w:p>
    <w:p w:rsidR="00754A69" w:rsidRPr="00754A69" w:rsidRDefault="00754A69" w:rsidP="00754A69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4A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Беседа по тексту.</w:t>
      </w:r>
    </w:p>
    <w:p w:rsidR="00754A69" w:rsidRPr="00754A69" w:rsidRDefault="00754A69" w:rsidP="00754A69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От чьего лица ведется повествование? Что известно о рассказчике?</w:t>
      </w:r>
    </w:p>
    <w:p w:rsidR="00754A69" w:rsidRPr="00754A69" w:rsidRDefault="00754A69" w:rsidP="00754A69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Почему Ольга Петровна не любит сажать маки?</w:t>
      </w:r>
    </w:p>
    <w:p w:rsidR="00754A69" w:rsidRPr="00754A69" w:rsidRDefault="00754A69" w:rsidP="00754A69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Какие аргументы использует герой чтобы разубедить Ольгу Петровну?</w:t>
      </w:r>
    </w:p>
    <w:p w:rsidR="00754A69" w:rsidRPr="00754A69" w:rsidRDefault="00754A69" w:rsidP="00754A69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Почему маки все-таки появляются на клумбе?</w:t>
      </w:r>
    </w:p>
    <w:p w:rsidR="00754A69" w:rsidRPr="00754A69" w:rsidRDefault="00754A69" w:rsidP="00754A69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Когда тётя Оля меняет своё отношение к макам? Почему?</w:t>
      </w:r>
    </w:p>
    <w:p w:rsidR="00754A69" w:rsidRPr="00754A69" w:rsidRDefault="00754A69" w:rsidP="00754A69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4A6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Сообщение учащегося</w:t>
      </w:r>
    </w:p>
    <w:p w:rsidR="00754A69" w:rsidRPr="00754A69" w:rsidRDefault="00754A69" w:rsidP="00754A69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Ярко-красные маки – символ памяти о людях, погибших в военных действиях.</w:t>
      </w:r>
    </w:p>
    <w:p w:rsidR="00754A69" w:rsidRPr="00754A69" w:rsidRDefault="00754A69" w:rsidP="00754A69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Англии существует национальный праздник – День Маков – дань памяти погибшим солдатам. 11 ноября - День Памяти всех павших на полях сражений, дата которого знаменует годовщину окончания Первой мировой войны.</w:t>
      </w:r>
    </w:p>
    <w:p w:rsidR="00754A69" w:rsidRPr="00754A69" w:rsidRDefault="00754A69" w:rsidP="00754A69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Христианская культура заимствовала алый мак, как символ самопожертвования, «смертельного сна», олицетворявшего жертву Христа. Существуют христианские сказания, повествующие нам о том, что там, где упали капли крови распятого Христа, выросли прекрасные маки как символ крови невинно убитого человека. Ещё одна интерпретация маков кроется в мифологии и заключается в том, что яркий алый цвет означает обещание воскресения после смерти.</w:t>
      </w:r>
    </w:p>
    <w:p w:rsidR="00754A69" w:rsidRPr="00754A69" w:rsidRDefault="00754A69" w:rsidP="00754A69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4A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Проверка понимания текста.</w:t>
      </w:r>
    </w:p>
    <w:p w:rsidR="00754A69" w:rsidRPr="00754A69" w:rsidRDefault="00754A69" w:rsidP="00754A69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Можно ли назвать Алексея героем? Почему?</w:t>
      </w:r>
    </w:p>
    <w:p w:rsidR="00754A69" w:rsidRPr="00754A69" w:rsidRDefault="00754A69" w:rsidP="00754A69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чем заключается его подвиг Алексея?</w:t>
      </w:r>
    </w:p>
    <w:p w:rsidR="00754A69" w:rsidRPr="00754A69" w:rsidRDefault="00754A69" w:rsidP="00754A69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4A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Работа со словарем</w:t>
      </w:r>
      <w:r w:rsidRPr="0075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54A69" w:rsidRPr="00754A69" w:rsidRDefault="00754A69" w:rsidP="00754A69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Ребята, скажите, как вы понимаете выражение «спикировав на спину»? А слово на «ястребке»?</w:t>
      </w:r>
    </w:p>
    <w:p w:rsidR="00754A69" w:rsidRPr="00754A69" w:rsidRDefault="00754A69" w:rsidP="00754A69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Дело в том, что в военные годы некоторые слова и выражения принимали иной смысл, совсем не тот к которому мы с вами привыкли. Давайте обратимся к вашим предположениям и сравним со словарем.</w:t>
      </w:r>
    </w:p>
    <w:p w:rsidR="00754A69" w:rsidRPr="00754A69" w:rsidRDefault="00754A69" w:rsidP="00754A69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производится со словосочетанием «спикировав на спину» и словом «ястребке».</w:t>
      </w:r>
    </w:p>
    <w:p w:rsidR="00754A69" w:rsidRPr="00754A69" w:rsidRDefault="00754A69" w:rsidP="00754A69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ПИКИ́РОВАТЬ, -</w:t>
      </w:r>
      <w:proofErr w:type="spellStart"/>
      <w:r w:rsidRPr="0075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рую</w:t>
      </w:r>
      <w:proofErr w:type="spellEnd"/>
      <w:r w:rsidRPr="0075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-</w:t>
      </w:r>
      <w:proofErr w:type="spellStart"/>
      <w:r w:rsidRPr="0075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руешь</w:t>
      </w:r>
      <w:proofErr w:type="spellEnd"/>
      <w:r w:rsidRPr="0075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proofErr w:type="spellStart"/>
      <w:r w:rsidRPr="0075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</w:t>
      </w:r>
      <w:proofErr w:type="spellEnd"/>
      <w:proofErr w:type="gramStart"/>
      <w:r w:rsidRPr="0075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75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75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несовер</w:t>
      </w:r>
      <w:proofErr w:type="spellEnd"/>
      <w:r w:rsidRPr="0075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Маневрируя (на самолёте), круто снизиться (жаться) с нарастающей скоростью. Пикирующий бомбардировщик. Толковый словарь </w:t>
      </w:r>
      <w:proofErr w:type="spellStart"/>
      <w:r w:rsidRPr="0075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С.И.Ожегова</w:t>
      </w:r>
      <w:proofErr w:type="spellEnd"/>
      <w:r w:rsidRPr="0075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54A69" w:rsidRPr="00754A69" w:rsidRDefault="00754A69" w:rsidP="00754A69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ЯСТРЕБО́К, -</w:t>
      </w:r>
      <w:proofErr w:type="spellStart"/>
      <w:r w:rsidRPr="0075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бка</w:t>
      </w:r>
      <w:proofErr w:type="spellEnd"/>
      <w:r w:rsidRPr="0075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муж. (разг.).</w:t>
      </w:r>
    </w:p>
    <w:p w:rsidR="00754A69" w:rsidRPr="00754A69" w:rsidRDefault="00754A69" w:rsidP="00754A69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Маленький ястреб (в 1 знач.).</w:t>
      </w:r>
    </w:p>
    <w:p w:rsidR="00754A69" w:rsidRPr="00754A69" w:rsidRDefault="00754A69" w:rsidP="00754A69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перен. в годы Великой Отечественной войны: обиходное название советского самолёта-истребителя марки «Як» [по имени конструктора </w:t>
      </w:r>
      <w:proofErr w:type="spellStart"/>
      <w:r w:rsidRPr="0075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А.С.Яковлева</w:t>
      </w:r>
      <w:proofErr w:type="spellEnd"/>
      <w:r w:rsidRPr="0075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]. Толковый словарь </w:t>
      </w:r>
      <w:proofErr w:type="spellStart"/>
      <w:r w:rsidRPr="0075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С.И.Ожегова</w:t>
      </w:r>
      <w:proofErr w:type="spellEnd"/>
      <w:r w:rsidRPr="0075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54A69" w:rsidRPr="00754A69" w:rsidRDefault="00754A69" w:rsidP="00754A69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Строки из произведения </w:t>
      </w:r>
      <w:proofErr w:type="spellStart"/>
      <w:r w:rsidRPr="0075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Е.И.Носова</w:t>
      </w:r>
      <w:proofErr w:type="spellEnd"/>
      <w:r w:rsidRPr="0075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описывают подробно подвиг Алексея, обратите внимание и на то, что автор не дает указания и на фамилию летчика, как вы думаете почему? Является ли это умолчание литературоведческим приемом? Каким? (Назвать и объяснить). Ответ: собирательный образ.</w:t>
      </w:r>
    </w:p>
    <w:p w:rsidR="00754A69" w:rsidRPr="00754A69" w:rsidRDefault="00754A69" w:rsidP="00754A69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4A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Слово учителя:</w:t>
      </w:r>
      <w:r w:rsidRPr="0075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Действительно во время Великой Отечественной войны множество солдат отдали свою жизнь дабы защитить все то, что сегодня мы называем Родиной, отдали жизнь, чтобы мы с вами могли увидеть мирное небо, без кружащих в нем бомбардиров, без пуль, свистящих над головой, без зарева пламени и столбов дыма от горящих и разрушенных взрывами кварталов.</w:t>
      </w:r>
    </w:p>
    <w:p w:rsidR="00754A69" w:rsidRPr="00754A69" w:rsidRDefault="00754A69" w:rsidP="00754A69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Использованный </w:t>
      </w:r>
      <w:proofErr w:type="spellStart"/>
      <w:r w:rsidRPr="0075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Е.И.Носовым</w:t>
      </w:r>
      <w:proofErr w:type="spellEnd"/>
      <w:r w:rsidRPr="0075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прием собирательного образа рисует перед нами и других солдат погибших в бою, многие авторы в своих произведениях прибегают к такому приему, чтобы показать сколько самоотверженных, доблестных воинов защищало свою страну от врага и зачастую имена этих героев нам неизвестны, ярким примером такого произведения становится роман </w:t>
      </w:r>
      <w:proofErr w:type="spellStart"/>
      <w:r w:rsidRPr="0075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Б.Л.Васильева</w:t>
      </w:r>
      <w:proofErr w:type="spellEnd"/>
      <w:r w:rsidRPr="0075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«В списках не значился». Прототипом главного героя Николая </w:t>
      </w:r>
      <w:proofErr w:type="spellStart"/>
      <w:r w:rsidRPr="0075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Плужникова</w:t>
      </w:r>
      <w:proofErr w:type="spellEnd"/>
      <w:r w:rsidRPr="0075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послужил неизвестный красноармеец.</w:t>
      </w:r>
    </w:p>
    <w:p w:rsidR="00754A69" w:rsidRPr="00754A69" w:rsidRDefault="00754A69" w:rsidP="00754A69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Каким чувством проникнуты последние строки: «А снизу, из влажной, полной жизненной силы земли подымались все новые и новые туго свернутые бутоны, чтобы не дать погаснуть живому огню»?</w:t>
      </w:r>
    </w:p>
    <w:p w:rsidR="00754A69" w:rsidRPr="00754A69" w:rsidRDefault="00754A69" w:rsidP="00754A69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Почему рассказ назван «Живое пламя», только ли образ цветов отражает автор в заголовке?</w:t>
      </w:r>
    </w:p>
    <w:p w:rsidR="00754A69" w:rsidRPr="00754A69" w:rsidRDefault="00754A69" w:rsidP="00754A69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Какова основная мысль произведения? Что стремиться донести до нас автор?</w:t>
      </w:r>
    </w:p>
    <w:p w:rsidR="00754A69" w:rsidRPr="00754A69" w:rsidRDefault="00754A69" w:rsidP="00754A69">
      <w:pPr>
        <w:pStyle w:val="a3"/>
        <w:shd w:val="clear" w:color="auto" w:fill="FFFFFF"/>
        <w:spacing w:before="0" w:beforeAutospacing="0" w:line="382" w:lineRule="atLeast"/>
        <w:rPr>
          <w:color w:val="212529"/>
          <w:sz w:val="28"/>
          <w:szCs w:val="28"/>
        </w:rPr>
      </w:pPr>
      <w:r w:rsidRPr="00754A69">
        <w:rPr>
          <w:color w:val="212529"/>
          <w:sz w:val="28"/>
          <w:szCs w:val="28"/>
        </w:rPr>
        <w:lastRenderedPageBreak/>
        <w:t>-</w:t>
      </w:r>
      <w:r w:rsidRPr="00754A69">
        <w:rPr>
          <w:b/>
          <w:bCs/>
          <w:color w:val="212529"/>
          <w:sz w:val="28"/>
          <w:szCs w:val="28"/>
        </w:rPr>
        <w:t> </w:t>
      </w:r>
      <w:r w:rsidRPr="00754A69">
        <w:rPr>
          <w:color w:val="212529"/>
          <w:sz w:val="28"/>
          <w:szCs w:val="28"/>
        </w:rPr>
        <w:t>Почему тётя Оля всё-таки изменила своё отношение к макам? (Они напоминали ей о короткой, но яркой жизни сына).</w:t>
      </w:r>
    </w:p>
    <w:p w:rsidR="00754A69" w:rsidRPr="00754A69" w:rsidRDefault="00754A69" w:rsidP="00754A69">
      <w:pPr>
        <w:pStyle w:val="a3"/>
        <w:shd w:val="clear" w:color="auto" w:fill="FFFFFF"/>
        <w:spacing w:before="0" w:beforeAutospacing="0" w:line="382" w:lineRule="atLeast"/>
        <w:rPr>
          <w:color w:val="212529"/>
          <w:sz w:val="28"/>
          <w:szCs w:val="28"/>
        </w:rPr>
      </w:pPr>
      <w:r w:rsidRPr="00754A69">
        <w:rPr>
          <w:color w:val="212529"/>
          <w:sz w:val="28"/>
          <w:szCs w:val="28"/>
        </w:rPr>
        <w:t>- Как погиб Алексей? (Он пошёл на таран, сгорел вместе со своим самолётом.)</w:t>
      </w:r>
    </w:p>
    <w:p w:rsidR="00754A69" w:rsidRPr="00754A69" w:rsidRDefault="00754A69" w:rsidP="00754A69">
      <w:pPr>
        <w:pStyle w:val="a3"/>
        <w:shd w:val="clear" w:color="auto" w:fill="FFFFFF"/>
        <w:spacing w:before="0" w:beforeAutospacing="0" w:line="382" w:lineRule="atLeast"/>
        <w:rPr>
          <w:color w:val="212529"/>
          <w:sz w:val="28"/>
          <w:szCs w:val="28"/>
        </w:rPr>
      </w:pPr>
      <w:r w:rsidRPr="00754A69">
        <w:rPr>
          <w:color w:val="212529"/>
          <w:sz w:val="28"/>
          <w:szCs w:val="28"/>
        </w:rPr>
        <w:t>- Какой человек способен на такой поступок? Каким вы себе представляете Алексея? (Это мужественный и сильный человек, любящий свою Родину.)</w:t>
      </w:r>
    </w:p>
    <w:p w:rsidR="00754A69" w:rsidRPr="00754A69" w:rsidRDefault="00754A69" w:rsidP="00754A69">
      <w:pPr>
        <w:pStyle w:val="a3"/>
        <w:shd w:val="clear" w:color="auto" w:fill="FFFFFF"/>
        <w:spacing w:before="0" w:beforeAutospacing="0" w:line="382" w:lineRule="atLeast"/>
        <w:rPr>
          <w:color w:val="212529"/>
          <w:sz w:val="28"/>
          <w:szCs w:val="28"/>
        </w:rPr>
      </w:pPr>
      <w:r w:rsidRPr="00754A69">
        <w:rPr>
          <w:color w:val="212529"/>
          <w:sz w:val="28"/>
          <w:szCs w:val="28"/>
        </w:rPr>
        <w:t>- Война закончилась, но утихла ли боль в душе Ольги Петровны? Какие детали свидетельствуют об одиночестве женщины, о затаённой печали, переполнявшей её сердце? Обратите внимание на слова, мимику, жесты, осанку героини. (Речь тёти Оли немного грубоватая. В комнате висел портрет сына в лётной форме. Жасминовый куст под окном имеет запах горечи. Маттиолы имеют горьковатый запах. Когда маки осыпались, тётя Оля сказала, что «и у людей так бывает», она сгорбилась и вдруг заторопилась в дом.)</w:t>
      </w:r>
    </w:p>
    <w:p w:rsidR="00754A69" w:rsidRPr="00754A69" w:rsidRDefault="00754A69" w:rsidP="00754A69">
      <w:pPr>
        <w:pStyle w:val="a3"/>
        <w:shd w:val="clear" w:color="auto" w:fill="FFFFFF"/>
        <w:spacing w:before="0" w:beforeAutospacing="0" w:line="382" w:lineRule="atLeast"/>
        <w:rPr>
          <w:color w:val="212529"/>
          <w:sz w:val="28"/>
          <w:szCs w:val="28"/>
        </w:rPr>
      </w:pPr>
      <w:r w:rsidRPr="00754A69">
        <w:rPr>
          <w:color w:val="212529"/>
          <w:sz w:val="28"/>
          <w:szCs w:val="28"/>
        </w:rPr>
        <w:t>- Сумел ли Е. Носов на страницах небольшого произведения показать жестокость войны?</w:t>
      </w:r>
    </w:p>
    <w:p w:rsidR="00754A69" w:rsidRPr="00754A69" w:rsidRDefault="00754A69" w:rsidP="00754A69">
      <w:pPr>
        <w:pStyle w:val="a3"/>
        <w:shd w:val="clear" w:color="auto" w:fill="FFFFFF"/>
        <w:spacing w:before="0" w:beforeAutospacing="0" w:line="382" w:lineRule="atLeast"/>
        <w:rPr>
          <w:color w:val="212529"/>
          <w:sz w:val="28"/>
          <w:szCs w:val="28"/>
        </w:rPr>
      </w:pPr>
      <w:r w:rsidRPr="00754A69">
        <w:rPr>
          <w:color w:val="212529"/>
          <w:sz w:val="28"/>
          <w:szCs w:val="28"/>
        </w:rPr>
        <w:t>Война – величайшая трагедия. Когда произносишь это слово, в мыслях встают разрушенные города, вспышки ракет и зарево пожарищ, в ушах звучит бесконечно тяжелый грохот бомбёжек…</w:t>
      </w:r>
    </w:p>
    <w:p w:rsidR="00754A69" w:rsidRPr="00754A69" w:rsidRDefault="00754A69" w:rsidP="00754A69">
      <w:pPr>
        <w:pStyle w:val="a3"/>
        <w:shd w:val="clear" w:color="auto" w:fill="FFFFFF"/>
        <w:spacing w:before="0" w:beforeAutospacing="0" w:line="382" w:lineRule="atLeast"/>
        <w:rPr>
          <w:color w:val="212529"/>
          <w:sz w:val="28"/>
          <w:szCs w:val="28"/>
        </w:rPr>
      </w:pPr>
      <w:r w:rsidRPr="00754A69">
        <w:rPr>
          <w:color w:val="212529"/>
          <w:sz w:val="28"/>
          <w:szCs w:val="28"/>
        </w:rPr>
        <w:t>В рассказе Е. И. Носова нет описаний военных событий, и о войне автор упоминает вскользь. Всего лишь несколько предложений передают весь ужас войны. Сын тёти Оли геройски погиб, короткая у него была жизнь, зато в полную силу прожита. А сколько молодых людей не вернулось с войны! В памяти близких и своих боевых товарищей они остались вечно молодыми.</w:t>
      </w:r>
    </w:p>
    <w:p w:rsidR="00754A69" w:rsidRPr="00754A69" w:rsidRDefault="00754A69" w:rsidP="00754A69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54A69" w:rsidRPr="00754A69" w:rsidRDefault="00754A69" w:rsidP="00754A69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4A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Слово учителя: </w:t>
      </w:r>
      <w:r w:rsidRPr="0075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Мысль рассказа </w:t>
      </w:r>
      <w:proofErr w:type="spellStart"/>
      <w:r w:rsidRPr="0075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Е.И.Носов</w:t>
      </w:r>
      <w:proofErr w:type="spellEnd"/>
      <w:r w:rsidRPr="0075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раскрывает в финале произведения: жизнь человека в военное время так же коротка, как и жизнь мака, но прекрасна своей полнотой и мощью. Огонь в рассказе ассоциируется с душой человека, отдавшего свою жизнь во имя жизни других. Множество солдат, участвовавших в Великой Отечественной войне и не вернувшихся с фронта, останутся в памяти поколений, и из земли, как и прежде, будут подниматься цветы, окутанные багрянцем, «чтобы не дать погаснуть живому огню».</w:t>
      </w:r>
    </w:p>
    <w:p w:rsidR="00754A69" w:rsidRPr="00754A69" w:rsidRDefault="00754A69" w:rsidP="00754A69">
      <w:pPr>
        <w:shd w:val="clear" w:color="auto" w:fill="FFFFFF"/>
        <w:spacing w:before="270" w:after="135" w:line="276" w:lineRule="auto"/>
        <w:outlineLvl w:val="2"/>
        <w:rPr>
          <w:rFonts w:ascii="Times New Roman" w:eastAsia="Times New Roman" w:hAnsi="Times New Roman" w:cs="Times New Roman"/>
          <w:color w:val="44546A" w:themeColor="text2"/>
          <w:sz w:val="28"/>
          <w:szCs w:val="28"/>
          <w:lang w:eastAsia="ru-RU"/>
        </w:rPr>
      </w:pPr>
      <w:r w:rsidRPr="00754A69"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  <w:t>V. Домашнее задание</w:t>
      </w:r>
    </w:p>
    <w:p w:rsidR="00754A69" w:rsidRPr="00754A69" w:rsidRDefault="00754A69" w:rsidP="00754A69">
      <w:pPr>
        <w:shd w:val="clear" w:color="auto" w:fill="FFFFFF"/>
        <w:spacing w:before="100" w:beforeAutospacing="1" w:after="100" w:afterAutospacing="1" w:line="276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4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Написать сочинение-рассуждение на одну из тем «Память поколений», «Письмо безымянному солдату».</w:t>
      </w:r>
    </w:p>
    <w:p w:rsidR="00E4423D" w:rsidRDefault="00E4423D"/>
    <w:sectPr w:rsidR="00E4423D" w:rsidSect="00754A69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33C0D"/>
    <w:multiLevelType w:val="multilevel"/>
    <w:tmpl w:val="05201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F00F5F"/>
    <w:multiLevelType w:val="multilevel"/>
    <w:tmpl w:val="A5A63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0D3D4F"/>
    <w:multiLevelType w:val="multilevel"/>
    <w:tmpl w:val="A68A7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A69"/>
    <w:rsid w:val="00754A69"/>
    <w:rsid w:val="00E4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2EBF49-EE5D-4D6F-AC33-D3DAD7733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4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4A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6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79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569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4039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1432</Words>
  <Characters>8163</Characters>
  <Application>Microsoft Office Word</Application>
  <DocSecurity>0</DocSecurity>
  <Lines>68</Lines>
  <Paragraphs>19</Paragraphs>
  <ScaleCrop>false</ScaleCrop>
  <Company/>
  <LinksUpToDate>false</LinksUpToDate>
  <CharactersWithSpaces>9576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2025-05-14T04:39:00Z</dcterms:created>
  <dcterms:modified xsi:type="dcterms:W3CDTF">2025-05-14T04:49:00Z</dcterms:modified>
</cp:coreProperties>
</file>