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C0" w:rsidRPr="00494160" w:rsidRDefault="005E30C0" w:rsidP="0049416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49416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КРАТКОСРОЧНЫЙ ПРОЕКТ</w:t>
      </w:r>
    </w:p>
    <w:p w:rsidR="00494160" w:rsidRPr="00494160" w:rsidRDefault="00494160" w:rsidP="0049416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49416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«Музыкально-подвижные игры лета»</w:t>
      </w:r>
    </w:p>
    <w:p w:rsidR="00494160" w:rsidRPr="00901696" w:rsidRDefault="0049416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E30C0" w:rsidRPr="00494160" w:rsidRDefault="0049416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1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Срок </w:t>
      </w:r>
      <w:r w:rsidR="005E30C0" w:rsidRPr="004941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реализации </w:t>
      </w:r>
      <w:r w:rsidR="005E30C0" w:rsidRPr="00494160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проекта</w:t>
      </w:r>
      <w:proofErr w:type="gramStart"/>
      <w:r w:rsidR="005E30C0" w:rsidRPr="004941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:</w:t>
      </w:r>
      <w:proofErr w:type="gramEnd"/>
      <w:r w:rsidR="005E30C0" w:rsidRPr="004941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 недели </w:t>
      </w:r>
      <w:r w:rsidR="005E30C0" w:rsidRPr="0049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 3.06 по 17.06.2025 г)</w:t>
      </w:r>
      <w:r w:rsidR="005E30C0" w:rsidRPr="004941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5E30C0" w:rsidRPr="00494160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1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Участники </w:t>
      </w:r>
      <w:r w:rsidRPr="00494160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проекта</w:t>
      </w:r>
      <w:r w:rsidRPr="004941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  <w:r w:rsidRPr="004941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 воспитатель, инструктор по физкультуре, воспитанники </w:t>
      </w:r>
      <w:r w:rsidR="00A509D4">
        <w:rPr>
          <w:rFonts w:ascii="Times New Roman" w:eastAsia="Times New Roman" w:hAnsi="Times New Roman" w:cs="Times New Roman"/>
          <w:color w:val="111111"/>
          <w:sz w:val="28"/>
          <w:szCs w:val="28"/>
        </w:rPr>
        <w:t>средних групп (4-5 л)</w:t>
      </w:r>
    </w:p>
    <w:p w:rsidR="00494160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1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Актуальность </w:t>
      </w:r>
      <w:r w:rsidRPr="00494160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проекта</w:t>
      </w:r>
      <w:r w:rsidR="0049416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5E30C0" w:rsidRPr="00494160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16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9416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Лето – удивительная пора</w:t>
      </w:r>
      <w:r w:rsidRPr="00494160">
        <w:rPr>
          <w:rFonts w:ascii="Times New Roman" w:eastAsia="Times New Roman" w:hAnsi="Times New Roman" w:cs="Times New Roman"/>
          <w:color w:val="111111"/>
          <w:sz w:val="28"/>
          <w:szCs w:val="28"/>
        </w:rPr>
        <w:t>! Это самое благоприятное время для укрепления</w:t>
      </w:r>
      <w:r w:rsidR="00DB733D" w:rsidRPr="004941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здоровья </w:t>
      </w:r>
      <w:r w:rsidRPr="004941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 </w:t>
      </w:r>
      <w:r w:rsidRPr="0049416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детей</w:t>
      </w:r>
      <w:r w:rsidRPr="00494160">
        <w:rPr>
          <w:rFonts w:ascii="Times New Roman" w:eastAsia="Times New Roman" w:hAnsi="Times New Roman" w:cs="Times New Roman"/>
          <w:color w:val="111111"/>
          <w:sz w:val="28"/>
          <w:szCs w:val="28"/>
        </w:rPr>
        <w:t>. С на</w:t>
      </w:r>
      <w:r w:rsidR="00DB733D" w:rsidRPr="004941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ступлением теплого времени года </w:t>
      </w:r>
      <w:r w:rsidRPr="004941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игры на открытом воздухе становятся более доступны, естественны и актуальны. Увеличение времени пребывания на воздухе дает возможность для повышения двигательной активности, формирования здорового образа</w:t>
      </w:r>
      <w:r w:rsidR="00DB733D" w:rsidRPr="004941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жизни</w:t>
      </w:r>
      <w:r w:rsidRPr="00494160">
        <w:rPr>
          <w:rFonts w:ascii="Times New Roman" w:eastAsia="Times New Roman" w:hAnsi="Times New Roman" w:cs="Times New Roman"/>
          <w:color w:val="111111"/>
          <w:sz w:val="28"/>
          <w:szCs w:val="28"/>
        </w:rPr>
        <w:t>, обогащение знаний детей о времени года и о природе. Мир детства не может быть без игры! А разнообразные подвижные и </w:t>
      </w:r>
      <w:r w:rsidRPr="0049416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музыкальные</w:t>
      </w:r>
      <w:r w:rsidRPr="00494160">
        <w:rPr>
          <w:rFonts w:ascii="Times New Roman" w:eastAsia="Times New Roman" w:hAnsi="Times New Roman" w:cs="Times New Roman"/>
          <w:color w:val="111111"/>
          <w:sz w:val="28"/>
          <w:szCs w:val="28"/>
        </w:rPr>
        <w:t> игры на свежем воздухе дарят детям возможность получить заряд бодрости, здоровья и положительных эмоций!</w:t>
      </w:r>
    </w:p>
    <w:p w:rsidR="005E30C0" w:rsidRPr="00494160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160">
        <w:rPr>
          <w:rFonts w:ascii="Times New Roman" w:eastAsia="Times New Roman" w:hAnsi="Times New Roman" w:cs="Times New Roman"/>
          <w:color w:val="111111"/>
          <w:sz w:val="28"/>
          <w:szCs w:val="28"/>
        </w:rPr>
        <w:t>Движение, органически связанное с </w:t>
      </w:r>
      <w:r w:rsidRPr="0049416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музыкой</w:t>
      </w:r>
      <w:r w:rsidRPr="004941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содействует воспитанию чувства ритма, восприятия, воображения, реакции, скорости, координации, </w:t>
      </w:r>
      <w:r w:rsidR="00B275B8" w:rsidRPr="004941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развитию </w:t>
      </w:r>
      <w:r w:rsidRPr="00494160">
        <w:rPr>
          <w:rFonts w:ascii="Times New Roman" w:eastAsia="Times New Roman" w:hAnsi="Times New Roman" w:cs="Times New Roman"/>
          <w:color w:val="111111"/>
          <w:sz w:val="28"/>
          <w:szCs w:val="28"/>
        </w:rPr>
        <w:t>дви</w:t>
      </w:r>
      <w:r w:rsidR="008B568C" w:rsidRPr="004941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гательной активности, укреплению </w:t>
      </w:r>
      <w:r w:rsidRPr="004941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здоровья.</w:t>
      </w:r>
    </w:p>
    <w:p w:rsidR="005E30C0" w:rsidRPr="00494160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1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Цель </w:t>
      </w:r>
      <w:r w:rsidRPr="00494160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проекта</w:t>
      </w:r>
      <w:r w:rsidR="00DB733D" w:rsidRPr="004941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  <w:r w:rsidR="00DB733D" w:rsidRPr="004941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</w:t>
      </w:r>
      <w:r w:rsidRPr="00494160">
        <w:rPr>
          <w:rFonts w:ascii="Times New Roman" w:eastAsia="Times New Roman" w:hAnsi="Times New Roman" w:cs="Times New Roman"/>
          <w:color w:val="111111"/>
          <w:sz w:val="28"/>
          <w:szCs w:val="28"/>
        </w:rPr>
        <w:t>бога</w:t>
      </w:r>
      <w:r w:rsidR="00DB733D" w:rsidRPr="00494160">
        <w:rPr>
          <w:rFonts w:ascii="Times New Roman" w:eastAsia="Times New Roman" w:hAnsi="Times New Roman" w:cs="Times New Roman"/>
          <w:color w:val="111111"/>
          <w:sz w:val="28"/>
          <w:szCs w:val="28"/>
        </w:rPr>
        <w:t>щать представления детей о лете</w:t>
      </w:r>
      <w:r w:rsidR="0049416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4941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</w:t>
      </w:r>
      <w:r w:rsidR="004941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</w:t>
      </w:r>
      <w:r w:rsidRPr="004941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времени года, обогащать социальный опыт воспитанников, </w:t>
      </w:r>
      <w:r w:rsidRPr="0049416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</w:t>
      </w:r>
      <w:r w:rsidRPr="00494160">
        <w:rPr>
          <w:rFonts w:ascii="Times New Roman" w:eastAsia="Times New Roman" w:hAnsi="Times New Roman" w:cs="Times New Roman"/>
          <w:color w:val="111111"/>
          <w:sz w:val="28"/>
          <w:szCs w:val="28"/>
        </w:rPr>
        <w:t> двигательную активность, способствовать оздоровлению детей через разнообразие летних </w:t>
      </w:r>
      <w:r w:rsidRPr="0049416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музыкально-подвижных</w:t>
      </w:r>
      <w:r w:rsidRPr="00494160">
        <w:rPr>
          <w:rFonts w:ascii="Times New Roman" w:eastAsia="Times New Roman" w:hAnsi="Times New Roman" w:cs="Times New Roman"/>
          <w:color w:val="111111"/>
          <w:sz w:val="28"/>
          <w:szCs w:val="28"/>
        </w:rPr>
        <w:t> игр на свежем воздухе.</w:t>
      </w:r>
    </w:p>
    <w:p w:rsidR="00494160" w:rsidRDefault="00494160" w:rsidP="0049416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4160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Задачи</w:t>
      </w:r>
      <w:r w:rsidR="005E30C0" w:rsidRPr="004941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</w:p>
    <w:p w:rsidR="005E30C0" w:rsidRPr="00494160" w:rsidRDefault="003C0E13" w:rsidP="0049416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494160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="005E30C0"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овысить двигательную активность, обеспечивая непрерывное исследование </w:t>
      </w:r>
      <w:r w:rsidR="0084393F"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>новых движений и поток сведений</w:t>
      </w:r>
      <w:r w:rsidR="005E30C0"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 окружающем мире через разнообразие </w:t>
      </w:r>
      <w:r w:rsidR="005E30C0" w:rsidRPr="00494160">
        <w:rPr>
          <w:rFonts w:ascii="Times New Roman" w:eastAsia="Times New Roman" w:hAnsi="Times New Roman" w:cs="Times New Roman"/>
          <w:color w:val="111111"/>
          <w:sz w:val="28"/>
          <w:szCs w:val="28"/>
        </w:rPr>
        <w:t>летних </w:t>
      </w:r>
      <w:r w:rsidR="0084393F" w:rsidRPr="0049416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5E30C0" w:rsidRPr="0049416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подвижных</w:t>
      </w:r>
      <w:r w:rsidR="005E30C0"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> игр на свежем воздухе;</w:t>
      </w:r>
    </w:p>
    <w:p w:rsidR="005E30C0" w:rsidRPr="00901696" w:rsidRDefault="003C0E13" w:rsidP="003C0E1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-</w:t>
      </w:r>
      <w:r w:rsidR="005E30C0"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создавать для всех участников </w:t>
      </w:r>
      <w:r w:rsidR="005E30C0" w:rsidRPr="0049416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="005E30C0"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 атмосферу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творчества, </w:t>
      </w:r>
      <w:r w:rsidR="005E30C0"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>эмоциональной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отзывчивости</w:t>
      </w:r>
      <w:r w:rsidR="005E30C0"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5E30C0" w:rsidRPr="003C0E13" w:rsidRDefault="003C0E13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-</w:t>
      </w:r>
      <w:r w:rsidR="005E30C0" w:rsidRPr="003C0E1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 познавательную</w:t>
      </w:r>
      <w:r w:rsidR="005E30C0" w:rsidRPr="003C0E13">
        <w:rPr>
          <w:rFonts w:ascii="Times New Roman" w:eastAsia="Times New Roman" w:hAnsi="Times New Roman" w:cs="Times New Roman"/>
          <w:color w:val="111111"/>
          <w:sz w:val="28"/>
          <w:szCs w:val="28"/>
        </w:rPr>
        <w:t>, социально-личностную и художественно-эстетическую сферу дошкольников в ходе их совместной деятельности.</w:t>
      </w:r>
    </w:p>
    <w:p w:rsidR="005E30C0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C0E1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Предполагаемый </w:t>
      </w:r>
      <w:r w:rsidRPr="003C0E1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результат</w:t>
      </w:r>
      <w:proofErr w:type="gramStart"/>
      <w:r w:rsidRPr="003C0E1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:</w:t>
      </w:r>
      <w:proofErr w:type="gramEnd"/>
    </w:p>
    <w:p w:rsidR="003C0E13" w:rsidRDefault="003C0E13" w:rsidP="003C0E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3C0E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оздоровление детей через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</w:t>
      </w:r>
      <w:r w:rsidRPr="003C0E13">
        <w:rPr>
          <w:rFonts w:ascii="Times New Roman" w:eastAsia="Times New Roman" w:hAnsi="Times New Roman" w:cs="Times New Roman"/>
          <w:color w:val="111111"/>
          <w:sz w:val="28"/>
          <w:szCs w:val="28"/>
        </w:rPr>
        <w:t>образие летних </w:t>
      </w:r>
      <w:r w:rsidRPr="003C0E1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музыкально-подвижных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игр на свежем воздухе;</w:t>
      </w:r>
    </w:p>
    <w:p w:rsidR="003C0E13" w:rsidRDefault="003C0E13" w:rsidP="003C0E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5E30C0"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>привитие детям навыков экологической культуры;</w:t>
      </w:r>
    </w:p>
    <w:p w:rsidR="005E30C0" w:rsidRPr="00901696" w:rsidRDefault="003C0E13" w:rsidP="003C0E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5E30C0"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>приобретение новых знаний и впечатлени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 об окружающем в летний период.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ЭТАПЫ </w:t>
      </w:r>
      <w:r w:rsidR="003C0E13" w:rsidRPr="007F4D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проекта: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1. Определение задачи, мотивирующее начало </w:t>
      </w:r>
      <w:r w:rsidRPr="007F4D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Мотивационной основой деятельности становится желание детей поучаствовать в </w:t>
      </w:r>
      <w:r w:rsidRPr="007F4D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музыкально-подвижных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 играх на свежем воздухе, рассказать о новых играх в детском саду, дома, во дворе, поделиться счастливыми моментами из жизни с другими воспитанниками детского сада. Поддержание интереса к </w:t>
      </w:r>
      <w:r w:rsidRPr="007F4D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проектной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 деятельности связано с установкой на поведение </w:t>
      </w:r>
      <w:r w:rsidRPr="007F4D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развлечения на свежем воздухе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2. Поиск форм реализации </w:t>
      </w:r>
      <w:r w:rsidRPr="007F4D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рассказывает детям о приметах лета, учит стихотворения о лете, приглашает детей принять участие в выставке рисунков на тему </w:t>
      </w: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«Мы </w:t>
      </w:r>
      <w:r w:rsidRPr="007F4DD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любим лето</w:t>
      </w: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="00A509D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Инструктор по физической культуре 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предлагает детям поиграть в хорошо знакомые </w:t>
      </w:r>
      <w:r w:rsidRPr="007F4D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музыкально-подвижные игры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, знакомит с новыми видами подвижных игр, выясняет, какие виды игр наиболее привлекательны для воспитанников.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3. Организация работы над </w:t>
      </w:r>
      <w:r w:rsidRPr="007F4D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проектом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F4D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практическая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 деятельность по реализации </w:t>
      </w:r>
      <w:r w:rsidRPr="007F4D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и </w:t>
      </w:r>
      <w:r w:rsidR="00A509D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инструктор по физической культуре 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организуют познавательную, коммуникативную и двигательную деятельность детей. Воспитатель знакомит с произведениями художественной литературы, организует творческую выставку рисунков, </w:t>
      </w:r>
      <w:r w:rsidR="00A509D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инструктор по ФК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знакомит детей с </w:t>
      </w:r>
      <w:r w:rsidRPr="007F4D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музыкальными произведениями и музыкально-подвижными играми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. Подготовка и проведение </w:t>
      </w:r>
      <w:r w:rsidRPr="007F4D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развлечения для детей 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«Мы </w:t>
      </w:r>
      <w:r w:rsidRPr="007F4D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любим лето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7F4D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День музыкально-подвижных игр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», где дети активные участники игр на свежем воздухе.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ПЛАН МЕРОПРИЯТИЙ ПО РЕАЛИЗАЦИИ </w:t>
      </w:r>
      <w:r w:rsidRPr="007F4D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</w:p>
    <w:p w:rsidR="005E30C0" w:rsidRPr="007F4DD2" w:rsidRDefault="005E30C0" w:rsidP="0090169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Совместная деятельность</w:t>
      </w:r>
    </w:p>
    <w:p w:rsidR="00985109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воспитателя, </w:t>
      </w:r>
      <w:r w:rsidR="0098510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инструктора по физической культуре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детей 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 работы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Мотивирующее начало </w:t>
      </w:r>
      <w:r w:rsidRPr="007F4D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Познавательный рассказ </w:t>
      </w: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«Вот какое наше </w:t>
      </w:r>
      <w:r w:rsidRPr="007F4DD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лето</w:t>
      </w: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85109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Игровая ситуация </w:t>
      </w: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 что мы </w:t>
      </w:r>
      <w:r w:rsidRPr="007F4DD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любим подвижные игры</w:t>
      </w: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 Вызвать у детей интерес к теме </w:t>
      </w:r>
      <w:r w:rsidRPr="007F4D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 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«Мы </w:t>
      </w:r>
      <w:r w:rsidRPr="007F4D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любим лето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F4D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День музыкально-подвижных игр</w:t>
      </w:r>
      <w:r w:rsidR="002A3A11">
        <w:rPr>
          <w:rFonts w:ascii="Times New Roman" w:eastAsia="Times New Roman" w:hAnsi="Times New Roman" w:cs="Times New Roman"/>
          <w:color w:val="111111"/>
          <w:sz w:val="28"/>
          <w:szCs w:val="28"/>
        </w:rPr>
        <w:t>». С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тремление принять в нём участие, поделиться личным опытом </w:t>
      </w:r>
      <w:proofErr w:type="gramStart"/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со</w:t>
      </w:r>
      <w:proofErr w:type="gramEnd"/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взрослыми и сверстниками.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Поиск форм реализации </w:t>
      </w:r>
      <w:r w:rsidRPr="007F4D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</w:p>
    <w:p w:rsidR="005E30C0" w:rsidRPr="007F4DD2" w:rsidRDefault="002A3A11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Беседы:</w:t>
      </w:r>
      <w:r w:rsidR="005E30C0"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5E30C0"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 что мы </w:t>
      </w:r>
      <w:r w:rsidR="005E30C0" w:rsidRPr="007F4DD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любим лето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?</w:t>
      </w:r>
      <w:r w:rsidR="005E30C0"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E30C0"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«Игры на свежем воздухе»</w:t>
      </w:r>
      <w:r w:rsidR="005E30C0"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A3A11" w:rsidRDefault="005E30C0" w:rsidP="002A3A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Разучивание считалок и стихов.</w:t>
      </w:r>
    </w:p>
    <w:p w:rsidR="005E30C0" w:rsidRPr="007F4DD2" w:rsidRDefault="005E30C0" w:rsidP="002A3A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Подвижные игры на прогулке.</w:t>
      </w:r>
    </w:p>
    <w:p w:rsidR="002A3A11" w:rsidRDefault="002A3A11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Рисуем </w:t>
      </w:r>
      <w:r w:rsidR="005E30C0"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на асфальте </w:t>
      </w:r>
      <w:r w:rsidR="005E30C0"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5E30C0" w:rsidRPr="007F4DD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Лето</w:t>
      </w:r>
      <w:r w:rsidR="005E30C0"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ах, </w:t>
      </w:r>
      <w:r w:rsidR="005E30C0" w:rsidRPr="007F4DD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лето</w:t>
      </w:r>
      <w:r w:rsidR="005E30C0"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="005E30C0"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2A3A11" w:rsidRDefault="002A3A11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Рисунки</w:t>
      </w:r>
      <w:r w:rsidR="005E30C0"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5E30C0"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«Мои </w:t>
      </w:r>
      <w:r w:rsidR="005E30C0" w:rsidRPr="007F4DD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любимые подвижные игры</w:t>
      </w:r>
      <w:r w:rsidR="005E30C0"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5E30C0"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2A3A11" w:rsidRDefault="002A3A11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3A11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Цель работы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</w:p>
    <w:p w:rsidR="002A3A11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Продолжать знакомить детей с </w:t>
      </w:r>
      <w:r w:rsidR="002A3A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разнообразием 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подвижных игр, считалками, стихами о лете.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Поддержать интерес к получению новых знаний, к разучиванию правил ранее неизвестных подвижных игр и возможности научить им младших детей, сверстников, родителей и других членов семьи.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Организации работы над </w:t>
      </w:r>
      <w:r w:rsidRPr="007F4D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проектом</w:t>
      </w:r>
    </w:p>
    <w:p w:rsidR="005E30C0" w:rsidRPr="007F4DD2" w:rsidRDefault="005E30C0" w:rsidP="00901696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Игровая ситуация </w:t>
      </w: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«Пришла летняя пора - отворяй ворота!»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E30C0" w:rsidRPr="007F4DD2" w:rsidRDefault="002A3A11" w:rsidP="00901696">
      <w:pPr>
        <w:pStyle w:val="a8"/>
        <w:numPr>
          <w:ilvl w:val="0"/>
          <w:numId w:val="15"/>
        </w:num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Просмотр </w:t>
      </w:r>
      <w:r w:rsidR="005E30C0"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картотеки летних подвижных игр.</w:t>
      </w:r>
    </w:p>
    <w:p w:rsidR="00BE29A7" w:rsidRPr="007F4DD2" w:rsidRDefault="002A3A11" w:rsidP="00BE29A7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Показ </w:t>
      </w:r>
      <w:r w:rsidR="005E30C0"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5E30C0" w:rsidRPr="007F4D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видеоролика </w:t>
      </w:r>
      <w:r w:rsidR="00E417E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(опыт прошлых лет) </w:t>
      </w:r>
      <w:r w:rsidR="005E30C0" w:rsidRPr="007F4D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 теме</w:t>
      </w:r>
      <w:r w:rsidR="005E30C0"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5E30C0" w:rsidRPr="007F4DD2" w:rsidRDefault="005E30C0" w:rsidP="00BE29A7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Формировать у детей </w:t>
      </w: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«информационный запрос»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, подвести к пониманию того, какие знания, умения и навыки им понадобятся для участия в </w:t>
      </w:r>
      <w:r w:rsidRPr="007F4D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развлечении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их получить. Обогащать знания и представления о разнообразии </w:t>
      </w:r>
      <w:r w:rsidRPr="007F4D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музыкально-подвижных игр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Практическая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 деятельность по реализации </w:t>
      </w:r>
      <w:r w:rsidRPr="007F4D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Ознакомление с окружающим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«Лес </w:t>
      </w:r>
      <w:r w:rsidRPr="007F4DD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летом</w:t>
      </w: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 Краски леса»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«Приметы лета»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Беседы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«Вот, оно какое наше </w:t>
      </w:r>
      <w:r w:rsidRPr="007F4DD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лето</w:t>
      </w: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«Лекарственные растения»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«Чем богато </w:t>
      </w:r>
      <w:r w:rsidRPr="007F4DD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лето</w:t>
      </w: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Цикл наблюдений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: за изменениями природы </w:t>
      </w:r>
      <w:r w:rsidRPr="007F4D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летом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, во время прогулок (за солнцем, небом, силой ветра, дождём, за красотой летних красок, за цветником, за насекомыми, за деревьями, растущими на территории детского сада</w:t>
      </w:r>
      <w:r w:rsidR="00A509D4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  <w:proofErr w:type="gramEnd"/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Целевые прогулки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BE29A7"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Туристическая прогулка в парк у реки</w:t>
      </w: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E30C0" w:rsidRPr="007F4DD2" w:rsidRDefault="005E30C0" w:rsidP="0090169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Разгадывание загадок о лете.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Чтение художественной литературы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Стихи В. Степанова </w:t>
      </w: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«Родная природа»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BE29A7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А. Толстой </w:t>
      </w: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«Колокольчики мои»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, В. Орлов </w:t>
      </w: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«Ты скажи мне, реченька»</w:t>
      </w:r>
      <w:proofErr w:type="gramStart"/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,Т</w:t>
      </w:r>
      <w:proofErr w:type="gramEnd"/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. Волгина </w:t>
      </w: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«Мы на луг ходили»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Берестова</w:t>
      </w:r>
      <w:proofErr w:type="spellEnd"/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«Песочница»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 др. </w:t>
      </w:r>
    </w:p>
    <w:p w:rsidR="00BE29A7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Рассказы В. В. </w:t>
      </w:r>
      <w:proofErr w:type="spellStart"/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Бьянка</w:t>
      </w:r>
      <w:proofErr w:type="spellEnd"/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«Приключение </w:t>
      </w:r>
      <w:proofErr w:type="spellStart"/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Муравьишки</w:t>
      </w:r>
      <w:proofErr w:type="spellEnd"/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«Первая охота»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«Подкидыш»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Сказки </w:t>
      </w:r>
      <w:r w:rsidR="00BE29A7"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</w:t>
      </w: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ойна грибов с ягодами»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BE29A7"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Н. </w:t>
      </w:r>
      <w:proofErr w:type="spellStart"/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Калининой</w:t>
      </w:r>
      <w:proofErr w:type="spellEnd"/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 Сашу обожгла крапива»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 </w:t>
      </w:r>
      <w:proofErr w:type="spellStart"/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тд</w:t>
      </w:r>
      <w:proofErr w:type="spellEnd"/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Подвижные игры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«Цветочная клумба»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«Покатаемся на лошадке»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«Веселый бубен»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«Ворона»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«Найди пару»</w:t>
      </w:r>
    </w:p>
    <w:p w:rsidR="00BE29A7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BE29A7"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Солнышко и дождик</w:t>
      </w: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BE29A7" w:rsidRPr="007F4DD2" w:rsidRDefault="00BE29A7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Задачи: </w:t>
      </w:r>
    </w:p>
    <w:p w:rsidR="00BE29A7" w:rsidRPr="007F4DD2" w:rsidRDefault="00BE29A7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5E30C0"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Обогащать и конкретизировать представления детей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5E30C0"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 лете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5E30C0"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времени года, о солнце и его роли в жизни человека и всего живого на земле, о явлениях природы, которые происходят с приходом лета. </w:t>
      </w:r>
    </w:p>
    <w:p w:rsidR="00BE29A7" w:rsidRPr="007F4DD2" w:rsidRDefault="00BE29A7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5E30C0"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Воспитывать желание насладиться красотой и богатством летней природы, чудесной комфортной погоды. </w:t>
      </w:r>
    </w:p>
    <w:p w:rsidR="00BE29A7" w:rsidRPr="007F4DD2" w:rsidRDefault="00BE29A7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5E30C0"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умение отвечать на вопросы по содержанию произведений. Формировать умение давать оценку поступкам героев, реально оценивать происходящие события. </w:t>
      </w:r>
    </w:p>
    <w:p w:rsidR="00BE29A7" w:rsidRPr="007F4DD2" w:rsidRDefault="00BE29A7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7F4D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 все физические качества и умения</w:t>
      </w:r>
      <w:proofErr w:type="gramStart"/>
      <w:r w:rsidRPr="007F4D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  <w:proofErr w:type="gramEnd"/>
      <w:r w:rsidR="005E30C0"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5E30C0"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="005E30C0"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осредством народных подвижных игр. </w:t>
      </w:r>
    </w:p>
    <w:p w:rsidR="00BE29A7" w:rsidRPr="007F4DD2" w:rsidRDefault="00BE29A7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5E30C0"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Прививать любовь к народным подвижным играм. </w:t>
      </w:r>
    </w:p>
    <w:p w:rsidR="00BE29A7" w:rsidRPr="007F4DD2" w:rsidRDefault="00BE29A7" w:rsidP="00BE29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</w:t>
      </w:r>
      <w:r w:rsidR="005E30C0"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Учить проводить простейшую опытно - экспериментальную деятельность, умение делать выводы по </w:t>
      </w:r>
      <w:r w:rsidR="005E30C0" w:rsidRPr="007F4D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результатам экспериментов</w:t>
      </w:r>
      <w:r w:rsidR="005E30C0"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E30C0" w:rsidRPr="007F4DD2" w:rsidRDefault="00BE29A7" w:rsidP="00BE29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5E30C0"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Создавать условия для применения полученных представлений в ходе решения игровых задач.</w:t>
      </w:r>
    </w:p>
    <w:p w:rsidR="00F651B9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Рисование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«Мои </w:t>
      </w:r>
      <w:r w:rsidRPr="007F4DD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любимые командные игры</w:t>
      </w: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F651B9" w:rsidRPr="007F4DD2" w:rsidRDefault="00F651B9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5E30C0"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у детей представления о том, что значит</w:t>
      </w:r>
      <w:r w:rsidR="009851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понятие</w:t>
      </w:r>
      <w:r w:rsidR="005E30C0"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5E30C0"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«командные подвижные игры»</w:t>
      </w: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="005E30C0"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какие 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правила </w:t>
      </w:r>
      <w:r w:rsidR="005E30C0"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должны выполнять участники таких игр. </w:t>
      </w:r>
    </w:p>
    <w:p w:rsidR="00F651B9" w:rsidRPr="007F4DD2" w:rsidRDefault="00F651B9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5E30C0"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Актуализировать и дополнить представления о соблюдении правил в подвижных играх.</w:t>
      </w:r>
    </w:p>
    <w:p w:rsidR="005E30C0" w:rsidRPr="007F4DD2" w:rsidRDefault="00F651B9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5E30C0"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Воспитывать </w:t>
      </w:r>
      <w:r w:rsidR="00985109">
        <w:rPr>
          <w:rFonts w:ascii="Times New Roman" w:eastAsia="Times New Roman" w:hAnsi="Times New Roman" w:cs="Times New Roman"/>
          <w:color w:val="111111"/>
          <w:sz w:val="28"/>
          <w:szCs w:val="28"/>
        </w:rPr>
        <w:t>уважение к сопернику по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E30C0"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командным играм.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Утренняя гимнастика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F4DD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Лето</w:t>
      </w: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E30C0" w:rsidRPr="007F4DD2" w:rsidRDefault="005E30C0" w:rsidP="0090169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Рисование мелками на асфальте, пускание мыльных пузырей.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Подвижные игры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«Море волнуется раз»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«Белые медведи»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«Прятки»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«Салки»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«Ручеёк»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 поисках клада»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«Оживление предметов»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«Колечко»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«Найди растение»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 песочнице»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«Наматывание веревки»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«Змейка»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«Глухой телефон»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Повторялка</w:t>
      </w:r>
      <w:proofErr w:type="spellEnd"/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 и др.</w:t>
      </w:r>
    </w:p>
    <w:p w:rsidR="00985109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Выставка рисунков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F4DD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Любимая подвижная игра</w:t>
      </w:r>
      <w:r w:rsidRPr="007F4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985109" w:rsidRDefault="00985109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510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85109" w:rsidRDefault="00985109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</w:t>
      </w:r>
      <w:r w:rsidR="005E30C0" w:rsidRPr="007F4D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 такие качества</w:t>
      </w:r>
      <w:r w:rsidR="005E30C0"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как творчество и инициативность. </w:t>
      </w:r>
    </w:p>
    <w:p w:rsidR="00985109" w:rsidRDefault="00985109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5E30C0"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Учить дете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 делиться своими впечатлениями.</w:t>
      </w:r>
    </w:p>
    <w:p w:rsidR="005E30C0" w:rsidRPr="007F4DD2" w:rsidRDefault="00985109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5E30C0"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5E30C0" w:rsidRPr="007F4D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</w:t>
      </w:r>
      <w:r w:rsidR="005E30C0"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 умение знакомить сверстников с правилами известных детям подвижных и малоподвижных игр и принимать в них активное участие.</w:t>
      </w:r>
    </w:p>
    <w:p w:rsidR="005E30C0" w:rsidRPr="00985109" w:rsidRDefault="005E30C0" w:rsidP="0090169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8510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Итог</w:t>
      </w:r>
    </w:p>
    <w:p w:rsidR="005E30C0" w:rsidRPr="007F4DD2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Проведение на свежем воздухе </w:t>
      </w:r>
      <w:r w:rsidRPr="007F4D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развлечения 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«Мы </w:t>
      </w:r>
      <w:proofErr w:type="gramStart"/>
      <w:r w:rsidRPr="007F4D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любим</w:t>
      </w:r>
      <w:proofErr w:type="gramEnd"/>
      <w:r w:rsidR="0098510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играть!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7F4D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День музыкально-подвижных игр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5E30C0" w:rsidRPr="007F4DD2" w:rsidRDefault="00A509D4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Публикация-отчёт на сайте ДОУ для родителей</w:t>
      </w:r>
      <w:r w:rsidR="005E30C0"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6733D" w:rsidRDefault="005E30C0" w:rsidP="00A509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Участие детей в </w:t>
      </w:r>
      <w:r w:rsidRPr="007F4D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развлечении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F4D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</w:t>
      </w:r>
      <w:r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> двигательную активность, обеспечивая непрерывное исследование новых движений и поток сведений об окружающем мире. </w:t>
      </w:r>
      <w:r w:rsidR="007F4DD2" w:rsidRPr="007F4D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46733D" w:rsidRDefault="0046733D" w:rsidP="00A933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509D4" w:rsidRDefault="00A509D4" w:rsidP="00A933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509D4" w:rsidRPr="00A509D4" w:rsidRDefault="00A509D4" w:rsidP="00A933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509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Летнее развлечение</w:t>
      </w:r>
    </w:p>
    <w:p w:rsidR="00A9337E" w:rsidRDefault="0046733D" w:rsidP="00A933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E30C0"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="005E30C0" w:rsidRPr="00901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ДЕНЬ МУЗЫКАЛЬНО-ПОДВИЖНЫХ ИГР</w:t>
      </w:r>
      <w:r w:rsidR="00A933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</w:t>
      </w:r>
    </w:p>
    <w:p w:rsidR="005E30C0" w:rsidRPr="00901696" w:rsidRDefault="00A9337E" w:rsidP="00A933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Мы любим играть!»</w:t>
      </w:r>
      <w:r w:rsidR="005E30C0"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5E30C0" w:rsidRPr="00A9337E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A9337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Звучит</w:t>
      </w:r>
      <w:r w:rsidR="00A9337E" w:rsidRPr="00A9337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песенка о лете</w:t>
      </w:r>
      <w:r w:rsidRPr="00A9337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 Дети выходят на спортивную площадку.</w:t>
      </w:r>
    </w:p>
    <w:p w:rsidR="005E30C0" w:rsidRPr="00901696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337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Здравствуйте, ребята!</w:t>
      </w:r>
    </w:p>
    <w:p w:rsidR="005E30C0" w:rsidRPr="00901696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>Кто какое время года больше </w:t>
      </w:r>
      <w:r w:rsidRPr="00A933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любит у природы</w:t>
      </w:r>
      <w:r w:rsidRPr="00A9337E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5E30C0" w:rsidRPr="00901696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>Здесь другого нет ответа, лучше всех конечно</w:t>
      </w:r>
      <w:r w:rsidR="00A9337E">
        <w:rPr>
          <w:rFonts w:ascii="Times New Roman" w:eastAsia="Times New Roman" w:hAnsi="Times New Roman" w:cs="Times New Roman"/>
          <w:color w:val="111111"/>
          <w:sz w:val="28"/>
          <w:szCs w:val="28"/>
        </w:rPr>
        <w:t>….</w:t>
      </w:r>
      <w:r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0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A9337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Лето</w:t>
      </w:r>
      <w:r w:rsidRPr="00A933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E30C0" w:rsidRPr="00901696" w:rsidRDefault="00A9337E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.: </w:t>
      </w:r>
      <w:proofErr w:type="gramEnd"/>
      <w:r w:rsidR="005E30C0"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>Все мы </w:t>
      </w:r>
      <w:r w:rsidR="005E30C0" w:rsidRPr="00A933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любим лето</w:t>
      </w:r>
      <w:r w:rsidR="005E30C0"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>, когда светит солнышко. Давайте скажем ему добрые, ласковые слова, поэтому наш мячик похож на что? </w:t>
      </w:r>
      <w:r w:rsidR="005E30C0" w:rsidRPr="0090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(солнце)</w:t>
      </w:r>
    </w:p>
    <w:p w:rsidR="005E30C0" w:rsidRPr="00A9337E" w:rsidRDefault="005E30C0" w:rsidP="0090169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A9337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(В</w:t>
      </w:r>
      <w:r w:rsidR="00A9337E" w:rsidRPr="00A9337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ед</w:t>
      </w:r>
      <w:proofErr w:type="gramStart"/>
      <w:r w:rsidR="00A9337E" w:rsidRPr="00A9337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  <w:proofErr w:type="gramEnd"/>
      <w:r w:rsidRPr="00A9337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proofErr w:type="gramStart"/>
      <w:r w:rsidRPr="00A9337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б</w:t>
      </w:r>
      <w:proofErr w:type="gramEnd"/>
      <w:r w:rsidRPr="00A9337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росает мяч любому из ребят, ребенок говорит доброе слово солнышку)</w:t>
      </w:r>
    </w:p>
    <w:p w:rsidR="005E30C0" w:rsidRPr="00901696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337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</w:t>
      </w:r>
      <w:r w:rsidR="00A9337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ед</w:t>
      </w:r>
      <w:proofErr w:type="gramStart"/>
      <w:r w:rsidR="00A9337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.:</w:t>
      </w:r>
      <w:r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End"/>
      <w:r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сейчас поиграем в </w:t>
      </w:r>
      <w:r w:rsidRPr="00A9337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игру </w:t>
      </w:r>
      <w:r w:rsidRPr="00A9337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«Приметы лета»</w:t>
      </w:r>
      <w:r w:rsidRPr="00A9337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5E30C0" w:rsidRPr="00A9337E" w:rsidRDefault="005E30C0" w:rsidP="0090169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A9337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r w:rsidR="00A9337E" w:rsidRPr="00A9337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Б</w:t>
      </w:r>
      <w:r w:rsidRPr="00A9337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росает мяч любому из ребят, ребенок говорит примету лета и возвращает мячик воспитателю).</w:t>
      </w:r>
    </w:p>
    <w:p w:rsidR="005E30C0" w:rsidRPr="00A9337E" w:rsidRDefault="005E30C0" w:rsidP="00A933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9337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«Хоровод с Солнышком»</w:t>
      </w:r>
    </w:p>
    <w:p w:rsidR="005E30C0" w:rsidRPr="00A9337E" w:rsidRDefault="005E30C0" w:rsidP="00A933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9337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</w:t>
      </w:r>
      <w:r w:rsidR="00A9337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гра «</w:t>
      </w:r>
      <w:r w:rsidR="0046733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Приметы лета</w:t>
      </w:r>
      <w:r w:rsidRPr="00A9337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E30C0" w:rsidRPr="00901696" w:rsidRDefault="005E30C0" w:rsidP="004673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733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</w:t>
      </w:r>
      <w:r w:rsidR="0046733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ед</w:t>
      </w:r>
      <w:proofErr w:type="gramStart"/>
      <w:r w:rsidR="0046733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.:</w:t>
      </w:r>
      <w:r w:rsidRPr="0046733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End"/>
      <w:r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</w:t>
      </w:r>
      <w:r w:rsidR="004673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ребята! Все знаете, какое оно </w:t>
      </w:r>
      <w:r w:rsidRPr="00901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лето</w:t>
      </w:r>
    </w:p>
    <w:p w:rsidR="005E30C0" w:rsidRPr="00901696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6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Ну что, ребята, мы </w:t>
      </w:r>
      <w:proofErr w:type="gramStart"/>
      <w:r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продолжаем наш</w:t>
      </w:r>
      <w:r w:rsidR="0046733D">
        <w:rPr>
          <w:rFonts w:ascii="Times New Roman" w:eastAsia="Times New Roman" w:hAnsi="Times New Roman" w:cs="Times New Roman"/>
          <w:color w:val="111111"/>
          <w:sz w:val="28"/>
          <w:szCs w:val="28"/>
        </w:rPr>
        <w:t>е  летнее</w:t>
      </w:r>
      <w:r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673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развлечение </w:t>
      </w:r>
      <w:r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>и пришло</w:t>
      </w:r>
      <w:proofErr w:type="gramEnd"/>
      <w:r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время поиграть.</w:t>
      </w:r>
    </w:p>
    <w:p w:rsidR="005E30C0" w:rsidRPr="00901696" w:rsidRDefault="005E30C0" w:rsidP="004673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>А начнем мы с вами с </w:t>
      </w:r>
      <w:r w:rsidRPr="004673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музыкальной игры </w:t>
      </w:r>
      <w:r w:rsidRPr="0046733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46733D" w:rsidRPr="0046733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Весёлый паровозик»</w:t>
      </w:r>
    </w:p>
    <w:p w:rsidR="005E30C0" w:rsidRPr="00901696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90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«ВОРОНА»</w:t>
      </w:r>
    </w:p>
    <w:p w:rsidR="005E30C0" w:rsidRPr="00901696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>Все дети выстраиваются в ряд на площадке. Одному ребенку </w:t>
      </w:r>
      <w:r w:rsidRPr="0090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(водящему)</w:t>
      </w:r>
      <w:r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> завязывают глаза, он выходит вперед и становится спиной к детям. Дети – игроки, тот, кому надевают шапочку </w:t>
      </w:r>
      <w:r w:rsidRPr="0090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«вороны»</w:t>
      </w:r>
      <w:r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> должен под </w:t>
      </w:r>
      <w:r w:rsidRPr="00901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музыку</w:t>
      </w:r>
      <w:r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> прилететь к ведущему и положить руку ему на плечо. Водящий говорит </w:t>
      </w:r>
      <w:r w:rsidRPr="0090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«Ворона, покаркай!»</w:t>
      </w:r>
      <w:r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>. Игрок каркает, а водящий угадывает имя того, кто каркал. Если угадывает – меняется с игроком местами.</w:t>
      </w:r>
    </w:p>
    <w:p w:rsidR="005E30C0" w:rsidRPr="00901696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90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«СОБЕРИ </w:t>
      </w:r>
      <w:r w:rsidR="004673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90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КЛУМБУ </w:t>
      </w:r>
      <w:r w:rsidR="004673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90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 ЦВЕТУ»</w:t>
      </w:r>
    </w:p>
    <w:p w:rsidR="005E30C0" w:rsidRPr="00901696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>Детям раздать платочки </w:t>
      </w:r>
      <w:r w:rsidRPr="0090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(желтые, красные, зеленые и синие)</w:t>
      </w:r>
      <w:r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>. На площадке разложить обручи </w:t>
      </w:r>
      <w:r w:rsidRPr="0090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(клумбы)</w:t>
      </w:r>
      <w:r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> таких же цветов. Когда звучит веселая </w:t>
      </w:r>
      <w:r w:rsidRPr="00901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</w:t>
      </w:r>
      <w:r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>, дети подскоками скачут по площадке и размахивают платочками. Как только </w:t>
      </w:r>
      <w:r w:rsidRPr="00901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 останавливается</w:t>
      </w:r>
      <w:r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>, дети бегут к своей по цвету клумбе, и поднимают руку с платочком вверх. Чья клумба собралась быстрее, та команда и победила.</w:t>
      </w:r>
    </w:p>
    <w:p w:rsidR="005E30C0" w:rsidRPr="00901696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90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«СКАЧКИ НА ЛОШАДКАХ»</w:t>
      </w:r>
    </w:p>
    <w:p w:rsidR="005E30C0" w:rsidRPr="00901696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встают в 2 команды. Звучит веселая </w:t>
      </w:r>
      <w:r w:rsidRPr="00901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</w:t>
      </w:r>
      <w:r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>. Каждая команда должна сесть на </w:t>
      </w:r>
      <w:r w:rsidRPr="0090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«Лошадку»</w:t>
      </w:r>
      <w:r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>, проскакать эстафету и передать лошадку следующему по команде.</w:t>
      </w:r>
    </w:p>
    <w:p w:rsidR="005E30C0" w:rsidRPr="00901696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90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«ВЕСЕЛЫЙ БУБЕН»</w:t>
      </w:r>
    </w:p>
    <w:p w:rsidR="005E30C0" w:rsidRPr="00901696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90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«ТЕННИС С ВОЗДУШНЫМИ ШАРИКАМИ»</w:t>
      </w:r>
    </w:p>
    <w:p w:rsidR="005E30C0" w:rsidRPr="00901696" w:rsidRDefault="005E30C0" w:rsidP="009016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Нужно приготовить ракетки по количеству детей и надуть 5 шариков желтого цвета для девочек и 5 шариков синего цвета для мальчиков. </w:t>
      </w:r>
      <w:r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Разделить участок на 2 половины, положить канат. Девочки ракетками перекидывают на территорию мальчиков желтые шары, мальчики отбивают их, а мальчики перекидывают на территорию девочек синие шары. Во время игры, дети должны внимательно слушать </w:t>
      </w:r>
      <w:r w:rsidRPr="00901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музыку</w:t>
      </w:r>
      <w:r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>. Как только </w:t>
      </w:r>
      <w:r w:rsidRPr="00901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 остановилась</w:t>
      </w:r>
      <w:r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>, дети должны остановиться </w:t>
      </w:r>
      <w:r w:rsidRPr="0090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«замереть»</w:t>
      </w:r>
      <w:r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9016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</w:t>
      </w:r>
      <w:r w:rsidRPr="00901696">
        <w:rPr>
          <w:rFonts w:ascii="Times New Roman" w:eastAsia="Times New Roman" w:hAnsi="Times New Roman" w:cs="Times New Roman"/>
          <w:color w:val="111111"/>
          <w:sz w:val="28"/>
          <w:szCs w:val="28"/>
        </w:rPr>
        <w:t> звучит дальше – игра продолжается.</w:t>
      </w:r>
    </w:p>
    <w:p w:rsidR="00B6522A" w:rsidRPr="00901696" w:rsidRDefault="00B6522A" w:rsidP="0090169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6522A" w:rsidRPr="00901696" w:rsidSect="00A27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6A84"/>
    <w:multiLevelType w:val="multilevel"/>
    <w:tmpl w:val="3D70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81947"/>
    <w:multiLevelType w:val="multilevel"/>
    <w:tmpl w:val="C4F4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9189C"/>
    <w:multiLevelType w:val="multilevel"/>
    <w:tmpl w:val="A23A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0612A"/>
    <w:multiLevelType w:val="hybridMultilevel"/>
    <w:tmpl w:val="4BA8B8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8E77BD"/>
    <w:multiLevelType w:val="multilevel"/>
    <w:tmpl w:val="9B8E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02289F"/>
    <w:multiLevelType w:val="multilevel"/>
    <w:tmpl w:val="44DC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010CFA"/>
    <w:multiLevelType w:val="multilevel"/>
    <w:tmpl w:val="F2AA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196231"/>
    <w:multiLevelType w:val="multilevel"/>
    <w:tmpl w:val="6746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FD64EA"/>
    <w:multiLevelType w:val="multilevel"/>
    <w:tmpl w:val="46AC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4D76D7"/>
    <w:multiLevelType w:val="multilevel"/>
    <w:tmpl w:val="CBE4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F0F6D55"/>
    <w:multiLevelType w:val="multilevel"/>
    <w:tmpl w:val="2770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39062B"/>
    <w:multiLevelType w:val="multilevel"/>
    <w:tmpl w:val="8EEA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E86114"/>
    <w:multiLevelType w:val="multilevel"/>
    <w:tmpl w:val="1DCE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C40808"/>
    <w:multiLevelType w:val="multilevel"/>
    <w:tmpl w:val="7C96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8D470D"/>
    <w:multiLevelType w:val="multilevel"/>
    <w:tmpl w:val="E5C8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8"/>
  </w:num>
  <w:num w:numId="5">
    <w:abstractNumId w:val="1"/>
  </w:num>
  <w:num w:numId="6">
    <w:abstractNumId w:val="13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14"/>
  </w:num>
  <w:num w:numId="12">
    <w:abstractNumId w:val="11"/>
  </w:num>
  <w:num w:numId="13">
    <w:abstractNumId w:val="2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30C0"/>
    <w:rsid w:val="001D499B"/>
    <w:rsid w:val="00204D1A"/>
    <w:rsid w:val="002A3A11"/>
    <w:rsid w:val="003C0E13"/>
    <w:rsid w:val="0046733D"/>
    <w:rsid w:val="00494160"/>
    <w:rsid w:val="005E30C0"/>
    <w:rsid w:val="007F4DD2"/>
    <w:rsid w:val="0084393F"/>
    <w:rsid w:val="00880495"/>
    <w:rsid w:val="008B568C"/>
    <w:rsid w:val="008E750E"/>
    <w:rsid w:val="00901696"/>
    <w:rsid w:val="00985109"/>
    <w:rsid w:val="00A27F7D"/>
    <w:rsid w:val="00A509D4"/>
    <w:rsid w:val="00A9337E"/>
    <w:rsid w:val="00B275B8"/>
    <w:rsid w:val="00B6522A"/>
    <w:rsid w:val="00BB48C7"/>
    <w:rsid w:val="00BE29A7"/>
    <w:rsid w:val="00DB733D"/>
    <w:rsid w:val="00E417EE"/>
    <w:rsid w:val="00F62ECA"/>
    <w:rsid w:val="00F651B9"/>
    <w:rsid w:val="00F9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7D"/>
  </w:style>
  <w:style w:type="paragraph" w:styleId="1">
    <w:name w:val="heading 1"/>
    <w:basedOn w:val="a"/>
    <w:link w:val="10"/>
    <w:uiPriority w:val="9"/>
    <w:qFormat/>
    <w:rsid w:val="005E30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E30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0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E30C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E30C0"/>
    <w:rPr>
      <w:color w:val="0000FF"/>
      <w:u w:val="single"/>
    </w:rPr>
  </w:style>
  <w:style w:type="paragraph" w:customStyle="1" w:styleId="headline">
    <w:name w:val="headline"/>
    <w:basedOn w:val="a"/>
    <w:rsid w:val="005E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E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E30C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E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0C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016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64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82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314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205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43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1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2025-06-11T09:42:00Z</cp:lastPrinted>
  <dcterms:created xsi:type="dcterms:W3CDTF">2025-05-28T11:23:00Z</dcterms:created>
  <dcterms:modified xsi:type="dcterms:W3CDTF">2025-06-18T06:16:00Z</dcterms:modified>
</cp:coreProperties>
</file>