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B7C8" w14:textId="50D40F41" w:rsidR="008607F6" w:rsidRDefault="008607F6" w:rsidP="00413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7F6">
        <w:rPr>
          <w:rFonts w:ascii="Times New Roman" w:hAnsi="Times New Roman" w:cs="Times New Roman"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sz w:val="28"/>
          <w:szCs w:val="28"/>
        </w:rPr>
        <w:t>аттестация</w:t>
      </w:r>
      <w:r w:rsidRPr="008607F6">
        <w:rPr>
          <w:rFonts w:ascii="Times New Roman" w:hAnsi="Times New Roman" w:cs="Times New Roman"/>
          <w:sz w:val="28"/>
          <w:szCs w:val="28"/>
        </w:rPr>
        <w:t xml:space="preserve"> по геометрии для 8 класса </w:t>
      </w:r>
    </w:p>
    <w:p w14:paraId="067433F1" w14:textId="32F9472B" w:rsidR="006165DF" w:rsidRDefault="008607F6" w:rsidP="00176D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8607F6">
        <w:rPr>
          <w:rFonts w:ascii="Times New Roman" w:hAnsi="Times New Roman" w:cs="Times New Roman"/>
          <w:sz w:val="28"/>
          <w:szCs w:val="28"/>
        </w:rPr>
        <w:t xml:space="preserve"> состоит из двух частей.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07F6">
        <w:rPr>
          <w:rFonts w:ascii="Times New Roman" w:hAnsi="Times New Roman" w:cs="Times New Roman"/>
          <w:sz w:val="28"/>
          <w:szCs w:val="28"/>
        </w:rPr>
        <w:t xml:space="preserve"> </w:t>
      </w:r>
      <w:r w:rsidRPr="008607F6">
        <w:rPr>
          <w:rFonts w:ascii="Times New Roman" w:hAnsi="Times New Roman" w:cs="Times New Roman"/>
          <w:sz w:val="28"/>
          <w:szCs w:val="28"/>
        </w:rPr>
        <w:t xml:space="preserve">части к заданиям дано несколько ответов, из которых только один верный, нужно записать </w:t>
      </w:r>
      <w:r>
        <w:rPr>
          <w:rFonts w:ascii="Times New Roman" w:hAnsi="Times New Roman" w:cs="Times New Roman"/>
          <w:sz w:val="28"/>
          <w:szCs w:val="28"/>
        </w:rPr>
        <w:t>правильный</w:t>
      </w:r>
      <w:r w:rsidRPr="008607F6">
        <w:rPr>
          <w:rFonts w:ascii="Times New Roman" w:hAnsi="Times New Roman" w:cs="Times New Roman"/>
          <w:sz w:val="28"/>
          <w:szCs w:val="28"/>
        </w:rPr>
        <w:t xml:space="preserve"> ответ. </w:t>
      </w:r>
      <w:r w:rsidR="00176DFA">
        <w:rPr>
          <w:rFonts w:ascii="Times New Roman" w:hAnsi="Times New Roman" w:cs="Times New Roman"/>
          <w:sz w:val="28"/>
          <w:szCs w:val="28"/>
        </w:rPr>
        <w:t xml:space="preserve">Во </w:t>
      </w:r>
      <w:r w:rsidR="00176D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6DFA">
        <w:rPr>
          <w:rFonts w:ascii="Times New Roman" w:hAnsi="Times New Roman" w:cs="Times New Roman"/>
          <w:sz w:val="28"/>
          <w:szCs w:val="28"/>
        </w:rPr>
        <w:t xml:space="preserve"> части задания требуют полного ответа (к задачи выполнить рисунок и записать решение). </w:t>
      </w:r>
      <w:r w:rsidR="00176DFA" w:rsidRPr="00176DFA">
        <w:rPr>
          <w:rFonts w:ascii="Times New Roman" w:hAnsi="Times New Roman" w:cs="Times New Roman"/>
          <w:sz w:val="28"/>
          <w:szCs w:val="28"/>
        </w:rPr>
        <w:t xml:space="preserve">За выполнение каждого задания ученик получает определенное количество баллов. Для оценивания результатов выполнения работ используется общий балл. Максимальный балл за работу в целом — </w:t>
      </w:r>
      <w:r w:rsidR="00176DFA">
        <w:rPr>
          <w:rFonts w:ascii="Times New Roman" w:hAnsi="Times New Roman" w:cs="Times New Roman"/>
          <w:sz w:val="28"/>
          <w:szCs w:val="28"/>
        </w:rPr>
        <w:t>31</w:t>
      </w:r>
      <w:r w:rsidR="00176DFA" w:rsidRPr="00176DFA">
        <w:rPr>
          <w:rFonts w:ascii="Times New Roman" w:hAnsi="Times New Roman" w:cs="Times New Roman"/>
          <w:sz w:val="28"/>
          <w:szCs w:val="28"/>
        </w:rPr>
        <w:t>. Задания, оцениваемые 1 баллом, считаются выполненными верно, если указан номер задания и вписан верный ответ (в заданиях с кратким ответом). 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4"/>
        <w:gridCol w:w="1954"/>
        <w:gridCol w:w="1749"/>
        <w:gridCol w:w="1749"/>
        <w:gridCol w:w="2159"/>
      </w:tblGrid>
      <w:tr w:rsidR="006165DF" w:rsidRPr="006165DF" w14:paraId="7D322F93" w14:textId="77777777" w:rsidTr="006165DF">
        <w:tc>
          <w:tcPr>
            <w:tcW w:w="36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DD874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 за одно задание</w:t>
            </w:r>
          </w:p>
        </w:tc>
        <w:tc>
          <w:tcPr>
            <w:tcW w:w="56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5DCBD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</w:tr>
      <w:tr w:rsidR="006165DF" w:rsidRPr="006165DF" w14:paraId="381DCD99" w14:textId="77777777" w:rsidTr="006165DF">
        <w:tc>
          <w:tcPr>
            <w:tcW w:w="1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8106B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A8FA6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57E51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часть 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BA6F1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часть 2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04A43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модуль в целом</w:t>
            </w:r>
          </w:p>
        </w:tc>
      </w:tr>
      <w:tr w:rsidR="006165DF" w:rsidRPr="006165DF" w14:paraId="2AF4C572" w14:textId="77777777" w:rsidTr="006165DF">
        <w:tc>
          <w:tcPr>
            <w:tcW w:w="1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65458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EB5BF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2AF2" w14:textId="21FB4E19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F2F1F" w14:textId="4401D101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FB4B7" w14:textId="628CDFFC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14:paraId="202C1351" w14:textId="447DFB80" w:rsidR="006165DF" w:rsidRDefault="006165DF" w:rsidP="006165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9"/>
        <w:gridCol w:w="4696"/>
      </w:tblGrid>
      <w:tr w:rsidR="006165DF" w:rsidRPr="006165DF" w14:paraId="739019B5" w14:textId="77777777" w:rsidTr="006165DF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9EB6F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9C0A4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отметка</w:t>
            </w:r>
          </w:p>
        </w:tc>
      </w:tr>
      <w:tr w:rsidR="006165DF" w:rsidRPr="006165DF" w14:paraId="4B47314F" w14:textId="77777777" w:rsidTr="006165DF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7358D" w14:textId="168B330F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17-21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E6BB8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6165DF" w:rsidRPr="006165DF" w14:paraId="0E0126A6" w14:textId="77777777" w:rsidTr="006165DF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B77C6" w14:textId="684CF3B9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22-26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E92C3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6165DF" w:rsidRPr="006165DF" w14:paraId="7CAA65F7" w14:textId="77777777" w:rsidTr="006165DF"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45FAE" w14:textId="024CCF0F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27-31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78AF3" w14:textId="77777777" w:rsidR="006165DF" w:rsidRPr="006165DF" w:rsidRDefault="006165DF" w:rsidP="006165D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</w:tbl>
    <w:p w14:paraId="30263039" w14:textId="77777777" w:rsidR="006165DF" w:rsidRDefault="006165DF" w:rsidP="00176D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C58D72" w14:textId="195BA16A" w:rsidR="008607F6" w:rsidRDefault="008607F6" w:rsidP="006165D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07F6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 w:rsidR="006165DF">
        <w:rPr>
          <w:rFonts w:ascii="Times New Roman" w:hAnsi="Times New Roman" w:cs="Times New Roman"/>
          <w:sz w:val="28"/>
          <w:szCs w:val="28"/>
        </w:rPr>
        <w:t>6</w:t>
      </w:r>
      <w:r w:rsidRPr="008607F6">
        <w:rPr>
          <w:rFonts w:ascii="Times New Roman" w:hAnsi="Times New Roman" w:cs="Times New Roman"/>
          <w:sz w:val="28"/>
          <w:szCs w:val="28"/>
        </w:rPr>
        <w:t>0 минут.</w:t>
      </w:r>
    </w:p>
    <w:p w14:paraId="5481E895" w14:textId="50D8BC49" w:rsidR="008607F6" w:rsidRDefault="008607F6" w:rsidP="006165DF">
      <w:pPr>
        <w:rPr>
          <w:rFonts w:ascii="Times New Roman" w:hAnsi="Times New Roman" w:cs="Times New Roman"/>
          <w:sz w:val="28"/>
          <w:szCs w:val="28"/>
        </w:rPr>
      </w:pPr>
    </w:p>
    <w:p w14:paraId="25BC1157" w14:textId="77777777" w:rsidR="006165DF" w:rsidRDefault="006165DF" w:rsidP="006165DF">
      <w:pPr>
        <w:rPr>
          <w:rFonts w:ascii="Times New Roman" w:hAnsi="Times New Roman" w:cs="Times New Roman"/>
          <w:sz w:val="28"/>
          <w:szCs w:val="28"/>
        </w:rPr>
      </w:pPr>
    </w:p>
    <w:p w14:paraId="40FDF045" w14:textId="37084D15" w:rsidR="0041364B" w:rsidRDefault="0041364B" w:rsidP="00413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64B">
        <w:rPr>
          <w:rFonts w:ascii="Times New Roman" w:hAnsi="Times New Roman" w:cs="Times New Roman"/>
          <w:sz w:val="28"/>
          <w:szCs w:val="28"/>
        </w:rPr>
        <w:lastRenderedPageBreak/>
        <w:t>Итоговая аттестация по геометрии8 класс</w:t>
      </w:r>
    </w:p>
    <w:p w14:paraId="3AC837C5" w14:textId="18B97588" w:rsidR="00984C44" w:rsidRPr="0041364B" w:rsidRDefault="00984C44" w:rsidP="00413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Теоретическая часть.</w:t>
      </w:r>
    </w:p>
    <w:p w14:paraId="46AF34D2" w14:textId="6F83FF08" w:rsidR="009E17F4" w:rsidRPr="0041364B" w:rsidRDefault="0041364B">
      <w:pPr>
        <w:rPr>
          <w:rFonts w:ascii="Times New Roman" w:hAnsi="Times New Roman" w:cs="Times New Roman"/>
          <w:sz w:val="28"/>
          <w:szCs w:val="28"/>
        </w:rPr>
      </w:pPr>
      <w:r w:rsidRPr="0041364B">
        <w:rPr>
          <w:rFonts w:ascii="Times New Roman" w:hAnsi="Times New Roman" w:cs="Times New Roman"/>
          <w:sz w:val="28"/>
          <w:szCs w:val="28"/>
        </w:rPr>
        <w:t xml:space="preserve">Блок 1. Четырёхугольники. </w:t>
      </w:r>
    </w:p>
    <w:p w14:paraId="03D5E498" w14:textId="0583ECE0" w:rsidR="0041364B" w:rsidRDefault="004136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364B">
        <w:rPr>
          <w:rFonts w:ascii="Times New Roman" w:hAnsi="Times New Roman" w:cs="Times New Roman"/>
          <w:sz w:val="28"/>
          <w:szCs w:val="28"/>
        </w:rPr>
        <w:t xml:space="preserve">1. </w:t>
      </w:r>
      <w:r w:rsidRPr="004136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364B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Четырёхугольник, у которого противоположные стороны попарно параллельны</w:t>
      </w:r>
      <w:r w:rsidRPr="004136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31230CC4" w14:textId="71192EB5" w:rsidR="0041364B" w:rsidRDefault="0041364B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1) ромб,</w:t>
      </w:r>
    </w:p>
    <w:p w14:paraId="6E21DA3A" w14:textId="6AF8662E" w:rsidR="0041364B" w:rsidRDefault="0041364B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2)трапеция,</w:t>
      </w:r>
    </w:p>
    <w:p w14:paraId="5674EB58" w14:textId="392F6D3C" w:rsidR="0041364B" w:rsidRDefault="0041364B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3)параллелограмм,</w:t>
      </w:r>
    </w:p>
    <w:p w14:paraId="7951FB3E" w14:textId="3E84CFB7" w:rsidR="0041364B" w:rsidRDefault="0041364B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4)прямоугольник</w:t>
      </w:r>
      <w:r w:rsidR="008607F6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?</w:t>
      </w:r>
    </w:p>
    <w:p w14:paraId="237D3B26" w14:textId="1ABA27CD" w:rsidR="005975FF" w:rsidRDefault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2. Ч</w:t>
      </w:r>
      <w:r w:rsidRPr="005975F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етырёхугольник, у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которого</w:t>
      </w:r>
      <w:r w:rsidRPr="005975F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противолежащие стороны равны и параллельны и</w:t>
      </w:r>
      <w:r w:rsidRPr="005975F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углы прямые</w:t>
      </w: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47B639E5" w14:textId="77777777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1) ромб,</w:t>
      </w:r>
    </w:p>
    <w:p w14:paraId="34D7E3C7" w14:textId="77777777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2)трапеция,</w:t>
      </w:r>
    </w:p>
    <w:p w14:paraId="594A1E1C" w14:textId="77777777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3)параллелограмм,</w:t>
      </w:r>
    </w:p>
    <w:p w14:paraId="0B7209B1" w14:textId="06A29731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4)прямоугольник</w:t>
      </w:r>
      <w:r w:rsidR="008607F6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?</w:t>
      </w:r>
    </w:p>
    <w:p w14:paraId="72959765" w14:textId="245F1602" w:rsidR="005975FF" w:rsidRDefault="005975FF" w:rsidP="0059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5975FF">
        <w:rPr>
          <w:rFonts w:ascii="Times New Roman" w:hAnsi="Times New Roman" w:cs="Times New Roman"/>
          <w:sz w:val="28"/>
          <w:szCs w:val="28"/>
        </w:rPr>
        <w:t>араллелограмм, у которого все стороны равны</w:t>
      </w:r>
      <w:r>
        <w:rPr>
          <w:rFonts w:ascii="Times New Roman" w:hAnsi="Times New Roman" w:cs="Times New Roman"/>
          <w:sz w:val="28"/>
          <w:szCs w:val="28"/>
        </w:rPr>
        <w:t xml:space="preserve"> и параллельны.</w:t>
      </w:r>
    </w:p>
    <w:p w14:paraId="0C48D950" w14:textId="6BE44600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1) прямоугольник,</w:t>
      </w:r>
    </w:p>
    <w:p w14:paraId="61C57AE6" w14:textId="77777777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2)трапеция,</w:t>
      </w:r>
    </w:p>
    <w:p w14:paraId="7008A32B" w14:textId="77777777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3)параллелограмм,</w:t>
      </w:r>
    </w:p>
    <w:p w14:paraId="16688BC1" w14:textId="50B25FA8" w:rsidR="005975FF" w:rsidRDefault="005975FF" w:rsidP="005975FF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4)</w:t>
      </w:r>
      <w:r w:rsidRPr="005975FF">
        <w:t xml:space="preserve"> </w:t>
      </w:r>
      <w:r w:rsidRPr="005975F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ромб</w:t>
      </w:r>
      <w:r w:rsidR="008607F6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?</w:t>
      </w:r>
    </w:p>
    <w:p w14:paraId="6EDC161A" w14:textId="1A559804" w:rsidR="005975FF" w:rsidRDefault="005975FF" w:rsidP="00597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</w:t>
      </w:r>
      <w:r w:rsidRPr="005975FF">
        <w:rPr>
          <w:rFonts w:ascii="Times New Roman" w:hAnsi="Times New Roman" w:cs="Times New Roman"/>
          <w:sz w:val="28"/>
          <w:szCs w:val="28"/>
        </w:rPr>
        <w:t>етырёхугольник, у которого две стороны параллельны, а две другие стороны не параллельны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C3142" w14:textId="77777777" w:rsidR="005975FF" w:rsidRPr="005975FF" w:rsidRDefault="005975FF" w:rsidP="005975FF">
      <w:pPr>
        <w:rPr>
          <w:rFonts w:ascii="Times New Roman" w:hAnsi="Times New Roman" w:cs="Times New Roman"/>
          <w:sz w:val="28"/>
          <w:szCs w:val="28"/>
        </w:rPr>
      </w:pPr>
      <w:bookmarkStart w:id="0" w:name="_Hlk201055686"/>
      <w:r w:rsidRPr="005975FF">
        <w:rPr>
          <w:rFonts w:ascii="Times New Roman" w:hAnsi="Times New Roman" w:cs="Times New Roman"/>
          <w:sz w:val="28"/>
          <w:szCs w:val="28"/>
        </w:rPr>
        <w:t>1) прямоугольник,</w:t>
      </w:r>
    </w:p>
    <w:p w14:paraId="332A880B" w14:textId="77777777" w:rsidR="005975FF" w:rsidRPr="005975FF" w:rsidRDefault="005975FF" w:rsidP="005975FF">
      <w:pPr>
        <w:rPr>
          <w:rFonts w:ascii="Times New Roman" w:hAnsi="Times New Roman" w:cs="Times New Roman"/>
          <w:sz w:val="28"/>
          <w:szCs w:val="28"/>
        </w:rPr>
      </w:pPr>
      <w:r w:rsidRPr="005975FF">
        <w:rPr>
          <w:rFonts w:ascii="Times New Roman" w:hAnsi="Times New Roman" w:cs="Times New Roman"/>
          <w:sz w:val="28"/>
          <w:szCs w:val="28"/>
        </w:rPr>
        <w:t>2)трапеция,</w:t>
      </w:r>
    </w:p>
    <w:p w14:paraId="01B1EA63" w14:textId="77777777" w:rsidR="005975FF" w:rsidRPr="005975FF" w:rsidRDefault="005975FF" w:rsidP="005975FF">
      <w:pPr>
        <w:rPr>
          <w:rFonts w:ascii="Times New Roman" w:hAnsi="Times New Roman" w:cs="Times New Roman"/>
          <w:sz w:val="28"/>
          <w:szCs w:val="28"/>
        </w:rPr>
      </w:pPr>
      <w:r w:rsidRPr="005975FF">
        <w:rPr>
          <w:rFonts w:ascii="Times New Roman" w:hAnsi="Times New Roman" w:cs="Times New Roman"/>
          <w:sz w:val="28"/>
          <w:szCs w:val="28"/>
        </w:rPr>
        <w:t>3)параллелограмм,</w:t>
      </w:r>
    </w:p>
    <w:p w14:paraId="60B58334" w14:textId="0C67E6CA" w:rsidR="005975FF" w:rsidRDefault="005975FF" w:rsidP="005975FF">
      <w:pPr>
        <w:rPr>
          <w:rFonts w:ascii="Times New Roman" w:hAnsi="Times New Roman" w:cs="Times New Roman"/>
          <w:sz w:val="28"/>
          <w:szCs w:val="28"/>
        </w:rPr>
      </w:pPr>
      <w:r w:rsidRPr="005975FF">
        <w:rPr>
          <w:rFonts w:ascii="Times New Roman" w:hAnsi="Times New Roman" w:cs="Times New Roman"/>
          <w:sz w:val="28"/>
          <w:szCs w:val="28"/>
        </w:rPr>
        <w:t>4) ромб</w:t>
      </w:r>
      <w:r w:rsidR="008607F6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51548849" w14:textId="43232D38" w:rsidR="005975FF" w:rsidRPr="005975FF" w:rsidRDefault="005975FF" w:rsidP="005975FF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Какому четырёхугольнику принадлежат следующие свойства:</w:t>
      </w:r>
      <w:r w:rsidRPr="005975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14:paraId="32FD47F0" w14:textId="14D7A847" w:rsidR="005975FF" w:rsidRPr="007018B5" w:rsidRDefault="0021731E" w:rsidP="005975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5FF"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противоположные стороны </w:t>
      </w: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параллельны;</w:t>
      </w:r>
    </w:p>
    <w:p w14:paraId="39BD9FD9" w14:textId="6597F83C" w:rsidR="005975FF" w:rsidRPr="007018B5" w:rsidRDefault="0021731E" w:rsidP="005975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5FF"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противоположные углы равны; </w:t>
      </w:r>
    </w:p>
    <w:p w14:paraId="3AAA239F" w14:textId="2CD8CE81" w:rsidR="005975FF" w:rsidRPr="007018B5" w:rsidRDefault="0021731E" w:rsidP="005975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5FF"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углов, прилежащих к одной стороне, равна 180°; </w:t>
      </w:r>
    </w:p>
    <w:p w14:paraId="0C52693C" w14:textId="33FC5ED8" w:rsidR="005975FF" w:rsidRPr="007018B5" w:rsidRDefault="0021731E" w:rsidP="005975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975FF"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диагонали точкой пересечения делятся пополам; </w:t>
      </w:r>
    </w:p>
    <w:p w14:paraId="06E23CCF" w14:textId="609AB7A1" w:rsidR="005975FF" w:rsidRPr="007018B5" w:rsidRDefault="0021731E" w:rsidP="005975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5FF"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биссектрисы соседних углов параллелограмма всегда пересекаются под прямым угло</w:t>
      </w: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м?</w:t>
      </w:r>
    </w:p>
    <w:p w14:paraId="041B52C7" w14:textId="77777777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прямоугольник,</w:t>
      </w:r>
    </w:p>
    <w:p w14:paraId="274360EE" w14:textId="77777777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2)трапеция,</w:t>
      </w:r>
    </w:p>
    <w:p w14:paraId="5EEA4C9F" w14:textId="77777777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3)параллелограмм,</w:t>
      </w:r>
    </w:p>
    <w:p w14:paraId="04615909" w14:textId="64F04F21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ромб</w:t>
      </w:r>
      <w:r w:rsidR="008607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40A3D38" w14:textId="1F7270E2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018B5">
        <w:rPr>
          <w:rFonts w:ascii="Times New Roman" w:hAnsi="Times New Roman" w:cs="Times New Roman"/>
          <w:sz w:val="28"/>
          <w:szCs w:val="28"/>
        </w:rPr>
        <w:t>Какому четырёхугольнику принадлежат следующие свойства:</w:t>
      </w:r>
      <w:r w:rsidRPr="007018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25ADB52C" w14:textId="5A47E0FB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середины диагоналей и середины боковых сторон лежат на одной прямой;</w:t>
      </w:r>
    </w:p>
    <w:p w14:paraId="2D9758EB" w14:textId="4F57CD80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биссектрисы углов, прилежащих к одной из боковых сторон, перпендикулярны и пересекаются в точке, лежащей на средней линии; </w:t>
      </w:r>
    </w:p>
    <w:p w14:paraId="62B32418" w14:textId="38F38908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пересечении диагоналей образуются четыре треугольника с общей вершиной, причём треугольники, прилежащие к основаниям, подобны, а треугольники, прилежащие к боковым сторонам, равновелики (то есть имеют равные площади). </w:t>
      </w:r>
    </w:p>
    <w:p w14:paraId="45F82799" w14:textId="3E5EE9F5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углов, прилежащих к боковой стороне, равна 180°</w:t>
      </w:r>
      <w:r w:rsidR="00984C44"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514CF9" w14:textId="5A42310C" w:rsidR="0021731E" w:rsidRPr="007018B5" w:rsidRDefault="0021731E" w:rsidP="002173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квадратов диагоналей равна сумме квадратов боковых сторон, сложенной с удвоенным произведением оснований. </w:t>
      </w:r>
    </w:p>
    <w:p w14:paraId="069D2985" w14:textId="77777777" w:rsidR="00984C44" w:rsidRPr="007018B5" w:rsidRDefault="00984C44" w:rsidP="00984C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прямоугольник,</w:t>
      </w:r>
    </w:p>
    <w:p w14:paraId="564E8DFC" w14:textId="77777777" w:rsidR="00984C44" w:rsidRPr="007018B5" w:rsidRDefault="00984C44" w:rsidP="00984C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2)трапеция,</w:t>
      </w:r>
    </w:p>
    <w:p w14:paraId="1EA9DF01" w14:textId="77777777" w:rsidR="00984C44" w:rsidRPr="007018B5" w:rsidRDefault="00984C44" w:rsidP="00984C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3)параллелограмм,</w:t>
      </w:r>
    </w:p>
    <w:p w14:paraId="717A62AE" w14:textId="33DFB8FF" w:rsidR="0021731E" w:rsidRPr="007018B5" w:rsidRDefault="00984C44" w:rsidP="00984C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5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ромб</w:t>
      </w:r>
      <w:r w:rsidR="008607F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94AB0AD" w14:textId="297E7660" w:rsidR="005975FF" w:rsidRPr="007018B5" w:rsidRDefault="00984C44" w:rsidP="005975F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Блок 2. Признаки подобия треугольников.</w:t>
      </w:r>
    </w:p>
    <w:p w14:paraId="73900F9F" w14:textId="7BF5A7FD" w:rsidR="00984C44" w:rsidRPr="007018B5" w:rsidRDefault="00984C44" w:rsidP="005975F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1. Если две стороны одного треугольника пропорциональны двум сторонам другого треугольника и углы, образованные этими сторонами, равны, то такие треугольники подобны.</w:t>
      </w:r>
    </w:p>
    <w:p w14:paraId="1A3A8DC6" w14:textId="15723ED2" w:rsidR="00984C44" w:rsidRPr="007018B5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1) первый признак подобия;</w:t>
      </w:r>
    </w:p>
    <w:p w14:paraId="5AE0C8FE" w14:textId="3BA3A8E5" w:rsidR="00984C44" w:rsidRPr="007018B5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2) второй признак подобия;</w:t>
      </w:r>
    </w:p>
    <w:p w14:paraId="1093247F" w14:textId="772EBA15" w:rsidR="00984C44" w:rsidRPr="007018B5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3) третий признак подобия?</w:t>
      </w:r>
    </w:p>
    <w:p w14:paraId="56A5A360" w14:textId="14CF004B" w:rsidR="00984C44" w:rsidRPr="007018B5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2. Если три стороны одного треугольника пропорциональны трём сторонам другого, то такие треугольники подобны.</w:t>
      </w:r>
    </w:p>
    <w:p w14:paraId="69D76915" w14:textId="77777777" w:rsidR="00984C44" w:rsidRPr="007018B5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lastRenderedPageBreak/>
        <w:t>1) первый признак подобия;</w:t>
      </w:r>
    </w:p>
    <w:p w14:paraId="07E741B2" w14:textId="77777777" w:rsidR="00984C44" w:rsidRPr="007018B5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2) второй признак подобия;</w:t>
      </w:r>
    </w:p>
    <w:p w14:paraId="644B0600" w14:textId="3D0A1874" w:rsidR="00984C44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984C44">
        <w:rPr>
          <w:rFonts w:ascii="Times New Roman" w:hAnsi="Times New Roman" w:cs="Times New Roman"/>
          <w:sz w:val="28"/>
          <w:szCs w:val="28"/>
        </w:rPr>
        <w:t>3) третий признак подобия?</w:t>
      </w:r>
    </w:p>
    <w:p w14:paraId="4758E106" w14:textId="3A6A8889" w:rsidR="00984C44" w:rsidRDefault="00984C44" w:rsidP="00984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4C44">
        <w:rPr>
          <w:rFonts w:ascii="Times New Roman" w:hAnsi="Times New Roman" w:cs="Times New Roman"/>
          <w:sz w:val="28"/>
          <w:szCs w:val="28"/>
        </w:rPr>
        <w:t>Если два угла одного треугольника соответственно равны двум углам другого, то такие треугольники подобны.</w:t>
      </w:r>
    </w:p>
    <w:p w14:paraId="50277C04" w14:textId="77777777" w:rsidR="00984C44" w:rsidRPr="00984C44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984C44">
        <w:rPr>
          <w:rFonts w:ascii="Times New Roman" w:hAnsi="Times New Roman" w:cs="Times New Roman"/>
          <w:sz w:val="28"/>
          <w:szCs w:val="28"/>
        </w:rPr>
        <w:t>1) первый признак подобия;</w:t>
      </w:r>
    </w:p>
    <w:p w14:paraId="15CD8224" w14:textId="77777777" w:rsidR="00984C44" w:rsidRPr="00984C44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984C44">
        <w:rPr>
          <w:rFonts w:ascii="Times New Roman" w:hAnsi="Times New Roman" w:cs="Times New Roman"/>
          <w:sz w:val="28"/>
          <w:szCs w:val="28"/>
        </w:rPr>
        <w:t>2) второй признак подобия;</w:t>
      </w:r>
    </w:p>
    <w:p w14:paraId="2404C51D" w14:textId="7FDE030C" w:rsidR="00984C44" w:rsidRDefault="00984C44" w:rsidP="00984C44">
      <w:pPr>
        <w:rPr>
          <w:rFonts w:ascii="Times New Roman" w:hAnsi="Times New Roman" w:cs="Times New Roman"/>
          <w:sz w:val="28"/>
          <w:szCs w:val="28"/>
        </w:rPr>
      </w:pPr>
      <w:r w:rsidRPr="00984C44">
        <w:rPr>
          <w:rFonts w:ascii="Times New Roman" w:hAnsi="Times New Roman" w:cs="Times New Roman"/>
          <w:sz w:val="28"/>
          <w:szCs w:val="28"/>
        </w:rPr>
        <w:t>3) третий признак подобия?</w:t>
      </w:r>
    </w:p>
    <w:p w14:paraId="0327D46E" w14:textId="747883DA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3. Тригонометрические функции острого угла.</w:t>
      </w:r>
    </w:p>
    <w:p w14:paraId="4E6729D2" w14:textId="49F4B73F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называются стороны прямоугольного треугольника, образующие прямой угол? __________________________________________________</w:t>
      </w:r>
    </w:p>
    <w:p w14:paraId="4C26B637" w14:textId="5216DA43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18B5">
        <w:rPr>
          <w:rFonts w:ascii="Times New Roman" w:hAnsi="Times New Roman" w:cs="Times New Roman"/>
          <w:sz w:val="28"/>
          <w:szCs w:val="28"/>
        </w:rPr>
        <w:t>Как называются сторон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8B5"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треугольника, </w:t>
      </w:r>
      <w:r>
        <w:rPr>
          <w:rFonts w:ascii="Times New Roman" w:hAnsi="Times New Roman" w:cs="Times New Roman"/>
          <w:sz w:val="28"/>
          <w:szCs w:val="28"/>
        </w:rPr>
        <w:t>лежащая напротив прямого угла</w:t>
      </w:r>
      <w:r w:rsidRPr="007018B5">
        <w:rPr>
          <w:rFonts w:ascii="Times New Roman" w:hAnsi="Times New Roman" w:cs="Times New Roman"/>
          <w:sz w:val="28"/>
          <w:szCs w:val="28"/>
        </w:rPr>
        <w:t>? __________________________________________________</w:t>
      </w:r>
    </w:p>
    <w:p w14:paraId="51C019B3" w14:textId="492DC877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7018B5">
        <w:rPr>
          <w:rFonts w:ascii="Times New Roman" w:hAnsi="Times New Roman" w:cs="Times New Roman"/>
          <w:sz w:val="28"/>
          <w:szCs w:val="28"/>
        </w:rPr>
        <w:t>тношение противолежащего катета к гипотенузе.</w:t>
      </w:r>
    </w:p>
    <w:p w14:paraId="7C704DDA" w14:textId="1481E374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косинус;</w:t>
      </w:r>
    </w:p>
    <w:p w14:paraId="104584ED" w14:textId="77777777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синус;</w:t>
      </w:r>
    </w:p>
    <w:p w14:paraId="55FF9FA6" w14:textId="2848E9FE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тангенс;</w:t>
      </w:r>
    </w:p>
    <w:p w14:paraId="1CE8489F" w14:textId="0FB41398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котангенс?</w:t>
      </w:r>
    </w:p>
    <w:p w14:paraId="0A606632" w14:textId="5524295E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018B5">
        <w:rPr>
          <w:rFonts w:ascii="Times New Roman" w:hAnsi="Times New Roman" w:cs="Times New Roman"/>
          <w:sz w:val="28"/>
          <w:szCs w:val="28"/>
        </w:rPr>
        <w:t>тношение прилежащего катета к гипотенузе.</w:t>
      </w:r>
    </w:p>
    <w:p w14:paraId="12BF3573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1) косинус;</w:t>
      </w:r>
    </w:p>
    <w:p w14:paraId="4C722F34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2) синус;</w:t>
      </w:r>
    </w:p>
    <w:p w14:paraId="5389C118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3) тангенс;</w:t>
      </w:r>
    </w:p>
    <w:p w14:paraId="6753E4A5" w14:textId="2D819208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4) котангенс?</w:t>
      </w:r>
    </w:p>
    <w:p w14:paraId="5ECC1399" w14:textId="468ECEB5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7018B5">
        <w:rPr>
          <w:rFonts w:ascii="Times New Roman" w:hAnsi="Times New Roman" w:cs="Times New Roman"/>
          <w:sz w:val="28"/>
          <w:szCs w:val="28"/>
        </w:rPr>
        <w:t>тношение противолежащего катета к прилежащему.</w:t>
      </w:r>
    </w:p>
    <w:p w14:paraId="36097E8E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1) косинус;</w:t>
      </w:r>
    </w:p>
    <w:p w14:paraId="2548EEEB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2) синус;</w:t>
      </w:r>
    </w:p>
    <w:p w14:paraId="7A028555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3) тангенс;</w:t>
      </w:r>
    </w:p>
    <w:p w14:paraId="6F9CD463" w14:textId="2A0D3D15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4) котангенс?</w:t>
      </w:r>
    </w:p>
    <w:p w14:paraId="58ED1A75" w14:textId="1174C292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7018B5">
        <w:rPr>
          <w:rFonts w:ascii="Times New Roman" w:hAnsi="Times New Roman" w:cs="Times New Roman"/>
          <w:sz w:val="28"/>
          <w:szCs w:val="28"/>
        </w:rPr>
        <w:t>тношение прилежащего катета к противолежащему.</w:t>
      </w:r>
    </w:p>
    <w:p w14:paraId="75E9AF94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1) косинус;</w:t>
      </w:r>
    </w:p>
    <w:p w14:paraId="2101BDF9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lastRenderedPageBreak/>
        <w:t>2) синус;</w:t>
      </w:r>
    </w:p>
    <w:p w14:paraId="5AE1C103" w14:textId="77777777" w:rsidR="007018B5" w:rsidRP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3) тангенс;</w:t>
      </w:r>
    </w:p>
    <w:p w14:paraId="47590AB1" w14:textId="727A7FA0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 w:rsidRPr="007018B5">
        <w:rPr>
          <w:rFonts w:ascii="Times New Roman" w:hAnsi="Times New Roman" w:cs="Times New Roman"/>
          <w:sz w:val="28"/>
          <w:szCs w:val="28"/>
        </w:rPr>
        <w:t>4) котангенс?</w:t>
      </w:r>
    </w:p>
    <w:p w14:paraId="2F37EA16" w14:textId="4E26FC25" w:rsidR="007018B5" w:rsidRDefault="007018B5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4. Площадь многоугольник</w:t>
      </w:r>
      <w:r w:rsidR="00037969">
        <w:rPr>
          <w:rFonts w:ascii="Times New Roman" w:hAnsi="Times New Roman" w:cs="Times New Roman"/>
          <w:sz w:val="28"/>
          <w:szCs w:val="28"/>
        </w:rPr>
        <w:t>а.</w:t>
      </w:r>
    </w:p>
    <w:p w14:paraId="48A3F148" w14:textId="6575381D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формулы площадей следующих геометрических фигур:</w:t>
      </w:r>
    </w:p>
    <w:p w14:paraId="67134921" w14:textId="3F814970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площадь прямоугольника_______________________;</w:t>
      </w:r>
    </w:p>
    <w:p w14:paraId="5DEB176A" w14:textId="31E7826F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площадь треугольника__________________________;</w:t>
      </w:r>
    </w:p>
    <w:p w14:paraId="38CD1F09" w14:textId="4F7B0F9B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площадь трапеции______________________________;</w:t>
      </w:r>
    </w:p>
    <w:p w14:paraId="44F6D198" w14:textId="67561F73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площадь квадрата______________________________;</w:t>
      </w:r>
    </w:p>
    <w:p w14:paraId="60F92468" w14:textId="509F219A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площадь ромба________________________________;</w:t>
      </w:r>
    </w:p>
    <w:p w14:paraId="6E0170BE" w14:textId="03D8E265" w:rsidR="00037969" w:rsidRDefault="00037969" w:rsidP="0070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площадь параллелограмма________________________?</w:t>
      </w:r>
    </w:p>
    <w:p w14:paraId="3272012D" w14:textId="419BFABF" w:rsidR="00037969" w:rsidRDefault="00037969" w:rsidP="00037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Практическая часть.</w:t>
      </w:r>
    </w:p>
    <w:p w14:paraId="17EF49E1" w14:textId="31CBECAD" w:rsidR="00037969" w:rsidRDefault="00037969" w:rsidP="00E83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642" w:rsidRPr="00E83642">
        <w:rPr>
          <w:rFonts w:ascii="Times New Roman" w:hAnsi="Times New Roman" w:cs="Times New Roman"/>
          <w:sz w:val="28"/>
          <w:szCs w:val="28"/>
        </w:rPr>
        <w:t xml:space="preserve">Стороны АВ и ВС параллелограмма АВСД равны 9 см и 6 </w:t>
      </w:r>
      <w:proofErr w:type="gramStart"/>
      <w:r w:rsidR="00E83642" w:rsidRPr="00E83642">
        <w:rPr>
          <w:rFonts w:ascii="Times New Roman" w:hAnsi="Times New Roman" w:cs="Times New Roman"/>
          <w:sz w:val="28"/>
          <w:szCs w:val="28"/>
        </w:rPr>
        <w:t>см .Чему</w:t>
      </w:r>
      <w:proofErr w:type="gramEnd"/>
      <w:r w:rsidR="00E83642" w:rsidRPr="00E83642">
        <w:rPr>
          <w:rFonts w:ascii="Times New Roman" w:hAnsi="Times New Roman" w:cs="Times New Roman"/>
          <w:sz w:val="28"/>
          <w:szCs w:val="28"/>
        </w:rPr>
        <w:t xml:space="preserve"> равен периметр </w:t>
      </w:r>
      <w:r w:rsidR="00E83642">
        <w:rPr>
          <w:rFonts w:ascii="Times New Roman" w:hAnsi="Times New Roman" w:cs="Times New Roman"/>
          <w:sz w:val="28"/>
          <w:szCs w:val="28"/>
        </w:rPr>
        <w:t>п</w:t>
      </w:r>
      <w:r w:rsidR="00E83642" w:rsidRPr="00E83642">
        <w:rPr>
          <w:rFonts w:ascii="Times New Roman" w:hAnsi="Times New Roman" w:cs="Times New Roman"/>
          <w:sz w:val="28"/>
          <w:szCs w:val="28"/>
        </w:rPr>
        <w:t>араллелограмма АВСД ?</w:t>
      </w:r>
    </w:p>
    <w:p w14:paraId="7DE0DEE6" w14:textId="2825BFF9" w:rsidR="00E83642" w:rsidRDefault="00E83642" w:rsidP="00E83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836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213741" wp14:editId="40EEEAE1">
            <wp:simplePos x="0" y="0"/>
            <wp:positionH relativeFrom="column">
              <wp:posOffset>453390</wp:posOffset>
            </wp:positionH>
            <wp:positionV relativeFrom="paragraph">
              <wp:posOffset>4445</wp:posOffset>
            </wp:positionV>
            <wp:extent cx="2200910" cy="1993265"/>
            <wp:effectExtent l="0" t="0" r="889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642">
        <w:rPr>
          <w:rFonts w:ascii="Times New Roman" w:hAnsi="Times New Roman" w:cs="Times New Roman"/>
          <w:sz w:val="28"/>
          <w:szCs w:val="28"/>
        </w:rPr>
        <w:t>В прямоугольном треугольнике биссектриса острого угла делит катет на отрезки 10 см и 6 см. Найдите периметр треугольника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426AFB" w14:textId="4E0EE983" w:rsidR="00E83642" w:rsidRDefault="00E83642" w:rsidP="00E836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127A0" w14:textId="6BF9E137" w:rsidR="00E83642" w:rsidRDefault="00E83642" w:rsidP="00E836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1EEBE" w14:textId="3870E14A" w:rsidR="00E83642" w:rsidRDefault="00E83642" w:rsidP="00E836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FADDF" w14:textId="063E23A0" w:rsidR="00E83642" w:rsidRDefault="00E83642" w:rsidP="00E836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83E912" w14:textId="1F9A47D9" w:rsidR="008607F6" w:rsidRDefault="00E83642" w:rsidP="00E83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07F6" w:rsidRPr="008607F6">
        <w:rPr>
          <w:rFonts w:ascii="Times New Roman" w:hAnsi="Times New Roman" w:cs="Times New Roman"/>
          <w:sz w:val="28"/>
          <w:szCs w:val="28"/>
        </w:rPr>
        <w:t xml:space="preserve">В треугольнике ABC: </w:t>
      </w:r>
      <w:r w:rsidR="008607F6" w:rsidRPr="008607F6">
        <w:rPr>
          <w:rFonts w:ascii="Cambria Math" w:hAnsi="Cambria Math" w:cs="Cambria Math"/>
          <w:sz w:val="28"/>
          <w:szCs w:val="28"/>
        </w:rPr>
        <w:t>∠</w:t>
      </w:r>
      <w:r w:rsidR="008607F6" w:rsidRPr="008607F6">
        <w:rPr>
          <w:rFonts w:ascii="Times New Roman" w:hAnsi="Times New Roman" w:cs="Times New Roman"/>
          <w:sz w:val="28"/>
          <w:szCs w:val="28"/>
        </w:rPr>
        <w:t>C=90, AB=8 и BC=5. Найдите AC</w:t>
      </w:r>
      <w:r w:rsidR="008607F6">
        <w:rPr>
          <w:rFonts w:ascii="Times New Roman" w:hAnsi="Times New Roman" w:cs="Times New Roman"/>
          <w:sz w:val="28"/>
          <w:szCs w:val="28"/>
        </w:rPr>
        <w:t>?</w:t>
      </w:r>
    </w:p>
    <w:p w14:paraId="18E95BE9" w14:textId="16149BD0" w:rsidR="00E83642" w:rsidRDefault="008607F6" w:rsidP="00E83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07F6">
        <w:rPr>
          <w:rFonts w:ascii="Times New Roman" w:hAnsi="Times New Roman" w:cs="Times New Roman"/>
          <w:sz w:val="28"/>
          <w:szCs w:val="28"/>
        </w:rPr>
        <w:t>У прямоугольного треугольника один катет равен 8 см, а синус противолежащего ему угла равен 0,8. Найдите гипотенузу и второй катет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FAA262C" w14:textId="3AF201C2" w:rsidR="008607F6" w:rsidRDefault="008607F6" w:rsidP="0086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607F6">
        <w:rPr>
          <w:rFonts w:ascii="Times New Roman" w:hAnsi="Times New Roman" w:cs="Times New Roman"/>
          <w:sz w:val="28"/>
          <w:szCs w:val="28"/>
        </w:rPr>
        <w:t>12.</w:t>
      </w:r>
      <w:r w:rsidRPr="008607F6">
        <w:rPr>
          <w:rFonts w:ascii="Times New Roman" w:hAnsi="Times New Roman" w:cs="Times New Roman"/>
          <w:sz w:val="28"/>
          <w:szCs w:val="28"/>
        </w:rPr>
        <w:tab/>
        <w:t>Средняя линия трапеции 10 см, а её высота равна 8 см. Найдите площадь трапеции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13A506E" w14:textId="77777777" w:rsidR="006165DF" w:rsidRPr="008607F6" w:rsidRDefault="006165DF" w:rsidP="008607F6">
      <w:pPr>
        <w:rPr>
          <w:rFonts w:ascii="Times New Roman" w:hAnsi="Times New Roman" w:cs="Times New Roman"/>
          <w:sz w:val="28"/>
          <w:szCs w:val="28"/>
        </w:rPr>
      </w:pPr>
    </w:p>
    <w:sectPr w:rsidR="006165DF" w:rsidRPr="0086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5175"/>
    <w:multiLevelType w:val="multilevel"/>
    <w:tmpl w:val="90BA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1A"/>
    <w:rsid w:val="00037969"/>
    <w:rsid w:val="00176DFA"/>
    <w:rsid w:val="0021731E"/>
    <w:rsid w:val="0041364B"/>
    <w:rsid w:val="005975FF"/>
    <w:rsid w:val="006165DF"/>
    <w:rsid w:val="007018B5"/>
    <w:rsid w:val="008607F6"/>
    <w:rsid w:val="0089331A"/>
    <w:rsid w:val="00984C44"/>
    <w:rsid w:val="009E17F4"/>
    <w:rsid w:val="00E8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D531"/>
  <w15:chartTrackingRefBased/>
  <w15:docId w15:val="{AE3C4E91-3EBE-409F-A837-3125DDC3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2025-06-17T04:57:00Z</dcterms:created>
  <dcterms:modified xsi:type="dcterms:W3CDTF">2025-06-17T06:36:00Z</dcterms:modified>
</cp:coreProperties>
</file>