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1B61" w14:textId="77777777" w:rsidR="007D6125" w:rsidRDefault="007D6125" w:rsidP="007D6125">
      <w:r>
        <w:t>Детские игры на свежем воздухе: радость и польза для здоровья</w:t>
      </w:r>
    </w:p>
    <w:p w14:paraId="52EC2B09" w14:textId="77777777" w:rsidR="007D6125" w:rsidRDefault="007D6125" w:rsidP="007D6125"/>
    <w:p w14:paraId="493BC718" w14:textId="77777777" w:rsidR="007D6125" w:rsidRDefault="007D6125" w:rsidP="007D6125">
      <w:r>
        <w:t>В современном мире, где технологии занимают значительное место в жизни детей, важно не забывать о значении активных игр на свежем воздухе. Они не только способствуют физическому развитию, но и помогают формировать социальные навыки, развивать воображение и укреплять здоровье. В этой статье мы рассмотрим различные виды детских игр на свежем воздухе, их преимущества и советы по организации активного досуга.</w:t>
      </w:r>
    </w:p>
    <w:p w14:paraId="1551C0DC" w14:textId="77777777" w:rsidR="007D6125" w:rsidRDefault="007D6125" w:rsidP="007D6125"/>
    <w:p w14:paraId="7C6062ED" w14:textId="77777777" w:rsidR="007D6125" w:rsidRDefault="007D6125" w:rsidP="007D6125"/>
    <w:p w14:paraId="18C02858" w14:textId="77777777" w:rsidR="007D6125" w:rsidRDefault="007D6125" w:rsidP="007D6125">
      <w:r>
        <w:t>Преимущества игр на свежем воздухе</w:t>
      </w:r>
    </w:p>
    <w:p w14:paraId="1ED87064" w14:textId="77777777" w:rsidR="007D6125" w:rsidRDefault="007D6125" w:rsidP="007D6125"/>
    <w:p w14:paraId="705C7D8C" w14:textId="77777777" w:rsidR="007D6125" w:rsidRDefault="007D6125" w:rsidP="007D6125">
      <w:r>
        <w:t>1. Физическая активность: Игры на улице способствуют развитию моторики, силы, выносливости и координации. Дети, проводящие время на свежем воздухе, менее подвержены проблемам с лишним весом и связанными с ним заболеваниями.</w:t>
      </w:r>
    </w:p>
    <w:p w14:paraId="2749602B" w14:textId="77777777" w:rsidR="007D6125" w:rsidRDefault="007D6125" w:rsidP="007D6125"/>
    <w:p w14:paraId="44FB1249" w14:textId="77777777" w:rsidR="007D6125" w:rsidRDefault="007D6125" w:rsidP="007D6125">
      <w:r>
        <w:t>2. Социальные навыки: Игры в команде учат детей работать вместе, делиться, соперничать и уважать других. Это важные навыки, которые пригодятся им в будущем.</w:t>
      </w:r>
    </w:p>
    <w:p w14:paraId="6EF94AFD" w14:textId="77777777" w:rsidR="007D6125" w:rsidRDefault="007D6125" w:rsidP="007D6125"/>
    <w:p w14:paraId="6CBECF42" w14:textId="77777777" w:rsidR="007D6125" w:rsidRDefault="007D6125" w:rsidP="007D6125">
      <w:r>
        <w:t>3. Креативность и воображение: На улице дети могут свободно проявлять свою фантазию, создавая собственные игры и правила. Это способствует развитию креативного мышления.</w:t>
      </w:r>
    </w:p>
    <w:p w14:paraId="6F2200D9" w14:textId="77777777" w:rsidR="007D6125" w:rsidRDefault="007D6125" w:rsidP="007D6125"/>
    <w:p w14:paraId="06877800" w14:textId="77777777" w:rsidR="007D6125" w:rsidRDefault="007D6125" w:rsidP="007D6125">
      <w:r>
        <w:t>4. Связь с природой: Проведение времени на свежем воздухе помогает детям лучше понять окружающий мир, развивает интерес к природе и экологии.</w:t>
      </w:r>
    </w:p>
    <w:p w14:paraId="16135286" w14:textId="77777777" w:rsidR="007D6125" w:rsidRDefault="007D6125" w:rsidP="007D6125"/>
    <w:p w14:paraId="7E518CD5" w14:textId="77777777" w:rsidR="007D6125" w:rsidRDefault="007D6125" w:rsidP="007D6125">
      <w:r>
        <w:t xml:space="preserve">5. Эмоциональное благополучие: Активные игры способствуют выработке </w:t>
      </w:r>
      <w:proofErr w:type="spellStart"/>
      <w:r>
        <w:t>эндорфинов</w:t>
      </w:r>
      <w:proofErr w:type="spellEnd"/>
      <w:r>
        <w:t>, что улучшает настроение и общее самочувствие.</w:t>
      </w:r>
    </w:p>
    <w:p w14:paraId="1994C363" w14:textId="77777777" w:rsidR="007D6125" w:rsidRDefault="007D6125" w:rsidP="007D6125"/>
    <w:p w14:paraId="7B18781D" w14:textId="77777777" w:rsidR="007D6125" w:rsidRDefault="007D6125" w:rsidP="007D6125"/>
    <w:p w14:paraId="74C4F7DA" w14:textId="77777777" w:rsidR="007D6125" w:rsidRDefault="007D6125" w:rsidP="007D6125">
      <w:r>
        <w:t>Популярные детские игры на свежем воздухе</w:t>
      </w:r>
    </w:p>
    <w:p w14:paraId="4365680C" w14:textId="77777777" w:rsidR="007D6125" w:rsidRDefault="007D6125" w:rsidP="007D6125"/>
    <w:p w14:paraId="245565F5" w14:textId="77777777" w:rsidR="007D6125" w:rsidRDefault="007D6125" w:rsidP="007D6125"/>
    <w:p w14:paraId="7B353A6C" w14:textId="77777777" w:rsidR="007D6125" w:rsidRDefault="007D6125" w:rsidP="007D6125">
      <w:r>
        <w:t>1. Прятки</w:t>
      </w:r>
    </w:p>
    <w:p w14:paraId="440F39F2" w14:textId="77777777" w:rsidR="007D6125" w:rsidRDefault="007D6125" w:rsidP="007D6125"/>
    <w:p w14:paraId="172EC45F" w14:textId="77777777" w:rsidR="007D6125" w:rsidRDefault="007D6125" w:rsidP="007D6125">
      <w:r>
        <w:t>Классическая игра, которая не теряет своей популярности. Дети учатся быть внимательными, развивают навыки наблюдения и стратегического мышления.</w:t>
      </w:r>
    </w:p>
    <w:p w14:paraId="7830209D" w14:textId="77777777" w:rsidR="007D6125" w:rsidRDefault="007D6125" w:rsidP="007D6125"/>
    <w:p w14:paraId="69601866" w14:textId="77777777" w:rsidR="007D6125" w:rsidRDefault="007D6125" w:rsidP="007D6125"/>
    <w:p w14:paraId="2694FA84" w14:textId="77777777" w:rsidR="007D6125" w:rsidRDefault="007D6125" w:rsidP="007D6125">
      <w:r>
        <w:t>2. Классики</w:t>
      </w:r>
    </w:p>
    <w:p w14:paraId="3C5B5E4A" w14:textId="77777777" w:rsidR="007D6125" w:rsidRDefault="007D6125" w:rsidP="007D6125"/>
    <w:p w14:paraId="183D098A" w14:textId="77777777" w:rsidR="007D6125" w:rsidRDefault="007D6125" w:rsidP="007D6125">
      <w:r>
        <w:t>Эта игра требует минимального оборудования и может быть организована практически в любом месте. Дети прыгают по нарисованным на земле квадратам, что развивает координацию и баланс.</w:t>
      </w:r>
    </w:p>
    <w:p w14:paraId="78A39FA3" w14:textId="77777777" w:rsidR="007D6125" w:rsidRDefault="007D6125" w:rsidP="007D6125"/>
    <w:p w14:paraId="38302C5F" w14:textId="77777777" w:rsidR="007D6125" w:rsidRDefault="007D6125" w:rsidP="007D6125"/>
    <w:p w14:paraId="2B23119A" w14:textId="77777777" w:rsidR="007D6125" w:rsidRDefault="007D6125" w:rsidP="007D6125">
      <w:r>
        <w:t>3. Футбол</w:t>
      </w:r>
    </w:p>
    <w:p w14:paraId="7B6719A8" w14:textId="77777777" w:rsidR="007D6125" w:rsidRDefault="007D6125" w:rsidP="007D6125"/>
    <w:p w14:paraId="3D5044A2" w14:textId="77777777" w:rsidR="007D6125" w:rsidRDefault="007D6125" w:rsidP="007D6125">
      <w:r>
        <w:t>Футбол — одна из самых популярных командных игр. Он развивает физическую силу, выносливость и командный дух. Кроме того, это отличный способ научить детей работать в команде.</w:t>
      </w:r>
    </w:p>
    <w:p w14:paraId="4B65C568" w14:textId="77777777" w:rsidR="007D6125" w:rsidRDefault="007D6125" w:rsidP="007D6125"/>
    <w:p w14:paraId="1A52F65C" w14:textId="77777777" w:rsidR="007D6125" w:rsidRDefault="007D6125" w:rsidP="007D6125"/>
    <w:p w14:paraId="7BC1D726" w14:textId="77777777" w:rsidR="007D6125" w:rsidRDefault="007D6125" w:rsidP="007D6125">
      <w:r>
        <w:t>4. Салки</w:t>
      </w:r>
    </w:p>
    <w:p w14:paraId="5667C1B1" w14:textId="77777777" w:rsidR="007D6125" w:rsidRDefault="007D6125" w:rsidP="007D6125"/>
    <w:p w14:paraId="657E8AED" w14:textId="77777777" w:rsidR="007D6125" w:rsidRDefault="007D6125" w:rsidP="007D6125">
      <w:r>
        <w:t>Эта игра помогает развивать скорость и ловкость. Дети бегают и пытаются поймать друг друга, что способствует улучшению физической формы.</w:t>
      </w:r>
    </w:p>
    <w:p w14:paraId="42A487F4" w14:textId="77777777" w:rsidR="007D6125" w:rsidRDefault="007D6125" w:rsidP="007D6125"/>
    <w:p w14:paraId="3D007E06" w14:textId="77777777" w:rsidR="007D6125" w:rsidRDefault="007D6125" w:rsidP="007D6125"/>
    <w:p w14:paraId="56EF729C" w14:textId="77777777" w:rsidR="007D6125" w:rsidRDefault="007D6125" w:rsidP="007D6125">
      <w:r>
        <w:t>5. Вел</w:t>
      </w:r>
    </w:p>
    <w:p w14:paraId="3B0CC0FC" w14:textId="77777777" w:rsidR="007D6125" w:rsidRDefault="007D6125" w:rsidP="007D6125"/>
    <w:p w14:paraId="7354561D" w14:textId="77777777" w:rsidR="007D6125" w:rsidRDefault="007D6125" w:rsidP="007D6125"/>
    <w:p w14:paraId="05789D2F" w14:textId="77777777" w:rsidR="007D6125" w:rsidRDefault="007D6125" w:rsidP="007D6125">
      <w:r>
        <w:t>5. Велосипедные прогулки</w:t>
      </w:r>
    </w:p>
    <w:p w14:paraId="7F32D748" w14:textId="77777777" w:rsidR="007D6125" w:rsidRDefault="007D6125" w:rsidP="007D6125"/>
    <w:p w14:paraId="5C79E2BC" w14:textId="77777777" w:rsidR="007D6125" w:rsidRDefault="007D6125" w:rsidP="007D6125">
      <w:r>
        <w:t>Велосипедные прогулки — это не только увлекательное занятие, но и отличный способ укрепить сердечно-сосудистую систему. Дети могут исследовать окрестности, развивать навыки управления велосипедом и наслаждаться свежим воздухом. Велосипедные поездки также способствуют развитию чувства ответственности, так как дети учатся соблюдать правила дорожного движения.</w:t>
      </w:r>
    </w:p>
    <w:p w14:paraId="4AFC309F" w14:textId="77777777" w:rsidR="007D6125" w:rsidRDefault="007D6125" w:rsidP="007D6125"/>
    <w:p w14:paraId="47E213EF" w14:textId="77777777" w:rsidR="007D6125" w:rsidRDefault="007D6125" w:rsidP="007D6125"/>
    <w:p w14:paraId="47239F4D" w14:textId="77777777" w:rsidR="007D6125" w:rsidRDefault="007D6125" w:rsidP="007D6125">
      <w:r>
        <w:t>6. Ловля мячей</w:t>
      </w:r>
    </w:p>
    <w:p w14:paraId="3CA320E5" w14:textId="77777777" w:rsidR="007D6125" w:rsidRDefault="007D6125" w:rsidP="007D6125"/>
    <w:p w14:paraId="5931B573" w14:textId="77777777" w:rsidR="007D6125" w:rsidRDefault="007D6125" w:rsidP="007D6125">
      <w:r>
        <w:t>Эта игра может принимать различные формы: от простого бросания мячей друг другу до организации командных соревнований. Ловля мячей развивает координацию, реакцию и командный дух. Кроме того, это отличная возможность для детей научиться работать в команде и развивать спортивный азарт.</w:t>
      </w:r>
    </w:p>
    <w:p w14:paraId="630AE8D2" w14:textId="77777777" w:rsidR="007D6125" w:rsidRDefault="007D6125" w:rsidP="007D6125"/>
    <w:p w14:paraId="3492BDA5" w14:textId="77777777" w:rsidR="007D6125" w:rsidRDefault="007D6125" w:rsidP="007D6125"/>
    <w:p w14:paraId="7C82385B" w14:textId="77777777" w:rsidR="007D6125" w:rsidRDefault="007D6125" w:rsidP="007D6125">
      <w:r>
        <w:t>7. Снежки и игры со снегом</w:t>
      </w:r>
    </w:p>
    <w:p w14:paraId="2AB8FDF6" w14:textId="77777777" w:rsidR="007D6125" w:rsidRDefault="007D6125" w:rsidP="007D6125"/>
    <w:p w14:paraId="15F3866F" w14:textId="77777777" w:rsidR="007D6125" w:rsidRDefault="007D6125" w:rsidP="007D6125">
      <w:r>
        <w:t>Зимой дети могут наслаждаться играми на свежем воздухе, такими как снежки, строительство снежных крепостей и катание на санках. Эти активности не только веселят, но и способствуют физической активности в холодное время года, что особенно важно для поддержания здоровья.</w:t>
      </w:r>
    </w:p>
    <w:p w14:paraId="3A790F6A" w14:textId="77777777" w:rsidR="007D6125" w:rsidRDefault="007D6125" w:rsidP="007D6125"/>
    <w:p w14:paraId="51512D19" w14:textId="77777777" w:rsidR="007D6125" w:rsidRDefault="007D6125" w:rsidP="007D6125"/>
    <w:p w14:paraId="323BFEE3" w14:textId="77777777" w:rsidR="007D6125" w:rsidRDefault="007D6125" w:rsidP="007D6125">
      <w:r>
        <w:t>8. Песочница</w:t>
      </w:r>
    </w:p>
    <w:p w14:paraId="42AE0608" w14:textId="77777777" w:rsidR="007D6125" w:rsidRDefault="007D6125" w:rsidP="007D6125"/>
    <w:p w14:paraId="292A4A42" w14:textId="77777777" w:rsidR="007D6125" w:rsidRDefault="007D6125" w:rsidP="007D6125">
      <w:r>
        <w:t>Игра в песочнице — это не только развлечение, но и возможность развивать мелкую моторику. Дети могут строить замки, копать ямы и создавать различные формы, что способствует развитию их творческих способностей.</w:t>
      </w:r>
    </w:p>
    <w:p w14:paraId="566F8849" w14:textId="77777777" w:rsidR="007D6125" w:rsidRDefault="007D6125" w:rsidP="007D6125"/>
    <w:p w14:paraId="0FCC4F36" w14:textId="77777777" w:rsidR="007D6125" w:rsidRDefault="007D6125" w:rsidP="007D6125"/>
    <w:p w14:paraId="2C07734E" w14:textId="77777777" w:rsidR="007D6125" w:rsidRDefault="007D6125" w:rsidP="007D6125">
      <w:r>
        <w:t>Советы по организации активного досуга</w:t>
      </w:r>
    </w:p>
    <w:p w14:paraId="34DF4304" w14:textId="77777777" w:rsidR="007D6125" w:rsidRDefault="007D6125" w:rsidP="007D6125"/>
    <w:p w14:paraId="741AB576" w14:textId="77777777" w:rsidR="007D6125" w:rsidRDefault="007D6125" w:rsidP="007D6125">
      <w:r>
        <w:t>1. Создайте безопасную игровую среду: Убедитесь, что место для игр безопасно и подходит для детей. Уберите острые предметы, проверьте, чтобы не было ям и других опасностей.</w:t>
      </w:r>
    </w:p>
    <w:p w14:paraId="3FB054DF" w14:textId="77777777" w:rsidR="007D6125" w:rsidRDefault="007D6125" w:rsidP="007D6125"/>
    <w:p w14:paraId="6AB4C327" w14:textId="77777777" w:rsidR="007D6125" w:rsidRDefault="007D6125" w:rsidP="007D6125">
      <w:r>
        <w:t>2. Разнообразьте игры: Предлагайте детям разные виды активностей, чтобы они могли выбрать то, что им больше нравится. Это поможет поддерживать интерес и желание играть на свежем воздухе.</w:t>
      </w:r>
    </w:p>
    <w:p w14:paraId="33AFAEB2" w14:textId="77777777" w:rsidR="007D6125" w:rsidRDefault="007D6125" w:rsidP="007D6125"/>
    <w:p w14:paraId="75CDC258" w14:textId="77777777" w:rsidR="007D6125" w:rsidRDefault="007D6125" w:rsidP="007D6125">
      <w:r>
        <w:t>3. Привлекайте друзей: Организуйте игры с участием нескольких детей. Это не только сделает игры более увлекательными, но и поможет развивать социальные навыки.</w:t>
      </w:r>
    </w:p>
    <w:p w14:paraId="71A5A872" w14:textId="77777777" w:rsidR="007D6125" w:rsidRDefault="007D6125" w:rsidP="007D6125"/>
    <w:p w14:paraId="7B3C0EA1" w14:textId="77777777" w:rsidR="007D6125" w:rsidRDefault="007D6125" w:rsidP="007D6125">
      <w:r>
        <w:t>4. Учитывайте возраст и интересы: Подбирайте игры в зависимости от возраста и интересов детей. Младшие дети могут предпочитать простые игры, в то время как старшие могут быть заинтересованы в более сложных и стратегических.</w:t>
      </w:r>
    </w:p>
    <w:p w14:paraId="4A0A2203" w14:textId="77777777" w:rsidR="007D6125" w:rsidRDefault="007D6125" w:rsidP="007D6125"/>
    <w:p w14:paraId="01C799BF" w14:textId="77777777" w:rsidR="007D6125" w:rsidRDefault="007D6125" w:rsidP="007D6125">
      <w:r>
        <w:t>5. Не забывайте о перерывах: Обеспечьте детям возможность отдохнуть и попить воды, особенно в жаркую погоду. Это поможет избежать перегрева и усталости.</w:t>
      </w:r>
    </w:p>
    <w:p w14:paraId="6161E0E4" w14:textId="77777777" w:rsidR="007D6125" w:rsidRDefault="007D6125" w:rsidP="007D6125"/>
    <w:p w14:paraId="02FD86FE" w14:textId="77777777" w:rsidR="007D6125" w:rsidRDefault="007D6125" w:rsidP="007D6125"/>
    <w:p w14:paraId="53306190" w14:textId="77777777" w:rsidR="007D6125" w:rsidRDefault="007D6125" w:rsidP="007D6125">
      <w:r>
        <w:t>Заключение</w:t>
      </w:r>
    </w:p>
    <w:p w14:paraId="021BC05D" w14:textId="77777777" w:rsidR="007D6125" w:rsidRDefault="007D6125" w:rsidP="007D6125"/>
    <w:p w14:paraId="7DAF5B3D" w14:textId="77777777" w:rsidR="007D6125" w:rsidRDefault="007D6125" w:rsidP="007D6125">
      <w:r>
        <w:t>Детские игры на свежем воздухе — это не только способ развлечься, но и важный элемент в развитии ребенка. Они способствуют укреплению здоровья, формированию социальных навыков и развитию креативности. В условиях современного мира, где дети все чаще проводят время за экранами, важно напоминать о ценности активного отдыха на улице.</w:t>
      </w:r>
    </w:p>
    <w:p w14:paraId="4B4C40DA" w14:textId="77777777" w:rsidR="007D6125" w:rsidRDefault="007D6125" w:rsidP="007D6125"/>
    <w:p w14:paraId="4760C82E" w14:textId="77777777" w:rsidR="007D6125" w:rsidRDefault="007D6125" w:rsidP="007D6125"/>
    <w:p w14:paraId="66EC7682" w14:textId="77777777" w:rsidR="007D6125" w:rsidRDefault="007D6125" w:rsidP="007D6125">
      <w:r>
        <w:t>Влияние на здоровье</w:t>
      </w:r>
    </w:p>
    <w:p w14:paraId="188B455A" w14:textId="77777777" w:rsidR="007D6125" w:rsidRDefault="007D6125" w:rsidP="007D6125"/>
    <w:p w14:paraId="31F0454B" w14:textId="77777777" w:rsidR="007D6125" w:rsidRDefault="007D6125" w:rsidP="007D6125">
      <w:r>
        <w:t>Регулярные физические нагрузки, которые обеспечивают игры на свежем воздухе, способствуют укреплению иммунной системы, улучшению обмена веществ и повышению общей физической выносливости. Дети, активно играющие на улице, имеют меньше шансов столкнуться с проблемами, связанными с малоподвижным образом жизни, такими как ожирение и сердечно-сосудистые заболевания. Кроме того, пребывание на свежем воздухе улучшает качество сна и способствует лучшему усвоению информации.</w:t>
      </w:r>
    </w:p>
    <w:p w14:paraId="699F1F8B" w14:textId="77777777" w:rsidR="007D6125" w:rsidRDefault="007D6125" w:rsidP="007D6125"/>
    <w:p w14:paraId="1889F469" w14:textId="77777777" w:rsidR="007D6125" w:rsidRDefault="007D6125" w:rsidP="007D6125"/>
    <w:p w14:paraId="7F721C9C" w14:textId="77777777" w:rsidR="007D6125" w:rsidRDefault="007D6125" w:rsidP="007D6125">
      <w:r>
        <w:t>Развитие социальных навыков</w:t>
      </w:r>
    </w:p>
    <w:p w14:paraId="57C07CEA" w14:textId="77777777" w:rsidR="007D6125" w:rsidRDefault="007D6125" w:rsidP="007D6125"/>
    <w:p w14:paraId="0E84FA99" w14:textId="77777777" w:rsidR="007D6125" w:rsidRDefault="007D6125" w:rsidP="007D6125">
      <w:r>
        <w:t>Игры на свежем воздухе помогают детям научиться взаимодействовать друг с другом, развивать навыки коммуникации и разрешения конфликтов. В процессе игры они учатся работать в команде, что является важным аспектом как в детском, так и во взрослом возрасте. Дети, которые играют в команде, учатся уважать мнения других, делиться успехами и поддерживать друг друга в трудные моменты.</w:t>
      </w:r>
    </w:p>
    <w:p w14:paraId="1E8E6E0A" w14:textId="77777777" w:rsidR="007D6125" w:rsidRDefault="007D6125" w:rsidP="007D6125"/>
    <w:p w14:paraId="592040C9" w14:textId="77777777" w:rsidR="007D6125" w:rsidRDefault="007D6125" w:rsidP="007D6125"/>
    <w:p w14:paraId="45623FFA" w14:textId="77777777" w:rsidR="007D6125" w:rsidRDefault="007D6125" w:rsidP="007D6125">
      <w:r>
        <w:t>Креативность и воображение</w:t>
      </w:r>
    </w:p>
    <w:p w14:paraId="653D354E" w14:textId="77777777" w:rsidR="007D6125" w:rsidRDefault="007D6125" w:rsidP="007D6125"/>
    <w:p w14:paraId="7832E938" w14:textId="77777777" w:rsidR="007D6125" w:rsidRDefault="007D6125" w:rsidP="007D6125">
      <w:r>
        <w:t>На улице дети могут свободно проявлять свою фантазию. Создание собственных игр, правил и сценариев развивает креативное мышление и способность к импровизации. Это особенно важно в современном мире, где креативность становится одним из ключевых навыков для успешной жизни.</w:t>
      </w:r>
    </w:p>
    <w:p w14:paraId="5429FB29" w14:textId="77777777" w:rsidR="007D6125" w:rsidRDefault="007D6125" w:rsidP="007D6125"/>
    <w:p w14:paraId="69952A6F" w14:textId="77777777" w:rsidR="007D6125" w:rsidRDefault="007D6125" w:rsidP="007D6125"/>
    <w:p w14:paraId="1A89DCA9" w14:textId="77777777" w:rsidR="007D6125" w:rsidRDefault="007D6125" w:rsidP="007D6125">
      <w:r>
        <w:t>Как вдохновить детей на активные игры</w:t>
      </w:r>
    </w:p>
    <w:p w14:paraId="35E30E4C" w14:textId="77777777" w:rsidR="007D6125" w:rsidRDefault="007D6125" w:rsidP="007D6125"/>
    <w:p w14:paraId="62A83759" w14:textId="77777777" w:rsidR="007D6125" w:rsidRDefault="007D6125" w:rsidP="007D6125">
      <w:r>
        <w:t>Чтобы вдохновить детей на активные игры на свежем воздухе, родителям стоит быть примером. Совместные прогулки, игры и занятия спортом не только укрепляют семейные узы, но и показывают детям, что активный образ жизни — это весело и интересно. Также можно организовать тематические дни, например, день спорта, где дети смогут попробовать различные виды активностей.</w:t>
      </w:r>
    </w:p>
    <w:p w14:paraId="6A6044F2" w14:textId="77777777" w:rsidR="007D6125" w:rsidRDefault="007D6125" w:rsidP="007D6125"/>
    <w:p w14:paraId="0A41DC2C" w14:textId="77777777" w:rsidR="007D6125" w:rsidRDefault="007D6125" w:rsidP="007D6125"/>
    <w:p w14:paraId="1BA838D0" w14:textId="77777777" w:rsidR="007D6125" w:rsidRDefault="007D6125" w:rsidP="007D6125">
      <w:r>
        <w:t>Заключение</w:t>
      </w:r>
    </w:p>
    <w:p w14:paraId="1F983937" w14:textId="77777777" w:rsidR="007D6125" w:rsidRDefault="007D6125" w:rsidP="007D6125"/>
    <w:p w14:paraId="6F05C092" w14:textId="2DD7A88E" w:rsidR="007D6125" w:rsidRDefault="007D6125">
      <w:r>
        <w:t>Детские игры на свежем воздухе — это неотъемлемая часть здорового и гармоничного развития ребенка. Они способствуют физическому, эмоциональному и социальному развитию, а также помогают формировать положительное отношение к активному образу жизни. Важно создавать условия для активного отдыха, поощрять детей к играм на улице и быть рядом, чтобы поддерживать их в этом увлечении и заинтересованности.</w:t>
      </w:r>
    </w:p>
    <w:sectPr w:rsidR="007D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25"/>
    <w:rsid w:val="00136FF3"/>
    <w:rsid w:val="007D6125"/>
    <w:rsid w:val="00C3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0A034"/>
  <w15:chartTrackingRefBased/>
  <w15:docId w15:val="{45240CCE-9431-3744-8092-73506F80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1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1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1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1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1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1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1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1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1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1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2025-05-09T15:45:00Z</dcterms:created>
  <dcterms:modified xsi:type="dcterms:W3CDTF">2025-05-09T15:45:00Z</dcterms:modified>
</cp:coreProperties>
</file>