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</w:t>
      </w:r>
      <w:r w:rsidR="00C03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вида № 56» АМО СО</w:t>
      </w: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C3" w:rsidRDefault="00C03625" w:rsidP="00367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ИНТЕГРИРОВАННОГО ЗАНЯТИЯ ПО ПДД</w:t>
      </w:r>
    </w:p>
    <w:p w:rsidR="00C03625" w:rsidRPr="009860D0" w:rsidRDefault="00C03625" w:rsidP="00367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форме игры "БРЕЙН РИНГ"</w:t>
      </w:r>
    </w:p>
    <w:p w:rsidR="003673C3" w:rsidRPr="009860D0" w:rsidRDefault="003673C3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3C3" w:rsidRPr="005871FE" w:rsidRDefault="003673C3" w:rsidP="0036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</w:p>
    <w:p w:rsidR="003673C3" w:rsidRPr="009860D0" w:rsidRDefault="003673C3" w:rsidP="0036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Pr="009860D0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673C3" w:rsidRDefault="003673C3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03625" w:rsidRDefault="00C03625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03625" w:rsidRDefault="00C03625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03625" w:rsidRDefault="00C03625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03625" w:rsidRDefault="00C03625" w:rsidP="00367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03625" w:rsidRDefault="00C03625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25" w:rsidRDefault="00C03625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25" w:rsidRDefault="00C03625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25" w:rsidRDefault="00C03625" w:rsidP="0036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25" w:rsidRDefault="00C03625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Участники:</w:t>
      </w:r>
      <w:r w:rsidR="004A0597"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 подготовительной </w:t>
      </w: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4A0597"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сада, воспитатели, родители.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Актуальность:</w:t>
      </w: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городе в век автомобилей и высоких скоростей нелегко всем, а особенно ребёнку, начинающему осваивать азы дорожной азбуки. Актуальность этой проблемы связана с тем, что у детей дошкольного возраста отсутствует та защитная психологическая реакция, которая свойственна взрослым. Уже в детском саду необходимо изучать с детьми правила дорожного движения и формировать у них навыки осознанного безопасного поведения на улицах города.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знания, умения и практические навыки безопасного поведения на дороге и улице. Обобщить знания детей о правилах дорожного движения.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задачи: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правила пользования общественным транспортом.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об опасностях, которые ждут детей на улице;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детей о сигналах светофора;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различать и понимать значение некоторых дорожных знаков;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поведения на дороге через изучение знаков дорожного движения;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детей применять полученные знания о Правилах дорожного движения в играх.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 задачи: 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Повторить правила поведения на улице. Правила дорожного движения.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внимательность, наблюдательность при выполнении задания;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– доказательство.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задачи: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уважительное отношение к Правилам дорожного движения и желание следовать им;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поведения с целью предупреждения детского дорожно-транспортного травматизма;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внимательно слушать, не перебивать, дополнять и исправлять ошибки своих товарищей.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Материалы и оборудование: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волчок со стрелкой;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конверты с вопросами;</w:t>
      </w:r>
    </w:p>
    <w:p w:rsidR="005D15AB" w:rsidRPr="005D15AB" w:rsidRDefault="005D15AB" w:rsidP="005D15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A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разрезные картинки с изображением дорожных знаков</w:t>
      </w:r>
      <w:r w:rsidR="00B5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6DE" w:rsidRPr="00B51CDD" w:rsidRDefault="00B51CDD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черный ящик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B66DE" w:rsidRDefault="007B66DE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15AB" w:rsidRPr="007B66DE" w:rsidRDefault="005D15AB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</w:p>
    <w:p w:rsidR="00261F26" w:rsidRPr="007B66DE" w:rsidRDefault="00261F26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команды из 9 </w:t>
      </w:r>
      <w:r w:rsidR="005D15AB"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занимают свои места за столами, </w:t>
      </w:r>
    </w:p>
    <w:p w:rsidR="005D15AB" w:rsidRPr="007B66DE" w:rsidRDefault="005D15AB" w:rsidP="005D1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собрались в этом зале, чтобы проверить свои знания о правилах дорожного движения. Игра у нас необычная, а самая взрослая. Кто-нибудь видел когда-нибудь по телевизору игру «Что? Где? Когда?»? Наша игра похожа на неё, но в неё играют две команды. Такая игра называется «</w:t>
      </w:r>
      <w:proofErr w:type="spellStart"/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Отличие в этих играх заключается в том, что на вопрос, который выпадает по стрелке волчка, ответ ищут обе команды, но та команда, которая отвечает на вопрос правильно получает балл. Если команда отвечает на вопрос неправильно, у другой команды есть шанс ответить на этот же вопрос. Побеждает команда, которая первая правильно отвечает на поставленный вопрос. То есть вам надо не только правильно, но и быстро ответить на вопрос.</w:t>
      </w:r>
      <w:r w:rsidR="001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правильный ответ команда получает карточку.</w:t>
      </w:r>
    </w:p>
    <w:p w:rsidR="00B51CDD" w:rsidRDefault="005D15AB" w:rsidP="00B5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начнём. </w:t>
      </w:r>
      <w:r w:rsidR="000E5498"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 буду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запускать волчок, там, где он остановится, будем открывать конверт с вопросом.</w:t>
      </w:r>
    </w:p>
    <w:p w:rsidR="00B51CDD" w:rsidRDefault="00B51CDD" w:rsidP="00B5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CDD" w:rsidRPr="00B51CDD" w:rsidRDefault="00B51CDD" w:rsidP="00B51CD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музыка-заставка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26A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7B66D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2526A" w:rsidRDefault="0012526A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7B66DE" w:rsidRPr="007B66DE" w:rsidRDefault="007B66DE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Первый раунд 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7B66DE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Игра-разминка- «Запрещается- разрешается»</w:t>
      </w:r>
    </w:p>
    <w:p w:rsidR="007B66DE" w:rsidRDefault="007B66DE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Знать Правила дорожного движения… разрешается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Не спать, не зевать, на мои вопросы дружно отвечать…разрешается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На мостовой играть, кататься, слушать музыку, кривляться…запрещается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Через дорогу идти вперед, только там, где пешеходный переход….разрешается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Очень быстрая в городе езда…. запрещается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Когда в светофоре горит красный свет, идти через улицу</w:t>
      </w:r>
      <w:r w:rsidR="00A45C21">
        <w:rPr>
          <w:color w:val="111111"/>
          <w:sz w:val="28"/>
          <w:szCs w:val="28"/>
        </w:rPr>
        <w:t>...</w:t>
      </w:r>
      <w:r w:rsidRPr="007B66DE">
        <w:rPr>
          <w:color w:val="111111"/>
          <w:sz w:val="28"/>
          <w:szCs w:val="28"/>
        </w:rPr>
        <w:t>. запрещается</w:t>
      </w:r>
    </w:p>
    <w:p w:rsidR="004A0597" w:rsidRPr="007B66DE" w:rsidRDefault="00EB3026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Ехать с папой на автомобиле</w:t>
      </w:r>
      <w:r w:rsidR="004A0597" w:rsidRPr="007B66DE">
        <w:rPr>
          <w:color w:val="111111"/>
          <w:sz w:val="28"/>
          <w:szCs w:val="28"/>
        </w:rPr>
        <w:t>, не пристегнутым ремнем…запрещается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Смело перебегать улицу перед близко идущим транспортом…запрещается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Лететь вперёд так скоро, что не видеть светофора….запрещается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>На дороге, на дороге быть внимательным…. разрешается</w:t>
      </w:r>
    </w:p>
    <w:p w:rsidR="004A0597" w:rsidRPr="007B66DE" w:rsidRDefault="004A0597" w:rsidP="004A059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6DE">
        <w:rPr>
          <w:color w:val="111111"/>
          <w:sz w:val="28"/>
          <w:szCs w:val="28"/>
        </w:rPr>
        <w:t xml:space="preserve">Болтать и громко смеяться в </w:t>
      </w:r>
      <w:r w:rsidR="00A45C21">
        <w:rPr>
          <w:color w:val="111111"/>
          <w:sz w:val="28"/>
          <w:szCs w:val="28"/>
        </w:rPr>
        <w:t>общественном транспорте.....</w:t>
      </w:r>
      <w:r w:rsidRPr="007B66DE">
        <w:rPr>
          <w:color w:val="111111"/>
          <w:sz w:val="28"/>
          <w:szCs w:val="28"/>
        </w:rPr>
        <w:t xml:space="preserve"> запрещается</w:t>
      </w:r>
    </w:p>
    <w:p w:rsidR="0012526A" w:rsidRDefault="0012526A" w:rsidP="001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6A" w:rsidRPr="00B51CDD" w:rsidRDefault="0012526A" w:rsidP="0012526A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музыка-заставка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26A" w:rsidRDefault="0012526A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66DE" w:rsidRPr="0012526A" w:rsidRDefault="004A0597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раунд</w:t>
      </w:r>
      <w:r w:rsidR="00125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 </w:t>
      </w:r>
      <w:r w:rsidR="0012526A" w:rsidRPr="0012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Вспомним сначала, что такое   проезжая часть, тротуар, перекресток, пешеход, водитель</w:t>
      </w:r>
      <w:r w:rsidR="0012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2526A" w:rsidRDefault="0012526A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2526A" w:rsidRDefault="0012526A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2526A" w:rsidRDefault="0012526A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1B7" w:rsidRDefault="005D15AB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для «знатоков»:</w:t>
      </w:r>
    </w:p>
    <w:p w:rsidR="0012526A" w:rsidRPr="00CB11B7" w:rsidRDefault="0012526A" w:rsidP="004A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15AB" w:rsidRPr="00A05E3D" w:rsidRDefault="005D15AB" w:rsidP="007B66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правильно переходить дорогу?</w:t>
      </w:r>
    </w:p>
    <w:p w:rsidR="00A05E3D" w:rsidRDefault="00CB11B7" w:rsidP="007B66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Нужно </w:t>
      </w:r>
      <w:r w:rsidR="005D15AB"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приготовиться, посмотреть налево, посмотреть направо, вновь пос</w:t>
      </w:r>
      <w:r w:rsidR="00EB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мотреть </w:t>
      </w:r>
      <w:r w:rsidR="00EB3026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и, если нет автомобилей</w:t>
      </w:r>
      <w:r w:rsidR="005D15AB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начать переходить дорогу, посмотреть налево, дойти до середины, посмотреть направо, и переходить дальше.</w:t>
      </w:r>
    </w:p>
    <w:p w:rsidR="00CB11B7" w:rsidRPr="00CB11B7" w:rsidRDefault="00CB11B7" w:rsidP="007B66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3D" w:rsidRPr="00CB11B7" w:rsidRDefault="00A05E3D" w:rsidP="00A05E3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1B7">
        <w:rPr>
          <w:b/>
          <w:color w:val="000000"/>
          <w:sz w:val="28"/>
          <w:szCs w:val="28"/>
        </w:rPr>
        <w:t>Почему опасно переходить дорогу вдвоем под руку или держась за руки?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Когда переходит дорогу целая колонна детей, то держаться за руки безопасно.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Когда же переходят двое-трое, так поступать не следует (конечно, если школьник не ведет своего младшего брата или сестренку), потому что при появлении опасности дети могут тянуть друг друга в разные стороны и потеряют драгоценные секунды.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05E3D" w:rsidRPr="00CB11B7" w:rsidRDefault="00A05E3D" w:rsidP="00A05E3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1B7">
        <w:rPr>
          <w:b/>
          <w:color w:val="000000"/>
          <w:sz w:val="28"/>
          <w:szCs w:val="28"/>
        </w:rPr>
        <w:t>Что делать, если при переходе дороги уронил сумку, портфель или какой-нибудь другой предмет?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Ответ: если мы что-то уронили, первая реакция - быстро поднять. При переходе дороги эта привычка может сослужить плохую службу.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Если сразу наклоняться и поднимать предмет, наше внимание будет приковано только к нему. На дороге так делать нельзя.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Необходимо сначала посмотреть в обе стороны дороги, убедиться, что опасности нет, а потом подбирать свою «пропажу». Лучше, конечно, при переходе быть собранным и ничего не ронять.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05E3D" w:rsidRPr="00CB11B7" w:rsidRDefault="00A05E3D" w:rsidP="00A05E3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1B7">
        <w:rPr>
          <w:b/>
          <w:color w:val="000000"/>
          <w:sz w:val="28"/>
          <w:szCs w:val="28"/>
        </w:rPr>
        <w:lastRenderedPageBreak/>
        <w:t>О чем надо помнить пешеходу, выходящему из автобуса?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Выйдя из автобуса, надо отойти от него, давая дорогу выходящим и ожидающим посадку.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Не надо спешить переходить через дорогу: стоящий автобус мешает заметить проезжающий транспорт.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Поэтому выбегать из-за него нельзя - ни спереди, ни сзади.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Дойдите до перехода или (если его нет) дождитесь, пока автобус отойдет от остановки, и вы будете хорошо видеть дорогу.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05E3D" w:rsidRPr="00CB11B7" w:rsidRDefault="00A05E3D" w:rsidP="00A05E3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1B7">
        <w:rPr>
          <w:b/>
          <w:color w:val="000000"/>
          <w:sz w:val="28"/>
          <w:szCs w:val="28"/>
        </w:rPr>
        <w:t>Почему опасно играть рядом с дорогой?</w:t>
      </w:r>
    </w:p>
    <w:p w:rsidR="00A05E3D" w:rsidRPr="00CB11B7" w:rsidRDefault="00A05E3D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Во время игры можно забыть об опасности, выбежат</w:t>
      </w:r>
      <w:r w:rsidR="00CB11B7">
        <w:rPr>
          <w:color w:val="000000"/>
          <w:sz w:val="28"/>
          <w:szCs w:val="28"/>
        </w:rPr>
        <w:t>ь на дорогу и попасть в аварийную ситуацию</w:t>
      </w:r>
      <w:r w:rsidRPr="00CB11B7">
        <w:rPr>
          <w:color w:val="000000"/>
          <w:sz w:val="28"/>
          <w:szCs w:val="28"/>
        </w:rPr>
        <w:t>.</w:t>
      </w:r>
    </w:p>
    <w:p w:rsidR="001E10E5" w:rsidRPr="00CB11B7" w:rsidRDefault="001E10E5" w:rsidP="00A05E3D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E10E5" w:rsidRPr="00CB11B7" w:rsidRDefault="001E10E5" w:rsidP="001E10E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1B7">
        <w:rPr>
          <w:b/>
          <w:color w:val="000000"/>
          <w:sz w:val="28"/>
          <w:szCs w:val="28"/>
        </w:rPr>
        <w:t>Пешеход начал переходить улицу при смене сигналов светофора с зеленого на красный. Пешеход решил: «Пока машины стоят - успею: ведь водители видят меня и не станут наезжать». В чем ошибка пешехода?</w:t>
      </w:r>
    </w:p>
    <w:p w:rsidR="001E10E5" w:rsidRPr="00CB11B7" w:rsidRDefault="001E10E5" w:rsidP="001E10E5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Не все машины в этот момент стоят, некоторые приближаются к перекрестку, и при включении зеленого сигнала они выедут на перекресток с ходу.</w:t>
      </w:r>
    </w:p>
    <w:p w:rsidR="001E10E5" w:rsidRPr="00CB11B7" w:rsidRDefault="001E10E5" w:rsidP="001E10E5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B11B7">
        <w:rPr>
          <w:color w:val="000000"/>
          <w:sz w:val="28"/>
          <w:szCs w:val="28"/>
        </w:rPr>
        <w:t>Перебегающего пешехода такой водитель может не заметить из-за стоящих машин. И пешеход эту машину не видит тоже из-за стоящего транспорта.</w:t>
      </w:r>
    </w:p>
    <w:p w:rsidR="00F27879" w:rsidRPr="00CB11B7" w:rsidRDefault="00F27879" w:rsidP="001E10E5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B11B7" w:rsidRDefault="00F27879" w:rsidP="00CB11B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CB11B7">
        <w:rPr>
          <w:b/>
          <w:color w:val="000000"/>
          <w:sz w:val="28"/>
          <w:szCs w:val="28"/>
          <w:bdr w:val="none" w:sz="0" w:space="0" w:color="auto" w:frame="1"/>
        </w:rPr>
        <w:t>Какое правило для обеспечения безопасности должен выполнять пешеход, переходя дорогу?</w:t>
      </w:r>
      <w:r w:rsidR="00CB11B7">
        <w:rPr>
          <w:b/>
          <w:color w:val="111115"/>
          <w:sz w:val="28"/>
          <w:szCs w:val="28"/>
        </w:rPr>
        <w:t xml:space="preserve"> </w:t>
      </w:r>
    </w:p>
    <w:p w:rsidR="00CB11B7" w:rsidRPr="00CB11B7" w:rsidRDefault="00F27879" w:rsidP="00CB11B7">
      <w:pPr>
        <w:pStyle w:val="a7"/>
        <w:shd w:val="clear" w:color="auto" w:fill="FFFFFF"/>
        <w:spacing w:before="0" w:beforeAutospacing="0" w:after="0" w:afterAutospacing="0"/>
        <w:ind w:left="720"/>
        <w:rPr>
          <w:b/>
          <w:color w:val="111115"/>
          <w:sz w:val="28"/>
          <w:szCs w:val="28"/>
        </w:rPr>
      </w:pPr>
      <w:r w:rsidRPr="00CB11B7">
        <w:rPr>
          <w:color w:val="000000"/>
          <w:sz w:val="28"/>
          <w:szCs w:val="28"/>
          <w:bdr w:val="none" w:sz="0" w:space="0" w:color="auto" w:frame="1"/>
        </w:rPr>
        <w:t>Переходить дорогу под прямым углом к тротуару и не останавливаться без необходимости.</w:t>
      </w:r>
      <w:r w:rsidRPr="00CB11B7">
        <w:rPr>
          <w:color w:val="111115"/>
          <w:sz w:val="28"/>
          <w:szCs w:val="28"/>
        </w:rPr>
        <w:t xml:space="preserve">  </w:t>
      </w:r>
      <w:r w:rsidRPr="00CB11B7">
        <w:rPr>
          <w:color w:val="000000"/>
          <w:sz w:val="28"/>
          <w:szCs w:val="28"/>
          <w:bdr w:val="none" w:sz="0" w:space="0" w:color="auto" w:frame="1"/>
        </w:rPr>
        <w:t>Не отвлекаться при переходе дороги.</w:t>
      </w:r>
    </w:p>
    <w:p w:rsidR="00CB11B7" w:rsidRDefault="00CB11B7" w:rsidP="00CB11B7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D15AB" w:rsidRPr="00CB11B7" w:rsidRDefault="00CB11B7" w:rsidP="00CB11B7">
      <w:pPr>
        <w:pStyle w:val="a7"/>
        <w:shd w:val="clear" w:color="auto" w:fill="FFFFFF"/>
        <w:spacing w:before="0" w:beforeAutospacing="0" w:after="0" w:afterAutospacing="0"/>
        <w:ind w:left="720"/>
        <w:rPr>
          <w:b/>
          <w:color w:val="111115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11B7">
        <w:rPr>
          <w:b/>
          <w:color w:val="000000"/>
          <w:sz w:val="28"/>
          <w:szCs w:val="28"/>
        </w:rPr>
        <w:t xml:space="preserve">. </w:t>
      </w:r>
      <w:r w:rsidR="005D15AB" w:rsidRPr="00CB11B7">
        <w:rPr>
          <w:b/>
          <w:color w:val="000000"/>
          <w:sz w:val="28"/>
          <w:szCs w:val="28"/>
        </w:rPr>
        <w:t xml:space="preserve">Что должно быть у родителей в </w:t>
      </w:r>
      <w:r w:rsidR="00EB3026" w:rsidRPr="00CB11B7">
        <w:rPr>
          <w:b/>
          <w:color w:val="000000"/>
          <w:sz w:val="28"/>
          <w:szCs w:val="28"/>
        </w:rPr>
        <w:t xml:space="preserve">автомобиле </w:t>
      </w:r>
      <w:r w:rsidR="005D15AB" w:rsidRPr="00CB11B7">
        <w:rPr>
          <w:b/>
          <w:color w:val="000000"/>
          <w:sz w:val="28"/>
          <w:szCs w:val="28"/>
        </w:rPr>
        <w:t xml:space="preserve"> для безопасной </w:t>
      </w:r>
      <w:r w:rsidR="007B66DE" w:rsidRPr="00CB11B7">
        <w:rPr>
          <w:b/>
          <w:color w:val="000000"/>
          <w:sz w:val="28"/>
          <w:szCs w:val="28"/>
        </w:rPr>
        <w:t xml:space="preserve">перевозки   </w:t>
      </w:r>
      <w:r w:rsidR="005D15AB" w:rsidRPr="00CB11B7">
        <w:rPr>
          <w:b/>
          <w:color w:val="000000"/>
          <w:sz w:val="28"/>
          <w:szCs w:val="28"/>
        </w:rPr>
        <w:t>детей?</w:t>
      </w:r>
    </w:p>
    <w:p w:rsidR="00CB11B7" w:rsidRDefault="005D15AB" w:rsidP="00CB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51CDD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Ответ: детское удерживающее устройство</w:t>
      </w: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1B7" w:rsidRPr="00CB11B7" w:rsidRDefault="00CB11B7" w:rsidP="00CB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5AB" w:rsidRPr="00CB11B7" w:rsidRDefault="00CB11B7" w:rsidP="007B66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0E5498"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B66DE"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D15AB"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ли ехать на велосипеде, если у него не работает тормоз?</w:t>
      </w:r>
    </w:p>
    <w:p w:rsidR="005D15AB" w:rsidRPr="00CB11B7" w:rsidRDefault="005D15AB" w:rsidP="007B66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нельзя.</w:t>
      </w:r>
    </w:p>
    <w:p w:rsidR="0012526A" w:rsidRDefault="0012526A" w:rsidP="001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6A" w:rsidRDefault="0012526A" w:rsidP="001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6A" w:rsidRPr="00B51CDD" w:rsidRDefault="0012526A" w:rsidP="0012526A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музыка-заставка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26A" w:rsidRDefault="0012526A" w:rsidP="000E5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498" w:rsidRPr="00CB11B7" w:rsidRDefault="000E5498" w:rsidP="000E5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Третий   раунд</w:t>
      </w:r>
      <w:r w:rsidR="007B66DE"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B66DE" w:rsidRPr="00CB11B7" w:rsidRDefault="007B66DE" w:rsidP="000E5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Уважаемые  знатоки, отгадайте эти загадки:</w:t>
      </w:r>
      <w:r w:rsidRPr="00CB11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394"/>
      </w:tblGrid>
      <w:tr w:rsidR="000E5498" w:rsidRPr="00CB11B7" w:rsidTr="009249FA">
        <w:tc>
          <w:tcPr>
            <w:tcW w:w="0" w:type="auto"/>
            <w:vAlign w:val="center"/>
            <w:hideMark/>
          </w:tcPr>
          <w:p w:rsidR="000E5498" w:rsidRPr="00CB11B7" w:rsidRDefault="007B66DE" w:rsidP="00924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E5498"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Все водителю расскажет, </w:t>
            </w:r>
            <w:r w:rsidR="000E5498"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Скорость верную укажет. </w:t>
            </w:r>
            <w:r w:rsidR="000E5498"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дороги, как маяк, </w:t>
            </w:r>
            <w:r w:rsidR="000E5498"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Добрый друг - …</w:t>
            </w: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ОТВЕТ (Дорожный знак)</w:t>
            </w:r>
          </w:p>
        </w:tc>
      </w:tr>
      <w:tr w:rsidR="000E5498" w:rsidRPr="00CB11B7" w:rsidTr="009249FA">
        <w:tc>
          <w:tcPr>
            <w:tcW w:w="0" w:type="auto"/>
            <w:vAlign w:val="center"/>
            <w:hideMark/>
          </w:tcPr>
          <w:p w:rsidR="000E5498" w:rsidRPr="00CB11B7" w:rsidRDefault="000E5498" w:rsidP="00924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498" w:rsidRPr="00CB11B7" w:rsidRDefault="000E5498" w:rsidP="000E5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полоскам чёрно-белым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смело.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знает,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что этот означает</w:t>
      </w:r>
      <w:r w:rsidR="007B66DE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(Пешеходный переход).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304"/>
      </w:tblGrid>
      <w:tr w:rsidR="000E5498" w:rsidRPr="00CB11B7" w:rsidTr="009249FA">
        <w:tc>
          <w:tcPr>
            <w:tcW w:w="0" w:type="auto"/>
            <w:vAlign w:val="center"/>
            <w:hideMark/>
          </w:tcPr>
          <w:p w:rsidR="000E5498" w:rsidRPr="00CB11B7" w:rsidRDefault="000E5498" w:rsidP="00924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Где ведут ступеньки вниз,</w:t>
            </w: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спускайся, не ленись.</w:t>
            </w: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…?</w:t>
            </w:r>
            <w:r w:rsidR="00453034" w:rsidRPr="00CB1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Подземный переход</w:t>
            </w:r>
          </w:p>
        </w:tc>
      </w:tr>
      <w:tr w:rsidR="000E5498" w:rsidRPr="00CB11B7" w:rsidTr="009249FA">
        <w:tc>
          <w:tcPr>
            <w:tcW w:w="0" w:type="auto"/>
            <w:vAlign w:val="center"/>
            <w:hideMark/>
          </w:tcPr>
          <w:p w:rsidR="000E5498" w:rsidRPr="00CB11B7" w:rsidRDefault="000E5498" w:rsidP="00924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498" w:rsidRPr="00CB11B7" w:rsidRDefault="007B66DE" w:rsidP="007B66D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5498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мыл в дороге рук,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вижу пункт</w:t>
      </w:r>
    </w:p>
    <w:p w:rsidR="00283192" w:rsidRPr="00CB11B7" w:rsidRDefault="000E5498" w:rsidP="0028319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Медицинской…                (Помощи).</w:t>
      </w:r>
    </w:p>
    <w:p w:rsidR="000E5498" w:rsidRPr="00CB11B7" w:rsidRDefault="007B66DE" w:rsidP="0028319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E5498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 транспорт ждёт.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пешком устал шагать,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пассажиром стать.</w:t>
      </w:r>
      <w:r w:rsidR="00453034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(Автобусная остановка).</w:t>
      </w:r>
    </w:p>
    <w:p w:rsidR="000E5498" w:rsidRPr="00CB11B7" w:rsidRDefault="007B66DE" w:rsidP="007B66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E5498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водителей стращает,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Въезд </w:t>
      </w:r>
      <w:r w:rsidR="00EB3026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автомобилям </w:t>
      </w: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запрещает!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сгоряча</w:t>
      </w:r>
    </w:p>
    <w:p w:rsidR="000E5498" w:rsidRPr="00CB11B7" w:rsidRDefault="000E5498" w:rsidP="000E54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мимо кирпича!</w:t>
      </w:r>
      <w:r w:rsidR="00453034"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(Знак «Въезд запрещён»).</w:t>
      </w:r>
    </w:p>
    <w:p w:rsidR="00472B10" w:rsidRPr="00CB11B7" w:rsidRDefault="00472B10" w:rsidP="0065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2B10" w:rsidRPr="00CB11B7" w:rsidRDefault="00472B10" w:rsidP="0065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1129" w:rsidRPr="001367BA" w:rsidRDefault="005D15AB" w:rsidP="0065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  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давайте немного отдохнём (физкуль</w:t>
      </w:r>
      <w:r w:rsidR="0045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на экране)</w:t>
      </w:r>
      <w:r w:rsidR="00651129" w:rsidRPr="0065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66DE" w:rsidRDefault="007B66DE" w:rsidP="007B66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6DE" w:rsidRDefault="007B66DE" w:rsidP="007B66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6DE" w:rsidRPr="00AD67DE" w:rsidRDefault="005D15AB" w:rsidP="007B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72B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Четвертый  </w:t>
      </w:r>
      <w:r w:rsidR="007B66DE" w:rsidRPr="004530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раунд </w:t>
      </w:r>
    </w:p>
    <w:p w:rsidR="00453034" w:rsidRPr="007B66DE" w:rsidRDefault="00453034" w:rsidP="007B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 знатоки,  подберите знаки для пешехода и водителя </w:t>
      </w:r>
      <w:r w:rsidR="001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автомобиля (звучит музыка </w:t>
      </w:r>
      <w:proofErr w:type="spellStart"/>
      <w:r w:rsidR="001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="001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отсчет времени). Проверяем ответы.</w:t>
      </w:r>
    </w:p>
    <w:p w:rsidR="0012526A" w:rsidRDefault="0012526A" w:rsidP="0012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6A" w:rsidRPr="00B51CDD" w:rsidRDefault="0012526A" w:rsidP="0012526A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музыка-заставка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F26" w:rsidRPr="007B66DE" w:rsidRDefault="00261F26" w:rsidP="004A059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3034" w:rsidRPr="00453034" w:rsidRDefault="00472B10" w:rsidP="007B6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Пятый  </w:t>
      </w:r>
      <w:r w:rsidR="00453034" w:rsidRPr="004530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раунд</w:t>
      </w:r>
    </w:p>
    <w:p w:rsidR="005D15AB" w:rsidRPr="007B66DE" w:rsidRDefault="00453034" w:rsidP="007B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знатоки, дорожные знаки  все знаете. </w:t>
      </w:r>
      <w:r w:rsidR="001B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будущие школьники, будете ходить самостоятельно в школу, без родителей.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перейдем к практической части. Какие ошибки совершают Маша и Саша?</w:t>
      </w:r>
      <w:r w:rsidR="005D15AB"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5AB"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15AB" w:rsidRPr="007B66DE" w:rsidRDefault="005D15AB" w:rsidP="005D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A2" w:rsidRPr="007B66DE" w:rsidRDefault="005D15AB" w:rsidP="007B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Итак, наша игра подошла к концу. </w:t>
      </w:r>
      <w:r w:rsidR="00125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подсчитаем сколько карточек заработала каждая команда? 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подведения итогов игры я приглашаю</w:t>
      </w:r>
      <w:r w:rsidR="007B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инспектора по пропаганде ГИБДД </w:t>
      </w:r>
    </w:p>
    <w:sectPr w:rsidR="007C36A2" w:rsidRPr="007B66DE" w:rsidSect="0003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58D"/>
    <w:multiLevelType w:val="multilevel"/>
    <w:tmpl w:val="3746C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0259"/>
    <w:multiLevelType w:val="multilevel"/>
    <w:tmpl w:val="9B48B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4429"/>
    <w:multiLevelType w:val="multilevel"/>
    <w:tmpl w:val="36BC4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801B0"/>
    <w:multiLevelType w:val="multilevel"/>
    <w:tmpl w:val="FB9AF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E691D"/>
    <w:multiLevelType w:val="multilevel"/>
    <w:tmpl w:val="A59277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71ECA"/>
    <w:multiLevelType w:val="multilevel"/>
    <w:tmpl w:val="AE906CF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1C3B3AC0"/>
    <w:multiLevelType w:val="multilevel"/>
    <w:tmpl w:val="3DC0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B70D4"/>
    <w:multiLevelType w:val="multilevel"/>
    <w:tmpl w:val="4D3C7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A1C46"/>
    <w:multiLevelType w:val="multilevel"/>
    <w:tmpl w:val="E000D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F4EBA"/>
    <w:multiLevelType w:val="multilevel"/>
    <w:tmpl w:val="F738C7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B2091"/>
    <w:multiLevelType w:val="multilevel"/>
    <w:tmpl w:val="15DAD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A1E47"/>
    <w:multiLevelType w:val="multilevel"/>
    <w:tmpl w:val="71CAD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E3E30"/>
    <w:multiLevelType w:val="multilevel"/>
    <w:tmpl w:val="CAFC9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73CC0"/>
    <w:multiLevelType w:val="hybridMultilevel"/>
    <w:tmpl w:val="8E04C3F4"/>
    <w:lvl w:ilvl="0" w:tplc="B9DA962C">
      <w:start w:val="1"/>
      <w:numFmt w:val="bullet"/>
      <w:lvlText w:val="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C84208"/>
    <w:multiLevelType w:val="multilevel"/>
    <w:tmpl w:val="FFC00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E297F"/>
    <w:multiLevelType w:val="hybridMultilevel"/>
    <w:tmpl w:val="54E07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9E28E2"/>
    <w:multiLevelType w:val="multilevel"/>
    <w:tmpl w:val="4D3C7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15B59"/>
    <w:multiLevelType w:val="multilevel"/>
    <w:tmpl w:val="5C348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A4F86"/>
    <w:multiLevelType w:val="multilevel"/>
    <w:tmpl w:val="3A7E6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F7F6E"/>
    <w:multiLevelType w:val="multilevel"/>
    <w:tmpl w:val="CBF05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12A6C"/>
    <w:multiLevelType w:val="multilevel"/>
    <w:tmpl w:val="5BFC3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A019E"/>
    <w:multiLevelType w:val="multilevel"/>
    <w:tmpl w:val="86B8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C7796"/>
    <w:multiLevelType w:val="multilevel"/>
    <w:tmpl w:val="067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E1B2F"/>
    <w:multiLevelType w:val="multilevel"/>
    <w:tmpl w:val="2E6C6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20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4"/>
  </w:num>
  <w:num w:numId="13">
    <w:abstractNumId w:val="22"/>
  </w:num>
  <w:num w:numId="14">
    <w:abstractNumId w:val="18"/>
  </w:num>
  <w:num w:numId="15">
    <w:abstractNumId w:val="6"/>
  </w:num>
  <w:num w:numId="16">
    <w:abstractNumId w:val="5"/>
  </w:num>
  <w:num w:numId="17">
    <w:abstractNumId w:val="19"/>
  </w:num>
  <w:num w:numId="18">
    <w:abstractNumId w:val="1"/>
  </w:num>
  <w:num w:numId="19">
    <w:abstractNumId w:val="12"/>
  </w:num>
  <w:num w:numId="20">
    <w:abstractNumId w:val="0"/>
  </w:num>
  <w:num w:numId="21">
    <w:abstractNumId w:val="23"/>
  </w:num>
  <w:num w:numId="22">
    <w:abstractNumId w:val="7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62B1"/>
    <w:rsid w:val="000022CA"/>
    <w:rsid w:val="00007E05"/>
    <w:rsid w:val="00017934"/>
    <w:rsid w:val="00017D7C"/>
    <w:rsid w:val="000318FB"/>
    <w:rsid w:val="00032C14"/>
    <w:rsid w:val="00033C0C"/>
    <w:rsid w:val="000362B1"/>
    <w:rsid w:val="000408A9"/>
    <w:rsid w:val="0004170C"/>
    <w:rsid w:val="000421AA"/>
    <w:rsid w:val="00043A6C"/>
    <w:rsid w:val="00044BB1"/>
    <w:rsid w:val="0006244A"/>
    <w:rsid w:val="00062BAE"/>
    <w:rsid w:val="000650C5"/>
    <w:rsid w:val="00066A24"/>
    <w:rsid w:val="000672C0"/>
    <w:rsid w:val="000675F1"/>
    <w:rsid w:val="00073FC8"/>
    <w:rsid w:val="000825CF"/>
    <w:rsid w:val="000870A3"/>
    <w:rsid w:val="00094600"/>
    <w:rsid w:val="00097C97"/>
    <w:rsid w:val="000A1506"/>
    <w:rsid w:val="000A3486"/>
    <w:rsid w:val="000B184D"/>
    <w:rsid w:val="000C034F"/>
    <w:rsid w:val="000C3942"/>
    <w:rsid w:val="000D1339"/>
    <w:rsid w:val="000E5498"/>
    <w:rsid w:val="000E5A97"/>
    <w:rsid w:val="000E673C"/>
    <w:rsid w:val="000F3699"/>
    <w:rsid w:val="001024DC"/>
    <w:rsid w:val="00104C1A"/>
    <w:rsid w:val="00106908"/>
    <w:rsid w:val="00115F42"/>
    <w:rsid w:val="001201A4"/>
    <w:rsid w:val="00123D74"/>
    <w:rsid w:val="0012499E"/>
    <w:rsid w:val="0012526A"/>
    <w:rsid w:val="00132029"/>
    <w:rsid w:val="001367BA"/>
    <w:rsid w:val="00141704"/>
    <w:rsid w:val="0015201C"/>
    <w:rsid w:val="00171643"/>
    <w:rsid w:val="00174C79"/>
    <w:rsid w:val="001768AC"/>
    <w:rsid w:val="001874BF"/>
    <w:rsid w:val="00191968"/>
    <w:rsid w:val="00191B34"/>
    <w:rsid w:val="001B1FAE"/>
    <w:rsid w:val="001B64B5"/>
    <w:rsid w:val="001E10E5"/>
    <w:rsid w:val="001E20D5"/>
    <w:rsid w:val="001E6A7E"/>
    <w:rsid w:val="001F1E97"/>
    <w:rsid w:val="001F2AF9"/>
    <w:rsid w:val="001F79A5"/>
    <w:rsid w:val="002342AB"/>
    <w:rsid w:val="00241D58"/>
    <w:rsid w:val="00243335"/>
    <w:rsid w:val="00246DEC"/>
    <w:rsid w:val="00250FD1"/>
    <w:rsid w:val="0025107A"/>
    <w:rsid w:val="00251110"/>
    <w:rsid w:val="00256B8F"/>
    <w:rsid w:val="00261F26"/>
    <w:rsid w:val="00263864"/>
    <w:rsid w:val="00263B76"/>
    <w:rsid w:val="00267A95"/>
    <w:rsid w:val="00274FEC"/>
    <w:rsid w:val="00280908"/>
    <w:rsid w:val="00281EB1"/>
    <w:rsid w:val="00282714"/>
    <w:rsid w:val="00283192"/>
    <w:rsid w:val="002916CE"/>
    <w:rsid w:val="002A3765"/>
    <w:rsid w:val="002A7EFF"/>
    <w:rsid w:val="002B48D9"/>
    <w:rsid w:val="002B63B0"/>
    <w:rsid w:val="002D2F27"/>
    <w:rsid w:val="002D44DE"/>
    <w:rsid w:val="002E4AEA"/>
    <w:rsid w:val="002F2DCB"/>
    <w:rsid w:val="003022E2"/>
    <w:rsid w:val="003029D3"/>
    <w:rsid w:val="00305A64"/>
    <w:rsid w:val="00313D95"/>
    <w:rsid w:val="0033761D"/>
    <w:rsid w:val="00351FE5"/>
    <w:rsid w:val="00352A84"/>
    <w:rsid w:val="00355B58"/>
    <w:rsid w:val="0035702B"/>
    <w:rsid w:val="00361D98"/>
    <w:rsid w:val="003640BC"/>
    <w:rsid w:val="00366997"/>
    <w:rsid w:val="003673C3"/>
    <w:rsid w:val="00380704"/>
    <w:rsid w:val="003809FD"/>
    <w:rsid w:val="00382386"/>
    <w:rsid w:val="00393DF7"/>
    <w:rsid w:val="00394A34"/>
    <w:rsid w:val="003A4DFC"/>
    <w:rsid w:val="003B0981"/>
    <w:rsid w:val="003C4A4F"/>
    <w:rsid w:val="003D0377"/>
    <w:rsid w:val="003D13DF"/>
    <w:rsid w:val="003D1CE7"/>
    <w:rsid w:val="003D2ACD"/>
    <w:rsid w:val="003D6362"/>
    <w:rsid w:val="003D63BB"/>
    <w:rsid w:val="003E0FF1"/>
    <w:rsid w:val="003E435B"/>
    <w:rsid w:val="003F0BA5"/>
    <w:rsid w:val="003F183A"/>
    <w:rsid w:val="003F4C6B"/>
    <w:rsid w:val="003F69F5"/>
    <w:rsid w:val="0040125F"/>
    <w:rsid w:val="00403E98"/>
    <w:rsid w:val="00407A78"/>
    <w:rsid w:val="00416FB9"/>
    <w:rsid w:val="00417FD6"/>
    <w:rsid w:val="00432FF9"/>
    <w:rsid w:val="0043347B"/>
    <w:rsid w:val="004370CF"/>
    <w:rsid w:val="0044220A"/>
    <w:rsid w:val="00442501"/>
    <w:rsid w:val="00451848"/>
    <w:rsid w:val="004524A8"/>
    <w:rsid w:val="00452BC0"/>
    <w:rsid w:val="00453034"/>
    <w:rsid w:val="00453A75"/>
    <w:rsid w:val="00460B83"/>
    <w:rsid w:val="00462783"/>
    <w:rsid w:val="004667F3"/>
    <w:rsid w:val="004676A2"/>
    <w:rsid w:val="0047236D"/>
    <w:rsid w:val="00472B10"/>
    <w:rsid w:val="004877CB"/>
    <w:rsid w:val="00492636"/>
    <w:rsid w:val="004A0597"/>
    <w:rsid w:val="004A1E4A"/>
    <w:rsid w:val="004C026B"/>
    <w:rsid w:val="004D1096"/>
    <w:rsid w:val="004D50FE"/>
    <w:rsid w:val="004E5F2D"/>
    <w:rsid w:val="004E6E3F"/>
    <w:rsid w:val="004F1897"/>
    <w:rsid w:val="004F18EF"/>
    <w:rsid w:val="00501740"/>
    <w:rsid w:val="00502AF8"/>
    <w:rsid w:val="0051302E"/>
    <w:rsid w:val="005143A0"/>
    <w:rsid w:val="005325DC"/>
    <w:rsid w:val="00532F09"/>
    <w:rsid w:val="0054170B"/>
    <w:rsid w:val="00551384"/>
    <w:rsid w:val="005528FE"/>
    <w:rsid w:val="00555688"/>
    <w:rsid w:val="00557B7B"/>
    <w:rsid w:val="00571135"/>
    <w:rsid w:val="005711D4"/>
    <w:rsid w:val="00572745"/>
    <w:rsid w:val="0058323B"/>
    <w:rsid w:val="0058700A"/>
    <w:rsid w:val="005941E4"/>
    <w:rsid w:val="005A35EA"/>
    <w:rsid w:val="005B1503"/>
    <w:rsid w:val="005B456A"/>
    <w:rsid w:val="005B54A5"/>
    <w:rsid w:val="005C2743"/>
    <w:rsid w:val="005C42B3"/>
    <w:rsid w:val="005C4E40"/>
    <w:rsid w:val="005D0B1D"/>
    <w:rsid w:val="005D1084"/>
    <w:rsid w:val="005D15AB"/>
    <w:rsid w:val="005D1EA9"/>
    <w:rsid w:val="005D5220"/>
    <w:rsid w:val="005F1C3D"/>
    <w:rsid w:val="005F6516"/>
    <w:rsid w:val="00600E77"/>
    <w:rsid w:val="00603CF4"/>
    <w:rsid w:val="00604455"/>
    <w:rsid w:val="00613DCA"/>
    <w:rsid w:val="00617901"/>
    <w:rsid w:val="00630264"/>
    <w:rsid w:val="00633324"/>
    <w:rsid w:val="006405FA"/>
    <w:rsid w:val="00651129"/>
    <w:rsid w:val="00653D9C"/>
    <w:rsid w:val="00655321"/>
    <w:rsid w:val="00656078"/>
    <w:rsid w:val="00656455"/>
    <w:rsid w:val="0066154B"/>
    <w:rsid w:val="006639EA"/>
    <w:rsid w:val="00681224"/>
    <w:rsid w:val="00692581"/>
    <w:rsid w:val="006A051A"/>
    <w:rsid w:val="006A5AFB"/>
    <w:rsid w:val="006A5B22"/>
    <w:rsid w:val="006B03D8"/>
    <w:rsid w:val="006C0ACA"/>
    <w:rsid w:val="006C152E"/>
    <w:rsid w:val="006C5CB5"/>
    <w:rsid w:val="006C5ED1"/>
    <w:rsid w:val="006C6361"/>
    <w:rsid w:val="006D57CB"/>
    <w:rsid w:val="006D6371"/>
    <w:rsid w:val="006D6E5C"/>
    <w:rsid w:val="006E2F97"/>
    <w:rsid w:val="006F26DE"/>
    <w:rsid w:val="007038AF"/>
    <w:rsid w:val="00722914"/>
    <w:rsid w:val="0072406D"/>
    <w:rsid w:val="0072669D"/>
    <w:rsid w:val="00726CED"/>
    <w:rsid w:val="00727633"/>
    <w:rsid w:val="00732366"/>
    <w:rsid w:val="00735D89"/>
    <w:rsid w:val="007365E5"/>
    <w:rsid w:val="007440AF"/>
    <w:rsid w:val="00744EEC"/>
    <w:rsid w:val="00755875"/>
    <w:rsid w:val="00757BBB"/>
    <w:rsid w:val="007625E8"/>
    <w:rsid w:val="00762BE7"/>
    <w:rsid w:val="007656AE"/>
    <w:rsid w:val="0077516F"/>
    <w:rsid w:val="0079165F"/>
    <w:rsid w:val="0079207E"/>
    <w:rsid w:val="00796DCB"/>
    <w:rsid w:val="007A0D24"/>
    <w:rsid w:val="007A1F4E"/>
    <w:rsid w:val="007A25A0"/>
    <w:rsid w:val="007A312B"/>
    <w:rsid w:val="007A3B43"/>
    <w:rsid w:val="007B48B1"/>
    <w:rsid w:val="007B66DE"/>
    <w:rsid w:val="007C36A2"/>
    <w:rsid w:val="007C7A6C"/>
    <w:rsid w:val="007D1913"/>
    <w:rsid w:val="007D2767"/>
    <w:rsid w:val="007E6C1B"/>
    <w:rsid w:val="007E79D6"/>
    <w:rsid w:val="007F59E0"/>
    <w:rsid w:val="007F767E"/>
    <w:rsid w:val="008044CA"/>
    <w:rsid w:val="0080489A"/>
    <w:rsid w:val="00806CBE"/>
    <w:rsid w:val="00817AEF"/>
    <w:rsid w:val="00820C7C"/>
    <w:rsid w:val="00821B5D"/>
    <w:rsid w:val="008441EF"/>
    <w:rsid w:val="008457D2"/>
    <w:rsid w:val="0085582C"/>
    <w:rsid w:val="00880163"/>
    <w:rsid w:val="008801CB"/>
    <w:rsid w:val="00882E5F"/>
    <w:rsid w:val="0088623F"/>
    <w:rsid w:val="00893F27"/>
    <w:rsid w:val="00897E51"/>
    <w:rsid w:val="008A1D6E"/>
    <w:rsid w:val="008A71CA"/>
    <w:rsid w:val="008B128F"/>
    <w:rsid w:val="008C5772"/>
    <w:rsid w:val="008D1C9B"/>
    <w:rsid w:val="008D3C79"/>
    <w:rsid w:val="008D4D25"/>
    <w:rsid w:val="008E3B8D"/>
    <w:rsid w:val="008E59AE"/>
    <w:rsid w:val="008E6C82"/>
    <w:rsid w:val="008F682E"/>
    <w:rsid w:val="009023BB"/>
    <w:rsid w:val="00904F0A"/>
    <w:rsid w:val="009159D1"/>
    <w:rsid w:val="00916B93"/>
    <w:rsid w:val="00917D3F"/>
    <w:rsid w:val="009218D5"/>
    <w:rsid w:val="00922848"/>
    <w:rsid w:val="00923B9D"/>
    <w:rsid w:val="00926687"/>
    <w:rsid w:val="009328F8"/>
    <w:rsid w:val="00943D37"/>
    <w:rsid w:val="009457A0"/>
    <w:rsid w:val="00964A1B"/>
    <w:rsid w:val="0097617A"/>
    <w:rsid w:val="0098368F"/>
    <w:rsid w:val="00990023"/>
    <w:rsid w:val="00994358"/>
    <w:rsid w:val="009952BF"/>
    <w:rsid w:val="009A12AF"/>
    <w:rsid w:val="009A1690"/>
    <w:rsid w:val="009B02CD"/>
    <w:rsid w:val="009C4C75"/>
    <w:rsid w:val="009C640D"/>
    <w:rsid w:val="009C6732"/>
    <w:rsid w:val="009D1D5E"/>
    <w:rsid w:val="009D6BF5"/>
    <w:rsid w:val="009D768C"/>
    <w:rsid w:val="009E3F78"/>
    <w:rsid w:val="009F290C"/>
    <w:rsid w:val="00A012BF"/>
    <w:rsid w:val="00A0193C"/>
    <w:rsid w:val="00A05E3D"/>
    <w:rsid w:val="00A21139"/>
    <w:rsid w:val="00A27DC8"/>
    <w:rsid w:val="00A3499A"/>
    <w:rsid w:val="00A36E09"/>
    <w:rsid w:val="00A41C46"/>
    <w:rsid w:val="00A45C21"/>
    <w:rsid w:val="00A5372A"/>
    <w:rsid w:val="00A549C3"/>
    <w:rsid w:val="00A55EDC"/>
    <w:rsid w:val="00A56538"/>
    <w:rsid w:val="00A6668B"/>
    <w:rsid w:val="00A67273"/>
    <w:rsid w:val="00A723E2"/>
    <w:rsid w:val="00A75C53"/>
    <w:rsid w:val="00A7616D"/>
    <w:rsid w:val="00A8236C"/>
    <w:rsid w:val="00A826FE"/>
    <w:rsid w:val="00A91E5E"/>
    <w:rsid w:val="00A92A55"/>
    <w:rsid w:val="00A943C6"/>
    <w:rsid w:val="00A95ACE"/>
    <w:rsid w:val="00AA2EB6"/>
    <w:rsid w:val="00AA6C82"/>
    <w:rsid w:val="00AB1939"/>
    <w:rsid w:val="00AB4CB3"/>
    <w:rsid w:val="00AB622A"/>
    <w:rsid w:val="00AC0AC7"/>
    <w:rsid w:val="00AC226B"/>
    <w:rsid w:val="00AD4AF0"/>
    <w:rsid w:val="00AD67DE"/>
    <w:rsid w:val="00AE0CC9"/>
    <w:rsid w:val="00AE58A5"/>
    <w:rsid w:val="00AF381D"/>
    <w:rsid w:val="00AF4042"/>
    <w:rsid w:val="00B07144"/>
    <w:rsid w:val="00B13DBF"/>
    <w:rsid w:val="00B26A90"/>
    <w:rsid w:val="00B315B3"/>
    <w:rsid w:val="00B32715"/>
    <w:rsid w:val="00B32F47"/>
    <w:rsid w:val="00B36C81"/>
    <w:rsid w:val="00B42D9E"/>
    <w:rsid w:val="00B51CDD"/>
    <w:rsid w:val="00B54550"/>
    <w:rsid w:val="00B5553D"/>
    <w:rsid w:val="00B73680"/>
    <w:rsid w:val="00B817F4"/>
    <w:rsid w:val="00B85E63"/>
    <w:rsid w:val="00B8713A"/>
    <w:rsid w:val="00B8757D"/>
    <w:rsid w:val="00B92203"/>
    <w:rsid w:val="00BB0A7C"/>
    <w:rsid w:val="00BB5BD0"/>
    <w:rsid w:val="00BB6ED4"/>
    <w:rsid w:val="00BC322F"/>
    <w:rsid w:val="00BC43CA"/>
    <w:rsid w:val="00BD5CAE"/>
    <w:rsid w:val="00BE1F30"/>
    <w:rsid w:val="00BF773D"/>
    <w:rsid w:val="00C020FC"/>
    <w:rsid w:val="00C03625"/>
    <w:rsid w:val="00C0557B"/>
    <w:rsid w:val="00C0695F"/>
    <w:rsid w:val="00C10D92"/>
    <w:rsid w:val="00C14F72"/>
    <w:rsid w:val="00C16BDA"/>
    <w:rsid w:val="00C33C28"/>
    <w:rsid w:val="00C34161"/>
    <w:rsid w:val="00C35C3E"/>
    <w:rsid w:val="00C4063A"/>
    <w:rsid w:val="00C4374A"/>
    <w:rsid w:val="00C44D93"/>
    <w:rsid w:val="00C66EB6"/>
    <w:rsid w:val="00C70007"/>
    <w:rsid w:val="00C7195A"/>
    <w:rsid w:val="00C7620D"/>
    <w:rsid w:val="00C76F03"/>
    <w:rsid w:val="00C827B6"/>
    <w:rsid w:val="00C85AAB"/>
    <w:rsid w:val="00C87A77"/>
    <w:rsid w:val="00C9144E"/>
    <w:rsid w:val="00C9541B"/>
    <w:rsid w:val="00CA0282"/>
    <w:rsid w:val="00CA104E"/>
    <w:rsid w:val="00CA62B2"/>
    <w:rsid w:val="00CB11B7"/>
    <w:rsid w:val="00CB1ED0"/>
    <w:rsid w:val="00CB74FC"/>
    <w:rsid w:val="00CC51FC"/>
    <w:rsid w:val="00CD556B"/>
    <w:rsid w:val="00CE3476"/>
    <w:rsid w:val="00CE3499"/>
    <w:rsid w:val="00CE3EB6"/>
    <w:rsid w:val="00D0121C"/>
    <w:rsid w:val="00D06B3C"/>
    <w:rsid w:val="00D12ACB"/>
    <w:rsid w:val="00D12BAB"/>
    <w:rsid w:val="00D1730B"/>
    <w:rsid w:val="00D30AE2"/>
    <w:rsid w:val="00D31C19"/>
    <w:rsid w:val="00D4222A"/>
    <w:rsid w:val="00D42780"/>
    <w:rsid w:val="00D43114"/>
    <w:rsid w:val="00D51DCD"/>
    <w:rsid w:val="00D52107"/>
    <w:rsid w:val="00D56E46"/>
    <w:rsid w:val="00D6225B"/>
    <w:rsid w:val="00D77CCA"/>
    <w:rsid w:val="00D860B8"/>
    <w:rsid w:val="00D860EB"/>
    <w:rsid w:val="00D87EEF"/>
    <w:rsid w:val="00D93260"/>
    <w:rsid w:val="00D9560C"/>
    <w:rsid w:val="00D964D4"/>
    <w:rsid w:val="00D96CEC"/>
    <w:rsid w:val="00DA2BA1"/>
    <w:rsid w:val="00DA5FD9"/>
    <w:rsid w:val="00DB1A04"/>
    <w:rsid w:val="00DD316E"/>
    <w:rsid w:val="00DD477A"/>
    <w:rsid w:val="00DE1740"/>
    <w:rsid w:val="00DF4A17"/>
    <w:rsid w:val="00E03FDB"/>
    <w:rsid w:val="00E04E63"/>
    <w:rsid w:val="00E254C3"/>
    <w:rsid w:val="00E261BB"/>
    <w:rsid w:val="00E26925"/>
    <w:rsid w:val="00E37B5E"/>
    <w:rsid w:val="00E55D5C"/>
    <w:rsid w:val="00E562EB"/>
    <w:rsid w:val="00E5703F"/>
    <w:rsid w:val="00E5708F"/>
    <w:rsid w:val="00E62E41"/>
    <w:rsid w:val="00E64FA1"/>
    <w:rsid w:val="00E70F62"/>
    <w:rsid w:val="00E82DE0"/>
    <w:rsid w:val="00E86F0A"/>
    <w:rsid w:val="00E96308"/>
    <w:rsid w:val="00EA29E0"/>
    <w:rsid w:val="00EA2D2D"/>
    <w:rsid w:val="00EA35D1"/>
    <w:rsid w:val="00EA641A"/>
    <w:rsid w:val="00EB3026"/>
    <w:rsid w:val="00EB40B5"/>
    <w:rsid w:val="00EC079A"/>
    <w:rsid w:val="00EC1876"/>
    <w:rsid w:val="00EC393E"/>
    <w:rsid w:val="00ED1C3B"/>
    <w:rsid w:val="00ED3683"/>
    <w:rsid w:val="00ED5E86"/>
    <w:rsid w:val="00ED704F"/>
    <w:rsid w:val="00EF2E6B"/>
    <w:rsid w:val="00EF3679"/>
    <w:rsid w:val="00EF49D3"/>
    <w:rsid w:val="00EF77CA"/>
    <w:rsid w:val="00F0715A"/>
    <w:rsid w:val="00F10910"/>
    <w:rsid w:val="00F124FB"/>
    <w:rsid w:val="00F1397E"/>
    <w:rsid w:val="00F16D52"/>
    <w:rsid w:val="00F27879"/>
    <w:rsid w:val="00F30B71"/>
    <w:rsid w:val="00F31A0D"/>
    <w:rsid w:val="00F34F56"/>
    <w:rsid w:val="00F4094D"/>
    <w:rsid w:val="00F424EC"/>
    <w:rsid w:val="00F42812"/>
    <w:rsid w:val="00F47490"/>
    <w:rsid w:val="00F55167"/>
    <w:rsid w:val="00F70ABC"/>
    <w:rsid w:val="00F70F34"/>
    <w:rsid w:val="00F71204"/>
    <w:rsid w:val="00F715D5"/>
    <w:rsid w:val="00F8325D"/>
    <w:rsid w:val="00F915D7"/>
    <w:rsid w:val="00F92A3B"/>
    <w:rsid w:val="00F933A7"/>
    <w:rsid w:val="00F96B2B"/>
    <w:rsid w:val="00F970FF"/>
    <w:rsid w:val="00FA3DD1"/>
    <w:rsid w:val="00FA4142"/>
    <w:rsid w:val="00FC2AB2"/>
    <w:rsid w:val="00FC2ED7"/>
    <w:rsid w:val="00FD2B98"/>
    <w:rsid w:val="00FD6962"/>
    <w:rsid w:val="00FF0128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A2"/>
  </w:style>
  <w:style w:type="paragraph" w:styleId="2">
    <w:name w:val="heading 2"/>
    <w:basedOn w:val="a"/>
    <w:link w:val="20"/>
    <w:uiPriority w:val="9"/>
    <w:qFormat/>
    <w:rsid w:val="005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D15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D15AB"/>
    <w:rPr>
      <w:b/>
      <w:bCs/>
    </w:rPr>
  </w:style>
  <w:style w:type="character" w:styleId="a6">
    <w:name w:val="Hyperlink"/>
    <w:basedOn w:val="a0"/>
    <w:uiPriority w:val="99"/>
    <w:semiHidden/>
    <w:unhideWhenUsed/>
    <w:rsid w:val="005D15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1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15A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5D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15AB"/>
  </w:style>
  <w:style w:type="paragraph" w:customStyle="1" w:styleId="c3">
    <w:name w:val="c3"/>
    <w:basedOn w:val="a"/>
    <w:rsid w:val="005D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15AB"/>
  </w:style>
  <w:style w:type="character" w:customStyle="1" w:styleId="c1">
    <w:name w:val="c1"/>
    <w:basedOn w:val="a0"/>
    <w:rsid w:val="005D15AB"/>
  </w:style>
  <w:style w:type="paragraph" w:customStyle="1" w:styleId="c9">
    <w:name w:val="c9"/>
    <w:basedOn w:val="a"/>
    <w:rsid w:val="005D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5AB"/>
  </w:style>
  <w:style w:type="character" w:customStyle="1" w:styleId="c12">
    <w:name w:val="c12"/>
    <w:basedOn w:val="a0"/>
    <w:rsid w:val="005D15AB"/>
  </w:style>
  <w:style w:type="character" w:customStyle="1" w:styleId="c7">
    <w:name w:val="c7"/>
    <w:basedOn w:val="a0"/>
    <w:rsid w:val="005D15AB"/>
  </w:style>
  <w:style w:type="character" w:customStyle="1" w:styleId="c15">
    <w:name w:val="c15"/>
    <w:basedOn w:val="a0"/>
    <w:rsid w:val="005D15AB"/>
  </w:style>
  <w:style w:type="character" w:customStyle="1" w:styleId="c14">
    <w:name w:val="c14"/>
    <w:basedOn w:val="a0"/>
    <w:rsid w:val="005D15AB"/>
  </w:style>
  <w:style w:type="paragraph" w:styleId="a7">
    <w:name w:val="Normal (Web)"/>
    <w:basedOn w:val="a"/>
    <w:uiPriority w:val="99"/>
    <w:unhideWhenUsed/>
    <w:rsid w:val="002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882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A233-A4E0-478D-AEE9-C9AE6F50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2022-05-23T16:51:00Z</cp:lastPrinted>
  <dcterms:created xsi:type="dcterms:W3CDTF">2022-05-12T17:51:00Z</dcterms:created>
  <dcterms:modified xsi:type="dcterms:W3CDTF">2025-05-11T06:23:00Z</dcterms:modified>
</cp:coreProperties>
</file>