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FF" w:rsidRDefault="00032CC5" w:rsidP="005750DA">
      <w:pPr>
        <w:spacing w:after="0" w:line="240" w:lineRule="auto"/>
        <w:rPr>
          <w:rFonts w:cs="Times New Roman"/>
          <w:b/>
          <w:sz w:val="28"/>
          <w:szCs w:val="28"/>
        </w:rPr>
      </w:pPr>
      <w:r w:rsidRPr="005750DA">
        <w:rPr>
          <w:rFonts w:cs="Times New Roman"/>
          <w:b/>
          <w:sz w:val="28"/>
          <w:szCs w:val="28"/>
        </w:rPr>
        <w:t xml:space="preserve">                                         </w:t>
      </w:r>
      <w:r w:rsidR="00500F90">
        <w:rPr>
          <w:rFonts w:cs="Times New Roman"/>
          <w:b/>
          <w:sz w:val="28"/>
          <w:szCs w:val="28"/>
        </w:rPr>
        <w:t xml:space="preserve">           </w:t>
      </w:r>
      <w:r w:rsidR="008A740D">
        <w:rPr>
          <w:rFonts w:cs="Times New Roman"/>
          <w:b/>
          <w:sz w:val="28"/>
          <w:szCs w:val="28"/>
        </w:rPr>
        <w:t xml:space="preserve">      </w:t>
      </w:r>
      <w:r w:rsidR="00500F90">
        <w:rPr>
          <w:rFonts w:cs="Times New Roman"/>
          <w:b/>
          <w:sz w:val="28"/>
          <w:szCs w:val="28"/>
        </w:rPr>
        <w:t xml:space="preserve"> </w:t>
      </w:r>
      <w:r w:rsidR="005A1AE9">
        <w:rPr>
          <w:rFonts w:cs="Times New Roman"/>
          <w:b/>
          <w:sz w:val="28"/>
          <w:szCs w:val="28"/>
        </w:rPr>
        <w:t xml:space="preserve">                                     </w:t>
      </w:r>
      <w:r w:rsidR="00770D3E" w:rsidRPr="005750DA">
        <w:rPr>
          <w:rFonts w:cs="Times New Roman"/>
          <w:b/>
          <w:sz w:val="28"/>
          <w:szCs w:val="28"/>
        </w:rPr>
        <w:t>Тема «</w:t>
      </w:r>
      <w:r w:rsidR="00500F90">
        <w:rPr>
          <w:rFonts w:cs="Times New Roman"/>
          <w:b/>
          <w:sz w:val="28"/>
          <w:szCs w:val="28"/>
        </w:rPr>
        <w:t>Игрушки</w:t>
      </w:r>
      <w:r w:rsidR="00770D3E" w:rsidRPr="005750DA">
        <w:rPr>
          <w:rFonts w:cs="Times New Roman"/>
          <w:b/>
          <w:sz w:val="28"/>
          <w:szCs w:val="28"/>
        </w:rPr>
        <w:t>»</w:t>
      </w:r>
    </w:p>
    <w:p w:rsidR="005750DA" w:rsidRPr="005750DA" w:rsidRDefault="005750DA" w:rsidP="005750DA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564214" w:rsidRDefault="008A740D" w:rsidP="005750D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Логоритмика</w:t>
      </w:r>
      <w:r w:rsidR="007A4C27">
        <w:rPr>
          <w:rFonts w:cs="Times New Roman"/>
          <w:b/>
          <w:sz w:val="28"/>
          <w:szCs w:val="28"/>
        </w:rPr>
        <w:t xml:space="preserve"> для подготовительной группы детей с ОВЗ</w:t>
      </w:r>
    </w:p>
    <w:p w:rsidR="005750DA" w:rsidRPr="005750DA" w:rsidRDefault="005750DA" w:rsidP="005750D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21"/>
        <w:gridCol w:w="10497"/>
      </w:tblGrid>
      <w:tr w:rsidR="00093B8F" w:rsidRPr="005750DA" w:rsidTr="008A740D">
        <w:tc>
          <w:tcPr>
            <w:tcW w:w="2376" w:type="dxa"/>
          </w:tcPr>
          <w:p w:rsidR="00093B8F" w:rsidRPr="005750DA" w:rsidRDefault="00093B8F" w:rsidP="005750DA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5750D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Ход круга</w:t>
            </w:r>
          </w:p>
        </w:tc>
        <w:tc>
          <w:tcPr>
            <w:tcW w:w="2821" w:type="dxa"/>
          </w:tcPr>
          <w:p w:rsidR="00093B8F" w:rsidRPr="005750DA" w:rsidRDefault="00093B8F" w:rsidP="005750DA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5750D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Игры</w:t>
            </w:r>
          </w:p>
        </w:tc>
        <w:tc>
          <w:tcPr>
            <w:tcW w:w="10497" w:type="dxa"/>
          </w:tcPr>
          <w:p w:rsidR="00093B8F" w:rsidRPr="005750DA" w:rsidRDefault="00093B8F" w:rsidP="005750DA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5750D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Описание</w:t>
            </w:r>
          </w:p>
        </w:tc>
      </w:tr>
      <w:tr w:rsidR="00093B8F" w:rsidRPr="005750DA" w:rsidTr="00AF175C">
        <w:trPr>
          <w:trHeight w:val="5590"/>
        </w:trPr>
        <w:tc>
          <w:tcPr>
            <w:tcW w:w="2376" w:type="dxa"/>
          </w:tcPr>
          <w:p w:rsidR="00093B8F" w:rsidRDefault="008A740D" w:rsidP="005750D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Вводная часть</w:t>
            </w:r>
          </w:p>
          <w:p w:rsidR="008A740D" w:rsidRPr="008A740D" w:rsidRDefault="008A740D" w:rsidP="005750D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580CC6" w:rsidRDefault="008A740D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740D">
              <w:rPr>
                <w:rFonts w:cs="Times New Roman"/>
                <w:sz w:val="28"/>
                <w:szCs w:val="28"/>
              </w:rPr>
              <w:t>Приветствие:</w:t>
            </w:r>
          </w:p>
          <w:p w:rsidR="008A740D" w:rsidRPr="005750DA" w:rsidRDefault="008A740D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Речь с движением по</w:t>
            </w:r>
            <w:r w:rsidR="00AF175C">
              <w:rPr>
                <w:rFonts w:cs="Times New Roman"/>
                <w:sz w:val="28"/>
                <w:szCs w:val="28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 музыку и без</w:t>
            </w:r>
          </w:p>
        </w:tc>
        <w:tc>
          <w:tcPr>
            <w:tcW w:w="10497" w:type="dxa"/>
          </w:tcPr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Здравствуй, дружочек! Здравствуй дружок!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(дети машут руками по очереди)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Встанем с тобою мы вместе в кружок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 (берутся за руки в кругу)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Дружно по кругу с тобою пойдем, здороваться вместе начнем!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(хотьба по кругу)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Здравствуйте, здравствуйте, ручки! Хлоп! Хлоп!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(Вытягивают руки вперед и хлопают)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Здравствуйте, здравствуйте, ножки! Топ-топ!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(Вытягивают ноги и топают)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Здравствуйте, наши ладошки! Хлоп-хлоп!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(Поворачивают ладошки и хдопают снизу и сверху)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Здравствуйте, наши коленки! Шлеп-шлеп!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(Шлепают ладонями коленки)</w:t>
            </w:r>
          </w:p>
          <w:p w:rsidR="005A1AE9" w:rsidRDefault="005A1AE9" w:rsidP="005A1AE9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Здравствуй, дружочек! Здравствуй дружок!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(дети машут руками по очереди)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Быстро закружится ровный кружок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(Быстро бегут под музыку)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Резвые ножки по кругу бегут и остановятся тут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(останавливаются)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 улыбнемся друг другу с тобой, солнцу привет, небу привет!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(поднимают руки к верху, улыбаются)</w:t>
            </w:r>
          </w:p>
          <w:p w:rsidR="005A1AE9" w:rsidRDefault="005A1AE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Проигрывает музыка (слушают)</w:t>
            </w:r>
          </w:p>
          <w:p w:rsidR="005A1AE9" w:rsidRDefault="00AF175C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Здравствуйте, слышим в ответ! </w:t>
            </w: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(рисуют круг руками в воздухе)</w:t>
            </w:r>
          </w:p>
          <w:p w:rsidR="00AF175C" w:rsidRDefault="00AF175C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175C" w:rsidRDefault="00AF175C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произносят девиз:</w:t>
            </w:r>
          </w:p>
          <w:p w:rsidR="00AF175C" w:rsidRPr="00AF175C" w:rsidRDefault="00AF175C" w:rsidP="008A740D">
            <w:pPr>
              <w:shd w:val="clear" w:color="auto" w:fill="FFFFFF"/>
              <w:rPr>
                <w:rFonts w:eastAsia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Говорим всегда красиво, смело и неторопливо,</w:t>
            </w:r>
          </w:p>
          <w:p w:rsidR="00AF175C" w:rsidRPr="00AF175C" w:rsidRDefault="00AF175C" w:rsidP="008A740D">
            <w:pPr>
              <w:shd w:val="clear" w:color="auto" w:fill="FFFFFF"/>
              <w:rPr>
                <w:rFonts w:eastAsia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175C">
              <w:rPr>
                <w:rFonts w:eastAsia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Ясно, четко говорим, потому что не спешим!</w:t>
            </w:r>
          </w:p>
          <w:p w:rsidR="00AF175C" w:rsidRPr="00AF175C" w:rsidRDefault="00AF175C" w:rsidP="008A740D">
            <w:pPr>
              <w:shd w:val="clear" w:color="auto" w:fill="FFFFFF"/>
              <w:rPr>
                <w:rFonts w:eastAsia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1AE9" w:rsidRPr="00500F90" w:rsidRDefault="00227949" w:rsidP="008A740D">
            <w:pPr>
              <w:shd w:val="clear" w:color="auto" w:fill="FFFFFF"/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(слайд 1,2,3)</w:t>
            </w:r>
          </w:p>
        </w:tc>
      </w:tr>
      <w:tr w:rsidR="005A1AE9" w:rsidRPr="005750DA" w:rsidTr="008A740D">
        <w:trPr>
          <w:trHeight w:val="2287"/>
        </w:trPr>
        <w:tc>
          <w:tcPr>
            <w:tcW w:w="2376" w:type="dxa"/>
            <w:vMerge w:val="restart"/>
          </w:tcPr>
          <w:p w:rsidR="005A1AE9" w:rsidRPr="005750DA" w:rsidRDefault="005A1AE9" w:rsidP="008A740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2821" w:type="dxa"/>
          </w:tcPr>
          <w:p w:rsidR="00AF175C" w:rsidRDefault="00AF175C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-введение в тему</w:t>
            </w:r>
          </w:p>
          <w:p w:rsidR="005A1AE9" w:rsidRDefault="005A1AE9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-дыхательная</w:t>
            </w:r>
          </w:p>
          <w:p w:rsidR="005A1AE9" w:rsidRDefault="005A1AE9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-мимическая</w:t>
            </w:r>
          </w:p>
          <w:p w:rsidR="005A1AE9" w:rsidRDefault="005A1AE9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-артикуляционная</w:t>
            </w:r>
          </w:p>
          <w:p w:rsidR="005A1AE9" w:rsidRDefault="005A1AE9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-пальчиковая гимнастика</w:t>
            </w:r>
          </w:p>
          <w:p w:rsidR="005A1AE9" w:rsidRPr="005750DA" w:rsidRDefault="005A1AE9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-самомассаж</w:t>
            </w:r>
          </w:p>
        </w:tc>
        <w:tc>
          <w:tcPr>
            <w:tcW w:w="10497" w:type="dxa"/>
          </w:tcPr>
          <w:p w:rsidR="00AF175C" w:rsidRDefault="00227949" w:rsidP="002E23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Отгадайте</w:t>
            </w:r>
            <w:r w:rsidR="00AF175C">
              <w:rPr>
                <w:color w:val="000000"/>
                <w:sz w:val="28"/>
                <w:szCs w:val="28"/>
              </w:rPr>
              <w:t xml:space="preserve"> загадку: </w:t>
            </w:r>
          </w:p>
          <w:p w:rsidR="005A1AE9" w:rsidRDefault="00AF175C" w:rsidP="002E23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Кукла, мячик и скакалка, самолетик, обезьянка, и машины и зверюшки называются…</w:t>
            </w:r>
            <w:r w:rsidR="00227949">
              <w:rPr>
                <w:color w:val="000000"/>
                <w:sz w:val="28"/>
                <w:szCs w:val="28"/>
              </w:rPr>
              <w:t xml:space="preserve"> </w:t>
            </w:r>
            <w:r w:rsidR="00227949" w:rsidRPr="00766233">
              <w:rPr>
                <w:i/>
                <w:color w:val="000000"/>
                <w:sz w:val="28"/>
                <w:szCs w:val="28"/>
              </w:rPr>
              <w:t>(слайд 4)</w:t>
            </w:r>
          </w:p>
          <w:p w:rsidR="00227949" w:rsidRDefault="00227949" w:rsidP="00227949">
            <w:pPr>
              <w:pStyle w:val="c2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Проблемная ситуация:</w:t>
            </w:r>
            <w:r w:rsidRPr="00227949">
              <w:rPr>
                <w:rFonts w:asciiTheme="minorHAnsi" w:eastAsiaTheme="minorEastAsia" w:hAnsi="Calibr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227949">
              <w:rPr>
                <w:color w:val="000000"/>
                <w:sz w:val="28"/>
                <w:szCs w:val="28"/>
              </w:rPr>
              <w:t>Маша хочет найти все свои игрушки и принести их в детский сад,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7949">
              <w:rPr>
                <w:color w:val="000000"/>
                <w:sz w:val="28"/>
                <w:szCs w:val="28"/>
              </w:rPr>
              <w:t xml:space="preserve">поможем ей, ребята? </w:t>
            </w:r>
            <w:r w:rsidRPr="00766233">
              <w:rPr>
                <w:i/>
                <w:color w:val="000000"/>
                <w:sz w:val="28"/>
                <w:szCs w:val="28"/>
              </w:rPr>
              <w:t>(слайд 5)</w:t>
            </w:r>
            <w:r w:rsidRPr="00227949">
              <w:rPr>
                <w:color w:val="000000"/>
                <w:sz w:val="28"/>
                <w:szCs w:val="28"/>
              </w:rPr>
              <w:t xml:space="preserve"> </w:t>
            </w:r>
          </w:p>
          <w:p w:rsidR="00227949" w:rsidRDefault="00227949" w:rsidP="00766233">
            <w:pPr>
              <w:pStyle w:val="c2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Комплекс артикуляционной гимнастики </w:t>
            </w:r>
            <w:r w:rsidRPr="00766233">
              <w:rPr>
                <w:i/>
                <w:color w:val="000000"/>
                <w:sz w:val="28"/>
                <w:szCs w:val="28"/>
              </w:rPr>
              <w:t>(слайд 6-7-8)</w:t>
            </w:r>
          </w:p>
          <w:p w:rsidR="00766233" w:rsidRPr="00766233" w:rsidRDefault="00766233" w:rsidP="00766233">
            <w:pPr>
              <w:pStyle w:val="c2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</w:tc>
      </w:tr>
      <w:tr w:rsidR="005A1AE9" w:rsidRPr="005750DA" w:rsidTr="008A740D">
        <w:tc>
          <w:tcPr>
            <w:tcW w:w="2376" w:type="dxa"/>
            <w:vMerge/>
          </w:tcPr>
          <w:p w:rsidR="005A1AE9" w:rsidRPr="005750DA" w:rsidRDefault="005A1AE9" w:rsidP="005750D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5A1AE9" w:rsidRPr="005750DA" w:rsidRDefault="005A1AE9" w:rsidP="006629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10497" w:type="dxa"/>
          </w:tcPr>
          <w:p w:rsidR="005A1AE9" w:rsidRPr="005750DA" w:rsidRDefault="00766233" w:rsidP="005750DA">
            <w:pPr>
              <w:shd w:val="clear" w:color="auto" w:fill="FFFFFF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6623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Ритмическое упражнение «Давай поищем игрушки» </w:t>
            </w:r>
            <w:r w:rsidRPr="00766233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(слайд 9</w:t>
            </w:r>
            <w:r w:rsidR="007A4C2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,10,11,12</w:t>
            </w:r>
            <w:r w:rsidRPr="00766233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5A1AE9" w:rsidRPr="005750DA" w:rsidTr="008A740D">
        <w:tc>
          <w:tcPr>
            <w:tcW w:w="2376" w:type="dxa"/>
            <w:vMerge/>
          </w:tcPr>
          <w:p w:rsidR="005A1AE9" w:rsidRPr="005750DA" w:rsidRDefault="005A1AE9" w:rsidP="005750D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5A1AE9" w:rsidRPr="005750DA" w:rsidRDefault="005A1AE9" w:rsidP="00114A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Чистоговорки</w:t>
            </w:r>
          </w:p>
        </w:tc>
        <w:tc>
          <w:tcPr>
            <w:tcW w:w="10497" w:type="dxa"/>
          </w:tcPr>
          <w:p w:rsidR="005A1AE9" w:rsidRDefault="00766233" w:rsidP="005750DA">
            <w:pPr>
              <w:shd w:val="clear" w:color="auto" w:fill="FFFFFF"/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Проговаривание чистоговорок</w:t>
            </w:r>
            <w:r w:rsidR="00FE4C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 лексической теме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под музыкальное сопровождение </w:t>
            </w:r>
            <w:r w:rsidR="007A4C27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13</w:t>
            </w:r>
            <w:r w:rsidRPr="00766233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7A4C27" w:rsidRPr="00114AF0" w:rsidRDefault="007A4C27" w:rsidP="005750DA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1AE9" w:rsidRPr="005750DA" w:rsidTr="00D47667">
        <w:tc>
          <w:tcPr>
            <w:tcW w:w="2376" w:type="dxa"/>
            <w:vMerge/>
          </w:tcPr>
          <w:p w:rsidR="005A1AE9" w:rsidRPr="005750DA" w:rsidRDefault="005A1AE9" w:rsidP="005750D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5A1AE9" w:rsidRPr="005750DA" w:rsidRDefault="005A1AE9" w:rsidP="00114A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740D">
              <w:rPr>
                <w:rFonts w:cs="Times New Roman"/>
                <w:sz w:val="28"/>
                <w:szCs w:val="28"/>
              </w:rPr>
              <w:t>Упражнения на развития голоса</w:t>
            </w:r>
          </w:p>
        </w:tc>
        <w:tc>
          <w:tcPr>
            <w:tcW w:w="10497" w:type="dxa"/>
          </w:tcPr>
          <w:p w:rsidR="005A1AE9" w:rsidRPr="005750DA" w:rsidRDefault="007A4C27" w:rsidP="005750DA">
            <w:pPr>
              <w:shd w:val="clear" w:color="auto" w:fill="FFFFFF"/>
              <w:ind w:right="-284"/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  <w:t xml:space="preserve">Пропевание гласных звуков </w:t>
            </w:r>
            <w:r w:rsidRPr="007A4C27">
              <w:rPr>
                <w:rFonts w:eastAsia="Times New Roman" w:cs="Times New Roman"/>
                <w:i/>
                <w:color w:val="181818"/>
                <w:sz w:val="28"/>
                <w:szCs w:val="28"/>
                <w:lang w:eastAsia="ru-RU"/>
              </w:rPr>
              <w:t>(слайд 14)</w:t>
            </w:r>
          </w:p>
        </w:tc>
      </w:tr>
      <w:tr w:rsidR="005A1AE9" w:rsidRPr="005750DA" w:rsidTr="00D47667">
        <w:tc>
          <w:tcPr>
            <w:tcW w:w="2376" w:type="dxa"/>
            <w:vMerge/>
          </w:tcPr>
          <w:p w:rsidR="005A1AE9" w:rsidRPr="005750DA" w:rsidRDefault="005A1AE9" w:rsidP="005750D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5A1AE9" w:rsidRPr="005750DA" w:rsidRDefault="005A1AE9" w:rsidP="00114A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 разной подвижности</w:t>
            </w:r>
          </w:p>
        </w:tc>
        <w:tc>
          <w:tcPr>
            <w:tcW w:w="10497" w:type="dxa"/>
          </w:tcPr>
          <w:p w:rsidR="005A1AE9" w:rsidRPr="007A4C27" w:rsidRDefault="007A4C27" w:rsidP="00114AF0">
            <w:pPr>
              <w:shd w:val="clear" w:color="auto" w:fill="FFFFFF"/>
              <w:ind w:right="140"/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Музыкальная игра «Мы по комнате идем» (</w:t>
            </w:r>
            <w:r w:rsidRPr="007A4C27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дети распределяют роли, кто кем будет: кукла, киска, мишка, книжка, мяч, актеры прячутся в зале, а остальные их ищут и поют, слайд 15)</w:t>
            </w:r>
          </w:p>
          <w:p w:rsidR="007A4C27" w:rsidRDefault="007A4C27" w:rsidP="00114AF0">
            <w:pPr>
              <w:shd w:val="clear" w:color="auto" w:fill="FFFFFF"/>
              <w:ind w:right="14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3B8F" w:rsidRPr="005750DA" w:rsidTr="008A740D">
        <w:trPr>
          <w:trHeight w:val="63"/>
        </w:trPr>
        <w:tc>
          <w:tcPr>
            <w:tcW w:w="2376" w:type="dxa"/>
          </w:tcPr>
          <w:p w:rsidR="00770D3E" w:rsidRPr="005750DA" w:rsidRDefault="008A740D" w:rsidP="005750D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821" w:type="dxa"/>
          </w:tcPr>
          <w:p w:rsidR="00093B8F" w:rsidRDefault="008A740D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итогов</w:t>
            </w:r>
          </w:p>
          <w:p w:rsidR="008A740D" w:rsidRPr="005750DA" w:rsidRDefault="007A4C27" w:rsidP="005750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8A740D">
              <w:rPr>
                <w:rFonts w:cs="Times New Roman"/>
                <w:sz w:val="28"/>
                <w:szCs w:val="28"/>
              </w:rPr>
              <w:t>елаксация</w:t>
            </w:r>
          </w:p>
        </w:tc>
        <w:tc>
          <w:tcPr>
            <w:tcW w:w="10497" w:type="dxa"/>
          </w:tcPr>
          <w:p w:rsidR="007A4C27" w:rsidRDefault="007A4C27" w:rsidP="00114A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Ребята, удалось ли нам помочь Маше? Что мы делали? Какие задания выполняли? Что вам показалось самым сложным? Самым интересным? Почему?</w:t>
            </w:r>
          </w:p>
          <w:p w:rsidR="007A4C27" w:rsidRDefault="007A4C27" w:rsidP="00114AF0">
            <w:pPr>
              <w:rPr>
                <w:rFonts w:cs="Times New Roman"/>
                <w:sz w:val="28"/>
                <w:szCs w:val="28"/>
              </w:rPr>
            </w:pPr>
          </w:p>
          <w:p w:rsidR="00501382" w:rsidRDefault="007A4C27" w:rsidP="00114A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Релаксация под музыку на ковре музыкального зала </w:t>
            </w:r>
            <w:r w:rsidR="00FE4C65">
              <w:rPr>
                <w:rFonts w:cs="Times New Roman"/>
                <w:i/>
                <w:sz w:val="28"/>
                <w:szCs w:val="28"/>
              </w:rPr>
              <w:t>(слайд 16</w:t>
            </w:r>
            <w:r w:rsidRPr="007A4C27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7A4C27" w:rsidRPr="005750DA" w:rsidRDefault="007A4C27" w:rsidP="00114AF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93B8F" w:rsidRPr="001E4FBF" w:rsidRDefault="00093B8F" w:rsidP="005C4FFA">
      <w:pPr>
        <w:rPr>
          <w:sz w:val="22"/>
          <w:szCs w:val="20"/>
        </w:rPr>
      </w:pPr>
    </w:p>
    <w:sectPr w:rsidR="00093B8F" w:rsidRPr="001E4FBF" w:rsidSect="00093B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52A77"/>
    <w:multiLevelType w:val="hybridMultilevel"/>
    <w:tmpl w:val="00A6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65AD"/>
    <w:multiLevelType w:val="hybridMultilevel"/>
    <w:tmpl w:val="811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185"/>
    <w:multiLevelType w:val="hybridMultilevel"/>
    <w:tmpl w:val="45DC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D"/>
    <w:rsid w:val="00032CC5"/>
    <w:rsid w:val="00093B8F"/>
    <w:rsid w:val="000B674C"/>
    <w:rsid w:val="000C46CB"/>
    <w:rsid w:val="000C51B2"/>
    <w:rsid w:val="000F34CF"/>
    <w:rsid w:val="001073E1"/>
    <w:rsid w:val="00114AF0"/>
    <w:rsid w:val="001226C6"/>
    <w:rsid w:val="001E395D"/>
    <w:rsid w:val="001E4FBF"/>
    <w:rsid w:val="00210E90"/>
    <w:rsid w:val="00227949"/>
    <w:rsid w:val="00265828"/>
    <w:rsid w:val="00283D36"/>
    <w:rsid w:val="002A64CC"/>
    <w:rsid w:val="002B14D0"/>
    <w:rsid w:val="002B44C4"/>
    <w:rsid w:val="002B4B65"/>
    <w:rsid w:val="002E1F1F"/>
    <w:rsid w:val="002E2360"/>
    <w:rsid w:val="002F4DA3"/>
    <w:rsid w:val="00346CF2"/>
    <w:rsid w:val="003A404D"/>
    <w:rsid w:val="00440B38"/>
    <w:rsid w:val="004A0A49"/>
    <w:rsid w:val="004A2387"/>
    <w:rsid w:val="004A4B33"/>
    <w:rsid w:val="004B72A4"/>
    <w:rsid w:val="004C0504"/>
    <w:rsid w:val="004F06FF"/>
    <w:rsid w:val="004F7D06"/>
    <w:rsid w:val="00500F90"/>
    <w:rsid w:val="00501382"/>
    <w:rsid w:val="00563BF7"/>
    <w:rsid w:val="00564214"/>
    <w:rsid w:val="005750DA"/>
    <w:rsid w:val="00580CC6"/>
    <w:rsid w:val="005A0724"/>
    <w:rsid w:val="005A1AE9"/>
    <w:rsid w:val="005B6C1D"/>
    <w:rsid w:val="005C4FFA"/>
    <w:rsid w:val="005F58FF"/>
    <w:rsid w:val="006036D7"/>
    <w:rsid w:val="0066294D"/>
    <w:rsid w:val="006F3236"/>
    <w:rsid w:val="00766233"/>
    <w:rsid w:val="00770D3E"/>
    <w:rsid w:val="007A4C27"/>
    <w:rsid w:val="007F78DE"/>
    <w:rsid w:val="00876E6C"/>
    <w:rsid w:val="008A740D"/>
    <w:rsid w:val="008D6CEB"/>
    <w:rsid w:val="009203F0"/>
    <w:rsid w:val="009428EC"/>
    <w:rsid w:val="00960980"/>
    <w:rsid w:val="009A4A02"/>
    <w:rsid w:val="00A01B12"/>
    <w:rsid w:val="00A10EAC"/>
    <w:rsid w:val="00A76A77"/>
    <w:rsid w:val="00AD505C"/>
    <w:rsid w:val="00AF175C"/>
    <w:rsid w:val="00B0370D"/>
    <w:rsid w:val="00B82FD3"/>
    <w:rsid w:val="00B96CAA"/>
    <w:rsid w:val="00BF21E7"/>
    <w:rsid w:val="00C16AE1"/>
    <w:rsid w:val="00C20895"/>
    <w:rsid w:val="00C95BD5"/>
    <w:rsid w:val="00CA3615"/>
    <w:rsid w:val="00CF50EA"/>
    <w:rsid w:val="00CF5BDF"/>
    <w:rsid w:val="00DC0912"/>
    <w:rsid w:val="00DC4A40"/>
    <w:rsid w:val="00DC5512"/>
    <w:rsid w:val="00DD4315"/>
    <w:rsid w:val="00E61CD9"/>
    <w:rsid w:val="00E76CA3"/>
    <w:rsid w:val="00EE1548"/>
    <w:rsid w:val="00F366B2"/>
    <w:rsid w:val="00F5507D"/>
    <w:rsid w:val="00F90FA8"/>
    <w:rsid w:val="00FA767B"/>
    <w:rsid w:val="00FB3AC3"/>
    <w:rsid w:val="00FE4C65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B190F-9345-4B61-BF82-9B0E730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E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6B2"/>
    <w:rPr>
      <w:rFonts w:cs="Times New Roman"/>
      <w:szCs w:val="24"/>
    </w:rPr>
  </w:style>
  <w:style w:type="character" w:styleId="a6">
    <w:name w:val="Emphasis"/>
    <w:basedOn w:val="a0"/>
    <w:uiPriority w:val="20"/>
    <w:qFormat/>
    <w:rsid w:val="00F366B2"/>
    <w:rPr>
      <w:i/>
      <w:iCs/>
    </w:rPr>
  </w:style>
  <w:style w:type="paragraph" w:customStyle="1" w:styleId="c1">
    <w:name w:val="c1"/>
    <w:basedOn w:val="a"/>
    <w:rsid w:val="00DC4A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DC4A40"/>
  </w:style>
  <w:style w:type="character" w:customStyle="1" w:styleId="c0">
    <w:name w:val="c0"/>
    <w:basedOn w:val="a0"/>
    <w:rsid w:val="00DC4A40"/>
  </w:style>
  <w:style w:type="paragraph" w:customStyle="1" w:styleId="c2">
    <w:name w:val="c2"/>
    <w:basedOn w:val="a"/>
    <w:rsid w:val="00DC4A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DC4A40"/>
  </w:style>
  <w:style w:type="character" w:customStyle="1" w:styleId="c9">
    <w:name w:val="c9"/>
    <w:basedOn w:val="a0"/>
    <w:rsid w:val="00DC4A40"/>
  </w:style>
  <w:style w:type="paragraph" w:customStyle="1" w:styleId="c7">
    <w:name w:val="c7"/>
    <w:basedOn w:val="a"/>
    <w:rsid w:val="00E76C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E7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Остревная</dc:creator>
  <cp:keywords/>
  <dc:description/>
  <cp:lastModifiedBy>БуроваНЮ</cp:lastModifiedBy>
  <cp:revision>10</cp:revision>
  <dcterms:created xsi:type="dcterms:W3CDTF">2022-09-13T15:50:00Z</dcterms:created>
  <dcterms:modified xsi:type="dcterms:W3CDTF">2023-09-12T09:12:00Z</dcterms:modified>
</cp:coreProperties>
</file>