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44FF" w14:textId="11CB2E79" w:rsidR="003C4222" w:rsidRPr="00EA35B8" w:rsidRDefault="00C663AB" w:rsidP="00EA35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ADA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дистанционных районных соревнований по плаванию в Пушкинском районе Санкт-Петербурга.</w:t>
      </w:r>
    </w:p>
    <w:p w14:paraId="432FF355" w14:textId="4AB798EA" w:rsidR="007144A9" w:rsidRPr="00CC0ADA" w:rsidRDefault="007144A9">
      <w:pPr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</w:pP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Меня з</w:t>
      </w:r>
      <w:r w:rsidR="009220E9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о</w:t>
      </w:r>
      <w:r w:rsidR="003C4222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вут</w:t>
      </w: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, Светлана Петровна Ежкова – </w:t>
      </w:r>
      <w:r w:rsidR="00C500AB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я </w:t>
      </w: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спортивный судья </w:t>
      </w:r>
      <w:r w:rsidR="0035420A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«</w:t>
      </w: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Всероссийской категории </w:t>
      </w:r>
      <w:r w:rsidR="002A158D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России</w:t>
      </w:r>
      <w:r w:rsidR="0035420A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»</w:t>
      </w:r>
      <w:r w:rsidR="002A158D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</w:t>
      </w: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по плаванию. Опыт работы в судействе 4</w:t>
      </w:r>
      <w:r w:rsidR="00EA0B8A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5</w:t>
      </w: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</w:t>
      </w:r>
      <w:r w:rsidR="00EA0B8A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лет</w:t>
      </w: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. Судила </w:t>
      </w:r>
      <w:r w:rsidR="00EA0B8A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соревнования разных рангов,</w:t>
      </w:r>
      <w:r w:rsidR="005617CB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</w:t>
      </w:r>
      <w:r w:rsidR="00EA0B8A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включая Олимпийские игры.</w:t>
      </w:r>
    </w:p>
    <w:p w14:paraId="0AE197A1" w14:textId="1D16FFB1" w:rsidR="001C3E52" w:rsidRPr="00CC0ADA" w:rsidRDefault="001C3E52" w:rsidP="001C3E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напомнить,</w:t>
      </w:r>
      <w:r w:rsidR="006B0DF9" w:rsidRPr="00CC0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0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CC0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проводить</w:t>
      </w:r>
      <w:r w:rsidRPr="00CC0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00AB" w:rsidRPr="00CC0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любые </w:t>
      </w:r>
      <w:r w:rsidRPr="00CC0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соревнования, должен судья квалифицированный, име</w:t>
      </w:r>
      <w:r w:rsidR="00C500AB" w:rsidRPr="00CC0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ющий</w:t>
      </w:r>
      <w:r w:rsidRPr="00CC0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соответствующую категорию.</w:t>
      </w:r>
    </w:p>
    <w:p w14:paraId="1AFC7EAF" w14:textId="012187BF" w:rsidR="00C500AB" w:rsidRPr="00CC0ADA" w:rsidRDefault="00C500AB" w:rsidP="001C3E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пандемии продиктовал особые, дистанционные формы обучения, которые применимы ко многим видам занятий. И такой опыт уже существовал: дистанционный урок, дистанционный мастер-класс. </w:t>
      </w:r>
      <w:r w:rsidR="00E46B8D" w:rsidRPr="00CC0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 чате или на образовательной платформе не устроишь заплыв. </w:t>
      </w:r>
    </w:p>
    <w:p w14:paraId="40A7631C" w14:textId="358CD279" w:rsidR="002A158D" w:rsidRPr="00CC0ADA" w:rsidRDefault="00E46B8D" w:rsidP="002A158D">
      <w:pPr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</w:pP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Сегодня я </w:t>
      </w:r>
      <w:r w:rsidR="002A158D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хочу поделиться своим опытом проведения </w:t>
      </w: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дистанционных </w:t>
      </w:r>
      <w:r w:rsidR="002A158D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соревнований по плаванию</w:t>
      </w:r>
      <w:r w:rsidR="003608D6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.</w:t>
      </w:r>
      <w:r w:rsidR="002A158D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</w:t>
      </w: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Я</w:t>
      </w:r>
      <w:r w:rsidR="003608D6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,</w:t>
      </w: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работаю </w:t>
      </w:r>
      <w:r w:rsidR="003608D6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учителем физической культуры</w:t>
      </w: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в </w:t>
      </w:r>
      <w:r w:rsidR="003608D6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ГБОУ </w:t>
      </w: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школ</w:t>
      </w:r>
      <w:r w:rsidR="003608D6"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а</w:t>
      </w: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№ 460 Пушкинского р-на СПб. В нашей школе замечательный бассейн. Бассейнами оснащены ещё </w:t>
      </w:r>
      <w:r w:rsidR="00C16881" w:rsidRPr="00CC0ADA">
        <w:rPr>
          <w:rFonts w:ascii="Times New Roman" w:hAnsi="Times New Roman" w:cs="Times New Roman"/>
          <w:color w:val="151515"/>
          <w:sz w:val="28"/>
          <w:szCs w:val="28"/>
          <w:shd w:val="clear" w:color="auto" w:fill="F3F3F2"/>
        </w:rPr>
        <w:t>девять</w:t>
      </w:r>
      <w:r w:rsidRPr="00CC0ADA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школ Пушкинского района. Поэтому, чтобы не потерялся у юных пловцов спортивный азарт, я решила попробовать провести районные соревнования.</w:t>
      </w:r>
    </w:p>
    <w:p w14:paraId="27A97519" w14:textId="2AA9FE8F" w:rsidR="00990E5B" w:rsidRPr="00CC0ADA" w:rsidRDefault="00990E5B" w:rsidP="00990E5B">
      <w:pPr>
        <w:shd w:val="clear" w:color="auto" w:fill="FFFFFF"/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  <w:r w:rsidRPr="00CC0AD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t>Как провести спортивное мероприятие с применением дистанционных технологий?</w:t>
      </w:r>
    </w:p>
    <w:p w14:paraId="5C89B1FF" w14:textId="4C5601B5" w:rsidR="006D5426" w:rsidRPr="00CC0ADA" w:rsidRDefault="002F1195" w:rsidP="002A158D">
      <w:pP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CC0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</w:t>
      </w:r>
      <w:r w:rsidR="00AF1B92" w:rsidRPr="00CC0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</w:t>
      </w:r>
      <w:r w:rsidRPr="00CC0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при проведении дистанционных физкультурных и спортивных мероприятий </w:t>
      </w:r>
      <w:r w:rsidRPr="00CC0ADA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местом их проведения является место нахождения</w:t>
      </w:r>
      <w:r w:rsidR="00754CD2" w:rsidRPr="00CC0ADA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школы-участника</w:t>
      </w:r>
      <w:r w:rsidR="00850AC4" w:rsidRPr="00CC0ADA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.</w:t>
      </w:r>
    </w:p>
    <w:p w14:paraId="33BA2F3F" w14:textId="77777777" w:rsidR="004C2B07" w:rsidRPr="00CC0ADA" w:rsidRDefault="004C2B07" w:rsidP="002A15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ADA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61CF54E2" w14:textId="77777777" w:rsidR="004C2B07" w:rsidRPr="00CC0ADA" w:rsidRDefault="004C2B07" w:rsidP="002A158D">
      <w:pPr>
        <w:rPr>
          <w:rFonts w:ascii="Times New Roman" w:hAnsi="Times New Roman" w:cs="Times New Roman"/>
          <w:sz w:val="28"/>
          <w:szCs w:val="28"/>
        </w:rPr>
      </w:pPr>
      <w:r w:rsidRPr="00CC0ADA">
        <w:rPr>
          <w:rFonts w:ascii="Times New Roman" w:hAnsi="Times New Roman" w:cs="Times New Roman"/>
          <w:sz w:val="28"/>
          <w:szCs w:val="28"/>
        </w:rPr>
        <w:t xml:space="preserve"> - поддержка здоровья, физического тонуса, спортивного духа, участников в условиях самоизоляции; </w:t>
      </w:r>
    </w:p>
    <w:p w14:paraId="61CA1588" w14:textId="77777777" w:rsidR="0008715E" w:rsidRPr="00CC0ADA" w:rsidRDefault="004C2B07" w:rsidP="002A158D">
      <w:pPr>
        <w:rPr>
          <w:rFonts w:ascii="Times New Roman" w:hAnsi="Times New Roman" w:cs="Times New Roman"/>
          <w:sz w:val="28"/>
          <w:szCs w:val="28"/>
        </w:rPr>
      </w:pPr>
      <w:r w:rsidRPr="00CC0ADA">
        <w:rPr>
          <w:rFonts w:ascii="Times New Roman" w:hAnsi="Times New Roman" w:cs="Times New Roman"/>
          <w:sz w:val="28"/>
          <w:szCs w:val="28"/>
        </w:rPr>
        <w:t>- популяризация здорового образа жизни среди детей и подростков;</w:t>
      </w:r>
    </w:p>
    <w:p w14:paraId="0D69E82E" w14:textId="73F38F37" w:rsidR="004C2B07" w:rsidRPr="00CC0ADA" w:rsidRDefault="004C2B07" w:rsidP="002A158D">
      <w:pPr>
        <w:rPr>
          <w:rFonts w:ascii="Times New Roman" w:hAnsi="Times New Roman" w:cs="Times New Roman"/>
          <w:sz w:val="28"/>
          <w:szCs w:val="28"/>
        </w:rPr>
      </w:pPr>
      <w:r w:rsidRPr="00CC0ADA">
        <w:rPr>
          <w:rFonts w:ascii="Times New Roman" w:hAnsi="Times New Roman" w:cs="Times New Roman"/>
          <w:sz w:val="28"/>
          <w:szCs w:val="28"/>
        </w:rPr>
        <w:t xml:space="preserve"> - массовое вовлечение молодежи в регулярные занятия физической культурой и спортом</w:t>
      </w:r>
      <w:r w:rsidR="00A31A61" w:rsidRPr="00CC0ADA">
        <w:rPr>
          <w:rFonts w:ascii="Times New Roman" w:hAnsi="Times New Roman" w:cs="Times New Roman"/>
          <w:sz w:val="28"/>
          <w:szCs w:val="28"/>
        </w:rPr>
        <w:t>;</w:t>
      </w:r>
    </w:p>
    <w:p w14:paraId="2CF82531" w14:textId="106CB8C2" w:rsidR="00A31A61" w:rsidRPr="00CC0ADA" w:rsidRDefault="00A31A61" w:rsidP="002A158D">
      <w:pPr>
        <w:rPr>
          <w:rFonts w:ascii="Times New Roman" w:hAnsi="Times New Roman" w:cs="Times New Roman"/>
          <w:sz w:val="28"/>
          <w:szCs w:val="28"/>
        </w:rPr>
      </w:pPr>
      <w:r w:rsidRPr="00CC0ADA">
        <w:rPr>
          <w:rFonts w:ascii="Times New Roman" w:hAnsi="Times New Roman" w:cs="Times New Roman"/>
          <w:sz w:val="28"/>
          <w:szCs w:val="28"/>
        </w:rPr>
        <w:t>- выявление сильнейших пловцов района и команд.</w:t>
      </w:r>
    </w:p>
    <w:p w14:paraId="791D8201" w14:textId="4EB684EF" w:rsidR="00AF1B92" w:rsidRPr="00CC0ADA" w:rsidRDefault="00AF1B92" w:rsidP="003C4222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 xml:space="preserve">Итак, </w:t>
      </w:r>
      <w:r w:rsidR="000F6A8C" w:rsidRPr="00CC0ADA">
        <w:rPr>
          <w:color w:val="000000"/>
          <w:sz w:val="28"/>
          <w:szCs w:val="28"/>
        </w:rPr>
        <w:t xml:space="preserve">ГБОУ школа №460 </w:t>
      </w:r>
      <w:r w:rsidR="004F4E85" w:rsidRPr="00CC0ADA">
        <w:rPr>
          <w:color w:val="000000"/>
          <w:sz w:val="28"/>
          <w:szCs w:val="28"/>
        </w:rPr>
        <w:t xml:space="preserve">Пушкинского района Санкт-Петербурга </w:t>
      </w:r>
      <w:r w:rsidRPr="00CC0ADA">
        <w:rPr>
          <w:color w:val="000000"/>
          <w:sz w:val="28"/>
          <w:szCs w:val="28"/>
        </w:rPr>
        <w:t xml:space="preserve">взяла на себя роль организатора межшкольных соревнований по плаванию. </w:t>
      </w:r>
    </w:p>
    <w:p w14:paraId="02D07888" w14:textId="77777777" w:rsidR="00241B1B" w:rsidRDefault="00241B1B" w:rsidP="003C4222">
      <w:pPr>
        <w:pStyle w:val="a3"/>
        <w:rPr>
          <w:b/>
          <w:bCs/>
          <w:color w:val="000000"/>
          <w:sz w:val="28"/>
          <w:szCs w:val="28"/>
        </w:rPr>
      </w:pPr>
    </w:p>
    <w:p w14:paraId="02DC0986" w14:textId="77777777" w:rsidR="00241B1B" w:rsidRDefault="00241B1B" w:rsidP="003C4222">
      <w:pPr>
        <w:pStyle w:val="a3"/>
        <w:rPr>
          <w:b/>
          <w:bCs/>
          <w:color w:val="000000"/>
          <w:sz w:val="28"/>
          <w:szCs w:val="28"/>
        </w:rPr>
      </w:pPr>
    </w:p>
    <w:p w14:paraId="3DC595AD" w14:textId="77777777" w:rsidR="00241B1B" w:rsidRDefault="00241B1B" w:rsidP="003C4222">
      <w:pPr>
        <w:pStyle w:val="a3"/>
        <w:rPr>
          <w:b/>
          <w:bCs/>
          <w:color w:val="000000"/>
          <w:sz w:val="28"/>
          <w:szCs w:val="28"/>
        </w:rPr>
      </w:pPr>
    </w:p>
    <w:p w14:paraId="45E0844C" w14:textId="77777777" w:rsidR="00241B1B" w:rsidRDefault="00241B1B" w:rsidP="003C4222">
      <w:pPr>
        <w:pStyle w:val="a3"/>
        <w:rPr>
          <w:b/>
          <w:bCs/>
          <w:color w:val="000000"/>
          <w:sz w:val="28"/>
          <w:szCs w:val="28"/>
        </w:rPr>
      </w:pPr>
    </w:p>
    <w:p w14:paraId="7FB5755C" w14:textId="600BF5C6" w:rsidR="00AF1B92" w:rsidRPr="00CC0ADA" w:rsidRDefault="00AF1B92" w:rsidP="003C4222">
      <w:pPr>
        <w:pStyle w:val="a3"/>
        <w:rPr>
          <w:b/>
          <w:bCs/>
          <w:color w:val="000000"/>
          <w:sz w:val="28"/>
          <w:szCs w:val="28"/>
        </w:rPr>
      </w:pPr>
      <w:r w:rsidRPr="00CC0ADA">
        <w:rPr>
          <w:b/>
          <w:bCs/>
          <w:color w:val="000000"/>
          <w:sz w:val="28"/>
          <w:szCs w:val="28"/>
        </w:rPr>
        <w:t>Алгоритм действий организатора</w:t>
      </w:r>
      <w:r w:rsidR="006B35D9" w:rsidRPr="00CC0ADA">
        <w:rPr>
          <w:b/>
          <w:bCs/>
          <w:color w:val="000000"/>
          <w:sz w:val="28"/>
          <w:szCs w:val="28"/>
        </w:rPr>
        <w:t xml:space="preserve"> на подготовительном этапе</w:t>
      </w:r>
    </w:p>
    <w:p w14:paraId="05D4617F" w14:textId="1A8C6AE7" w:rsidR="00AF1B92" w:rsidRPr="00CC0ADA" w:rsidRDefault="00AF1B92" w:rsidP="00AF1B9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 xml:space="preserve">Составить </w:t>
      </w:r>
      <w:r w:rsidR="0047462E" w:rsidRPr="00CC0ADA">
        <w:rPr>
          <w:color w:val="000000"/>
          <w:sz w:val="28"/>
          <w:szCs w:val="28"/>
        </w:rPr>
        <w:t xml:space="preserve">официальное письмо </w:t>
      </w:r>
      <w:r w:rsidR="000072DC" w:rsidRPr="00CC0ADA">
        <w:rPr>
          <w:color w:val="000000"/>
          <w:sz w:val="28"/>
          <w:szCs w:val="28"/>
        </w:rPr>
        <w:t xml:space="preserve">на имя начальника </w:t>
      </w:r>
      <w:r w:rsidRPr="00CC0ADA">
        <w:rPr>
          <w:color w:val="000000"/>
          <w:sz w:val="28"/>
          <w:szCs w:val="28"/>
        </w:rPr>
        <w:t xml:space="preserve">отдела </w:t>
      </w:r>
      <w:r w:rsidR="000072DC" w:rsidRPr="00CC0ADA">
        <w:rPr>
          <w:color w:val="000000"/>
          <w:sz w:val="28"/>
          <w:szCs w:val="28"/>
        </w:rPr>
        <w:t xml:space="preserve">образования </w:t>
      </w:r>
      <w:r w:rsidRPr="00CC0ADA">
        <w:rPr>
          <w:color w:val="000000"/>
          <w:sz w:val="28"/>
          <w:szCs w:val="28"/>
        </w:rPr>
        <w:t xml:space="preserve">администрации </w:t>
      </w:r>
      <w:r w:rsidR="000072DC" w:rsidRPr="00CC0ADA">
        <w:rPr>
          <w:color w:val="000000"/>
          <w:sz w:val="28"/>
          <w:szCs w:val="28"/>
        </w:rPr>
        <w:t>Пушкинского района</w:t>
      </w:r>
      <w:r w:rsidRPr="00CC0ADA">
        <w:rPr>
          <w:color w:val="000000"/>
          <w:sz w:val="28"/>
          <w:szCs w:val="28"/>
        </w:rPr>
        <w:t xml:space="preserve"> с ходатайством о включении соревнования в </w:t>
      </w:r>
      <w:r w:rsidR="000072DC" w:rsidRPr="00CC0ADA">
        <w:rPr>
          <w:color w:val="000000"/>
          <w:sz w:val="28"/>
          <w:szCs w:val="28"/>
        </w:rPr>
        <w:t>план районных мероприятий</w:t>
      </w:r>
    </w:p>
    <w:p w14:paraId="15847436" w14:textId="227F7FF9" w:rsidR="00AF1B92" w:rsidRPr="00CC0ADA" w:rsidRDefault="00AF1B92" w:rsidP="00AF1B9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 xml:space="preserve">разработать и </w:t>
      </w:r>
      <w:r w:rsidR="000F6A8C" w:rsidRPr="00CC0ADA">
        <w:rPr>
          <w:color w:val="000000"/>
          <w:sz w:val="28"/>
          <w:szCs w:val="28"/>
        </w:rPr>
        <w:t>утверди</w:t>
      </w:r>
      <w:r w:rsidRPr="00CC0ADA">
        <w:rPr>
          <w:color w:val="000000"/>
          <w:sz w:val="28"/>
          <w:szCs w:val="28"/>
        </w:rPr>
        <w:t>ть</w:t>
      </w:r>
      <w:r w:rsidR="000F6A8C" w:rsidRPr="00CC0ADA">
        <w:rPr>
          <w:color w:val="000000"/>
          <w:sz w:val="28"/>
          <w:szCs w:val="28"/>
        </w:rPr>
        <w:t xml:space="preserve"> положение о соревнованиях</w:t>
      </w:r>
    </w:p>
    <w:p w14:paraId="3EAA6B12" w14:textId="17EDD3D9" w:rsidR="000072DC" w:rsidRPr="00CC0ADA" w:rsidRDefault="000F6A8C" w:rsidP="00AF1B9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 xml:space="preserve"> разосла</w:t>
      </w:r>
      <w:r w:rsidR="00AF1B92" w:rsidRPr="00CC0ADA">
        <w:rPr>
          <w:color w:val="000000"/>
          <w:sz w:val="28"/>
          <w:szCs w:val="28"/>
        </w:rPr>
        <w:t>ть положение</w:t>
      </w:r>
      <w:r w:rsidRPr="00CC0ADA">
        <w:rPr>
          <w:color w:val="000000"/>
          <w:sz w:val="28"/>
          <w:szCs w:val="28"/>
        </w:rPr>
        <w:t xml:space="preserve"> по школам.</w:t>
      </w:r>
    </w:p>
    <w:p w14:paraId="0C4D00F9" w14:textId="663A1E05" w:rsidR="004071B4" w:rsidRPr="00CC0ADA" w:rsidRDefault="004071B4" w:rsidP="00AF1B9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bookmarkStart w:id="0" w:name="_Hlk158454406"/>
      <w:r w:rsidRPr="00CC0ADA">
        <w:rPr>
          <w:color w:val="000000"/>
          <w:sz w:val="28"/>
          <w:szCs w:val="28"/>
        </w:rPr>
        <w:t>созда</w:t>
      </w:r>
      <w:r w:rsidR="00AF1B92" w:rsidRPr="00CC0ADA">
        <w:rPr>
          <w:color w:val="000000"/>
          <w:sz w:val="28"/>
          <w:szCs w:val="28"/>
        </w:rPr>
        <w:t>ть</w:t>
      </w:r>
      <w:r w:rsidRPr="00CC0ADA">
        <w:rPr>
          <w:color w:val="000000"/>
          <w:sz w:val="28"/>
          <w:szCs w:val="28"/>
        </w:rPr>
        <w:t xml:space="preserve"> групп</w:t>
      </w:r>
      <w:r w:rsidR="00AF1B92" w:rsidRPr="00CC0ADA">
        <w:rPr>
          <w:color w:val="000000"/>
          <w:sz w:val="28"/>
          <w:szCs w:val="28"/>
        </w:rPr>
        <w:t>у</w:t>
      </w:r>
      <w:r w:rsidR="00AE190A" w:rsidRPr="00CC0ADA">
        <w:rPr>
          <w:color w:val="000000"/>
          <w:sz w:val="28"/>
          <w:szCs w:val="28"/>
        </w:rPr>
        <w:t xml:space="preserve"> </w:t>
      </w:r>
      <w:r w:rsidR="00AF1B92" w:rsidRPr="00CC0ADA">
        <w:rPr>
          <w:color w:val="000000"/>
          <w:sz w:val="28"/>
          <w:szCs w:val="28"/>
        </w:rPr>
        <w:t xml:space="preserve">дистанционных соревнований по плаванию </w:t>
      </w:r>
      <w:r w:rsidR="00AE190A" w:rsidRPr="00CC0ADA">
        <w:rPr>
          <w:color w:val="000000"/>
          <w:sz w:val="28"/>
          <w:szCs w:val="28"/>
        </w:rPr>
        <w:t xml:space="preserve">в </w:t>
      </w:r>
      <w:r w:rsidR="00AE190A" w:rsidRPr="00CC0ADA">
        <w:rPr>
          <w:color w:val="000000"/>
          <w:sz w:val="28"/>
          <w:szCs w:val="28"/>
          <w:lang w:val="en-US"/>
        </w:rPr>
        <w:t>VK</w:t>
      </w:r>
      <w:bookmarkEnd w:id="0"/>
      <w:r w:rsidRPr="00CC0ADA">
        <w:rPr>
          <w:color w:val="000000"/>
          <w:sz w:val="28"/>
          <w:szCs w:val="28"/>
        </w:rPr>
        <w:t>.</w:t>
      </w:r>
    </w:p>
    <w:p w14:paraId="468658B8" w14:textId="77777777" w:rsidR="006B35D9" w:rsidRPr="00CC0ADA" w:rsidRDefault="006B35D9" w:rsidP="003C422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>собрать</w:t>
      </w:r>
      <w:r w:rsidR="004F4E85" w:rsidRPr="00CC0ADA">
        <w:rPr>
          <w:color w:val="000000"/>
          <w:sz w:val="28"/>
          <w:szCs w:val="28"/>
        </w:rPr>
        <w:t xml:space="preserve"> заявки</w:t>
      </w:r>
      <w:r w:rsidR="000A1A45" w:rsidRPr="00CC0ADA">
        <w:rPr>
          <w:color w:val="000000"/>
          <w:sz w:val="28"/>
          <w:szCs w:val="28"/>
        </w:rPr>
        <w:t xml:space="preserve"> для участия в соревнованиях</w:t>
      </w:r>
      <w:r w:rsidRPr="00CC0ADA">
        <w:rPr>
          <w:color w:val="000000"/>
          <w:sz w:val="28"/>
          <w:szCs w:val="28"/>
        </w:rPr>
        <w:t>, согласно положению,</w:t>
      </w:r>
      <w:r w:rsidR="004F4E85" w:rsidRPr="00CC0ADA">
        <w:rPr>
          <w:color w:val="000000"/>
          <w:sz w:val="28"/>
          <w:szCs w:val="28"/>
        </w:rPr>
        <w:t xml:space="preserve"> </w:t>
      </w:r>
      <w:r w:rsidR="000A1A45" w:rsidRPr="00CC0ADA">
        <w:rPr>
          <w:color w:val="000000"/>
          <w:sz w:val="28"/>
          <w:szCs w:val="28"/>
          <w:lang w:val="en-US"/>
        </w:rPr>
        <w:t>c</w:t>
      </w:r>
      <w:r w:rsidR="000A1A45" w:rsidRPr="00CC0ADA">
        <w:rPr>
          <w:color w:val="000000"/>
          <w:sz w:val="28"/>
          <w:szCs w:val="28"/>
        </w:rPr>
        <w:t xml:space="preserve"> фотографиями </w:t>
      </w:r>
      <w:r w:rsidRPr="00CC0ADA">
        <w:rPr>
          <w:color w:val="000000"/>
          <w:sz w:val="28"/>
          <w:szCs w:val="28"/>
        </w:rPr>
        <w:t>участников</w:t>
      </w:r>
      <w:r w:rsidR="004071B4" w:rsidRPr="00CC0ADA">
        <w:rPr>
          <w:color w:val="000000"/>
          <w:sz w:val="28"/>
          <w:szCs w:val="28"/>
        </w:rPr>
        <w:t xml:space="preserve"> и справки</w:t>
      </w:r>
      <w:r w:rsidRPr="00CC0ADA">
        <w:rPr>
          <w:color w:val="000000"/>
          <w:sz w:val="28"/>
          <w:szCs w:val="28"/>
        </w:rPr>
        <w:t>,</w:t>
      </w:r>
      <w:r w:rsidR="004071B4" w:rsidRPr="00CC0ADA">
        <w:rPr>
          <w:color w:val="000000"/>
          <w:sz w:val="28"/>
          <w:szCs w:val="28"/>
        </w:rPr>
        <w:t xml:space="preserve"> подтверждающие личность ученика.</w:t>
      </w:r>
    </w:p>
    <w:p w14:paraId="2F97354F" w14:textId="77777777" w:rsidR="006B35D9" w:rsidRPr="00CC0ADA" w:rsidRDefault="00746296" w:rsidP="003C422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 xml:space="preserve"> состав</w:t>
      </w:r>
      <w:r w:rsidR="006B35D9" w:rsidRPr="00CC0ADA">
        <w:rPr>
          <w:color w:val="000000"/>
          <w:sz w:val="28"/>
          <w:szCs w:val="28"/>
        </w:rPr>
        <w:t>ить</w:t>
      </w:r>
      <w:r w:rsidRPr="00CC0ADA">
        <w:rPr>
          <w:color w:val="000000"/>
          <w:sz w:val="28"/>
          <w:szCs w:val="28"/>
        </w:rPr>
        <w:t xml:space="preserve"> график </w:t>
      </w:r>
      <w:proofErr w:type="gramStart"/>
      <w:r w:rsidRPr="00CC0ADA">
        <w:rPr>
          <w:color w:val="000000"/>
          <w:sz w:val="28"/>
          <w:szCs w:val="28"/>
        </w:rPr>
        <w:t xml:space="preserve">проведения </w:t>
      </w:r>
      <w:r w:rsidR="006B35D9" w:rsidRPr="00CC0ADA">
        <w:rPr>
          <w:color w:val="000000"/>
          <w:sz w:val="28"/>
          <w:szCs w:val="28"/>
        </w:rPr>
        <w:t>,</w:t>
      </w:r>
      <w:proofErr w:type="gramEnd"/>
      <w:r w:rsidR="006B35D9" w:rsidRPr="00CC0ADA">
        <w:rPr>
          <w:color w:val="000000"/>
          <w:sz w:val="28"/>
          <w:szCs w:val="28"/>
        </w:rPr>
        <w:t xml:space="preserve"> согласовав с </w:t>
      </w:r>
      <w:r w:rsidRPr="00CC0ADA">
        <w:rPr>
          <w:color w:val="000000"/>
          <w:sz w:val="28"/>
          <w:szCs w:val="28"/>
        </w:rPr>
        <w:t>каждой школ</w:t>
      </w:r>
      <w:r w:rsidR="006B35D9" w:rsidRPr="00CC0ADA">
        <w:rPr>
          <w:color w:val="000000"/>
          <w:sz w:val="28"/>
          <w:szCs w:val="28"/>
        </w:rPr>
        <w:t>ой.</w:t>
      </w:r>
    </w:p>
    <w:p w14:paraId="579BDE2B" w14:textId="5DDAE328" w:rsidR="006B35D9" w:rsidRPr="00CC0ADA" w:rsidRDefault="006B35D9" w:rsidP="006B35D9">
      <w:pPr>
        <w:pStyle w:val="a3"/>
        <w:ind w:left="720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>Необходимое оборудование для проведения соревнований- видеокамера</w:t>
      </w:r>
      <w:r w:rsidR="00754CD2" w:rsidRPr="00CC0ADA">
        <w:rPr>
          <w:color w:val="000000"/>
          <w:sz w:val="28"/>
          <w:szCs w:val="28"/>
        </w:rPr>
        <w:t>, а лучше 2</w:t>
      </w:r>
    </w:p>
    <w:p w14:paraId="672FA258" w14:textId="2DC9A7E3" w:rsidR="00DF2683" w:rsidRPr="00CC0ADA" w:rsidRDefault="006B35D9" w:rsidP="006B35D9">
      <w:pPr>
        <w:pStyle w:val="a3"/>
        <w:ind w:left="720"/>
        <w:rPr>
          <w:b/>
          <w:bCs/>
          <w:color w:val="000000"/>
          <w:sz w:val="28"/>
          <w:szCs w:val="28"/>
        </w:rPr>
      </w:pPr>
      <w:r w:rsidRPr="00CC0ADA">
        <w:rPr>
          <w:b/>
          <w:bCs/>
          <w:color w:val="000000"/>
          <w:sz w:val="28"/>
          <w:szCs w:val="28"/>
        </w:rPr>
        <w:t xml:space="preserve">Действия участников </w:t>
      </w:r>
      <w:r w:rsidR="008863A9" w:rsidRPr="00CC0ADA">
        <w:rPr>
          <w:b/>
          <w:bCs/>
          <w:color w:val="000000"/>
          <w:sz w:val="28"/>
          <w:szCs w:val="28"/>
        </w:rPr>
        <w:t xml:space="preserve">и организаторов </w:t>
      </w:r>
      <w:r w:rsidRPr="00CC0ADA">
        <w:rPr>
          <w:b/>
          <w:bCs/>
          <w:color w:val="000000"/>
          <w:sz w:val="28"/>
          <w:szCs w:val="28"/>
        </w:rPr>
        <w:t>в день заплыва</w:t>
      </w:r>
      <w:r w:rsidR="00746296" w:rsidRPr="00CC0ADA">
        <w:rPr>
          <w:b/>
          <w:bCs/>
          <w:color w:val="000000"/>
          <w:sz w:val="28"/>
          <w:szCs w:val="28"/>
        </w:rPr>
        <w:t xml:space="preserve"> </w:t>
      </w:r>
    </w:p>
    <w:p w14:paraId="4681C5A3" w14:textId="58B0F50B" w:rsidR="008863A9" w:rsidRPr="00CC0ADA" w:rsidRDefault="00754CD2" w:rsidP="008863A9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>Подготовка мест съёмки и выбор ракурса,</w:t>
      </w:r>
      <w:r w:rsidR="00D2030A" w:rsidRPr="00CC0ADA">
        <w:rPr>
          <w:color w:val="000000"/>
          <w:sz w:val="28"/>
          <w:szCs w:val="28"/>
        </w:rPr>
        <w:t xml:space="preserve"> </w:t>
      </w:r>
      <w:r w:rsidRPr="00CC0ADA">
        <w:rPr>
          <w:color w:val="000000"/>
          <w:sz w:val="28"/>
          <w:szCs w:val="28"/>
        </w:rPr>
        <w:t>т</w:t>
      </w:r>
      <w:r w:rsidR="008863A9" w:rsidRPr="00CC0ADA">
        <w:rPr>
          <w:color w:val="000000"/>
          <w:sz w:val="28"/>
          <w:szCs w:val="28"/>
        </w:rPr>
        <w:t xml:space="preserve">ак как каждый заплыв должен сниматься на видео от старта </w:t>
      </w:r>
      <w:r w:rsidRPr="00CC0ADA">
        <w:rPr>
          <w:color w:val="000000"/>
          <w:sz w:val="28"/>
          <w:szCs w:val="28"/>
        </w:rPr>
        <w:t xml:space="preserve">на </w:t>
      </w:r>
      <w:r w:rsidR="008863A9" w:rsidRPr="00CC0ADA">
        <w:rPr>
          <w:color w:val="000000"/>
          <w:sz w:val="28"/>
          <w:szCs w:val="28"/>
        </w:rPr>
        <w:t>протяжении всей дистанции до финиша, где чётко должно видно касание пловцов и секундометристов на дорожке (их должно быть по три человека на каждой дорожке).</w:t>
      </w:r>
    </w:p>
    <w:p w14:paraId="604013BD" w14:textId="58D6A751" w:rsidR="00605ABE" w:rsidRPr="00CC0ADA" w:rsidRDefault="00605ABE" w:rsidP="008863A9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>Перед стартом, участник заплыва должен чётко в камеру сказать в каком классе учится, имя и фамилию.</w:t>
      </w:r>
    </w:p>
    <w:p w14:paraId="4D2EB297" w14:textId="71F8CC89" w:rsidR="00E90367" w:rsidRPr="00CC0ADA" w:rsidRDefault="00E90367" w:rsidP="003C4222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 xml:space="preserve">Фиксируют время на дорожке три </w:t>
      </w:r>
      <w:proofErr w:type="gramStart"/>
      <w:r w:rsidRPr="00CC0ADA">
        <w:rPr>
          <w:color w:val="000000"/>
          <w:sz w:val="28"/>
          <w:szCs w:val="28"/>
        </w:rPr>
        <w:t>секундометриста</w:t>
      </w:r>
      <w:r w:rsidR="00320784" w:rsidRPr="00CC0ADA">
        <w:rPr>
          <w:color w:val="000000"/>
          <w:sz w:val="28"/>
          <w:szCs w:val="28"/>
        </w:rPr>
        <w:t xml:space="preserve"> </w:t>
      </w:r>
      <w:r w:rsidR="000F70C2" w:rsidRPr="00CC0ADA">
        <w:rPr>
          <w:color w:val="000000"/>
          <w:sz w:val="28"/>
          <w:szCs w:val="28"/>
        </w:rPr>
        <w:t>,</w:t>
      </w:r>
      <w:proofErr w:type="gramEnd"/>
      <w:r w:rsidR="00A74ADC" w:rsidRPr="00CC0ADA">
        <w:rPr>
          <w:color w:val="000000"/>
          <w:sz w:val="28"/>
          <w:szCs w:val="28"/>
        </w:rPr>
        <w:t xml:space="preserve"> показыва</w:t>
      </w:r>
      <w:r w:rsidR="00320784" w:rsidRPr="00CC0ADA">
        <w:rPr>
          <w:color w:val="000000"/>
          <w:sz w:val="28"/>
          <w:szCs w:val="28"/>
        </w:rPr>
        <w:t>ет</w:t>
      </w:r>
      <w:r w:rsidR="00A74ADC" w:rsidRPr="00CC0ADA">
        <w:rPr>
          <w:color w:val="000000"/>
          <w:sz w:val="28"/>
          <w:szCs w:val="28"/>
        </w:rPr>
        <w:t xml:space="preserve"> время на секундомере в камеру</w:t>
      </w:r>
      <w:r w:rsidRPr="00CC0ADA">
        <w:rPr>
          <w:color w:val="000000"/>
          <w:sz w:val="28"/>
          <w:szCs w:val="28"/>
        </w:rPr>
        <w:t xml:space="preserve">, время заносится в протокол </w:t>
      </w:r>
      <w:r w:rsidR="00803138" w:rsidRPr="00CC0ADA">
        <w:rPr>
          <w:color w:val="000000"/>
          <w:sz w:val="28"/>
          <w:szCs w:val="28"/>
        </w:rPr>
        <w:t xml:space="preserve">по </w:t>
      </w:r>
      <w:r w:rsidR="000A1A45" w:rsidRPr="00CC0ADA">
        <w:rPr>
          <w:color w:val="000000"/>
          <w:sz w:val="28"/>
          <w:szCs w:val="28"/>
        </w:rPr>
        <w:t>каждо</w:t>
      </w:r>
      <w:r w:rsidR="00803138" w:rsidRPr="00CC0ADA">
        <w:rPr>
          <w:color w:val="000000"/>
          <w:sz w:val="28"/>
          <w:szCs w:val="28"/>
        </w:rPr>
        <w:t>му</w:t>
      </w:r>
      <w:r w:rsidR="000A1A45" w:rsidRPr="00CC0ADA">
        <w:rPr>
          <w:color w:val="000000"/>
          <w:sz w:val="28"/>
          <w:szCs w:val="28"/>
        </w:rPr>
        <w:t xml:space="preserve"> </w:t>
      </w:r>
      <w:r w:rsidRPr="00CC0ADA">
        <w:rPr>
          <w:color w:val="000000"/>
          <w:sz w:val="28"/>
          <w:szCs w:val="28"/>
        </w:rPr>
        <w:t>секундомер</w:t>
      </w:r>
      <w:r w:rsidR="00803138" w:rsidRPr="00CC0ADA">
        <w:rPr>
          <w:color w:val="000000"/>
          <w:sz w:val="28"/>
          <w:szCs w:val="28"/>
        </w:rPr>
        <w:t>у</w:t>
      </w:r>
      <w:r w:rsidRPr="00CC0ADA">
        <w:rPr>
          <w:color w:val="000000"/>
          <w:sz w:val="28"/>
          <w:szCs w:val="28"/>
        </w:rPr>
        <w:t>.</w:t>
      </w:r>
    </w:p>
    <w:p w14:paraId="0F6384D9" w14:textId="61E68746" w:rsidR="00605ABE" w:rsidRPr="00CC0ADA" w:rsidRDefault="00803138" w:rsidP="003C4222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>По окончании в</w:t>
      </w:r>
      <w:r w:rsidR="00605ABE" w:rsidRPr="00CC0ADA">
        <w:rPr>
          <w:color w:val="000000"/>
          <w:sz w:val="28"/>
          <w:szCs w:val="28"/>
        </w:rPr>
        <w:t>с</w:t>
      </w:r>
      <w:r w:rsidR="00E90367" w:rsidRPr="00CC0ADA">
        <w:rPr>
          <w:color w:val="000000"/>
          <w:sz w:val="28"/>
          <w:szCs w:val="28"/>
        </w:rPr>
        <w:t xml:space="preserve">ю съёмку соревнований и протокол соревнований представитель </w:t>
      </w:r>
      <w:r w:rsidR="00754CD2" w:rsidRPr="00CC0ADA">
        <w:rPr>
          <w:color w:val="000000"/>
          <w:sz w:val="28"/>
          <w:szCs w:val="28"/>
        </w:rPr>
        <w:t xml:space="preserve">выкладывает </w:t>
      </w:r>
      <w:r w:rsidR="00E90367" w:rsidRPr="00CC0ADA">
        <w:rPr>
          <w:color w:val="000000"/>
          <w:sz w:val="28"/>
          <w:szCs w:val="28"/>
        </w:rPr>
        <w:t>в созданную группу дистанционных соревнований по плаванию.</w:t>
      </w:r>
    </w:p>
    <w:p w14:paraId="2AC6B24F" w14:textId="77777777" w:rsidR="00803138" w:rsidRPr="00CC0ADA" w:rsidRDefault="00803138" w:rsidP="003C4222">
      <w:pPr>
        <w:pStyle w:val="a3"/>
        <w:rPr>
          <w:b/>
          <w:bCs/>
          <w:color w:val="000000"/>
          <w:sz w:val="28"/>
          <w:szCs w:val="28"/>
        </w:rPr>
      </w:pPr>
      <w:r w:rsidRPr="00CC0ADA">
        <w:rPr>
          <w:b/>
          <w:bCs/>
          <w:color w:val="000000"/>
          <w:sz w:val="28"/>
          <w:szCs w:val="28"/>
        </w:rPr>
        <w:t>Подсчёт результатов</w:t>
      </w:r>
    </w:p>
    <w:p w14:paraId="28A45089" w14:textId="36064D0D" w:rsidR="00BA64D6" w:rsidRPr="00CC0ADA" w:rsidRDefault="001A7B80" w:rsidP="003C4222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>Главный судья соревнований, главный секретарь соревнований и судейская коллегия секретариата просматривают видеоматериал и протоколы соревнований</w:t>
      </w:r>
      <w:r w:rsidR="00BA64D6" w:rsidRPr="00CC0ADA">
        <w:rPr>
          <w:color w:val="000000"/>
          <w:sz w:val="28"/>
          <w:szCs w:val="28"/>
        </w:rPr>
        <w:t>.</w:t>
      </w:r>
    </w:p>
    <w:p w14:paraId="2D801556" w14:textId="77777777" w:rsidR="009372B1" w:rsidRPr="00CC0ADA" w:rsidRDefault="009372B1" w:rsidP="003C4222">
      <w:pPr>
        <w:pStyle w:val="a3"/>
        <w:rPr>
          <w:color w:val="000000"/>
          <w:sz w:val="28"/>
          <w:szCs w:val="28"/>
        </w:rPr>
      </w:pPr>
    </w:p>
    <w:p w14:paraId="47EB9280" w14:textId="33601197" w:rsidR="00803138" w:rsidRPr="00CC0ADA" w:rsidRDefault="00BA64D6" w:rsidP="003C4222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 xml:space="preserve">В протоколах </w:t>
      </w:r>
      <w:r w:rsidR="00803138" w:rsidRPr="00CC0ADA">
        <w:rPr>
          <w:color w:val="000000"/>
          <w:sz w:val="28"/>
          <w:szCs w:val="28"/>
        </w:rPr>
        <w:t xml:space="preserve">выставляется </w:t>
      </w:r>
      <w:r w:rsidRPr="00CC0ADA">
        <w:rPr>
          <w:color w:val="000000"/>
          <w:sz w:val="28"/>
          <w:szCs w:val="28"/>
        </w:rPr>
        <w:t>среднее арифметическое время по трём секундомерам каждому участнику</w:t>
      </w:r>
      <w:r w:rsidR="00803138" w:rsidRPr="00CC0ADA">
        <w:rPr>
          <w:color w:val="000000"/>
          <w:sz w:val="28"/>
          <w:szCs w:val="28"/>
        </w:rPr>
        <w:t>.</w:t>
      </w:r>
    </w:p>
    <w:p w14:paraId="7588196E" w14:textId="03E1FE6F" w:rsidR="009220E9" w:rsidRPr="00CC0ADA" w:rsidRDefault="001A7B80" w:rsidP="003C4222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lastRenderedPageBreak/>
        <w:t xml:space="preserve"> </w:t>
      </w:r>
      <w:r w:rsidR="00803138" w:rsidRPr="00CC0ADA">
        <w:rPr>
          <w:color w:val="000000"/>
          <w:sz w:val="28"/>
          <w:szCs w:val="28"/>
        </w:rPr>
        <w:t>Е</w:t>
      </w:r>
      <w:r w:rsidR="00C03337" w:rsidRPr="00CC0ADA">
        <w:rPr>
          <w:color w:val="000000"/>
          <w:sz w:val="28"/>
          <w:szCs w:val="28"/>
        </w:rPr>
        <w:t xml:space="preserve">сли </w:t>
      </w:r>
      <w:r w:rsidR="00803138" w:rsidRPr="00CC0ADA">
        <w:rPr>
          <w:color w:val="000000"/>
          <w:sz w:val="28"/>
          <w:szCs w:val="28"/>
        </w:rPr>
        <w:t>во время просмотра</w:t>
      </w:r>
      <w:r w:rsidR="00C03337" w:rsidRPr="00CC0ADA">
        <w:rPr>
          <w:color w:val="000000"/>
          <w:sz w:val="28"/>
          <w:szCs w:val="28"/>
        </w:rPr>
        <w:t xml:space="preserve"> видеозаписи </w:t>
      </w:r>
      <w:r w:rsidR="00803138" w:rsidRPr="00CC0ADA">
        <w:rPr>
          <w:color w:val="000000"/>
          <w:sz w:val="28"/>
          <w:szCs w:val="28"/>
        </w:rPr>
        <w:t xml:space="preserve">отмечены </w:t>
      </w:r>
      <w:r w:rsidR="00C03337" w:rsidRPr="00CC0ADA">
        <w:rPr>
          <w:color w:val="000000"/>
          <w:sz w:val="28"/>
          <w:szCs w:val="28"/>
        </w:rPr>
        <w:t>нарушения правил соревнования</w:t>
      </w:r>
      <w:r w:rsidR="00803138" w:rsidRPr="00CC0ADA">
        <w:rPr>
          <w:color w:val="000000"/>
          <w:sz w:val="28"/>
          <w:szCs w:val="28"/>
        </w:rPr>
        <w:t>, участника дисквалифицируют.</w:t>
      </w:r>
    </w:p>
    <w:p w14:paraId="00844DBA" w14:textId="6F95FB4F" w:rsidR="00F74417" w:rsidRPr="00CC0ADA" w:rsidRDefault="00803138" w:rsidP="003C4222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>Результаты и протоколы выкладываются в группе.</w:t>
      </w:r>
      <w:r w:rsidR="00C7076C" w:rsidRPr="00CC0ADA">
        <w:rPr>
          <w:color w:val="000000"/>
          <w:sz w:val="28"/>
          <w:szCs w:val="28"/>
        </w:rPr>
        <w:t xml:space="preserve"> </w:t>
      </w:r>
      <w:r w:rsidRPr="00CC0ADA">
        <w:rPr>
          <w:color w:val="000000"/>
          <w:sz w:val="28"/>
          <w:szCs w:val="28"/>
        </w:rPr>
        <w:t>К</w:t>
      </w:r>
      <w:r w:rsidR="00F74417" w:rsidRPr="00CC0ADA">
        <w:rPr>
          <w:color w:val="000000"/>
          <w:sz w:val="28"/>
          <w:szCs w:val="28"/>
        </w:rPr>
        <w:t>аждый представитель может подать протест, если чем</w:t>
      </w:r>
      <w:r w:rsidR="00C7076C" w:rsidRPr="00CC0ADA">
        <w:rPr>
          <w:color w:val="000000"/>
          <w:sz w:val="28"/>
          <w:szCs w:val="28"/>
        </w:rPr>
        <w:t>-</w:t>
      </w:r>
      <w:r w:rsidR="00F74417" w:rsidRPr="00CC0ADA">
        <w:rPr>
          <w:color w:val="000000"/>
          <w:sz w:val="28"/>
          <w:szCs w:val="28"/>
        </w:rPr>
        <w:t xml:space="preserve">то не удовлетворён. </w:t>
      </w:r>
    </w:p>
    <w:p w14:paraId="6A2F7967" w14:textId="080C6661" w:rsidR="00F74417" w:rsidRPr="00CC0ADA" w:rsidRDefault="00F74417" w:rsidP="003C4222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>На протест представителя сразу отвечает главный судья соревнований.</w:t>
      </w:r>
    </w:p>
    <w:p w14:paraId="30C30107" w14:textId="33F8079E" w:rsidR="002B2F2F" w:rsidRPr="00CC0ADA" w:rsidRDefault="002B2F2F" w:rsidP="003C4222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>Когда все итоги сессий по школам утверждены, согласно графику проведения соревнований, подводятся итоги команд, личного первенства среди девочек и мальчиков по возрастн</w:t>
      </w:r>
      <w:r w:rsidR="00FB2E11" w:rsidRPr="00CC0ADA">
        <w:rPr>
          <w:color w:val="000000"/>
          <w:sz w:val="28"/>
          <w:szCs w:val="28"/>
        </w:rPr>
        <w:t>ым</w:t>
      </w:r>
      <w:r w:rsidRPr="00CC0ADA">
        <w:rPr>
          <w:color w:val="000000"/>
          <w:sz w:val="28"/>
          <w:szCs w:val="28"/>
        </w:rPr>
        <w:t xml:space="preserve"> групп</w:t>
      </w:r>
      <w:r w:rsidR="00FB2E11" w:rsidRPr="00CC0ADA">
        <w:rPr>
          <w:color w:val="000000"/>
          <w:sz w:val="28"/>
          <w:szCs w:val="28"/>
        </w:rPr>
        <w:t>ам</w:t>
      </w:r>
      <w:r w:rsidR="00882478" w:rsidRPr="00CC0ADA">
        <w:rPr>
          <w:color w:val="000000"/>
          <w:sz w:val="28"/>
          <w:szCs w:val="28"/>
        </w:rPr>
        <w:t>.</w:t>
      </w:r>
    </w:p>
    <w:p w14:paraId="4B2E42CA" w14:textId="327FDEBB" w:rsidR="00E31A5C" w:rsidRPr="00CC0ADA" w:rsidRDefault="00803138" w:rsidP="003C4222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>Школа-организатор готовит г</w:t>
      </w:r>
      <w:r w:rsidR="00E31A5C" w:rsidRPr="00CC0ADA">
        <w:rPr>
          <w:color w:val="000000"/>
          <w:sz w:val="28"/>
          <w:szCs w:val="28"/>
        </w:rPr>
        <w:t>рамоты победителей и призёров</w:t>
      </w:r>
      <w:r w:rsidRPr="00CC0ADA">
        <w:rPr>
          <w:color w:val="000000"/>
          <w:sz w:val="28"/>
          <w:szCs w:val="28"/>
        </w:rPr>
        <w:t xml:space="preserve">, передаёт на подпись </w:t>
      </w:r>
      <w:r w:rsidR="00E31A5C" w:rsidRPr="00CC0ADA">
        <w:rPr>
          <w:color w:val="000000"/>
          <w:sz w:val="28"/>
          <w:szCs w:val="28"/>
        </w:rPr>
        <w:t>начальник</w:t>
      </w:r>
      <w:r w:rsidRPr="00CC0ADA">
        <w:rPr>
          <w:color w:val="000000"/>
          <w:sz w:val="28"/>
          <w:szCs w:val="28"/>
        </w:rPr>
        <w:t>у отдела</w:t>
      </w:r>
      <w:r w:rsidR="00E31A5C" w:rsidRPr="00CC0ADA">
        <w:rPr>
          <w:color w:val="000000"/>
          <w:sz w:val="28"/>
          <w:szCs w:val="28"/>
        </w:rPr>
        <w:t xml:space="preserve"> образования</w:t>
      </w:r>
      <w:r w:rsidRPr="00CC0ADA">
        <w:rPr>
          <w:color w:val="000000"/>
          <w:sz w:val="28"/>
          <w:szCs w:val="28"/>
        </w:rPr>
        <w:t>, после чего они</w:t>
      </w:r>
      <w:r w:rsidR="001F12E9" w:rsidRPr="00CC0ADA">
        <w:rPr>
          <w:color w:val="000000"/>
          <w:sz w:val="28"/>
          <w:szCs w:val="28"/>
        </w:rPr>
        <w:t xml:space="preserve"> </w:t>
      </w:r>
      <w:r w:rsidR="00E31A5C" w:rsidRPr="00CC0ADA">
        <w:rPr>
          <w:color w:val="000000"/>
          <w:sz w:val="28"/>
          <w:szCs w:val="28"/>
        </w:rPr>
        <w:t>рассылаются по школам, через канцелярию</w:t>
      </w:r>
      <w:r w:rsidRPr="00CC0ADA">
        <w:rPr>
          <w:color w:val="000000"/>
          <w:sz w:val="28"/>
          <w:szCs w:val="28"/>
        </w:rPr>
        <w:t xml:space="preserve"> администрации</w:t>
      </w:r>
      <w:r w:rsidR="00E31A5C" w:rsidRPr="00CC0ADA">
        <w:rPr>
          <w:color w:val="000000"/>
          <w:sz w:val="28"/>
          <w:szCs w:val="28"/>
        </w:rPr>
        <w:t xml:space="preserve"> </w:t>
      </w:r>
      <w:r w:rsidRPr="00CC0ADA">
        <w:rPr>
          <w:color w:val="000000"/>
          <w:sz w:val="28"/>
          <w:szCs w:val="28"/>
        </w:rPr>
        <w:t>для</w:t>
      </w:r>
      <w:r w:rsidR="00E31A5C" w:rsidRPr="00CC0ADA">
        <w:rPr>
          <w:color w:val="000000"/>
          <w:sz w:val="28"/>
          <w:szCs w:val="28"/>
        </w:rPr>
        <w:t xml:space="preserve"> торжественно</w:t>
      </w:r>
      <w:r w:rsidRPr="00CC0ADA">
        <w:rPr>
          <w:color w:val="000000"/>
          <w:sz w:val="28"/>
          <w:szCs w:val="28"/>
        </w:rPr>
        <w:t>го</w:t>
      </w:r>
      <w:r w:rsidR="00E31A5C" w:rsidRPr="00CC0ADA">
        <w:rPr>
          <w:color w:val="000000"/>
          <w:sz w:val="28"/>
          <w:szCs w:val="28"/>
        </w:rPr>
        <w:t xml:space="preserve"> </w:t>
      </w:r>
      <w:r w:rsidR="001F12E9" w:rsidRPr="00CC0ADA">
        <w:rPr>
          <w:color w:val="000000"/>
          <w:sz w:val="28"/>
          <w:szCs w:val="28"/>
        </w:rPr>
        <w:t>вруч</w:t>
      </w:r>
      <w:r w:rsidRPr="00CC0ADA">
        <w:rPr>
          <w:color w:val="000000"/>
          <w:sz w:val="28"/>
          <w:szCs w:val="28"/>
        </w:rPr>
        <w:t>ения</w:t>
      </w:r>
      <w:r w:rsidR="001F12E9" w:rsidRPr="00CC0ADA">
        <w:rPr>
          <w:color w:val="000000"/>
          <w:sz w:val="28"/>
          <w:szCs w:val="28"/>
        </w:rPr>
        <w:t xml:space="preserve"> в школах.</w:t>
      </w:r>
    </w:p>
    <w:p w14:paraId="340D172E" w14:textId="77DB1A95" w:rsidR="00C7076C" w:rsidRPr="00CC0ADA" w:rsidRDefault="00C7076C" w:rsidP="003C4222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 xml:space="preserve">Итоговые протоколы соревнований, грамоты, отчёт соревнований, </w:t>
      </w:r>
      <w:r w:rsidR="00754CD2" w:rsidRPr="00CC0ADA">
        <w:rPr>
          <w:color w:val="000000"/>
          <w:sz w:val="28"/>
          <w:szCs w:val="28"/>
        </w:rPr>
        <w:t xml:space="preserve">состав </w:t>
      </w:r>
      <w:r w:rsidRPr="00CC0ADA">
        <w:rPr>
          <w:color w:val="000000"/>
          <w:sz w:val="28"/>
          <w:szCs w:val="28"/>
        </w:rPr>
        <w:t>судейск</w:t>
      </w:r>
      <w:r w:rsidR="00754CD2" w:rsidRPr="00CC0ADA">
        <w:rPr>
          <w:color w:val="000000"/>
          <w:sz w:val="28"/>
          <w:szCs w:val="28"/>
        </w:rPr>
        <w:t>ой</w:t>
      </w:r>
      <w:r w:rsidRPr="00CC0ADA">
        <w:rPr>
          <w:color w:val="000000"/>
          <w:sz w:val="28"/>
          <w:szCs w:val="28"/>
        </w:rPr>
        <w:t xml:space="preserve"> коллеги</w:t>
      </w:r>
      <w:r w:rsidR="00754CD2" w:rsidRPr="00CC0ADA">
        <w:rPr>
          <w:color w:val="000000"/>
          <w:sz w:val="28"/>
          <w:szCs w:val="28"/>
        </w:rPr>
        <w:t>и</w:t>
      </w:r>
      <w:r w:rsidRPr="00CC0ADA">
        <w:rPr>
          <w:color w:val="000000"/>
          <w:sz w:val="28"/>
          <w:szCs w:val="28"/>
        </w:rPr>
        <w:t xml:space="preserve"> соревнований, видеоматериалы каждый представитель может увидеть и скачать в группе</w:t>
      </w:r>
      <w:r w:rsidR="000951DF" w:rsidRPr="00CC0ADA">
        <w:rPr>
          <w:color w:val="000000"/>
          <w:sz w:val="28"/>
          <w:szCs w:val="28"/>
        </w:rPr>
        <w:t>.</w:t>
      </w:r>
    </w:p>
    <w:p w14:paraId="3F34D8E0" w14:textId="5CC9B530" w:rsidR="00196CDA" w:rsidRPr="00CC0ADA" w:rsidRDefault="00196CDA" w:rsidP="00C51E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ADA">
        <w:rPr>
          <w:rFonts w:ascii="Times New Roman" w:hAnsi="Times New Roman" w:cs="Times New Roman"/>
          <w:b/>
          <w:bCs/>
          <w:sz w:val="28"/>
          <w:szCs w:val="28"/>
        </w:rPr>
        <w:t xml:space="preserve">«Дистанционные соревнования начали проводиться </w:t>
      </w:r>
      <w:r w:rsidR="00803138" w:rsidRPr="00CC0ADA">
        <w:rPr>
          <w:rFonts w:ascii="Times New Roman" w:hAnsi="Times New Roman" w:cs="Times New Roman"/>
          <w:b/>
          <w:bCs/>
          <w:sz w:val="28"/>
          <w:szCs w:val="28"/>
        </w:rPr>
        <w:t xml:space="preserve">в период </w:t>
      </w:r>
      <w:r w:rsidRPr="00CC0ADA">
        <w:rPr>
          <w:rFonts w:ascii="Times New Roman" w:hAnsi="Times New Roman" w:cs="Times New Roman"/>
          <w:b/>
          <w:bCs/>
          <w:sz w:val="28"/>
          <w:szCs w:val="28"/>
        </w:rPr>
        <w:t>пандемии коронавируса</w:t>
      </w:r>
      <w:proofErr w:type="gramStart"/>
      <w:r w:rsidRPr="00CC0AD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CC0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CD2" w:rsidRPr="00CC0AD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03138" w:rsidRPr="00CC0ADA">
        <w:rPr>
          <w:rFonts w:ascii="Times New Roman" w:hAnsi="Times New Roman" w:cs="Times New Roman"/>
          <w:b/>
          <w:bCs/>
          <w:sz w:val="28"/>
          <w:szCs w:val="28"/>
        </w:rPr>
        <w:t xml:space="preserve">о и </w:t>
      </w:r>
      <w:r w:rsidRPr="00CC0ADA">
        <w:rPr>
          <w:rFonts w:ascii="Times New Roman" w:hAnsi="Times New Roman" w:cs="Times New Roman"/>
          <w:b/>
          <w:bCs/>
          <w:sz w:val="28"/>
          <w:szCs w:val="28"/>
        </w:rPr>
        <w:t>после отмены многих ограничений такая практика   не прекратилась».</w:t>
      </w:r>
    </w:p>
    <w:p w14:paraId="5473B0AE" w14:textId="485337D9" w:rsidR="001F12E9" w:rsidRPr="00CC0ADA" w:rsidRDefault="00885C2A" w:rsidP="003C4222">
      <w:pPr>
        <w:pStyle w:val="a3"/>
        <w:rPr>
          <w:color w:val="000000"/>
          <w:sz w:val="28"/>
          <w:szCs w:val="28"/>
        </w:rPr>
      </w:pPr>
      <w:r w:rsidRPr="00CC0ADA">
        <w:rPr>
          <w:color w:val="000000"/>
          <w:sz w:val="28"/>
          <w:szCs w:val="28"/>
        </w:rPr>
        <w:t xml:space="preserve">Ежкова С.П. – учитель физической культуры </w:t>
      </w:r>
      <w:proofErr w:type="gramStart"/>
      <w:r w:rsidRPr="00CC0ADA">
        <w:rPr>
          <w:color w:val="000000"/>
          <w:sz w:val="28"/>
          <w:szCs w:val="28"/>
        </w:rPr>
        <w:t>( плавание</w:t>
      </w:r>
      <w:proofErr w:type="gramEnd"/>
      <w:r w:rsidRPr="00CC0ADA">
        <w:rPr>
          <w:color w:val="000000"/>
          <w:sz w:val="28"/>
          <w:szCs w:val="28"/>
        </w:rPr>
        <w:t>) ГБОУ школа №460 Пушкинского района Санкт-Петербург.</w:t>
      </w:r>
    </w:p>
    <w:p w14:paraId="5EE0C87A" w14:textId="77777777" w:rsidR="00746296" w:rsidRPr="00CC0ADA" w:rsidRDefault="00746296" w:rsidP="003C4222">
      <w:pPr>
        <w:pStyle w:val="a3"/>
        <w:rPr>
          <w:color w:val="000000"/>
          <w:sz w:val="28"/>
          <w:szCs w:val="28"/>
        </w:rPr>
      </w:pPr>
    </w:p>
    <w:p w14:paraId="09564FFE" w14:textId="77777777" w:rsidR="008750C0" w:rsidRPr="00CC0ADA" w:rsidRDefault="008750C0" w:rsidP="003C4222">
      <w:pPr>
        <w:pStyle w:val="a3"/>
        <w:rPr>
          <w:color w:val="000000"/>
          <w:sz w:val="28"/>
          <w:szCs w:val="28"/>
        </w:rPr>
      </w:pPr>
    </w:p>
    <w:p w14:paraId="48EC4504" w14:textId="77777777" w:rsidR="003C4222" w:rsidRPr="00CC0ADA" w:rsidRDefault="003C4222" w:rsidP="002A158D">
      <w:pPr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</w:pPr>
    </w:p>
    <w:p w14:paraId="20D258DA" w14:textId="77777777" w:rsidR="002A158D" w:rsidRPr="00CC0ADA" w:rsidRDefault="002A158D">
      <w:pPr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</w:pPr>
    </w:p>
    <w:p w14:paraId="66F6FFA2" w14:textId="77777777" w:rsidR="002A158D" w:rsidRPr="00CC0ADA" w:rsidRDefault="002A158D">
      <w:pPr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</w:pPr>
    </w:p>
    <w:sectPr w:rsidR="002A158D" w:rsidRPr="00CC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1F2E"/>
    <w:multiLevelType w:val="hybridMultilevel"/>
    <w:tmpl w:val="E35C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61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AB"/>
    <w:rsid w:val="000072DC"/>
    <w:rsid w:val="00073DA9"/>
    <w:rsid w:val="0008715E"/>
    <w:rsid w:val="000951DF"/>
    <w:rsid w:val="000A1A45"/>
    <w:rsid w:val="000F6A8C"/>
    <w:rsid w:val="000F70C2"/>
    <w:rsid w:val="001629A9"/>
    <w:rsid w:val="00196CDA"/>
    <w:rsid w:val="001A7B80"/>
    <w:rsid w:val="001C3E52"/>
    <w:rsid w:val="001D43A2"/>
    <w:rsid w:val="001F12E9"/>
    <w:rsid w:val="002172B5"/>
    <w:rsid w:val="002227DB"/>
    <w:rsid w:val="00241791"/>
    <w:rsid w:val="00241B1B"/>
    <w:rsid w:val="00252AE9"/>
    <w:rsid w:val="002A158D"/>
    <w:rsid w:val="002B2F2F"/>
    <w:rsid w:val="002C5B00"/>
    <w:rsid w:val="002F1195"/>
    <w:rsid w:val="00320784"/>
    <w:rsid w:val="0035420A"/>
    <w:rsid w:val="00357B92"/>
    <w:rsid w:val="003608D6"/>
    <w:rsid w:val="00395AA9"/>
    <w:rsid w:val="003C4222"/>
    <w:rsid w:val="003D621F"/>
    <w:rsid w:val="004071B4"/>
    <w:rsid w:val="0047462E"/>
    <w:rsid w:val="004C2B07"/>
    <w:rsid w:val="004F4E85"/>
    <w:rsid w:val="00517076"/>
    <w:rsid w:val="00522BB9"/>
    <w:rsid w:val="005617CB"/>
    <w:rsid w:val="00593E37"/>
    <w:rsid w:val="005947EF"/>
    <w:rsid w:val="005B2D11"/>
    <w:rsid w:val="00605ABE"/>
    <w:rsid w:val="006B0DF9"/>
    <w:rsid w:val="006B35D9"/>
    <w:rsid w:val="006D5426"/>
    <w:rsid w:val="007144A9"/>
    <w:rsid w:val="00746296"/>
    <w:rsid w:val="00754CD2"/>
    <w:rsid w:val="007A5E80"/>
    <w:rsid w:val="00803138"/>
    <w:rsid w:val="00813B4A"/>
    <w:rsid w:val="00850AC4"/>
    <w:rsid w:val="008750C0"/>
    <w:rsid w:val="00882478"/>
    <w:rsid w:val="0088441F"/>
    <w:rsid w:val="00885C2A"/>
    <w:rsid w:val="008863A9"/>
    <w:rsid w:val="008A6AF7"/>
    <w:rsid w:val="009220E9"/>
    <w:rsid w:val="009372B1"/>
    <w:rsid w:val="00971EEC"/>
    <w:rsid w:val="00990E5B"/>
    <w:rsid w:val="009F1310"/>
    <w:rsid w:val="00A16753"/>
    <w:rsid w:val="00A31A61"/>
    <w:rsid w:val="00A74ADC"/>
    <w:rsid w:val="00AD461A"/>
    <w:rsid w:val="00AE190A"/>
    <w:rsid w:val="00AF1B92"/>
    <w:rsid w:val="00B42547"/>
    <w:rsid w:val="00B72A55"/>
    <w:rsid w:val="00B87182"/>
    <w:rsid w:val="00BA077E"/>
    <w:rsid w:val="00BA64D6"/>
    <w:rsid w:val="00C03337"/>
    <w:rsid w:val="00C1667C"/>
    <w:rsid w:val="00C16881"/>
    <w:rsid w:val="00C500AB"/>
    <w:rsid w:val="00C51E9D"/>
    <w:rsid w:val="00C663AB"/>
    <w:rsid w:val="00C7076C"/>
    <w:rsid w:val="00CC0ADA"/>
    <w:rsid w:val="00D2030A"/>
    <w:rsid w:val="00D25612"/>
    <w:rsid w:val="00D362D3"/>
    <w:rsid w:val="00D63E1B"/>
    <w:rsid w:val="00DF2683"/>
    <w:rsid w:val="00E31A5C"/>
    <w:rsid w:val="00E46B8D"/>
    <w:rsid w:val="00E90367"/>
    <w:rsid w:val="00EA0B8A"/>
    <w:rsid w:val="00EA35B8"/>
    <w:rsid w:val="00ED5815"/>
    <w:rsid w:val="00F139B1"/>
    <w:rsid w:val="00F74417"/>
    <w:rsid w:val="00FB2E11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0DDA"/>
  <w15:chartTrackingRefBased/>
  <w15:docId w15:val="{A55E7999-6F17-44BC-8633-B372154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Ежкова</dc:creator>
  <cp:keywords/>
  <dc:description/>
  <cp:lastModifiedBy>Светлана Ежкова</cp:lastModifiedBy>
  <cp:revision>130</cp:revision>
  <dcterms:created xsi:type="dcterms:W3CDTF">2024-02-09T15:30:00Z</dcterms:created>
  <dcterms:modified xsi:type="dcterms:W3CDTF">2025-04-21T08:05:00Z</dcterms:modified>
</cp:coreProperties>
</file>