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9E" w:rsidRDefault="0056489E" w:rsidP="0056489E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6489E" w:rsidRPr="009B3981" w:rsidRDefault="0056489E" w:rsidP="0056489E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97CCE">
        <w:rPr>
          <w:rFonts w:ascii="Times New Roman" w:hAnsi="Times New Roman" w:cs="Times New Roman"/>
          <w:b/>
          <w:sz w:val="28"/>
          <w:szCs w:val="28"/>
        </w:rPr>
        <w:t xml:space="preserve">МБОУ «Гимназия № 1 – Центр национального образования» </w:t>
      </w:r>
      <w:proofErr w:type="spellStart"/>
      <w:r w:rsidRPr="00497CCE">
        <w:rPr>
          <w:rFonts w:ascii="Times New Roman" w:hAnsi="Times New Roman" w:cs="Times New Roman"/>
          <w:b/>
          <w:sz w:val="28"/>
          <w:szCs w:val="28"/>
        </w:rPr>
        <w:t>Е</w:t>
      </w:r>
      <w:r w:rsidR="00A5399C">
        <w:rPr>
          <w:rFonts w:ascii="Times New Roman" w:hAnsi="Times New Roman" w:cs="Times New Roman"/>
          <w:b/>
          <w:sz w:val="28"/>
          <w:szCs w:val="28"/>
        </w:rPr>
        <w:t>лабужского</w:t>
      </w:r>
      <w:proofErr w:type="spellEnd"/>
      <w:r w:rsidR="00A5399C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 w:rsidRPr="00497CCE">
        <w:rPr>
          <w:rFonts w:ascii="Times New Roman" w:hAnsi="Times New Roman" w:cs="Times New Roman"/>
          <w:b/>
          <w:sz w:val="28"/>
          <w:szCs w:val="28"/>
        </w:rPr>
        <w:t xml:space="preserve"> РТ</w:t>
      </w:r>
    </w:p>
    <w:p w:rsidR="00A5399C" w:rsidRDefault="00A5399C" w:rsidP="0056489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9C" w:rsidRDefault="00A5399C" w:rsidP="0056489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9C" w:rsidRDefault="00A5399C" w:rsidP="0056489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9C" w:rsidRDefault="00A5399C" w:rsidP="0056489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9C" w:rsidRDefault="00A5399C" w:rsidP="0056489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9C" w:rsidRPr="00A5399C" w:rsidRDefault="00A5399C" w:rsidP="0056489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99C" w:rsidRDefault="00CC1029" w:rsidP="0056489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99C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A5399C" w:rsidRPr="00A5399C"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</w:p>
    <w:p w:rsidR="00A5399C" w:rsidRDefault="009E0D7C" w:rsidP="0056489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5399C">
        <w:rPr>
          <w:rFonts w:ascii="Times New Roman" w:hAnsi="Times New Roman" w:cs="Times New Roman"/>
          <w:sz w:val="44"/>
          <w:szCs w:val="44"/>
        </w:rPr>
        <w:t xml:space="preserve"> </w:t>
      </w:r>
      <w:r w:rsidRPr="00A5399C">
        <w:rPr>
          <w:rFonts w:ascii="Times New Roman" w:hAnsi="Times New Roman" w:cs="Times New Roman"/>
          <w:b/>
          <w:sz w:val="44"/>
          <w:szCs w:val="44"/>
        </w:rPr>
        <w:t>«</w:t>
      </w:r>
      <w:r w:rsidR="0056489E" w:rsidRPr="00A5399C">
        <w:rPr>
          <w:rFonts w:ascii="Times New Roman" w:hAnsi="Times New Roman" w:cs="Times New Roman"/>
          <w:b/>
          <w:sz w:val="44"/>
          <w:szCs w:val="44"/>
        </w:rPr>
        <w:t>Наш город - Елабуга</w:t>
      </w:r>
      <w:r w:rsidRPr="00A5399C">
        <w:rPr>
          <w:rFonts w:ascii="Times New Roman" w:hAnsi="Times New Roman" w:cs="Times New Roman"/>
          <w:b/>
          <w:sz w:val="44"/>
          <w:szCs w:val="44"/>
        </w:rPr>
        <w:t>»</w:t>
      </w:r>
    </w:p>
    <w:p w:rsidR="00F37C28" w:rsidRPr="00A5399C" w:rsidRDefault="00FD4097" w:rsidP="0056489E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99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37C28" w:rsidRPr="00A5399C">
        <w:rPr>
          <w:rFonts w:ascii="Times New Roman" w:hAnsi="Times New Roman" w:cs="Times New Roman"/>
          <w:b/>
          <w:sz w:val="36"/>
          <w:szCs w:val="36"/>
        </w:rPr>
        <w:t>для детей подготовительной группы</w:t>
      </w:r>
      <w:r w:rsidR="0056489E" w:rsidRPr="00A5399C">
        <w:rPr>
          <w:rFonts w:ascii="Times New Roman" w:hAnsi="Times New Roman" w:cs="Times New Roman"/>
          <w:b/>
          <w:sz w:val="36"/>
          <w:szCs w:val="36"/>
        </w:rPr>
        <w:t xml:space="preserve"> 6-7 лет </w:t>
      </w: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399C" w:rsidRDefault="00A5399C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89E" w:rsidRPr="009B3981" w:rsidRDefault="0056489E" w:rsidP="00A5399C">
      <w:pPr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Подготовили: воспитатели</w:t>
      </w:r>
      <w:r w:rsidRPr="009B3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89E" w:rsidRPr="009B3981" w:rsidRDefault="0056489E" w:rsidP="0056489E"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981">
        <w:rPr>
          <w:rFonts w:ascii="Times New Roman" w:hAnsi="Times New Roman" w:cs="Times New Roman"/>
          <w:b/>
          <w:sz w:val="28"/>
          <w:szCs w:val="28"/>
        </w:rPr>
        <w:t>Гильманова</w:t>
      </w:r>
      <w:proofErr w:type="spellEnd"/>
      <w:r w:rsidRPr="009B3981">
        <w:rPr>
          <w:rFonts w:ascii="Times New Roman" w:hAnsi="Times New Roman" w:cs="Times New Roman"/>
          <w:b/>
          <w:sz w:val="28"/>
          <w:szCs w:val="28"/>
        </w:rPr>
        <w:t xml:space="preserve"> Р.М., Юнусова Р.Г.</w:t>
      </w:r>
    </w:p>
    <w:p w:rsidR="0056489E" w:rsidRPr="00497CCE" w:rsidRDefault="0056489E" w:rsidP="0056489E">
      <w:pPr>
        <w:spacing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399C" w:rsidRDefault="00A5399C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99C" w:rsidRDefault="00A5399C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EBF" w:rsidRPr="00497CCE" w:rsidRDefault="000B44A0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497CCE">
        <w:rPr>
          <w:rFonts w:ascii="Times New Roman" w:hAnsi="Times New Roman" w:cs="Times New Roman"/>
          <w:sz w:val="24"/>
          <w:szCs w:val="24"/>
        </w:rPr>
        <w:t xml:space="preserve"> воспитание у детей нравстве</w:t>
      </w:r>
      <w:r w:rsidR="00C25626" w:rsidRPr="00497CCE">
        <w:rPr>
          <w:rFonts w:ascii="Times New Roman" w:hAnsi="Times New Roman" w:cs="Times New Roman"/>
          <w:sz w:val="24"/>
          <w:szCs w:val="24"/>
        </w:rPr>
        <w:t>нно-патриотических чувств, любовь</w:t>
      </w:r>
      <w:r w:rsidRPr="00497CCE">
        <w:rPr>
          <w:rFonts w:ascii="Times New Roman" w:hAnsi="Times New Roman" w:cs="Times New Roman"/>
          <w:sz w:val="24"/>
          <w:szCs w:val="24"/>
        </w:rPr>
        <w:t xml:space="preserve"> к малой родине.</w:t>
      </w:r>
      <w:r w:rsidR="00CC1029" w:rsidRPr="00497CCE">
        <w:rPr>
          <w:rFonts w:ascii="Times New Roman" w:hAnsi="Times New Roman" w:cs="Times New Roman"/>
          <w:sz w:val="24"/>
          <w:szCs w:val="24"/>
        </w:rPr>
        <w:t xml:space="preserve"> </w:t>
      </w:r>
      <w:r w:rsidR="00033861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и закрепить знания дошкольников о родном крае.</w:t>
      </w:r>
    </w:p>
    <w:p w:rsidR="00092C89" w:rsidRPr="00497CCE" w:rsidRDefault="00033861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</w:p>
    <w:p w:rsidR="00C25626" w:rsidRPr="00497CCE" w:rsidRDefault="005170D2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626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Углублять и уточнять представления о республике Татарстан, а именно о городе Елабуге. </w:t>
      </w:r>
    </w:p>
    <w:p w:rsidR="00C25626" w:rsidRPr="00497CCE" w:rsidRDefault="005170D2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hAnsi="Times New Roman" w:cs="Times New Roman"/>
          <w:sz w:val="24"/>
          <w:szCs w:val="24"/>
        </w:rPr>
        <w:t>-</w:t>
      </w:r>
      <w:r w:rsidR="00C25626" w:rsidRPr="00497CCE">
        <w:rPr>
          <w:rFonts w:ascii="Times New Roman" w:hAnsi="Times New Roman" w:cs="Times New Roman"/>
          <w:sz w:val="24"/>
          <w:szCs w:val="24"/>
        </w:rPr>
        <w:t>Расширять знания детей о известных личностях родного города</w:t>
      </w:r>
      <w:proofErr w:type="gramStart"/>
      <w:r w:rsidR="00C25626" w:rsidRPr="00497CC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25626" w:rsidRPr="00497CCE" w:rsidRDefault="005170D2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626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 достопримечательностях и расположени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о природном окружении города.</w:t>
      </w:r>
    </w:p>
    <w:p w:rsidR="00C25626" w:rsidRPr="00497CCE" w:rsidRDefault="005170D2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hAnsi="Times New Roman" w:cs="Times New Roman"/>
          <w:sz w:val="24"/>
          <w:szCs w:val="24"/>
        </w:rPr>
        <w:t>-Ф</w:t>
      </w:r>
      <w:r w:rsidR="00C25626" w:rsidRPr="00497CCE">
        <w:rPr>
          <w:rFonts w:ascii="Times New Roman" w:hAnsi="Times New Roman" w:cs="Times New Roman"/>
          <w:sz w:val="24"/>
          <w:szCs w:val="24"/>
        </w:rPr>
        <w:t>ормировать интерес к прошло</w:t>
      </w:r>
      <w:r w:rsidRPr="00497CCE">
        <w:rPr>
          <w:rFonts w:ascii="Times New Roman" w:hAnsi="Times New Roman" w:cs="Times New Roman"/>
          <w:sz w:val="24"/>
          <w:szCs w:val="24"/>
        </w:rPr>
        <w:t>му и настоящему родного города.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к родном</w:t>
      </w:r>
      <w:r w:rsidR="005170D2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краю, чувство гордости за свою республику;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слушать и слышать друг друга;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Дополнять ответы товарищей;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добрые и уважительные отношения друг к другу.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</w:t>
      </w:r>
      <w:r w:rsidR="005170D2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связанную монологическую речь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общую мелкую моторику;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Стимулировать мыслительную и речевую активность детей.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hAnsi="Times New Roman" w:cs="Times New Roman"/>
          <w:sz w:val="24"/>
          <w:szCs w:val="24"/>
        </w:rPr>
        <w:t xml:space="preserve">формировать интерес к прошлому и настоящему родного города; 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игровые, словесно-наглядные, продуктивная деятельность.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Приемы: рассказ, беседа, вопросы, дополнения, указания, напоминания, художественное слово, поощрение.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средства обучения: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мультимедийный экран, проект</w:t>
      </w:r>
      <w:r w:rsidR="005170D2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ор, карта Республики Татарстан, 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с достопри</w:t>
      </w:r>
      <w:r w:rsidR="005170D2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мечательностями города Елабуги. М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атериалы для продуктивной деятельности: бумага, кисточки, краски, салфетки;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детей:</w:t>
      </w:r>
    </w:p>
    <w:p w:rsidR="007D3C0D" w:rsidRPr="00497CCE" w:rsidRDefault="007D3C0D" w:rsidP="00497CCE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="009B3981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</w:t>
      </w:r>
      <w:proofErr w:type="gramEnd"/>
      <w:r w:rsidR="005170D2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3981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коврике.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кругу.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стульях (на автобусе).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</w:t>
      </w:r>
      <w:proofErr w:type="gramEnd"/>
      <w:r w:rsidR="005170D2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(экскурсия).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столами.</w:t>
      </w:r>
    </w:p>
    <w:p w:rsidR="009B3981" w:rsidRPr="00497CCE" w:rsidRDefault="007D3C0D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B3981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ковре.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</w:t>
      </w:r>
      <w:r w:rsidR="007D3C0D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визировать – экскурсия, музей, 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обогащение: достопримечательность, памятник</w:t>
      </w:r>
      <w:r w:rsidR="007D3C0D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городище.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рассматривание иллюстраций про город Елабугу, подбор художественного слова.</w:t>
      </w:r>
      <w:r w:rsidRPr="00497CCE">
        <w:rPr>
          <w:rFonts w:ascii="Times New Roman" w:hAnsi="Times New Roman" w:cs="Times New Roman"/>
          <w:sz w:val="24"/>
          <w:szCs w:val="24"/>
        </w:rPr>
        <w:t xml:space="preserve"> Проведение ОД « Наш город -  часть большой страны»; рассматривание книги « Наша Елабуга», рисование иллюстраций к книге « Наш город».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5170D2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вести</w:t>
      </w:r>
      <w:r w:rsidR="005170D2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 правильную речь;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устанавливать причинно-следственную связь;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представления о республике Татарстан, о городе Елабуге;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любовь к родному краю, проявлять чувство гордости;</w:t>
      </w:r>
    </w:p>
    <w:p w:rsidR="00E304A5" w:rsidRPr="00497CCE" w:rsidRDefault="009B3981" w:rsidP="00497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981" w:rsidRPr="00497CCE" w:rsidRDefault="00E304A5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3981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доброжелательные отношения друг с другом;</w:t>
      </w:r>
    </w:p>
    <w:p w:rsidR="009B3981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самостоятельно размышлять;</w:t>
      </w:r>
    </w:p>
    <w:p w:rsidR="00E304A5" w:rsidRPr="00497CCE" w:rsidRDefault="009B398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связанную монологическую речь.</w:t>
      </w:r>
    </w:p>
    <w:p w:rsidR="00033861" w:rsidRPr="00497CCE" w:rsidRDefault="00033861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</w:t>
      </w:r>
      <w:proofErr w:type="spellStart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флешка</w:t>
      </w:r>
      <w:proofErr w:type="spellEnd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ноутбук.</w:t>
      </w:r>
    </w:p>
    <w:p w:rsidR="00952E3A" w:rsidRPr="00497CCE" w:rsidRDefault="00952E3A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CE">
        <w:rPr>
          <w:rFonts w:ascii="Times New Roman" w:hAnsi="Times New Roman" w:cs="Times New Roman"/>
          <w:b/>
          <w:sz w:val="24"/>
          <w:szCs w:val="24"/>
        </w:rPr>
        <w:t>Ход деятельности</w:t>
      </w:r>
    </w:p>
    <w:p w:rsidR="008F4231" w:rsidRPr="00497CCE" w:rsidRDefault="008F4231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/>
        </w:rPr>
      </w:pPr>
      <w:r w:rsidRPr="00497CCE">
        <w:rPr>
          <w:rStyle w:val="c2"/>
          <w:color w:val="000000"/>
        </w:rPr>
        <w:t>-Здравствуй, вольный ветерок,</w:t>
      </w:r>
    </w:p>
    <w:p w:rsidR="008F4231" w:rsidRPr="00497CCE" w:rsidRDefault="008F4231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/>
        </w:rPr>
      </w:pPr>
      <w:r w:rsidRPr="00497CCE">
        <w:rPr>
          <w:rStyle w:val="c2"/>
          <w:color w:val="000000"/>
        </w:rPr>
        <w:lastRenderedPageBreak/>
        <w:t>-Здравствуй, маленький дубок.</w:t>
      </w:r>
    </w:p>
    <w:p w:rsidR="008F4231" w:rsidRPr="00497CCE" w:rsidRDefault="002E6D34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rStyle w:val="c2"/>
          <w:color w:val="000000"/>
        </w:rPr>
      </w:pPr>
      <w:r w:rsidRPr="00497CCE">
        <w:rPr>
          <w:rStyle w:val="c2"/>
          <w:color w:val="000000"/>
        </w:rPr>
        <w:t>-</w:t>
      </w:r>
      <w:r w:rsidR="008F4231" w:rsidRPr="00497CCE">
        <w:rPr>
          <w:rStyle w:val="c2"/>
          <w:color w:val="000000"/>
        </w:rPr>
        <w:t>Мы живём в родном краю, всех я вас приветствую!  </w:t>
      </w:r>
    </w:p>
    <w:p w:rsidR="002E6D34" w:rsidRPr="00497CCE" w:rsidRDefault="002E6D34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/>
        </w:rPr>
      </w:pPr>
    </w:p>
    <w:p w:rsidR="008F4231" w:rsidRPr="00497CCE" w:rsidRDefault="008F4231" w:rsidP="00497CCE">
      <w:pPr>
        <w:pStyle w:val="c10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/>
        </w:rPr>
      </w:pPr>
      <w:r w:rsidRPr="00497CCE">
        <w:rPr>
          <w:rStyle w:val="c2"/>
          <w:b/>
          <w:color w:val="000000"/>
        </w:rPr>
        <w:t>В</w:t>
      </w:r>
      <w:r w:rsidR="00FD4097" w:rsidRPr="00497CCE">
        <w:rPr>
          <w:rStyle w:val="c2"/>
          <w:b/>
          <w:color w:val="000000"/>
        </w:rPr>
        <w:t>оспитатель</w:t>
      </w:r>
      <w:r w:rsidRPr="00497CCE">
        <w:rPr>
          <w:rStyle w:val="c2"/>
          <w:b/>
          <w:color w:val="000000"/>
        </w:rPr>
        <w:t>:</w:t>
      </w:r>
      <w:r w:rsidRPr="00497CCE">
        <w:rPr>
          <w:rStyle w:val="c2"/>
          <w:color w:val="000000"/>
        </w:rPr>
        <w:t xml:space="preserve"> Дети, что для вас означают эти слова «родной край».</w:t>
      </w:r>
    </w:p>
    <w:p w:rsidR="008F4231" w:rsidRPr="00497CCE" w:rsidRDefault="008F4231" w:rsidP="00497CCE">
      <w:pPr>
        <w:pStyle w:val="c10"/>
        <w:shd w:val="clear" w:color="auto" w:fill="FFFFFF"/>
        <w:spacing w:before="0" w:beforeAutospacing="0" w:after="0" w:afterAutospacing="0"/>
        <w:ind w:left="-851" w:firstLine="709"/>
        <w:jc w:val="both"/>
        <w:rPr>
          <w:rStyle w:val="c2"/>
          <w:color w:val="000000"/>
        </w:rPr>
      </w:pPr>
      <w:r w:rsidRPr="00497CCE">
        <w:rPr>
          <w:rStyle w:val="c2"/>
          <w:b/>
          <w:color w:val="000000"/>
        </w:rPr>
        <w:t>Д</w:t>
      </w:r>
      <w:r w:rsidR="00FD4097" w:rsidRPr="00497CCE">
        <w:rPr>
          <w:rStyle w:val="c2"/>
          <w:b/>
          <w:color w:val="000000"/>
        </w:rPr>
        <w:t>ети</w:t>
      </w:r>
      <w:r w:rsidRPr="00497CCE">
        <w:rPr>
          <w:rStyle w:val="c2"/>
          <w:b/>
          <w:color w:val="000000"/>
        </w:rPr>
        <w:t>:</w:t>
      </w:r>
      <w:r w:rsidRPr="00497CCE">
        <w:rPr>
          <w:rStyle w:val="c2"/>
          <w:color w:val="000000"/>
        </w:rPr>
        <w:t xml:space="preserve"> Место</w:t>
      </w:r>
      <w:r w:rsidR="002E6D34" w:rsidRPr="00497CCE">
        <w:rPr>
          <w:rStyle w:val="c2"/>
          <w:color w:val="000000"/>
        </w:rPr>
        <w:t>,</w:t>
      </w:r>
      <w:r w:rsidRPr="00497CCE">
        <w:rPr>
          <w:rStyle w:val="c2"/>
          <w:color w:val="000000"/>
        </w:rPr>
        <w:t xml:space="preserve"> где мы родились, где живут наши родители, друзья.</w:t>
      </w:r>
    </w:p>
    <w:p w:rsidR="008F4231" w:rsidRPr="00497CCE" w:rsidRDefault="008F4231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/>
        </w:rPr>
      </w:pPr>
      <w:r w:rsidRPr="00497CCE">
        <w:rPr>
          <w:rStyle w:val="c2"/>
          <w:b/>
          <w:color w:val="000000"/>
        </w:rPr>
        <w:t>В</w:t>
      </w:r>
      <w:r w:rsidR="00FD4097" w:rsidRPr="00497CCE">
        <w:rPr>
          <w:rStyle w:val="c2"/>
          <w:b/>
          <w:color w:val="000000"/>
        </w:rPr>
        <w:t>оспитатель</w:t>
      </w:r>
      <w:r w:rsidRPr="00497CCE">
        <w:rPr>
          <w:rStyle w:val="c2"/>
          <w:b/>
          <w:color w:val="000000"/>
        </w:rPr>
        <w:t>:</w:t>
      </w:r>
      <w:r w:rsidRPr="00497CCE">
        <w:rPr>
          <w:rStyle w:val="c2"/>
          <w:color w:val="000000"/>
        </w:rPr>
        <w:t xml:space="preserve"> Дети, а в каком родно</w:t>
      </w:r>
      <w:r w:rsidR="00FD2FC6" w:rsidRPr="00497CCE">
        <w:rPr>
          <w:rStyle w:val="c2"/>
          <w:color w:val="000000"/>
        </w:rPr>
        <w:t>м краю мы живем, в какой республике</w:t>
      </w:r>
      <w:r w:rsidRPr="00497CCE">
        <w:rPr>
          <w:rStyle w:val="c2"/>
          <w:color w:val="000000"/>
        </w:rPr>
        <w:t>?</w:t>
      </w:r>
    </w:p>
    <w:p w:rsidR="008F4231" w:rsidRPr="00497CCE" w:rsidRDefault="008F4231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rStyle w:val="c2"/>
          <w:color w:val="000000"/>
        </w:rPr>
      </w:pPr>
      <w:r w:rsidRPr="00497CCE">
        <w:rPr>
          <w:rStyle w:val="c2"/>
          <w:b/>
          <w:color w:val="000000"/>
        </w:rPr>
        <w:t>Д</w:t>
      </w:r>
      <w:r w:rsidR="00FD4097" w:rsidRPr="00497CCE">
        <w:rPr>
          <w:rStyle w:val="c2"/>
          <w:b/>
          <w:color w:val="000000"/>
        </w:rPr>
        <w:t>ети</w:t>
      </w:r>
      <w:r w:rsidR="00FD2FC6" w:rsidRPr="00497CCE">
        <w:rPr>
          <w:rStyle w:val="c2"/>
          <w:b/>
          <w:color w:val="000000"/>
        </w:rPr>
        <w:t>:</w:t>
      </w:r>
      <w:r w:rsidR="00FD2FC6" w:rsidRPr="00497CCE">
        <w:rPr>
          <w:rStyle w:val="c2"/>
          <w:color w:val="000000"/>
        </w:rPr>
        <w:t xml:space="preserve"> Мы живем в Республике Татарстан</w:t>
      </w:r>
    </w:p>
    <w:p w:rsidR="002E6D34" w:rsidRPr="00497CCE" w:rsidRDefault="00E214B2" w:rsidP="00497CC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hAnsi="Times New Roman" w:cs="Times New Roman"/>
          <w:b/>
          <w:sz w:val="24"/>
          <w:szCs w:val="24"/>
        </w:rPr>
        <w:t>В</w:t>
      </w:r>
      <w:r w:rsidR="00FD4097" w:rsidRPr="00497CCE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497CCE">
        <w:rPr>
          <w:rFonts w:ascii="Times New Roman" w:hAnsi="Times New Roman" w:cs="Times New Roman"/>
          <w:b/>
          <w:sz w:val="24"/>
          <w:szCs w:val="24"/>
        </w:rPr>
        <w:t>:</w:t>
      </w:r>
      <w:r w:rsidRPr="00497CCE">
        <w:rPr>
          <w:rFonts w:ascii="Times New Roman" w:hAnsi="Times New Roman" w:cs="Times New Roman"/>
          <w:sz w:val="24"/>
          <w:szCs w:val="24"/>
        </w:rPr>
        <w:t xml:space="preserve"> </w:t>
      </w:r>
      <w:r w:rsidR="002E6D34" w:rsidRPr="00497CCE">
        <w:rPr>
          <w:rFonts w:ascii="Times New Roman" w:hAnsi="Times New Roman" w:cs="Times New Roman"/>
          <w:sz w:val="24"/>
          <w:szCs w:val="24"/>
        </w:rPr>
        <w:t>Скажите,  дети, ка</w:t>
      </w:r>
      <w:r w:rsidR="00D65F3F" w:rsidRPr="00497CCE">
        <w:rPr>
          <w:rFonts w:ascii="Times New Roman" w:hAnsi="Times New Roman" w:cs="Times New Roman"/>
          <w:sz w:val="24"/>
          <w:szCs w:val="24"/>
        </w:rPr>
        <w:t>к называется наш город</w:t>
      </w:r>
      <w:r w:rsidR="002E6D34" w:rsidRPr="00497CCE">
        <w:rPr>
          <w:rFonts w:ascii="Times New Roman" w:hAnsi="Times New Roman" w:cs="Times New Roman"/>
          <w:sz w:val="24"/>
          <w:szCs w:val="24"/>
        </w:rPr>
        <w:t>?</w:t>
      </w:r>
    </w:p>
    <w:p w:rsidR="002E6D34" w:rsidRPr="00497CCE" w:rsidRDefault="00E214B2" w:rsidP="00497CC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hAnsi="Times New Roman" w:cs="Times New Roman"/>
          <w:b/>
          <w:sz w:val="24"/>
          <w:szCs w:val="24"/>
        </w:rPr>
        <w:t>Д</w:t>
      </w:r>
      <w:r w:rsidR="00FD4097" w:rsidRPr="00497CCE">
        <w:rPr>
          <w:rFonts w:ascii="Times New Roman" w:hAnsi="Times New Roman" w:cs="Times New Roman"/>
          <w:b/>
          <w:sz w:val="24"/>
          <w:szCs w:val="24"/>
        </w:rPr>
        <w:t>ети</w:t>
      </w:r>
      <w:r w:rsidR="002E6D34" w:rsidRPr="00497CCE">
        <w:rPr>
          <w:rFonts w:ascii="Times New Roman" w:hAnsi="Times New Roman" w:cs="Times New Roman"/>
          <w:b/>
          <w:sz w:val="24"/>
          <w:szCs w:val="24"/>
        </w:rPr>
        <w:t>:</w:t>
      </w:r>
      <w:r w:rsidR="00D65F3F" w:rsidRPr="00497CCE">
        <w:rPr>
          <w:rFonts w:ascii="Times New Roman" w:hAnsi="Times New Roman" w:cs="Times New Roman"/>
          <w:sz w:val="24"/>
          <w:szCs w:val="24"/>
        </w:rPr>
        <w:t xml:space="preserve">  Елабуга</w:t>
      </w:r>
      <w:r w:rsidR="002E6D34" w:rsidRPr="00497CCE">
        <w:rPr>
          <w:rFonts w:ascii="Times New Roman" w:hAnsi="Times New Roman" w:cs="Times New Roman"/>
          <w:sz w:val="24"/>
          <w:szCs w:val="24"/>
        </w:rPr>
        <w:t>!</w:t>
      </w:r>
    </w:p>
    <w:p w:rsidR="002E6D34" w:rsidRPr="00497CCE" w:rsidRDefault="002E6D34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rStyle w:val="c2"/>
          <w:color w:val="000000"/>
        </w:rPr>
      </w:pPr>
    </w:p>
    <w:p w:rsidR="00D65F3F" w:rsidRPr="00497CCE" w:rsidRDefault="002E6D34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color w:val="000000"/>
        </w:rPr>
      </w:pPr>
      <w:r w:rsidRPr="00497CCE">
        <w:rPr>
          <w:rStyle w:val="c2"/>
          <w:b/>
          <w:color w:val="000000"/>
        </w:rPr>
        <w:t>В</w:t>
      </w:r>
      <w:r w:rsidR="00FD4097" w:rsidRPr="00497CCE">
        <w:rPr>
          <w:rStyle w:val="c2"/>
          <w:b/>
          <w:color w:val="000000"/>
        </w:rPr>
        <w:t>оспитатель</w:t>
      </w:r>
      <w:r w:rsidRPr="00497CCE">
        <w:rPr>
          <w:rStyle w:val="c2"/>
          <w:b/>
          <w:color w:val="000000"/>
        </w:rPr>
        <w:t>:</w:t>
      </w:r>
      <w:r w:rsidRPr="00497CCE">
        <w:rPr>
          <w:rStyle w:val="c2"/>
          <w:color w:val="000000"/>
        </w:rPr>
        <w:t xml:space="preserve"> Ребята, сегодня я предлагаю отправиться в увлекательное путешествие  по нашему родному городу</w:t>
      </w:r>
      <w:r w:rsidR="00691C5E" w:rsidRPr="00497CCE">
        <w:rPr>
          <w:rStyle w:val="c2"/>
          <w:color w:val="000000"/>
        </w:rPr>
        <w:t>,</w:t>
      </w:r>
      <w:r w:rsidR="00D65F3F" w:rsidRPr="00497CCE">
        <w:rPr>
          <w:color w:val="000000"/>
        </w:rPr>
        <w:t xml:space="preserve"> приглашаю в</w:t>
      </w:r>
      <w:r w:rsidR="00691C5E" w:rsidRPr="00497CCE">
        <w:rPr>
          <w:color w:val="000000"/>
        </w:rPr>
        <w:t>ас на экскурсию по нашей Елабуге</w:t>
      </w:r>
      <w:r w:rsidR="00D65F3F" w:rsidRPr="00497CCE">
        <w:rPr>
          <w:color w:val="000000"/>
        </w:rPr>
        <w:t xml:space="preserve">.  А на чем же мы поедем? Давайте поедем на </w:t>
      </w:r>
      <w:r w:rsidR="00691C5E" w:rsidRPr="00497CCE">
        <w:rPr>
          <w:color w:val="000000"/>
        </w:rPr>
        <w:t>экскурс</w:t>
      </w:r>
      <w:r w:rsidR="007D3C0D" w:rsidRPr="00497CCE">
        <w:rPr>
          <w:color w:val="000000"/>
        </w:rPr>
        <w:t>и</w:t>
      </w:r>
      <w:r w:rsidR="00691C5E" w:rsidRPr="00497CCE">
        <w:rPr>
          <w:color w:val="000000"/>
        </w:rPr>
        <w:t>он</w:t>
      </w:r>
      <w:r w:rsidR="007D3C0D" w:rsidRPr="00497CCE">
        <w:rPr>
          <w:color w:val="000000"/>
        </w:rPr>
        <w:t>н</w:t>
      </w:r>
      <w:r w:rsidR="00691C5E" w:rsidRPr="00497CCE">
        <w:rPr>
          <w:color w:val="000000"/>
        </w:rPr>
        <w:t xml:space="preserve">ом </w:t>
      </w:r>
      <w:r w:rsidR="00D65F3F" w:rsidRPr="00497CCE">
        <w:rPr>
          <w:color w:val="000000"/>
        </w:rPr>
        <w:t>автобусе!</w:t>
      </w:r>
    </w:p>
    <w:p w:rsidR="00691C5E" w:rsidRPr="00497CCE" w:rsidRDefault="00691C5E" w:rsidP="00497C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F3F" w:rsidRPr="00497CCE" w:rsidRDefault="00D65F3F" w:rsidP="00497C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D65F3F" w:rsidRPr="00497CCE" w:rsidRDefault="00D65F3F" w:rsidP="00497CCE">
      <w:pPr>
        <w:spacing w:after="100" w:afterAutospacing="1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Автобусная экскурсия.</w:t>
      </w:r>
    </w:p>
    <w:p w:rsidR="00D65F3F" w:rsidRPr="00497CCE" w:rsidRDefault="00D65F3F" w:rsidP="00497C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наша экскурсия начинается, и сегодня я буду вашим </w:t>
      </w:r>
      <w:r w:rsidRPr="0049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экскурсоводом</w:t>
      </w:r>
      <w:r w:rsidR="007D3C0D" w:rsidRPr="00497CC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будем делать </w:t>
      </w:r>
      <w:proofErr w:type="gramStart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остановки</w:t>
      </w:r>
      <w:proofErr w:type="gramEnd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рассматривать памятники и </w:t>
      </w:r>
      <w:r w:rsidRPr="0049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достопримечательности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нашего города.</w:t>
      </w:r>
    </w:p>
    <w:p w:rsidR="00D65F3F" w:rsidRPr="00497CCE" w:rsidRDefault="00D65F3F" w:rsidP="00497C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экскурсию мы еде</w:t>
      </w:r>
      <w:proofErr w:type="gramStart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="007D3C0D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автобусе.</w:t>
      </w:r>
    </w:p>
    <w:p w:rsidR="00D65F3F" w:rsidRPr="00497CCE" w:rsidRDefault="00D65F3F" w:rsidP="00497C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свой узнать хотим </w:t>
      </w:r>
      <w:r w:rsidRPr="00497C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(вращаем «руль»)</w:t>
      </w:r>
    </w:p>
    <w:p w:rsidR="00D65F3F" w:rsidRPr="00497CCE" w:rsidRDefault="00D65F3F" w:rsidP="00497C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Вдоль по улицам поедем</w:t>
      </w:r>
    </w:p>
    <w:p w:rsidR="00D65F3F" w:rsidRPr="00497CCE" w:rsidRDefault="00D65F3F" w:rsidP="00497C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окошко поглядим</w:t>
      </w:r>
      <w:r w:rsidR="00691C5E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7C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(разводим руки  в стороны, поворачиваем  голову направо-налево)</w:t>
      </w:r>
    </w:p>
    <w:p w:rsidR="00D65F3F" w:rsidRPr="00497CCE" w:rsidRDefault="00D65F3F" w:rsidP="00497CCE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Стоп! Смотрите прямо –</w:t>
      </w:r>
    </w:p>
    <w:p w:rsidR="00D65F3F" w:rsidRPr="00497CCE" w:rsidRDefault="00D65F3F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rStyle w:val="c2"/>
          <w:b/>
          <w:color w:val="000000"/>
        </w:rPr>
      </w:pPr>
    </w:p>
    <w:p w:rsidR="00E214B2" w:rsidRPr="00497CCE" w:rsidRDefault="00E214B2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  <w:rPr>
          <w:rStyle w:val="c2"/>
          <w:b/>
          <w:color w:val="000000"/>
        </w:rPr>
      </w:pPr>
      <w:r w:rsidRPr="00497CCE">
        <w:rPr>
          <w:rStyle w:val="c2"/>
          <w:b/>
          <w:color w:val="000000"/>
        </w:rPr>
        <w:t>Слайд 1</w:t>
      </w:r>
      <w:r w:rsidR="00BA2712" w:rsidRPr="00497CCE">
        <w:rPr>
          <w:rStyle w:val="c2"/>
          <w:b/>
          <w:color w:val="000000"/>
        </w:rPr>
        <w:t xml:space="preserve"> – фотография старой Елабуги</w:t>
      </w:r>
    </w:p>
    <w:p w:rsidR="007D3C0D" w:rsidRPr="00497CCE" w:rsidRDefault="007856C6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</w:pPr>
      <w:r w:rsidRPr="00497CCE">
        <w:rPr>
          <w:b/>
        </w:rPr>
        <w:t>В</w:t>
      </w:r>
      <w:r w:rsidR="00691C5E" w:rsidRPr="00497CCE">
        <w:rPr>
          <w:b/>
        </w:rPr>
        <w:t>оспитатель</w:t>
      </w:r>
      <w:r w:rsidRPr="00497CCE">
        <w:rPr>
          <w:b/>
        </w:rPr>
        <w:t>:</w:t>
      </w:r>
      <w:r w:rsidRPr="00497CCE">
        <w:t xml:space="preserve"> </w:t>
      </w:r>
      <w:r w:rsidR="004A5771" w:rsidRPr="00497CCE">
        <w:t>В начале, д</w:t>
      </w:r>
      <w:r w:rsidRPr="00497CCE">
        <w:t>авайте попробуем заглянуть в историю нашего города и посмотрим, что  происходило в те далекие времена.</w:t>
      </w:r>
      <w:r w:rsidR="00BA2712" w:rsidRPr="00497CCE">
        <w:t xml:space="preserve"> </w:t>
      </w:r>
      <w:r w:rsidRPr="00497CCE">
        <w:t xml:space="preserve">Наш город появился очень давно, когда жили ваши прабабушки и прадедушки. Вот тебе сколько лет? Вашим бабушкам и дедушкам 50- </w:t>
      </w:r>
      <w:r w:rsidR="00D65F3F" w:rsidRPr="00497CCE">
        <w:t xml:space="preserve">60 лет. А нашему городу уже 1000 </w:t>
      </w:r>
      <w:r w:rsidRPr="00497CCE">
        <w:t>лет. Город был основан  очень давно</w:t>
      </w:r>
      <w:r w:rsidR="00D65F3F" w:rsidRPr="00497CCE">
        <w:t xml:space="preserve"> на высоком берегу реки Камы</w:t>
      </w:r>
      <w:r w:rsidRPr="00497CCE">
        <w:rPr>
          <w:color w:val="111111"/>
          <w:shd w:val="clear" w:color="auto" w:fill="FFFFFF"/>
        </w:rPr>
        <w:t>, вокруг которой росли сосновые боры, густые чащи лиственных лесов, где водилось много кабанов, лосей, бобров, на лесных полянах всегда было много ягод. А в реке — много рыбы. Люди умели сажать овощи</w:t>
      </w:r>
      <w:r w:rsidR="00691C5E" w:rsidRPr="00497CCE">
        <w:rPr>
          <w:color w:val="111111"/>
          <w:shd w:val="clear" w:color="auto" w:fill="FFFFFF"/>
        </w:rPr>
        <w:t xml:space="preserve">, пшеницу </w:t>
      </w:r>
      <w:r w:rsidRPr="00497CCE">
        <w:rPr>
          <w:color w:val="111111"/>
          <w:shd w:val="clear" w:color="auto" w:fill="FFFFFF"/>
        </w:rPr>
        <w:t xml:space="preserve">и собирать мёд, </w:t>
      </w:r>
      <w:r w:rsidR="00D65F3F" w:rsidRPr="00497CCE">
        <w:rPr>
          <w:color w:val="111111"/>
          <w:shd w:val="clear" w:color="auto" w:fill="FFFFFF"/>
        </w:rPr>
        <w:t xml:space="preserve"> возделывали</w:t>
      </w:r>
      <w:r w:rsidRPr="00497CCE">
        <w:rPr>
          <w:color w:val="111111"/>
          <w:shd w:val="clear" w:color="auto" w:fill="FFFFFF"/>
        </w:rPr>
        <w:t xml:space="preserve"> участки земли </w:t>
      </w:r>
      <w:r w:rsidR="00D65F3F" w:rsidRPr="00497CCE">
        <w:rPr>
          <w:color w:val="111111"/>
          <w:shd w:val="clear" w:color="auto" w:fill="FFFFFF"/>
        </w:rPr>
        <w:t>и ковали орудия труда, ловили рыбу.</w:t>
      </w:r>
      <w:r w:rsidRPr="00497CCE">
        <w:rPr>
          <w:color w:val="111111"/>
          <w:shd w:val="clear" w:color="auto" w:fill="FFFFFF"/>
        </w:rPr>
        <w:t xml:space="preserve"> Город </w:t>
      </w:r>
      <w:r w:rsidRPr="00497CCE">
        <w:t xml:space="preserve"> служил </w:t>
      </w:r>
      <w:r w:rsidR="00D65F3F" w:rsidRPr="00497CCE">
        <w:t>крепостью.</w:t>
      </w:r>
    </w:p>
    <w:p w:rsidR="00D65F3F" w:rsidRPr="00497CCE" w:rsidRDefault="007856C6" w:rsidP="00497CCE">
      <w:pPr>
        <w:pStyle w:val="c3"/>
        <w:shd w:val="clear" w:color="auto" w:fill="FFFFFF"/>
        <w:spacing w:before="0" w:beforeAutospacing="0" w:after="0" w:afterAutospacing="0"/>
        <w:ind w:left="-851" w:firstLine="709"/>
        <w:jc w:val="both"/>
      </w:pPr>
      <w:r w:rsidRPr="00497CCE">
        <w:rPr>
          <w:b/>
        </w:rPr>
        <w:t>В</w:t>
      </w:r>
      <w:r w:rsidR="00691C5E" w:rsidRPr="00497CCE">
        <w:rPr>
          <w:b/>
        </w:rPr>
        <w:t>оспитатель</w:t>
      </w:r>
      <w:r w:rsidRPr="00497CCE">
        <w:rPr>
          <w:b/>
        </w:rPr>
        <w:t>:</w:t>
      </w:r>
      <w:r w:rsidRPr="00497CCE">
        <w:t xml:space="preserve"> Ребята, посмо</w:t>
      </w:r>
      <w:r w:rsidR="00D65F3F" w:rsidRPr="00497CCE">
        <w:t>трите, вы узнаете это сооружение</w:t>
      </w:r>
      <w:r w:rsidRPr="00497CCE">
        <w:t xml:space="preserve">? </w:t>
      </w:r>
    </w:p>
    <w:p w:rsidR="00D65F3F" w:rsidRPr="00497CCE" w:rsidRDefault="007856C6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CE">
        <w:rPr>
          <w:rFonts w:ascii="Times New Roman" w:hAnsi="Times New Roman" w:cs="Times New Roman"/>
          <w:b/>
          <w:sz w:val="24"/>
          <w:szCs w:val="24"/>
        </w:rPr>
        <w:t>Слайд 3</w:t>
      </w:r>
      <w:r w:rsidR="00D65F3F" w:rsidRPr="00497CCE">
        <w:rPr>
          <w:rFonts w:ascii="Times New Roman" w:hAnsi="Times New Roman" w:cs="Times New Roman"/>
          <w:b/>
          <w:sz w:val="24"/>
          <w:szCs w:val="24"/>
        </w:rPr>
        <w:t>-</w:t>
      </w:r>
      <w:r w:rsidR="00D65F3F"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170D2"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изображение </w:t>
      </w:r>
      <w:proofErr w:type="spellStart"/>
      <w:r w:rsidR="005170D2"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Елабужского</w:t>
      </w:r>
      <w:proofErr w:type="spellEnd"/>
      <w:r w:rsidR="005170D2"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городища</w:t>
      </w:r>
      <w:r w:rsidR="00D65F3F"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65F3F" w:rsidRPr="00497CCE" w:rsidRDefault="00D65F3F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кто из вас видел  </w:t>
      </w:r>
      <w:proofErr w:type="spellStart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(Чертово) городище? </w:t>
      </w:r>
      <w:proofErr w:type="spellStart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городище - уникальный памятник. Очень давно на этом мест</w:t>
      </w:r>
      <w:r w:rsidR="005170D2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была построена крепость Булгар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положившая начало современному городу.  С высокой горы открывается красивый вид на город с куполами церквей, река Тойма, впадающая в реку Кама.</w:t>
      </w:r>
    </w:p>
    <w:p w:rsidR="00E304A5" w:rsidRPr="00497CCE" w:rsidRDefault="00E304A5" w:rsidP="00497CCE">
      <w:pPr>
        <w:spacing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92BC1" w:rsidRPr="00497CCE" w:rsidRDefault="00092BC1" w:rsidP="004B1965">
      <w:pPr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Физкультминутка:</w:t>
      </w:r>
    </w:p>
    <w:p w:rsidR="00092BC1" w:rsidRPr="00497CCE" w:rsidRDefault="00092BC1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 </w:t>
      </w:r>
      <w:r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городу шагаем 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(идут</w:t>
      </w:r>
      <w:r w:rsidR="00691C5E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92BC1" w:rsidRPr="00497CCE" w:rsidRDefault="00092BC1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То, что видим,</w:t>
      </w:r>
      <w:r w:rsidR="000B0A17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называем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92BC1" w:rsidRPr="00497CCE" w:rsidRDefault="00092BC1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Светофоры и машины (</w:t>
      </w:r>
      <w:r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поворот головы влево</w:t>
      </w:r>
      <w:r w:rsidR="00691C5E"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92BC1" w:rsidRPr="00497CCE" w:rsidRDefault="00092BC1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Ярмарки и магазины (</w:t>
      </w:r>
      <w:r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поворот вправо</w:t>
      </w:r>
      <w:r w:rsidR="00691C5E"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)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92BC1" w:rsidRPr="00497CCE" w:rsidRDefault="00092BC1" w:rsidP="00497CCE">
      <w:pPr>
        <w:tabs>
          <w:tab w:val="center" w:pos="4998"/>
        </w:tabs>
        <w:spacing w:after="225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Скверы, улицы, мосты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092BC1" w:rsidRPr="00497CCE" w:rsidRDefault="00092BC1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И </w:t>
      </w:r>
      <w:proofErr w:type="gramStart"/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деревья</w:t>
      </w:r>
      <w:proofErr w:type="gramEnd"/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кусты!. </w:t>
      </w:r>
      <w:r w:rsidRPr="00497CCE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(Потянулись вверх - присели)</w:t>
      </w:r>
    </w:p>
    <w:p w:rsidR="00BA2712" w:rsidRPr="00497CCE" w:rsidRDefault="00691C5E" w:rsidP="00497CCE">
      <w:pPr>
        <w:spacing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97C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2BC1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именем нашего </w:t>
      </w:r>
      <w:r w:rsidR="00092BC1"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города</w:t>
      </w:r>
      <w:r w:rsidR="00092BC1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</w:t>
      </w:r>
      <w:r w:rsidR="00BA2712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язана биография видного художника </w:t>
      </w:r>
      <w:proofErr w:type="gramStart"/>
      <w:r w:rsidR="00BA2712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</w:t>
      </w:r>
      <w:proofErr w:type="gramEnd"/>
      <w:r w:rsidR="00BA2712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.И. Шишкина</w:t>
      </w:r>
      <w:r w:rsidR="00092BC1" w:rsidRPr="00497C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FC72E4" w:rsidRPr="00497C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092BC1" w:rsidRPr="00497CCE" w:rsidRDefault="00FC72E4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5</w:t>
      </w:r>
      <w:r w:rsidR="00BA2712" w:rsidRPr="00497C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– фотография памятника И.И. Шишкина</w:t>
      </w:r>
    </w:p>
    <w:p w:rsidR="00092BC1" w:rsidRPr="00497CCE" w:rsidRDefault="00BA2712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Выдающийся художник</w:t>
      </w:r>
      <w:r w:rsidR="00092BC1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писал огромное количество карти</w:t>
      </w:r>
      <w:r w:rsidR="00691C5E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пейзажами Елабуги, в том числе.</w:t>
      </w:r>
      <w:r w:rsidR="00092BC1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91C5E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честь него в нашем городе есть дом-музей, где художник провел свое детство.</w:t>
      </w:r>
    </w:p>
    <w:p w:rsidR="00A862BE" w:rsidRPr="00497CCE" w:rsidRDefault="00504838" w:rsidP="00497CCE">
      <w:pPr>
        <w:spacing w:after="225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Слайд 8</w:t>
      </w:r>
      <w:r w:rsidR="00A862BE" w:rsidRPr="00497CC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– Шишкинские пруды</w:t>
      </w:r>
    </w:p>
    <w:p w:rsidR="00A862BE" w:rsidRPr="00497CCE" w:rsidRDefault="00A862BE" w:rsidP="00497CCE">
      <w:pPr>
        <w:spacing w:after="225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Шишкинские пруды - в настоящее время – зона отдыха, на территории которой два пруда с фонтанами. Через ручейки, стекающие из родников, перекинуты декоративные мостики с ажурными перилами, вокруг бассейнов и вдоль дорожек стоят деревянные лавочки с ажурными спинками. На территории зоны отдыха высажены газоны с цветами, возведена смотровая площадка</w:t>
      </w:r>
      <w:r w:rsidR="005170D2"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Берега </w:t>
      </w:r>
      <w:proofErr w:type="spellStart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оймы</w:t>
      </w:r>
      <w:proofErr w:type="spellEnd"/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соединяет металлический мост, облегчающий доступ к озёрам и лугам.</w:t>
      </w:r>
    </w:p>
    <w:p w:rsidR="00092BC1" w:rsidRPr="00497CCE" w:rsidRDefault="00092BC1" w:rsidP="00497CCE">
      <w:pPr>
        <w:spacing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="00691C5E"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Елабуге много </w:t>
      </w:r>
      <w:r w:rsidR="0008658A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музеев.</w:t>
      </w:r>
    </w:p>
    <w:p w:rsidR="00691C5E" w:rsidRPr="00497CCE" w:rsidRDefault="00806E92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hAnsi="Times New Roman" w:cs="Times New Roman"/>
          <w:sz w:val="24"/>
          <w:szCs w:val="24"/>
        </w:rPr>
        <w:t>В</w:t>
      </w:r>
      <w:r w:rsidR="00A862BE" w:rsidRPr="00497CCE">
        <w:rPr>
          <w:rFonts w:ascii="Times New Roman" w:hAnsi="Times New Roman" w:cs="Times New Roman"/>
          <w:sz w:val="24"/>
          <w:szCs w:val="24"/>
        </w:rPr>
        <w:t>оспитатель</w:t>
      </w:r>
      <w:r w:rsidRPr="00497CCE">
        <w:rPr>
          <w:rFonts w:ascii="Times New Roman" w:hAnsi="Times New Roman" w:cs="Times New Roman"/>
          <w:sz w:val="24"/>
          <w:szCs w:val="24"/>
        </w:rPr>
        <w:t>: Вы знаете, как называется этот музей?</w:t>
      </w:r>
    </w:p>
    <w:p w:rsidR="00691C5E" w:rsidRPr="00497CCE" w:rsidRDefault="00806E92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CE">
        <w:rPr>
          <w:rFonts w:ascii="Times New Roman" w:hAnsi="Times New Roman" w:cs="Times New Roman"/>
          <w:sz w:val="24"/>
          <w:szCs w:val="24"/>
        </w:rPr>
        <w:t xml:space="preserve"> </w:t>
      </w:r>
      <w:r w:rsidRPr="00497CCE">
        <w:rPr>
          <w:rFonts w:ascii="Times New Roman" w:hAnsi="Times New Roman" w:cs="Times New Roman"/>
          <w:b/>
          <w:sz w:val="24"/>
          <w:szCs w:val="24"/>
        </w:rPr>
        <w:t>Слайд 9</w:t>
      </w:r>
      <w:r w:rsidR="005170D2" w:rsidRPr="00497CCE">
        <w:rPr>
          <w:rFonts w:ascii="Times New Roman" w:hAnsi="Times New Roman" w:cs="Times New Roman"/>
          <w:b/>
          <w:sz w:val="24"/>
          <w:szCs w:val="24"/>
        </w:rPr>
        <w:t xml:space="preserve"> – Фото музея истории города</w:t>
      </w:r>
    </w:p>
    <w:p w:rsidR="00806E92" w:rsidRPr="00497CCE" w:rsidRDefault="00691C5E" w:rsidP="00497CCE">
      <w:pPr>
        <w:spacing w:line="240" w:lineRule="auto"/>
        <w:ind w:left="-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CE">
        <w:rPr>
          <w:rFonts w:ascii="Times New Roman" w:hAnsi="Times New Roman" w:cs="Times New Roman"/>
          <w:b/>
          <w:sz w:val="24"/>
          <w:szCs w:val="24"/>
        </w:rPr>
        <w:t>Дети:</w:t>
      </w:r>
      <w:r w:rsidR="00806E92" w:rsidRPr="00497CCE">
        <w:rPr>
          <w:rFonts w:ascii="Times New Roman" w:hAnsi="Times New Roman" w:cs="Times New Roman"/>
          <w:sz w:val="24"/>
          <w:szCs w:val="24"/>
        </w:rPr>
        <w:t xml:space="preserve"> </w:t>
      </w:r>
      <w:r w:rsidRPr="00497CCE">
        <w:rPr>
          <w:rFonts w:ascii="Times New Roman" w:hAnsi="Times New Roman" w:cs="Times New Roman"/>
          <w:sz w:val="24"/>
          <w:szCs w:val="24"/>
        </w:rPr>
        <w:t>Музей Истории города.</w:t>
      </w:r>
    </w:p>
    <w:p w:rsidR="00806E92" w:rsidRPr="00497CCE" w:rsidRDefault="00C57A75" w:rsidP="00497CC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hAnsi="Times New Roman" w:cs="Times New Roman"/>
          <w:sz w:val="24"/>
          <w:szCs w:val="24"/>
        </w:rPr>
        <w:t>Воспитатель: Это полноценный музейный комплекс, который совместил  в</w:t>
      </w:r>
      <w:r w:rsidR="00FA1161" w:rsidRPr="00497CCE">
        <w:rPr>
          <w:rFonts w:ascii="Times New Roman" w:hAnsi="Times New Roman" w:cs="Times New Roman"/>
          <w:sz w:val="24"/>
          <w:szCs w:val="24"/>
        </w:rPr>
        <w:t xml:space="preserve">  </w:t>
      </w:r>
      <w:r w:rsidRPr="00497CCE">
        <w:rPr>
          <w:rFonts w:ascii="Times New Roman" w:hAnsi="Times New Roman" w:cs="Times New Roman"/>
          <w:sz w:val="24"/>
          <w:szCs w:val="24"/>
        </w:rPr>
        <w:t>себя</w:t>
      </w:r>
      <w:r w:rsidR="00FA1161" w:rsidRPr="00497CCE">
        <w:rPr>
          <w:rFonts w:ascii="Times New Roman" w:hAnsi="Times New Roman" w:cs="Times New Roman"/>
          <w:sz w:val="24"/>
          <w:szCs w:val="24"/>
        </w:rPr>
        <w:t xml:space="preserve"> богатую экспозицию об истории Елабуги</w:t>
      </w:r>
      <w:r w:rsidR="000C7E9B" w:rsidRPr="00497CCE">
        <w:rPr>
          <w:rFonts w:ascii="Times New Roman" w:hAnsi="Times New Roman" w:cs="Times New Roman"/>
          <w:sz w:val="24"/>
          <w:szCs w:val="24"/>
        </w:rPr>
        <w:t>. Большие просторн</w:t>
      </w:r>
      <w:r w:rsidR="00A862BE" w:rsidRPr="00497CCE">
        <w:rPr>
          <w:rFonts w:ascii="Times New Roman" w:hAnsi="Times New Roman" w:cs="Times New Roman"/>
          <w:sz w:val="24"/>
          <w:szCs w:val="24"/>
        </w:rPr>
        <w:t>ые залы, доступная среда, тематическое разнообразие комплекса и современные информационные технологии нацелены на большой круг посетителей.</w:t>
      </w:r>
    </w:p>
    <w:p w:rsidR="00806E92" w:rsidRPr="00497CCE" w:rsidRDefault="00806E92" w:rsidP="00497CCE">
      <w:p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CE">
        <w:rPr>
          <w:rFonts w:ascii="Times New Roman" w:hAnsi="Times New Roman" w:cs="Times New Roman"/>
          <w:b/>
          <w:sz w:val="24"/>
          <w:szCs w:val="24"/>
        </w:rPr>
        <w:t>Слайд 10</w:t>
      </w:r>
      <w:r w:rsidR="00A862BE" w:rsidRPr="00497CCE">
        <w:rPr>
          <w:rFonts w:ascii="Times New Roman" w:hAnsi="Times New Roman" w:cs="Times New Roman"/>
          <w:b/>
          <w:sz w:val="24"/>
          <w:szCs w:val="24"/>
        </w:rPr>
        <w:t xml:space="preserve"> – фотография города Елабуга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 наше путешествие в город Елабуга закончилось. В нашем городе есть еще много разнообразных достопримечательностей. Сейчас мы  отправляемся в обратный путь.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наша дорога не показалась длинной, я предлагаю вам нарисовать то, что больше всего вам запомнилось или понравилось.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Продуктивная деятельность. Рисование по замыслу.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ли вам это путешествие?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достопримечательностей вам больше всего запомнилось?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вам было интересней?</w:t>
      </w:r>
    </w:p>
    <w:p w:rsidR="00C25626" w:rsidRPr="00497CCE" w:rsidRDefault="00C25626" w:rsidP="00497CCE">
      <w:pPr>
        <w:shd w:val="clear" w:color="auto" w:fill="FFFFFF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город вы бы еще хотели съездить на экскурсию?</w:t>
      </w:r>
    </w:p>
    <w:p w:rsidR="000B44A0" w:rsidRPr="00497CCE" w:rsidRDefault="00806E92" w:rsidP="00497CCE">
      <w:pPr>
        <w:spacing w:line="240" w:lineRule="auto"/>
        <w:ind w:left="-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ребята, когда вы станете взрослыми,</w:t>
      </w:r>
      <w:r w:rsidR="006C32CB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верю</w:t>
      </w:r>
      <w:r w:rsidR="009E4DE8"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обязательно сделаете много хорошего для нашего </w:t>
      </w:r>
      <w:r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города </w:t>
      </w:r>
      <w:r w:rsidR="00C25626"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Елабуга </w:t>
      </w:r>
      <w:r w:rsidRPr="00497CC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 для всей страны</w:t>
      </w:r>
      <w:r w:rsidRPr="00497C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sectPr w:rsidR="000B44A0" w:rsidRPr="00497CCE" w:rsidSect="009B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0DF"/>
    <w:multiLevelType w:val="hybridMultilevel"/>
    <w:tmpl w:val="A2F2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71E7"/>
    <w:multiLevelType w:val="multilevel"/>
    <w:tmpl w:val="17162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86014"/>
    <w:multiLevelType w:val="multilevel"/>
    <w:tmpl w:val="52BE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7445"/>
    <w:multiLevelType w:val="multilevel"/>
    <w:tmpl w:val="9AF0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A0"/>
    <w:rsid w:val="00033861"/>
    <w:rsid w:val="0008658A"/>
    <w:rsid w:val="00092BC1"/>
    <w:rsid w:val="00092C89"/>
    <w:rsid w:val="000B0A17"/>
    <w:rsid w:val="000B44A0"/>
    <w:rsid w:val="000C7E9B"/>
    <w:rsid w:val="0011736B"/>
    <w:rsid w:val="001248D4"/>
    <w:rsid w:val="00182BA2"/>
    <w:rsid w:val="00183F1A"/>
    <w:rsid w:val="00186EBE"/>
    <w:rsid w:val="001A5AB0"/>
    <w:rsid w:val="001E55FA"/>
    <w:rsid w:val="001E68CD"/>
    <w:rsid w:val="001F0692"/>
    <w:rsid w:val="00213D71"/>
    <w:rsid w:val="00236851"/>
    <w:rsid w:val="00256906"/>
    <w:rsid w:val="002C6FBD"/>
    <w:rsid w:val="002E6D34"/>
    <w:rsid w:val="0030608D"/>
    <w:rsid w:val="0031581E"/>
    <w:rsid w:val="00350677"/>
    <w:rsid w:val="00353031"/>
    <w:rsid w:val="003851DC"/>
    <w:rsid w:val="003B34FD"/>
    <w:rsid w:val="003C793A"/>
    <w:rsid w:val="00403EBF"/>
    <w:rsid w:val="004222DA"/>
    <w:rsid w:val="0045667F"/>
    <w:rsid w:val="004720C6"/>
    <w:rsid w:val="00497CCE"/>
    <w:rsid w:val="004A5771"/>
    <w:rsid w:val="004B1965"/>
    <w:rsid w:val="004D2199"/>
    <w:rsid w:val="005001FD"/>
    <w:rsid w:val="00504838"/>
    <w:rsid w:val="005170D2"/>
    <w:rsid w:val="00552FE5"/>
    <w:rsid w:val="0056489E"/>
    <w:rsid w:val="00571778"/>
    <w:rsid w:val="00591D09"/>
    <w:rsid w:val="00592A97"/>
    <w:rsid w:val="0061149A"/>
    <w:rsid w:val="0061462E"/>
    <w:rsid w:val="0064683C"/>
    <w:rsid w:val="006573DD"/>
    <w:rsid w:val="00691C5E"/>
    <w:rsid w:val="006A246F"/>
    <w:rsid w:val="006C32CB"/>
    <w:rsid w:val="006D5AF4"/>
    <w:rsid w:val="006F6313"/>
    <w:rsid w:val="00712312"/>
    <w:rsid w:val="007149E7"/>
    <w:rsid w:val="007162B6"/>
    <w:rsid w:val="007856C6"/>
    <w:rsid w:val="007D3C0D"/>
    <w:rsid w:val="00806E92"/>
    <w:rsid w:val="00807A82"/>
    <w:rsid w:val="008774C7"/>
    <w:rsid w:val="008A6BC4"/>
    <w:rsid w:val="008D24D9"/>
    <w:rsid w:val="008D63CB"/>
    <w:rsid w:val="008F4231"/>
    <w:rsid w:val="00910991"/>
    <w:rsid w:val="009326B3"/>
    <w:rsid w:val="009524BC"/>
    <w:rsid w:val="00952E3A"/>
    <w:rsid w:val="009B3981"/>
    <w:rsid w:val="009D652B"/>
    <w:rsid w:val="009E0D7C"/>
    <w:rsid w:val="009E477C"/>
    <w:rsid w:val="009E4DE8"/>
    <w:rsid w:val="009F1CE4"/>
    <w:rsid w:val="009F6489"/>
    <w:rsid w:val="009F6AF9"/>
    <w:rsid w:val="00A5399C"/>
    <w:rsid w:val="00A81EA4"/>
    <w:rsid w:val="00A862BE"/>
    <w:rsid w:val="00B66068"/>
    <w:rsid w:val="00B70B4F"/>
    <w:rsid w:val="00B746EB"/>
    <w:rsid w:val="00BA2712"/>
    <w:rsid w:val="00BA75DE"/>
    <w:rsid w:val="00BC0491"/>
    <w:rsid w:val="00C25626"/>
    <w:rsid w:val="00C573FC"/>
    <w:rsid w:val="00C57A75"/>
    <w:rsid w:val="00C74EA2"/>
    <w:rsid w:val="00CC1029"/>
    <w:rsid w:val="00D65F3F"/>
    <w:rsid w:val="00D77F73"/>
    <w:rsid w:val="00DB2DD9"/>
    <w:rsid w:val="00DD1344"/>
    <w:rsid w:val="00DD5CAE"/>
    <w:rsid w:val="00E214B2"/>
    <w:rsid w:val="00E304A5"/>
    <w:rsid w:val="00E518AD"/>
    <w:rsid w:val="00E61E53"/>
    <w:rsid w:val="00F31E30"/>
    <w:rsid w:val="00F37C28"/>
    <w:rsid w:val="00F44790"/>
    <w:rsid w:val="00F723AD"/>
    <w:rsid w:val="00FA1161"/>
    <w:rsid w:val="00FC72E4"/>
    <w:rsid w:val="00FD2FC6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89"/>
    <w:pPr>
      <w:ind w:left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AE"/>
    <w:pPr>
      <w:ind w:left="720"/>
      <w:contextualSpacing/>
    </w:pPr>
  </w:style>
  <w:style w:type="paragraph" w:customStyle="1" w:styleId="c3">
    <w:name w:val="c3"/>
    <w:basedOn w:val="a"/>
    <w:rsid w:val="008F423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4231"/>
  </w:style>
  <w:style w:type="paragraph" w:customStyle="1" w:styleId="c10">
    <w:name w:val="c10"/>
    <w:basedOn w:val="a"/>
    <w:rsid w:val="008F423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6C6"/>
    <w:rPr>
      <w:b/>
      <w:bCs/>
    </w:rPr>
  </w:style>
  <w:style w:type="paragraph" w:styleId="a5">
    <w:name w:val="Normal (Web)"/>
    <w:basedOn w:val="a"/>
    <w:uiPriority w:val="99"/>
    <w:unhideWhenUsed/>
    <w:rsid w:val="007856C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89"/>
    <w:pPr>
      <w:ind w:left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AE"/>
    <w:pPr>
      <w:ind w:left="720"/>
      <w:contextualSpacing/>
    </w:pPr>
  </w:style>
  <w:style w:type="paragraph" w:customStyle="1" w:styleId="c3">
    <w:name w:val="c3"/>
    <w:basedOn w:val="a"/>
    <w:rsid w:val="008F423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4231"/>
  </w:style>
  <w:style w:type="paragraph" w:customStyle="1" w:styleId="c10">
    <w:name w:val="c10"/>
    <w:basedOn w:val="a"/>
    <w:rsid w:val="008F423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6C6"/>
    <w:rPr>
      <w:b/>
      <w:bCs/>
    </w:rPr>
  </w:style>
  <w:style w:type="paragraph" w:styleId="a5">
    <w:name w:val="Normal (Web)"/>
    <w:basedOn w:val="a"/>
    <w:uiPriority w:val="99"/>
    <w:unhideWhenUsed/>
    <w:rsid w:val="007856C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user</cp:lastModifiedBy>
  <cp:revision>61</cp:revision>
  <dcterms:created xsi:type="dcterms:W3CDTF">2021-09-12T10:32:00Z</dcterms:created>
  <dcterms:modified xsi:type="dcterms:W3CDTF">2024-02-26T03:52:00Z</dcterms:modified>
</cp:coreProperties>
</file>