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12E" w:rsidRPr="004E6D30" w:rsidRDefault="00C3112E" w:rsidP="004B2F54">
      <w:pPr>
        <w:keepNext/>
        <w:spacing w:before="240"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Муниципальное автономное </w:t>
      </w:r>
      <w:r w:rsidRPr="004E6D30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>учреждение</w:t>
      </w:r>
    </w:p>
    <w:p w:rsidR="00C3112E" w:rsidRPr="004E6D30" w:rsidRDefault="00C3112E" w:rsidP="004B2F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E6D30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дополнительного образования г. Хабаровска </w:t>
      </w:r>
    </w:p>
    <w:p w:rsidR="00C3112E" w:rsidRPr="004E6D30" w:rsidRDefault="00C3112E" w:rsidP="004B2F5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E6D30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«Центр внешкольной работы «Планета взросления»</w:t>
      </w:r>
    </w:p>
    <w:p w:rsidR="00C3112E" w:rsidRPr="004E6D30" w:rsidRDefault="00C3112E" w:rsidP="004B2F5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C3112E" w:rsidRDefault="00C3112E" w:rsidP="00C3112E">
      <w:pPr>
        <w:pStyle w:val="a5"/>
        <w:spacing w:line="360" w:lineRule="auto"/>
        <w:jc w:val="center"/>
        <w:rPr>
          <w:rFonts w:ascii="TimesNewRomanPSMT" w:hAnsi="TimesNewRomanPSMT"/>
          <w:color w:val="000000"/>
          <w:sz w:val="28"/>
          <w:szCs w:val="28"/>
        </w:rPr>
      </w:pPr>
    </w:p>
    <w:p w:rsidR="00C3112E" w:rsidRDefault="00C3112E" w:rsidP="00C3112E">
      <w:pPr>
        <w:pStyle w:val="a5"/>
        <w:spacing w:line="360" w:lineRule="auto"/>
        <w:jc w:val="center"/>
        <w:rPr>
          <w:rFonts w:ascii="TimesNewRomanPSMT" w:hAnsi="TimesNewRomanPSMT"/>
          <w:color w:val="000000"/>
          <w:sz w:val="28"/>
          <w:szCs w:val="28"/>
        </w:rPr>
      </w:pPr>
    </w:p>
    <w:p w:rsidR="00C3112E" w:rsidRDefault="00C3112E" w:rsidP="00C3112E">
      <w:pPr>
        <w:pStyle w:val="a5"/>
        <w:spacing w:line="360" w:lineRule="auto"/>
        <w:jc w:val="center"/>
        <w:rPr>
          <w:rFonts w:ascii="TimesNewRomanPSMT" w:hAnsi="TimesNewRomanPSMT"/>
          <w:color w:val="000000"/>
          <w:sz w:val="28"/>
          <w:szCs w:val="28"/>
        </w:rPr>
      </w:pPr>
    </w:p>
    <w:p w:rsidR="00C3112E" w:rsidRPr="005B5995" w:rsidRDefault="004B2F54" w:rsidP="00C3112E">
      <w:pPr>
        <w:pStyle w:val="2"/>
        <w:pBdr>
          <w:top w:val="single" w:sz="48" w:space="8" w:color="5B9BD5" w:themeColor="accent1"/>
          <w:bottom w:val="single" w:sz="48" w:space="8" w:color="5B9BD5" w:themeColor="accent1"/>
        </w:pBdr>
        <w:spacing w:line="300" w:lineRule="auto"/>
        <w:jc w:val="center"/>
        <w:rPr>
          <w:rFonts w:ascii="Times New Roman" w:hAnsi="Times New Roman" w:cs="Times New Roman"/>
          <w:b/>
          <w:i w:val="0"/>
          <w:color w:val="auto"/>
          <w:sz w:val="44"/>
          <w:szCs w:val="44"/>
        </w:rPr>
      </w:pPr>
      <w:r w:rsidRPr="005B5995">
        <w:rPr>
          <w:rFonts w:ascii="Times New Roman" w:hAnsi="Times New Roman" w:cs="Times New Roman"/>
          <w:b/>
          <w:i w:val="0"/>
          <w:color w:val="auto"/>
          <w:sz w:val="44"/>
          <w:szCs w:val="44"/>
        </w:rPr>
        <w:t>МЕТОДИЧЕСКОЕ ОБЪЕДИНЕНИЕ</w:t>
      </w:r>
    </w:p>
    <w:p w:rsidR="00C3112E" w:rsidRPr="008C32B6" w:rsidRDefault="00C3112E" w:rsidP="00C3112E">
      <w:pPr>
        <w:rPr>
          <w:lang w:eastAsia="ru-RU"/>
        </w:rPr>
      </w:pPr>
    </w:p>
    <w:p w:rsidR="00C3112E" w:rsidRPr="004B2F54" w:rsidRDefault="0073323D" w:rsidP="00C3112E">
      <w:pPr>
        <w:pStyle w:val="2"/>
        <w:pBdr>
          <w:top w:val="single" w:sz="48" w:space="8" w:color="5B9BD5" w:themeColor="accent1"/>
          <w:bottom w:val="single" w:sz="48" w:space="8" w:color="5B9BD5" w:themeColor="accent1"/>
        </w:pBdr>
        <w:spacing w:line="300" w:lineRule="auto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auto"/>
          <w:sz w:val="40"/>
          <w:szCs w:val="40"/>
        </w:rPr>
        <w:t>Полилог</w:t>
      </w:r>
      <w:proofErr w:type="spellEnd"/>
      <w:r>
        <w:rPr>
          <w:rFonts w:ascii="Times New Roman" w:hAnsi="Times New Roman" w:cs="Times New Roman"/>
          <w:b/>
          <w:color w:val="auto"/>
          <w:sz w:val="40"/>
          <w:szCs w:val="40"/>
        </w:rPr>
        <w:t xml:space="preserve"> на тему</w:t>
      </w:r>
      <w:r w:rsidR="00C3112E" w:rsidRPr="004B2F54">
        <w:rPr>
          <w:rFonts w:ascii="Times New Roman" w:hAnsi="Times New Roman" w:cs="Times New Roman"/>
          <w:b/>
          <w:color w:val="auto"/>
          <w:sz w:val="40"/>
          <w:szCs w:val="40"/>
        </w:rPr>
        <w:t xml:space="preserve"> «</w:t>
      </w:r>
      <w:r w:rsidR="004B2F54" w:rsidRPr="004B2F54">
        <w:rPr>
          <w:rFonts w:ascii="Times New Roman" w:hAnsi="Times New Roman" w:cs="Times New Roman"/>
          <w:b/>
          <w:sz w:val="40"/>
          <w:szCs w:val="40"/>
        </w:rPr>
        <w:t>Обновление воспитательного процесса в дополнительном образовании детей на основе отечественных традиций</w:t>
      </w:r>
      <w:r w:rsidR="00C3112E">
        <w:rPr>
          <w:rFonts w:ascii="Times New Roman" w:hAnsi="Times New Roman" w:cs="Times New Roman"/>
          <w:b/>
          <w:color w:val="auto"/>
          <w:sz w:val="44"/>
          <w:szCs w:val="44"/>
        </w:rPr>
        <w:t>»</w:t>
      </w:r>
    </w:p>
    <w:p w:rsidR="00C3112E" w:rsidRPr="005B5995" w:rsidRDefault="005B5995" w:rsidP="005B5995">
      <w:pPr>
        <w:pStyle w:val="a5"/>
        <w:spacing w:after="0" w:afterAutospacing="0" w:line="276" w:lineRule="auto"/>
        <w:jc w:val="right"/>
        <w:rPr>
          <w:b/>
          <w:sz w:val="28"/>
          <w:szCs w:val="28"/>
        </w:rPr>
      </w:pPr>
      <w:r w:rsidRPr="005B5995">
        <w:rPr>
          <w:b/>
          <w:sz w:val="28"/>
          <w:szCs w:val="28"/>
        </w:rPr>
        <w:t>Подготовили:</w:t>
      </w:r>
    </w:p>
    <w:p w:rsidR="004B2F54" w:rsidRPr="005B5995" w:rsidRDefault="00C3112E" w:rsidP="005B5995">
      <w:pPr>
        <w:pStyle w:val="a5"/>
        <w:spacing w:before="0" w:beforeAutospacing="0" w:after="0" w:afterAutospacing="0" w:line="276" w:lineRule="auto"/>
        <w:jc w:val="right"/>
        <w:rPr>
          <w:rFonts w:ascii="TimesNewRomanPSMT" w:hAnsi="TimesNewRomanPSMT"/>
          <w:b/>
          <w:i/>
          <w:color w:val="000000"/>
          <w:sz w:val="28"/>
          <w:szCs w:val="28"/>
        </w:rPr>
      </w:pPr>
      <w:r w:rsidRPr="005B5995">
        <w:rPr>
          <w:rFonts w:ascii="TimesNewRomanPSMT" w:hAnsi="TimesNewRomanPSMT"/>
          <w:b/>
          <w:i/>
          <w:color w:val="000000"/>
          <w:sz w:val="28"/>
          <w:szCs w:val="28"/>
        </w:rPr>
        <w:t xml:space="preserve">Вычужанина Т.В., </w:t>
      </w:r>
      <w:r w:rsidR="004B2F54" w:rsidRPr="005B5995">
        <w:rPr>
          <w:rFonts w:ascii="TimesNewRomanPSMT" w:hAnsi="TimesNewRomanPSMT"/>
          <w:b/>
          <w:i/>
          <w:color w:val="000000"/>
          <w:sz w:val="28"/>
          <w:szCs w:val="28"/>
        </w:rPr>
        <w:t>Мелешкина М. Н.,</w:t>
      </w:r>
    </w:p>
    <w:p w:rsidR="00C3112E" w:rsidRPr="005B5995" w:rsidRDefault="00C3112E" w:rsidP="005B5995">
      <w:pPr>
        <w:pStyle w:val="a5"/>
        <w:spacing w:before="0" w:beforeAutospacing="0" w:after="0" w:afterAutospacing="0" w:line="276" w:lineRule="auto"/>
        <w:jc w:val="right"/>
        <w:rPr>
          <w:rFonts w:ascii="TimesNewRomanPSMT" w:hAnsi="TimesNewRomanPSMT"/>
          <w:b/>
          <w:i/>
          <w:color w:val="000000"/>
          <w:sz w:val="28"/>
          <w:szCs w:val="28"/>
        </w:rPr>
      </w:pPr>
      <w:r w:rsidRPr="005B5995">
        <w:rPr>
          <w:rFonts w:ascii="TimesNewRomanPSMT" w:hAnsi="TimesNewRomanPSMT"/>
          <w:b/>
          <w:i/>
          <w:color w:val="000000"/>
          <w:sz w:val="28"/>
          <w:szCs w:val="28"/>
        </w:rPr>
        <w:t>методист</w:t>
      </w:r>
      <w:r w:rsidR="004B2F54" w:rsidRPr="005B5995">
        <w:rPr>
          <w:rFonts w:ascii="TimesNewRomanPSMT" w:hAnsi="TimesNewRomanPSMT"/>
          <w:b/>
          <w:i/>
          <w:color w:val="000000"/>
          <w:sz w:val="28"/>
          <w:szCs w:val="28"/>
        </w:rPr>
        <w:t>ы</w:t>
      </w:r>
    </w:p>
    <w:p w:rsidR="00C3112E" w:rsidRPr="007E1F16" w:rsidRDefault="00C3112E" w:rsidP="004B2F54">
      <w:pPr>
        <w:pStyle w:val="a5"/>
        <w:spacing w:before="0" w:beforeAutospacing="0" w:after="0" w:afterAutospacing="0" w:line="276" w:lineRule="auto"/>
        <w:jc w:val="right"/>
        <w:rPr>
          <w:rFonts w:ascii="TimesNewRomanPSMT" w:hAnsi="TimesNewRomanPSMT"/>
          <w:b/>
          <w:color w:val="000000"/>
          <w:sz w:val="28"/>
          <w:szCs w:val="28"/>
        </w:rPr>
      </w:pPr>
    </w:p>
    <w:p w:rsidR="00C3112E" w:rsidRDefault="00C3112E" w:rsidP="004B2F54">
      <w:pPr>
        <w:pStyle w:val="a5"/>
        <w:spacing w:before="0" w:beforeAutospacing="0" w:after="0" w:afterAutospacing="0" w:line="276" w:lineRule="auto"/>
        <w:jc w:val="right"/>
        <w:rPr>
          <w:rFonts w:ascii="TimesNewRomanPSMT" w:hAnsi="TimesNewRomanPSMT"/>
          <w:b/>
          <w:color w:val="000000"/>
          <w:sz w:val="28"/>
          <w:szCs w:val="28"/>
        </w:rPr>
      </w:pPr>
    </w:p>
    <w:p w:rsidR="005B5995" w:rsidRDefault="005B5995" w:rsidP="004B2F54">
      <w:pPr>
        <w:pStyle w:val="a5"/>
        <w:spacing w:before="0" w:beforeAutospacing="0" w:after="0" w:afterAutospacing="0" w:line="276" w:lineRule="auto"/>
        <w:jc w:val="right"/>
        <w:rPr>
          <w:rFonts w:ascii="TimesNewRomanPSMT" w:hAnsi="TimesNewRomanPSMT"/>
          <w:b/>
          <w:color w:val="000000"/>
          <w:sz w:val="28"/>
          <w:szCs w:val="28"/>
        </w:rPr>
      </w:pPr>
    </w:p>
    <w:p w:rsidR="005B5995" w:rsidRDefault="005B5995" w:rsidP="004B2F54">
      <w:pPr>
        <w:pStyle w:val="a5"/>
        <w:spacing w:before="0" w:beforeAutospacing="0" w:after="0" w:afterAutospacing="0" w:line="276" w:lineRule="auto"/>
        <w:jc w:val="right"/>
        <w:rPr>
          <w:rFonts w:ascii="TimesNewRomanPSMT" w:hAnsi="TimesNewRomanPSMT"/>
          <w:b/>
          <w:color w:val="000000"/>
          <w:sz w:val="28"/>
          <w:szCs w:val="28"/>
        </w:rPr>
      </w:pPr>
    </w:p>
    <w:p w:rsidR="005B5995" w:rsidRDefault="005B5995" w:rsidP="004B2F54">
      <w:pPr>
        <w:pStyle w:val="a5"/>
        <w:spacing w:before="0" w:beforeAutospacing="0" w:after="0" w:afterAutospacing="0" w:line="276" w:lineRule="auto"/>
        <w:jc w:val="right"/>
        <w:rPr>
          <w:rFonts w:ascii="TimesNewRomanPSMT" w:hAnsi="TimesNewRomanPSMT"/>
          <w:b/>
          <w:color w:val="000000"/>
          <w:sz w:val="28"/>
          <w:szCs w:val="28"/>
        </w:rPr>
      </w:pPr>
    </w:p>
    <w:p w:rsidR="005B5995" w:rsidRDefault="005B5995" w:rsidP="004B2F54">
      <w:pPr>
        <w:pStyle w:val="a5"/>
        <w:spacing w:before="0" w:beforeAutospacing="0" w:after="0" w:afterAutospacing="0" w:line="276" w:lineRule="auto"/>
        <w:jc w:val="right"/>
        <w:rPr>
          <w:rFonts w:ascii="TimesNewRomanPSMT" w:hAnsi="TimesNewRomanPSMT"/>
          <w:b/>
          <w:color w:val="000000"/>
          <w:sz w:val="28"/>
          <w:szCs w:val="28"/>
        </w:rPr>
      </w:pPr>
    </w:p>
    <w:p w:rsidR="005B5995" w:rsidRPr="007E1F16" w:rsidRDefault="005B5995" w:rsidP="004B2F54">
      <w:pPr>
        <w:pStyle w:val="a5"/>
        <w:spacing w:before="0" w:beforeAutospacing="0" w:after="0" w:afterAutospacing="0" w:line="276" w:lineRule="auto"/>
        <w:jc w:val="right"/>
        <w:rPr>
          <w:rFonts w:ascii="TimesNewRomanPSMT" w:hAnsi="TimesNewRomanPSMT"/>
          <w:b/>
          <w:color w:val="000000"/>
          <w:sz w:val="28"/>
          <w:szCs w:val="28"/>
        </w:rPr>
      </w:pPr>
    </w:p>
    <w:p w:rsidR="00C3112E" w:rsidRPr="007E1F16" w:rsidRDefault="004B2F54" w:rsidP="004B2F54">
      <w:pPr>
        <w:pStyle w:val="a5"/>
        <w:spacing w:before="0" w:beforeAutospacing="0" w:after="0" w:afterAutospacing="0" w:line="276" w:lineRule="auto"/>
        <w:jc w:val="center"/>
        <w:rPr>
          <w:rFonts w:ascii="TimesNewRomanPSMT" w:hAnsi="TimesNewRomanPSMT"/>
          <w:b/>
          <w:color w:val="000000"/>
          <w:sz w:val="28"/>
          <w:szCs w:val="28"/>
        </w:rPr>
      </w:pPr>
      <w:r>
        <w:rPr>
          <w:rFonts w:ascii="TimesNewRomanPSMT" w:hAnsi="TimesNewRomanPSMT"/>
          <w:b/>
          <w:color w:val="000000"/>
          <w:sz w:val="28"/>
          <w:szCs w:val="28"/>
        </w:rPr>
        <w:t xml:space="preserve">Г. </w:t>
      </w:r>
      <w:r w:rsidR="00C3112E" w:rsidRPr="007E1F16">
        <w:rPr>
          <w:rFonts w:ascii="TimesNewRomanPSMT" w:hAnsi="TimesNewRomanPSMT"/>
          <w:b/>
          <w:color w:val="000000"/>
          <w:sz w:val="28"/>
          <w:szCs w:val="28"/>
        </w:rPr>
        <w:t>Хабаровск</w:t>
      </w:r>
    </w:p>
    <w:p w:rsidR="00C3112E" w:rsidRPr="007E1F16" w:rsidRDefault="004B2F54" w:rsidP="004B2F54">
      <w:pPr>
        <w:pStyle w:val="a5"/>
        <w:spacing w:before="0" w:beforeAutospacing="0" w:after="0" w:afterAutospacing="0" w:line="276" w:lineRule="auto"/>
        <w:jc w:val="center"/>
        <w:rPr>
          <w:rFonts w:ascii="TimesNewRomanPSMT" w:hAnsi="TimesNewRomanPSMT"/>
          <w:b/>
          <w:color w:val="000000"/>
          <w:sz w:val="28"/>
          <w:szCs w:val="28"/>
        </w:rPr>
      </w:pPr>
      <w:r>
        <w:rPr>
          <w:rFonts w:ascii="TimesNewRomanPSMT" w:hAnsi="TimesNewRomanPSMT"/>
          <w:b/>
          <w:color w:val="000000"/>
          <w:sz w:val="28"/>
          <w:szCs w:val="28"/>
        </w:rPr>
        <w:t xml:space="preserve"> 2024-2025 уч. г</w:t>
      </w:r>
    </w:p>
    <w:p w:rsidR="00C3112E" w:rsidRDefault="00C3112E" w:rsidP="00C3112E">
      <w:pPr>
        <w:pStyle w:val="a5"/>
        <w:spacing w:before="0" w:beforeAutospacing="0" w:after="0" w:afterAutospacing="0" w:line="360" w:lineRule="auto"/>
        <w:jc w:val="center"/>
        <w:rPr>
          <w:rFonts w:ascii="TimesNewRomanPSMT" w:hAnsi="TimesNewRomanPSMT"/>
          <w:b/>
          <w:color w:val="000000"/>
          <w:sz w:val="28"/>
          <w:szCs w:val="28"/>
        </w:rPr>
      </w:pPr>
    </w:p>
    <w:p w:rsidR="004B2F54" w:rsidRDefault="004B2F54" w:rsidP="004B2F54">
      <w:pPr>
        <w:pStyle w:val="a5"/>
        <w:spacing w:before="0" w:beforeAutospacing="0" w:after="0" w:afterAutospacing="0" w:line="276" w:lineRule="auto"/>
        <w:jc w:val="center"/>
        <w:rPr>
          <w:rFonts w:ascii="TimesNewRomanPSMT" w:hAnsi="TimesNewRomanPSMT"/>
          <w:b/>
          <w:color w:val="000000"/>
          <w:sz w:val="28"/>
          <w:szCs w:val="28"/>
        </w:rPr>
      </w:pPr>
    </w:p>
    <w:p w:rsidR="005B5995" w:rsidRDefault="005B5995" w:rsidP="004B2F54">
      <w:pPr>
        <w:pStyle w:val="a5"/>
        <w:spacing w:before="0" w:beforeAutospacing="0" w:after="0" w:afterAutospacing="0" w:line="276" w:lineRule="auto"/>
        <w:jc w:val="center"/>
        <w:rPr>
          <w:rFonts w:ascii="TimesNewRomanPSMT" w:hAnsi="TimesNewRomanPSMT"/>
          <w:b/>
          <w:color w:val="000000"/>
          <w:sz w:val="28"/>
          <w:szCs w:val="28"/>
        </w:rPr>
      </w:pPr>
    </w:p>
    <w:p w:rsidR="00C3112E" w:rsidRDefault="00C3112E" w:rsidP="004B2F54">
      <w:pPr>
        <w:pStyle w:val="a5"/>
        <w:spacing w:before="0" w:beforeAutospacing="0" w:after="0" w:afterAutospacing="0" w:line="276" w:lineRule="auto"/>
        <w:jc w:val="center"/>
        <w:rPr>
          <w:rFonts w:ascii="TimesNewRomanPSMT" w:hAnsi="TimesNewRomanPSMT"/>
          <w:b/>
          <w:color w:val="000000"/>
          <w:sz w:val="28"/>
          <w:szCs w:val="28"/>
        </w:rPr>
      </w:pPr>
      <w:r w:rsidRPr="006C37A6">
        <w:rPr>
          <w:rFonts w:ascii="TimesNewRomanPSMT" w:hAnsi="TimesNewRomanPSMT" w:hint="eastAsia"/>
          <w:b/>
          <w:color w:val="000000"/>
          <w:sz w:val="28"/>
          <w:szCs w:val="28"/>
        </w:rPr>
        <w:lastRenderedPageBreak/>
        <w:t>П</w:t>
      </w:r>
      <w:r w:rsidRPr="006C37A6">
        <w:rPr>
          <w:rFonts w:ascii="TimesNewRomanPSMT" w:hAnsi="TimesNewRomanPSMT"/>
          <w:b/>
          <w:color w:val="000000"/>
          <w:sz w:val="28"/>
          <w:szCs w:val="28"/>
        </w:rPr>
        <w:t>ояснительная записка</w:t>
      </w:r>
    </w:p>
    <w:p w:rsidR="00B14518" w:rsidRPr="00CE073C" w:rsidRDefault="00CE073C" w:rsidP="00CE07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14518">
        <w:rPr>
          <w:rFonts w:ascii="Times New Roman" w:hAnsi="Times New Roman" w:cs="Times New Roman"/>
          <w:sz w:val="28"/>
          <w:szCs w:val="28"/>
        </w:rPr>
        <w:t>Приоритетной задачей Российской Федерации в сфере воспитания детей</w:t>
      </w:r>
      <w:r>
        <w:rPr>
          <w:rFonts w:ascii="Times New Roman" w:hAnsi="Times New Roman" w:cs="Times New Roman"/>
          <w:sz w:val="28"/>
          <w:szCs w:val="28"/>
        </w:rPr>
        <w:t xml:space="preserve"> и молодёжи </w:t>
      </w:r>
      <w:r w:rsidRPr="00B14518">
        <w:rPr>
          <w:rFonts w:ascii="Times New Roman" w:hAnsi="Times New Roman" w:cs="Times New Roman"/>
          <w:sz w:val="28"/>
          <w:szCs w:val="28"/>
        </w:rPr>
        <w:t>является развитие высоконравственной личности, разделяющей российские традиционны</w:t>
      </w:r>
      <w:r>
        <w:rPr>
          <w:rFonts w:ascii="Times New Roman" w:hAnsi="Times New Roman" w:cs="Times New Roman"/>
          <w:sz w:val="28"/>
          <w:szCs w:val="28"/>
        </w:rPr>
        <w:t>е духовные ценности,</w:t>
      </w:r>
      <w:r w:rsidRPr="00B14518">
        <w:rPr>
          <w:rFonts w:ascii="Times New Roman" w:hAnsi="Times New Roman" w:cs="Times New Roman"/>
          <w:sz w:val="28"/>
          <w:szCs w:val="28"/>
        </w:rPr>
        <w:t xml:space="preserve"> способной реализовать свой потенциал в условиях современного общества, готовой к мирному созиданию и защите Родины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4518" w:rsidRPr="003E0354" w:rsidRDefault="00CE073C" w:rsidP="003E035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sz w:val="28"/>
          <w:szCs w:val="28"/>
        </w:rPr>
        <w:tab/>
      </w:r>
      <w:r w:rsidR="00B14518" w:rsidRPr="00B14518">
        <w:rPr>
          <w:rFonts w:ascii="Times New Roman" w:hAnsi="Times New Roman" w:cs="Times New Roman"/>
          <w:sz w:val="28"/>
          <w:szCs w:val="28"/>
        </w:rPr>
        <w:t xml:space="preserve">Сегодняшнее внимание государства к проблемам воспитания является бесспорным. О чем, прежде всего, свидетельствует Федеральный </w:t>
      </w:r>
      <w:r w:rsidR="00B14518" w:rsidRPr="003E0354">
        <w:rPr>
          <w:rFonts w:ascii="Times New Roman" w:hAnsi="Times New Roman" w:cs="Times New Roman"/>
          <w:sz w:val="28"/>
          <w:szCs w:val="28"/>
        </w:rPr>
        <w:t>з</w:t>
      </w:r>
      <w:r w:rsidRPr="003E0354">
        <w:rPr>
          <w:rFonts w:ascii="Times New Roman" w:hAnsi="Times New Roman" w:cs="Times New Roman"/>
          <w:sz w:val="28"/>
          <w:szCs w:val="28"/>
        </w:rPr>
        <w:t>акон «</w:t>
      </w:r>
      <w:r w:rsidR="00B14518" w:rsidRPr="003E0354">
        <w:rPr>
          <w:rFonts w:ascii="Times New Roman" w:hAnsi="Times New Roman" w:cs="Times New Roman"/>
          <w:sz w:val="28"/>
          <w:szCs w:val="28"/>
        </w:rPr>
        <w:t>О внесении изменений в Федеральный закон «Об обр</w:t>
      </w:r>
      <w:r w:rsidRPr="003E0354">
        <w:rPr>
          <w:rFonts w:ascii="Times New Roman" w:hAnsi="Times New Roman" w:cs="Times New Roman"/>
          <w:sz w:val="28"/>
          <w:szCs w:val="28"/>
        </w:rPr>
        <w:t>азовании в Российской Федерации»</w:t>
      </w:r>
      <w:r w:rsidR="00B14518" w:rsidRPr="003E0354">
        <w:rPr>
          <w:rFonts w:ascii="Times New Roman" w:hAnsi="Times New Roman" w:cs="Times New Roman"/>
          <w:sz w:val="28"/>
          <w:szCs w:val="28"/>
        </w:rPr>
        <w:t xml:space="preserve"> по в</w:t>
      </w:r>
      <w:r w:rsidR="003E0354" w:rsidRPr="003E0354">
        <w:rPr>
          <w:rFonts w:ascii="Times New Roman" w:hAnsi="Times New Roman" w:cs="Times New Roman"/>
          <w:sz w:val="28"/>
          <w:szCs w:val="28"/>
        </w:rPr>
        <w:t xml:space="preserve">опросам воспитания обучающихся», </w:t>
      </w:r>
      <w:r w:rsidR="003E0354" w:rsidRPr="003E0354">
        <w:rPr>
          <w:rFonts w:ascii="Times New Roman" w:hAnsi="Times New Roman" w:cs="Times New Roman"/>
          <w:bCs/>
          <w:sz w:val="28"/>
          <w:szCs w:val="28"/>
        </w:rPr>
        <w:t>«Стратегия развития</w:t>
      </w:r>
      <w:r w:rsidR="003E0354" w:rsidRPr="00BE573E">
        <w:rPr>
          <w:rFonts w:ascii="Times New Roman" w:hAnsi="Times New Roman" w:cs="Times New Roman"/>
          <w:bCs/>
          <w:sz w:val="28"/>
          <w:szCs w:val="28"/>
        </w:rPr>
        <w:t xml:space="preserve"> воспитания в Российской</w:t>
      </w:r>
      <w:r w:rsidR="003E0354" w:rsidRPr="006E44E5">
        <w:rPr>
          <w:rFonts w:ascii="Times New Roman" w:hAnsi="Times New Roman" w:cs="Times New Roman"/>
          <w:bCs/>
          <w:sz w:val="28"/>
          <w:szCs w:val="28"/>
        </w:rPr>
        <w:t xml:space="preserve"> Федерации на период до 2025 года»</w:t>
      </w:r>
      <w:r w:rsidR="003E0354">
        <w:rPr>
          <w:rFonts w:ascii="Times New Roman" w:hAnsi="Times New Roman" w:cs="Times New Roman"/>
          <w:bCs/>
          <w:sz w:val="28"/>
          <w:szCs w:val="28"/>
        </w:rPr>
        <w:t>.</w:t>
      </w:r>
    </w:p>
    <w:p w:rsidR="00A16585" w:rsidRPr="00B14518" w:rsidRDefault="00CE073C" w:rsidP="003E03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6585" w:rsidRPr="00B14518">
        <w:rPr>
          <w:rFonts w:ascii="Times New Roman" w:hAnsi="Times New Roman" w:cs="Times New Roman"/>
          <w:sz w:val="28"/>
          <w:szCs w:val="28"/>
        </w:rPr>
        <w:t>Обновление воспитательного процесса направлено на создание таких условий, в которых дети смогут гармонично развиваться, используя достижения современных технологий и сохраняя культурное наследие своего народа.</w:t>
      </w:r>
    </w:p>
    <w:p w:rsidR="00C3112E" w:rsidRDefault="00C3112E" w:rsidP="004B2F5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Особая роль в</w:t>
      </w:r>
      <w:r w:rsidRPr="008824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A165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обновлении</w:t>
      </w:r>
      <w:r w:rsidR="00B1451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воспитательного процесса на основе отечественных традиций</w:t>
      </w:r>
      <w:r w:rsidR="00A1658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824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отводится дополнительному образованию, </w:t>
      </w:r>
      <w:r w:rsidRPr="008824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т.к. оно</w:t>
      </w:r>
      <w:r w:rsidRPr="00C42F12">
        <w:rPr>
          <w:rFonts w:ascii="Times New Roman" w:hAnsi="Times New Roman" w:cs="Times New Roman"/>
          <w:sz w:val="28"/>
          <w:szCs w:val="28"/>
        </w:rPr>
        <w:t xml:space="preserve"> </w:t>
      </w:r>
      <w:r w:rsidRPr="008824A9">
        <w:rPr>
          <w:rFonts w:ascii="Times New Roman" w:hAnsi="Times New Roman" w:cs="Times New Roman"/>
          <w:sz w:val="28"/>
          <w:szCs w:val="28"/>
        </w:rPr>
        <w:t>наиболее вариативно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24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824A9">
        <w:rPr>
          <w:rFonts w:ascii="Times New Roman" w:hAnsi="Times New Roman" w:cs="Times New Roman"/>
          <w:sz w:val="28"/>
          <w:szCs w:val="28"/>
        </w:rPr>
        <w:t>многообразно, разн</w:t>
      </w:r>
      <w:r>
        <w:rPr>
          <w:rFonts w:ascii="Times New Roman" w:hAnsi="Times New Roman" w:cs="Times New Roman"/>
          <w:sz w:val="28"/>
          <w:szCs w:val="28"/>
        </w:rPr>
        <w:t>онаправлено</w:t>
      </w:r>
      <w:r w:rsidRPr="008824A9">
        <w:rPr>
          <w:rFonts w:ascii="Times New Roman" w:hAnsi="Times New Roman" w:cs="Times New Roman"/>
          <w:sz w:val="28"/>
          <w:szCs w:val="28"/>
        </w:rPr>
        <w:t>.</w:t>
      </w:r>
    </w:p>
    <w:p w:rsidR="00C3112E" w:rsidRPr="004B3538" w:rsidRDefault="00C3112E" w:rsidP="004B2F5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форм </w:t>
      </w:r>
      <w:r w:rsidRPr="0058483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етодического</w:t>
      </w:r>
      <w:r w:rsidRPr="0058483F">
        <w:rPr>
          <w:rFonts w:ascii="Times New Roman" w:hAnsi="Times New Roman" w:cs="Times New Roman"/>
          <w:sz w:val="28"/>
          <w:szCs w:val="28"/>
        </w:rPr>
        <w:t xml:space="preserve"> сопровож</w:t>
      </w:r>
      <w:r>
        <w:rPr>
          <w:rFonts w:ascii="Times New Roman" w:hAnsi="Times New Roman" w:cs="Times New Roman"/>
          <w:sz w:val="28"/>
          <w:szCs w:val="28"/>
        </w:rPr>
        <w:t>дения</w:t>
      </w:r>
      <w:r w:rsidR="00B14518">
        <w:rPr>
          <w:rFonts w:ascii="Times New Roman" w:hAnsi="Times New Roman" w:cs="Times New Roman"/>
          <w:sz w:val="28"/>
          <w:szCs w:val="28"/>
        </w:rPr>
        <w:t xml:space="preserve"> педагогов</w:t>
      </w:r>
      <w:r>
        <w:rPr>
          <w:rFonts w:ascii="Times New Roman" w:hAnsi="Times New Roman" w:cs="Times New Roman"/>
          <w:sz w:val="28"/>
          <w:szCs w:val="28"/>
        </w:rPr>
        <w:t xml:space="preserve"> является методическое объединение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инструмент</w:t>
      </w:r>
      <w:r w:rsidRPr="004B3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реагирован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ия на их потребности, запросы, </w:t>
      </w:r>
      <w:r w:rsidRPr="004B3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возникающие трудности. </w:t>
      </w:r>
    </w:p>
    <w:p w:rsidR="00CE6929" w:rsidRPr="00CE6929" w:rsidRDefault="00CE6929" w:rsidP="00CE69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112E">
        <w:rPr>
          <w:rFonts w:ascii="Times New Roman" w:hAnsi="Times New Roman" w:cs="Times New Roman"/>
          <w:sz w:val="28"/>
          <w:szCs w:val="28"/>
        </w:rPr>
        <w:t>В этой связи в 2</w:t>
      </w:r>
      <w:r w:rsidR="00A16585">
        <w:rPr>
          <w:rFonts w:ascii="Times New Roman" w:hAnsi="Times New Roman" w:cs="Times New Roman"/>
          <w:sz w:val="28"/>
          <w:szCs w:val="28"/>
        </w:rPr>
        <w:t>024-2025</w:t>
      </w:r>
      <w:r w:rsidR="00C3112E">
        <w:rPr>
          <w:rFonts w:ascii="Times New Roman" w:hAnsi="Times New Roman" w:cs="Times New Roman"/>
          <w:sz w:val="28"/>
          <w:szCs w:val="28"/>
        </w:rPr>
        <w:t xml:space="preserve"> учебном году было подготовлено методическое </w:t>
      </w:r>
      <w:r>
        <w:rPr>
          <w:rFonts w:ascii="Times New Roman" w:hAnsi="Times New Roman" w:cs="Times New Roman"/>
          <w:sz w:val="28"/>
          <w:szCs w:val="28"/>
        </w:rPr>
        <w:t xml:space="preserve">объединение </w:t>
      </w:r>
      <w:r w:rsidRPr="00CE6929">
        <w:rPr>
          <w:rFonts w:ascii="Times New Roman" w:hAnsi="Times New Roman" w:cs="Times New Roman"/>
          <w:sz w:val="28"/>
          <w:szCs w:val="28"/>
        </w:rPr>
        <w:t>«Обновление воспитательного процесса в дополнительном образовании детей на основе отечественных традиций»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112E" w:rsidRDefault="00CE6929" w:rsidP="004B2F5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112E">
        <w:rPr>
          <w:rFonts w:ascii="Times New Roman" w:hAnsi="Times New Roman" w:cs="Times New Roman"/>
          <w:sz w:val="28"/>
          <w:szCs w:val="28"/>
        </w:rPr>
        <w:t xml:space="preserve">Методическое событие проведено в нетрадиционной форме – </w:t>
      </w:r>
      <w:proofErr w:type="spellStart"/>
      <w:r w:rsidR="00C3112E">
        <w:rPr>
          <w:rFonts w:ascii="Times New Roman" w:hAnsi="Times New Roman" w:cs="Times New Roman"/>
          <w:sz w:val="28"/>
          <w:szCs w:val="28"/>
        </w:rPr>
        <w:t>полилог</w:t>
      </w:r>
      <w:proofErr w:type="spellEnd"/>
      <w:r w:rsidR="00C3112E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C3112E" w:rsidRDefault="00C3112E" w:rsidP="004B2F5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методическая разработка может быть использована в методической деятельности других образовательных учреждений.</w:t>
      </w:r>
    </w:p>
    <w:p w:rsidR="008D6BA4" w:rsidRPr="00302CD9" w:rsidRDefault="00C3112E" w:rsidP="008D6B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E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МО</w:t>
      </w:r>
      <w:r w:rsidRPr="008164E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BA4" w:rsidRPr="00302CD9">
        <w:rPr>
          <w:rFonts w:ascii="Times New Roman" w:hAnsi="Times New Roman" w:cs="Times New Roman"/>
          <w:sz w:val="28"/>
          <w:szCs w:val="28"/>
        </w:rPr>
        <w:t>повышение уровня теоретических и практических знаний педагогов в про</w:t>
      </w:r>
      <w:r w:rsidR="008D6BA4">
        <w:rPr>
          <w:rFonts w:ascii="Times New Roman" w:hAnsi="Times New Roman" w:cs="Times New Roman"/>
          <w:sz w:val="28"/>
          <w:szCs w:val="28"/>
        </w:rPr>
        <w:t>цессе обновления воспитательной деятельности</w:t>
      </w:r>
      <w:r w:rsidR="008D6BA4" w:rsidRPr="00302CD9">
        <w:rPr>
          <w:rFonts w:ascii="Times New Roman" w:hAnsi="Times New Roman" w:cs="Times New Roman"/>
          <w:sz w:val="28"/>
          <w:szCs w:val="28"/>
        </w:rPr>
        <w:t xml:space="preserve"> в </w:t>
      </w:r>
      <w:r w:rsidR="008D6BA4">
        <w:rPr>
          <w:rFonts w:ascii="Times New Roman" w:hAnsi="Times New Roman" w:cs="Times New Roman"/>
          <w:sz w:val="28"/>
          <w:szCs w:val="28"/>
        </w:rPr>
        <w:t>УДО</w:t>
      </w:r>
      <w:r w:rsidR="008D6BA4" w:rsidRPr="00302CD9">
        <w:rPr>
          <w:rFonts w:ascii="Times New Roman" w:hAnsi="Times New Roman" w:cs="Times New Roman"/>
          <w:sz w:val="28"/>
          <w:szCs w:val="28"/>
        </w:rPr>
        <w:t xml:space="preserve"> на основе отечественных традиций</w:t>
      </w:r>
      <w:r w:rsidR="008D6BA4">
        <w:rPr>
          <w:rFonts w:ascii="Times New Roman" w:hAnsi="Times New Roman" w:cs="Times New Roman"/>
          <w:sz w:val="28"/>
          <w:szCs w:val="28"/>
        </w:rPr>
        <w:t>.</w:t>
      </w:r>
    </w:p>
    <w:p w:rsidR="00C3112E" w:rsidRPr="008164EF" w:rsidRDefault="00C3112E" w:rsidP="004B2F5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164EF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МО</w:t>
      </w:r>
      <w:r w:rsidRPr="008164EF">
        <w:rPr>
          <w:rFonts w:ascii="Times New Roman" w:hAnsi="Times New Roman" w:cs="Times New Roman"/>
          <w:b/>
          <w:sz w:val="28"/>
          <w:szCs w:val="28"/>
        </w:rPr>
        <w:t>:</w:t>
      </w:r>
    </w:p>
    <w:p w:rsidR="008D6BA4" w:rsidRPr="00302CD9" w:rsidRDefault="008D6BA4" w:rsidP="008D6B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</w:t>
      </w:r>
      <w:r w:rsidR="00C3112E">
        <w:rPr>
          <w:rFonts w:ascii="Times New Roman" w:hAnsi="Times New Roman"/>
          <w:sz w:val="28"/>
          <w:szCs w:val="28"/>
        </w:rPr>
        <w:t>Ознакомить с новыми</w:t>
      </w:r>
      <w:r w:rsidR="00C3112E" w:rsidRPr="00705FED">
        <w:rPr>
          <w:rFonts w:ascii="Times New Roman" w:hAnsi="Times New Roman"/>
          <w:sz w:val="28"/>
          <w:szCs w:val="28"/>
        </w:rPr>
        <w:t xml:space="preserve"> </w:t>
      </w:r>
      <w:r w:rsidR="007D0EFA">
        <w:rPr>
          <w:rFonts w:ascii="Times New Roman" w:hAnsi="Times New Roman"/>
          <w:sz w:val="28"/>
          <w:szCs w:val="28"/>
        </w:rPr>
        <w:t>подходами, технологиями, методами</w:t>
      </w:r>
      <w:r>
        <w:rPr>
          <w:rFonts w:ascii="Times New Roman" w:hAnsi="Times New Roman"/>
          <w:sz w:val="28"/>
          <w:szCs w:val="28"/>
        </w:rPr>
        <w:t xml:space="preserve"> работы,</w:t>
      </w:r>
      <w:r w:rsidR="00C3112E" w:rsidRPr="00705FED">
        <w:rPr>
          <w:rFonts w:ascii="Times New Roman" w:hAnsi="Times New Roman"/>
          <w:sz w:val="28"/>
          <w:szCs w:val="28"/>
        </w:rPr>
        <w:t xml:space="preserve"> направленными на </w:t>
      </w:r>
      <w:r>
        <w:rPr>
          <w:rFonts w:ascii="Times New Roman" w:hAnsi="Times New Roman" w:cs="Times New Roman"/>
          <w:sz w:val="28"/>
          <w:szCs w:val="28"/>
        </w:rPr>
        <w:t>обновления воспитательной деятельности</w:t>
      </w:r>
      <w:r w:rsidRPr="00302CD9">
        <w:rPr>
          <w:rFonts w:ascii="Times New Roman" w:hAnsi="Times New Roman" w:cs="Times New Roman"/>
          <w:sz w:val="28"/>
          <w:szCs w:val="28"/>
        </w:rPr>
        <w:t xml:space="preserve"> на основе отечественных традиций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1745" w:rsidRDefault="008D6BA4" w:rsidP="00DB1745">
      <w:pPr>
        <w:pStyle w:val="a6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DB1745" w:rsidRPr="00DB1745">
        <w:rPr>
          <w:rFonts w:ascii="Times New Roman" w:hAnsi="Times New Roman"/>
          <w:sz w:val="28"/>
          <w:szCs w:val="28"/>
        </w:rPr>
        <w:t xml:space="preserve"> </w:t>
      </w:r>
      <w:r w:rsidR="00DB1745" w:rsidRPr="00705FED">
        <w:rPr>
          <w:rFonts w:ascii="Times New Roman" w:hAnsi="Times New Roman"/>
          <w:sz w:val="28"/>
          <w:szCs w:val="28"/>
        </w:rPr>
        <w:t>Познакомить с опытом педагогов дополнительного образования Центра.</w:t>
      </w:r>
    </w:p>
    <w:p w:rsidR="00DB1745" w:rsidRDefault="00DB1745" w:rsidP="008D6BA4">
      <w:pPr>
        <w:pStyle w:val="a6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C3112E" w:rsidRDefault="008D6BA4" w:rsidP="008D6BA4">
      <w:pPr>
        <w:pStyle w:val="a6"/>
        <w:spacing w:after="0" w:line="276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</w:t>
      </w:r>
      <w:r w:rsidR="00DB1745">
        <w:rPr>
          <w:rFonts w:ascii="Times New Roman" w:hAnsi="Times New Roman"/>
          <w:sz w:val="28"/>
          <w:szCs w:val="28"/>
        </w:rPr>
        <w:t>Провести колл</w:t>
      </w:r>
      <w:r w:rsidR="00D63BD5">
        <w:rPr>
          <w:rFonts w:ascii="Times New Roman" w:hAnsi="Times New Roman"/>
          <w:sz w:val="28"/>
          <w:szCs w:val="28"/>
        </w:rPr>
        <w:t xml:space="preserve">ективное обсуждение по вопросу </w:t>
      </w:r>
      <w:r w:rsidR="00BA5B6C">
        <w:rPr>
          <w:rFonts w:ascii="Times New Roman" w:hAnsi="Times New Roman"/>
          <w:sz w:val="28"/>
          <w:szCs w:val="28"/>
        </w:rPr>
        <w:t>обновления воспитательного процесса на отечественных традициях.</w:t>
      </w:r>
    </w:p>
    <w:p w:rsidR="00C3112E" w:rsidRPr="00FE591A" w:rsidRDefault="00C3112E" w:rsidP="004B2F5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E591A">
        <w:rPr>
          <w:rFonts w:ascii="Times New Roman" w:hAnsi="Times New Roman" w:cs="Times New Roman"/>
          <w:b/>
          <w:sz w:val="28"/>
          <w:szCs w:val="28"/>
        </w:rPr>
        <w:t>Ход заседания МО:</w:t>
      </w:r>
    </w:p>
    <w:p w:rsidR="00C3112E" w:rsidRDefault="0073323D" w:rsidP="004B2F54">
      <w:pPr>
        <w:pStyle w:val="a6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Выступления методиста В</w:t>
      </w:r>
      <w:r w:rsidR="00901DCC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чужаниной Т. В.</w:t>
      </w:r>
      <w:r w:rsidR="00633A91">
        <w:rPr>
          <w:rFonts w:ascii="Times New Roman" w:hAnsi="Times New Roman"/>
          <w:sz w:val="28"/>
          <w:szCs w:val="28"/>
        </w:rPr>
        <w:t xml:space="preserve"> (ведущий МО)</w:t>
      </w:r>
      <w:r>
        <w:rPr>
          <w:rFonts w:ascii="Times New Roman" w:hAnsi="Times New Roman"/>
          <w:sz w:val="28"/>
          <w:szCs w:val="28"/>
        </w:rPr>
        <w:t xml:space="preserve">, педагогов </w:t>
      </w:r>
      <w:proofErr w:type="spellStart"/>
      <w:r>
        <w:rPr>
          <w:rFonts w:ascii="Times New Roman" w:hAnsi="Times New Roman"/>
          <w:sz w:val="28"/>
          <w:szCs w:val="28"/>
        </w:rPr>
        <w:t>Тучинской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Е. А.</w:t>
      </w:r>
      <w:r w:rsidR="00A15E3B">
        <w:rPr>
          <w:rFonts w:ascii="Times New Roman" w:hAnsi="Times New Roman"/>
          <w:sz w:val="28"/>
          <w:szCs w:val="28"/>
        </w:rPr>
        <w:t xml:space="preserve"> (приложение 2</w:t>
      </w:r>
      <w:r w:rsidR="00633A9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Сорокиной Ю. В.</w:t>
      </w:r>
      <w:r w:rsidR="00A15E3B">
        <w:rPr>
          <w:rFonts w:ascii="Times New Roman" w:hAnsi="Times New Roman"/>
          <w:sz w:val="28"/>
          <w:szCs w:val="28"/>
        </w:rPr>
        <w:t xml:space="preserve"> (приложение 3</w:t>
      </w:r>
      <w:r w:rsidR="00633A9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Морозовой К. А.</w:t>
      </w:r>
      <w:r w:rsidR="00A15E3B">
        <w:rPr>
          <w:rFonts w:ascii="Times New Roman" w:hAnsi="Times New Roman"/>
          <w:sz w:val="28"/>
          <w:szCs w:val="28"/>
        </w:rPr>
        <w:t xml:space="preserve"> (приложение4</w:t>
      </w:r>
      <w:r w:rsidR="00633A9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Кочетковой С. В.</w:t>
      </w:r>
      <w:r w:rsidR="00A15E3B">
        <w:rPr>
          <w:rFonts w:ascii="Times New Roman" w:hAnsi="Times New Roman"/>
          <w:sz w:val="28"/>
          <w:szCs w:val="28"/>
        </w:rPr>
        <w:t xml:space="preserve"> (приложение 5</w:t>
      </w:r>
      <w:r w:rsidR="00633A91">
        <w:rPr>
          <w:rFonts w:ascii="Times New Roman" w:hAnsi="Times New Roman"/>
          <w:sz w:val="28"/>
          <w:szCs w:val="28"/>
        </w:rPr>
        <w:t>).</w:t>
      </w:r>
    </w:p>
    <w:p w:rsidR="005C4DF9" w:rsidRPr="00243ECE" w:rsidRDefault="005C4DF9" w:rsidP="00243ECE">
      <w:pPr>
        <w:pStyle w:val="a6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243ECE">
        <w:rPr>
          <w:rFonts w:ascii="Times New Roman" w:hAnsi="Times New Roman"/>
          <w:sz w:val="28"/>
          <w:szCs w:val="28"/>
        </w:rPr>
        <w:t>Просмотр тематического видеоролика, эпизода праздника «Коляда»</w:t>
      </w:r>
      <w:r w:rsidR="00A15E3B">
        <w:rPr>
          <w:rFonts w:ascii="Times New Roman" w:hAnsi="Times New Roman"/>
          <w:sz w:val="28"/>
          <w:szCs w:val="28"/>
        </w:rPr>
        <w:t xml:space="preserve"> (приложение 6</w:t>
      </w:r>
      <w:r w:rsidR="00AC7F72">
        <w:rPr>
          <w:rFonts w:ascii="Times New Roman" w:hAnsi="Times New Roman"/>
          <w:sz w:val="28"/>
          <w:szCs w:val="28"/>
        </w:rPr>
        <w:t>)</w:t>
      </w:r>
      <w:r w:rsidRPr="00243ECE">
        <w:rPr>
          <w:rFonts w:ascii="Times New Roman" w:hAnsi="Times New Roman"/>
          <w:sz w:val="28"/>
          <w:szCs w:val="28"/>
        </w:rPr>
        <w:t>.</w:t>
      </w:r>
    </w:p>
    <w:p w:rsidR="00C3112E" w:rsidRDefault="00C3112E" w:rsidP="004B2F54">
      <w:pPr>
        <w:pStyle w:val="a6"/>
        <w:numPr>
          <w:ilvl w:val="0"/>
          <w:numId w:val="26"/>
        </w:numPr>
        <w:spacing w:before="240" w:after="0"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C730E">
        <w:rPr>
          <w:rFonts w:ascii="Times New Roman" w:hAnsi="Times New Roman"/>
          <w:sz w:val="28"/>
          <w:szCs w:val="28"/>
        </w:rPr>
        <w:t>Практическая часть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3112E" w:rsidRPr="005706F5" w:rsidRDefault="00C3112E" w:rsidP="004B2F54">
      <w:pPr>
        <w:pStyle w:val="a6"/>
        <w:numPr>
          <w:ilvl w:val="0"/>
          <w:numId w:val="26"/>
        </w:numPr>
        <w:spacing w:before="240" w:after="0" w:line="276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итогов. Рефлексия. Рекомендации МО.</w:t>
      </w:r>
    </w:p>
    <w:p w:rsidR="00C3112E" w:rsidRPr="006C730E" w:rsidRDefault="00C3112E" w:rsidP="004B2F54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3112E" w:rsidRPr="00651921" w:rsidRDefault="00C3112E" w:rsidP="004B2F5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1921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C3112E" w:rsidRPr="00651921" w:rsidRDefault="00901DCC" w:rsidP="004B2F54">
      <w:pPr>
        <w:pStyle w:val="a6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плана МО</w:t>
      </w:r>
      <w:r w:rsidR="00A15E3B">
        <w:rPr>
          <w:rFonts w:ascii="Times New Roman" w:hAnsi="Times New Roman"/>
          <w:sz w:val="28"/>
          <w:szCs w:val="28"/>
        </w:rPr>
        <w:t xml:space="preserve"> (приложение 1)</w:t>
      </w:r>
      <w:r w:rsidR="00C3112E">
        <w:rPr>
          <w:rFonts w:ascii="Times New Roman" w:hAnsi="Times New Roman"/>
          <w:sz w:val="28"/>
          <w:szCs w:val="28"/>
        </w:rPr>
        <w:t>.</w:t>
      </w:r>
    </w:p>
    <w:p w:rsidR="00C3112E" w:rsidRPr="00901DCC" w:rsidRDefault="00C3112E" w:rsidP="004B2F54">
      <w:pPr>
        <w:pStyle w:val="a6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выступлений педагогов.</w:t>
      </w:r>
    </w:p>
    <w:p w:rsidR="00901DCC" w:rsidRPr="00651921" w:rsidRDefault="00901DCC" w:rsidP="004B2F54">
      <w:pPr>
        <w:pStyle w:val="a6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презентаций, интерактивной викторины, эпизода народного праздника</w:t>
      </w:r>
      <w:r w:rsidR="000F3434">
        <w:rPr>
          <w:rFonts w:ascii="Times New Roman" w:hAnsi="Times New Roman"/>
          <w:sz w:val="28"/>
          <w:szCs w:val="28"/>
        </w:rPr>
        <w:t xml:space="preserve"> «Коляда».</w:t>
      </w:r>
    </w:p>
    <w:p w:rsidR="00C3112E" w:rsidRPr="00651921" w:rsidRDefault="00C3112E" w:rsidP="004B2F54">
      <w:pPr>
        <w:pStyle w:val="a6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651921">
        <w:rPr>
          <w:rFonts w:ascii="Times New Roman" w:hAnsi="Times New Roman"/>
          <w:sz w:val="28"/>
          <w:szCs w:val="28"/>
        </w:rPr>
        <w:t xml:space="preserve">Подготовка </w:t>
      </w:r>
      <w:r w:rsidR="00901DCC">
        <w:rPr>
          <w:rFonts w:ascii="Times New Roman" w:hAnsi="Times New Roman"/>
          <w:sz w:val="28"/>
          <w:szCs w:val="28"/>
        </w:rPr>
        <w:t>практикума, заданий, раздаточного материала</w:t>
      </w:r>
      <w:r>
        <w:rPr>
          <w:rFonts w:ascii="Times New Roman" w:hAnsi="Times New Roman"/>
          <w:sz w:val="28"/>
          <w:szCs w:val="28"/>
        </w:rPr>
        <w:t>.</w:t>
      </w:r>
    </w:p>
    <w:p w:rsidR="00C3112E" w:rsidRPr="00651921" w:rsidRDefault="00C3112E" w:rsidP="004B2F54">
      <w:pPr>
        <w:pStyle w:val="a6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651921">
        <w:rPr>
          <w:rFonts w:ascii="Times New Roman" w:hAnsi="Times New Roman"/>
          <w:sz w:val="28"/>
          <w:szCs w:val="28"/>
        </w:rPr>
        <w:t>Оформление выставки</w:t>
      </w:r>
      <w:r w:rsidR="000F3434">
        <w:rPr>
          <w:rFonts w:ascii="Times New Roman" w:hAnsi="Times New Roman"/>
          <w:sz w:val="28"/>
          <w:szCs w:val="28"/>
        </w:rPr>
        <w:t xml:space="preserve"> литературы, периодики по теме МО</w:t>
      </w:r>
      <w:r>
        <w:rPr>
          <w:rFonts w:ascii="Times New Roman" w:hAnsi="Times New Roman"/>
          <w:sz w:val="28"/>
          <w:szCs w:val="28"/>
        </w:rPr>
        <w:t>.</w:t>
      </w:r>
    </w:p>
    <w:p w:rsidR="00C3112E" w:rsidRPr="00651921" w:rsidRDefault="00C3112E" w:rsidP="004B2F54">
      <w:pPr>
        <w:pStyle w:val="a6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651921">
        <w:rPr>
          <w:rFonts w:ascii="Times New Roman" w:hAnsi="Times New Roman"/>
          <w:sz w:val="28"/>
          <w:szCs w:val="28"/>
        </w:rPr>
        <w:t>Разработка</w:t>
      </w:r>
      <w:r>
        <w:rPr>
          <w:rFonts w:ascii="Times New Roman" w:hAnsi="Times New Roman"/>
          <w:sz w:val="28"/>
          <w:szCs w:val="28"/>
        </w:rPr>
        <w:t xml:space="preserve"> электронных информационных материалов для использования в учебно-воспитательной работе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C3112E" w:rsidRDefault="00C3112E" w:rsidP="004B2F54">
      <w:pPr>
        <w:spacing w:after="0" w:line="276" w:lineRule="auto"/>
      </w:pPr>
    </w:p>
    <w:p w:rsidR="00C3112E" w:rsidRPr="00B776E8" w:rsidRDefault="00C3112E" w:rsidP="004B2F5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B776E8">
        <w:rPr>
          <w:rFonts w:ascii="Times New Roman" w:hAnsi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B776E8">
        <w:rPr>
          <w:rFonts w:ascii="Times New Roman" w:hAnsi="Times New Roman"/>
          <w:sz w:val="28"/>
          <w:szCs w:val="28"/>
        </w:rPr>
        <w:t>едагоги ЦВР «Планета взросления»</w:t>
      </w:r>
      <w:r>
        <w:rPr>
          <w:rFonts w:ascii="Times New Roman" w:hAnsi="Times New Roman"/>
          <w:sz w:val="28"/>
          <w:szCs w:val="28"/>
        </w:rPr>
        <w:t>.</w:t>
      </w:r>
    </w:p>
    <w:p w:rsidR="00C3112E" w:rsidRPr="00651921" w:rsidRDefault="00C3112E" w:rsidP="004B2F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921">
        <w:rPr>
          <w:rFonts w:ascii="Times New Roman" w:hAnsi="Times New Roman" w:cs="Times New Roman"/>
          <w:b/>
          <w:sz w:val="28"/>
          <w:szCs w:val="28"/>
        </w:rPr>
        <w:t>Методы работы</w:t>
      </w:r>
      <w:r w:rsidRPr="00651921">
        <w:rPr>
          <w:rFonts w:ascii="Times New Roman" w:hAnsi="Times New Roman" w:cs="Times New Roman"/>
          <w:sz w:val="28"/>
          <w:szCs w:val="28"/>
        </w:rPr>
        <w:t>: обсуждение, работа в командах, метод практической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112E" w:rsidRDefault="00C3112E" w:rsidP="004B2F5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B1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Форма МО: </w:t>
      </w:r>
      <w:proofErr w:type="spellStart"/>
      <w:r w:rsidRPr="00DA0B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полилог</w:t>
      </w:r>
      <w:proofErr w:type="spellEnd"/>
      <w:r w:rsidRPr="004921F7">
        <w:rPr>
          <w:rFonts w:ascii="Times New Roman" w:hAnsi="Times New Roman" w:cs="Times New Roman"/>
          <w:sz w:val="28"/>
          <w:szCs w:val="28"/>
        </w:rPr>
        <w:t>.</w:t>
      </w:r>
    </w:p>
    <w:p w:rsidR="000F3434" w:rsidRDefault="000F3434" w:rsidP="000F3434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12E" w:rsidRPr="000F3434" w:rsidRDefault="0073323D" w:rsidP="000F343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3323D">
        <w:rPr>
          <w:rFonts w:ascii="Times New Roman" w:hAnsi="Times New Roman" w:cs="Times New Roman"/>
          <w:b/>
          <w:sz w:val="28"/>
          <w:szCs w:val="28"/>
        </w:rPr>
        <w:t>Ход методического объединения</w:t>
      </w:r>
    </w:p>
    <w:p w:rsidR="00B81220" w:rsidRDefault="00B81220">
      <w:pPr>
        <w:rPr>
          <w:rFonts w:ascii="Times New Roman" w:hAnsi="Times New Roman" w:cs="Times New Roman"/>
          <w:b/>
          <w:sz w:val="28"/>
          <w:szCs w:val="28"/>
        </w:rPr>
      </w:pPr>
    </w:p>
    <w:p w:rsidR="00630360" w:rsidRDefault="00E15DA9" w:rsidP="00E31A5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96E">
        <w:rPr>
          <w:rFonts w:ascii="Times New Roman" w:hAnsi="Times New Roman" w:cs="Times New Roman"/>
          <w:b/>
          <w:sz w:val="28"/>
          <w:szCs w:val="28"/>
        </w:rPr>
        <w:t>1 часть</w:t>
      </w:r>
      <w:r w:rsidR="003F2A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635A" w:rsidRPr="00630360" w:rsidRDefault="003F2A70" w:rsidP="00E31A5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="006303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360" w:rsidRPr="00630360">
        <w:rPr>
          <w:rFonts w:ascii="Times New Roman" w:hAnsi="Times New Roman" w:cs="Times New Roman"/>
          <w:b/>
          <w:sz w:val="28"/>
          <w:szCs w:val="28"/>
        </w:rPr>
        <w:t>«Фокусировка на проблеме»</w:t>
      </w:r>
    </w:p>
    <w:p w:rsidR="00904180" w:rsidRPr="00BF3984" w:rsidRDefault="00721CB0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CB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D95A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5AB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95ABB">
        <w:rPr>
          <w:rFonts w:ascii="Times New Roman" w:hAnsi="Times New Roman" w:cs="Times New Roman"/>
          <w:sz w:val="28"/>
          <w:szCs w:val="28"/>
        </w:rPr>
        <w:t xml:space="preserve"> </w:t>
      </w:r>
      <w:r w:rsidR="004E635A" w:rsidRPr="004B2CA7">
        <w:rPr>
          <w:rFonts w:ascii="Times New Roman" w:hAnsi="Times New Roman" w:cs="Times New Roman"/>
          <w:sz w:val="28"/>
          <w:szCs w:val="28"/>
        </w:rPr>
        <w:t>современных условиях важным фактором преобразований российского общества и развития человека становится решение проблемы качественного обновления сис</w:t>
      </w:r>
      <w:r w:rsidR="004B2CA7">
        <w:rPr>
          <w:rFonts w:ascii="Times New Roman" w:hAnsi="Times New Roman" w:cs="Times New Roman"/>
          <w:sz w:val="28"/>
          <w:szCs w:val="28"/>
        </w:rPr>
        <w:t>темы образования</w:t>
      </w:r>
      <w:r w:rsidR="00904180">
        <w:rPr>
          <w:rFonts w:ascii="Times New Roman" w:hAnsi="Times New Roman" w:cs="Times New Roman"/>
          <w:sz w:val="28"/>
          <w:szCs w:val="28"/>
        </w:rPr>
        <w:t>, в частности дополнительного образования</w:t>
      </w:r>
      <w:r w:rsidR="004E635A" w:rsidRPr="004B2CA7">
        <w:rPr>
          <w:rFonts w:ascii="Times New Roman" w:hAnsi="Times New Roman" w:cs="Times New Roman"/>
          <w:sz w:val="28"/>
          <w:szCs w:val="28"/>
        </w:rPr>
        <w:t xml:space="preserve">. </w:t>
      </w:r>
      <w:r w:rsidR="004E635A" w:rsidRPr="00BF3984">
        <w:rPr>
          <w:rFonts w:ascii="Times New Roman" w:hAnsi="Times New Roman" w:cs="Times New Roman"/>
          <w:sz w:val="28"/>
          <w:szCs w:val="28"/>
        </w:rPr>
        <w:t>Воспитание ребенка, его нравственно-духовное, культурное</w:t>
      </w:r>
      <w:r w:rsidR="002717E7">
        <w:rPr>
          <w:rFonts w:ascii="Times New Roman" w:hAnsi="Times New Roman" w:cs="Times New Roman"/>
          <w:sz w:val="28"/>
          <w:szCs w:val="28"/>
        </w:rPr>
        <w:t xml:space="preserve"> и физическое совершенствование</w:t>
      </w:r>
      <w:r w:rsidR="004E635A" w:rsidRPr="00BF3984">
        <w:rPr>
          <w:rFonts w:ascii="Times New Roman" w:hAnsi="Times New Roman" w:cs="Times New Roman"/>
          <w:sz w:val="28"/>
          <w:szCs w:val="28"/>
        </w:rPr>
        <w:t xml:space="preserve"> становится приоритетом обновляемого образования</w:t>
      </w:r>
      <w:r w:rsidR="00904180" w:rsidRPr="00BF3984">
        <w:rPr>
          <w:rFonts w:ascii="Times New Roman" w:hAnsi="Times New Roman" w:cs="Times New Roman"/>
          <w:sz w:val="28"/>
          <w:szCs w:val="28"/>
        </w:rPr>
        <w:t>.</w:t>
      </w:r>
    </w:p>
    <w:p w:rsidR="00DA13F3" w:rsidRDefault="004B2CA7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E44E5" w:rsidRPr="006E44E5">
        <w:rPr>
          <w:rFonts w:ascii="Times New Roman" w:hAnsi="Times New Roman" w:cs="Times New Roman"/>
          <w:sz w:val="28"/>
          <w:szCs w:val="28"/>
        </w:rPr>
        <w:t xml:space="preserve">Обновление воспитательного процесса </w:t>
      </w:r>
      <w:r w:rsidR="00857F6E">
        <w:rPr>
          <w:rFonts w:ascii="Times New Roman" w:hAnsi="Times New Roman" w:cs="Times New Roman"/>
          <w:bCs/>
          <w:color w:val="000000"/>
          <w:sz w:val="28"/>
          <w:szCs w:val="28"/>
        </w:rPr>
        <w:t>на основе</w:t>
      </w:r>
      <w:r w:rsidR="005E31B2" w:rsidRPr="00BE57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сочетания отечественных традиций, современного опыта, достижений научных школ </w:t>
      </w:r>
      <w:r w:rsidR="007F6B6D">
        <w:rPr>
          <w:rFonts w:ascii="Times New Roman" w:hAnsi="Times New Roman" w:cs="Times New Roman"/>
          <w:sz w:val="28"/>
          <w:szCs w:val="28"/>
        </w:rPr>
        <w:lastRenderedPageBreak/>
        <w:t xml:space="preserve">предусмотрено </w:t>
      </w:r>
      <w:r w:rsidR="00812F23">
        <w:rPr>
          <w:rFonts w:ascii="Times New Roman" w:hAnsi="Times New Roman" w:cs="Times New Roman"/>
          <w:sz w:val="28"/>
          <w:szCs w:val="28"/>
        </w:rPr>
        <w:t xml:space="preserve">в </w:t>
      </w:r>
      <w:r w:rsidR="00DA13F3">
        <w:rPr>
          <w:rFonts w:ascii="Times New Roman" w:hAnsi="Times New Roman" w:cs="Times New Roman"/>
          <w:sz w:val="28"/>
          <w:szCs w:val="28"/>
        </w:rPr>
        <w:t>ряде государственных документов</w:t>
      </w:r>
      <w:r w:rsidR="00812F23">
        <w:rPr>
          <w:rFonts w:ascii="Times New Roman" w:hAnsi="Times New Roman" w:cs="Times New Roman"/>
          <w:sz w:val="28"/>
          <w:szCs w:val="28"/>
        </w:rPr>
        <w:t>.</w:t>
      </w:r>
      <w:r w:rsidR="001B2841">
        <w:rPr>
          <w:rFonts w:ascii="Times New Roman" w:hAnsi="Times New Roman" w:cs="Times New Roman"/>
          <w:sz w:val="28"/>
          <w:szCs w:val="28"/>
        </w:rPr>
        <w:t xml:space="preserve"> К</w:t>
      </w:r>
      <w:r w:rsidR="00C75AAD">
        <w:rPr>
          <w:rFonts w:ascii="Times New Roman" w:hAnsi="Times New Roman" w:cs="Times New Roman"/>
          <w:sz w:val="28"/>
          <w:szCs w:val="28"/>
        </w:rPr>
        <w:t>оллеги,</w:t>
      </w:r>
      <w:r w:rsidR="007F3ADE">
        <w:rPr>
          <w:rFonts w:ascii="Times New Roman" w:hAnsi="Times New Roman" w:cs="Times New Roman"/>
          <w:sz w:val="28"/>
          <w:szCs w:val="28"/>
        </w:rPr>
        <w:t xml:space="preserve"> назовём основные документы, в соответствии с которыми строится </w:t>
      </w:r>
      <w:r w:rsidR="001B2841">
        <w:rPr>
          <w:rFonts w:ascii="Times New Roman" w:hAnsi="Times New Roman" w:cs="Times New Roman"/>
          <w:sz w:val="28"/>
          <w:szCs w:val="28"/>
        </w:rPr>
        <w:t>деятельность дополнительного образования</w:t>
      </w:r>
      <w:r w:rsidR="007F3ADE">
        <w:rPr>
          <w:rFonts w:ascii="Times New Roman" w:hAnsi="Times New Roman" w:cs="Times New Roman"/>
          <w:sz w:val="28"/>
          <w:szCs w:val="28"/>
        </w:rPr>
        <w:t>.</w:t>
      </w:r>
    </w:p>
    <w:p w:rsidR="00DA13F3" w:rsidRPr="00DA13F3" w:rsidRDefault="00DA13F3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3F3">
        <w:rPr>
          <w:rFonts w:ascii="Times New Roman" w:hAnsi="Times New Roman" w:cs="Times New Roman"/>
          <w:b/>
          <w:sz w:val="28"/>
          <w:szCs w:val="28"/>
        </w:rPr>
        <w:t>Ответы педагогов: …</w:t>
      </w:r>
    </w:p>
    <w:p w:rsidR="00637C7A" w:rsidRDefault="00DA13F3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3F3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812F23">
        <w:rPr>
          <w:rFonts w:ascii="Times New Roman" w:hAnsi="Times New Roman" w:cs="Times New Roman"/>
          <w:sz w:val="28"/>
          <w:szCs w:val="28"/>
        </w:rPr>
        <w:t xml:space="preserve"> </w:t>
      </w:r>
      <w:r w:rsidR="008328D1">
        <w:rPr>
          <w:rFonts w:ascii="Times New Roman" w:hAnsi="Times New Roman" w:cs="Times New Roman"/>
          <w:sz w:val="28"/>
          <w:szCs w:val="28"/>
        </w:rPr>
        <w:t>Спасибо. О</w:t>
      </w:r>
      <w:r w:rsidR="00637C7A">
        <w:rPr>
          <w:rFonts w:ascii="Times New Roman" w:hAnsi="Times New Roman" w:cs="Times New Roman"/>
          <w:sz w:val="28"/>
          <w:szCs w:val="28"/>
        </w:rPr>
        <w:t xml:space="preserve">братимся к слайду с </w:t>
      </w:r>
      <w:r w:rsidR="008328D1">
        <w:rPr>
          <w:rFonts w:ascii="Times New Roman" w:hAnsi="Times New Roman" w:cs="Times New Roman"/>
          <w:sz w:val="28"/>
          <w:szCs w:val="28"/>
        </w:rPr>
        <w:t>перечнем</w:t>
      </w:r>
      <w:r w:rsidR="00637C7A">
        <w:rPr>
          <w:rFonts w:ascii="Times New Roman" w:hAnsi="Times New Roman" w:cs="Times New Roman"/>
          <w:sz w:val="28"/>
          <w:szCs w:val="28"/>
        </w:rPr>
        <w:t xml:space="preserve"> этих документов.</w:t>
      </w:r>
    </w:p>
    <w:p w:rsidR="00637C7A" w:rsidRPr="00637C7A" w:rsidRDefault="00637C7A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C7A"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37C7A" w:rsidRDefault="008328D1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C7A">
        <w:rPr>
          <w:rFonts w:ascii="Times New Roman" w:hAnsi="Times New Roman" w:cs="Times New Roman"/>
          <w:sz w:val="28"/>
          <w:szCs w:val="28"/>
        </w:rPr>
        <w:t>-</w:t>
      </w:r>
      <w:r w:rsidR="002717E7">
        <w:rPr>
          <w:rFonts w:ascii="Times New Roman" w:hAnsi="Times New Roman" w:cs="Times New Roman"/>
          <w:bCs/>
          <w:color w:val="000000"/>
          <w:sz w:val="28"/>
          <w:szCs w:val="28"/>
        </w:rPr>
        <w:t>Закон РФ «Об образовании»</w:t>
      </w:r>
    </w:p>
    <w:p w:rsidR="00637C7A" w:rsidRDefault="00637C7A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-«Стратегия</w:t>
      </w:r>
      <w:r w:rsidR="006E44E5" w:rsidRPr="00BE573E">
        <w:rPr>
          <w:rFonts w:ascii="Times New Roman" w:hAnsi="Times New Roman" w:cs="Times New Roman"/>
          <w:bCs/>
          <w:sz w:val="28"/>
          <w:szCs w:val="28"/>
        </w:rPr>
        <w:t xml:space="preserve"> развития воспитания в Российской</w:t>
      </w:r>
      <w:r w:rsidR="006E44E5" w:rsidRPr="006E44E5">
        <w:rPr>
          <w:rFonts w:ascii="Times New Roman" w:hAnsi="Times New Roman" w:cs="Times New Roman"/>
          <w:bCs/>
          <w:sz w:val="28"/>
          <w:szCs w:val="28"/>
        </w:rPr>
        <w:t xml:space="preserve"> Федерации на период до 2025 года»</w:t>
      </w:r>
    </w:p>
    <w:p w:rsidR="00637C7A" w:rsidRDefault="00637C7A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2E44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51A9">
        <w:rPr>
          <w:rFonts w:ascii="Arial" w:hAnsi="Arial" w:cs="Arial"/>
          <w:b/>
          <w:bCs/>
          <w:color w:val="000000"/>
          <w:sz w:val="21"/>
          <w:szCs w:val="21"/>
        </w:rPr>
        <w:t>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Концепция</w:t>
      </w:r>
      <w:r w:rsidR="00857F6E" w:rsidRPr="00857F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развития дополнительного образования до 2030 года</w:t>
      </w:r>
      <w:r w:rsidR="00FD51A9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6E44E5" w:rsidRPr="00857F6E">
        <w:rPr>
          <w:rFonts w:ascii="Times New Roman" w:hAnsi="Times New Roman" w:cs="Times New Roman"/>
          <w:sz w:val="28"/>
          <w:szCs w:val="28"/>
        </w:rPr>
        <w:t>.</w:t>
      </w:r>
      <w:r w:rsidR="006E44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1DC" w:rsidRDefault="006A489D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2F23">
        <w:rPr>
          <w:rFonts w:ascii="Times New Roman" w:hAnsi="Times New Roman" w:cs="Times New Roman"/>
          <w:sz w:val="28"/>
          <w:szCs w:val="28"/>
        </w:rPr>
        <w:t xml:space="preserve">Почему сегодня говорят об обновлении </w:t>
      </w:r>
      <w:r w:rsidR="002E0E82">
        <w:rPr>
          <w:rFonts w:ascii="Times New Roman" w:hAnsi="Times New Roman" w:cs="Times New Roman"/>
          <w:sz w:val="28"/>
          <w:szCs w:val="28"/>
        </w:rPr>
        <w:t>воспитательного процесса</w:t>
      </w:r>
      <w:r w:rsidR="00812F23">
        <w:rPr>
          <w:rFonts w:ascii="Times New Roman" w:hAnsi="Times New Roman" w:cs="Times New Roman"/>
          <w:sz w:val="28"/>
          <w:szCs w:val="28"/>
        </w:rPr>
        <w:t>, об укреплении и развитии отечественных традиций</w:t>
      </w:r>
      <w:r w:rsidR="00621D26">
        <w:rPr>
          <w:rFonts w:ascii="Times New Roman" w:hAnsi="Times New Roman" w:cs="Times New Roman"/>
          <w:sz w:val="28"/>
          <w:szCs w:val="28"/>
        </w:rPr>
        <w:t>? Мы видим изменения в политической, экономической,</w:t>
      </w:r>
      <w:r w:rsidR="002E0E82">
        <w:rPr>
          <w:rFonts w:ascii="Times New Roman" w:hAnsi="Times New Roman" w:cs="Times New Roman"/>
          <w:sz w:val="28"/>
          <w:szCs w:val="28"/>
        </w:rPr>
        <w:t xml:space="preserve"> социальной жизни,</w:t>
      </w:r>
      <w:r>
        <w:rPr>
          <w:rFonts w:ascii="Times New Roman" w:hAnsi="Times New Roman" w:cs="Times New Roman"/>
          <w:sz w:val="28"/>
          <w:szCs w:val="28"/>
        </w:rPr>
        <w:t xml:space="preserve"> появляются новые вызовы, соответственно </w:t>
      </w:r>
      <w:r w:rsidR="002E0E82">
        <w:rPr>
          <w:rFonts w:ascii="Times New Roman" w:hAnsi="Times New Roman" w:cs="Times New Roman"/>
          <w:sz w:val="28"/>
          <w:szCs w:val="28"/>
        </w:rPr>
        <w:t>корректируются цели, задачи воспитания,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новые подходы, технологии.</w:t>
      </w:r>
      <w:r w:rsidR="002E0E82">
        <w:rPr>
          <w:rFonts w:ascii="Times New Roman" w:hAnsi="Times New Roman" w:cs="Times New Roman"/>
          <w:sz w:val="28"/>
          <w:szCs w:val="28"/>
        </w:rPr>
        <w:t xml:space="preserve"> </w:t>
      </w:r>
      <w:r w:rsidR="00131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</w:t>
      </w:r>
      <w:r w:rsidR="001A7B5D">
        <w:rPr>
          <w:rFonts w:ascii="Times New Roman" w:hAnsi="Times New Roman" w:cs="Times New Roman"/>
          <w:sz w:val="28"/>
          <w:szCs w:val="28"/>
        </w:rPr>
        <w:t xml:space="preserve"> </w:t>
      </w:r>
      <w:r w:rsidR="00026C9B">
        <w:rPr>
          <w:rFonts w:ascii="Times New Roman" w:hAnsi="Times New Roman" w:cs="Times New Roman"/>
          <w:sz w:val="28"/>
          <w:szCs w:val="28"/>
        </w:rPr>
        <w:t>условиях</w:t>
      </w:r>
      <w:r w:rsidR="006C380D">
        <w:rPr>
          <w:rFonts w:ascii="Times New Roman" w:hAnsi="Times New Roman" w:cs="Times New Roman"/>
          <w:sz w:val="28"/>
          <w:szCs w:val="28"/>
        </w:rPr>
        <w:t xml:space="preserve"> некоторого</w:t>
      </w:r>
      <w:r w:rsidR="003F39D9">
        <w:rPr>
          <w:rFonts w:ascii="Times New Roman" w:hAnsi="Times New Roman" w:cs="Times New Roman"/>
          <w:sz w:val="28"/>
          <w:szCs w:val="28"/>
        </w:rPr>
        <w:t xml:space="preserve"> </w:t>
      </w:r>
      <w:r w:rsidR="001A7B5D">
        <w:rPr>
          <w:rFonts w:ascii="Times New Roman" w:hAnsi="Times New Roman" w:cs="Times New Roman"/>
          <w:sz w:val="28"/>
          <w:szCs w:val="28"/>
        </w:rPr>
        <w:t>снижения</w:t>
      </w:r>
      <w:r w:rsidR="001A7B5D" w:rsidRPr="003861D8">
        <w:rPr>
          <w:rFonts w:ascii="Times New Roman" w:hAnsi="Times New Roman" w:cs="Times New Roman"/>
          <w:sz w:val="28"/>
          <w:szCs w:val="28"/>
        </w:rPr>
        <w:t xml:space="preserve"> нравстве</w:t>
      </w:r>
      <w:r w:rsidR="001A7B5D">
        <w:rPr>
          <w:rFonts w:ascii="Times New Roman" w:hAnsi="Times New Roman" w:cs="Times New Roman"/>
          <w:sz w:val="28"/>
          <w:szCs w:val="28"/>
        </w:rPr>
        <w:t>нности и духовности в обществе, а это общепризнанный факт,</w:t>
      </w:r>
      <w:r w:rsidR="001A7B5D" w:rsidRPr="003861D8">
        <w:rPr>
          <w:rFonts w:ascii="Times New Roman" w:hAnsi="Times New Roman" w:cs="Times New Roman"/>
          <w:sz w:val="28"/>
          <w:szCs w:val="28"/>
        </w:rPr>
        <w:t xml:space="preserve"> </w:t>
      </w:r>
      <w:r w:rsidR="006E44E5" w:rsidRPr="003861D8">
        <w:rPr>
          <w:rFonts w:ascii="Times New Roman" w:hAnsi="Times New Roman" w:cs="Times New Roman"/>
          <w:sz w:val="28"/>
          <w:szCs w:val="28"/>
        </w:rPr>
        <w:t>проблема возрождения оте</w:t>
      </w:r>
      <w:r w:rsidR="003861D8">
        <w:rPr>
          <w:rFonts w:ascii="Times New Roman" w:hAnsi="Times New Roman" w:cs="Times New Roman"/>
          <w:sz w:val="28"/>
          <w:szCs w:val="28"/>
        </w:rPr>
        <w:t xml:space="preserve">чественных традиций в духовно - </w:t>
      </w:r>
      <w:r w:rsidR="006E44E5" w:rsidRPr="003861D8">
        <w:rPr>
          <w:rFonts w:ascii="Times New Roman" w:hAnsi="Times New Roman" w:cs="Times New Roman"/>
          <w:sz w:val="28"/>
          <w:szCs w:val="28"/>
        </w:rPr>
        <w:t>нравственном воспитании очевидна.</w:t>
      </w:r>
    </w:p>
    <w:p w:rsidR="00A03C07" w:rsidRDefault="00DC0EA9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основном документе страны – Конституции РФ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C0EA9">
        <w:rPr>
          <w:rFonts w:ascii="Times New Roman" w:hAnsi="Times New Roman" w:cs="Times New Roman"/>
          <w:sz w:val="28"/>
          <w:szCs w:val="28"/>
        </w:rPr>
        <w:t xml:space="preserve">– прописаны базовые ценности российского общества.  </w:t>
      </w:r>
    </w:p>
    <w:p w:rsidR="003161DC" w:rsidRDefault="00DC0EA9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0EA9">
        <w:rPr>
          <w:rFonts w:ascii="Times New Roman" w:hAnsi="Times New Roman" w:cs="Times New Roman"/>
          <w:sz w:val="28"/>
          <w:szCs w:val="28"/>
        </w:rPr>
        <w:t xml:space="preserve"> </w:t>
      </w:r>
      <w:r w:rsidR="00A03C07">
        <w:rPr>
          <w:rFonts w:ascii="Times New Roman" w:hAnsi="Times New Roman" w:cs="Times New Roman"/>
          <w:sz w:val="28"/>
          <w:szCs w:val="28"/>
        </w:rPr>
        <w:t>Как вы думаете</w:t>
      </w:r>
      <w:r w:rsidRPr="00DC0EA9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161DC">
        <w:rPr>
          <w:rFonts w:ascii="Times New Roman" w:hAnsi="Times New Roman" w:cs="Times New Roman"/>
          <w:sz w:val="28"/>
          <w:szCs w:val="28"/>
        </w:rPr>
        <w:t>относится к</w:t>
      </w:r>
      <w:r w:rsidR="003B5CE0">
        <w:rPr>
          <w:rFonts w:ascii="Times New Roman" w:hAnsi="Times New Roman" w:cs="Times New Roman"/>
          <w:sz w:val="28"/>
          <w:szCs w:val="28"/>
        </w:rPr>
        <w:t xml:space="preserve"> базовым ценностям (или просто ценности в обществе).</w:t>
      </w:r>
    </w:p>
    <w:p w:rsidR="00372BF9" w:rsidRDefault="00372BF9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2B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Ответы педагогов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…</w:t>
      </w:r>
    </w:p>
    <w:p w:rsidR="00372BF9" w:rsidRDefault="00372BF9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2B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Спасибо, многое назвали, давайте обратимся к слайду.</w:t>
      </w:r>
    </w:p>
    <w:p w:rsidR="003161DC" w:rsidRPr="003161DC" w:rsidRDefault="003161DC" w:rsidP="00E31A5D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1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</w:t>
      </w:r>
    </w:p>
    <w:p w:rsidR="00624ED4" w:rsidRPr="003B5CE0" w:rsidRDefault="003161DC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5CE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Базовые национальные ценности российского общества</w:t>
      </w:r>
      <w:r w:rsidRPr="003B5CE0">
        <w:rPr>
          <w:rFonts w:ascii="Times New Roman" w:hAnsi="Times New Roman" w:cs="Times New Roman"/>
          <w:sz w:val="28"/>
          <w:szCs w:val="28"/>
          <w:shd w:val="clear" w:color="auto" w:fill="FFFFFF"/>
        </w:rPr>
        <w:t>: патриотизм, социальная солидарность, гражданств</w:t>
      </w:r>
      <w:r w:rsidR="00CA1F84" w:rsidRPr="003B5C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енность, семья, здоровье, труд, </w:t>
      </w:r>
      <w:r w:rsidRPr="003B5CE0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творчество, наука, традиционные религии России, искусство, природа, человечество.</w:t>
      </w:r>
    </w:p>
    <w:p w:rsidR="00702097" w:rsidRDefault="00721CB0" w:rsidP="00E31A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1C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881D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5C50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базовые ценности российского общества определяют основное содержание духовно-нравственного развития и воспитания молодых граждан России.</w:t>
      </w:r>
      <w:r w:rsidR="001050A1" w:rsidRPr="001050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CE0" w:rsidRPr="00702097" w:rsidRDefault="005C292B" w:rsidP="00E31A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Традиционно в воспитательный процесс </w:t>
      </w:r>
      <w:r w:rsidR="00962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вводятся такие духовно-нравственные понятия, как:</w:t>
      </w:r>
    </w:p>
    <w:p w:rsidR="003B5CE0" w:rsidRDefault="003B5CE0" w:rsidP="00E31A5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B5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Слайд</w:t>
      </w:r>
    </w:p>
    <w:p w:rsidR="001050A1" w:rsidRPr="004150B0" w:rsidRDefault="001050A1" w:rsidP="00E31A5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150B0">
        <w:rPr>
          <w:rFonts w:ascii="Times New Roman" w:hAnsi="Times New Roman" w:cs="Times New Roman"/>
          <w:sz w:val="28"/>
          <w:szCs w:val="28"/>
          <w:u w:val="single"/>
        </w:rPr>
        <w:t>В указе Президента «</w:t>
      </w:r>
      <w:r w:rsidRPr="004150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 Стратегии национальной безопасности Российской Федерации» (2021г) выделены </w:t>
      </w:r>
      <w:r w:rsidRPr="004150B0">
        <w:rPr>
          <w:rStyle w:val="a4"/>
          <w:rFonts w:ascii="Times New Roman" w:hAnsi="Times New Roman" w:cs="Times New Roman"/>
          <w:b w:val="0"/>
          <w:sz w:val="28"/>
          <w:szCs w:val="28"/>
          <w:u w:val="single"/>
        </w:rPr>
        <w:t>традиционные российские духовно-нравственным ценности:</w:t>
      </w:r>
    </w:p>
    <w:p w:rsidR="00962632" w:rsidRPr="001A7B5D" w:rsidRDefault="00962632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1A7B5D">
        <w:rPr>
          <w:sz w:val="28"/>
          <w:szCs w:val="28"/>
        </w:rPr>
        <w:t>жизнь, достоинство, права и свободы человека;</w:t>
      </w:r>
    </w:p>
    <w:p w:rsidR="00962632" w:rsidRPr="001A7B5D" w:rsidRDefault="00962632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1A7B5D">
        <w:rPr>
          <w:sz w:val="28"/>
          <w:szCs w:val="28"/>
        </w:rPr>
        <w:t>патриотизм,</w:t>
      </w:r>
      <w:r>
        <w:rPr>
          <w:sz w:val="28"/>
          <w:szCs w:val="28"/>
        </w:rPr>
        <w:t xml:space="preserve"> гражданственность</w:t>
      </w:r>
      <w:r w:rsidRPr="001A7B5D">
        <w:rPr>
          <w:sz w:val="28"/>
          <w:szCs w:val="28"/>
        </w:rPr>
        <w:t>;</w:t>
      </w:r>
    </w:p>
    <w:p w:rsidR="00962632" w:rsidRPr="001A7B5D" w:rsidRDefault="00962632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1A7B5D">
        <w:rPr>
          <w:sz w:val="28"/>
          <w:szCs w:val="28"/>
        </w:rPr>
        <w:t>служение Отечеству и ответственность за его судьбу;</w:t>
      </w:r>
    </w:p>
    <w:p w:rsidR="00962632" w:rsidRPr="001A7B5D" w:rsidRDefault="00962632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1A7B5D">
        <w:rPr>
          <w:sz w:val="28"/>
          <w:szCs w:val="28"/>
        </w:rPr>
        <w:t>высокие нравственные идеалы;</w:t>
      </w:r>
    </w:p>
    <w:p w:rsidR="00962632" w:rsidRPr="001A7B5D" w:rsidRDefault="00962632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1A7B5D">
        <w:rPr>
          <w:sz w:val="28"/>
          <w:szCs w:val="28"/>
        </w:rPr>
        <w:t>крепкая семья;</w:t>
      </w:r>
    </w:p>
    <w:p w:rsidR="00962632" w:rsidRPr="001A7B5D" w:rsidRDefault="00962632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1A7B5D">
        <w:rPr>
          <w:sz w:val="28"/>
          <w:szCs w:val="28"/>
        </w:rPr>
        <w:t>созидательный труд;</w:t>
      </w:r>
    </w:p>
    <w:p w:rsidR="00962632" w:rsidRPr="001A7B5D" w:rsidRDefault="00962632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1A7B5D">
        <w:rPr>
          <w:sz w:val="28"/>
          <w:szCs w:val="28"/>
        </w:rPr>
        <w:t>гуманизм, милосердие, справедливость;</w:t>
      </w:r>
    </w:p>
    <w:p w:rsidR="00962632" w:rsidRPr="001A7B5D" w:rsidRDefault="00962632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1A7B5D">
        <w:rPr>
          <w:sz w:val="28"/>
          <w:szCs w:val="28"/>
        </w:rPr>
        <w:t>взаимопомощь и взаимоуважение;</w:t>
      </w:r>
    </w:p>
    <w:p w:rsidR="00962632" w:rsidRPr="001A7B5D" w:rsidRDefault="00962632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историческая память, </w:t>
      </w:r>
      <w:r w:rsidRPr="001A7B5D">
        <w:rPr>
          <w:sz w:val="28"/>
          <w:szCs w:val="28"/>
        </w:rPr>
        <w:t>преемственность поколений;</w:t>
      </w:r>
    </w:p>
    <w:p w:rsidR="00962632" w:rsidRDefault="00962632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1A7B5D">
        <w:rPr>
          <w:sz w:val="28"/>
          <w:szCs w:val="28"/>
        </w:rPr>
        <w:t>единство народов России.</w:t>
      </w:r>
    </w:p>
    <w:p w:rsidR="00534ADE" w:rsidRDefault="005C638D" w:rsidP="00E31A5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ценности</w:t>
      </w:r>
      <w:r w:rsidR="004049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духовно-нравственные понятия</w:t>
      </w:r>
      <w:r w:rsidR="009E52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значимы, дополняют друг друга</w:t>
      </w:r>
      <w:r w:rsidR="004049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</w:t>
      </w:r>
      <w:r w:rsidR="00962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049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ждый педагог </w:t>
      </w:r>
      <w:r w:rsidR="00C75A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должен уделять</w:t>
      </w:r>
      <w:r w:rsidR="00962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внимание </w:t>
      </w:r>
      <w:r w:rsidR="00EB28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воспитанию этих ценностей. </w:t>
      </w:r>
      <w:r w:rsidR="004049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534ADE" w:rsidRDefault="00713061" w:rsidP="00E31A5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документе перечислено</w:t>
      </w:r>
      <w:r w:rsidR="00534ADE" w:rsidRPr="0071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и</w:t>
      </w:r>
      <w:r w:rsidRPr="0071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4ADE" w:rsidRPr="0071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 что может представлять для них угрозу</w:t>
      </w:r>
      <w:r w:rsidR="00FC5F3E" w:rsidRPr="0071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например, ложный патриотизм</w:t>
      </w:r>
      <w:r w:rsidR="00534ADE" w:rsidRPr="0071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534ADE" w:rsidRPr="0071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антиценности</w:t>
      </w:r>
      <w:proofErr w:type="spellEnd"/>
      <w:r w:rsidR="00534ADE" w:rsidRPr="00713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CB2891" w:rsidRDefault="00E31A5D" w:rsidP="00E31A5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CB2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Губернатор Хабаровского края </w:t>
      </w:r>
      <w:r w:rsidR="00A66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объявил 2025 год Годом Духовно-нравственных ценностей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нашем крае</w:t>
      </w:r>
      <w:r w:rsidR="00A66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861D8" w:rsidRPr="009E52D0" w:rsidRDefault="00534ADE" w:rsidP="00E31A5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9028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Современным педагогам</w:t>
      </w:r>
      <w:r w:rsidR="00EB28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необходимо</w:t>
      </w:r>
      <w:r w:rsidR="004049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также</w:t>
      </w:r>
      <w:r w:rsidR="00EB28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знать </w:t>
      </w:r>
      <w:r w:rsidR="006061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аспекты обновления воспитательного процесса и применять </w:t>
      </w:r>
      <w:r w:rsidR="009028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их </w:t>
      </w:r>
      <w:r w:rsidR="006061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своей деятельности</w:t>
      </w:r>
      <w:r w:rsidR="009028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061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111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1A7B5D" w:rsidRPr="00316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111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1A7B5D" w:rsidRPr="00316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3861D8" w:rsidRPr="00316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тратегии</w:t>
      </w:r>
      <w:r w:rsidR="003161DC" w:rsidRPr="00316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 воспитания</w:t>
      </w:r>
      <w:r w:rsidR="003647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8D21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2195" w:rsidRPr="00BE573E">
        <w:rPr>
          <w:rFonts w:ascii="Times New Roman" w:hAnsi="Times New Roman" w:cs="Times New Roman"/>
          <w:bCs/>
          <w:sz w:val="28"/>
          <w:szCs w:val="28"/>
        </w:rPr>
        <w:t>Российской</w:t>
      </w:r>
      <w:r w:rsidR="008D2195" w:rsidRPr="006E44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41BE">
        <w:rPr>
          <w:rFonts w:ascii="Times New Roman" w:hAnsi="Times New Roman" w:cs="Times New Roman"/>
          <w:bCs/>
          <w:sz w:val="28"/>
          <w:szCs w:val="28"/>
        </w:rPr>
        <w:t>Федерации</w:t>
      </w:r>
      <w:r w:rsidR="00D111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указаны</w:t>
      </w:r>
      <w:r w:rsidR="007020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следующие</w:t>
      </w:r>
      <w:r w:rsidR="00D111B4" w:rsidRPr="00D111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111B4" w:rsidRPr="00316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аспекты обновления </w:t>
      </w:r>
      <w:r w:rsidR="008D21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воспитательного </w:t>
      </w:r>
      <w:r w:rsidR="00D111B4" w:rsidRPr="00316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процесса</w:t>
      </w:r>
      <w:r w:rsidR="009E52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4729C9" w:rsidRDefault="004729C9" w:rsidP="00E31A5D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41FB" w:rsidRDefault="000141FB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</w:p>
    <w:p w:rsidR="00D276ED" w:rsidRPr="00D276ED" w:rsidRDefault="00D276ED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276E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Аспекты обновления воспитательного процесса:</w:t>
      </w:r>
    </w:p>
    <w:p w:rsidR="003861D8" w:rsidRPr="002466CB" w:rsidRDefault="003861D8" w:rsidP="00E31A5D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Обновление содержания воспитания</w:t>
      </w:r>
      <w:r w:rsidR="007F6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6C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внедрение форм и методов, основанных на лучшем педагогическом опыте.</w:t>
      </w:r>
    </w:p>
    <w:p w:rsidR="003861D8" w:rsidRPr="002466CB" w:rsidRDefault="003861D8" w:rsidP="00E31A5D">
      <w:pPr>
        <w:numPr>
          <w:ilvl w:val="0"/>
          <w:numId w:val="1"/>
        </w:numPr>
        <w:shd w:val="clear" w:color="auto" w:fill="FFFFFF"/>
        <w:spacing w:beforeAutospacing="1"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Полноценное использование в образовательных программах</w:t>
      </w:r>
      <w:r w:rsidR="009F2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6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воспитательного потенциала учебных дисциплин</w:t>
      </w:r>
      <w:r w:rsidR="002466CB" w:rsidRPr="002466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61D8" w:rsidRPr="00C7271C" w:rsidRDefault="002466CB" w:rsidP="00E31A5D">
      <w:pPr>
        <w:numPr>
          <w:ilvl w:val="0"/>
          <w:numId w:val="1"/>
        </w:numPr>
        <w:shd w:val="clear" w:color="auto" w:fill="FFFFFF"/>
        <w:spacing w:beforeAutospacing="1"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Разработка</w:t>
      </w:r>
      <w:r w:rsidR="003861D8" w:rsidRPr="002466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</w:t>
      </w:r>
      <w:r w:rsidR="008D21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проектов</w:t>
      </w:r>
      <w:r w:rsidR="003861D8" w:rsidRPr="002466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воспитания</w:t>
      </w:r>
      <w:r w:rsidR="007F6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61D8" w:rsidRPr="002466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обучающихся, направленных на повышение уважения детей др</w:t>
      </w:r>
      <w:r w:rsidR="00C7271C">
        <w:rPr>
          <w:rFonts w:ascii="Times New Roman" w:eastAsia="Times New Roman" w:hAnsi="Times New Roman" w:cs="Times New Roman"/>
          <w:sz w:val="28"/>
          <w:szCs w:val="28"/>
          <w:lang w:eastAsia="ru-RU"/>
        </w:rPr>
        <w:t>уг к другу,</w:t>
      </w:r>
      <w:r w:rsidR="003861D8" w:rsidRPr="00246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учителю, старшим поколениям, </w:t>
      </w:r>
      <w:r w:rsidR="00C7271C">
        <w:rPr>
          <w:rFonts w:ascii="Times New Roman" w:eastAsia="Times New Roman" w:hAnsi="Times New Roman" w:cs="Times New Roman"/>
          <w:sz w:val="28"/>
          <w:szCs w:val="28"/>
          <w:lang w:eastAsia="ru-RU"/>
        </w:rPr>
        <w:t>к труду,</w:t>
      </w:r>
      <w:r w:rsidR="00C7271C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="00C7271C" w:rsidRPr="00C7271C">
        <w:rPr>
          <w:rFonts w:ascii="Times New Roman" w:hAnsi="Times New Roman" w:cs="Times New Roman"/>
          <w:sz w:val="28"/>
          <w:szCs w:val="28"/>
          <w:shd w:val="clear" w:color="auto" w:fill="FFFFFF"/>
        </w:rPr>
        <w:t>к традиционным семейным ценностям.</w:t>
      </w:r>
    </w:p>
    <w:p w:rsidR="002466CB" w:rsidRPr="002466CB" w:rsidRDefault="003861D8" w:rsidP="00E31A5D">
      <w:pPr>
        <w:numPr>
          <w:ilvl w:val="0"/>
          <w:numId w:val="1"/>
        </w:numPr>
        <w:shd w:val="clear" w:color="auto" w:fill="FFFFFF"/>
        <w:spacing w:beforeAutospacing="1"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Знакомство с лучшими образцами мировой и отечественной культуры</w:t>
      </w:r>
      <w:r w:rsidR="002466CB" w:rsidRPr="002466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E44E5" w:rsidRPr="001A7B5D" w:rsidRDefault="003861D8" w:rsidP="00E31A5D">
      <w:pPr>
        <w:numPr>
          <w:ilvl w:val="0"/>
          <w:numId w:val="1"/>
        </w:numPr>
        <w:shd w:val="clear" w:color="auto" w:fill="FFFFFF"/>
        <w:spacing w:beforeAutospacing="1"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6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условий</w:t>
      </w:r>
      <w:r w:rsidR="00026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66C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у детей уровня владения русским языком, языками народ</w:t>
      </w:r>
      <w:r w:rsidR="002466CB" w:rsidRPr="002466CB">
        <w:rPr>
          <w:rFonts w:ascii="Times New Roman" w:eastAsia="Times New Roman" w:hAnsi="Times New Roman" w:cs="Times New Roman"/>
          <w:sz w:val="28"/>
          <w:szCs w:val="28"/>
          <w:lang w:eastAsia="ru-RU"/>
        </w:rPr>
        <w:t>ов России,</w:t>
      </w:r>
      <w:r w:rsidRPr="00246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навыками коммуникации</w:t>
      </w:r>
      <w:r w:rsidR="002466CB" w:rsidRPr="002466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1220" w:rsidRDefault="00B81220" w:rsidP="00E31A5D">
      <w:pPr>
        <w:pStyle w:val="richfactdown-paragraph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4F260E" w:rsidRPr="007C6D6B" w:rsidRDefault="00942D65" w:rsidP="00E31A5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7C6D6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 xml:space="preserve">Ведущий: </w:t>
      </w:r>
      <w:proofErr w:type="gramStart"/>
      <w:r w:rsidR="00621D44" w:rsidRPr="007C6D6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</w:t>
      </w:r>
      <w:proofErr w:type="gramEnd"/>
      <w:r w:rsidR="00621D44" w:rsidRPr="007C6D6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педагогической деятельности реализуются следующие </w:t>
      </w:r>
      <w:r w:rsidR="00AE2ADB" w:rsidRPr="007C6D6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</w:t>
      </w:r>
      <w:r w:rsidR="000B51D6" w:rsidRPr="007C6D6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аправления </w:t>
      </w:r>
      <w:r w:rsidR="00140D4A" w:rsidRPr="007C6D6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воспитательной </w:t>
      </w:r>
      <w:r w:rsidR="006D6EB7" w:rsidRPr="007C6D6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работы с </w:t>
      </w:r>
      <w:r w:rsidR="00140D4A" w:rsidRPr="007C6D6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обучающимися на основе </w:t>
      </w:r>
      <w:r w:rsidR="000B51D6" w:rsidRPr="007C6D6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традиционных</w:t>
      </w:r>
      <w:r w:rsidR="006C380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,</w:t>
      </w:r>
      <w:r w:rsidR="000B51D6" w:rsidRPr="007C6D6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российских духовно-нравственных ценностей, истори</w:t>
      </w:r>
      <w:r w:rsidR="00140D4A" w:rsidRPr="007C6D6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ческих и национально-культурных </w:t>
      </w:r>
      <w:r w:rsidR="000B51D6" w:rsidRPr="007C6D6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традиций:</w:t>
      </w:r>
    </w:p>
    <w:p w:rsidR="004F260E" w:rsidRPr="007C6D6B" w:rsidRDefault="004F260E" w:rsidP="00E31A5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6D6B"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0B51D6" w:rsidRPr="007C6D6B" w:rsidRDefault="006D6EB7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B51D6"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 гражданственности, патриотизма, уважения к правам, свободам и обязанностям человека</w:t>
      </w:r>
      <w:r w:rsidR="000B51D6"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6EB7" w:rsidRPr="007C6D6B" w:rsidRDefault="006D6EB7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B51D6"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Воспитание социальной </w:t>
      </w:r>
      <w:r w:rsidR="00F175EF"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ответственности</w:t>
      </w:r>
      <w:r w:rsidR="000B51D6"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6EB7" w:rsidRPr="007C6D6B" w:rsidRDefault="006D6EB7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51D6"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 нравственных чувств, убеждений, этического сознания</w:t>
      </w:r>
      <w:r w:rsidR="000B51D6"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6EB7" w:rsidRPr="007C6D6B" w:rsidRDefault="006D6EB7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51D6"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Воспитание экологической культуры, </w:t>
      </w:r>
      <w:r w:rsidR="00F175EF"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культуры здорового</w:t>
      </w:r>
      <w:r w:rsidR="000B51D6"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образа жизни</w:t>
      </w:r>
      <w:r w:rsidR="000B51D6"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51D6" w:rsidRPr="007C6D6B" w:rsidRDefault="006D6EB7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51D6"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 трудолюбия, сознатель</w:t>
      </w:r>
      <w:r w:rsidR="00C7271C"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ного</w:t>
      </w:r>
      <w:r w:rsidR="000B51D6"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отноше</w:t>
      </w:r>
      <w:r w:rsidR="00C7271C"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ния к образованию, </w:t>
      </w:r>
      <w:r w:rsidR="000B51D6"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выбору профессии.</w:t>
      </w:r>
    </w:p>
    <w:p w:rsidR="000B51D6" w:rsidRPr="007C6D6B" w:rsidRDefault="006D6EB7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B51D6" w:rsidRPr="007C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 ценностного отношения к прекрасному, формирование основ эстетической культуры</w:t>
      </w:r>
      <w:r w:rsidR="000B51D6"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5EF" w:rsidRPr="007C6D6B" w:rsidRDefault="00855B30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D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7C6D6B"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учреждение</w:t>
      </w:r>
      <w:r w:rsidR="0035052F"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воспитывающее пространство, поэтому в</w:t>
      </w:r>
      <w:r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работе мы, конечно, используем данные направления, реализуем их через </w:t>
      </w:r>
      <w:r w:rsidR="00ED6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программы, </w:t>
      </w:r>
      <w:r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занятия, различные формы мероприятий, </w:t>
      </w:r>
      <w:r w:rsidR="00F033D1"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проектную работу и т. д.</w:t>
      </w:r>
      <w:r w:rsidR="00AE2ADB" w:rsidRPr="007C6D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A61A4" w:rsidRPr="00E65C88" w:rsidRDefault="00942D65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2D65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DA61A4">
        <w:rPr>
          <w:rFonts w:ascii="Times New Roman" w:hAnsi="Times New Roman" w:cs="Times New Roman"/>
          <w:sz w:val="28"/>
          <w:szCs w:val="28"/>
        </w:rPr>
        <w:tab/>
      </w:r>
      <w:r w:rsidR="00A77360" w:rsidRPr="00A500A2">
        <w:rPr>
          <w:rFonts w:ascii="Times New Roman" w:hAnsi="Times New Roman" w:cs="Times New Roman"/>
          <w:sz w:val="28"/>
          <w:szCs w:val="28"/>
        </w:rPr>
        <w:t>Обновление воспитательного процесса н</w:t>
      </w:r>
      <w:r w:rsidR="00344615" w:rsidRPr="00A500A2">
        <w:rPr>
          <w:rFonts w:ascii="Times New Roman" w:hAnsi="Times New Roman" w:cs="Times New Roman"/>
          <w:sz w:val="28"/>
          <w:szCs w:val="28"/>
        </w:rPr>
        <w:t>а основе отечественных</w:t>
      </w:r>
      <w:r w:rsidR="00810C31">
        <w:rPr>
          <w:rFonts w:ascii="Times New Roman" w:hAnsi="Times New Roman" w:cs="Times New Roman"/>
          <w:sz w:val="28"/>
          <w:szCs w:val="28"/>
        </w:rPr>
        <w:t xml:space="preserve"> традиций</w:t>
      </w:r>
      <w:r w:rsidR="00344615" w:rsidRPr="00A500A2">
        <w:rPr>
          <w:rFonts w:ascii="Times New Roman" w:hAnsi="Times New Roman" w:cs="Times New Roman"/>
          <w:sz w:val="28"/>
          <w:szCs w:val="28"/>
        </w:rPr>
        <w:t xml:space="preserve"> особенно важно,</w:t>
      </w:r>
      <w:r w:rsidR="000F0F3C">
        <w:rPr>
          <w:rFonts w:ascii="Times New Roman" w:hAnsi="Times New Roman" w:cs="Times New Roman"/>
          <w:sz w:val="28"/>
          <w:szCs w:val="28"/>
        </w:rPr>
        <w:t xml:space="preserve"> в то время</w:t>
      </w:r>
      <w:r w:rsidR="00485484">
        <w:rPr>
          <w:rFonts w:ascii="Times New Roman" w:hAnsi="Times New Roman" w:cs="Times New Roman"/>
          <w:sz w:val="28"/>
          <w:szCs w:val="28"/>
        </w:rPr>
        <w:t>,</w:t>
      </w:r>
      <w:r w:rsidR="00344615" w:rsidRPr="00A500A2">
        <w:rPr>
          <w:rFonts w:ascii="Times New Roman" w:hAnsi="Times New Roman" w:cs="Times New Roman"/>
          <w:sz w:val="28"/>
          <w:szCs w:val="28"/>
        </w:rPr>
        <w:t xml:space="preserve"> когда</w:t>
      </w:r>
      <w:r w:rsidR="008138E4">
        <w:rPr>
          <w:rFonts w:ascii="Times New Roman" w:hAnsi="Times New Roman" w:cs="Times New Roman"/>
          <w:sz w:val="28"/>
          <w:szCs w:val="28"/>
        </w:rPr>
        <w:t xml:space="preserve"> в некоторых странах запада происходят попытки искажения</w:t>
      </w:r>
      <w:r w:rsidR="00344615" w:rsidRPr="00A500A2">
        <w:rPr>
          <w:rFonts w:ascii="Times New Roman" w:hAnsi="Times New Roman" w:cs="Times New Roman"/>
          <w:sz w:val="28"/>
          <w:szCs w:val="28"/>
        </w:rPr>
        <w:t xml:space="preserve"> истории,</w:t>
      </w:r>
      <w:r w:rsidR="00B008D5" w:rsidRPr="00A500A2">
        <w:rPr>
          <w:rFonts w:ascii="Times New Roman" w:hAnsi="Times New Roman" w:cs="Times New Roman"/>
          <w:sz w:val="28"/>
          <w:szCs w:val="28"/>
        </w:rPr>
        <w:t xml:space="preserve"> запрет</w:t>
      </w:r>
      <w:r w:rsidR="008138E4">
        <w:rPr>
          <w:rFonts w:ascii="Times New Roman" w:hAnsi="Times New Roman" w:cs="Times New Roman"/>
          <w:sz w:val="28"/>
          <w:szCs w:val="28"/>
        </w:rPr>
        <w:t>а</w:t>
      </w:r>
      <w:r w:rsidR="00B008D5" w:rsidRPr="00A500A2">
        <w:rPr>
          <w:rFonts w:ascii="Times New Roman" w:hAnsi="Times New Roman" w:cs="Times New Roman"/>
          <w:sz w:val="28"/>
          <w:szCs w:val="28"/>
        </w:rPr>
        <w:t xml:space="preserve"> на</w:t>
      </w:r>
      <w:r w:rsidR="0057512B">
        <w:rPr>
          <w:rFonts w:ascii="Times New Roman" w:hAnsi="Times New Roman" w:cs="Times New Roman"/>
          <w:sz w:val="28"/>
          <w:szCs w:val="28"/>
        </w:rPr>
        <w:t xml:space="preserve"> русскую к</w:t>
      </w:r>
      <w:r w:rsidR="00344615" w:rsidRPr="00A500A2">
        <w:rPr>
          <w:rFonts w:ascii="Times New Roman" w:hAnsi="Times New Roman" w:cs="Times New Roman"/>
          <w:sz w:val="28"/>
          <w:szCs w:val="28"/>
        </w:rPr>
        <w:t>у</w:t>
      </w:r>
      <w:r w:rsidR="0057512B">
        <w:rPr>
          <w:rFonts w:ascii="Times New Roman" w:hAnsi="Times New Roman" w:cs="Times New Roman"/>
          <w:sz w:val="28"/>
          <w:szCs w:val="28"/>
        </w:rPr>
        <w:t>льтуру</w:t>
      </w:r>
      <w:r w:rsidR="004F260E" w:rsidRPr="008138E4">
        <w:rPr>
          <w:rFonts w:ascii="Times New Roman" w:hAnsi="Times New Roman" w:cs="Times New Roman"/>
          <w:sz w:val="28"/>
          <w:szCs w:val="28"/>
        </w:rPr>
        <w:t>,</w:t>
      </w:r>
      <w:r w:rsidR="008138E4" w:rsidRPr="008138E4">
        <w:rPr>
          <w:rFonts w:ascii="Times New Roman" w:hAnsi="Times New Roman" w:cs="Times New Roman"/>
          <w:sz w:val="28"/>
          <w:szCs w:val="28"/>
        </w:rPr>
        <w:t xml:space="preserve"> </w:t>
      </w:r>
      <w:r w:rsidR="008138E4">
        <w:rPr>
          <w:rFonts w:ascii="Times New Roman" w:hAnsi="Times New Roman" w:cs="Times New Roman"/>
          <w:sz w:val="28"/>
          <w:szCs w:val="28"/>
        </w:rPr>
        <w:t>подмены</w:t>
      </w:r>
      <w:r w:rsidR="008138E4" w:rsidRPr="008138E4">
        <w:rPr>
          <w:rFonts w:ascii="Times New Roman" w:hAnsi="Times New Roman" w:cs="Times New Roman"/>
          <w:sz w:val="28"/>
          <w:szCs w:val="28"/>
        </w:rPr>
        <w:t xml:space="preserve"> традиционных ценностей, характерных для русской культуры</w:t>
      </w:r>
      <w:r w:rsidR="00E31A5D">
        <w:rPr>
          <w:rFonts w:ascii="Times New Roman" w:hAnsi="Times New Roman" w:cs="Times New Roman"/>
          <w:sz w:val="28"/>
          <w:szCs w:val="28"/>
        </w:rPr>
        <w:t>.</w:t>
      </w:r>
      <w:r w:rsidR="00B008D5" w:rsidRPr="00A500A2">
        <w:rPr>
          <w:rFonts w:ascii="Times New Roman" w:hAnsi="Times New Roman" w:cs="Times New Roman"/>
          <w:sz w:val="28"/>
          <w:szCs w:val="28"/>
        </w:rPr>
        <w:t xml:space="preserve"> </w:t>
      </w:r>
      <w:r w:rsidR="00E65C88">
        <w:rPr>
          <w:rFonts w:ascii="Times New Roman" w:hAnsi="Times New Roman" w:cs="Times New Roman"/>
          <w:sz w:val="28"/>
          <w:szCs w:val="28"/>
        </w:rPr>
        <w:tab/>
      </w:r>
      <w:r w:rsidR="00E65C88">
        <w:rPr>
          <w:rFonts w:ascii="Times New Roman" w:hAnsi="Times New Roman" w:cs="Times New Roman"/>
          <w:sz w:val="28"/>
          <w:szCs w:val="28"/>
          <w:shd w:val="clear" w:color="auto" w:fill="FFFFFF"/>
        </w:rPr>
        <w:t>Обращение к</w:t>
      </w:r>
      <w:r w:rsidR="00E65C88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</w:t>
      </w:r>
      <w:r w:rsidR="00E65C88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онным ценностям русской культуры объясня</w:t>
      </w:r>
      <w:r w:rsidR="00E65C88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ется </w:t>
      </w:r>
      <w:r w:rsidR="008010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</w:t>
      </w:r>
      <w:r w:rsidR="00E65C88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тем, что именно в наши дни открыто заговорили о том, что </w:t>
      </w:r>
      <w:r w:rsidR="002E36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</w:t>
      </w:r>
      <w:r w:rsidR="00E65C88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>реально встал вопрос о самом существовании того, что мы</w:t>
      </w:r>
      <w:r w:rsidR="001316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называем русской цивилизацией. </w:t>
      </w:r>
      <w:r w:rsidR="00E65C88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на тради</w:t>
      </w:r>
      <w:r w:rsidR="00E65C88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циях отечественной культуры необходимо уже потому, что мы</w:t>
      </w:r>
      <w:r w:rsidR="00E6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большинстве своё</w:t>
      </w:r>
      <w:r w:rsidR="00140D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— </w:t>
      </w:r>
      <w:r w:rsidR="007F4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русские, </w:t>
      </w:r>
      <w:r w:rsidR="002E3669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россияне</w:t>
      </w:r>
      <w:r w:rsidR="00E65C88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008D5" w:rsidRDefault="00DA61A4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5B59">
        <w:rPr>
          <w:rFonts w:ascii="Times New Roman" w:hAnsi="Times New Roman" w:cs="Times New Roman"/>
          <w:sz w:val="28"/>
          <w:szCs w:val="28"/>
        </w:rPr>
        <w:t>В последние</w:t>
      </w:r>
      <w:r w:rsidR="00A500A2" w:rsidRPr="00A500A2">
        <w:rPr>
          <w:rFonts w:ascii="Times New Roman" w:hAnsi="Times New Roman" w:cs="Times New Roman"/>
          <w:sz w:val="28"/>
          <w:szCs w:val="28"/>
        </w:rPr>
        <w:t xml:space="preserve"> </w:t>
      </w:r>
      <w:r w:rsidR="00B94E6B">
        <w:rPr>
          <w:rFonts w:ascii="Times New Roman" w:hAnsi="Times New Roman" w:cs="Times New Roman"/>
          <w:sz w:val="28"/>
          <w:szCs w:val="28"/>
        </w:rPr>
        <w:t xml:space="preserve">годы мы видим </w:t>
      </w:r>
      <w:r>
        <w:rPr>
          <w:rFonts w:ascii="Times New Roman" w:hAnsi="Times New Roman" w:cs="Times New Roman"/>
          <w:sz w:val="28"/>
          <w:szCs w:val="28"/>
        </w:rPr>
        <w:t>новые</w:t>
      </w:r>
      <w:r w:rsidR="00EF79AF">
        <w:rPr>
          <w:rFonts w:ascii="Times New Roman" w:hAnsi="Times New Roman" w:cs="Times New Roman"/>
          <w:sz w:val="28"/>
          <w:szCs w:val="28"/>
        </w:rPr>
        <w:t>, с современной режиссурой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0A2" w:rsidRPr="00A500A2">
        <w:rPr>
          <w:rFonts w:ascii="Times New Roman" w:hAnsi="Times New Roman" w:cs="Times New Roman"/>
          <w:sz w:val="28"/>
          <w:szCs w:val="28"/>
        </w:rPr>
        <w:t>кинофильмы о ВОВ («П</w:t>
      </w:r>
      <w:r w:rsidR="00B008D5" w:rsidRPr="00A500A2">
        <w:rPr>
          <w:rFonts w:ascii="Times New Roman" w:hAnsi="Times New Roman" w:cs="Times New Roman"/>
          <w:sz w:val="28"/>
          <w:szCs w:val="28"/>
        </w:rPr>
        <w:t>роводник</w:t>
      </w:r>
      <w:r w:rsidR="00A500A2" w:rsidRPr="00A500A2">
        <w:rPr>
          <w:rFonts w:ascii="Times New Roman" w:hAnsi="Times New Roman" w:cs="Times New Roman"/>
          <w:sz w:val="28"/>
          <w:szCs w:val="28"/>
        </w:rPr>
        <w:t>»</w:t>
      </w:r>
      <w:r w:rsidR="00B008D5" w:rsidRPr="00A500A2">
        <w:rPr>
          <w:rFonts w:ascii="Times New Roman" w:hAnsi="Times New Roman" w:cs="Times New Roman"/>
          <w:sz w:val="28"/>
          <w:szCs w:val="28"/>
        </w:rPr>
        <w:t xml:space="preserve">, </w:t>
      </w:r>
      <w:r w:rsidR="00A500A2" w:rsidRPr="00A500A2">
        <w:rPr>
          <w:rFonts w:ascii="Times New Roman" w:hAnsi="Times New Roman" w:cs="Times New Roman"/>
          <w:sz w:val="28"/>
          <w:szCs w:val="28"/>
        </w:rPr>
        <w:t>«</w:t>
      </w:r>
      <w:r w:rsidR="00B008D5" w:rsidRPr="00A500A2">
        <w:rPr>
          <w:rFonts w:ascii="Times New Roman" w:hAnsi="Times New Roman" w:cs="Times New Roman"/>
          <w:sz w:val="28"/>
          <w:szCs w:val="28"/>
        </w:rPr>
        <w:t>В списках не значится</w:t>
      </w:r>
      <w:r w:rsidR="00A500A2" w:rsidRPr="00A500A2">
        <w:rPr>
          <w:rFonts w:ascii="Times New Roman" w:hAnsi="Times New Roman" w:cs="Times New Roman"/>
          <w:sz w:val="28"/>
          <w:szCs w:val="28"/>
        </w:rPr>
        <w:t>»</w:t>
      </w:r>
      <w:r w:rsidR="00B008D5" w:rsidRPr="00A500A2">
        <w:rPr>
          <w:rFonts w:ascii="Times New Roman" w:hAnsi="Times New Roman" w:cs="Times New Roman"/>
          <w:sz w:val="28"/>
          <w:szCs w:val="28"/>
        </w:rPr>
        <w:t xml:space="preserve"> – </w:t>
      </w:r>
      <w:r w:rsidR="00E6025C">
        <w:rPr>
          <w:rFonts w:ascii="Times New Roman" w:hAnsi="Times New Roman" w:cs="Times New Roman"/>
          <w:sz w:val="28"/>
          <w:szCs w:val="28"/>
        </w:rPr>
        <w:t>п</w:t>
      </w:r>
      <w:r w:rsidR="00B008D5" w:rsidRPr="00A500A2">
        <w:rPr>
          <w:rFonts w:ascii="Times New Roman" w:hAnsi="Times New Roman" w:cs="Times New Roman"/>
          <w:sz w:val="28"/>
          <w:szCs w:val="28"/>
        </w:rPr>
        <w:t>о</w:t>
      </w:r>
      <w:r w:rsidR="00E6025C">
        <w:rPr>
          <w:rFonts w:ascii="Times New Roman" w:hAnsi="Times New Roman" w:cs="Times New Roman"/>
          <w:sz w:val="28"/>
          <w:szCs w:val="28"/>
        </w:rPr>
        <w:t xml:space="preserve"> произведению Б. Васильева о</w:t>
      </w:r>
      <w:r w:rsidR="00B008D5" w:rsidRPr="00A500A2">
        <w:rPr>
          <w:rFonts w:ascii="Times New Roman" w:hAnsi="Times New Roman" w:cs="Times New Roman"/>
          <w:sz w:val="28"/>
          <w:szCs w:val="28"/>
        </w:rPr>
        <w:t xml:space="preserve"> защитниках бр</w:t>
      </w:r>
      <w:r w:rsidR="00A500A2" w:rsidRPr="00A500A2">
        <w:rPr>
          <w:rFonts w:ascii="Times New Roman" w:hAnsi="Times New Roman" w:cs="Times New Roman"/>
          <w:sz w:val="28"/>
          <w:szCs w:val="28"/>
        </w:rPr>
        <w:t>естской крепости,</w:t>
      </w:r>
      <w:r w:rsidR="00140D4A">
        <w:rPr>
          <w:rFonts w:ascii="Times New Roman" w:hAnsi="Times New Roman" w:cs="Times New Roman"/>
          <w:sz w:val="28"/>
          <w:szCs w:val="28"/>
        </w:rPr>
        <w:t xml:space="preserve"> .</w:t>
      </w:r>
      <w:r w:rsidR="00A500A2" w:rsidRPr="00A500A2">
        <w:rPr>
          <w:rFonts w:ascii="Times New Roman" w:hAnsi="Times New Roman" w:cs="Times New Roman"/>
          <w:sz w:val="28"/>
          <w:szCs w:val="28"/>
        </w:rPr>
        <w:t xml:space="preserve">..), </w:t>
      </w:r>
      <w:r w:rsidR="00810C31">
        <w:rPr>
          <w:rFonts w:ascii="Times New Roman" w:hAnsi="Times New Roman" w:cs="Times New Roman"/>
          <w:sz w:val="28"/>
          <w:szCs w:val="28"/>
        </w:rPr>
        <w:t>мультфильмы</w:t>
      </w:r>
      <w:r w:rsidR="00A500A2" w:rsidRPr="00A500A2">
        <w:rPr>
          <w:rFonts w:ascii="Times New Roman" w:hAnsi="Times New Roman" w:cs="Times New Roman"/>
          <w:sz w:val="28"/>
          <w:szCs w:val="28"/>
        </w:rPr>
        <w:t xml:space="preserve"> </w:t>
      </w:r>
      <w:r w:rsidR="00B008D5" w:rsidRPr="00A500A2">
        <w:rPr>
          <w:rFonts w:ascii="Times New Roman" w:hAnsi="Times New Roman" w:cs="Times New Roman"/>
          <w:sz w:val="28"/>
          <w:szCs w:val="28"/>
        </w:rPr>
        <w:t xml:space="preserve">о героях отечественного фольклора, </w:t>
      </w:r>
      <w:r w:rsidR="00810C31" w:rsidRPr="00A500A2">
        <w:rPr>
          <w:rFonts w:ascii="Times New Roman" w:hAnsi="Times New Roman" w:cs="Times New Roman"/>
          <w:sz w:val="28"/>
          <w:szCs w:val="28"/>
        </w:rPr>
        <w:t xml:space="preserve">фильмы-сказки </w:t>
      </w:r>
      <w:r w:rsidR="00B008D5" w:rsidRPr="00A500A2">
        <w:rPr>
          <w:rFonts w:ascii="Times New Roman" w:hAnsi="Times New Roman" w:cs="Times New Roman"/>
          <w:sz w:val="28"/>
          <w:szCs w:val="28"/>
        </w:rPr>
        <w:t>для семейного просмотра</w:t>
      </w:r>
      <w:r w:rsidR="00150414">
        <w:t xml:space="preserve">, </w:t>
      </w:r>
      <w:r w:rsidR="00150414" w:rsidRPr="00150414">
        <w:rPr>
          <w:rFonts w:ascii="Times New Roman" w:hAnsi="Times New Roman" w:cs="Times New Roman"/>
          <w:sz w:val="28"/>
          <w:szCs w:val="28"/>
        </w:rPr>
        <w:t>где</w:t>
      </w:r>
      <w:r w:rsidR="00150414">
        <w:t xml:space="preserve"> </w:t>
      </w:r>
      <w:r w:rsidR="00810C31" w:rsidRPr="00810C31">
        <w:rPr>
          <w:rFonts w:ascii="Times New Roman" w:hAnsi="Times New Roman" w:cs="Times New Roman"/>
          <w:sz w:val="28"/>
          <w:szCs w:val="28"/>
        </w:rPr>
        <w:t xml:space="preserve">воспитание на русских традициях </w:t>
      </w:r>
      <w:r w:rsidR="00810C31">
        <w:rPr>
          <w:rFonts w:ascii="Times New Roman" w:hAnsi="Times New Roman" w:cs="Times New Roman"/>
          <w:sz w:val="28"/>
          <w:szCs w:val="28"/>
        </w:rPr>
        <w:t>совмещается</w:t>
      </w:r>
      <w:r w:rsidR="00140D4A">
        <w:rPr>
          <w:rFonts w:ascii="Times New Roman" w:hAnsi="Times New Roman" w:cs="Times New Roman"/>
          <w:sz w:val="28"/>
          <w:szCs w:val="28"/>
        </w:rPr>
        <w:t xml:space="preserve"> </w:t>
      </w:r>
      <w:r w:rsidR="00810C31" w:rsidRPr="00A500A2">
        <w:rPr>
          <w:rFonts w:ascii="Times New Roman" w:hAnsi="Times New Roman" w:cs="Times New Roman"/>
          <w:sz w:val="28"/>
          <w:szCs w:val="28"/>
        </w:rPr>
        <w:t xml:space="preserve">с современными подходами, </w:t>
      </w:r>
      <w:r w:rsidR="0057512B">
        <w:rPr>
          <w:rFonts w:ascii="Times New Roman" w:hAnsi="Times New Roman" w:cs="Times New Roman"/>
          <w:sz w:val="28"/>
          <w:szCs w:val="28"/>
        </w:rPr>
        <w:t>т</w:t>
      </w:r>
      <w:r w:rsidR="00810C31" w:rsidRPr="00A500A2">
        <w:rPr>
          <w:rFonts w:ascii="Times New Roman" w:hAnsi="Times New Roman" w:cs="Times New Roman"/>
          <w:sz w:val="28"/>
          <w:szCs w:val="28"/>
        </w:rPr>
        <w:t>ехнологиями (</w:t>
      </w:r>
      <w:r w:rsidR="00702097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810C31" w:rsidRPr="00A500A2">
        <w:rPr>
          <w:rFonts w:ascii="Times New Roman" w:hAnsi="Times New Roman" w:cs="Times New Roman"/>
          <w:sz w:val="28"/>
          <w:szCs w:val="28"/>
        </w:rPr>
        <w:t>мультипликация, использование ИКТ</w:t>
      </w:r>
      <w:r w:rsidR="00485484">
        <w:rPr>
          <w:rFonts w:ascii="Times New Roman" w:hAnsi="Times New Roman" w:cs="Times New Roman"/>
          <w:sz w:val="28"/>
          <w:szCs w:val="28"/>
        </w:rPr>
        <w:t xml:space="preserve"> и т. д.</w:t>
      </w:r>
      <w:r w:rsidR="00810C31" w:rsidRPr="00A500A2">
        <w:rPr>
          <w:rFonts w:ascii="Times New Roman" w:hAnsi="Times New Roman" w:cs="Times New Roman"/>
          <w:sz w:val="28"/>
          <w:szCs w:val="28"/>
        </w:rPr>
        <w:t>).</w:t>
      </w:r>
    </w:p>
    <w:p w:rsidR="000A725D" w:rsidRDefault="00150414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27D3E" w:rsidRPr="00150414">
        <w:rPr>
          <w:rFonts w:ascii="Times New Roman" w:hAnsi="Times New Roman" w:cs="Times New Roman"/>
          <w:sz w:val="28"/>
          <w:szCs w:val="28"/>
        </w:rPr>
        <w:t>Нужно б</w:t>
      </w:r>
      <w:r w:rsidR="00AC7F26" w:rsidRPr="00150414">
        <w:rPr>
          <w:rFonts w:ascii="Times New Roman" w:hAnsi="Times New Roman" w:cs="Times New Roman"/>
          <w:sz w:val="28"/>
          <w:szCs w:val="28"/>
        </w:rPr>
        <w:t>ольше говорить, изучать, знакомится с выдающимися людьми</w:t>
      </w:r>
      <w:r w:rsidR="000A725D">
        <w:rPr>
          <w:rFonts w:ascii="Times New Roman" w:hAnsi="Times New Roman" w:cs="Times New Roman"/>
          <w:sz w:val="28"/>
          <w:szCs w:val="28"/>
        </w:rPr>
        <w:t xml:space="preserve"> нашего Отечества</w:t>
      </w:r>
      <w:r w:rsidR="00AC7F26" w:rsidRPr="00150414">
        <w:rPr>
          <w:rFonts w:ascii="Times New Roman" w:hAnsi="Times New Roman" w:cs="Times New Roman"/>
          <w:sz w:val="28"/>
          <w:szCs w:val="28"/>
        </w:rPr>
        <w:t xml:space="preserve">, о которых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AC7F26" w:rsidRPr="00150414">
        <w:rPr>
          <w:rFonts w:ascii="Times New Roman" w:hAnsi="Times New Roman" w:cs="Times New Roman"/>
          <w:sz w:val="28"/>
          <w:szCs w:val="28"/>
        </w:rPr>
        <w:t xml:space="preserve">мало или ничего не знаем. </w:t>
      </w:r>
    </w:p>
    <w:p w:rsidR="004A577F" w:rsidRDefault="00BD0387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</w:t>
      </w:r>
      <w:r w:rsidR="00C06F5A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н</w:t>
      </w:r>
      <w:r w:rsidR="00AC7F26" w:rsidRPr="00150414">
        <w:rPr>
          <w:rFonts w:ascii="Times New Roman" w:hAnsi="Times New Roman" w:cs="Times New Roman"/>
          <w:sz w:val="28"/>
          <w:szCs w:val="28"/>
          <w:shd w:val="clear" w:color="auto" w:fill="FFFFFF"/>
        </w:rPr>
        <w:t>е все зн</w:t>
      </w:r>
      <w:r w:rsidR="000A7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ают, что </w:t>
      </w:r>
      <w:r w:rsidR="00B94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Александр </w:t>
      </w:r>
      <w:r w:rsidR="00B27D3E" w:rsidRPr="0015041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AC7F26" w:rsidRPr="00150414">
        <w:rPr>
          <w:rFonts w:ascii="Times New Roman" w:hAnsi="Times New Roman" w:cs="Times New Roman"/>
          <w:sz w:val="28"/>
          <w:szCs w:val="28"/>
          <w:shd w:val="clear" w:color="auto" w:fill="FFFFFF"/>
        </w:rPr>
        <w:t>олчак был не только офицер белой армии</w:t>
      </w:r>
      <w:r w:rsidR="00A42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и </w:t>
      </w:r>
      <w:r w:rsidR="008010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известный </w:t>
      </w:r>
      <w:r w:rsidR="00A42E9D">
        <w:rPr>
          <w:rFonts w:ascii="Times New Roman" w:hAnsi="Times New Roman" w:cs="Times New Roman"/>
          <w:sz w:val="28"/>
          <w:szCs w:val="28"/>
          <w:shd w:val="clear" w:color="auto" w:fill="FFFFFF"/>
        </w:rPr>
        <w:t>океанограф</w:t>
      </w:r>
      <w:r w:rsidR="0080101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6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1F49">
        <w:rPr>
          <w:rFonts w:ascii="Times New Roman" w:hAnsi="Times New Roman" w:cs="Times New Roman"/>
          <w:sz w:val="28"/>
          <w:szCs w:val="28"/>
          <w:shd w:val="clear" w:color="auto" w:fill="FFFFFF"/>
        </w:rPr>
        <w:t>полярный исследователь, оставил значимые научные труды.</w:t>
      </w:r>
      <w:r w:rsidR="00443D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A725D" w:rsidRDefault="00BD0387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B27D3E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>Владимир Арсеньев - путешественник, географ, этнограф, писатель</w:t>
      </w:r>
      <w:r w:rsidR="001504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</w:t>
      </w:r>
      <w:r w:rsidR="006372AD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E078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72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</w:t>
      </w:r>
      <w:r w:rsidR="001504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знают, что он - </w:t>
      </w:r>
      <w:r w:rsidR="00AC7F26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офицер императорской </w:t>
      </w:r>
      <w:r w:rsidR="00294FA2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>армии, подполковник, имея</w:t>
      </w:r>
      <w:r w:rsidR="00AC7F26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образование только д</w:t>
      </w:r>
      <w:r w:rsidR="00294FA2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>вухгодичное юнкерское училище стал выдающейся личностью.</w:t>
      </w:r>
    </w:p>
    <w:p w:rsidR="00AC7F26" w:rsidRPr="001708A5" w:rsidRDefault="00294FA2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038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Адмирал </w:t>
      </w:r>
      <w:r w:rsidR="007D34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Геннадий </w:t>
      </w:r>
      <w:proofErr w:type="spellStart"/>
      <w:r w:rsidR="00AC7F26" w:rsidRPr="00170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Невельской</w:t>
      </w:r>
      <w:proofErr w:type="spellEnd"/>
      <w:r w:rsidR="00AC7F26" w:rsidRPr="00170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ключевая фигура</w:t>
      </w:r>
      <w:r w:rsidR="00E65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</w:t>
      </w:r>
      <w:r w:rsidR="00F5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 и</w:t>
      </w:r>
      <w:r w:rsidR="00E65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Дальнего Востока</w:t>
      </w:r>
      <w:r w:rsidR="00AC7F26" w:rsidRPr="00170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70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="00AC7F26" w:rsidRPr="001708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открыл и присоединил к России 36% её территории</w:t>
      </w:r>
      <w:r w:rsidRPr="001708A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35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Доказал, что Амур судоходен, а Сахалин остров.</w:t>
      </w:r>
      <w:r w:rsidR="002B0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здорово, что хабаровская анимационная студия «</w:t>
      </w:r>
      <w:proofErr w:type="spellStart"/>
      <w:r w:rsidR="002B05F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Мечтолёт</w:t>
      </w:r>
      <w:proofErr w:type="spellEnd"/>
      <w:r w:rsidR="002B05F2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снимает мультфильм о нём, это</w:t>
      </w:r>
      <w:r w:rsidR="00241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и </w:t>
      </w:r>
      <w:r w:rsidR="002B05F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яркий пример использования регионального компонента.</w:t>
      </w:r>
    </w:p>
    <w:p w:rsidR="00AC7F26" w:rsidRPr="001708A5" w:rsidRDefault="001E373B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C7F26" w:rsidRPr="001708A5">
        <w:rPr>
          <w:rFonts w:ascii="Times New Roman" w:hAnsi="Times New Roman" w:cs="Times New Roman"/>
          <w:sz w:val="28"/>
          <w:szCs w:val="28"/>
        </w:rPr>
        <w:t xml:space="preserve">Больше пропагандировать отечественные достижения, </w:t>
      </w:r>
      <w:r w:rsidR="00294FA2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AC7F26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>зобретения, которые перевернули мир, положили начало феноме</w:t>
      </w:r>
      <w:r w:rsidR="00294FA2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нальному развитию разных сфер. Именно в России изобретены </w:t>
      </w:r>
      <w:r w:rsidR="00AC7F26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электромобиль, парашют, цветная фотография, велосипед, наркоз и многое другое.</w:t>
      </w:r>
    </w:p>
    <w:p w:rsidR="00E92FA6" w:rsidRPr="001E373B" w:rsidRDefault="000B480C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4FA2" w:rsidRPr="00150414">
        <w:rPr>
          <w:rFonts w:ascii="Times New Roman" w:hAnsi="Times New Roman" w:cs="Times New Roman"/>
          <w:sz w:val="28"/>
          <w:szCs w:val="28"/>
        </w:rPr>
        <w:t xml:space="preserve">Крайне важно </w:t>
      </w:r>
      <w:r w:rsidR="00AC7F26" w:rsidRPr="00150414">
        <w:rPr>
          <w:rFonts w:ascii="Times New Roman" w:hAnsi="Times New Roman" w:cs="Times New Roman"/>
          <w:sz w:val="28"/>
          <w:szCs w:val="28"/>
        </w:rPr>
        <w:t>формирование уважения к русскому языку как государственному языку</w:t>
      </w:r>
      <w:r w:rsidR="00294FA2" w:rsidRPr="00150414">
        <w:rPr>
          <w:rFonts w:ascii="Times New Roman" w:hAnsi="Times New Roman" w:cs="Times New Roman"/>
          <w:sz w:val="28"/>
          <w:szCs w:val="28"/>
        </w:rPr>
        <w:t>.</w:t>
      </w:r>
      <w:r w:rsidR="00140D4A">
        <w:rPr>
          <w:rFonts w:ascii="Times New Roman" w:hAnsi="Times New Roman" w:cs="Times New Roman"/>
          <w:sz w:val="28"/>
          <w:szCs w:val="28"/>
        </w:rPr>
        <w:t xml:space="preserve"> </w:t>
      </w:r>
      <w:r w:rsidR="001E373B">
        <w:rPr>
          <w:rFonts w:ascii="Times New Roman" w:hAnsi="Times New Roman" w:cs="Times New Roman"/>
          <w:sz w:val="28"/>
          <w:szCs w:val="28"/>
        </w:rPr>
        <w:t>В ноябре</w:t>
      </w:r>
      <w:r w:rsidR="00A42E9D">
        <w:rPr>
          <w:rFonts w:ascii="Times New Roman" w:hAnsi="Times New Roman" w:cs="Times New Roman"/>
          <w:sz w:val="28"/>
          <w:szCs w:val="28"/>
        </w:rPr>
        <w:t xml:space="preserve"> 2024 года</w:t>
      </w:r>
      <w:r w:rsidR="001E373B">
        <w:rPr>
          <w:rFonts w:ascii="Times New Roman" w:hAnsi="Times New Roman" w:cs="Times New Roman"/>
          <w:sz w:val="28"/>
          <w:szCs w:val="28"/>
        </w:rPr>
        <w:t xml:space="preserve"> п</w:t>
      </w:r>
      <w:r w:rsidR="00294FA2" w:rsidRPr="001708A5">
        <w:rPr>
          <w:rFonts w:ascii="Times New Roman" w:hAnsi="Times New Roman" w:cs="Times New Roman"/>
          <w:sz w:val="28"/>
          <w:szCs w:val="28"/>
        </w:rPr>
        <w:t>резидент</w:t>
      </w:r>
      <w:r w:rsidR="00A46983">
        <w:rPr>
          <w:rFonts w:ascii="Times New Roman" w:hAnsi="Times New Roman" w:cs="Times New Roman"/>
          <w:sz w:val="28"/>
          <w:szCs w:val="28"/>
        </w:rPr>
        <w:t xml:space="preserve"> РФ</w:t>
      </w:r>
      <w:r w:rsidR="00294FA2" w:rsidRPr="001708A5">
        <w:rPr>
          <w:rFonts w:ascii="Times New Roman" w:hAnsi="Times New Roman" w:cs="Times New Roman"/>
          <w:sz w:val="28"/>
          <w:szCs w:val="28"/>
        </w:rPr>
        <w:t xml:space="preserve"> </w:t>
      </w:r>
      <w:r w:rsidR="00BA5486" w:rsidRPr="001708A5">
        <w:rPr>
          <w:rFonts w:ascii="Times New Roman" w:hAnsi="Times New Roman" w:cs="Times New Roman"/>
          <w:sz w:val="28"/>
          <w:szCs w:val="28"/>
        </w:rPr>
        <w:t>Путин</w:t>
      </w:r>
      <w:r w:rsidR="00294FA2" w:rsidRPr="001708A5">
        <w:rPr>
          <w:rFonts w:ascii="Times New Roman" w:hAnsi="Times New Roman" w:cs="Times New Roman"/>
          <w:sz w:val="28"/>
          <w:szCs w:val="28"/>
        </w:rPr>
        <w:t xml:space="preserve"> В. В.</w:t>
      </w:r>
      <w:r w:rsidR="00BA5486" w:rsidRPr="001708A5">
        <w:rPr>
          <w:rFonts w:ascii="Times New Roman" w:hAnsi="Times New Roman" w:cs="Times New Roman"/>
          <w:sz w:val="28"/>
          <w:szCs w:val="28"/>
        </w:rPr>
        <w:t xml:space="preserve"> встр</w:t>
      </w:r>
      <w:r w:rsidR="001E373B">
        <w:rPr>
          <w:rFonts w:ascii="Times New Roman" w:hAnsi="Times New Roman" w:cs="Times New Roman"/>
          <w:sz w:val="28"/>
          <w:szCs w:val="28"/>
        </w:rPr>
        <w:t>ечался с представителями интелли</w:t>
      </w:r>
      <w:r w:rsidR="00A42E9D">
        <w:rPr>
          <w:rFonts w:ascii="Times New Roman" w:hAnsi="Times New Roman" w:cs="Times New Roman"/>
          <w:sz w:val="28"/>
          <w:szCs w:val="28"/>
        </w:rPr>
        <w:t>генции Росс</w:t>
      </w:r>
      <w:r w:rsidR="00D62482">
        <w:rPr>
          <w:rFonts w:ascii="Times New Roman" w:hAnsi="Times New Roman" w:cs="Times New Roman"/>
          <w:sz w:val="28"/>
          <w:szCs w:val="28"/>
        </w:rPr>
        <w:t>ии и</w:t>
      </w:r>
      <w:r w:rsidR="00BA5486" w:rsidRPr="001708A5">
        <w:rPr>
          <w:rFonts w:ascii="Times New Roman" w:hAnsi="Times New Roman" w:cs="Times New Roman"/>
          <w:sz w:val="28"/>
          <w:szCs w:val="28"/>
        </w:rPr>
        <w:t xml:space="preserve"> ДНР по вопросам поддержки</w:t>
      </w:r>
      <w:r w:rsidR="00501D67">
        <w:rPr>
          <w:rFonts w:ascii="Times New Roman" w:hAnsi="Times New Roman" w:cs="Times New Roman"/>
          <w:sz w:val="28"/>
          <w:szCs w:val="28"/>
        </w:rPr>
        <w:t xml:space="preserve"> и защите</w:t>
      </w:r>
      <w:r w:rsidR="00BA5486" w:rsidRPr="001708A5">
        <w:rPr>
          <w:rFonts w:ascii="Times New Roman" w:hAnsi="Times New Roman" w:cs="Times New Roman"/>
          <w:sz w:val="28"/>
          <w:szCs w:val="28"/>
        </w:rPr>
        <w:t xml:space="preserve"> русского языка. </w:t>
      </w:r>
      <w:r w:rsidR="00E92FA6" w:rsidRPr="001708A5">
        <w:rPr>
          <w:rFonts w:ascii="Times New Roman" w:hAnsi="Times New Roman" w:cs="Times New Roman"/>
          <w:sz w:val="28"/>
          <w:szCs w:val="28"/>
        </w:rPr>
        <w:t xml:space="preserve">Принято решение о создании национального словарного </w:t>
      </w:r>
      <w:r w:rsidR="00BA5486" w:rsidRPr="001708A5">
        <w:rPr>
          <w:rFonts w:ascii="Times New Roman" w:hAnsi="Times New Roman" w:cs="Times New Roman"/>
          <w:sz w:val="28"/>
          <w:szCs w:val="28"/>
        </w:rPr>
        <w:t>фонд</w:t>
      </w:r>
      <w:r w:rsidR="00E92FA6" w:rsidRPr="001708A5">
        <w:rPr>
          <w:rFonts w:ascii="Times New Roman" w:hAnsi="Times New Roman" w:cs="Times New Roman"/>
          <w:sz w:val="28"/>
          <w:szCs w:val="28"/>
        </w:rPr>
        <w:t>а о канонах, правилах русского языка, кабинетов</w:t>
      </w:r>
      <w:r w:rsidR="00501D67">
        <w:rPr>
          <w:rFonts w:ascii="Times New Roman" w:hAnsi="Times New Roman" w:cs="Times New Roman"/>
          <w:sz w:val="28"/>
          <w:szCs w:val="28"/>
        </w:rPr>
        <w:t xml:space="preserve"> русской словесности, об ограничении иностранных слов.</w:t>
      </w:r>
    </w:p>
    <w:p w:rsidR="007C3A50" w:rsidRDefault="001E373B" w:rsidP="00A4698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92FA6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</w:t>
      </w:r>
      <w:r w:rsidR="00BA5486" w:rsidRPr="001708A5">
        <w:rPr>
          <w:rFonts w:ascii="Times New Roman" w:hAnsi="Times New Roman" w:cs="Times New Roman"/>
          <w:sz w:val="28"/>
          <w:szCs w:val="28"/>
        </w:rPr>
        <w:t>создаётся гос</w:t>
      </w:r>
      <w:r w:rsidR="00E92FA6" w:rsidRPr="001708A5">
        <w:rPr>
          <w:rFonts w:ascii="Times New Roman" w:hAnsi="Times New Roman" w:cs="Times New Roman"/>
          <w:sz w:val="28"/>
          <w:szCs w:val="28"/>
        </w:rPr>
        <w:t>ударственная лаборатория праздников России.</w:t>
      </w:r>
      <w:r w:rsidR="00A46983">
        <w:rPr>
          <w:rFonts w:ascii="Times New Roman" w:hAnsi="Times New Roman" w:cs="Times New Roman"/>
          <w:sz w:val="28"/>
          <w:szCs w:val="28"/>
        </w:rPr>
        <w:t xml:space="preserve"> </w:t>
      </w:r>
      <w:r w:rsidR="00E92FA6" w:rsidRPr="001708A5">
        <w:rPr>
          <w:rFonts w:ascii="Times New Roman" w:hAnsi="Times New Roman" w:cs="Times New Roman"/>
          <w:sz w:val="28"/>
          <w:szCs w:val="28"/>
        </w:rPr>
        <w:t xml:space="preserve">Т. е. идёт </w:t>
      </w:r>
      <w:r w:rsidR="002F20FD">
        <w:rPr>
          <w:rFonts w:ascii="Times New Roman" w:hAnsi="Times New Roman" w:cs="Times New Roman"/>
          <w:sz w:val="28"/>
          <w:szCs w:val="28"/>
        </w:rPr>
        <w:t>переосмысле</w:t>
      </w:r>
      <w:r w:rsidR="00BA5486" w:rsidRPr="001708A5">
        <w:rPr>
          <w:rFonts w:ascii="Times New Roman" w:hAnsi="Times New Roman" w:cs="Times New Roman"/>
          <w:sz w:val="28"/>
          <w:szCs w:val="28"/>
        </w:rPr>
        <w:t xml:space="preserve">ние праздников в </w:t>
      </w:r>
      <w:r w:rsidR="00E92FA6" w:rsidRPr="001708A5">
        <w:rPr>
          <w:rFonts w:ascii="Times New Roman" w:hAnsi="Times New Roman" w:cs="Times New Roman"/>
          <w:sz w:val="28"/>
          <w:szCs w:val="28"/>
        </w:rPr>
        <w:t>стране, их наполняемость</w:t>
      </w:r>
      <w:r w:rsidR="00BA5486" w:rsidRPr="001708A5">
        <w:rPr>
          <w:rFonts w:ascii="Times New Roman" w:hAnsi="Times New Roman" w:cs="Times New Roman"/>
          <w:sz w:val="28"/>
          <w:szCs w:val="28"/>
        </w:rPr>
        <w:t xml:space="preserve"> на отечественных традициях.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FA6" w:rsidRPr="001708A5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9B1582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E92FA6" w:rsidRPr="001708A5">
        <w:rPr>
          <w:rFonts w:ascii="Times New Roman" w:hAnsi="Times New Roman" w:cs="Times New Roman"/>
          <w:sz w:val="28"/>
          <w:szCs w:val="28"/>
        </w:rPr>
        <w:t xml:space="preserve">много говорится о </w:t>
      </w:r>
      <w:r w:rsidR="00E92FA6" w:rsidRPr="00A42E9D">
        <w:rPr>
          <w:rFonts w:ascii="Times New Roman" w:hAnsi="Times New Roman" w:cs="Times New Roman"/>
          <w:sz w:val="28"/>
          <w:szCs w:val="28"/>
        </w:rPr>
        <w:t>р</w:t>
      </w:r>
      <w:r w:rsidR="00BA5486" w:rsidRPr="00A42E9D">
        <w:rPr>
          <w:rFonts w:ascii="Times New Roman" w:hAnsi="Times New Roman" w:cs="Times New Roman"/>
          <w:sz w:val="28"/>
          <w:szCs w:val="28"/>
        </w:rPr>
        <w:t>уси</w:t>
      </w:r>
      <w:r w:rsidR="001708A5" w:rsidRPr="00A42E9D">
        <w:rPr>
          <w:rFonts w:ascii="Times New Roman" w:hAnsi="Times New Roman" w:cs="Times New Roman"/>
          <w:sz w:val="28"/>
          <w:szCs w:val="28"/>
        </w:rPr>
        <w:t xml:space="preserve">фикации </w:t>
      </w:r>
      <w:proofErr w:type="spellStart"/>
      <w:r w:rsidR="001708A5" w:rsidRPr="001708A5">
        <w:rPr>
          <w:rFonts w:ascii="Times New Roman" w:hAnsi="Times New Roman" w:cs="Times New Roman"/>
          <w:sz w:val="28"/>
          <w:szCs w:val="28"/>
          <w:shd w:val="clear" w:color="auto" w:fill="FFFFFF"/>
        </w:rPr>
        <w:t>Хеллоуина</w:t>
      </w:r>
      <w:proofErr w:type="spellEnd"/>
      <w:r w:rsidR="000C0B86">
        <w:rPr>
          <w:rFonts w:ascii="Times New Roman" w:hAnsi="Times New Roman" w:cs="Times New Roman"/>
          <w:sz w:val="28"/>
          <w:szCs w:val="28"/>
        </w:rPr>
        <w:t xml:space="preserve">, предлагают проводить </w:t>
      </w:r>
      <w:r w:rsidR="00C41E8E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0C0B86">
        <w:rPr>
          <w:rFonts w:ascii="Times New Roman" w:hAnsi="Times New Roman" w:cs="Times New Roman"/>
          <w:sz w:val="28"/>
          <w:szCs w:val="28"/>
        </w:rPr>
        <w:t>на основе русской классики.</w:t>
      </w:r>
    </w:p>
    <w:p w:rsidR="008012F5" w:rsidRDefault="008012F5" w:rsidP="00E31A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472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озро</w:t>
      </w:r>
      <w:r w:rsidR="000D472A">
        <w:rPr>
          <w:rFonts w:ascii="Times New Roman" w:hAnsi="Times New Roman" w:cs="Times New Roman"/>
          <w:sz w:val="28"/>
          <w:szCs w:val="28"/>
        </w:rPr>
        <w:t xml:space="preserve">ждаются народные спортивные игры, например, </w:t>
      </w:r>
      <w:r w:rsidR="009030A5">
        <w:rPr>
          <w:rFonts w:ascii="Times New Roman" w:hAnsi="Times New Roman" w:cs="Times New Roman"/>
          <w:sz w:val="28"/>
          <w:szCs w:val="28"/>
        </w:rPr>
        <w:t>игра «К</w:t>
      </w:r>
      <w:r w:rsidR="000D472A">
        <w:rPr>
          <w:rFonts w:ascii="Times New Roman" w:hAnsi="Times New Roman" w:cs="Times New Roman"/>
          <w:sz w:val="28"/>
          <w:szCs w:val="28"/>
        </w:rPr>
        <w:t>ила</w:t>
      </w:r>
      <w:r w:rsidR="009030A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которая берёт начало из древнерусской игры.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2023 году</w:t>
      </w:r>
      <w:r w:rsidRPr="000D4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реестр общеобразовательных программ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школах включён </w:t>
      </w:r>
      <w:r w:rsidR="009030A5">
        <w:rPr>
          <w:rFonts w:ascii="Times New Roman" w:hAnsi="Times New Roman" w:cs="Times New Roman"/>
          <w:sz w:val="28"/>
          <w:szCs w:val="28"/>
          <w:shd w:val="clear" w:color="auto" w:fill="FFFFFF"/>
        </w:rPr>
        <w:t>курс «Л</w:t>
      </w:r>
      <w:r w:rsidRPr="000D472A">
        <w:rPr>
          <w:rFonts w:ascii="Times New Roman" w:hAnsi="Times New Roman" w:cs="Times New Roman"/>
          <w:sz w:val="28"/>
          <w:szCs w:val="28"/>
          <w:shd w:val="clear" w:color="auto" w:fill="FFFFFF"/>
        </w:rPr>
        <w:t>апты</w:t>
      </w:r>
      <w:r w:rsidR="009030A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012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2022</w:t>
      </w:r>
      <w:r w:rsidR="007130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22D6">
        <w:rPr>
          <w:rFonts w:ascii="Times New Roman" w:hAnsi="Times New Roman" w:cs="Times New Roman"/>
          <w:sz w:val="28"/>
          <w:szCs w:val="28"/>
          <w:shd w:val="clear" w:color="auto" w:fill="FFFFFF"/>
        </w:rPr>
        <w:t>году</w:t>
      </w:r>
      <w:r w:rsidRPr="000D47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выпущены почтовые марки, посвящённые городошному спорту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D472A" w:rsidRDefault="008C0AF1" w:rsidP="00E31A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80096E" w:rsidRDefault="00E15DA9" w:rsidP="00E31A5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799">
        <w:rPr>
          <w:rFonts w:ascii="Times New Roman" w:hAnsi="Times New Roman" w:cs="Times New Roman"/>
          <w:b/>
          <w:sz w:val="28"/>
          <w:szCs w:val="28"/>
        </w:rPr>
        <w:t>2 часть</w:t>
      </w:r>
    </w:p>
    <w:p w:rsidR="0080096E" w:rsidRDefault="00E15DA9" w:rsidP="00E31A5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799">
        <w:rPr>
          <w:rFonts w:ascii="Times New Roman" w:hAnsi="Times New Roman" w:cs="Times New Roman"/>
          <w:b/>
          <w:sz w:val="28"/>
          <w:szCs w:val="28"/>
        </w:rPr>
        <w:t xml:space="preserve"> «Из опыта работы педагогов»</w:t>
      </w:r>
      <w:r w:rsidR="003F2A70">
        <w:rPr>
          <w:rFonts w:ascii="Times New Roman" w:hAnsi="Times New Roman" w:cs="Times New Roman"/>
          <w:b/>
          <w:sz w:val="28"/>
          <w:szCs w:val="28"/>
        </w:rPr>
        <w:t xml:space="preserve"> (выступления педагогов)</w:t>
      </w:r>
    </w:p>
    <w:p w:rsidR="00004EDE" w:rsidRDefault="00942D65" w:rsidP="00E31A5D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2D6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E359F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 темы мы, коллеги,</w:t>
      </w:r>
      <w:r w:rsidR="00846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обозначили и сейчас </w:t>
      </w:r>
      <w:r w:rsidR="00004EDE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переходим к выступлениям педагогов.</w:t>
      </w:r>
    </w:p>
    <w:p w:rsidR="000B480C" w:rsidRDefault="000B480C" w:rsidP="00E31A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020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Одно из приоритетных направлений обновления </w:t>
      </w:r>
      <w:r w:rsidR="00D70205" w:rsidRPr="00D70205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воспитательной работы</w:t>
      </w:r>
      <w:r w:rsidR="00A703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отечественных традициях</w:t>
      </w:r>
      <w:r w:rsidR="00EE23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патриотическое.</w:t>
      </w:r>
      <w:r w:rsidR="0094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E23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Какие </w:t>
      </w:r>
      <w:r w:rsidR="00942D65">
        <w:rPr>
          <w:rFonts w:ascii="Times New Roman" w:hAnsi="Times New Roman" w:cs="Times New Roman"/>
          <w:sz w:val="28"/>
          <w:szCs w:val="28"/>
          <w:shd w:val="clear" w:color="auto" w:fill="FFFFFF"/>
        </w:rPr>
        <w:t>ценност</w:t>
      </w:r>
      <w:r w:rsidR="00A703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721CB0" w:rsidRPr="00721CB0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патриотического воспитания</w:t>
      </w:r>
      <w:r w:rsidR="00EE23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можем назвать?</w:t>
      </w:r>
    </w:p>
    <w:p w:rsidR="00EE2389" w:rsidRPr="00EE2389" w:rsidRDefault="00EE2389" w:rsidP="00E31A5D">
      <w:pPr>
        <w:spacing w:line="276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23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Ответы</w:t>
      </w:r>
      <w:r w:rsidR="00CB55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 …</w:t>
      </w:r>
    </w:p>
    <w:p w:rsidR="00EE2389" w:rsidRDefault="00EE2389" w:rsidP="00E31A5D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23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Верно. Обратимся к слайду.</w:t>
      </w:r>
    </w:p>
    <w:p w:rsidR="00942D65" w:rsidRDefault="00942D65" w:rsidP="00E31A5D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1C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</w:t>
      </w:r>
      <w:r w:rsidR="00135C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35C6A" w:rsidRPr="00135C6A">
        <w:rPr>
          <w:rFonts w:ascii="Times New Roman" w:hAnsi="Times New Roman" w:cs="Times New Roman"/>
          <w:sz w:val="28"/>
          <w:szCs w:val="28"/>
          <w:shd w:val="clear" w:color="auto" w:fill="FFFFFF"/>
        </w:rPr>
        <w:t>(эмблема года)</w:t>
      </w:r>
    </w:p>
    <w:p w:rsidR="00CB5540" w:rsidRPr="00E0789C" w:rsidRDefault="00CB5540" w:rsidP="00E31A5D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0789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Ценности патриотического воспитания:</w:t>
      </w:r>
    </w:p>
    <w:p w:rsidR="000B480C" w:rsidRPr="00721CB0" w:rsidRDefault="000B480C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721CB0">
        <w:rPr>
          <w:sz w:val="28"/>
          <w:szCs w:val="28"/>
        </w:rPr>
        <w:t>патриотизм, гражданственность, коллективизм;</w:t>
      </w:r>
    </w:p>
    <w:p w:rsidR="00721CB0" w:rsidRPr="00721CB0" w:rsidRDefault="00721CB0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служение Отечеству, </w:t>
      </w:r>
      <w:r w:rsidR="000B480C" w:rsidRPr="00721CB0">
        <w:rPr>
          <w:sz w:val="28"/>
          <w:szCs w:val="28"/>
        </w:rPr>
        <w:t>ответственность за его судьбу;</w:t>
      </w:r>
    </w:p>
    <w:p w:rsidR="00721CB0" w:rsidRPr="00721CB0" w:rsidRDefault="00721CB0" w:rsidP="00E31A5D">
      <w:pPr>
        <w:pStyle w:val="richfact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721CB0">
        <w:rPr>
          <w:sz w:val="28"/>
          <w:szCs w:val="28"/>
        </w:rPr>
        <w:t>историческая память и преемственность поколений</w:t>
      </w:r>
    </w:p>
    <w:p w:rsidR="00721CB0" w:rsidRPr="00721CB0" w:rsidRDefault="00721CB0" w:rsidP="00E31A5D">
      <w:pPr>
        <w:pStyle w:val="richfactdown-paragraph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35C6A" w:rsidRPr="002F20FD" w:rsidRDefault="000B480C" w:rsidP="00E31A5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2F20F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F20FD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2025 год объявлен Президентом РФ </w:t>
      </w:r>
    </w:p>
    <w:p w:rsidR="0042391B" w:rsidRPr="002F20FD" w:rsidRDefault="000B480C" w:rsidP="00E31A5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2F20FD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Годом</w:t>
      </w:r>
      <w:r w:rsidR="00135C6A" w:rsidRPr="002F20FD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защитника Отечества, </w:t>
      </w:r>
    </w:p>
    <w:p w:rsidR="00721CB0" w:rsidRPr="002F20FD" w:rsidRDefault="00135C6A" w:rsidP="00E31A5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2F20FD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B480C" w:rsidRPr="002F20FD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80-летия Победы в Великой Отечественной войне, </w:t>
      </w:r>
    </w:p>
    <w:p w:rsidR="000B480C" w:rsidRDefault="000B480C" w:rsidP="00E31A5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2F20FD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Годом мира</w:t>
      </w:r>
      <w:r w:rsidR="00F42F07" w:rsidRPr="002F20FD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и единства в борьбе с нацизмом</w:t>
      </w:r>
    </w:p>
    <w:p w:rsidR="002F20FD" w:rsidRPr="002F20FD" w:rsidRDefault="002F20FD" w:rsidP="00E31A5D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</w:p>
    <w:p w:rsidR="00F42F07" w:rsidRDefault="00942D65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2D65">
        <w:rPr>
          <w:rFonts w:ascii="Times New Roman" w:hAnsi="Times New Roman" w:cs="Times New Roman"/>
          <w:b/>
          <w:color w:val="333333"/>
          <w:sz w:val="28"/>
          <w:szCs w:val="28"/>
        </w:rPr>
        <w:t>Ведущий:</w:t>
      </w:r>
      <w:r w:rsidR="00F42F07" w:rsidRPr="00F42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2F07" w:rsidRPr="00E140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Российский патриотизм отличается исторической </w:t>
      </w:r>
      <w:r w:rsidR="00B31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преемственностью, </w:t>
      </w:r>
      <w:proofErr w:type="spellStart"/>
      <w:r w:rsidR="00B31D86">
        <w:rPr>
          <w:rFonts w:ascii="Times New Roman" w:hAnsi="Times New Roman" w:cs="Times New Roman"/>
          <w:sz w:val="28"/>
          <w:szCs w:val="28"/>
          <w:shd w:val="clear" w:color="auto" w:fill="FFFFFF"/>
        </w:rPr>
        <w:t>державностью</w:t>
      </w:r>
      <w:proofErr w:type="spellEnd"/>
      <w:r w:rsidR="00B31D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</w:t>
      </w:r>
      <w:r w:rsidR="00F42F07" w:rsidRPr="00E14012">
        <w:rPr>
          <w:rFonts w:ascii="Times New Roman" w:hAnsi="Times New Roman" w:cs="Times New Roman"/>
          <w:sz w:val="28"/>
          <w:szCs w:val="28"/>
          <w:shd w:val="clear" w:color="auto" w:fill="FFFFFF"/>
        </w:rPr>
        <w:t>торвать современность от традиций невозможно.</w:t>
      </w:r>
      <w:r w:rsidR="0080101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F42F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Предлагаю посмотреть видеоролик «Сталинград», в котором </w:t>
      </w:r>
      <w:r w:rsidR="00D95A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современных технологий </w:t>
      </w:r>
      <w:r w:rsidR="00F42F07">
        <w:rPr>
          <w:rFonts w:ascii="Times New Roman" w:hAnsi="Times New Roman" w:cs="Times New Roman"/>
          <w:sz w:val="28"/>
          <w:szCs w:val="28"/>
          <w:shd w:val="clear" w:color="auto" w:fill="FFFFFF"/>
        </w:rPr>
        <w:t>соединились история, память, поколения</w:t>
      </w:r>
      <w:r w:rsidR="00D95A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B480C" w:rsidRDefault="00EC6DC0" w:rsidP="00E31A5D">
      <w:pPr>
        <w:spacing w:line="276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Видеоролик «Сталинград»</w:t>
      </w:r>
      <w:r w:rsidR="009C6F4F">
        <w:rPr>
          <w:rFonts w:ascii="Times New Roman" w:hAnsi="Times New Roman" w:cs="Times New Roman"/>
          <w:b/>
          <w:color w:val="333333"/>
          <w:sz w:val="28"/>
          <w:szCs w:val="28"/>
        </w:rPr>
        <w:t>. Коллективное обсуждение.</w:t>
      </w:r>
    </w:p>
    <w:p w:rsidR="00D62482" w:rsidRPr="000E1264" w:rsidRDefault="002B3455" w:rsidP="00E31A5D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Выступление 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zCs w:val="28"/>
        </w:rPr>
        <w:t>Тучинской</w:t>
      </w:r>
      <w:proofErr w:type="spellEnd"/>
      <w:r w:rsidR="000E126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0E129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Е. А.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(педагог-организатор)</w:t>
      </w:r>
    </w:p>
    <w:p w:rsidR="00A77360" w:rsidRDefault="002D3D07" w:rsidP="00E31A5D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D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Pr="00630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630B75" w:rsidRPr="00630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Одной из базовых ценностей</w:t>
      </w:r>
      <w:r w:rsidR="00630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российского общества является</w:t>
      </w:r>
      <w:r w:rsidR="00630B75" w:rsidRPr="00630B75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="00630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семья.</w:t>
      </w:r>
      <w:r w:rsidR="00C609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этом мы много говорили </w:t>
      </w:r>
      <w:r w:rsidR="001716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Год семьи.</w:t>
      </w:r>
      <w:r w:rsidR="00630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E1264" w:rsidRDefault="00D62482" w:rsidP="00E31A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приобщении</w:t>
      </w:r>
      <w:r w:rsidR="00630B75" w:rsidRPr="00630B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и родителей к традиционным семейным ценностям, о воспитании на лучших отечественных </w:t>
      </w:r>
      <w:r w:rsidR="00DD39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семейных </w:t>
      </w:r>
      <w:r w:rsidR="00630B75" w:rsidRPr="00630B75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традициях расскажет педагог Сорокина Ю. В.</w:t>
      </w:r>
      <w:r w:rsidR="00691E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30B75" w:rsidRPr="0044380C" w:rsidRDefault="002B3455" w:rsidP="00E31A5D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Выступление Сорокиной</w:t>
      </w:r>
      <w:r w:rsidR="00630B75" w:rsidRPr="00630B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Ю. В.</w:t>
      </w:r>
      <w:r w:rsidR="008D43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(педагог хореографического коллектива «Изюминка»)</w:t>
      </w:r>
      <w:r w:rsidR="00135C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966C86" w:rsidRDefault="0017162C" w:rsidP="00E31A5D">
      <w:pPr>
        <w:shd w:val="clear" w:color="auto" w:fill="FFFFFF"/>
        <w:spacing w:beforeAutospacing="1"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 w:rsidR="000E7889" w:rsidRPr="000E788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966C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966C86" w:rsidRPr="00316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66C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966C86" w:rsidRPr="00316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Стратегии развития воспитания</w:t>
      </w:r>
      <w:r w:rsidR="00966C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указан ещё и такой</w:t>
      </w:r>
      <w:r w:rsidR="00966C86" w:rsidRPr="00D111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66C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аспект</w:t>
      </w:r>
      <w:r w:rsidR="00966C86" w:rsidRPr="003161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обновления процесса</w:t>
      </w:r>
      <w:r w:rsidR="00DD39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="00966C86" w:rsidRPr="00966C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знакомство с </w:t>
      </w:r>
      <w:r w:rsidR="00140D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лучшими образцами </w:t>
      </w:r>
      <w:r w:rsidR="00966C86" w:rsidRPr="00966C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отечественной культуры, </w:t>
      </w:r>
      <w:r w:rsidR="00966C86" w:rsidRPr="00966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традиционными религиями России, народным творчеством.  </w:t>
      </w:r>
    </w:p>
    <w:p w:rsidR="0064424B" w:rsidRDefault="00C55788" w:rsidP="00E31A5D">
      <w:pPr>
        <w:shd w:val="clear" w:color="auto" w:fill="FFFFFF"/>
        <w:spacing w:beforeAutospacing="1"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Выступление Морозовой</w:t>
      </w:r>
      <w:r w:rsidR="009365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К. А</w:t>
      </w:r>
      <w:r w:rsidR="00DD39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0E12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(педагог кружка «Студия дизайна и иллюстраций</w:t>
      </w:r>
      <w:r w:rsidR="002F32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0E12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0F34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6442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64424B" w:rsidRPr="00736E0A" w:rsidRDefault="000F3434" w:rsidP="00E31A5D">
      <w:pPr>
        <w:shd w:val="clear" w:color="auto" w:fill="FFFFFF"/>
        <w:spacing w:beforeAutospacing="1"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Эпизод праздника «Коляда».</w:t>
      </w:r>
      <w:r w:rsidR="009C6F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Активизация участников МО (пропеть колядки, участие в затее).</w:t>
      </w:r>
    </w:p>
    <w:p w:rsidR="00C17873" w:rsidRPr="00941262" w:rsidRDefault="00C55788" w:rsidP="00E31A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Кочетковой</w:t>
      </w:r>
      <w:r w:rsidR="00D10097" w:rsidRPr="00D10097">
        <w:rPr>
          <w:rFonts w:ascii="Times New Roman" w:hAnsi="Times New Roman" w:cs="Times New Roman"/>
          <w:b/>
          <w:sz w:val="28"/>
          <w:szCs w:val="28"/>
        </w:rPr>
        <w:t xml:space="preserve"> С. В</w:t>
      </w:r>
      <w:r w:rsidR="00D10097">
        <w:rPr>
          <w:rFonts w:ascii="Times New Roman" w:hAnsi="Times New Roman" w:cs="Times New Roman"/>
          <w:sz w:val="28"/>
          <w:szCs w:val="28"/>
        </w:rPr>
        <w:t>.</w:t>
      </w:r>
      <w:r w:rsidR="00D159C5">
        <w:rPr>
          <w:rFonts w:ascii="Times New Roman" w:hAnsi="Times New Roman" w:cs="Times New Roman"/>
          <w:sz w:val="28"/>
          <w:szCs w:val="28"/>
        </w:rPr>
        <w:t xml:space="preserve"> </w:t>
      </w:r>
      <w:r w:rsidR="00D159C5" w:rsidRPr="00D159C5">
        <w:rPr>
          <w:rFonts w:ascii="Times New Roman" w:hAnsi="Times New Roman" w:cs="Times New Roman"/>
          <w:b/>
          <w:sz w:val="28"/>
          <w:szCs w:val="28"/>
        </w:rPr>
        <w:t>(педагог кружка «Английский язык»)</w:t>
      </w:r>
      <w:r w:rsidR="00D10097">
        <w:rPr>
          <w:rFonts w:ascii="Times New Roman" w:hAnsi="Times New Roman" w:cs="Times New Roman"/>
          <w:sz w:val="28"/>
          <w:szCs w:val="28"/>
        </w:rPr>
        <w:t>:</w:t>
      </w:r>
      <w:r w:rsidR="00C17873" w:rsidRPr="00D10097">
        <w:rPr>
          <w:rFonts w:ascii="Times New Roman" w:hAnsi="Times New Roman" w:cs="Times New Roman"/>
          <w:sz w:val="28"/>
          <w:szCs w:val="28"/>
        </w:rPr>
        <w:t xml:space="preserve"> </w:t>
      </w:r>
      <w:r w:rsidR="008C0AF1">
        <w:rPr>
          <w:rFonts w:ascii="Times New Roman" w:hAnsi="Times New Roman" w:cs="Times New Roman"/>
          <w:sz w:val="28"/>
          <w:szCs w:val="28"/>
        </w:rPr>
        <w:t>О русификации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Хеллоуина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о проведении</w:t>
      </w:r>
      <w:r w:rsidR="00A469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праздника урожая</w:t>
      </w:r>
      <w:r w:rsidR="00E75F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6983">
        <w:rPr>
          <w:rFonts w:ascii="Times New Roman" w:hAnsi="Times New Roman" w:cs="Times New Roman"/>
          <w:sz w:val="28"/>
          <w:szCs w:val="28"/>
        </w:rPr>
        <w:t>в кружке</w:t>
      </w:r>
      <w:r w:rsidR="00D10097">
        <w:rPr>
          <w:rFonts w:ascii="Times New Roman" w:hAnsi="Times New Roman" w:cs="Times New Roman"/>
          <w:sz w:val="28"/>
          <w:szCs w:val="28"/>
        </w:rPr>
        <w:t>.</w:t>
      </w:r>
    </w:p>
    <w:p w:rsidR="00EF1D30" w:rsidRPr="0080096E" w:rsidRDefault="00EF1D30" w:rsidP="00E31A5D">
      <w:pPr>
        <w:spacing w:line="276" w:lineRule="auto"/>
        <w:jc w:val="both"/>
      </w:pPr>
      <w:r w:rsidRPr="0080096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96E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800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направления </w:t>
      </w:r>
      <w:r w:rsidR="00E14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духовно-нравственного </w:t>
      </w:r>
      <w:r w:rsidRPr="008009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EF1D30" w:rsidRPr="00EF1D30" w:rsidRDefault="00EF1D30" w:rsidP="00E31A5D">
      <w:p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1708A5">
        <w:rPr>
          <w:rFonts w:ascii="Times New Roman" w:hAnsi="Times New Roman" w:cs="Times New Roman"/>
          <w:sz w:val="28"/>
          <w:szCs w:val="28"/>
        </w:rPr>
        <w:t>Аспекты воспитания на отечественных традициях должны найти отражен</w:t>
      </w:r>
      <w:r>
        <w:rPr>
          <w:rFonts w:ascii="Times New Roman" w:hAnsi="Times New Roman" w:cs="Times New Roman"/>
          <w:sz w:val="28"/>
          <w:szCs w:val="28"/>
        </w:rPr>
        <w:t xml:space="preserve">ие и развитие в дополнительных образовательных программах педагогов Центра, в формах, методах обучения, в </w:t>
      </w:r>
      <w:r w:rsidRPr="001708A5">
        <w:rPr>
          <w:rFonts w:ascii="Times New Roman" w:hAnsi="Times New Roman" w:cs="Times New Roman"/>
          <w:sz w:val="28"/>
          <w:szCs w:val="28"/>
        </w:rPr>
        <w:t>просветительских, досуговых мероприятиях для сохранения и развития духовных, культурных отечественных традиций.</w:t>
      </w:r>
    </w:p>
    <w:p w:rsidR="00E142F5" w:rsidRDefault="00E142F5" w:rsidP="00E31A5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0096E" w:rsidRDefault="004D4799" w:rsidP="00E31A5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009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3 часть </w:t>
      </w:r>
    </w:p>
    <w:p w:rsidR="0080096E" w:rsidRDefault="004D4799" w:rsidP="00E31A5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009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Практикум «</w:t>
      </w:r>
      <w:r w:rsidR="003F2A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Флешка</w:t>
      </w:r>
      <w:r w:rsidR="00C932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614C9D" w:rsidRPr="00117CF7" w:rsidRDefault="00614C9D" w:rsidP="00E31A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7C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практической части создаются группы педагогов. Им предлагаются карточки </w:t>
      </w:r>
      <w:r w:rsidR="00117CF7" w:rsidRPr="00117CF7">
        <w:rPr>
          <w:rFonts w:ascii="Times New Roman" w:hAnsi="Times New Roman" w:cs="Times New Roman"/>
          <w:sz w:val="28"/>
          <w:szCs w:val="28"/>
          <w:shd w:val="clear" w:color="auto" w:fill="FFFFFF"/>
        </w:rPr>
        <w:t>с направлениями воспитательной</w:t>
      </w:r>
      <w:r w:rsidR="00117C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и заданием</w:t>
      </w:r>
      <w:r w:rsidR="00B6435A">
        <w:rPr>
          <w:rFonts w:ascii="Times New Roman" w:hAnsi="Times New Roman" w:cs="Times New Roman"/>
          <w:sz w:val="28"/>
          <w:szCs w:val="28"/>
          <w:shd w:val="clear" w:color="auto" w:fill="FFFFFF"/>
        </w:rPr>
        <w:t>. После коллективного выполн</w:t>
      </w:r>
      <w:r w:rsidR="003E359F">
        <w:rPr>
          <w:rFonts w:ascii="Times New Roman" w:hAnsi="Times New Roman" w:cs="Times New Roman"/>
          <w:sz w:val="28"/>
          <w:szCs w:val="28"/>
          <w:shd w:val="clear" w:color="auto" w:fill="FFFFFF"/>
        </w:rPr>
        <w:t>ения задания</w:t>
      </w:r>
      <w:r w:rsidR="005C7E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проходит его представление, обмен мнением с коллегами.</w:t>
      </w:r>
    </w:p>
    <w:p w:rsidR="00A8410D" w:rsidRDefault="00A8410D" w:rsidP="00E31A5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841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Группы по направлениям</w:t>
      </w:r>
      <w:r w:rsidR="00B643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воспитательной работы</w:t>
      </w:r>
    </w:p>
    <w:p w:rsidR="00C93222" w:rsidRPr="00864E56" w:rsidRDefault="00C93222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Патриотическое </w:t>
      </w:r>
      <w:r w:rsidRPr="00864E56">
        <w:rPr>
          <w:rFonts w:ascii="Times New Roman" w:hAnsi="Times New Roman" w:cs="Times New Roman"/>
          <w:sz w:val="28"/>
          <w:szCs w:val="28"/>
        </w:rPr>
        <w:t xml:space="preserve">(ценности- Родина, </w:t>
      </w:r>
      <w:r>
        <w:rPr>
          <w:rFonts w:ascii="Times New Roman" w:hAnsi="Times New Roman" w:cs="Times New Roman"/>
          <w:sz w:val="28"/>
          <w:szCs w:val="28"/>
        </w:rPr>
        <w:t xml:space="preserve">гражданственность, единство народов России, преемственность поколений, </w:t>
      </w:r>
      <w:r w:rsidR="000D5A59">
        <w:rPr>
          <w:rFonts w:ascii="Times New Roman" w:hAnsi="Times New Roman" w:cs="Times New Roman"/>
          <w:sz w:val="28"/>
          <w:szCs w:val="28"/>
        </w:rPr>
        <w:t xml:space="preserve">историческая память, </w:t>
      </w:r>
      <w:r w:rsidRPr="00864E56">
        <w:rPr>
          <w:rFonts w:ascii="Times New Roman" w:hAnsi="Times New Roman" w:cs="Times New Roman"/>
          <w:sz w:val="28"/>
          <w:szCs w:val="28"/>
        </w:rPr>
        <w:t>природа)</w:t>
      </w:r>
      <w:r w:rsidR="00E42B24">
        <w:rPr>
          <w:rFonts w:ascii="Times New Roman" w:hAnsi="Times New Roman" w:cs="Times New Roman"/>
          <w:sz w:val="28"/>
          <w:szCs w:val="28"/>
        </w:rPr>
        <w:t>.</w:t>
      </w:r>
    </w:p>
    <w:p w:rsidR="00E42B24" w:rsidRDefault="00C93222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Социальное </w:t>
      </w:r>
      <w:r w:rsidRPr="00864E56">
        <w:rPr>
          <w:rFonts w:ascii="Times New Roman" w:hAnsi="Times New Roman" w:cs="Times New Roman"/>
          <w:sz w:val="28"/>
          <w:szCs w:val="28"/>
        </w:rPr>
        <w:t xml:space="preserve">(ценности - семья, дружба, человек, </w:t>
      </w:r>
      <w:r w:rsidRPr="00F263BA">
        <w:rPr>
          <w:rFonts w:ascii="Times New Roman" w:hAnsi="Times New Roman" w:cs="Times New Roman"/>
          <w:sz w:val="28"/>
          <w:szCs w:val="28"/>
        </w:rPr>
        <w:t>права и свободы человека,</w:t>
      </w:r>
      <w:r w:rsidRPr="00864E56">
        <w:rPr>
          <w:rFonts w:ascii="Times New Roman" w:hAnsi="Times New Roman" w:cs="Times New Roman"/>
          <w:sz w:val="28"/>
          <w:szCs w:val="28"/>
        </w:rPr>
        <w:t xml:space="preserve"> сотрудничество</w:t>
      </w:r>
      <w:r w:rsidR="00614C9D">
        <w:rPr>
          <w:rFonts w:ascii="Times New Roman" w:hAnsi="Times New Roman" w:cs="Times New Roman"/>
          <w:sz w:val="28"/>
          <w:szCs w:val="28"/>
        </w:rPr>
        <w:t xml:space="preserve">, </w:t>
      </w:r>
      <w:r w:rsidR="00E42B24">
        <w:rPr>
          <w:rFonts w:ascii="Times New Roman" w:hAnsi="Times New Roman" w:cs="Times New Roman"/>
          <w:sz w:val="28"/>
          <w:szCs w:val="28"/>
        </w:rPr>
        <w:t xml:space="preserve">созидательный </w:t>
      </w:r>
      <w:r w:rsidR="00614C9D">
        <w:rPr>
          <w:rFonts w:ascii="Times New Roman" w:hAnsi="Times New Roman" w:cs="Times New Roman"/>
          <w:sz w:val="28"/>
          <w:szCs w:val="28"/>
        </w:rPr>
        <w:t>труд, социальная солидарность</w:t>
      </w:r>
      <w:r w:rsidR="00E42B24">
        <w:rPr>
          <w:rFonts w:ascii="Times New Roman" w:hAnsi="Times New Roman" w:cs="Times New Roman"/>
          <w:sz w:val="28"/>
          <w:szCs w:val="28"/>
        </w:rPr>
        <w:t>, коллективизм</w:t>
      </w:r>
      <w:r w:rsidRPr="00864E56">
        <w:rPr>
          <w:rFonts w:ascii="Times New Roman" w:hAnsi="Times New Roman" w:cs="Times New Roman"/>
          <w:sz w:val="28"/>
          <w:szCs w:val="28"/>
        </w:rPr>
        <w:t>)</w:t>
      </w:r>
      <w:r w:rsidR="00E42B24">
        <w:rPr>
          <w:rFonts w:ascii="Times New Roman" w:hAnsi="Times New Roman" w:cs="Times New Roman"/>
          <w:sz w:val="28"/>
          <w:szCs w:val="28"/>
        </w:rPr>
        <w:t>.</w:t>
      </w:r>
    </w:p>
    <w:p w:rsidR="00C93222" w:rsidRPr="00864E56" w:rsidRDefault="00FB6822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C93222">
        <w:rPr>
          <w:rFonts w:ascii="Times New Roman" w:hAnsi="Times New Roman" w:cs="Times New Roman"/>
          <w:b/>
          <w:sz w:val="28"/>
          <w:szCs w:val="28"/>
        </w:rPr>
        <w:t xml:space="preserve">равственное </w:t>
      </w:r>
      <w:r w:rsidR="00C93222" w:rsidRPr="00864E56">
        <w:rPr>
          <w:rFonts w:ascii="Times New Roman" w:hAnsi="Times New Roman" w:cs="Times New Roman"/>
          <w:sz w:val="28"/>
          <w:szCs w:val="28"/>
        </w:rPr>
        <w:t>(</w:t>
      </w:r>
      <w:r w:rsidR="000539FD">
        <w:rPr>
          <w:rFonts w:ascii="Times New Roman" w:hAnsi="Times New Roman" w:cs="Times New Roman"/>
          <w:sz w:val="28"/>
          <w:szCs w:val="28"/>
        </w:rPr>
        <w:t>ценности -</w:t>
      </w:r>
      <w:r w:rsidR="00C93222" w:rsidRPr="00864E56">
        <w:rPr>
          <w:rFonts w:ascii="Times New Roman" w:hAnsi="Times New Roman" w:cs="Times New Roman"/>
          <w:sz w:val="28"/>
          <w:szCs w:val="28"/>
        </w:rPr>
        <w:t xml:space="preserve"> добро, </w:t>
      </w:r>
      <w:r w:rsidR="00C93222">
        <w:rPr>
          <w:rFonts w:ascii="Times New Roman" w:hAnsi="Times New Roman" w:cs="Times New Roman"/>
          <w:sz w:val="28"/>
          <w:szCs w:val="28"/>
        </w:rPr>
        <w:t xml:space="preserve">справедливость, </w:t>
      </w:r>
      <w:r w:rsidR="00C93222" w:rsidRPr="00864E56">
        <w:rPr>
          <w:rFonts w:ascii="Times New Roman" w:hAnsi="Times New Roman" w:cs="Times New Roman"/>
          <w:sz w:val="28"/>
          <w:szCs w:val="28"/>
        </w:rPr>
        <w:t>милосердие</w:t>
      </w:r>
      <w:r w:rsidR="00C93222">
        <w:rPr>
          <w:rFonts w:ascii="Times New Roman" w:hAnsi="Times New Roman" w:cs="Times New Roman"/>
          <w:sz w:val="28"/>
          <w:szCs w:val="28"/>
        </w:rPr>
        <w:t>, взаимоуважение</w:t>
      </w:r>
      <w:r w:rsidR="00614C9D">
        <w:rPr>
          <w:rFonts w:ascii="Times New Roman" w:hAnsi="Times New Roman" w:cs="Times New Roman"/>
          <w:sz w:val="28"/>
          <w:szCs w:val="28"/>
        </w:rPr>
        <w:t>,</w:t>
      </w:r>
      <w:r w:rsidR="00E42B24">
        <w:rPr>
          <w:rFonts w:ascii="Times New Roman" w:hAnsi="Times New Roman" w:cs="Times New Roman"/>
          <w:sz w:val="28"/>
          <w:szCs w:val="28"/>
        </w:rPr>
        <w:t xml:space="preserve"> гуманизм, уважение к труду, взаимопомощь</w:t>
      </w:r>
      <w:r w:rsidR="00C93222" w:rsidRPr="00864E56">
        <w:rPr>
          <w:rFonts w:ascii="Times New Roman" w:hAnsi="Times New Roman" w:cs="Times New Roman"/>
          <w:sz w:val="28"/>
          <w:szCs w:val="28"/>
        </w:rPr>
        <w:t>)</w:t>
      </w:r>
      <w:r w:rsidR="00E42B24">
        <w:rPr>
          <w:rFonts w:ascii="Times New Roman" w:hAnsi="Times New Roman" w:cs="Times New Roman"/>
          <w:sz w:val="28"/>
          <w:szCs w:val="28"/>
        </w:rPr>
        <w:t>.</w:t>
      </w:r>
      <w:r w:rsidR="00E42B24" w:rsidRPr="00E42B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222" w:rsidRPr="00864E56" w:rsidRDefault="00C93222" w:rsidP="00E31A5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Познавательное </w:t>
      </w:r>
      <w:r w:rsidRPr="00864E56">
        <w:rPr>
          <w:rFonts w:ascii="Times New Roman" w:hAnsi="Times New Roman" w:cs="Times New Roman"/>
          <w:sz w:val="28"/>
          <w:szCs w:val="28"/>
        </w:rPr>
        <w:t>(ценности - познание, наука,</w:t>
      </w:r>
      <w:r w:rsidRPr="00864E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культура, </w:t>
      </w:r>
      <w:r w:rsidR="00E42B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искусство,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образование</w:t>
      </w:r>
      <w:r w:rsidRPr="00864E5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E42B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42B24" w:rsidRPr="00E42B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D0B" w:rsidRDefault="00E26D0B" w:rsidP="00E31A5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Физическое, оздоровительное </w:t>
      </w:r>
      <w:r w:rsidRPr="00864E56">
        <w:rPr>
          <w:rFonts w:ascii="Times New Roman" w:hAnsi="Times New Roman" w:cs="Times New Roman"/>
          <w:sz w:val="28"/>
          <w:szCs w:val="28"/>
        </w:rPr>
        <w:t>(ценности - жизнь, здоровье, экология</w:t>
      </w:r>
      <w:r w:rsidR="000D5A59">
        <w:rPr>
          <w:rFonts w:ascii="Times New Roman" w:hAnsi="Times New Roman" w:cs="Times New Roman"/>
          <w:sz w:val="28"/>
          <w:szCs w:val="28"/>
        </w:rPr>
        <w:t>, здоровый и безопасный образ жизни</w:t>
      </w:r>
      <w:r w:rsidRPr="00864E56">
        <w:rPr>
          <w:rFonts w:ascii="Times New Roman" w:hAnsi="Times New Roman" w:cs="Times New Roman"/>
          <w:sz w:val="28"/>
          <w:szCs w:val="28"/>
        </w:rPr>
        <w:t>)</w:t>
      </w:r>
      <w:r w:rsidR="00E42B24">
        <w:rPr>
          <w:rFonts w:ascii="Times New Roman" w:hAnsi="Times New Roman" w:cs="Times New Roman"/>
          <w:sz w:val="28"/>
          <w:szCs w:val="28"/>
        </w:rPr>
        <w:t>.</w:t>
      </w:r>
    </w:p>
    <w:p w:rsidR="00441161" w:rsidRDefault="00441161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222" w:rsidRPr="004150B0" w:rsidRDefault="00C93222" w:rsidP="00E31A5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0B0">
        <w:rPr>
          <w:rFonts w:ascii="Times New Roman" w:hAnsi="Times New Roman" w:cs="Times New Roman"/>
          <w:b/>
          <w:sz w:val="28"/>
          <w:szCs w:val="28"/>
        </w:rPr>
        <w:lastRenderedPageBreak/>
        <w:t>Задание:</w:t>
      </w:r>
    </w:p>
    <w:p w:rsidR="00C93222" w:rsidRPr="00FB6822" w:rsidRDefault="00117CF7" w:rsidP="00E31A5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</w:t>
      </w:r>
      <w:r w:rsidR="0038780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соответствии с направлением</w:t>
      </w:r>
      <w:r w:rsidR="00AB7DB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, его ценностями</w:t>
      </w:r>
      <w:r w:rsidR="0038780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группе </w:t>
      </w:r>
      <w:r w:rsidR="0038780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нужно </w:t>
      </w:r>
      <w:r w:rsidR="003E359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предложи</w:t>
      </w:r>
      <w:r w:rsidR="0065141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ть</w:t>
      </w:r>
      <w:r w:rsidR="00C93222" w:rsidRPr="00FB682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: </w:t>
      </w:r>
    </w:p>
    <w:p w:rsidR="00C93222" w:rsidRDefault="00117CF7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-воспитательное м</w:t>
      </w:r>
      <w:r w:rsidR="002649EC">
        <w:rPr>
          <w:rFonts w:ascii="Times New Roman" w:hAnsi="Times New Roman" w:cs="Times New Roman"/>
          <w:sz w:val="28"/>
          <w:szCs w:val="28"/>
        </w:rPr>
        <w:t>ероприятие или занятие</w:t>
      </w:r>
      <w:r w:rsidR="00C93222" w:rsidRPr="00B50D11">
        <w:rPr>
          <w:rFonts w:ascii="Times New Roman" w:hAnsi="Times New Roman" w:cs="Times New Roman"/>
          <w:sz w:val="28"/>
          <w:szCs w:val="28"/>
        </w:rPr>
        <w:t xml:space="preserve"> с обучающимися</w:t>
      </w:r>
      <w:r w:rsidR="00C93222">
        <w:rPr>
          <w:rFonts w:ascii="Times New Roman" w:hAnsi="Times New Roman" w:cs="Times New Roman"/>
          <w:sz w:val="28"/>
          <w:szCs w:val="28"/>
        </w:rPr>
        <w:t xml:space="preserve"> (к</w:t>
      </w:r>
      <w:r w:rsidR="00651417">
        <w:rPr>
          <w:rFonts w:ascii="Times New Roman" w:hAnsi="Times New Roman" w:cs="Times New Roman"/>
          <w:sz w:val="28"/>
          <w:szCs w:val="28"/>
        </w:rPr>
        <w:t>раткое</w:t>
      </w:r>
      <w:r w:rsidR="00C93222">
        <w:rPr>
          <w:rFonts w:ascii="Times New Roman" w:hAnsi="Times New Roman" w:cs="Times New Roman"/>
          <w:sz w:val="28"/>
          <w:szCs w:val="28"/>
        </w:rPr>
        <w:t xml:space="preserve"> содержание</w:t>
      </w:r>
      <w:r w:rsidR="002649EC">
        <w:rPr>
          <w:rFonts w:ascii="Times New Roman" w:hAnsi="Times New Roman" w:cs="Times New Roman"/>
          <w:sz w:val="28"/>
          <w:szCs w:val="28"/>
        </w:rPr>
        <w:t xml:space="preserve">, методы, приёмы,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педагогические </w:t>
      </w:r>
      <w:r w:rsidR="002649EC">
        <w:rPr>
          <w:rFonts w:ascii="Times New Roman" w:hAnsi="Times New Roman" w:cs="Times New Roman"/>
          <w:sz w:val="28"/>
          <w:szCs w:val="28"/>
        </w:rPr>
        <w:t>технологии</w:t>
      </w:r>
      <w:r w:rsidR="00C93222">
        <w:rPr>
          <w:rFonts w:ascii="Times New Roman" w:hAnsi="Times New Roman" w:cs="Times New Roman"/>
          <w:sz w:val="28"/>
          <w:szCs w:val="28"/>
        </w:rPr>
        <w:t>)</w:t>
      </w:r>
      <w:r w:rsidR="002649EC">
        <w:rPr>
          <w:rFonts w:ascii="Times New Roman" w:hAnsi="Times New Roman" w:cs="Times New Roman"/>
          <w:sz w:val="28"/>
          <w:szCs w:val="28"/>
        </w:rPr>
        <w:t>.</w:t>
      </w:r>
    </w:p>
    <w:p w:rsidR="00117CF7" w:rsidRPr="00117CF7" w:rsidRDefault="00117CF7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7CF7">
        <w:rPr>
          <w:rFonts w:ascii="Times New Roman" w:hAnsi="Times New Roman" w:cs="Times New Roman"/>
          <w:sz w:val="28"/>
          <w:szCs w:val="28"/>
          <w:u w:val="single"/>
        </w:rPr>
        <w:t>В соответствии с темой мероприятия или занятия назвать:</w:t>
      </w:r>
    </w:p>
    <w:p w:rsidR="00C93222" w:rsidRDefault="00C93222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-Отечественную (народную или современную) традицию</w:t>
      </w:r>
      <w:r w:rsidR="000B6072">
        <w:rPr>
          <w:rFonts w:ascii="Times New Roman" w:hAnsi="Times New Roman" w:cs="Times New Roman"/>
          <w:sz w:val="28"/>
          <w:szCs w:val="28"/>
        </w:rPr>
        <w:t>.</w:t>
      </w:r>
    </w:p>
    <w:p w:rsidR="00C93222" w:rsidRDefault="00C93222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-Памятное, историческое место в г. Хабаровске, куда совершили бы экскурсию вместе с обучающимися</w:t>
      </w:r>
      <w:r w:rsidR="000B6072">
        <w:rPr>
          <w:rFonts w:ascii="Times New Roman" w:hAnsi="Times New Roman" w:cs="Times New Roman"/>
          <w:sz w:val="28"/>
          <w:szCs w:val="28"/>
        </w:rPr>
        <w:t>.</w:t>
      </w:r>
    </w:p>
    <w:p w:rsidR="00EF1D30" w:rsidRDefault="00C93222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7DB9">
        <w:rPr>
          <w:rFonts w:ascii="Times New Roman" w:hAnsi="Times New Roman" w:cs="Times New Roman"/>
          <w:sz w:val="28"/>
          <w:szCs w:val="28"/>
        </w:rPr>
        <w:t>Пословицу</w:t>
      </w:r>
      <w:r w:rsidR="00FA46DC">
        <w:rPr>
          <w:rFonts w:ascii="Times New Roman" w:hAnsi="Times New Roman" w:cs="Times New Roman"/>
          <w:sz w:val="28"/>
          <w:szCs w:val="28"/>
        </w:rPr>
        <w:t xml:space="preserve"> </w:t>
      </w:r>
      <w:r w:rsidR="006B37D8">
        <w:rPr>
          <w:rFonts w:ascii="Times New Roman" w:hAnsi="Times New Roman" w:cs="Times New Roman"/>
          <w:sz w:val="28"/>
          <w:szCs w:val="28"/>
        </w:rPr>
        <w:t>(или сказка</w:t>
      </w:r>
      <w:r w:rsidR="00065B59">
        <w:rPr>
          <w:rFonts w:ascii="Times New Roman" w:hAnsi="Times New Roman" w:cs="Times New Roman"/>
          <w:sz w:val="28"/>
          <w:szCs w:val="28"/>
        </w:rPr>
        <w:t>,</w:t>
      </w:r>
      <w:r w:rsidR="006B37D8">
        <w:rPr>
          <w:rFonts w:ascii="Times New Roman" w:hAnsi="Times New Roman" w:cs="Times New Roman"/>
          <w:sz w:val="28"/>
          <w:szCs w:val="28"/>
        </w:rPr>
        <w:t xml:space="preserve"> или песня</w:t>
      </w:r>
      <w:r w:rsidR="00065B59">
        <w:rPr>
          <w:rFonts w:ascii="Times New Roman" w:hAnsi="Times New Roman" w:cs="Times New Roman"/>
          <w:sz w:val="28"/>
          <w:szCs w:val="28"/>
        </w:rPr>
        <w:t>,</w:t>
      </w:r>
      <w:r w:rsidR="006B37D8">
        <w:rPr>
          <w:rFonts w:ascii="Times New Roman" w:hAnsi="Times New Roman" w:cs="Times New Roman"/>
          <w:sz w:val="28"/>
          <w:szCs w:val="28"/>
        </w:rPr>
        <w:t xml:space="preserve"> или игра).</w:t>
      </w:r>
    </w:p>
    <w:p w:rsidR="00651417" w:rsidRDefault="00651417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417" w:rsidRPr="00C60982" w:rsidRDefault="00651417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D30" w:rsidRDefault="00241025" w:rsidP="00E31A5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</w:p>
    <w:p w:rsidR="00D3301C" w:rsidRDefault="00CD64BB" w:rsidP="00E31A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1.Внести</w:t>
      </w:r>
      <w:r w:rsidR="00241025" w:rsidRPr="00241025">
        <w:rPr>
          <w:rFonts w:ascii="Times New Roman" w:hAnsi="Times New Roman" w:cs="Times New Roman"/>
          <w:sz w:val="28"/>
          <w:szCs w:val="28"/>
        </w:rPr>
        <w:t xml:space="preserve"> в содержание занятий, воспитательных мероприятий</w:t>
      </w:r>
      <w:r w:rsidR="00241025">
        <w:rPr>
          <w:rFonts w:ascii="Times New Roman" w:hAnsi="Times New Roman" w:cs="Times New Roman"/>
          <w:sz w:val="28"/>
          <w:szCs w:val="28"/>
        </w:rPr>
        <w:t xml:space="preserve"> </w:t>
      </w:r>
      <w:r w:rsidR="00D3301C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3301C">
        <w:rPr>
          <w:rFonts w:ascii="Times New Roman" w:hAnsi="Times New Roman" w:cs="Times New Roman"/>
          <w:sz w:val="28"/>
          <w:szCs w:val="28"/>
        </w:rPr>
        <w:t xml:space="preserve"> по сохранению и развитию</w:t>
      </w:r>
      <w:r w:rsidR="00D3301C" w:rsidRPr="001708A5">
        <w:rPr>
          <w:rFonts w:ascii="Times New Roman" w:hAnsi="Times New Roman" w:cs="Times New Roman"/>
          <w:sz w:val="28"/>
          <w:szCs w:val="28"/>
        </w:rPr>
        <w:t xml:space="preserve"> духовных, культурных отечественных традиций</w:t>
      </w:r>
      <w:r w:rsidR="006B37D8">
        <w:rPr>
          <w:rFonts w:ascii="Times New Roman" w:hAnsi="Times New Roman" w:cs="Times New Roman"/>
          <w:sz w:val="28"/>
          <w:szCs w:val="28"/>
        </w:rPr>
        <w:t xml:space="preserve"> (отв. педагоги)</w:t>
      </w:r>
      <w:r w:rsidR="00D3301C" w:rsidRPr="001708A5">
        <w:rPr>
          <w:rFonts w:ascii="Times New Roman" w:hAnsi="Times New Roman" w:cs="Times New Roman"/>
          <w:sz w:val="28"/>
          <w:szCs w:val="28"/>
        </w:rPr>
        <w:t>.</w:t>
      </w:r>
    </w:p>
    <w:p w:rsidR="009672AA" w:rsidRDefault="00E86376" w:rsidP="00E3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2.Корректировать </w:t>
      </w:r>
      <w:r w:rsidR="00CD64BB">
        <w:rPr>
          <w:rFonts w:ascii="Times New Roman" w:hAnsi="Times New Roman" w:cs="Times New Roman"/>
          <w:sz w:val="28"/>
          <w:szCs w:val="28"/>
        </w:rPr>
        <w:t xml:space="preserve">воспитательную программу </w:t>
      </w:r>
      <w:r w:rsidR="00CD64BB" w:rsidRPr="00D3301C">
        <w:rPr>
          <w:rFonts w:ascii="Times New Roman" w:hAnsi="Times New Roman" w:cs="Times New Roman"/>
          <w:sz w:val="28"/>
          <w:szCs w:val="28"/>
        </w:rPr>
        <w:t xml:space="preserve">ЦВР «Планета взросления» </w:t>
      </w:r>
      <w:r w:rsidR="00CD64BB" w:rsidRPr="00E74A7B">
        <w:rPr>
          <w:rFonts w:ascii="Times New Roman" w:hAnsi="Times New Roman" w:cs="Times New Roman"/>
          <w:sz w:val="28"/>
          <w:szCs w:val="28"/>
        </w:rPr>
        <w:t xml:space="preserve">«Будущее начинается сегодня» </w:t>
      </w:r>
      <w:r w:rsidR="00CD64BB">
        <w:rPr>
          <w:rFonts w:ascii="Times New Roman" w:hAnsi="Times New Roman" w:cs="Times New Roman"/>
          <w:sz w:val="28"/>
          <w:szCs w:val="28"/>
        </w:rPr>
        <w:t>и воспитательные</w:t>
      </w:r>
      <w:r w:rsidR="00D3301C" w:rsidRPr="00D3301C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515745">
        <w:rPr>
          <w:rFonts w:ascii="Times New Roman" w:hAnsi="Times New Roman" w:cs="Times New Roman"/>
          <w:sz w:val="28"/>
          <w:szCs w:val="28"/>
        </w:rPr>
        <w:t xml:space="preserve"> </w:t>
      </w:r>
      <w:r w:rsidR="00CD64BB">
        <w:rPr>
          <w:rFonts w:ascii="Times New Roman" w:hAnsi="Times New Roman" w:cs="Times New Roman"/>
          <w:sz w:val="28"/>
          <w:szCs w:val="28"/>
        </w:rPr>
        <w:t>педагогов с целью обновления</w:t>
      </w:r>
      <w:r w:rsidR="00D3301C" w:rsidRPr="00D3301C">
        <w:rPr>
          <w:rFonts w:ascii="Times New Roman" w:hAnsi="Times New Roman" w:cs="Times New Roman"/>
          <w:sz w:val="28"/>
          <w:szCs w:val="28"/>
        </w:rPr>
        <w:t xml:space="preserve"> воспитательного процесса </w:t>
      </w:r>
      <w:r w:rsidR="00366BD9">
        <w:rPr>
          <w:rFonts w:ascii="Times New Roman" w:hAnsi="Times New Roman" w:cs="Times New Roman"/>
          <w:sz w:val="28"/>
          <w:szCs w:val="28"/>
        </w:rPr>
        <w:t>в Центре</w:t>
      </w:r>
      <w:r w:rsidR="00D3301C" w:rsidRPr="00D3301C">
        <w:rPr>
          <w:rFonts w:ascii="Times New Roman" w:hAnsi="Times New Roman" w:cs="Times New Roman"/>
          <w:sz w:val="28"/>
          <w:szCs w:val="28"/>
        </w:rPr>
        <w:t xml:space="preserve"> на основе отечественных традиций</w:t>
      </w:r>
      <w:r w:rsidR="006B37D8">
        <w:rPr>
          <w:rFonts w:ascii="Times New Roman" w:hAnsi="Times New Roman" w:cs="Times New Roman"/>
          <w:sz w:val="28"/>
          <w:szCs w:val="28"/>
        </w:rPr>
        <w:t xml:space="preserve"> (отв. педагоги, методисты)</w:t>
      </w:r>
      <w:r w:rsidR="00D3301C">
        <w:rPr>
          <w:rFonts w:ascii="Times New Roman" w:hAnsi="Times New Roman" w:cs="Times New Roman"/>
          <w:sz w:val="28"/>
          <w:szCs w:val="28"/>
        </w:rPr>
        <w:t>.</w:t>
      </w:r>
    </w:p>
    <w:p w:rsidR="009672AA" w:rsidRDefault="009672AA" w:rsidP="00E31A5D">
      <w:pPr>
        <w:shd w:val="clear" w:color="auto" w:fill="FFFFFF"/>
        <w:spacing w:beforeAutospacing="1"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часть</w:t>
      </w:r>
    </w:p>
    <w:p w:rsidR="00CF74BA" w:rsidRDefault="00CF74BA" w:rsidP="00E31A5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="009672AA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9672AA">
        <w:rPr>
          <w:rFonts w:ascii="Times New Roman" w:hAnsi="Times New Roman" w:cs="Times New Roman"/>
          <w:b/>
          <w:sz w:val="28"/>
          <w:szCs w:val="28"/>
        </w:rPr>
        <w:t>.</w:t>
      </w:r>
    </w:p>
    <w:p w:rsidR="00E878E4" w:rsidRDefault="00E878E4" w:rsidP="00E31A5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8E4" w:rsidRDefault="00E878E4" w:rsidP="00E31A5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E878E4">
        <w:rPr>
          <w:rFonts w:ascii="Times New Roman" w:hAnsi="Times New Roman" w:cs="Times New Roman"/>
          <w:sz w:val="28"/>
          <w:szCs w:val="28"/>
        </w:rPr>
        <w:t>Уважаемые коллеги, наше методическое объединение завершается. Хотим увидеть обратную связь. Для</w:t>
      </w:r>
      <w:r w:rsidR="00713061">
        <w:rPr>
          <w:rFonts w:ascii="Times New Roman" w:hAnsi="Times New Roman" w:cs="Times New Roman"/>
          <w:sz w:val="28"/>
          <w:szCs w:val="28"/>
        </w:rPr>
        <w:t xml:space="preserve"> этого поставьте оценочный знак</w:t>
      </w:r>
      <w:r w:rsidRPr="00E878E4">
        <w:rPr>
          <w:rFonts w:ascii="Times New Roman" w:hAnsi="Times New Roman" w:cs="Times New Roman"/>
          <w:sz w:val="28"/>
          <w:szCs w:val="28"/>
        </w:rPr>
        <w:t xml:space="preserve"> в предлагаемой рефлексивной технике.</w:t>
      </w:r>
    </w:p>
    <w:p w:rsidR="00E878E4" w:rsidRPr="00E878E4" w:rsidRDefault="00E878E4" w:rsidP="00E31A5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192" w:rsidRPr="007E19B3" w:rsidRDefault="00F25192" w:rsidP="00E31A5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9B3">
        <w:rPr>
          <w:rFonts w:ascii="Times New Roman" w:hAnsi="Times New Roman" w:cs="Times New Roman"/>
          <w:sz w:val="28"/>
          <w:szCs w:val="28"/>
        </w:rPr>
        <w:t>Цель: установление обратной связи,</w:t>
      </w:r>
      <w:r w:rsidR="003812A6" w:rsidRPr="007E19B3">
        <w:rPr>
          <w:rFonts w:ascii="Times New Roman" w:hAnsi="Times New Roman" w:cs="Times New Roman"/>
          <w:sz w:val="28"/>
          <w:szCs w:val="28"/>
        </w:rPr>
        <w:t xml:space="preserve"> выявление результативности</w:t>
      </w:r>
      <w:r w:rsidR="003B22D9" w:rsidRPr="007E19B3">
        <w:rPr>
          <w:rFonts w:ascii="Times New Roman" w:hAnsi="Times New Roman" w:cs="Times New Roman"/>
          <w:sz w:val="28"/>
          <w:szCs w:val="28"/>
        </w:rPr>
        <w:t xml:space="preserve"> МО</w:t>
      </w:r>
      <w:r w:rsidR="003812A6" w:rsidRPr="007E19B3">
        <w:rPr>
          <w:rFonts w:ascii="Times New Roman" w:hAnsi="Times New Roman" w:cs="Times New Roman"/>
          <w:sz w:val="28"/>
          <w:szCs w:val="28"/>
        </w:rPr>
        <w:t xml:space="preserve">, </w:t>
      </w:r>
      <w:r w:rsidRPr="007E19B3">
        <w:rPr>
          <w:rFonts w:ascii="Times New Roman" w:hAnsi="Times New Roman" w:cs="Times New Roman"/>
          <w:sz w:val="28"/>
          <w:szCs w:val="28"/>
        </w:rPr>
        <w:t>оценка эффективности состоявшегося взаимодействия.</w:t>
      </w:r>
    </w:p>
    <w:p w:rsidR="00A976B5" w:rsidRPr="003D5D4F" w:rsidRDefault="00A976B5" w:rsidP="00E31A5D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849B7" w:rsidRPr="003D5D4F" w:rsidRDefault="0096353A" w:rsidP="00E31A5D">
      <w:pPr>
        <w:pStyle w:val="a5"/>
        <w:shd w:val="clear" w:color="auto" w:fill="FFFFFF"/>
        <w:spacing w:before="0" w:beforeAutospacing="0" w:after="150" w:afterAutospacing="0" w:line="276" w:lineRule="auto"/>
        <w:jc w:val="center"/>
        <w:rPr>
          <w:b/>
          <w:bCs/>
          <w:iCs/>
          <w:sz w:val="28"/>
          <w:szCs w:val="28"/>
        </w:rPr>
      </w:pPr>
      <w:r w:rsidRPr="003D5D4F">
        <w:rPr>
          <w:b/>
          <w:bCs/>
          <w:iCs/>
          <w:sz w:val="28"/>
          <w:szCs w:val="28"/>
        </w:rPr>
        <w:t>Техника «</w:t>
      </w:r>
      <w:r w:rsidR="00E849B7" w:rsidRPr="003D5D4F">
        <w:rPr>
          <w:b/>
          <w:bCs/>
          <w:iCs/>
          <w:sz w:val="28"/>
          <w:szCs w:val="28"/>
        </w:rPr>
        <w:t>Чемодан, мясорубка,</w:t>
      </w:r>
      <w:r w:rsidR="00CC3999" w:rsidRPr="003D5D4F">
        <w:rPr>
          <w:b/>
          <w:bCs/>
          <w:iCs/>
          <w:sz w:val="28"/>
          <w:szCs w:val="28"/>
        </w:rPr>
        <w:t xml:space="preserve"> </w:t>
      </w:r>
      <w:r w:rsidR="00E849B7" w:rsidRPr="003D5D4F">
        <w:rPr>
          <w:b/>
          <w:bCs/>
          <w:iCs/>
          <w:sz w:val="28"/>
          <w:szCs w:val="28"/>
        </w:rPr>
        <w:t>корзина</w:t>
      </w:r>
      <w:r w:rsidRPr="003D5D4F">
        <w:rPr>
          <w:b/>
          <w:bCs/>
          <w:iCs/>
          <w:sz w:val="28"/>
          <w:szCs w:val="28"/>
        </w:rPr>
        <w:t>»</w:t>
      </w:r>
      <w:r w:rsidR="00CC3999" w:rsidRPr="003D5D4F">
        <w:rPr>
          <w:b/>
          <w:bCs/>
          <w:iCs/>
          <w:sz w:val="28"/>
          <w:szCs w:val="28"/>
        </w:rPr>
        <w:t>.</w:t>
      </w:r>
    </w:p>
    <w:p w:rsidR="00CC3999" w:rsidRPr="003D5D4F" w:rsidRDefault="00CC3999" w:rsidP="00E31A5D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3D5D4F">
        <w:rPr>
          <w:sz w:val="28"/>
          <w:szCs w:val="28"/>
        </w:rPr>
        <w:t>Педагогам предлагается выбрать, как они поступят с полученной информацией</w:t>
      </w:r>
      <w:r w:rsidR="0011227C">
        <w:rPr>
          <w:sz w:val="28"/>
          <w:szCs w:val="28"/>
        </w:rPr>
        <w:t xml:space="preserve"> (отметить выбранный предмет любым знаком - галочка, плюс, восклицательный знак</w:t>
      </w:r>
      <w:r w:rsidR="00F33E3A">
        <w:rPr>
          <w:sz w:val="28"/>
          <w:szCs w:val="28"/>
        </w:rPr>
        <w:t>, смайлик</w:t>
      </w:r>
      <w:r w:rsidR="0011227C">
        <w:rPr>
          <w:sz w:val="28"/>
          <w:szCs w:val="28"/>
        </w:rPr>
        <w:t xml:space="preserve"> и т.д.)</w:t>
      </w:r>
      <w:r w:rsidR="00C35B43" w:rsidRPr="003D5D4F">
        <w:rPr>
          <w:sz w:val="28"/>
          <w:szCs w:val="28"/>
        </w:rPr>
        <w:t>:</w:t>
      </w:r>
    </w:p>
    <w:p w:rsidR="00E849B7" w:rsidRPr="003D5D4F" w:rsidRDefault="00E849B7" w:rsidP="00E31A5D">
      <w:pPr>
        <w:pStyle w:val="a5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sz w:val="21"/>
          <w:szCs w:val="21"/>
        </w:rPr>
      </w:pPr>
      <w:r w:rsidRPr="003D5D4F">
        <w:rPr>
          <w:rFonts w:ascii="Helvetica" w:hAnsi="Helvetica" w:cs="Helvetica"/>
          <w:noProof/>
          <w:sz w:val="21"/>
          <w:szCs w:val="21"/>
        </w:rPr>
        <w:drawing>
          <wp:inline distT="0" distB="0" distL="0" distR="0" wp14:anchorId="15B0FD61" wp14:editId="41F52F3B">
            <wp:extent cx="685800" cy="571500"/>
            <wp:effectExtent l="0" t="0" r="0" b="0"/>
            <wp:docPr id="2" name="Рисунок 2" descr="https://fsd.kopilkaurokov.ru/up/html/2019/10/08/k_5d9bfdcee2701/521959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10/08/k_5d9bfdcee2701/521959_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B7" w:rsidRPr="003D5D4F" w:rsidRDefault="00E849B7" w:rsidP="00E31A5D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3D5D4F">
        <w:rPr>
          <w:sz w:val="28"/>
          <w:szCs w:val="28"/>
        </w:rPr>
        <w:lastRenderedPageBreak/>
        <w:t>Чемодан – всё, что пригодится в дальнейш</w:t>
      </w:r>
      <w:r w:rsidR="00CC3999" w:rsidRPr="003D5D4F">
        <w:rPr>
          <w:sz w:val="28"/>
          <w:szCs w:val="28"/>
        </w:rPr>
        <w:t>ем</w:t>
      </w:r>
      <w:r w:rsidR="00C35B43" w:rsidRPr="003D5D4F">
        <w:rPr>
          <w:sz w:val="28"/>
          <w:szCs w:val="28"/>
        </w:rPr>
        <w:t>.</w:t>
      </w:r>
      <w:r w:rsidR="00072765" w:rsidRPr="003D5D4F">
        <w:rPr>
          <w:sz w:val="28"/>
          <w:szCs w:val="28"/>
          <w:shd w:val="clear" w:color="auto" w:fill="FFFFFF"/>
        </w:rPr>
        <w:t xml:space="preserve"> </w:t>
      </w:r>
      <w:r w:rsidR="00C35B43" w:rsidRPr="003D5D4F">
        <w:rPr>
          <w:sz w:val="28"/>
          <w:szCs w:val="28"/>
          <w:shd w:val="clear" w:color="auto" w:fill="FFFFFF"/>
        </w:rPr>
        <w:t>Г</w:t>
      </w:r>
      <w:r w:rsidR="00072765" w:rsidRPr="003D5D4F">
        <w:rPr>
          <w:sz w:val="28"/>
          <w:szCs w:val="28"/>
          <w:shd w:val="clear" w:color="auto" w:fill="FFFFFF"/>
        </w:rPr>
        <w:t>отов забрать с собой и использовать в своей деятельности.</w:t>
      </w:r>
    </w:p>
    <w:p w:rsidR="00E849B7" w:rsidRPr="003D5D4F" w:rsidRDefault="00E849B7" w:rsidP="00E31A5D">
      <w:pPr>
        <w:pStyle w:val="a5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sz w:val="21"/>
          <w:szCs w:val="21"/>
        </w:rPr>
      </w:pPr>
      <w:r w:rsidRPr="003D5D4F">
        <w:rPr>
          <w:rFonts w:ascii="Helvetica" w:hAnsi="Helvetica" w:cs="Helvetica"/>
          <w:noProof/>
          <w:sz w:val="21"/>
          <w:szCs w:val="21"/>
        </w:rPr>
        <w:drawing>
          <wp:inline distT="0" distB="0" distL="0" distR="0" wp14:anchorId="7621BEBA" wp14:editId="079ECCAD">
            <wp:extent cx="314325" cy="495300"/>
            <wp:effectExtent l="0" t="0" r="9525" b="0"/>
            <wp:docPr id="3" name="Рисунок 3" descr="https://fsd.kopilkaurokov.ru/up/html/2019/10/08/k_5d9bfdcee2701/521959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10/08/k_5d9bfdcee2701/521959_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B7" w:rsidRPr="003D5D4F" w:rsidRDefault="00E849B7" w:rsidP="00E31A5D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3D5D4F">
        <w:rPr>
          <w:sz w:val="28"/>
          <w:szCs w:val="28"/>
        </w:rPr>
        <w:t>Мясорубка – информацию переработаю.</w:t>
      </w:r>
      <w:r w:rsidR="00072765" w:rsidRPr="003D5D4F">
        <w:rPr>
          <w:sz w:val="28"/>
          <w:szCs w:val="28"/>
          <w:shd w:val="clear" w:color="auto" w:fill="FFFFFF"/>
        </w:rPr>
        <w:t xml:space="preserve"> </w:t>
      </w:r>
      <w:r w:rsidR="00CC3999" w:rsidRPr="003D5D4F">
        <w:rPr>
          <w:sz w:val="28"/>
          <w:szCs w:val="28"/>
          <w:shd w:val="clear" w:color="auto" w:fill="FFFFFF"/>
        </w:rPr>
        <w:t>Н</w:t>
      </w:r>
      <w:r w:rsidR="00072765" w:rsidRPr="003D5D4F">
        <w:rPr>
          <w:sz w:val="28"/>
          <w:szCs w:val="28"/>
          <w:shd w:val="clear" w:color="auto" w:fill="FFFFFF"/>
        </w:rPr>
        <w:t>ужно еще додумать, доработать, «докрутить». </w:t>
      </w:r>
    </w:p>
    <w:p w:rsidR="00E849B7" w:rsidRPr="003D5D4F" w:rsidRDefault="00E849B7" w:rsidP="00E31A5D">
      <w:pPr>
        <w:pStyle w:val="a5"/>
        <w:shd w:val="clear" w:color="auto" w:fill="FFFFFF"/>
        <w:spacing w:before="0" w:beforeAutospacing="0" w:after="150" w:afterAutospacing="0" w:line="276" w:lineRule="auto"/>
        <w:rPr>
          <w:rFonts w:ascii="Helvetica" w:hAnsi="Helvetica" w:cs="Helvetica"/>
          <w:sz w:val="21"/>
          <w:szCs w:val="21"/>
        </w:rPr>
      </w:pPr>
      <w:r w:rsidRPr="003D5D4F">
        <w:rPr>
          <w:rFonts w:ascii="Helvetica" w:hAnsi="Helvetica" w:cs="Helvetica"/>
          <w:noProof/>
          <w:sz w:val="21"/>
          <w:szCs w:val="21"/>
        </w:rPr>
        <w:drawing>
          <wp:inline distT="0" distB="0" distL="0" distR="0" wp14:anchorId="721EB9EC" wp14:editId="1FCF91F7">
            <wp:extent cx="390525" cy="476250"/>
            <wp:effectExtent l="0" t="0" r="9525" b="0"/>
            <wp:docPr id="4" name="Рисунок 4" descr="https://fsd.kopilkaurokov.ru/up/html/2019/10/08/k_5d9bfdcee2701/521959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10/08/k_5d9bfdcee2701/521959_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B7" w:rsidRPr="003D5D4F" w:rsidRDefault="00E849B7" w:rsidP="00E31A5D">
      <w:pPr>
        <w:pStyle w:val="a5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3D5D4F">
        <w:rPr>
          <w:sz w:val="28"/>
          <w:szCs w:val="28"/>
        </w:rPr>
        <w:t>Корзина – кое-что отправлю в корзину</w:t>
      </w:r>
      <w:r w:rsidR="00CC3999" w:rsidRPr="003D5D4F">
        <w:rPr>
          <w:sz w:val="28"/>
          <w:szCs w:val="28"/>
        </w:rPr>
        <w:t>.</w:t>
      </w:r>
    </w:p>
    <w:p w:rsidR="00140F7F" w:rsidRDefault="00140F7F" w:rsidP="00E31A5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F7F" w:rsidRDefault="00140F7F" w:rsidP="00E31A5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Литература, интернет-источники</w:t>
      </w:r>
    </w:p>
    <w:p w:rsidR="00EF5D67" w:rsidRDefault="00140F7F" w:rsidP="00E31A5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F7F">
        <w:rPr>
          <w:rFonts w:ascii="Times New Roman" w:hAnsi="Times New Roman" w:cs="Times New Roman"/>
          <w:sz w:val="28"/>
          <w:szCs w:val="28"/>
        </w:rPr>
        <w:t>(используемые; для знакомства с темой</w:t>
      </w:r>
      <w:r w:rsidR="00713061">
        <w:rPr>
          <w:rFonts w:ascii="Times New Roman" w:hAnsi="Times New Roman" w:cs="Times New Roman"/>
          <w:sz w:val="28"/>
          <w:szCs w:val="28"/>
        </w:rPr>
        <w:t xml:space="preserve"> методического объединения</w:t>
      </w:r>
      <w:r w:rsidRPr="00140F7F">
        <w:rPr>
          <w:rFonts w:ascii="Times New Roman" w:hAnsi="Times New Roman" w:cs="Times New Roman"/>
          <w:sz w:val="28"/>
          <w:szCs w:val="28"/>
        </w:rPr>
        <w:t>)</w:t>
      </w:r>
    </w:p>
    <w:p w:rsidR="00EF5D67" w:rsidRPr="00713061" w:rsidRDefault="00EF5D67" w:rsidP="00E31A5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5D67" w:rsidRPr="00713061" w:rsidRDefault="00DB18E0" w:rsidP="00E31A5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3061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1.</w:t>
      </w:r>
      <w:r w:rsidR="00D5358B" w:rsidRPr="00713061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Дементьева Е. Н.</w:t>
      </w:r>
      <w:r w:rsidR="00713061" w:rsidRPr="007130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358B" w:rsidRPr="00713061">
        <w:rPr>
          <w:rFonts w:ascii="Times New Roman" w:hAnsi="Times New Roman" w:cs="Times New Roman"/>
          <w:sz w:val="28"/>
          <w:szCs w:val="28"/>
          <w:shd w:val="clear" w:color="auto" w:fill="FFFFFF"/>
        </w:rPr>
        <w:t>Национальные традиции в духовно-нравственном воспитании детей и</w:t>
      </w:r>
      <w:r w:rsidRPr="007130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учащихся // Научный поиск. 2020</w:t>
      </w:r>
      <w:r w:rsidR="00D5358B" w:rsidRPr="00713061">
        <w:rPr>
          <w:rFonts w:ascii="Times New Roman" w:hAnsi="Times New Roman" w:cs="Times New Roman"/>
          <w:sz w:val="28"/>
          <w:szCs w:val="28"/>
          <w:shd w:val="clear" w:color="auto" w:fill="FFFFFF"/>
        </w:rPr>
        <w:t>. №3. С. 45–50</w:t>
      </w:r>
    </w:p>
    <w:p w:rsidR="00E5743E" w:rsidRPr="00713061" w:rsidRDefault="00DB18E0" w:rsidP="00E31A5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61">
        <w:rPr>
          <w:rFonts w:ascii="Times New Roman" w:hAnsi="Times New Roman" w:cs="Times New Roman"/>
          <w:sz w:val="28"/>
          <w:szCs w:val="28"/>
        </w:rPr>
        <w:t>2.</w:t>
      </w:r>
      <w:r w:rsidR="00E5743E" w:rsidRPr="00713061">
        <w:rPr>
          <w:rFonts w:ascii="Times New Roman" w:hAnsi="Times New Roman" w:cs="Times New Roman"/>
          <w:sz w:val="28"/>
          <w:szCs w:val="28"/>
        </w:rPr>
        <w:t>Караковский В.А. Стать человеком: Общечеловеческие ценности - основа целостного учебно-воспитательного</w:t>
      </w:r>
      <w:r w:rsidRPr="00713061">
        <w:rPr>
          <w:rFonts w:ascii="Times New Roman" w:hAnsi="Times New Roman" w:cs="Times New Roman"/>
          <w:sz w:val="28"/>
          <w:szCs w:val="28"/>
        </w:rPr>
        <w:t xml:space="preserve"> процесса. - М.: Педагогика, 202</w:t>
      </w:r>
      <w:r w:rsidR="00E5743E" w:rsidRPr="00713061">
        <w:rPr>
          <w:rFonts w:ascii="Times New Roman" w:hAnsi="Times New Roman" w:cs="Times New Roman"/>
          <w:sz w:val="28"/>
          <w:szCs w:val="28"/>
        </w:rPr>
        <w:t>3.</w:t>
      </w:r>
    </w:p>
    <w:p w:rsidR="0083235C" w:rsidRPr="00713061" w:rsidRDefault="0083235C" w:rsidP="00E31A5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61">
        <w:rPr>
          <w:rFonts w:ascii="Times New Roman" w:hAnsi="Times New Roman" w:cs="Times New Roman"/>
          <w:sz w:val="28"/>
          <w:szCs w:val="28"/>
        </w:rPr>
        <w:t>3.Клименко Н. В. Обновление ВП в ДОД на основе отечественных традиций. Дополнительное образование и воспитание, 2024. №10 с. 19-22</w:t>
      </w:r>
    </w:p>
    <w:p w:rsidR="00EF5D67" w:rsidRPr="00713061" w:rsidRDefault="00EE2334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B18E0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t>.Хрипунова, Т. М. Освоение русской народной культуры как важный этап воспитания будущего патриота и гражданина – М., 2004. – С. 147-152.</w:t>
      </w:r>
      <w:r w:rsidR="00EF5D67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EF5D67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"https://cdt-raduga2012.ucoz.ru/blog/obnovlenie_vospitatelnogo_processa_na_osnove_optimalnogo_sochetanija_otechestvennykh_tradicij_sovremennogo_opyta_dostizhenij_nauchnykh_shkol/2024-01-29-15" \t "_blank" </w:instrText>
      </w:r>
      <w:r w:rsidR="00EF5D67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EF5D67" w:rsidRPr="00713061" w:rsidRDefault="00EE2334" w:rsidP="00E31A5D">
      <w:pPr>
        <w:shd w:val="clear" w:color="auto" w:fill="FFFFFF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3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DB18E0" w:rsidRPr="00713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13061" w:rsidRPr="00713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Обновление </w:t>
      </w:r>
      <w:r w:rsidR="00EF5D67" w:rsidRPr="00713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воспитательного процесса</w:t>
      </w:r>
      <w:r w:rsidR="001449CB" w:rsidRPr="007130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основе отечественных традиций</w:t>
      </w:r>
    </w:p>
    <w:p w:rsidR="00EF5D67" w:rsidRPr="00713061" w:rsidRDefault="00EF5D67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hyperlink r:id="rId11" w:tgtFrame="_blank" w:history="1">
        <w:r w:rsidRPr="00713061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cdt-raduga2012.ucoz.ru</w:t>
        </w:r>
        <w:r w:rsidRPr="0071306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›blog/</w:t>
        </w:r>
        <w:proofErr w:type="spellStart"/>
        <w:r w:rsidRPr="0071306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obnovlenie</w:t>
        </w:r>
        <w:proofErr w:type="spellEnd"/>
        <w:r w:rsidRPr="0071306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_…</w:t>
        </w:r>
      </w:hyperlink>
    </w:p>
    <w:p w:rsidR="008B6A52" w:rsidRPr="00713061" w:rsidRDefault="00EE2334" w:rsidP="00E31A5D">
      <w:pPr>
        <w:shd w:val="clear" w:color="auto" w:fill="FFFFFF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B6A52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C7384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«Сохранение и </w:t>
      </w:r>
      <w:r w:rsidR="00713061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0C7384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6A52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отечественных...»</w:t>
      </w:r>
      <w:r w:rsidR="000C7384" w:rsidRPr="00713061">
        <w:t xml:space="preserve"> </w:t>
      </w:r>
      <w:hyperlink r:id="rId12" w:tgtFrame="_blank" w:history="1">
        <w:proofErr w:type="spellStart"/>
        <w:r w:rsidR="000C7384" w:rsidRPr="0071306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урок.рф</w:t>
        </w:r>
        <w:proofErr w:type="spellEnd"/>
        <w:r w:rsidR="000C7384" w:rsidRPr="007130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›</w:t>
        </w:r>
        <w:r w:rsidR="000C7384" w:rsidRPr="0071306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library</w:t>
        </w:r>
        <w:r w:rsidR="000C7384" w:rsidRPr="007130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0C7384" w:rsidRPr="0071306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sohranenie</w:t>
        </w:r>
        <w:proofErr w:type="spellEnd"/>
        <w:r w:rsidR="000C7384" w:rsidRPr="007130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proofErr w:type="spellStart"/>
        <w:r w:rsidR="000C7384" w:rsidRPr="0071306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</w:t>
        </w:r>
        <w:proofErr w:type="spellEnd"/>
        <w:r w:rsidR="000C7384" w:rsidRPr="007130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proofErr w:type="spellStart"/>
        <w:r w:rsidR="000C7384" w:rsidRPr="0071306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razvitie</w:t>
        </w:r>
        <w:proofErr w:type="spellEnd"/>
        <w:r w:rsidR="000C7384" w:rsidRPr="007130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_…</w:t>
        </w:r>
      </w:hyperlink>
    </w:p>
    <w:p w:rsidR="000C7384" w:rsidRPr="00713061" w:rsidRDefault="00AA5B92" w:rsidP="00E31A5D">
      <w:pPr>
        <w:shd w:val="clear" w:color="auto" w:fill="FFFFFF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HYPERLINK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"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https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://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xn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--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j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ahfl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.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xn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--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p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1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ai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/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library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/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sohranenie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i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razvitie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otechestvennih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duhovnonravst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_114159.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html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" \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t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"_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instrText>blank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" </w:instrText>
      </w: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EE2334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13061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.Воспитание на традициях </w:t>
      </w:r>
      <w:r w:rsidR="000C7384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русской культуры</w:t>
      </w:r>
    </w:p>
    <w:p w:rsidR="00AA5B92" w:rsidRPr="00713061" w:rsidRDefault="00FC6179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tgtFrame="_blank" w:history="1">
        <w:r w:rsidR="000C7384" w:rsidRPr="00713061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multiurok.ru</w:t>
        </w:r>
        <w:r w:rsidR="000C7384" w:rsidRPr="0071306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›files/vospitaniie-na-traditsiiakh-…</w:t>
        </w:r>
      </w:hyperlink>
    </w:p>
    <w:p w:rsidR="00DD39F1" w:rsidRPr="007D0EFA" w:rsidRDefault="00AA5B92" w:rsidP="00E31A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0C7384" w:rsidRPr="0071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4232" w:rsidRDefault="00394232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75B" w:rsidRDefault="00CF175B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75B" w:rsidRDefault="00CF175B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75B" w:rsidRDefault="00CF175B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75B" w:rsidRDefault="00CF175B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75B" w:rsidRDefault="00CF175B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8AA" w:rsidRDefault="00B948AA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8AA" w:rsidRDefault="00B948AA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75B" w:rsidRDefault="00CF175B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Фотопанорама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CF1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етодического объединения</w:t>
      </w:r>
    </w:p>
    <w:p w:rsidR="00CF175B" w:rsidRDefault="00CF175B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175B" w:rsidRDefault="00B948AA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10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277889A" wp14:editId="2EC05B1B">
            <wp:simplePos x="0" y="0"/>
            <wp:positionH relativeFrom="page">
              <wp:posOffset>2151380</wp:posOffset>
            </wp:positionH>
            <wp:positionV relativeFrom="paragraph">
              <wp:posOffset>183515</wp:posOffset>
            </wp:positionV>
            <wp:extent cx="2932430" cy="2257425"/>
            <wp:effectExtent l="152400" t="171450" r="344170" b="371475"/>
            <wp:wrapThrough wrapText="bothSides">
              <wp:wrapPolygon edited="0">
                <wp:start x="1403" y="-1641"/>
                <wp:lineTo x="-1123" y="-1276"/>
                <wp:lineTo x="-1123" y="22420"/>
                <wp:lineTo x="1403" y="24972"/>
                <wp:lineTo x="21609" y="24972"/>
                <wp:lineTo x="21750" y="24608"/>
                <wp:lineTo x="23995" y="22238"/>
                <wp:lineTo x="23995" y="1094"/>
                <wp:lineTo x="22171" y="-1276"/>
                <wp:lineTo x="21609" y="-1641"/>
                <wp:lineTo x="1403" y="-1641"/>
              </wp:wrapPolygon>
            </wp:wrapThrough>
            <wp:docPr id="13" name="Рисунок 13" descr="C:\Users\Вычужанина Татьяна\Desktop\МО 24-25 уч.г\фото с мо\WhatsApp Unknown 2025-02-20 at 10.07.34\WhatsApp Image 2025-02-20 at 10.12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ычужанина Татьяна\Desktop\МО 24-25 уч.г\фото с мо\WhatsApp Unknown 2025-02-20 at 10.07.34\WhatsApp Image 2025-02-20 at 10.12.3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0" b="16681"/>
                    <a:stretch/>
                  </pic:blipFill>
                  <pic:spPr bwMode="auto">
                    <a:xfrm>
                      <a:off x="0" y="0"/>
                      <a:ext cx="293243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E51" w:rsidRDefault="00DC6E51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E51" w:rsidRDefault="00DC6E51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E51" w:rsidRDefault="00DC6E51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E51" w:rsidRDefault="00DC6E51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E51" w:rsidRDefault="00DC6E51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175B" w:rsidRDefault="00CF175B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FE3BCE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FE3BCE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FE3BCE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FE3BCE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FE3BCE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175B" w:rsidRDefault="00B948AA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E5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1766932" wp14:editId="36AE4B67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062730" cy="2767965"/>
            <wp:effectExtent l="171450" t="171450" r="356870" b="356235"/>
            <wp:wrapThrough wrapText="bothSides">
              <wp:wrapPolygon edited="0">
                <wp:start x="912" y="-1338"/>
                <wp:lineTo x="-810" y="-1041"/>
                <wp:lineTo x="-912" y="22001"/>
                <wp:lineTo x="-608" y="22893"/>
                <wp:lineTo x="810" y="23934"/>
                <wp:lineTo x="912" y="24231"/>
                <wp:lineTo x="21573" y="24231"/>
                <wp:lineTo x="21674" y="23934"/>
                <wp:lineTo x="23092" y="22745"/>
                <wp:lineTo x="23396" y="20366"/>
                <wp:lineTo x="23295" y="892"/>
                <wp:lineTo x="21978" y="-1041"/>
                <wp:lineTo x="21573" y="-1338"/>
                <wp:lineTo x="912" y="-1338"/>
              </wp:wrapPolygon>
            </wp:wrapThrough>
            <wp:docPr id="9" name="Рисунок 9" descr="C:\Users\Вычужанина Татьяна\Desktop\МО 24-25 уч.г\фото с мо\WhatsApp Unknown 2025-02-20 at 10.07.34\WhatsApp Image 2025-02-20 at 10.1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ычужанина Татьяна\Desktop\МО 24-25 уч.г\фото с мо\WhatsApp Unknown 2025-02-20 at 10.07.34\WhatsApp Image 2025-02-20 at 10.12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t="15607" b="2280"/>
                    <a:stretch/>
                  </pic:blipFill>
                  <pic:spPr bwMode="auto">
                    <a:xfrm>
                      <a:off x="0" y="0"/>
                      <a:ext cx="4062730" cy="276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75B" w:rsidRDefault="00CF175B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175B" w:rsidRDefault="00CF175B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175B" w:rsidRDefault="00CF175B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175B" w:rsidRDefault="00CF175B" w:rsidP="00FE3B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FE3BCE" w:rsidP="00FE3B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FE3BCE" w:rsidP="00FE3B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FE3BCE" w:rsidP="00FE3B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FE3BCE" w:rsidP="00FE3B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FE3BCE" w:rsidP="00FE3B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FE3BCE" w:rsidP="00FE3B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B948AA" w:rsidP="00FE3B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75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9618C5" wp14:editId="0A410739">
            <wp:simplePos x="0" y="0"/>
            <wp:positionH relativeFrom="margin">
              <wp:align>right</wp:align>
            </wp:positionH>
            <wp:positionV relativeFrom="paragraph">
              <wp:posOffset>575945</wp:posOffset>
            </wp:positionV>
            <wp:extent cx="5685790" cy="2352675"/>
            <wp:effectExtent l="152400" t="171450" r="353060" b="371475"/>
            <wp:wrapThrough wrapText="bothSides">
              <wp:wrapPolygon edited="0">
                <wp:start x="724" y="-1574"/>
                <wp:lineTo x="-579" y="-1224"/>
                <wp:lineTo x="-579" y="22387"/>
                <wp:lineTo x="-72" y="23961"/>
                <wp:lineTo x="724" y="24836"/>
                <wp:lineTo x="21566" y="24836"/>
                <wp:lineTo x="22362" y="23961"/>
                <wp:lineTo x="22869" y="21338"/>
                <wp:lineTo x="22797" y="1049"/>
                <wp:lineTo x="21856" y="-1224"/>
                <wp:lineTo x="21566" y="-1574"/>
                <wp:lineTo x="724" y="-1574"/>
              </wp:wrapPolygon>
            </wp:wrapThrough>
            <wp:docPr id="1" name="Рисунок 1" descr="C:\Users\Вычужанина Татьяна\Desktop\МО 24-25 уч.г\фото с мо\WhatsApp Unknown 2025-02-20 at 10.07.34\WhatsApp Image 2025-02-20 at 10.12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ычужанина Татьяна\Desktop\МО 24-25 уч.г\фото с мо\WhatsApp Unknown 2025-02-20 at 10.07.34\WhatsApp Image 2025-02-20 at 10.12.1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1" b="32416"/>
                    <a:stretch/>
                  </pic:blipFill>
                  <pic:spPr bwMode="auto">
                    <a:xfrm>
                      <a:off x="0" y="0"/>
                      <a:ext cx="568579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BCE" w:rsidRDefault="00065B59" w:rsidP="00FE3B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E5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74920DA" wp14:editId="5B7E3119">
            <wp:simplePos x="0" y="0"/>
            <wp:positionH relativeFrom="column">
              <wp:posOffset>-664087</wp:posOffset>
            </wp:positionH>
            <wp:positionV relativeFrom="paragraph">
              <wp:posOffset>-364136</wp:posOffset>
            </wp:positionV>
            <wp:extent cx="4441168" cy="2636322"/>
            <wp:effectExtent l="171450" t="171450" r="360045" b="354965"/>
            <wp:wrapNone/>
            <wp:docPr id="10" name="Рисунок 10" descr="C:\Users\Вычужанина Татьяна\Desktop\МО 24-25 уч.г\фото с мо\WhatsApp Unknown 2025-02-20 at 10.07.34\WhatsApp Image 2025-02-20 at 10.1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ычужанина Татьяна\Desktop\МО 24-25 уч.г\фото с мо\WhatsApp Unknown 2025-02-20 at 10.07.34\WhatsApp Image 2025-02-20 at 10.12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26297"/>
                    <a:stretch/>
                  </pic:blipFill>
                  <pic:spPr bwMode="auto">
                    <a:xfrm>
                      <a:off x="0" y="0"/>
                      <a:ext cx="4441168" cy="2636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BCE" w:rsidRDefault="00FE3BCE" w:rsidP="00FE3B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175B" w:rsidRDefault="00CF175B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BCE" w:rsidRDefault="00DC6E51" w:rsidP="00CF175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E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065B59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75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AFBCFD2" wp14:editId="396088BA">
            <wp:simplePos x="0" y="0"/>
            <wp:positionH relativeFrom="column">
              <wp:posOffset>2077720</wp:posOffset>
            </wp:positionH>
            <wp:positionV relativeFrom="paragraph">
              <wp:posOffset>113467</wp:posOffset>
            </wp:positionV>
            <wp:extent cx="3951605" cy="2292350"/>
            <wp:effectExtent l="152400" t="171450" r="334645" b="355600"/>
            <wp:wrapThrough wrapText="bothSides">
              <wp:wrapPolygon edited="0">
                <wp:start x="937" y="-1616"/>
                <wp:lineTo x="-833" y="-1257"/>
                <wp:lineTo x="-833" y="22258"/>
                <wp:lineTo x="937" y="24771"/>
                <wp:lineTo x="21555" y="24771"/>
                <wp:lineTo x="21659" y="24412"/>
                <wp:lineTo x="23325" y="21899"/>
                <wp:lineTo x="23325" y="1077"/>
                <wp:lineTo x="21971" y="-1257"/>
                <wp:lineTo x="21555" y="-1616"/>
                <wp:lineTo x="937" y="-1616"/>
              </wp:wrapPolygon>
            </wp:wrapThrough>
            <wp:docPr id="12" name="Рисунок 12" descr="C:\Users\Вычужанина Татьяна\Desktop\МО 24-25 уч.г\фото с мо\WhatsApp Unknown 2025-02-20 at 10.07.34\WhatsApp Image 2025-02-20 at 10.12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ычужанина Татьяна\Desktop\МО 24-25 уч.г\фото с мо\WhatsApp Unknown 2025-02-20 at 10.07.34\WhatsApp Image 2025-02-20 at 10.12.2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21166" b="5703"/>
                    <a:stretch/>
                  </pic:blipFill>
                  <pic:spPr bwMode="auto">
                    <a:xfrm>
                      <a:off x="0" y="0"/>
                      <a:ext cx="3951605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065B59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75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5EF2873" wp14:editId="72EFAF72">
            <wp:simplePos x="0" y="0"/>
            <wp:positionH relativeFrom="page">
              <wp:posOffset>415290</wp:posOffset>
            </wp:positionH>
            <wp:positionV relativeFrom="paragraph">
              <wp:posOffset>273339</wp:posOffset>
            </wp:positionV>
            <wp:extent cx="4309745" cy="2204085"/>
            <wp:effectExtent l="152400" t="171450" r="357505" b="367665"/>
            <wp:wrapNone/>
            <wp:docPr id="6" name="Рисунок 6" descr="C:\Users\Вычужанина Татьяна\Desktop\МО 24-25 уч.г\фото с мо\WhatsApp Unknown 2025-02-20 at 10.08.40\WhatsApp Image 2025-02-20 at 10.12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ычужанина Татьяна\Desktop\МО 24-25 уч.г\фото с мо\WhatsApp Unknown 2025-02-20 at 10.08.40\WhatsApp Image 2025-02-20 at 10.12.3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21"/>
                    <a:stretch/>
                  </pic:blipFill>
                  <pic:spPr bwMode="auto">
                    <a:xfrm>
                      <a:off x="0" y="0"/>
                      <a:ext cx="4309745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065B59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75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9CED8AA" wp14:editId="3F5AD364">
            <wp:simplePos x="0" y="0"/>
            <wp:positionH relativeFrom="column">
              <wp:posOffset>2552305</wp:posOffset>
            </wp:positionH>
            <wp:positionV relativeFrom="paragraph">
              <wp:posOffset>222250</wp:posOffset>
            </wp:positionV>
            <wp:extent cx="3305175" cy="2323465"/>
            <wp:effectExtent l="171450" t="171450" r="371475" b="362585"/>
            <wp:wrapNone/>
            <wp:docPr id="8" name="Рисунок 8" descr="C:\Users\Вычужанина Татьяна\Desktop\МО 24-25 уч.г\фото с мо\WhatsApp Unknown 2025-02-20 at 10.07.34\WhatsApp Image 2025-02-20 at 10.1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ычужанина Татьяна\Desktop\МО 24-25 уч.г\фото с мо\WhatsApp Unknown 2025-02-20 at 10.07.34\WhatsApp Image 2025-02-20 at 10.12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17007" r="9949"/>
                    <a:stretch/>
                  </pic:blipFill>
                  <pic:spPr bwMode="auto">
                    <a:xfrm>
                      <a:off x="0" y="0"/>
                      <a:ext cx="3305175" cy="232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75B" w:rsidRDefault="00CF175B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Default="00065B59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75C4594" wp14:editId="69E62078">
            <wp:simplePos x="0" y="0"/>
            <wp:positionH relativeFrom="column">
              <wp:posOffset>2324545</wp:posOffset>
            </wp:positionH>
            <wp:positionV relativeFrom="paragraph">
              <wp:posOffset>3374322</wp:posOffset>
            </wp:positionV>
            <wp:extent cx="3211235" cy="5406690"/>
            <wp:effectExtent l="0" t="0" r="8255" b="3810"/>
            <wp:wrapNone/>
            <wp:docPr id="14" name="Рисунок 14" descr="C:\Users\Вычужанина Татьяна\Desktop\МО 24-25 уч.г\Screenshot_20250227_113456_org.telegram.messenger.w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Вычужанина Татьяна\Desktop\МО 24-25 уч.г\Screenshot_20250227_113456_org.telegram.messenger.web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6"/>
                    <a:stretch/>
                  </pic:blipFill>
                  <pic:spPr bwMode="auto">
                    <a:xfrm>
                      <a:off x="0" y="0"/>
                      <a:ext cx="3217759" cy="541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12D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1431FAC" wp14:editId="7722CAE5">
            <wp:simplePos x="0" y="0"/>
            <wp:positionH relativeFrom="column">
              <wp:posOffset>1774825</wp:posOffset>
            </wp:positionH>
            <wp:positionV relativeFrom="paragraph">
              <wp:posOffset>108629</wp:posOffset>
            </wp:positionV>
            <wp:extent cx="3888953" cy="3041798"/>
            <wp:effectExtent l="171450" t="171450" r="359410" b="368300"/>
            <wp:wrapThrough wrapText="bothSides">
              <wp:wrapPolygon edited="0">
                <wp:start x="952" y="-1218"/>
                <wp:lineTo x="-847" y="-947"/>
                <wp:lineTo x="-952" y="22051"/>
                <wp:lineTo x="-529" y="22863"/>
                <wp:lineTo x="847" y="23810"/>
                <wp:lineTo x="952" y="24080"/>
                <wp:lineTo x="21586" y="24080"/>
                <wp:lineTo x="21692" y="23810"/>
                <wp:lineTo x="23067" y="22863"/>
                <wp:lineTo x="23491" y="20833"/>
                <wp:lineTo x="23385" y="812"/>
                <wp:lineTo x="22009" y="-947"/>
                <wp:lineTo x="21586" y="-1218"/>
                <wp:lineTo x="952" y="-1218"/>
              </wp:wrapPolygon>
            </wp:wrapThrough>
            <wp:docPr id="11" name="Рисунок 11" descr="C:\Users\Вычужанина Татьяна\Desktop\МО 24-25 уч.г\24-02-2025_08-51-49\IMG_20250224_14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ычужанина Татьяна\Desktop\МО 24-25 уч.г\24-02-2025_08-51-49\IMG_20250224_144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" t="1383" r="2336"/>
                    <a:stretch/>
                  </pic:blipFill>
                  <pic:spPr bwMode="auto">
                    <a:xfrm>
                      <a:off x="0" y="0"/>
                      <a:ext cx="3888953" cy="3041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7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CCEA2FD" wp14:editId="6E4F77AF">
            <wp:simplePos x="0" y="0"/>
            <wp:positionH relativeFrom="column">
              <wp:posOffset>-512445</wp:posOffset>
            </wp:positionH>
            <wp:positionV relativeFrom="paragraph">
              <wp:posOffset>434800</wp:posOffset>
            </wp:positionV>
            <wp:extent cx="2081048" cy="7889928"/>
            <wp:effectExtent l="0" t="0" r="0" b="0"/>
            <wp:wrapThrough wrapText="bothSides">
              <wp:wrapPolygon edited="0">
                <wp:start x="0" y="0"/>
                <wp:lineTo x="0" y="21539"/>
                <wp:lineTo x="21356" y="21539"/>
                <wp:lineTo x="21356" y="0"/>
                <wp:lineTo x="0" y="0"/>
              </wp:wrapPolygon>
            </wp:wrapThrough>
            <wp:docPr id="5" name="Рисунок 5" descr="C:\Users\Вычужанина Татьяна\Desktop\МО 24-25 уч.г\27-02-2025_03-06-27\IMG_20250227_1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ычужанина Татьяна\Desktop\МО 24-25 уч.г\27-02-2025_03-06-27\IMG_20250227_10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6" t="5303" r="32482"/>
                    <a:stretch/>
                  </pic:blipFill>
                  <pic:spPr bwMode="auto">
                    <a:xfrm>
                      <a:off x="0" y="0"/>
                      <a:ext cx="2081048" cy="78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BCE" w:rsidRPr="00FE3BCE" w:rsidRDefault="00FE3BCE" w:rsidP="00FE3B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E3BCE" w:rsidRPr="00FE3BCE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179" w:rsidRDefault="00FC6179" w:rsidP="009B1582">
      <w:pPr>
        <w:spacing w:after="0" w:line="240" w:lineRule="auto"/>
      </w:pPr>
      <w:r>
        <w:separator/>
      </w:r>
    </w:p>
  </w:endnote>
  <w:endnote w:type="continuationSeparator" w:id="0">
    <w:p w:rsidR="00FC6179" w:rsidRDefault="00FC6179" w:rsidP="009B1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4379741"/>
      <w:docPartObj>
        <w:docPartGallery w:val="Page Numbers (Bottom of Page)"/>
        <w:docPartUnique/>
      </w:docPartObj>
    </w:sdtPr>
    <w:sdtEndPr/>
    <w:sdtContent>
      <w:p w:rsidR="009B1582" w:rsidRDefault="009B158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628B">
          <w:rPr>
            <w:noProof/>
          </w:rPr>
          <w:t>13</w:t>
        </w:r>
        <w:r>
          <w:fldChar w:fldCharType="end"/>
        </w:r>
      </w:p>
    </w:sdtContent>
  </w:sdt>
  <w:p w:rsidR="009B1582" w:rsidRDefault="009B158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179" w:rsidRDefault="00FC6179" w:rsidP="009B1582">
      <w:pPr>
        <w:spacing w:after="0" w:line="240" w:lineRule="auto"/>
      </w:pPr>
      <w:r>
        <w:separator/>
      </w:r>
    </w:p>
  </w:footnote>
  <w:footnote w:type="continuationSeparator" w:id="0">
    <w:p w:rsidR="00FC6179" w:rsidRDefault="00FC6179" w:rsidP="009B1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2311A"/>
    <w:multiLevelType w:val="multilevel"/>
    <w:tmpl w:val="DA2C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8065D"/>
    <w:multiLevelType w:val="hybridMultilevel"/>
    <w:tmpl w:val="BADE7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13F8A"/>
    <w:multiLevelType w:val="multilevel"/>
    <w:tmpl w:val="C07E1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0E4CCD"/>
    <w:multiLevelType w:val="multilevel"/>
    <w:tmpl w:val="3B1CF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040ABC"/>
    <w:multiLevelType w:val="hybridMultilevel"/>
    <w:tmpl w:val="F5D8F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DB16FF"/>
    <w:multiLevelType w:val="hybridMultilevel"/>
    <w:tmpl w:val="9FFAB740"/>
    <w:lvl w:ilvl="0" w:tplc="8EA0FB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85118F"/>
    <w:multiLevelType w:val="multilevel"/>
    <w:tmpl w:val="A184C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27650A"/>
    <w:multiLevelType w:val="hybridMultilevel"/>
    <w:tmpl w:val="8CF0746C"/>
    <w:lvl w:ilvl="0" w:tplc="DCFA21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B72322"/>
    <w:multiLevelType w:val="multilevel"/>
    <w:tmpl w:val="141E1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887D99"/>
    <w:multiLevelType w:val="multilevel"/>
    <w:tmpl w:val="53147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C408F7"/>
    <w:multiLevelType w:val="multilevel"/>
    <w:tmpl w:val="5D62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2"/>
    </w:lvlOverride>
  </w:num>
  <w:num w:numId="5">
    <w:abstractNumId w:val="9"/>
    <w:lvlOverride w:ilvl="0">
      <w:startOverride w:val="3"/>
    </w:lvlOverride>
  </w:num>
  <w:num w:numId="6">
    <w:abstractNumId w:val="9"/>
    <w:lvlOverride w:ilvl="0">
      <w:startOverride w:val="4"/>
    </w:lvlOverride>
  </w:num>
  <w:num w:numId="7">
    <w:abstractNumId w:val="9"/>
    <w:lvlOverride w:ilvl="0">
      <w:startOverride w:val="5"/>
    </w:lvlOverride>
  </w:num>
  <w:num w:numId="8">
    <w:abstractNumId w:val="9"/>
    <w:lvlOverride w:ilvl="0">
      <w:startOverride w:val="6"/>
    </w:lvlOverride>
  </w:num>
  <w:num w:numId="9">
    <w:abstractNumId w:val="8"/>
    <w:lvlOverride w:ilvl="0">
      <w:startOverride w:val="1"/>
    </w:lvlOverride>
  </w:num>
  <w:num w:numId="10">
    <w:abstractNumId w:val="8"/>
    <w:lvlOverride w:ilvl="0">
      <w:startOverride w:val="2"/>
    </w:lvlOverride>
  </w:num>
  <w:num w:numId="11">
    <w:abstractNumId w:val="8"/>
    <w:lvlOverride w:ilvl="0">
      <w:startOverride w:val="3"/>
    </w:lvlOverride>
  </w:num>
  <w:num w:numId="12">
    <w:abstractNumId w:val="8"/>
    <w:lvlOverride w:ilvl="0">
      <w:startOverride w:val="4"/>
    </w:lvlOverride>
  </w:num>
  <w:num w:numId="13">
    <w:abstractNumId w:val="8"/>
    <w:lvlOverride w:ilvl="0">
      <w:startOverride w:val="5"/>
    </w:lvlOverride>
  </w:num>
  <w:num w:numId="14">
    <w:abstractNumId w:val="8"/>
    <w:lvlOverride w:ilvl="0">
      <w:startOverride w:val="6"/>
    </w:lvlOverride>
  </w:num>
  <w:num w:numId="15">
    <w:abstractNumId w:val="3"/>
    <w:lvlOverride w:ilvl="0">
      <w:startOverride w:val="1"/>
    </w:lvlOverride>
  </w:num>
  <w:num w:numId="16">
    <w:abstractNumId w:val="3"/>
    <w:lvlOverride w:ilvl="0">
      <w:startOverride w:val="2"/>
    </w:lvlOverride>
  </w:num>
  <w:num w:numId="17">
    <w:abstractNumId w:val="3"/>
    <w:lvlOverride w:ilvl="0">
      <w:startOverride w:val="3"/>
    </w:lvlOverride>
  </w:num>
  <w:num w:numId="18">
    <w:abstractNumId w:val="3"/>
  </w:num>
  <w:num w:numId="19">
    <w:abstractNumId w:val="3"/>
    <w:lvlOverride w:ilvl="0">
      <w:startOverride w:val="5"/>
    </w:lvlOverride>
  </w:num>
  <w:num w:numId="20">
    <w:abstractNumId w:val="3"/>
    <w:lvlOverride w:ilvl="0">
      <w:startOverride w:val="6"/>
    </w:lvlOverride>
  </w:num>
  <w:num w:numId="21">
    <w:abstractNumId w:val="6"/>
  </w:num>
  <w:num w:numId="22">
    <w:abstractNumId w:val="2"/>
  </w:num>
  <w:num w:numId="23">
    <w:abstractNumId w:val="4"/>
  </w:num>
  <w:num w:numId="24">
    <w:abstractNumId w:val="7"/>
  </w:num>
  <w:num w:numId="25">
    <w:abstractNumId w:val="1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01A"/>
    <w:rsid w:val="00000205"/>
    <w:rsid w:val="00001270"/>
    <w:rsid w:val="000037B2"/>
    <w:rsid w:val="000048D0"/>
    <w:rsid w:val="00004EDE"/>
    <w:rsid w:val="000141FB"/>
    <w:rsid w:val="000163F3"/>
    <w:rsid w:val="00026C9B"/>
    <w:rsid w:val="0003655F"/>
    <w:rsid w:val="00040559"/>
    <w:rsid w:val="000451D2"/>
    <w:rsid w:val="000539FD"/>
    <w:rsid w:val="00061D38"/>
    <w:rsid w:val="00065B59"/>
    <w:rsid w:val="00067A6F"/>
    <w:rsid w:val="00072765"/>
    <w:rsid w:val="00090594"/>
    <w:rsid w:val="000905FE"/>
    <w:rsid w:val="000911D2"/>
    <w:rsid w:val="00093A28"/>
    <w:rsid w:val="00097558"/>
    <w:rsid w:val="000A02AE"/>
    <w:rsid w:val="000A1D2D"/>
    <w:rsid w:val="000A725D"/>
    <w:rsid w:val="000A75C6"/>
    <w:rsid w:val="000B480C"/>
    <w:rsid w:val="000B51D6"/>
    <w:rsid w:val="000B6072"/>
    <w:rsid w:val="000C0B86"/>
    <w:rsid w:val="000C7384"/>
    <w:rsid w:val="000C799B"/>
    <w:rsid w:val="000D1301"/>
    <w:rsid w:val="000D472A"/>
    <w:rsid w:val="000D5A59"/>
    <w:rsid w:val="000E1264"/>
    <w:rsid w:val="000E1295"/>
    <w:rsid w:val="000E7889"/>
    <w:rsid w:val="000F0F3C"/>
    <w:rsid w:val="000F1417"/>
    <w:rsid w:val="000F1A7E"/>
    <w:rsid w:val="000F3434"/>
    <w:rsid w:val="001050A1"/>
    <w:rsid w:val="0011227C"/>
    <w:rsid w:val="00117CF7"/>
    <w:rsid w:val="00125B48"/>
    <w:rsid w:val="00130BAC"/>
    <w:rsid w:val="00131628"/>
    <w:rsid w:val="00135C6A"/>
    <w:rsid w:val="00140557"/>
    <w:rsid w:val="00140D4A"/>
    <w:rsid w:val="00140F7F"/>
    <w:rsid w:val="00142767"/>
    <w:rsid w:val="001449CB"/>
    <w:rsid w:val="00150414"/>
    <w:rsid w:val="001667D5"/>
    <w:rsid w:val="00170203"/>
    <w:rsid w:val="001708A5"/>
    <w:rsid w:val="0017162C"/>
    <w:rsid w:val="00183CDB"/>
    <w:rsid w:val="00185D3C"/>
    <w:rsid w:val="0019015A"/>
    <w:rsid w:val="001902D6"/>
    <w:rsid w:val="00197037"/>
    <w:rsid w:val="001A24E0"/>
    <w:rsid w:val="001A7B5D"/>
    <w:rsid w:val="001B2841"/>
    <w:rsid w:val="001B6030"/>
    <w:rsid w:val="001C3502"/>
    <w:rsid w:val="001C49DD"/>
    <w:rsid w:val="001C764A"/>
    <w:rsid w:val="001D479E"/>
    <w:rsid w:val="001D5FC1"/>
    <w:rsid w:val="001E373B"/>
    <w:rsid w:val="001E4645"/>
    <w:rsid w:val="001F51D1"/>
    <w:rsid w:val="00211176"/>
    <w:rsid w:val="00233F6E"/>
    <w:rsid w:val="0023601A"/>
    <w:rsid w:val="00241025"/>
    <w:rsid w:val="00243ECE"/>
    <w:rsid w:val="002466CB"/>
    <w:rsid w:val="00263E5C"/>
    <w:rsid w:val="002649EC"/>
    <w:rsid w:val="002704C9"/>
    <w:rsid w:val="002717E7"/>
    <w:rsid w:val="00276B40"/>
    <w:rsid w:val="002807E4"/>
    <w:rsid w:val="00283C43"/>
    <w:rsid w:val="002909AC"/>
    <w:rsid w:val="00291F49"/>
    <w:rsid w:val="00294FA2"/>
    <w:rsid w:val="00296476"/>
    <w:rsid w:val="002A060E"/>
    <w:rsid w:val="002A3231"/>
    <w:rsid w:val="002B05F2"/>
    <w:rsid w:val="002B3455"/>
    <w:rsid w:val="002B6271"/>
    <w:rsid w:val="002B7060"/>
    <w:rsid w:val="002C5766"/>
    <w:rsid w:val="002C6E84"/>
    <w:rsid w:val="002C734F"/>
    <w:rsid w:val="002D015F"/>
    <w:rsid w:val="002D3D07"/>
    <w:rsid w:val="002D6A91"/>
    <w:rsid w:val="002E0E82"/>
    <w:rsid w:val="002E3669"/>
    <w:rsid w:val="002E39DC"/>
    <w:rsid w:val="002E4470"/>
    <w:rsid w:val="002F20FD"/>
    <w:rsid w:val="002F32EB"/>
    <w:rsid w:val="002F4874"/>
    <w:rsid w:val="00302CD9"/>
    <w:rsid w:val="00303FC1"/>
    <w:rsid w:val="00310BBA"/>
    <w:rsid w:val="00315B13"/>
    <w:rsid w:val="003161DC"/>
    <w:rsid w:val="00317207"/>
    <w:rsid w:val="0032379D"/>
    <w:rsid w:val="00344615"/>
    <w:rsid w:val="00344ADA"/>
    <w:rsid w:val="0035052F"/>
    <w:rsid w:val="00361E09"/>
    <w:rsid w:val="00364790"/>
    <w:rsid w:val="00365175"/>
    <w:rsid w:val="00366BD9"/>
    <w:rsid w:val="00366DCA"/>
    <w:rsid w:val="00372BF9"/>
    <w:rsid w:val="003747EF"/>
    <w:rsid w:val="0037749B"/>
    <w:rsid w:val="003812A6"/>
    <w:rsid w:val="003829AA"/>
    <w:rsid w:val="003861D8"/>
    <w:rsid w:val="00387802"/>
    <w:rsid w:val="00391251"/>
    <w:rsid w:val="00394232"/>
    <w:rsid w:val="00396523"/>
    <w:rsid w:val="003A0483"/>
    <w:rsid w:val="003B22D9"/>
    <w:rsid w:val="003B5CE0"/>
    <w:rsid w:val="003B61E6"/>
    <w:rsid w:val="003C08C3"/>
    <w:rsid w:val="003C0A10"/>
    <w:rsid w:val="003D577E"/>
    <w:rsid w:val="003D5D4F"/>
    <w:rsid w:val="003E0354"/>
    <w:rsid w:val="003E2358"/>
    <w:rsid w:val="003E359F"/>
    <w:rsid w:val="003F0C7D"/>
    <w:rsid w:val="003F2A70"/>
    <w:rsid w:val="003F39D9"/>
    <w:rsid w:val="00404917"/>
    <w:rsid w:val="00407231"/>
    <w:rsid w:val="00412C34"/>
    <w:rsid w:val="004150B0"/>
    <w:rsid w:val="0042391B"/>
    <w:rsid w:val="004306AC"/>
    <w:rsid w:val="00430E17"/>
    <w:rsid w:val="00430FB7"/>
    <w:rsid w:val="00441161"/>
    <w:rsid w:val="004423CE"/>
    <w:rsid w:val="0044380C"/>
    <w:rsid w:val="00443DFD"/>
    <w:rsid w:val="00444E08"/>
    <w:rsid w:val="00451E5A"/>
    <w:rsid w:val="004625D1"/>
    <w:rsid w:val="0046583E"/>
    <w:rsid w:val="004729C9"/>
    <w:rsid w:val="00485484"/>
    <w:rsid w:val="00486FBA"/>
    <w:rsid w:val="00493610"/>
    <w:rsid w:val="004A577F"/>
    <w:rsid w:val="004B0BFF"/>
    <w:rsid w:val="004B2CA7"/>
    <w:rsid w:val="004B2F54"/>
    <w:rsid w:val="004D165B"/>
    <w:rsid w:val="004D1B6F"/>
    <w:rsid w:val="004D4799"/>
    <w:rsid w:val="004D5DFF"/>
    <w:rsid w:val="004E071E"/>
    <w:rsid w:val="004E635A"/>
    <w:rsid w:val="004E6DB0"/>
    <w:rsid w:val="004F260E"/>
    <w:rsid w:val="00500E33"/>
    <w:rsid w:val="00501D67"/>
    <w:rsid w:val="00515745"/>
    <w:rsid w:val="0051763E"/>
    <w:rsid w:val="005311B0"/>
    <w:rsid w:val="005333DE"/>
    <w:rsid w:val="00534ADE"/>
    <w:rsid w:val="005709AD"/>
    <w:rsid w:val="0057512B"/>
    <w:rsid w:val="0058406D"/>
    <w:rsid w:val="005865BE"/>
    <w:rsid w:val="00586A09"/>
    <w:rsid w:val="0059018F"/>
    <w:rsid w:val="005A28D6"/>
    <w:rsid w:val="005B0113"/>
    <w:rsid w:val="005B265D"/>
    <w:rsid w:val="005B5995"/>
    <w:rsid w:val="005C2630"/>
    <w:rsid w:val="005C292B"/>
    <w:rsid w:val="005C4DF9"/>
    <w:rsid w:val="005C505C"/>
    <w:rsid w:val="005C62C6"/>
    <w:rsid w:val="005C638D"/>
    <w:rsid w:val="005C7ECC"/>
    <w:rsid w:val="005D2516"/>
    <w:rsid w:val="005E31B2"/>
    <w:rsid w:val="005E645C"/>
    <w:rsid w:val="005E6E7C"/>
    <w:rsid w:val="005F4DBD"/>
    <w:rsid w:val="006061F4"/>
    <w:rsid w:val="0060790C"/>
    <w:rsid w:val="0061243C"/>
    <w:rsid w:val="00613EA1"/>
    <w:rsid w:val="00614C9D"/>
    <w:rsid w:val="00621D26"/>
    <w:rsid w:val="00621D44"/>
    <w:rsid w:val="00624ED4"/>
    <w:rsid w:val="00630360"/>
    <w:rsid w:val="00630B75"/>
    <w:rsid w:val="00633A91"/>
    <w:rsid w:val="006372AD"/>
    <w:rsid w:val="00637C7A"/>
    <w:rsid w:val="00642AC4"/>
    <w:rsid w:val="0064424B"/>
    <w:rsid w:val="00651417"/>
    <w:rsid w:val="006678C6"/>
    <w:rsid w:val="006725BE"/>
    <w:rsid w:val="00675F0F"/>
    <w:rsid w:val="00677749"/>
    <w:rsid w:val="0068729D"/>
    <w:rsid w:val="00691E38"/>
    <w:rsid w:val="006A02EB"/>
    <w:rsid w:val="006A489D"/>
    <w:rsid w:val="006B37D8"/>
    <w:rsid w:val="006B7075"/>
    <w:rsid w:val="006C380D"/>
    <w:rsid w:val="006D6EB7"/>
    <w:rsid w:val="006E37CB"/>
    <w:rsid w:val="006E44E5"/>
    <w:rsid w:val="006E5E7A"/>
    <w:rsid w:val="006F0A91"/>
    <w:rsid w:val="0070145C"/>
    <w:rsid w:val="00702097"/>
    <w:rsid w:val="00702208"/>
    <w:rsid w:val="00703AC4"/>
    <w:rsid w:val="00705B5E"/>
    <w:rsid w:val="007072B2"/>
    <w:rsid w:val="007122D6"/>
    <w:rsid w:val="00712AEC"/>
    <w:rsid w:val="00713061"/>
    <w:rsid w:val="007212A6"/>
    <w:rsid w:val="00721CB0"/>
    <w:rsid w:val="007317AC"/>
    <w:rsid w:val="0073323D"/>
    <w:rsid w:val="00736E0A"/>
    <w:rsid w:val="0074104A"/>
    <w:rsid w:val="00751CF0"/>
    <w:rsid w:val="007567CE"/>
    <w:rsid w:val="00781480"/>
    <w:rsid w:val="00783E7A"/>
    <w:rsid w:val="00784D5F"/>
    <w:rsid w:val="007A2352"/>
    <w:rsid w:val="007B0538"/>
    <w:rsid w:val="007B17DC"/>
    <w:rsid w:val="007C3A50"/>
    <w:rsid w:val="007C4858"/>
    <w:rsid w:val="007C6D6B"/>
    <w:rsid w:val="007D0EFA"/>
    <w:rsid w:val="007D3422"/>
    <w:rsid w:val="007D6522"/>
    <w:rsid w:val="007D6E01"/>
    <w:rsid w:val="007E19B3"/>
    <w:rsid w:val="007E325C"/>
    <w:rsid w:val="007F3ADE"/>
    <w:rsid w:val="007F4366"/>
    <w:rsid w:val="007F6B6D"/>
    <w:rsid w:val="007F7306"/>
    <w:rsid w:val="0080096E"/>
    <w:rsid w:val="00801016"/>
    <w:rsid w:val="008012F5"/>
    <w:rsid w:val="00810C31"/>
    <w:rsid w:val="00812F23"/>
    <w:rsid w:val="008138E4"/>
    <w:rsid w:val="008142F3"/>
    <w:rsid w:val="0083235C"/>
    <w:rsid w:val="008328D1"/>
    <w:rsid w:val="0083379F"/>
    <w:rsid w:val="00844231"/>
    <w:rsid w:val="008446C5"/>
    <w:rsid w:val="00846938"/>
    <w:rsid w:val="0085323D"/>
    <w:rsid w:val="00855B30"/>
    <w:rsid w:val="00857F6E"/>
    <w:rsid w:val="00864E56"/>
    <w:rsid w:val="008741BE"/>
    <w:rsid w:val="0087782A"/>
    <w:rsid w:val="0088046C"/>
    <w:rsid w:val="00881DE5"/>
    <w:rsid w:val="008B58D7"/>
    <w:rsid w:val="008B6A52"/>
    <w:rsid w:val="008B6F1F"/>
    <w:rsid w:val="008C0903"/>
    <w:rsid w:val="008C0AF1"/>
    <w:rsid w:val="008D2195"/>
    <w:rsid w:val="008D436A"/>
    <w:rsid w:val="008D6BA4"/>
    <w:rsid w:val="008E1229"/>
    <w:rsid w:val="008F1132"/>
    <w:rsid w:val="008F161A"/>
    <w:rsid w:val="008F2907"/>
    <w:rsid w:val="008F44AE"/>
    <w:rsid w:val="008F5617"/>
    <w:rsid w:val="00901DCC"/>
    <w:rsid w:val="009027F2"/>
    <w:rsid w:val="00902879"/>
    <w:rsid w:val="009030A5"/>
    <w:rsid w:val="00904180"/>
    <w:rsid w:val="00904B5F"/>
    <w:rsid w:val="0092473A"/>
    <w:rsid w:val="00925B3B"/>
    <w:rsid w:val="009324DC"/>
    <w:rsid w:val="00934EC5"/>
    <w:rsid w:val="00936582"/>
    <w:rsid w:val="009410F4"/>
    <w:rsid w:val="00941262"/>
    <w:rsid w:val="00942D65"/>
    <w:rsid w:val="00942EDF"/>
    <w:rsid w:val="00945A4C"/>
    <w:rsid w:val="00962632"/>
    <w:rsid w:val="0096353A"/>
    <w:rsid w:val="00966C86"/>
    <w:rsid w:val="009672AA"/>
    <w:rsid w:val="0097409B"/>
    <w:rsid w:val="009958DC"/>
    <w:rsid w:val="009A3240"/>
    <w:rsid w:val="009A516A"/>
    <w:rsid w:val="009B1582"/>
    <w:rsid w:val="009C0D05"/>
    <w:rsid w:val="009C206F"/>
    <w:rsid w:val="009C39CE"/>
    <w:rsid w:val="009C6F4F"/>
    <w:rsid w:val="009D1374"/>
    <w:rsid w:val="009D56F1"/>
    <w:rsid w:val="009E52D0"/>
    <w:rsid w:val="009F2BD8"/>
    <w:rsid w:val="009F6768"/>
    <w:rsid w:val="00A03C07"/>
    <w:rsid w:val="00A06871"/>
    <w:rsid w:val="00A076B0"/>
    <w:rsid w:val="00A11E3A"/>
    <w:rsid w:val="00A11EA1"/>
    <w:rsid w:val="00A15E3B"/>
    <w:rsid w:val="00A16585"/>
    <w:rsid w:val="00A17B3F"/>
    <w:rsid w:val="00A261E7"/>
    <w:rsid w:val="00A36472"/>
    <w:rsid w:val="00A42E9D"/>
    <w:rsid w:val="00A4663A"/>
    <w:rsid w:val="00A46983"/>
    <w:rsid w:val="00A500A2"/>
    <w:rsid w:val="00A60DEC"/>
    <w:rsid w:val="00A6133E"/>
    <w:rsid w:val="00A64903"/>
    <w:rsid w:val="00A6667E"/>
    <w:rsid w:val="00A67E63"/>
    <w:rsid w:val="00A703ED"/>
    <w:rsid w:val="00A77360"/>
    <w:rsid w:val="00A8410D"/>
    <w:rsid w:val="00A87ACA"/>
    <w:rsid w:val="00A90388"/>
    <w:rsid w:val="00A91641"/>
    <w:rsid w:val="00A976B5"/>
    <w:rsid w:val="00AA5B92"/>
    <w:rsid w:val="00AB3667"/>
    <w:rsid w:val="00AB7DB9"/>
    <w:rsid w:val="00AC7108"/>
    <w:rsid w:val="00AC7EF7"/>
    <w:rsid w:val="00AC7F26"/>
    <w:rsid w:val="00AC7F72"/>
    <w:rsid w:val="00AD5D66"/>
    <w:rsid w:val="00AE2ADB"/>
    <w:rsid w:val="00AE5B8C"/>
    <w:rsid w:val="00AE70CF"/>
    <w:rsid w:val="00AF1F05"/>
    <w:rsid w:val="00B008D5"/>
    <w:rsid w:val="00B00B1A"/>
    <w:rsid w:val="00B12D67"/>
    <w:rsid w:val="00B13852"/>
    <w:rsid w:val="00B14518"/>
    <w:rsid w:val="00B1477B"/>
    <w:rsid w:val="00B260BF"/>
    <w:rsid w:val="00B27D3E"/>
    <w:rsid w:val="00B31983"/>
    <w:rsid w:val="00B31D86"/>
    <w:rsid w:val="00B50D11"/>
    <w:rsid w:val="00B57DFD"/>
    <w:rsid w:val="00B62B72"/>
    <w:rsid w:val="00B6435A"/>
    <w:rsid w:val="00B65D63"/>
    <w:rsid w:val="00B70C20"/>
    <w:rsid w:val="00B70E57"/>
    <w:rsid w:val="00B74534"/>
    <w:rsid w:val="00B81220"/>
    <w:rsid w:val="00B81F72"/>
    <w:rsid w:val="00B948AA"/>
    <w:rsid w:val="00B94E6B"/>
    <w:rsid w:val="00B955F6"/>
    <w:rsid w:val="00BA1403"/>
    <w:rsid w:val="00BA5486"/>
    <w:rsid w:val="00BA5B6C"/>
    <w:rsid w:val="00BA7686"/>
    <w:rsid w:val="00BB3778"/>
    <w:rsid w:val="00BC11B5"/>
    <w:rsid w:val="00BC248F"/>
    <w:rsid w:val="00BC528C"/>
    <w:rsid w:val="00BD0387"/>
    <w:rsid w:val="00BD41EA"/>
    <w:rsid w:val="00BD7475"/>
    <w:rsid w:val="00BE44D3"/>
    <w:rsid w:val="00BE573E"/>
    <w:rsid w:val="00BF1A64"/>
    <w:rsid w:val="00BF3984"/>
    <w:rsid w:val="00C03CE5"/>
    <w:rsid w:val="00C06F5A"/>
    <w:rsid w:val="00C11FFB"/>
    <w:rsid w:val="00C16399"/>
    <w:rsid w:val="00C17868"/>
    <w:rsid w:val="00C17873"/>
    <w:rsid w:val="00C3112E"/>
    <w:rsid w:val="00C33EB5"/>
    <w:rsid w:val="00C3407A"/>
    <w:rsid w:val="00C35B43"/>
    <w:rsid w:val="00C37C04"/>
    <w:rsid w:val="00C41E8E"/>
    <w:rsid w:val="00C42C18"/>
    <w:rsid w:val="00C42D6B"/>
    <w:rsid w:val="00C55788"/>
    <w:rsid w:val="00C60982"/>
    <w:rsid w:val="00C71C8F"/>
    <w:rsid w:val="00C7271C"/>
    <w:rsid w:val="00C73F10"/>
    <w:rsid w:val="00C75AAD"/>
    <w:rsid w:val="00C86AC5"/>
    <w:rsid w:val="00C86BA8"/>
    <w:rsid w:val="00C90CB1"/>
    <w:rsid w:val="00C93222"/>
    <w:rsid w:val="00CA1F84"/>
    <w:rsid w:val="00CA3017"/>
    <w:rsid w:val="00CB2891"/>
    <w:rsid w:val="00CB5540"/>
    <w:rsid w:val="00CB58EA"/>
    <w:rsid w:val="00CC3999"/>
    <w:rsid w:val="00CD3AA4"/>
    <w:rsid w:val="00CD64BB"/>
    <w:rsid w:val="00CE073C"/>
    <w:rsid w:val="00CE203B"/>
    <w:rsid w:val="00CE4983"/>
    <w:rsid w:val="00CE6929"/>
    <w:rsid w:val="00CF1225"/>
    <w:rsid w:val="00CF175B"/>
    <w:rsid w:val="00CF1D3C"/>
    <w:rsid w:val="00CF707B"/>
    <w:rsid w:val="00CF74BA"/>
    <w:rsid w:val="00D01253"/>
    <w:rsid w:val="00D06871"/>
    <w:rsid w:val="00D10097"/>
    <w:rsid w:val="00D111B4"/>
    <w:rsid w:val="00D159C5"/>
    <w:rsid w:val="00D15E6A"/>
    <w:rsid w:val="00D23DA0"/>
    <w:rsid w:val="00D276ED"/>
    <w:rsid w:val="00D318B9"/>
    <w:rsid w:val="00D3301C"/>
    <w:rsid w:val="00D5358B"/>
    <w:rsid w:val="00D54991"/>
    <w:rsid w:val="00D55FCE"/>
    <w:rsid w:val="00D615DB"/>
    <w:rsid w:val="00D62482"/>
    <w:rsid w:val="00D62F4B"/>
    <w:rsid w:val="00D63BD5"/>
    <w:rsid w:val="00D70205"/>
    <w:rsid w:val="00D76297"/>
    <w:rsid w:val="00D95ABB"/>
    <w:rsid w:val="00D97252"/>
    <w:rsid w:val="00DA0439"/>
    <w:rsid w:val="00DA13F3"/>
    <w:rsid w:val="00DA61A4"/>
    <w:rsid w:val="00DB1745"/>
    <w:rsid w:val="00DB18E0"/>
    <w:rsid w:val="00DB628B"/>
    <w:rsid w:val="00DB72B0"/>
    <w:rsid w:val="00DC0EA9"/>
    <w:rsid w:val="00DC3F6C"/>
    <w:rsid w:val="00DC6E51"/>
    <w:rsid w:val="00DD39F1"/>
    <w:rsid w:val="00DF3030"/>
    <w:rsid w:val="00E069D1"/>
    <w:rsid w:val="00E0789C"/>
    <w:rsid w:val="00E10C08"/>
    <w:rsid w:val="00E142F5"/>
    <w:rsid w:val="00E14D33"/>
    <w:rsid w:val="00E15C2A"/>
    <w:rsid w:val="00E15DA9"/>
    <w:rsid w:val="00E16214"/>
    <w:rsid w:val="00E26D0B"/>
    <w:rsid w:val="00E27624"/>
    <w:rsid w:val="00E314EA"/>
    <w:rsid w:val="00E31A5D"/>
    <w:rsid w:val="00E33DEE"/>
    <w:rsid w:val="00E36257"/>
    <w:rsid w:val="00E4248C"/>
    <w:rsid w:val="00E42B24"/>
    <w:rsid w:val="00E50701"/>
    <w:rsid w:val="00E5743E"/>
    <w:rsid w:val="00E6025C"/>
    <w:rsid w:val="00E61467"/>
    <w:rsid w:val="00E6568B"/>
    <w:rsid w:val="00E65C88"/>
    <w:rsid w:val="00E75F0C"/>
    <w:rsid w:val="00E849B7"/>
    <w:rsid w:val="00E86376"/>
    <w:rsid w:val="00E878E4"/>
    <w:rsid w:val="00E92FA6"/>
    <w:rsid w:val="00E95BF6"/>
    <w:rsid w:val="00E973A9"/>
    <w:rsid w:val="00EA7104"/>
    <w:rsid w:val="00EB28E0"/>
    <w:rsid w:val="00EB3171"/>
    <w:rsid w:val="00EB351A"/>
    <w:rsid w:val="00EC6DC0"/>
    <w:rsid w:val="00ED6062"/>
    <w:rsid w:val="00ED6903"/>
    <w:rsid w:val="00EE2334"/>
    <w:rsid w:val="00EE2389"/>
    <w:rsid w:val="00EE5913"/>
    <w:rsid w:val="00EF1D30"/>
    <w:rsid w:val="00EF5D67"/>
    <w:rsid w:val="00EF749D"/>
    <w:rsid w:val="00EF79AF"/>
    <w:rsid w:val="00F033D1"/>
    <w:rsid w:val="00F11848"/>
    <w:rsid w:val="00F175EF"/>
    <w:rsid w:val="00F24C32"/>
    <w:rsid w:val="00F25192"/>
    <w:rsid w:val="00F25335"/>
    <w:rsid w:val="00F263BA"/>
    <w:rsid w:val="00F30CF0"/>
    <w:rsid w:val="00F33E3A"/>
    <w:rsid w:val="00F42F07"/>
    <w:rsid w:val="00F43786"/>
    <w:rsid w:val="00F44D3F"/>
    <w:rsid w:val="00F47AE1"/>
    <w:rsid w:val="00F55898"/>
    <w:rsid w:val="00F63933"/>
    <w:rsid w:val="00F77580"/>
    <w:rsid w:val="00F924A2"/>
    <w:rsid w:val="00FA46DC"/>
    <w:rsid w:val="00FB6822"/>
    <w:rsid w:val="00FC2C79"/>
    <w:rsid w:val="00FC5F3E"/>
    <w:rsid w:val="00FC6179"/>
    <w:rsid w:val="00FC79E7"/>
    <w:rsid w:val="00FD228A"/>
    <w:rsid w:val="00FD36FD"/>
    <w:rsid w:val="00FD51A9"/>
    <w:rsid w:val="00FD7471"/>
    <w:rsid w:val="00FE3BCE"/>
    <w:rsid w:val="00FE6077"/>
    <w:rsid w:val="00FF308D"/>
    <w:rsid w:val="00F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ACBE9-9CC5-431B-97AB-FB23CA62A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0E33"/>
    <w:rPr>
      <w:color w:val="0563C1" w:themeColor="hyperlink"/>
      <w:u w:val="single"/>
    </w:rPr>
  </w:style>
  <w:style w:type="paragraph" w:customStyle="1" w:styleId="futurismarkdown-paragraph">
    <w:name w:val="futurismarkdown-paragraph"/>
    <w:basedOn w:val="a"/>
    <w:rsid w:val="00741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A67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7E63"/>
    <w:rPr>
      <w:b/>
      <w:bCs/>
    </w:rPr>
  </w:style>
  <w:style w:type="paragraph" w:styleId="a5">
    <w:name w:val="Normal (Web)"/>
    <w:basedOn w:val="a"/>
    <w:uiPriority w:val="99"/>
    <w:unhideWhenUsed/>
    <w:rsid w:val="005E6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21CB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1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1582"/>
  </w:style>
  <w:style w:type="paragraph" w:styleId="a9">
    <w:name w:val="footer"/>
    <w:basedOn w:val="a"/>
    <w:link w:val="aa"/>
    <w:uiPriority w:val="99"/>
    <w:unhideWhenUsed/>
    <w:rsid w:val="009B1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1582"/>
  </w:style>
  <w:style w:type="paragraph" w:styleId="ab">
    <w:name w:val="Balloon Text"/>
    <w:basedOn w:val="a"/>
    <w:link w:val="ac"/>
    <w:uiPriority w:val="99"/>
    <w:semiHidden/>
    <w:unhideWhenUsed/>
    <w:rsid w:val="001D4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D479E"/>
    <w:rPr>
      <w:rFonts w:ascii="Segoe UI" w:hAnsi="Segoe UI" w:cs="Segoe UI"/>
      <w:sz w:val="18"/>
      <w:szCs w:val="18"/>
    </w:rPr>
  </w:style>
  <w:style w:type="paragraph" w:styleId="2">
    <w:name w:val="Quote"/>
    <w:basedOn w:val="a"/>
    <w:next w:val="a"/>
    <w:link w:val="20"/>
    <w:uiPriority w:val="29"/>
    <w:qFormat/>
    <w:rsid w:val="00C3112E"/>
    <w:pPr>
      <w:spacing w:after="200" w:line="276" w:lineRule="auto"/>
    </w:pPr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Цитата 2 Знак"/>
    <w:basedOn w:val="a0"/>
    <w:link w:val="2"/>
    <w:uiPriority w:val="29"/>
    <w:rsid w:val="00C3112E"/>
    <w:rPr>
      <w:rFonts w:eastAsiaTheme="minorEastAsia"/>
      <w:i/>
      <w:iCs/>
      <w:color w:val="000000" w:themeColor="tex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5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228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8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19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15443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0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361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45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0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4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5195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18541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58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14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58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1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1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55469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7009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3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8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8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5219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9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6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ultiurok.ru/files/vospitaniie-na-traditsiiakh-russkoi-kul-tury.html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xn--j1ahfl.xn--p1ai/library/sohranenie_i_razvitie_otechestvennih_duhovnonravst_114159.html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dt-raduga2012.ucoz.ru/blog/obnovlenie_vospitatelnogo_processa_na_osnove_optimalnogo_sochetanija_otechestvennykh_tradicij_sovremennogo_opyta_dostizhenij_nauchnykh_shkol/2024-01-29-15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C8E6D-6105-461A-BAF6-A1BBADF12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3797</TotalTime>
  <Pages>1</Pages>
  <Words>2697</Words>
  <Characters>15377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Вычужанина Татьяна</dc:creator>
  <cp:keywords/>
  <dc:description/>
  <cp:lastModifiedBy>User</cp:lastModifiedBy>
  <cp:revision>256</cp:revision>
  <cp:lastPrinted>2024-12-25T00:24:00Z</cp:lastPrinted>
  <dcterms:created xsi:type="dcterms:W3CDTF">2024-09-11T02:09:00Z</dcterms:created>
  <dcterms:modified xsi:type="dcterms:W3CDTF">2025-04-16T04:33:00Z</dcterms:modified>
</cp:coreProperties>
</file>