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C964" w14:textId="7675F595" w:rsidR="00557EC0" w:rsidRPr="00287AD4" w:rsidRDefault="00557EC0" w:rsidP="00287AD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7D59DC23" w14:textId="30551A96" w:rsidR="00A00BD7" w:rsidRPr="00287AD4" w:rsidRDefault="00D63253" w:rsidP="00287AD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287AD4">
        <w:rPr>
          <w:rFonts w:ascii="Times New Roman" w:hAnsi="Times New Roman" w:cs="Times New Roman"/>
          <w:bCs/>
          <w:i/>
          <w:sz w:val="28"/>
          <w:szCs w:val="28"/>
        </w:rPr>
        <w:t>Цыремпилова</w:t>
      </w:r>
      <w:proofErr w:type="spellEnd"/>
      <w:r w:rsidRPr="00287AD4">
        <w:rPr>
          <w:rFonts w:ascii="Times New Roman" w:hAnsi="Times New Roman" w:cs="Times New Roman"/>
          <w:bCs/>
          <w:i/>
          <w:sz w:val="28"/>
          <w:szCs w:val="28"/>
        </w:rPr>
        <w:t xml:space="preserve"> Наталья Ивановна</w:t>
      </w:r>
      <w:r w:rsidR="00287AD4">
        <w:rPr>
          <w:rFonts w:ascii="Times New Roman" w:hAnsi="Times New Roman" w:cs="Times New Roman"/>
          <w:bCs/>
          <w:i/>
          <w:sz w:val="28"/>
          <w:szCs w:val="28"/>
        </w:rPr>
        <w:t>,</w:t>
      </w:r>
      <w:bookmarkStart w:id="0" w:name="_GoBack"/>
      <w:bookmarkEnd w:id="0"/>
    </w:p>
    <w:p w14:paraId="2EB06752" w14:textId="0B77895C" w:rsidR="00D63253" w:rsidRPr="00287AD4" w:rsidRDefault="00287AD4" w:rsidP="00287AD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87AD4">
        <w:rPr>
          <w:rFonts w:ascii="Times New Roman" w:hAnsi="Times New Roman" w:cs="Times New Roman"/>
          <w:bCs/>
          <w:i/>
          <w:sz w:val="28"/>
          <w:szCs w:val="28"/>
        </w:rPr>
        <w:t xml:space="preserve">Преподаватель русского языка и литературы </w:t>
      </w:r>
    </w:p>
    <w:p w14:paraId="03DD4B1E" w14:textId="2A6A653E" w:rsidR="00287AD4" w:rsidRPr="00287AD4" w:rsidRDefault="00287AD4" w:rsidP="00287AD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87AD4">
        <w:rPr>
          <w:rFonts w:ascii="Times New Roman" w:hAnsi="Times New Roman" w:cs="Times New Roman"/>
          <w:bCs/>
          <w:i/>
          <w:sz w:val="28"/>
          <w:szCs w:val="28"/>
        </w:rPr>
        <w:t>ГБПОУ «Байкальский колледж туризма и сервиса»</w:t>
      </w:r>
    </w:p>
    <w:p w14:paraId="6E196E2E" w14:textId="60A4D1FF" w:rsidR="00557EC0" w:rsidRDefault="00557EC0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90412" w14:textId="77777777" w:rsidR="00557EC0" w:rsidRPr="00557EC0" w:rsidRDefault="00557EC0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9C9DA" w14:textId="3FA7CAF6" w:rsidR="00820E82" w:rsidRDefault="00287AD4" w:rsidP="00287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EC0">
        <w:rPr>
          <w:rFonts w:ascii="Times New Roman" w:hAnsi="Times New Roman" w:cs="Times New Roman"/>
          <w:b/>
          <w:bCs/>
          <w:sz w:val="28"/>
          <w:szCs w:val="28"/>
        </w:rPr>
        <w:t>САТИРА, ЮМОР И ИРОНИЯ В ТВОРЧЕСТВЕ А.С. ПУШКИНА</w:t>
      </w:r>
    </w:p>
    <w:p w14:paraId="23220D38" w14:textId="77777777" w:rsidR="00287AD4" w:rsidRPr="0041741B" w:rsidRDefault="00287AD4" w:rsidP="00287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6C1CC" w14:textId="48772226" w:rsidR="00820E82" w:rsidRPr="0041741B" w:rsidRDefault="00820E82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>Отношение исследователей к сатире, юмору и иронии в творчестве Пушкина неоднозначно. Многие критики отмечают, что</w:t>
      </w:r>
      <w:r w:rsidRPr="0041741B">
        <w:t xml:space="preserve"> </w:t>
      </w:r>
      <w:r w:rsidRPr="0041741B">
        <w:rPr>
          <w:rFonts w:ascii="Times New Roman" w:hAnsi="Times New Roman" w:cs="Times New Roman"/>
          <w:sz w:val="28"/>
          <w:szCs w:val="28"/>
        </w:rPr>
        <w:t xml:space="preserve">Александр Сергеевич был поэтом, прозаиком, философом, но никак не автором комических произведений. Отмечается, что он был слишком серьезен в своих делах, возможно это его и сгубило, он был непримиримым борцом за любую справедливость, что мешало проявлению даже незначительного чувства юмора. </w:t>
      </w:r>
    </w:p>
    <w:p w14:paraId="1D65F23C" w14:textId="73F0C357" w:rsidR="00820E82" w:rsidRPr="0041741B" w:rsidRDefault="00820E82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Тем не менее в </w:t>
      </w:r>
      <w:proofErr w:type="spellStart"/>
      <w:r w:rsidRPr="0041741B">
        <w:rPr>
          <w:rFonts w:ascii="Times New Roman" w:hAnsi="Times New Roman" w:cs="Times New Roman"/>
          <w:sz w:val="28"/>
          <w:szCs w:val="28"/>
        </w:rPr>
        <w:t>пушкинистике</w:t>
      </w:r>
      <w:proofErr w:type="spellEnd"/>
      <w:r w:rsidRPr="0041741B">
        <w:rPr>
          <w:rFonts w:ascii="Times New Roman" w:hAnsi="Times New Roman" w:cs="Times New Roman"/>
          <w:sz w:val="28"/>
          <w:szCs w:val="28"/>
        </w:rPr>
        <w:t xml:space="preserve"> встречаются работы, затрагивающие вопрос сатиры, юмора и иронии в работах Пушкина. В основном данные работы </w:t>
      </w:r>
      <w:r w:rsidR="00E81C7F" w:rsidRPr="0041741B">
        <w:rPr>
          <w:rFonts w:ascii="Times New Roman" w:hAnsi="Times New Roman" w:cs="Times New Roman"/>
          <w:sz w:val="28"/>
          <w:szCs w:val="28"/>
        </w:rPr>
        <w:t>посвящены эпиграммам автора и его юмористическим поэмам. Также достаточно скудно, но все же представлены работы анализирующие его сатирические стихотворения. Но стоит отметить, что все эти работы достаточно скудные и не описывают всю сущность данного направления в работах автора.</w:t>
      </w:r>
    </w:p>
    <w:p w14:paraId="7682D903" w14:textId="7F8DE16D" w:rsidR="00E81C7F" w:rsidRPr="0041741B" w:rsidRDefault="00E81C7F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Тем не менее, важно понимать, что изучение данного вопроса является достаточно интересным и важным так как помогает раскрыть природу творчества Пушкина с новой стороны, его личность и жизненные взгляды в целом. </w:t>
      </w:r>
    </w:p>
    <w:p w14:paraId="5E751AF2" w14:textId="180C7A36" w:rsidR="00820E82" w:rsidRPr="0041741B" w:rsidRDefault="00E81C7F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Хотелось бы привести цитату </w:t>
      </w:r>
      <w:r w:rsidR="00820E82" w:rsidRPr="0041741B">
        <w:rPr>
          <w:rFonts w:ascii="Times New Roman" w:hAnsi="Times New Roman" w:cs="Times New Roman"/>
          <w:sz w:val="28"/>
          <w:szCs w:val="28"/>
        </w:rPr>
        <w:t>Д. Благ</w:t>
      </w:r>
      <w:r w:rsidRPr="0041741B">
        <w:rPr>
          <w:rFonts w:ascii="Times New Roman" w:hAnsi="Times New Roman" w:cs="Times New Roman"/>
          <w:sz w:val="28"/>
          <w:szCs w:val="28"/>
        </w:rPr>
        <w:t>ого</w:t>
      </w:r>
      <w:r w:rsidR="00820E82" w:rsidRPr="0041741B">
        <w:rPr>
          <w:rFonts w:ascii="Times New Roman" w:hAnsi="Times New Roman" w:cs="Times New Roman"/>
          <w:sz w:val="28"/>
          <w:szCs w:val="28"/>
        </w:rPr>
        <w:t xml:space="preserve">, </w:t>
      </w:r>
      <w:r w:rsidRPr="0041741B">
        <w:rPr>
          <w:rFonts w:ascii="Times New Roman" w:hAnsi="Times New Roman" w:cs="Times New Roman"/>
          <w:sz w:val="28"/>
          <w:szCs w:val="28"/>
        </w:rPr>
        <w:t>который отмечал:</w:t>
      </w:r>
      <w:r w:rsidR="00820E82" w:rsidRPr="0041741B">
        <w:rPr>
          <w:rFonts w:ascii="Times New Roman" w:hAnsi="Times New Roman" w:cs="Times New Roman"/>
          <w:sz w:val="28"/>
          <w:szCs w:val="28"/>
        </w:rPr>
        <w:t xml:space="preserve"> «</w:t>
      </w:r>
      <w:r w:rsidRPr="0041741B">
        <w:rPr>
          <w:rFonts w:ascii="Times New Roman" w:hAnsi="Times New Roman" w:cs="Times New Roman"/>
          <w:sz w:val="28"/>
          <w:szCs w:val="28"/>
        </w:rPr>
        <w:t>О</w:t>
      </w:r>
      <w:r w:rsidR="00820E82" w:rsidRPr="0041741B">
        <w:rPr>
          <w:rFonts w:ascii="Times New Roman" w:hAnsi="Times New Roman" w:cs="Times New Roman"/>
          <w:sz w:val="28"/>
          <w:szCs w:val="28"/>
        </w:rPr>
        <w:t xml:space="preserve">твергать... грань легкого и веселого в пушкинском творчестве или не отдавать ей, как это обычно делается, должного внимания </w:t>
      </w:r>
      <w:r w:rsidRPr="0041741B">
        <w:rPr>
          <w:rFonts w:ascii="Times New Roman" w:hAnsi="Times New Roman" w:cs="Times New Roman"/>
          <w:sz w:val="28"/>
          <w:szCs w:val="28"/>
        </w:rPr>
        <w:t xml:space="preserve">– </w:t>
      </w:r>
      <w:r w:rsidR="00820E82" w:rsidRPr="0041741B">
        <w:rPr>
          <w:rFonts w:ascii="Times New Roman" w:hAnsi="Times New Roman" w:cs="Times New Roman"/>
          <w:sz w:val="28"/>
          <w:szCs w:val="28"/>
        </w:rPr>
        <w:t xml:space="preserve"> значит... не понять Пушкина, не заметить и не оценить одной из </w:t>
      </w:r>
      <w:proofErr w:type="spellStart"/>
      <w:r w:rsidR="00820E82" w:rsidRPr="0041741B">
        <w:rPr>
          <w:rFonts w:ascii="Times New Roman" w:hAnsi="Times New Roman" w:cs="Times New Roman"/>
          <w:sz w:val="28"/>
          <w:szCs w:val="28"/>
        </w:rPr>
        <w:t>характернейших</w:t>
      </w:r>
      <w:proofErr w:type="spellEnd"/>
      <w:r w:rsidR="00820E82" w:rsidRPr="0041741B">
        <w:rPr>
          <w:rFonts w:ascii="Times New Roman" w:hAnsi="Times New Roman" w:cs="Times New Roman"/>
          <w:sz w:val="28"/>
          <w:szCs w:val="28"/>
        </w:rPr>
        <w:t xml:space="preserve"> черт его гения, при отсутствии которой Пушкин не был бы тем, что он есть»</w:t>
      </w:r>
      <w:r w:rsidR="00FA6D76" w:rsidRPr="0041741B">
        <w:rPr>
          <w:rFonts w:ascii="Times New Roman" w:hAnsi="Times New Roman" w:cs="Times New Roman"/>
          <w:sz w:val="28"/>
          <w:szCs w:val="28"/>
        </w:rPr>
        <w:t>[1, с. 78]</w:t>
      </w:r>
      <w:r w:rsidR="00820E82" w:rsidRPr="0041741B">
        <w:rPr>
          <w:rFonts w:ascii="Times New Roman" w:hAnsi="Times New Roman" w:cs="Times New Roman"/>
          <w:sz w:val="28"/>
          <w:szCs w:val="28"/>
        </w:rPr>
        <w:t>.</w:t>
      </w:r>
    </w:p>
    <w:p w14:paraId="58215B5E" w14:textId="74C324AB" w:rsidR="00820E82" w:rsidRPr="0041741B" w:rsidRDefault="00E81C7F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>Изучая вопрос юмора и сатиры, стоит понимать, что юмор наряду с сатирой является одной из разновидностей комического в искусстве. Отношение юмора к сатире определяется уже тем, что источником сатирического смеха служат пороки, недостатки как таковые, а юмор исходит из той истины, что наши недостатки и слабости – это чаще всего продолжение, утрировка или изнанка наших же достоинств</w:t>
      </w:r>
      <w:r w:rsidR="0085420A" w:rsidRPr="0041741B">
        <w:rPr>
          <w:rFonts w:ascii="Times New Roman" w:hAnsi="Times New Roman" w:cs="Times New Roman"/>
          <w:sz w:val="28"/>
          <w:szCs w:val="28"/>
        </w:rPr>
        <w:t xml:space="preserve"> [2, с. 16]</w:t>
      </w:r>
      <w:r w:rsidRPr="0041741B">
        <w:rPr>
          <w:rFonts w:ascii="Times New Roman" w:hAnsi="Times New Roman" w:cs="Times New Roman"/>
          <w:sz w:val="28"/>
          <w:szCs w:val="28"/>
        </w:rPr>
        <w:t>.</w:t>
      </w:r>
    </w:p>
    <w:p w14:paraId="6ADF47C8" w14:textId="6D91F31E" w:rsidR="00045F0A" w:rsidRPr="0041741B" w:rsidRDefault="00045F0A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В набольшей степени юмор Пушкина выражается в его поэзии, частично в прозе и в наименьшей степени в драматических произведениях. В качестве примеров можно привести такие произведения как «Комедия об игроке» (1821), перевод-переделка комедии К. </w:t>
      </w:r>
      <w:proofErr w:type="spellStart"/>
      <w:r w:rsidRPr="0041741B">
        <w:rPr>
          <w:rFonts w:ascii="Times New Roman" w:hAnsi="Times New Roman" w:cs="Times New Roman"/>
          <w:sz w:val="28"/>
          <w:szCs w:val="28"/>
        </w:rPr>
        <w:t>Бонжура</w:t>
      </w:r>
      <w:proofErr w:type="spellEnd"/>
      <w:r w:rsidRPr="0041741B">
        <w:rPr>
          <w:rFonts w:ascii="Times New Roman" w:hAnsi="Times New Roman" w:cs="Times New Roman"/>
          <w:sz w:val="28"/>
          <w:szCs w:val="28"/>
        </w:rPr>
        <w:t xml:space="preserve"> «Муж-волокита» (1827–1828), «Через неделю буду в Париже…» (1834–1835), «Насилу выехать решились из Москвы» (1827).</w:t>
      </w:r>
    </w:p>
    <w:p w14:paraId="2A217CFD" w14:textId="64B5160B" w:rsidR="00E81C7F" w:rsidRPr="0041741B" w:rsidRDefault="00045F0A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Нельзя не акцентировать внимание на том, что в произведениях Александра Сергеевича юмор имеет различные формы. Среди таких форм </w:t>
      </w:r>
      <w:r w:rsidRPr="0041741B">
        <w:rPr>
          <w:rFonts w:ascii="Times New Roman" w:hAnsi="Times New Roman" w:cs="Times New Roman"/>
          <w:sz w:val="28"/>
          <w:szCs w:val="28"/>
        </w:rPr>
        <w:lastRenderedPageBreak/>
        <w:t>можно выделить «черный юмор». Автор зачастую представляет различные темы в двух вариантах:</w:t>
      </w:r>
      <w:r w:rsidR="00E81C7F" w:rsidRPr="0041741B">
        <w:rPr>
          <w:rFonts w:ascii="Times New Roman" w:hAnsi="Times New Roman" w:cs="Times New Roman"/>
          <w:sz w:val="28"/>
          <w:szCs w:val="28"/>
        </w:rPr>
        <w:t xml:space="preserve"> трагическом и трагикомическом. </w:t>
      </w:r>
      <w:r w:rsidRPr="0041741B">
        <w:rPr>
          <w:rFonts w:ascii="Times New Roman" w:hAnsi="Times New Roman" w:cs="Times New Roman"/>
          <w:sz w:val="28"/>
          <w:szCs w:val="28"/>
        </w:rPr>
        <w:t xml:space="preserve">Одной из таких тем является тема смерти. Среди примеров отметим такие работы, как </w:t>
      </w:r>
      <w:r w:rsidR="00E81C7F" w:rsidRPr="0041741B">
        <w:rPr>
          <w:rFonts w:ascii="Times New Roman" w:hAnsi="Times New Roman" w:cs="Times New Roman"/>
          <w:sz w:val="28"/>
          <w:szCs w:val="28"/>
        </w:rPr>
        <w:t>«Послание Дельвигу»</w:t>
      </w:r>
      <w:r w:rsidRPr="0041741B">
        <w:rPr>
          <w:rFonts w:ascii="Times New Roman" w:hAnsi="Times New Roman" w:cs="Times New Roman"/>
          <w:sz w:val="28"/>
          <w:szCs w:val="28"/>
        </w:rPr>
        <w:t xml:space="preserve"> и </w:t>
      </w:r>
      <w:r w:rsidR="00E81C7F" w:rsidRPr="0041741B">
        <w:rPr>
          <w:rFonts w:ascii="Times New Roman" w:hAnsi="Times New Roman" w:cs="Times New Roman"/>
          <w:sz w:val="28"/>
          <w:szCs w:val="28"/>
        </w:rPr>
        <w:t>«Гробовщик»</w:t>
      </w:r>
      <w:r w:rsidR="004B1C21" w:rsidRPr="0041741B">
        <w:rPr>
          <w:rFonts w:ascii="Times New Roman" w:hAnsi="Times New Roman" w:cs="Times New Roman"/>
          <w:sz w:val="28"/>
          <w:szCs w:val="28"/>
        </w:rPr>
        <w:t>, «Утопленник».</w:t>
      </w:r>
    </w:p>
    <w:p w14:paraId="51B70038" w14:textId="7B7BCB4D" w:rsidR="00E81C7F" w:rsidRPr="0041741B" w:rsidRDefault="00045F0A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Рассмотрим более подробно работу автора «Гробовщик». Можно смело сказать, что это несколько </w:t>
      </w:r>
      <w:r w:rsidR="00E81C7F" w:rsidRPr="0041741B">
        <w:rPr>
          <w:rFonts w:ascii="Times New Roman" w:hAnsi="Times New Roman" w:cs="Times New Roman"/>
          <w:sz w:val="28"/>
          <w:szCs w:val="28"/>
        </w:rPr>
        <w:t>пародийная повесть</w:t>
      </w:r>
      <w:r w:rsidRPr="0041741B">
        <w:rPr>
          <w:rFonts w:ascii="Times New Roman" w:hAnsi="Times New Roman" w:cs="Times New Roman"/>
          <w:sz w:val="28"/>
          <w:szCs w:val="28"/>
        </w:rPr>
        <w:t xml:space="preserve">. Главный персонаж произведения </w:t>
      </w:r>
      <w:r w:rsidR="00844F2B" w:rsidRPr="0041741B">
        <w:rPr>
          <w:rFonts w:ascii="Times New Roman" w:hAnsi="Times New Roman" w:cs="Times New Roman"/>
          <w:sz w:val="28"/>
          <w:szCs w:val="28"/>
        </w:rPr>
        <w:t xml:space="preserve">Андриан Прохоров, работающих гробовщиком. Герой произведения переезжает в новую квартиру и старается организовать все так, как привычно ему. В квартире расставлены разнообразные гробы, а над входом появляется вывеска о продаже гробов. </w:t>
      </w:r>
      <w:r w:rsidR="00E81C7F" w:rsidRPr="0041741B">
        <w:rPr>
          <w:rFonts w:ascii="Times New Roman" w:hAnsi="Times New Roman" w:cs="Times New Roman"/>
          <w:sz w:val="28"/>
          <w:szCs w:val="28"/>
        </w:rPr>
        <w:t xml:space="preserve"> </w:t>
      </w:r>
      <w:r w:rsidR="00844F2B" w:rsidRPr="0041741B">
        <w:rPr>
          <w:rFonts w:ascii="Times New Roman" w:hAnsi="Times New Roman" w:cs="Times New Roman"/>
          <w:sz w:val="28"/>
          <w:szCs w:val="28"/>
        </w:rPr>
        <w:t xml:space="preserve">В произведении Пушкин отмечает, что гробовщики в произведениях Шекспира и Скотта были достаточно веселыми и жизнерадостными людьми, несмотря на свою профессию. </w:t>
      </w:r>
    </w:p>
    <w:p w14:paraId="343A30F2" w14:textId="5698CC5C" w:rsidR="00E81C7F" w:rsidRPr="0041741B" w:rsidRDefault="00E81C7F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Далее А. С. Пушкин говорит о том, что и у Шекспира, и у В. Скотта гробовщики были веселыми людьми в противоположность своему мастерству. </w:t>
      </w:r>
      <w:r w:rsidR="00844F2B" w:rsidRPr="0041741B">
        <w:rPr>
          <w:rFonts w:ascii="Times New Roman" w:hAnsi="Times New Roman" w:cs="Times New Roman"/>
          <w:sz w:val="28"/>
          <w:szCs w:val="28"/>
        </w:rPr>
        <w:t xml:space="preserve">В своем же произведении Пушкин представляет </w:t>
      </w:r>
      <w:r w:rsidRPr="0041741B">
        <w:rPr>
          <w:rFonts w:ascii="Times New Roman" w:hAnsi="Times New Roman" w:cs="Times New Roman"/>
          <w:sz w:val="28"/>
          <w:szCs w:val="28"/>
        </w:rPr>
        <w:t>Андриан</w:t>
      </w:r>
      <w:r w:rsidR="00844F2B" w:rsidRPr="0041741B">
        <w:rPr>
          <w:rFonts w:ascii="Times New Roman" w:hAnsi="Times New Roman" w:cs="Times New Roman"/>
          <w:sz w:val="28"/>
          <w:szCs w:val="28"/>
        </w:rPr>
        <w:t>а</w:t>
      </w:r>
      <w:r w:rsidRPr="0041741B">
        <w:rPr>
          <w:rFonts w:ascii="Times New Roman" w:hAnsi="Times New Roman" w:cs="Times New Roman"/>
          <w:sz w:val="28"/>
          <w:szCs w:val="28"/>
        </w:rPr>
        <w:t xml:space="preserve"> Прохоров</w:t>
      </w:r>
      <w:r w:rsidR="00544A61">
        <w:rPr>
          <w:rFonts w:ascii="Times New Roman" w:hAnsi="Times New Roman" w:cs="Times New Roman"/>
          <w:sz w:val="28"/>
          <w:szCs w:val="28"/>
        </w:rPr>
        <w:t>а</w:t>
      </w:r>
      <w:r w:rsidR="00844F2B" w:rsidRPr="0041741B">
        <w:rPr>
          <w:rFonts w:ascii="Times New Roman" w:hAnsi="Times New Roman" w:cs="Times New Roman"/>
          <w:sz w:val="28"/>
          <w:szCs w:val="28"/>
        </w:rPr>
        <w:t xml:space="preserve"> угрюмым и задумчивым. Зачастую он общается только когда отчитывает своих дочерей или же пытается запросить завышенную цену за свою работу. </w:t>
      </w:r>
      <w:r w:rsidRPr="0041741B">
        <w:rPr>
          <w:rFonts w:ascii="Times New Roman" w:hAnsi="Times New Roman" w:cs="Times New Roman"/>
          <w:sz w:val="28"/>
          <w:szCs w:val="28"/>
        </w:rPr>
        <w:t xml:space="preserve">Пробудившись и уяснив себе это гробовщик с легким сердцем возвращается к заботам своего ремесла </w:t>
      </w:r>
      <w:r w:rsidR="00844F2B" w:rsidRPr="0041741B">
        <w:rPr>
          <w:rFonts w:ascii="Times New Roman" w:hAnsi="Times New Roman" w:cs="Times New Roman"/>
          <w:sz w:val="28"/>
          <w:szCs w:val="28"/>
        </w:rPr>
        <w:t xml:space="preserve">– </w:t>
      </w:r>
      <w:r w:rsidRPr="0041741B">
        <w:rPr>
          <w:rFonts w:ascii="Times New Roman" w:hAnsi="Times New Roman" w:cs="Times New Roman"/>
          <w:sz w:val="28"/>
          <w:szCs w:val="28"/>
        </w:rPr>
        <w:t xml:space="preserve">весьма прозаическим и забавным именно благодаря этому прозаизму. </w:t>
      </w:r>
      <w:r w:rsidR="004B1C21" w:rsidRPr="0041741B">
        <w:rPr>
          <w:rFonts w:ascii="Times New Roman" w:hAnsi="Times New Roman" w:cs="Times New Roman"/>
          <w:sz w:val="28"/>
          <w:szCs w:val="28"/>
        </w:rPr>
        <w:t xml:space="preserve">Таким образом можно сказать, что повесть построена на контрасте данного сна и обыденности, а комизм характеров является представлен на втором месте. </w:t>
      </w:r>
    </w:p>
    <w:p w14:paraId="44D3DF9C" w14:textId="01DE866A" w:rsidR="004B1C21" w:rsidRPr="0041741B" w:rsidRDefault="004B1C21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>Обратимся к</w:t>
      </w:r>
      <w:r w:rsidR="00544A61">
        <w:rPr>
          <w:rFonts w:ascii="Times New Roman" w:hAnsi="Times New Roman" w:cs="Times New Roman"/>
          <w:sz w:val="28"/>
          <w:szCs w:val="28"/>
        </w:rPr>
        <w:t xml:space="preserve"> стихотворению «Утопленник</w:t>
      </w:r>
      <w:r w:rsidRPr="0041741B">
        <w:rPr>
          <w:rFonts w:ascii="Times New Roman" w:hAnsi="Times New Roman" w:cs="Times New Roman"/>
          <w:sz w:val="28"/>
          <w:szCs w:val="28"/>
        </w:rPr>
        <w:t>». Это</w:t>
      </w:r>
      <w:r w:rsidR="00544A61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Pr="0041741B">
        <w:rPr>
          <w:rFonts w:ascii="Times New Roman" w:hAnsi="Times New Roman" w:cs="Times New Roman"/>
          <w:sz w:val="28"/>
          <w:szCs w:val="28"/>
        </w:rPr>
        <w:t xml:space="preserve"> включает в себя различные элементы пародии. В какой-то степени оно похоже на детскую страшилку, за счет большого количества страшных и ужасных деталей. Стоит отметить, что в недалеком прошлом, данное произведение встречалось в школьных хрестоматиях. </w:t>
      </w:r>
    </w:p>
    <w:p w14:paraId="7EA57FA7" w14:textId="0C5278FE" w:rsidR="00E81C7F" w:rsidRPr="0041741B" w:rsidRDefault="004B1C21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Тем не менее, наиболее привычным и свойственным для Пушкина является </w:t>
      </w:r>
      <w:r w:rsidR="00E81C7F" w:rsidRPr="0041741B">
        <w:rPr>
          <w:rFonts w:ascii="Times New Roman" w:hAnsi="Times New Roman" w:cs="Times New Roman"/>
          <w:sz w:val="28"/>
          <w:szCs w:val="28"/>
        </w:rPr>
        <w:t>«светлый юмор»</w:t>
      </w:r>
      <w:r w:rsidRPr="0041741B">
        <w:rPr>
          <w:rFonts w:ascii="Times New Roman" w:hAnsi="Times New Roman" w:cs="Times New Roman"/>
          <w:sz w:val="28"/>
          <w:szCs w:val="28"/>
        </w:rPr>
        <w:t>. «Светлый юмор» прослеживается в разнообразных посланиях автора к друзьям, знакомым и шуточных</w:t>
      </w:r>
      <w:r w:rsidR="00E81C7F" w:rsidRPr="0041741B">
        <w:rPr>
          <w:rFonts w:ascii="Times New Roman" w:hAnsi="Times New Roman" w:cs="Times New Roman"/>
          <w:sz w:val="28"/>
          <w:szCs w:val="28"/>
        </w:rPr>
        <w:t xml:space="preserve"> мадригалах, </w:t>
      </w:r>
      <w:r w:rsidRPr="0041741B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E81C7F" w:rsidRPr="0041741B">
        <w:rPr>
          <w:rFonts w:ascii="Times New Roman" w:hAnsi="Times New Roman" w:cs="Times New Roman"/>
          <w:sz w:val="28"/>
          <w:szCs w:val="28"/>
        </w:rPr>
        <w:t xml:space="preserve">женщинам.  </w:t>
      </w:r>
      <w:r w:rsidRPr="0041741B">
        <w:rPr>
          <w:rFonts w:ascii="Times New Roman" w:hAnsi="Times New Roman" w:cs="Times New Roman"/>
          <w:sz w:val="28"/>
          <w:szCs w:val="28"/>
        </w:rPr>
        <w:t>Ф.А. Раскольников в своей статье, посвященной творчеству А.С. Пушкина отмечает: «</w:t>
      </w:r>
      <w:r w:rsidR="00E81C7F" w:rsidRPr="0041741B">
        <w:rPr>
          <w:rFonts w:ascii="Times New Roman" w:hAnsi="Times New Roman" w:cs="Times New Roman"/>
          <w:sz w:val="28"/>
          <w:szCs w:val="28"/>
        </w:rPr>
        <w:t>Многие из них по форме напоминают эпиграммы своей лаконичностью, наличием пуанта и тем, что они обращены к конкретным лицам, однако, в отличие от эпиграмм, обличающих пороки, эти стихотворения проникнуты духом доброжелательности, и в них сатира уступает место юмору, связанному с указанием на обычные человеческие слабости. Добродушным юмором пронизана и «Барышня-крестьянка», в которой Пушкин отчасти пародирует трагическую историю Ромео и Джульетты</w:t>
      </w:r>
      <w:r w:rsidRPr="0041741B">
        <w:rPr>
          <w:rFonts w:ascii="Times New Roman" w:hAnsi="Times New Roman" w:cs="Times New Roman"/>
          <w:sz w:val="28"/>
          <w:szCs w:val="28"/>
        </w:rPr>
        <w:t>»</w:t>
      </w:r>
      <w:r w:rsidR="00FA6D76" w:rsidRPr="0041741B">
        <w:rPr>
          <w:rFonts w:ascii="Times New Roman" w:hAnsi="Times New Roman" w:cs="Times New Roman"/>
          <w:sz w:val="28"/>
          <w:szCs w:val="28"/>
        </w:rPr>
        <w:t xml:space="preserve"> [4]</w:t>
      </w:r>
      <w:r w:rsidR="00544A61">
        <w:rPr>
          <w:rFonts w:ascii="Times New Roman" w:hAnsi="Times New Roman" w:cs="Times New Roman"/>
          <w:sz w:val="28"/>
          <w:szCs w:val="28"/>
        </w:rPr>
        <w:t>, также данное произведение является ярким п</w:t>
      </w:r>
      <w:r w:rsidRPr="0041741B">
        <w:rPr>
          <w:rFonts w:ascii="Times New Roman" w:hAnsi="Times New Roman" w:cs="Times New Roman"/>
          <w:sz w:val="28"/>
          <w:szCs w:val="28"/>
        </w:rPr>
        <w:t>римером «светлого юмора»</w:t>
      </w:r>
      <w:r w:rsidR="00544A61">
        <w:rPr>
          <w:rFonts w:ascii="Times New Roman" w:hAnsi="Times New Roman" w:cs="Times New Roman"/>
          <w:sz w:val="28"/>
          <w:szCs w:val="28"/>
        </w:rPr>
        <w:t>.</w:t>
      </w:r>
      <w:r w:rsidR="007523DE" w:rsidRPr="0041741B">
        <w:rPr>
          <w:rFonts w:ascii="Times New Roman" w:hAnsi="Times New Roman" w:cs="Times New Roman"/>
          <w:sz w:val="28"/>
          <w:szCs w:val="28"/>
        </w:rPr>
        <w:t xml:space="preserve"> Можно считать, что это своего рода шуточный рассказ, в основе которого лежат реалистичные события. Рассказ имеет достаточно простой сюжет и счастливый конец.</w:t>
      </w:r>
    </w:p>
    <w:p w14:paraId="50FE3853" w14:textId="5DCDC0CA" w:rsidR="00E81C7F" w:rsidRPr="0041741B" w:rsidRDefault="007523DE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Сюжетная линия строится на отношениях влюбленных молодых людей, </w:t>
      </w:r>
      <w:r w:rsidR="00E81C7F" w:rsidRPr="0041741B">
        <w:rPr>
          <w:rFonts w:ascii="Times New Roman" w:hAnsi="Times New Roman" w:cs="Times New Roman"/>
          <w:sz w:val="28"/>
          <w:szCs w:val="28"/>
        </w:rPr>
        <w:t>Алексея Берестова и Лизы Муромской</w:t>
      </w:r>
      <w:r w:rsidRPr="0041741B">
        <w:rPr>
          <w:rFonts w:ascii="Times New Roman" w:hAnsi="Times New Roman" w:cs="Times New Roman"/>
          <w:sz w:val="28"/>
          <w:szCs w:val="28"/>
        </w:rPr>
        <w:t xml:space="preserve">, являющихся членами враждующих семейств, которые в последующем примирились. </w:t>
      </w:r>
      <w:r w:rsidR="00E81C7F" w:rsidRPr="0041741B">
        <w:rPr>
          <w:rFonts w:ascii="Times New Roman" w:hAnsi="Times New Roman" w:cs="Times New Roman"/>
          <w:sz w:val="28"/>
          <w:szCs w:val="28"/>
        </w:rPr>
        <w:t xml:space="preserve">Оба помещика – обыкновенные русские баре, а их особое предпочтение той или иной культуре, </w:t>
      </w:r>
      <w:r w:rsidR="00E81C7F" w:rsidRPr="0041741B">
        <w:rPr>
          <w:rFonts w:ascii="Times New Roman" w:hAnsi="Times New Roman" w:cs="Times New Roman"/>
          <w:sz w:val="28"/>
          <w:szCs w:val="28"/>
        </w:rPr>
        <w:lastRenderedPageBreak/>
        <w:t xml:space="preserve">своей или чужой – наносное поветрие, возникающее от беспросветной провинциальной скуки и каприза. </w:t>
      </w:r>
      <w:r w:rsidRPr="0041741B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E81C7F" w:rsidRPr="0041741B">
        <w:rPr>
          <w:rFonts w:ascii="Times New Roman" w:hAnsi="Times New Roman" w:cs="Times New Roman"/>
          <w:sz w:val="28"/>
          <w:szCs w:val="28"/>
        </w:rPr>
        <w:t xml:space="preserve">«Барышня-крестьянка» </w:t>
      </w:r>
      <w:r w:rsidRPr="0041741B">
        <w:rPr>
          <w:rFonts w:ascii="Times New Roman" w:hAnsi="Times New Roman" w:cs="Times New Roman"/>
          <w:sz w:val="28"/>
          <w:szCs w:val="28"/>
        </w:rPr>
        <w:t>является своеобразной пародией на пародии</w:t>
      </w:r>
      <w:r w:rsidR="00FA6D76" w:rsidRPr="0041741B">
        <w:rPr>
          <w:rFonts w:ascii="Times New Roman" w:hAnsi="Times New Roman" w:cs="Times New Roman"/>
          <w:sz w:val="28"/>
          <w:szCs w:val="28"/>
        </w:rPr>
        <w:t xml:space="preserve"> [3, с. 48].</w:t>
      </w:r>
    </w:p>
    <w:p w14:paraId="604E5D29" w14:textId="084A68C9" w:rsidR="007523DE" w:rsidRPr="0041741B" w:rsidRDefault="007523DE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Помимо этого А.С. Пушкин является автором произведений, в которых встречается достаточно сочный и грубоватый юмор. Такие произведения написаны простым языком и имеют своеобразную нотку русского юмора. Примерами таких произведений являются «Сказка о попе и о работнике его Балде», «Гусар», «Сват Иван, как пить мы станем», сцена в корчме в «Борисе Годунове», ряд эпизодов из «Капитанской дочки». </w:t>
      </w:r>
      <w:r w:rsidR="00A5539D" w:rsidRPr="0041741B">
        <w:rPr>
          <w:rFonts w:ascii="Times New Roman" w:hAnsi="Times New Roman" w:cs="Times New Roman"/>
          <w:sz w:val="28"/>
          <w:szCs w:val="28"/>
        </w:rPr>
        <w:t>Кроме этого,</w:t>
      </w:r>
      <w:r w:rsidRPr="0041741B">
        <w:rPr>
          <w:rFonts w:ascii="Times New Roman" w:hAnsi="Times New Roman" w:cs="Times New Roman"/>
          <w:sz w:val="28"/>
          <w:szCs w:val="28"/>
        </w:rPr>
        <w:t xml:space="preserve"> русский народный юмор оказывает влияние и на некоторые пушкинские сказки и сказочные поэмы,</w:t>
      </w:r>
      <w:r w:rsidR="00A5539D" w:rsidRPr="0041741B">
        <w:rPr>
          <w:rFonts w:ascii="Times New Roman" w:hAnsi="Times New Roman" w:cs="Times New Roman"/>
          <w:sz w:val="28"/>
          <w:szCs w:val="28"/>
        </w:rPr>
        <w:t xml:space="preserve"> например часть «Повестей Белкина». </w:t>
      </w:r>
    </w:p>
    <w:p w14:paraId="0A2EAC36" w14:textId="293ACFD5" w:rsidR="00A5539D" w:rsidRPr="0041741B" w:rsidRDefault="00A5539D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Таким образом, можно смело сказать, что в ряде работ А.С. Пушкина встречаются комичные эпизоды. Его юмор имеет разные оттенки и варьируется от мягкой иронии до горькой насмешки. Многие герои его произведений имеют своеобразное чувство юмора, которое помогает читателям лучше понимать их характер. Соответственно основная цель юмора полноценное раскрытие сущности героя.  </w:t>
      </w:r>
    </w:p>
    <w:p w14:paraId="4E58C14A" w14:textId="13EB6EDE" w:rsidR="00A5539D" w:rsidRPr="0041741B" w:rsidRDefault="00A5539D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>Среди основных приемов, помогающих автору создать комичные эпизоды, можно выделить такие как несоответствие ситуации и поведения героя, контраст между обязанностями героя и тем, чем он занят на самом деле. А.С. Пушкин в качестве языковых средств создания юмора использует интересный диалог и особенности речи героя.</w:t>
      </w:r>
    </w:p>
    <w:p w14:paraId="08E98C6B" w14:textId="0A380ADB" w:rsidR="00A5539D" w:rsidRPr="0041741B" w:rsidRDefault="00A5539D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>Комичное наряду с трагичным историческим фоном повести позволяет читателю увидеть жизнь в ее реальности, служит правдивому изображению событий в жизни героев, помогает понять, как сами герои оценивают окружающую их действительность. Александру Сергеевичу Пушкину с легкостью удается показать читателю жизнь во всей ее красе</w:t>
      </w:r>
      <w:r w:rsidR="00FA6D76" w:rsidRPr="0041741B">
        <w:rPr>
          <w:rFonts w:ascii="Times New Roman" w:hAnsi="Times New Roman" w:cs="Times New Roman"/>
          <w:sz w:val="28"/>
          <w:szCs w:val="28"/>
        </w:rPr>
        <w:t xml:space="preserve"> [2, с. 61].</w:t>
      </w:r>
    </w:p>
    <w:p w14:paraId="29A29DDE" w14:textId="072C5A6F" w:rsidR="00A5539D" w:rsidRPr="0041741B" w:rsidRDefault="00A5539D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>На современном этапе классическая литература, к сожалению, интересна лишь узкому кругу людей. Многим такие произведения кажутся не интересными и малопривлекательными. Раскрытие юмористической стороны произведения, может повысить интерес к страницам русской классики.</w:t>
      </w:r>
    </w:p>
    <w:p w14:paraId="4B9610A4" w14:textId="6C9ECF63" w:rsidR="00A5539D" w:rsidRPr="0041741B" w:rsidRDefault="00A5539D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41B">
        <w:rPr>
          <w:rFonts w:ascii="Times New Roman" w:hAnsi="Times New Roman" w:cs="Times New Roman"/>
          <w:sz w:val="28"/>
          <w:szCs w:val="28"/>
        </w:rPr>
        <w:t xml:space="preserve">Подводя итог, стоит отметить, что Пушкина нельзя назвать писателем-юмористом. Но тем не менее, комические </w:t>
      </w:r>
      <w:r w:rsidR="00557EC0" w:rsidRPr="0041741B">
        <w:rPr>
          <w:rFonts w:ascii="Times New Roman" w:hAnsi="Times New Roman" w:cs="Times New Roman"/>
          <w:sz w:val="28"/>
          <w:szCs w:val="28"/>
        </w:rPr>
        <w:t xml:space="preserve">проявления широко представлены в его произведениях. </w:t>
      </w:r>
      <w:r w:rsidRPr="0041741B">
        <w:rPr>
          <w:rFonts w:ascii="Times New Roman" w:hAnsi="Times New Roman" w:cs="Times New Roman"/>
          <w:sz w:val="28"/>
          <w:szCs w:val="28"/>
        </w:rPr>
        <w:t xml:space="preserve"> </w:t>
      </w:r>
      <w:r w:rsidR="00557EC0" w:rsidRPr="0041741B">
        <w:rPr>
          <w:rFonts w:ascii="Times New Roman" w:hAnsi="Times New Roman" w:cs="Times New Roman"/>
          <w:sz w:val="28"/>
          <w:szCs w:val="28"/>
        </w:rPr>
        <w:t xml:space="preserve">Особенность его произведений заключается в его особом </w:t>
      </w:r>
      <w:r w:rsidRPr="0041741B">
        <w:rPr>
          <w:rFonts w:ascii="Times New Roman" w:hAnsi="Times New Roman" w:cs="Times New Roman"/>
          <w:sz w:val="28"/>
          <w:szCs w:val="28"/>
        </w:rPr>
        <w:t>юмор</w:t>
      </w:r>
      <w:r w:rsidR="00557EC0" w:rsidRPr="0041741B">
        <w:rPr>
          <w:rFonts w:ascii="Times New Roman" w:hAnsi="Times New Roman" w:cs="Times New Roman"/>
          <w:sz w:val="28"/>
          <w:szCs w:val="28"/>
        </w:rPr>
        <w:t>е</w:t>
      </w:r>
      <w:r w:rsidRPr="0041741B">
        <w:rPr>
          <w:rFonts w:ascii="Times New Roman" w:hAnsi="Times New Roman" w:cs="Times New Roman"/>
          <w:sz w:val="28"/>
          <w:szCs w:val="28"/>
        </w:rPr>
        <w:t xml:space="preserve"> и иронии,</w:t>
      </w:r>
      <w:r w:rsidR="00557EC0" w:rsidRPr="0041741B">
        <w:rPr>
          <w:rFonts w:ascii="Times New Roman" w:hAnsi="Times New Roman" w:cs="Times New Roman"/>
          <w:sz w:val="28"/>
          <w:szCs w:val="28"/>
        </w:rPr>
        <w:t xml:space="preserve"> которые проявляются в различных </w:t>
      </w:r>
      <w:r w:rsidRPr="0041741B">
        <w:rPr>
          <w:rFonts w:ascii="Times New Roman" w:hAnsi="Times New Roman" w:cs="Times New Roman"/>
          <w:sz w:val="28"/>
          <w:szCs w:val="28"/>
        </w:rPr>
        <w:t xml:space="preserve"> стилистических прием</w:t>
      </w:r>
      <w:r w:rsidR="00557EC0" w:rsidRPr="0041741B">
        <w:rPr>
          <w:rFonts w:ascii="Times New Roman" w:hAnsi="Times New Roman" w:cs="Times New Roman"/>
          <w:sz w:val="28"/>
          <w:szCs w:val="28"/>
        </w:rPr>
        <w:t>ах</w:t>
      </w:r>
      <w:r w:rsidRPr="0041741B">
        <w:rPr>
          <w:rFonts w:ascii="Times New Roman" w:hAnsi="Times New Roman" w:cs="Times New Roman"/>
          <w:sz w:val="28"/>
          <w:szCs w:val="28"/>
        </w:rPr>
        <w:t xml:space="preserve">, </w:t>
      </w:r>
      <w:r w:rsidR="00557EC0" w:rsidRPr="0041741B">
        <w:rPr>
          <w:rFonts w:ascii="Times New Roman" w:hAnsi="Times New Roman" w:cs="Times New Roman"/>
          <w:sz w:val="28"/>
          <w:szCs w:val="28"/>
        </w:rPr>
        <w:t xml:space="preserve">а также разнообразии интонаций </w:t>
      </w:r>
      <w:r w:rsidRPr="0041741B">
        <w:rPr>
          <w:rFonts w:ascii="Times New Roman" w:hAnsi="Times New Roman" w:cs="Times New Roman"/>
          <w:sz w:val="28"/>
          <w:szCs w:val="28"/>
        </w:rPr>
        <w:t>– от веселых и шутливых до печальных и трагических, а также в</w:t>
      </w:r>
      <w:r w:rsidR="00557EC0" w:rsidRPr="0041741B">
        <w:rPr>
          <w:rFonts w:ascii="Times New Roman" w:hAnsi="Times New Roman" w:cs="Times New Roman"/>
          <w:sz w:val="28"/>
          <w:szCs w:val="28"/>
        </w:rPr>
        <w:t xml:space="preserve"> </w:t>
      </w:r>
      <w:r w:rsidRPr="0041741B">
        <w:rPr>
          <w:rFonts w:ascii="Times New Roman" w:hAnsi="Times New Roman" w:cs="Times New Roman"/>
          <w:sz w:val="28"/>
          <w:szCs w:val="28"/>
        </w:rPr>
        <w:t>сложном переплетении юмора, иронии и лиризма</w:t>
      </w:r>
      <w:r w:rsidR="00557EC0" w:rsidRPr="0041741B">
        <w:rPr>
          <w:rFonts w:ascii="Times New Roman" w:hAnsi="Times New Roman" w:cs="Times New Roman"/>
          <w:sz w:val="28"/>
          <w:szCs w:val="28"/>
        </w:rPr>
        <w:t>.</w:t>
      </w:r>
    </w:p>
    <w:p w14:paraId="2386F025" w14:textId="0AB77391" w:rsidR="00557EC0" w:rsidRPr="0041741B" w:rsidRDefault="00557EC0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93706" w14:textId="3A20C79B" w:rsidR="00557EC0" w:rsidRPr="0041741B" w:rsidRDefault="00557EC0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66AC4" w14:textId="45106311" w:rsidR="00557EC0" w:rsidRPr="00287AD4" w:rsidRDefault="00287AD4" w:rsidP="00287AD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AD4">
        <w:rPr>
          <w:rFonts w:ascii="Times New Roman" w:hAnsi="Times New Roman" w:cs="Times New Roman"/>
          <w:bCs/>
          <w:sz w:val="28"/>
          <w:szCs w:val="28"/>
        </w:rPr>
        <w:t xml:space="preserve">Список использованных источников: </w:t>
      </w:r>
    </w:p>
    <w:p w14:paraId="75B5616A" w14:textId="77777777" w:rsidR="00557EC0" w:rsidRPr="00287AD4" w:rsidRDefault="00557EC0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B921F1" w14:textId="04DF770C" w:rsidR="00557EC0" w:rsidRPr="00287AD4" w:rsidRDefault="00FA6D76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AD4">
        <w:rPr>
          <w:rFonts w:ascii="Times New Roman" w:hAnsi="Times New Roman" w:cs="Times New Roman"/>
          <w:sz w:val="28"/>
          <w:szCs w:val="28"/>
        </w:rPr>
        <w:t xml:space="preserve">1. </w:t>
      </w:r>
      <w:r w:rsidR="00557EC0" w:rsidRPr="00287AD4">
        <w:rPr>
          <w:rFonts w:ascii="Times New Roman" w:hAnsi="Times New Roman" w:cs="Times New Roman"/>
          <w:sz w:val="28"/>
          <w:szCs w:val="28"/>
        </w:rPr>
        <w:t>Благой Д.</w:t>
      </w:r>
      <w:r w:rsidRPr="00287AD4">
        <w:rPr>
          <w:rFonts w:ascii="Times New Roman" w:hAnsi="Times New Roman" w:cs="Times New Roman"/>
          <w:sz w:val="28"/>
          <w:szCs w:val="28"/>
        </w:rPr>
        <w:t>Д.</w:t>
      </w:r>
      <w:r w:rsidR="00557EC0" w:rsidRPr="00287AD4">
        <w:rPr>
          <w:rFonts w:ascii="Times New Roman" w:hAnsi="Times New Roman" w:cs="Times New Roman"/>
          <w:sz w:val="28"/>
          <w:szCs w:val="28"/>
        </w:rPr>
        <w:t xml:space="preserve"> </w:t>
      </w:r>
      <w:r w:rsidRPr="00287AD4">
        <w:rPr>
          <w:rFonts w:ascii="Times New Roman" w:hAnsi="Times New Roman" w:cs="Times New Roman"/>
          <w:sz w:val="28"/>
          <w:szCs w:val="28"/>
        </w:rPr>
        <w:t xml:space="preserve">Мастерство </w:t>
      </w:r>
      <w:r w:rsidR="00557EC0" w:rsidRPr="00287AD4">
        <w:rPr>
          <w:rFonts w:ascii="Times New Roman" w:hAnsi="Times New Roman" w:cs="Times New Roman"/>
          <w:sz w:val="28"/>
          <w:szCs w:val="28"/>
        </w:rPr>
        <w:t>Пушкина</w:t>
      </w:r>
      <w:r w:rsidRPr="00287AD4">
        <w:rPr>
          <w:rFonts w:ascii="Times New Roman" w:hAnsi="Times New Roman" w:cs="Times New Roman"/>
          <w:sz w:val="28"/>
          <w:szCs w:val="28"/>
        </w:rPr>
        <w:t xml:space="preserve"> / Д.Д. Благой. – М.: Советский писатель, 1955. – 269 с.</w:t>
      </w:r>
      <w:r w:rsidR="00557EC0" w:rsidRPr="00287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1A290" w14:textId="466ED916" w:rsidR="00FA6D76" w:rsidRPr="00287AD4" w:rsidRDefault="00FA6D76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A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7AD4">
        <w:rPr>
          <w:rFonts w:ascii="Times New Roman" w:hAnsi="Times New Roman" w:cs="Times New Roman"/>
          <w:sz w:val="28"/>
          <w:szCs w:val="28"/>
        </w:rPr>
        <w:t>Козман</w:t>
      </w:r>
      <w:proofErr w:type="spellEnd"/>
      <w:r w:rsidRPr="00287AD4">
        <w:rPr>
          <w:rFonts w:ascii="Times New Roman" w:hAnsi="Times New Roman" w:cs="Times New Roman"/>
          <w:sz w:val="28"/>
          <w:szCs w:val="28"/>
        </w:rPr>
        <w:t xml:space="preserve"> М.С. Шутки и остроты А.С. Пушкина / М.С. </w:t>
      </w:r>
      <w:proofErr w:type="spellStart"/>
      <w:r w:rsidRPr="00287AD4">
        <w:rPr>
          <w:rFonts w:ascii="Times New Roman" w:hAnsi="Times New Roman" w:cs="Times New Roman"/>
          <w:sz w:val="28"/>
          <w:szCs w:val="28"/>
        </w:rPr>
        <w:t>Козман</w:t>
      </w:r>
      <w:proofErr w:type="spellEnd"/>
      <w:r w:rsidRPr="00287AD4">
        <w:rPr>
          <w:rFonts w:ascii="Times New Roman" w:hAnsi="Times New Roman" w:cs="Times New Roman"/>
          <w:sz w:val="28"/>
          <w:szCs w:val="28"/>
        </w:rPr>
        <w:t>. – СПб.: Культ-</w:t>
      </w:r>
      <w:proofErr w:type="spellStart"/>
      <w:r w:rsidRPr="00287AD4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87AD4">
        <w:rPr>
          <w:rFonts w:ascii="Times New Roman" w:hAnsi="Times New Roman" w:cs="Times New Roman"/>
          <w:sz w:val="28"/>
          <w:szCs w:val="28"/>
        </w:rPr>
        <w:t>-пресс, 1992. – 165 с.</w:t>
      </w:r>
    </w:p>
    <w:p w14:paraId="29AB3201" w14:textId="27583651" w:rsidR="00FA6D76" w:rsidRPr="00287AD4" w:rsidRDefault="00FA6D76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AD4">
        <w:rPr>
          <w:rFonts w:ascii="Times New Roman" w:hAnsi="Times New Roman" w:cs="Times New Roman"/>
          <w:sz w:val="28"/>
          <w:szCs w:val="28"/>
        </w:rPr>
        <w:lastRenderedPageBreak/>
        <w:t>3. Новикова Е.В. Выбор оружия: эпиграмма в судьбе Пушкина / Е.В. Новикова // Звезда, –1999. – № 6. – С. 164−175</w:t>
      </w:r>
    </w:p>
    <w:p w14:paraId="506B9244" w14:textId="227AD47F" w:rsidR="00FA6D76" w:rsidRPr="00287AD4" w:rsidRDefault="00FA6D76" w:rsidP="00287A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AD4">
        <w:rPr>
          <w:rFonts w:ascii="Times New Roman" w:hAnsi="Times New Roman" w:cs="Times New Roman"/>
          <w:sz w:val="28"/>
          <w:szCs w:val="28"/>
        </w:rPr>
        <w:t>4. Раскольников Ф.А. Сатира, юмор и ирония в творчестве Пушкина / Ф.А. Раскольников // сайт электронной библиотеки «</w:t>
      </w:r>
      <w:proofErr w:type="spellStart"/>
      <w:r w:rsidRPr="00287AD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287AD4">
        <w:rPr>
          <w:rFonts w:ascii="Times New Roman" w:hAnsi="Times New Roman" w:cs="Times New Roman"/>
          <w:sz w:val="28"/>
          <w:szCs w:val="28"/>
        </w:rPr>
        <w:t xml:space="preserve">» – Режим доступа: </w:t>
      </w:r>
      <w:hyperlink r:id="rId4" w:history="1">
        <w:r w:rsidRPr="00287A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https://cyberleninka.ru/article/n/satira-yumor-i-ironiya-v-tvorchestve-pushkina/viewer</w:t>
        </w:r>
      </w:hyperlink>
      <w:r w:rsidRPr="00287AD4">
        <w:rPr>
          <w:rFonts w:ascii="Times New Roman" w:hAnsi="Times New Roman" w:cs="Times New Roman"/>
          <w:sz w:val="28"/>
          <w:szCs w:val="28"/>
        </w:rPr>
        <w:t xml:space="preserve"> (дата обращения: 16.11.2024)</w:t>
      </w:r>
    </w:p>
    <w:sectPr w:rsidR="00FA6D76" w:rsidRPr="00287AD4" w:rsidSect="00820E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E7"/>
    <w:rsid w:val="00045F0A"/>
    <w:rsid w:val="00092DAA"/>
    <w:rsid w:val="00287AD4"/>
    <w:rsid w:val="00356F28"/>
    <w:rsid w:val="003A5CE7"/>
    <w:rsid w:val="0041741B"/>
    <w:rsid w:val="004B1C21"/>
    <w:rsid w:val="00544A61"/>
    <w:rsid w:val="00557EC0"/>
    <w:rsid w:val="007523DE"/>
    <w:rsid w:val="00820E82"/>
    <w:rsid w:val="00844F2B"/>
    <w:rsid w:val="0085420A"/>
    <w:rsid w:val="008E0F7F"/>
    <w:rsid w:val="009D020C"/>
    <w:rsid w:val="00A00BD7"/>
    <w:rsid w:val="00A5539D"/>
    <w:rsid w:val="00D63253"/>
    <w:rsid w:val="00E81C7F"/>
    <w:rsid w:val="00F87110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4114"/>
  <w15:chartTrackingRefBased/>
  <w15:docId w15:val="{5DBC8379-36ED-4F16-B363-5B939DFA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qFormat/>
    <w:rsid w:val="00F87110"/>
    <w:pPr>
      <w:spacing w:after="100"/>
      <w:ind w:left="220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FA6D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6D7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A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eninka.ru/article/n/satira-yumor-i-ironiya-v-tvorchestve-pushkina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user1</cp:lastModifiedBy>
  <cp:revision>4</cp:revision>
  <dcterms:created xsi:type="dcterms:W3CDTF">2024-11-18T02:37:00Z</dcterms:created>
  <dcterms:modified xsi:type="dcterms:W3CDTF">2025-03-12T01:22:00Z</dcterms:modified>
</cp:coreProperties>
</file>