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29" w:rsidRPr="007F7B29" w:rsidRDefault="007F7B29" w:rsidP="00FC70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bookmarkStart w:id="0" w:name="_GoBack"/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Конспект</w:t>
      </w:r>
      <w:r w:rsidR="00FC70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 </w:t>
      </w:r>
      <w:r w:rsidR="00FC70D1" w:rsidRPr="00FC70D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нятия по экологии</w:t>
      </w:r>
    </w:p>
    <w:p w:rsidR="007F7B29" w:rsidRPr="007F7B29" w:rsidRDefault="007F7B29" w:rsidP="007F7B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подготовительной к школе группы</w:t>
      </w:r>
    </w:p>
    <w:p w:rsidR="007F7B29" w:rsidRPr="007F7B29" w:rsidRDefault="007F7B29" w:rsidP="007F7B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Тема: "Пришла весна".</w:t>
      </w:r>
    </w:p>
    <w:bookmarkEnd w:id="0"/>
    <w:p w:rsidR="007F7B29" w:rsidRPr="007F7B29" w:rsidRDefault="007F7B29" w:rsidP="007F7B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7F7B29" w:rsidRPr="007F7B29" w:rsidRDefault="007F7B29" w:rsidP="007F7B2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F7B29" w:rsidRPr="007F7B29" w:rsidRDefault="007F7B29" w:rsidP="007F7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и задачи</w:t>
      </w: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расширить представления детей о характерных признаках весны, учить находить эти признаки самостоятельно. Развивать умение наблюдать, анализировать, сравнивать, делать выводы, выражать их в речи. Расширить представление детей о жизни лесных зверей, птиц весной, о труде людей в весенний период. Воспитывать любознательность, бережное отношение к природе.</w:t>
      </w:r>
    </w:p>
    <w:p w:rsidR="007F7B29" w:rsidRPr="007F7B29" w:rsidRDefault="007F7B29" w:rsidP="007F7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4"/>
          <w:szCs w:val="24"/>
          <w:lang w:val="kk-KZ" w:eastAsia="ru-RU"/>
        </w:rPr>
        <w:t> 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Ход проведения: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І. Вводная часть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Круг радости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Здравствуйте, солнце, земля и вода!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Здравствуйте, горы, леса и поля!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Здравствуйте, все, что растет и цветет!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Здравствуйте, все кто на свете живет!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(дети встают в круг, проговаривают слова)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ІІ. Основная часть: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Воспитатель: -Ребята, сейчас я вам загадаю  загадку, попробуйте догадаться, о каком времени года пойдет речь.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Зазвенели ручьи,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Прилетели грачи.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Кто скажет, кто знает,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Когда это бывает?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(внимательно слушают загадку и говорят отгадку: "Весной")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</w:t>
      </w: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Беседа о весне: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О каком времени года эта загадка?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Какое время года сейчас?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Посмотрите на слайд, по каким признакам можно определить, что сейчас весна?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(слайд №1)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(дети просматривают слайды и высказывают свои предположения)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Игра "Четвертый лишний"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(слайд №2)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-Определите, какая картинка на слайде лишняя и почему.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Назовите три весенних месяца.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Какие птицы возвращаются к нам весной?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Посмотрите на слайд и назовите знакомых вам птиц. (слайд №3)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(дети называют зимующих и перелетных птиц)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-Давайте прослушаем, как птицы радуются приходу весны.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lastRenderedPageBreak/>
        <w:t>(</w:t>
      </w: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звучит аудиозапись пения птиц, дети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слушают аудиозапись пения птиц с закрытыми глазами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Какие изменения происходят в жизни животных весной?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Обобщение: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- Вылезает из берлоги медведица с медвежатами. Заяц меняет белую шубку на серую, белка серую шубку меняет на рыжую. Просыпаются после зимней спячки ежи.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Что происходит с деревьями, кустарниками? (</w:t>
      </w: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набухают почки, распускаются первые листочки)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Какой цветок появляется первым весной? (подснежник)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Обобщение: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-На деревьях, кустарниках набухают почки, появляются первые зеленые листочки. Из-под снега на проталинках появляются первые весенние цветы – подснежники.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Посмотрите на слайд и скажите, какие изменения происходят в жизни людей с наступлением весны?  (слайд  №4)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(По слайдам рассказывают о труде людей весной)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Обобщение: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-Много забот весной и у людей: вскапывают землю, сеют семена разных растений на полях и огородах.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 -ребята, предлагаю вам сейчас поиграть.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</w:t>
      </w: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Игра "Так бывает или нет?"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-Я буду называть весенние признаки, если это будет соответствовать действительности, вы должны громко хлопать в ладоши, а если нет – сидите тихо.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Весной бегут ручьи.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Весной бывают сильные морозы.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Всю весну медведь спит в берлоге.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Весной прилетают грачи.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Весной собирают урожай овощей.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Весной цветут яблоня и черемуха.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Весной к нам прилетают снегири.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Весной завывает вьюга.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Весной люди купаются и загорают на пляже.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Весной с деревье опадают листья.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Весной люди вывешивают кормушки для птиц.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Физминутка: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Мы шагаем, мы шагаем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Руки выше поднимаем,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Голову не опускаем,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Дышим ровно, глубоко.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Вдруг мы видим: у куста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Выпал птенчик из гнезда.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Тихо птенчика берем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И назад в гнездо кладем!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Разгадывание ребуса по картинкам.</w:t>
      </w:r>
    </w:p>
    <w:p w:rsidR="007F7B29" w:rsidRPr="007F7B29" w:rsidRDefault="007F7B29" w:rsidP="007F7B29">
      <w:pPr>
        <w:shd w:val="clear" w:color="auto" w:fill="FFFFFF"/>
        <w:spacing w:after="0" w:line="240" w:lineRule="auto"/>
        <w:ind w:left="113" w:right="-5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lastRenderedPageBreak/>
        <w:t>-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 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Если вы правильно разгадаете все загадки, то узнаете, что мы с вами должны беречь.</w:t>
      </w:r>
    </w:p>
    <w:p w:rsidR="007F7B29" w:rsidRPr="007F7B29" w:rsidRDefault="007F7B29" w:rsidP="007F7B29">
      <w:pPr>
        <w:shd w:val="clear" w:color="auto" w:fill="FFFFFF"/>
        <w:spacing w:after="0" w:line="240" w:lineRule="auto"/>
        <w:ind w:left="22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Вопросы-загадки:</w:t>
      </w:r>
    </w:p>
    <w:p w:rsidR="007F7B29" w:rsidRPr="007F7B29" w:rsidRDefault="007F7B29" w:rsidP="007F7B29">
      <w:pPr>
        <w:shd w:val="clear" w:color="auto" w:fill="FFFFFF"/>
        <w:spacing w:after="0" w:line="240" w:lineRule="auto"/>
        <w:ind w:left="22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1)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Какой цветок появляется весной первым?  (</w:t>
      </w: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Подснежник)</w:t>
      </w:r>
    </w:p>
    <w:p w:rsidR="007F7B29" w:rsidRPr="007F7B29" w:rsidRDefault="007F7B29" w:rsidP="007F7B29">
      <w:pPr>
        <w:shd w:val="clear" w:color="auto" w:fill="FFFFFF"/>
        <w:spacing w:after="0" w:line="240" w:lineRule="auto"/>
        <w:ind w:left="22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2)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Что появляется на небе после дождя? (Радуга)</w:t>
      </w:r>
    </w:p>
    <w:p w:rsidR="007F7B29" w:rsidRPr="007F7B29" w:rsidRDefault="007F7B29" w:rsidP="007F7B29">
      <w:pPr>
        <w:shd w:val="clear" w:color="auto" w:fill="FFFFFF"/>
        <w:spacing w:after="0" w:line="240" w:lineRule="auto"/>
        <w:ind w:left="22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3)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Какая птица первой прилетает весной? (Грач)</w:t>
      </w:r>
    </w:p>
    <w:p w:rsidR="007F7B29" w:rsidRPr="007F7B29" w:rsidRDefault="007F7B29" w:rsidP="007F7B29">
      <w:pPr>
        <w:shd w:val="clear" w:color="auto" w:fill="FFFFFF"/>
        <w:spacing w:after="0" w:line="240" w:lineRule="auto"/>
        <w:ind w:left="22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4)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Что появляется из почек? (Листочки)</w:t>
      </w:r>
    </w:p>
    <w:p w:rsidR="007F7B29" w:rsidRPr="007F7B29" w:rsidRDefault="007F7B29" w:rsidP="007F7B29">
      <w:pPr>
        <w:shd w:val="clear" w:color="auto" w:fill="FFFFFF"/>
        <w:spacing w:after="0" w:line="240" w:lineRule="auto"/>
        <w:ind w:left="22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Какой объект природы поднимается высоко над землей и начинает сильнее пригревать землю? </w:t>
      </w: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(Солнце)</w:t>
      </w:r>
    </w:p>
    <w:p w:rsidR="007F7B29" w:rsidRPr="007F7B29" w:rsidRDefault="007F7B29" w:rsidP="007F7B29">
      <w:pPr>
        <w:shd w:val="clear" w:color="auto" w:fill="FFFFFF"/>
        <w:spacing w:after="0" w:line="240" w:lineRule="auto"/>
        <w:ind w:left="22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5)</w:t>
      </w:r>
      <w:r w:rsidRPr="007F7B29">
        <w:rPr>
          <w:rFonts w:ascii="Times New Roman" w:eastAsia="Times New Roman" w:hAnsi="Times New Roman" w:cs="Times New Roman"/>
          <w:color w:val="181818"/>
          <w:sz w:val="14"/>
          <w:szCs w:val="14"/>
          <w:lang w:val="kk-KZ" w:eastAsia="ru-RU"/>
        </w:rPr>
        <w:t>    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Как одним словом можно назвать все, что мы перечислили?</w:t>
      </w: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  (Природа)</w:t>
      </w:r>
    </w:p>
    <w:p w:rsidR="007F7B29" w:rsidRPr="007F7B29" w:rsidRDefault="007F7B29" w:rsidP="007F7B29">
      <w:pPr>
        <w:shd w:val="clear" w:color="auto" w:fill="FFFFFF"/>
        <w:spacing w:after="0" w:line="240" w:lineRule="auto"/>
        <w:ind w:left="113" w:right="-5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Обобщение: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- Правильно, все эти объекты, явления мы называем ПРИРОДОЙ, которую мы с вами должны беречь и охранять. Давайте вспомним правила поведения на природе.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(слайд-презентация "Правила поведения в природе")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(</w:t>
      </w:r>
      <w:r w:rsidRPr="007F7B2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val="kk-KZ" w:eastAsia="ru-RU"/>
        </w:rPr>
        <w:t> По слайдам рассказывают правила поведения в природе)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ІІІ. Заключительная часть: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-Сегодня мы с вами очень много говорили о весне, о природе. Что вам запомнилось больше всего? О чем бы вы могли рассказать своим мамам, папам дома?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 -Закончить </w:t>
      </w:r>
      <w:r w:rsidRPr="007F7B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kk-KZ" w:eastAsia="ru-RU"/>
        </w:rPr>
        <w:t>н</w:t>
      </w: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аше занятие мне бы хотелось очень красивым и поучительным стихотворением, которое прочтет Арина.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Любите родную природу –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Озера, леса и поля,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Ведь это же наша с тобою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Навеки родная земля.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На ней мы с тобою родились,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Живем мы с тобою на ней.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Так будем же, люди, вместе</w:t>
      </w:r>
    </w:p>
    <w:p w:rsidR="007F7B29" w:rsidRPr="007F7B29" w:rsidRDefault="007F7B29" w:rsidP="007F7B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F7B29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Мы к ней относиться добрей!</w:t>
      </w:r>
    </w:p>
    <w:p w:rsidR="006D2DC1" w:rsidRDefault="006D2DC1"/>
    <w:sectPr w:rsidR="006D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EA"/>
    <w:rsid w:val="006D2DC1"/>
    <w:rsid w:val="007F7B29"/>
    <w:rsid w:val="009D04EA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3841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2025-03-10T20:36:00Z</dcterms:created>
  <dcterms:modified xsi:type="dcterms:W3CDTF">2025-03-10T20:38:00Z</dcterms:modified>
</cp:coreProperties>
</file>