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B2" w:rsidRPr="00F719C5" w:rsidRDefault="00F719C5" w:rsidP="00024E04">
      <w:pPr>
        <w:pStyle w:val="a3"/>
        <w:jc w:val="center"/>
        <w:rPr>
          <w:color w:val="000000"/>
          <w:sz w:val="28"/>
          <w:szCs w:val="28"/>
        </w:rPr>
      </w:pPr>
      <w:r w:rsidRPr="00F719C5">
        <w:rPr>
          <w:color w:val="000000"/>
          <w:sz w:val="28"/>
          <w:szCs w:val="28"/>
        </w:rPr>
        <w:t>Х</w:t>
      </w:r>
      <w:r w:rsidRPr="00F719C5">
        <w:rPr>
          <w:color w:val="000000"/>
          <w:sz w:val="28"/>
          <w:szCs w:val="28"/>
          <w:lang w:val="en-US"/>
        </w:rPr>
        <w:t>V</w:t>
      </w:r>
      <w:r w:rsidRPr="00F719C5">
        <w:rPr>
          <w:color w:val="000000"/>
          <w:sz w:val="28"/>
          <w:szCs w:val="28"/>
        </w:rPr>
        <w:t xml:space="preserve"> Российская открытая конференция учащихся</w:t>
      </w:r>
    </w:p>
    <w:p w:rsidR="00F719C5" w:rsidRPr="00F719C5" w:rsidRDefault="00F719C5" w:rsidP="00024E04">
      <w:pPr>
        <w:pStyle w:val="a3"/>
        <w:jc w:val="center"/>
        <w:rPr>
          <w:sz w:val="28"/>
          <w:szCs w:val="28"/>
        </w:rPr>
      </w:pPr>
      <w:r w:rsidRPr="00F719C5">
        <w:rPr>
          <w:color w:val="000000"/>
          <w:sz w:val="28"/>
          <w:szCs w:val="28"/>
        </w:rPr>
        <w:t>«Юность. Наука. Культура – ЗАТО»</w:t>
      </w:r>
    </w:p>
    <w:p w:rsidR="00293DA6" w:rsidRPr="00293DA6" w:rsidRDefault="00293DA6" w:rsidP="00823F7A">
      <w:pPr>
        <w:pStyle w:val="a3"/>
        <w:jc w:val="center"/>
        <w:rPr>
          <w:color w:val="000000"/>
        </w:rPr>
      </w:pPr>
    </w:p>
    <w:p w:rsidR="00823F7A" w:rsidRDefault="00823F7A" w:rsidP="00823F7A">
      <w:pPr>
        <w:pStyle w:val="a3"/>
        <w:jc w:val="center"/>
        <w:rPr>
          <w:color w:val="000000"/>
          <w:sz w:val="27"/>
          <w:szCs w:val="27"/>
        </w:rPr>
      </w:pPr>
    </w:p>
    <w:p w:rsidR="00823F7A" w:rsidRPr="00F719C5" w:rsidRDefault="00F719C5" w:rsidP="00823F7A">
      <w:pPr>
        <w:pStyle w:val="a3"/>
        <w:jc w:val="center"/>
        <w:rPr>
          <w:color w:val="000000"/>
          <w:sz w:val="28"/>
          <w:szCs w:val="28"/>
        </w:rPr>
      </w:pPr>
      <w:r w:rsidRPr="00F719C5">
        <w:rPr>
          <w:color w:val="000000"/>
          <w:sz w:val="28"/>
          <w:szCs w:val="28"/>
        </w:rPr>
        <w:t>Секция: Лингвистика (английский язык)</w:t>
      </w:r>
    </w:p>
    <w:p w:rsidR="00823F7A" w:rsidRPr="00F719C5" w:rsidRDefault="00823F7A" w:rsidP="00823F7A">
      <w:pPr>
        <w:pStyle w:val="a3"/>
        <w:jc w:val="center"/>
        <w:rPr>
          <w:color w:val="000000"/>
          <w:sz w:val="28"/>
          <w:szCs w:val="28"/>
        </w:rPr>
      </w:pPr>
    </w:p>
    <w:p w:rsidR="00823F7A" w:rsidRDefault="00823F7A" w:rsidP="00823F7A">
      <w:pPr>
        <w:pStyle w:val="a3"/>
        <w:jc w:val="center"/>
        <w:rPr>
          <w:color w:val="000000"/>
          <w:sz w:val="27"/>
          <w:szCs w:val="27"/>
        </w:rPr>
      </w:pPr>
    </w:p>
    <w:p w:rsidR="00D0541B" w:rsidRPr="00293DA6" w:rsidRDefault="00D0541B" w:rsidP="00024E04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32"/>
          <w:szCs w:val="32"/>
        </w:rPr>
      </w:pPr>
      <w:r w:rsidRPr="00293DA6">
        <w:rPr>
          <w:b/>
          <w:color w:val="000000"/>
          <w:sz w:val="32"/>
          <w:szCs w:val="32"/>
        </w:rPr>
        <w:t>«</w:t>
      </w:r>
      <w:r w:rsidRPr="00293DA6">
        <w:rPr>
          <w:b/>
          <w:color w:val="000000"/>
          <w:sz w:val="32"/>
          <w:szCs w:val="32"/>
          <w:shd w:val="clear" w:color="auto" w:fill="FFFFFF"/>
        </w:rPr>
        <w:t>Особенности английских неологизмов понятийно-тематической области COVID-19</w:t>
      </w:r>
      <w:r w:rsidRPr="00293DA6">
        <w:rPr>
          <w:b/>
          <w:color w:val="000000"/>
          <w:sz w:val="32"/>
          <w:szCs w:val="32"/>
        </w:rPr>
        <w:t>».</w:t>
      </w:r>
    </w:p>
    <w:p w:rsidR="00024E04" w:rsidRPr="00293DA6" w:rsidRDefault="00024E04" w:rsidP="00823F7A">
      <w:pPr>
        <w:pStyle w:val="a3"/>
        <w:jc w:val="right"/>
        <w:rPr>
          <w:color w:val="000000"/>
          <w:sz w:val="27"/>
          <w:szCs w:val="27"/>
        </w:rPr>
      </w:pPr>
    </w:p>
    <w:p w:rsidR="00024E04" w:rsidRPr="00293DA6" w:rsidRDefault="00024E04" w:rsidP="00823F7A">
      <w:pPr>
        <w:pStyle w:val="a3"/>
        <w:jc w:val="right"/>
        <w:rPr>
          <w:color w:val="000000"/>
          <w:sz w:val="27"/>
          <w:szCs w:val="27"/>
        </w:rPr>
      </w:pPr>
    </w:p>
    <w:p w:rsidR="006C79B2" w:rsidRPr="00293DA6" w:rsidRDefault="00F719C5" w:rsidP="00823F7A">
      <w:pPr>
        <w:pStyle w:val="a3"/>
        <w:jc w:val="right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Автор работы</w:t>
      </w:r>
      <w:r w:rsidR="00293DA6" w:rsidRPr="00293DA6">
        <w:rPr>
          <w:b/>
          <w:color w:val="000000"/>
          <w:sz w:val="27"/>
          <w:szCs w:val="27"/>
          <w:u w:val="single"/>
        </w:rPr>
        <w:t>:</w:t>
      </w:r>
    </w:p>
    <w:p w:rsidR="006C79B2" w:rsidRDefault="00F719C5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учащаяся 8 класса</w:t>
      </w:r>
    </w:p>
    <w:p w:rsidR="006C79B2" w:rsidRDefault="00293DA6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«СОШ №225</w:t>
      </w:r>
    </w:p>
    <w:p w:rsidR="006C79B2" w:rsidRDefault="00F719C5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Рыжова Элина</w:t>
      </w:r>
    </w:p>
    <w:p w:rsidR="00F719C5" w:rsidRDefault="00F719C5" w:rsidP="00823F7A">
      <w:pPr>
        <w:pStyle w:val="a3"/>
        <w:jc w:val="right"/>
        <w:rPr>
          <w:color w:val="000000"/>
          <w:sz w:val="27"/>
          <w:szCs w:val="27"/>
        </w:rPr>
      </w:pPr>
    </w:p>
    <w:p w:rsidR="00F719C5" w:rsidRPr="00F719C5" w:rsidRDefault="00F719C5" w:rsidP="00823F7A">
      <w:pPr>
        <w:pStyle w:val="a3"/>
        <w:jc w:val="right"/>
        <w:rPr>
          <w:b/>
          <w:color w:val="000000"/>
          <w:sz w:val="27"/>
          <w:szCs w:val="27"/>
        </w:rPr>
      </w:pPr>
      <w:r w:rsidRPr="00F719C5">
        <w:rPr>
          <w:b/>
          <w:color w:val="000000"/>
          <w:sz w:val="27"/>
          <w:szCs w:val="27"/>
        </w:rPr>
        <w:t>Место выполнения:</w:t>
      </w:r>
    </w:p>
    <w:p w:rsidR="00F719C5" w:rsidRDefault="00F719C5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«СОШ №225»</w:t>
      </w:r>
    </w:p>
    <w:p w:rsidR="00F719C5" w:rsidRDefault="00F719C5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Пензенская обл., г.Заречный</w:t>
      </w:r>
    </w:p>
    <w:p w:rsidR="00F719C5" w:rsidRDefault="00F719C5" w:rsidP="00823F7A">
      <w:pPr>
        <w:pStyle w:val="a3"/>
        <w:jc w:val="right"/>
        <w:rPr>
          <w:color w:val="000000"/>
          <w:sz w:val="27"/>
          <w:szCs w:val="27"/>
        </w:rPr>
      </w:pPr>
    </w:p>
    <w:p w:rsidR="006C79B2" w:rsidRPr="00293DA6" w:rsidRDefault="00293DA6" w:rsidP="00823F7A">
      <w:pPr>
        <w:pStyle w:val="a3"/>
        <w:jc w:val="right"/>
        <w:rPr>
          <w:b/>
          <w:color w:val="000000"/>
          <w:sz w:val="27"/>
          <w:szCs w:val="27"/>
          <w:u w:val="single"/>
        </w:rPr>
      </w:pPr>
      <w:r w:rsidRPr="00293DA6">
        <w:rPr>
          <w:b/>
          <w:color w:val="000000"/>
          <w:sz w:val="27"/>
          <w:szCs w:val="27"/>
          <w:u w:val="single"/>
        </w:rPr>
        <w:t>Научный руководитель:</w:t>
      </w:r>
    </w:p>
    <w:p w:rsidR="006C79B2" w:rsidRDefault="00293DA6" w:rsidP="00823F7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Можеровцева И.М.</w:t>
      </w:r>
      <w:r w:rsidR="006C79B2">
        <w:rPr>
          <w:color w:val="000000"/>
          <w:sz w:val="27"/>
          <w:szCs w:val="27"/>
        </w:rPr>
        <w:t>,</w:t>
      </w:r>
    </w:p>
    <w:p w:rsidR="00024E04" w:rsidRDefault="004E3032" w:rsidP="00024E04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oval id=" 3" o:spid="_x0000_s1026" style="position:absolute;left:0;text-align:left;margin-left:195.3pt;margin-top:40.65pt;width:90.7pt;height:21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If1kRAgAAOAQAAA4AAABkcnMvZTJvRG9jLnhtbKxTwY7TMBC9I/EPlu80SWnZbdR0hXYp&#10;QloWpIUPmDhOYuHYxnaalq9n7KRpF24IHyyP3/h53vN4e3fsJDlw64RWBc0WKSVcMV0J1RT0+7f9&#10;m1tKnAdVgdSKF/TEHb3bvX61HUzOl7rVsuKWIIly+WAK2npv8iRxrOUduIU2XCFYa9uBx9A2SWVh&#10;QPZOJss0fZcM2lbGasadw92HEaS7yF/XnPkvde24J7KgWJuPs41zGedkt4W8sWBawaY64B/K6EAo&#10;vHWmegAPpLfiL6pOMKudrv2C6S7RdS0YjyJQTpb+Iee5BcOjGHTHmdkn9/9o2dPh2Xy1oXRnHjX7&#10;4QhakgzG5TMUAodJpBw+6wpfEXqvo9pjbbtwFHWQY/TzdHGVHz1huJtl6+x2g+4zBJc3b9M1rsMl&#10;kJ/PG+v8R647EhYF5VIK44JyyOHw6PyUfk6L1Wopqr2QMga2Ke+lJQfAd97Hcb7CXedJRYaCbtbL&#10;deR+gcWe4zNL2WQxR/Ydih6ZszSMyAw5AthbIzALmkmivBf8VveqCkIgbzlUH86BByGnAB2RanI/&#10;GB7a2OWlrk5ovtVj9+Jvw0Wr7S9KBmzcgrqfPVhOifyksDM22WqF9fgYrNY3SwzsNVJeI6AYUhXU&#10;UzIu7/34PXpjRdPiTaMNSr/HR6/F+BSXsqZqsTuj4uknhfa/jmPW5cPvfgMAAP//AwBQSwMEFAAG&#10;AAgAAAAhAMik32vmAAAAEAEAAA8AAABkcnMvZG93bnJldi54bWxMj0FPwzAMhe9I/IfISNxYug7G&#10;6JpOEwxpFyQYBcEta0xbkTilybry7zEnuFiy/fn5vXw1OisG7EPrScF0koBAqrxpqVZQPt9fLECE&#10;qMlo6wkVfGOAVXF6kuvM+CM94bCLtWARCplW0MTYZVKGqkGnw8R3SLz78L3Tkdu+lqbXRxZ3VqZJ&#10;MpdOt8QfGt3hbYPV5+7gFLx8vT/Yt8Fv5Xq7eezKzWtqy1Sp87PxbsllvQQRcYx/F/Cbgf1Dwcb2&#10;/kAmCKtgdpPMGVWwmM5AMHB1nXLCPZPpJU9kkcv/QYofAAAA//8DAFBLAQItABQABgAIAAAAIQBa&#10;IpOj/wAAAOUBAAATAAAAAAAAAAAAAAAAAAAAAABbQ29udGVudF9UeXBlc10ueG1sUEsBAi0AFAAG&#10;AAgAAAAhAKdKzzjXAAAAlgEAAAsAAAAAAAAAAAAAAAAAMAEAAF9yZWxzLy5yZWxzUEsBAi0AFAAG&#10;AAgAAAAhAOiIf1kRAgAAOAQAAA4AAAAAAAAAAAAAAAAAMAIAAGRycy9lMm9Eb2MueG1sUEsBAi0A&#10;FAAGAAgAAAAhAMik32vmAAAAEAEAAA8AAAAAAAAAAAAAAAAAbQQAAGRycy9kb3ducmV2LnhtbFBL&#10;BQYAAAAABAAEAPMAAACABQAAAAA=&#10;" strokecolor="white [3212]">
            <v:path arrowok="t"/>
          </v:oval>
        </w:pict>
      </w:r>
      <w:r w:rsidR="00293DA6">
        <w:rPr>
          <w:rFonts w:ascii="Times New Roman" w:eastAsiaTheme="majorEastAsia" w:hAnsi="Times New Roman" w:cs="Times New Roman"/>
          <w:sz w:val="28"/>
          <w:szCs w:val="28"/>
        </w:rPr>
        <w:t>Заречный</w:t>
      </w:r>
      <w:r w:rsidR="00024E04" w:rsidRPr="00024E04">
        <w:rPr>
          <w:rFonts w:ascii="Times New Roman" w:eastAsiaTheme="majorEastAsia" w:hAnsi="Times New Roman" w:cs="Times New Roman"/>
          <w:sz w:val="28"/>
          <w:szCs w:val="28"/>
        </w:rPr>
        <w:t>, 202</w:t>
      </w:r>
      <w:r w:rsidR="00293DA6">
        <w:rPr>
          <w:rFonts w:ascii="Times New Roman" w:eastAsiaTheme="majorEastAsia" w:hAnsi="Times New Roman" w:cs="Times New Roman"/>
          <w:sz w:val="28"/>
          <w:szCs w:val="28"/>
        </w:rPr>
        <w:t>2</w:t>
      </w:r>
    </w:p>
    <w:p w:rsidR="00293DA6" w:rsidRPr="00024E04" w:rsidRDefault="00293DA6" w:rsidP="00024E04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33502"/>
        <w:docPartObj>
          <w:docPartGallery w:val="Table of Contents"/>
          <w:docPartUnique/>
        </w:docPartObj>
      </w:sdtPr>
      <w:sdtContent>
        <w:p w:rsidR="006C79B2" w:rsidRPr="00024E04" w:rsidRDefault="006C79B2">
          <w:pPr>
            <w:pStyle w:val="a5"/>
            <w:rPr>
              <w:rFonts w:ascii="Times New Roman" w:hAnsi="Times New Roman" w:cs="Times New Roman"/>
              <w:color w:val="auto"/>
            </w:rPr>
          </w:pPr>
          <w:r w:rsidRPr="00024E0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C79B2" w:rsidRDefault="000D1521">
          <w:pPr>
            <w:pStyle w:val="11"/>
            <w:rPr>
              <w:noProof/>
            </w:rPr>
          </w:pPr>
          <w:r>
            <w:t>1.</w:t>
          </w:r>
          <w:r w:rsidR="006C79B2">
            <w:t>ВВ</w:t>
          </w:r>
          <w:r w:rsidR="004E3032" w:rsidRPr="004E3032">
            <w:fldChar w:fldCharType="begin"/>
          </w:r>
          <w:r w:rsidR="006C79B2">
            <w:instrText xml:space="preserve"> TOC \o "1-3" \h \z \u </w:instrText>
          </w:r>
          <w:r w:rsidR="004E3032" w:rsidRPr="004E3032">
            <w:fldChar w:fldCharType="separate"/>
          </w:r>
          <w:hyperlink w:anchor="_Toc73030188" w:history="1">
            <w:r w:rsidR="006C79B2" w:rsidRPr="003645D0">
              <w:rPr>
                <w:rStyle w:val="a9"/>
                <w:noProof/>
              </w:rPr>
              <w:t>Е</w:t>
            </w:r>
            <w:r w:rsidR="006C79B2">
              <w:rPr>
                <w:rStyle w:val="a9"/>
                <w:noProof/>
              </w:rPr>
              <w:t>ДЕ</w:t>
            </w:r>
            <w:r w:rsidR="006C79B2" w:rsidRPr="003645D0">
              <w:rPr>
                <w:rStyle w:val="a9"/>
                <w:noProof/>
              </w:rPr>
              <w:t>НИЕ</w:t>
            </w:r>
            <w:r w:rsidR="006C79B2">
              <w:rPr>
                <w:noProof/>
                <w:webHidden/>
              </w:rPr>
              <w:tab/>
            </w:r>
            <w:r w:rsidR="004E3032">
              <w:rPr>
                <w:noProof/>
                <w:webHidden/>
              </w:rPr>
              <w:fldChar w:fldCharType="begin"/>
            </w:r>
            <w:r w:rsidR="006C79B2">
              <w:rPr>
                <w:noProof/>
                <w:webHidden/>
              </w:rPr>
              <w:instrText xml:space="preserve"> PAGEREF _Toc73030188 \h </w:instrText>
            </w:r>
            <w:r w:rsidR="004E3032">
              <w:rPr>
                <w:noProof/>
                <w:webHidden/>
              </w:rPr>
            </w:r>
            <w:r w:rsidR="004E3032">
              <w:rPr>
                <w:noProof/>
                <w:webHidden/>
              </w:rPr>
              <w:fldChar w:fldCharType="separate"/>
            </w:r>
            <w:r w:rsidR="00F719C5">
              <w:rPr>
                <w:noProof/>
                <w:webHidden/>
              </w:rPr>
              <w:t>3</w:t>
            </w:r>
            <w:r w:rsidR="004E3032">
              <w:rPr>
                <w:noProof/>
                <w:webHidden/>
              </w:rPr>
              <w:fldChar w:fldCharType="end"/>
            </w:r>
          </w:hyperlink>
        </w:p>
        <w:p w:rsidR="000D1521" w:rsidRPr="000D1521" w:rsidRDefault="000D1521" w:rsidP="000D1521">
          <w:pPr>
            <w:rPr>
              <w:rFonts w:ascii="Times New Roman" w:hAnsi="Times New Roman" w:cs="Times New Roman"/>
              <w:b/>
              <w:sz w:val="28"/>
              <w:szCs w:val="28"/>
              <w:lang w:eastAsia="en-US"/>
            </w:rPr>
          </w:pPr>
          <w:r w:rsidRPr="000D1521">
            <w:rPr>
              <w:rFonts w:ascii="Times New Roman" w:hAnsi="Times New Roman" w:cs="Times New Roman"/>
              <w:b/>
              <w:sz w:val="28"/>
              <w:szCs w:val="28"/>
              <w:lang w:eastAsia="en-US"/>
            </w:rPr>
            <w:t>2.ОСНОВНАЯ ЧАСТЬ</w:t>
          </w:r>
        </w:p>
        <w:p w:rsidR="006C79B2" w:rsidRDefault="004E3032">
          <w:pPr>
            <w:pStyle w:val="11"/>
            <w:rPr>
              <w:rFonts w:asciiTheme="minorHAnsi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73030189" w:history="1">
            <w:r w:rsidR="000D1521">
              <w:rPr>
                <w:rStyle w:val="a9"/>
                <w:noProof/>
              </w:rPr>
              <w:t>2.</w:t>
            </w:r>
            <w:r w:rsidR="006C79B2" w:rsidRPr="003645D0">
              <w:rPr>
                <w:rStyle w:val="a9"/>
                <w:noProof/>
              </w:rPr>
              <w:t xml:space="preserve"> 1. НЕОЛОГИЗМЫ КАК ЯЗЫКОВОЕ ЯВЛЕНИЕ</w:t>
            </w:r>
            <w:r w:rsidR="006C79B2">
              <w:rPr>
                <w:noProof/>
                <w:webHidden/>
              </w:rPr>
              <w:tab/>
            </w:r>
          </w:hyperlink>
          <w:r w:rsidR="00C264BB">
            <w:rPr>
              <w:noProof/>
            </w:rPr>
            <w:t>5</w:t>
          </w:r>
        </w:p>
        <w:p w:rsidR="006C79B2" w:rsidRDefault="004E3032">
          <w:pPr>
            <w:pStyle w:val="11"/>
            <w:rPr>
              <w:rFonts w:asciiTheme="minorHAnsi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73030190" w:history="1">
            <w:r w:rsidR="000D1521">
              <w:rPr>
                <w:rStyle w:val="a9"/>
                <w:noProof/>
              </w:rPr>
              <w:t>2.</w:t>
            </w:r>
            <w:r w:rsidR="006C79B2" w:rsidRPr="003645D0">
              <w:rPr>
                <w:rStyle w:val="a9"/>
                <w:noProof/>
              </w:rPr>
              <w:t>2. ПРАКТИЧЕСКОЕ ИССЛЕДОВАНИЕ ИСПОЛЬЗВОНИЕ НЕОЛОГИЗМОВ В СОВРЕМЕННОМ АНГЛИЙСКОМ ЯЗЫКЕ</w:t>
            </w:r>
            <w:r w:rsidR="006C79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C79B2">
              <w:rPr>
                <w:noProof/>
                <w:webHidden/>
              </w:rPr>
              <w:instrText xml:space="preserve"> PAGEREF _Toc73030190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9C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79B2" w:rsidRDefault="004E3032">
          <w:pPr>
            <w:pStyle w:val="11"/>
            <w:rPr>
              <w:rFonts w:asciiTheme="minorHAnsi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73030191" w:history="1">
            <w:r w:rsidR="006C79B2" w:rsidRPr="003645D0">
              <w:rPr>
                <w:rStyle w:val="a9"/>
                <w:noProof/>
              </w:rPr>
              <w:t>Заключение</w:t>
            </w:r>
            <w:r w:rsidR="006C79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C79B2">
              <w:rPr>
                <w:noProof/>
                <w:webHidden/>
              </w:rPr>
              <w:instrText xml:space="preserve"> PAGEREF _Toc73030191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9C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  <w:r w:rsidR="00C264BB">
            <w:rPr>
              <w:noProof/>
            </w:rPr>
            <w:t>3</w:t>
          </w:r>
        </w:p>
        <w:p w:rsidR="006C79B2" w:rsidRDefault="004E3032">
          <w:pPr>
            <w:pStyle w:val="11"/>
            <w:rPr>
              <w:rFonts w:asciiTheme="minorHAnsi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73030192" w:history="1">
            <w:r w:rsidR="000D1521">
              <w:rPr>
                <w:rStyle w:val="a9"/>
                <w:noProof/>
              </w:rPr>
              <w:t xml:space="preserve"> Л</w:t>
            </w:r>
            <w:r w:rsidR="006C79B2" w:rsidRPr="003645D0">
              <w:rPr>
                <w:rStyle w:val="a9"/>
                <w:noProof/>
              </w:rPr>
              <w:t>итератур</w:t>
            </w:r>
            <w:r w:rsidR="000D1521">
              <w:rPr>
                <w:rStyle w:val="a9"/>
                <w:noProof/>
              </w:rPr>
              <w:t>а</w:t>
            </w:r>
            <w:r w:rsidR="006C79B2" w:rsidRPr="003645D0">
              <w:rPr>
                <w:rStyle w:val="a9"/>
                <w:noProof/>
              </w:rPr>
              <w:t>:</w:t>
            </w:r>
            <w:r w:rsidR="006C79B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C79B2">
              <w:rPr>
                <w:noProof/>
                <w:webHidden/>
              </w:rPr>
              <w:instrText xml:space="preserve"> PAGEREF _Toc73030192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19C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79B2" w:rsidRDefault="004E3032">
          <w:r>
            <w:fldChar w:fldCharType="end"/>
          </w:r>
        </w:p>
      </w:sdtContent>
    </w:sdt>
    <w:p w:rsidR="006C79B2" w:rsidRDefault="006C79B2" w:rsidP="0089485B">
      <w:pPr>
        <w:pStyle w:val="1"/>
        <w:rPr>
          <w:rFonts w:ascii="Times New Roman" w:hAnsi="Times New Roman" w:cs="Times New Roman"/>
          <w:color w:val="auto"/>
        </w:rPr>
      </w:pPr>
    </w:p>
    <w:p w:rsidR="006C79B2" w:rsidRDefault="006C79B2" w:rsidP="006C79B2">
      <w:pPr>
        <w:rPr>
          <w:rFonts w:eastAsiaTheme="majorEastAsia"/>
          <w:sz w:val="28"/>
          <w:szCs w:val="28"/>
        </w:rPr>
      </w:pPr>
      <w:r>
        <w:br w:type="page"/>
      </w:r>
    </w:p>
    <w:p w:rsidR="00D1430A" w:rsidRPr="000210C2" w:rsidRDefault="00823F7A" w:rsidP="0089485B">
      <w:pPr>
        <w:pStyle w:val="1"/>
        <w:rPr>
          <w:rFonts w:ascii="Times New Roman" w:hAnsi="Times New Roman" w:cs="Times New Roman"/>
          <w:color w:val="auto"/>
        </w:rPr>
      </w:pPr>
      <w:bookmarkStart w:id="0" w:name="_Toc73030188"/>
      <w:r>
        <w:rPr>
          <w:rFonts w:ascii="Times New Roman" w:hAnsi="Times New Roman" w:cs="Times New Roman"/>
          <w:color w:val="auto"/>
        </w:rPr>
        <w:lastRenderedPageBreak/>
        <w:t>ВВЕД</w:t>
      </w:r>
      <w:r w:rsidR="0089485B" w:rsidRPr="000210C2">
        <w:rPr>
          <w:rFonts w:ascii="Times New Roman" w:hAnsi="Times New Roman" w:cs="Times New Roman"/>
          <w:color w:val="auto"/>
        </w:rPr>
        <w:t>ЕНИЕ</w:t>
      </w:r>
      <w:bookmarkEnd w:id="0"/>
    </w:p>
    <w:p w:rsidR="0089485B" w:rsidRDefault="00D1430A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E9158B" w:rsidRPr="001117D4">
        <w:rPr>
          <w:color w:val="000000"/>
          <w:sz w:val="28"/>
          <w:szCs w:val="28"/>
        </w:rPr>
        <w:t xml:space="preserve">зык — это живой организм, который постоянно развивается, обогащается и совершенствуется. В нем одновременно происходят два процесса — процесс возникновения новых слов, обогащение лексики в одной сфере, и исчезновение, устаревание слов в других областях. В настоящее время английский язык переживает неологический бум («neologyblowup). В связи с бурным развитием массовых коммуникаций, телевидения, радио, газет, интернета, англоязычная лексика ежедневно пополняется десятками новых слов, перевод которых невозможно найти в обычном словаре. Именно </w:t>
      </w:r>
    </w:p>
    <w:p w:rsidR="00E9158B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поэтому необходимо быть в курсе языковых новшеств, чтобы не оказаться в ситуации, когда мы перестаем понимать, что говорят иностранцы.</w:t>
      </w:r>
    </w:p>
    <w:p w:rsidR="00B127BD" w:rsidRPr="00B127BD" w:rsidRDefault="00B127BD" w:rsidP="00B127BD">
      <w:pPr>
        <w:jc w:val="both"/>
        <w:rPr>
          <w:rFonts w:ascii="Times New Roman" w:hAnsi="Times New Roman" w:cs="Times New Roman"/>
          <w:sz w:val="28"/>
          <w:szCs w:val="28"/>
        </w:rPr>
      </w:pPr>
      <w:r w:rsidRPr="006B18B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B18BD">
        <w:rPr>
          <w:rFonts w:ascii="Times New Roman" w:hAnsi="Times New Roman" w:cs="Times New Roman"/>
          <w:sz w:val="28"/>
          <w:szCs w:val="28"/>
        </w:rPr>
        <w:t xml:space="preserve"> данного исследования определяется постоянным развитием английского языка, появлением новых лексических единиц, которые непосредственным образом влияют не только на расширение словарного запаса, но и на изменения в области лексикологии. В данной работе приведена подборка «свежих» и относительно распространенных английских неологизмов в контексте влияния пандемии на человека и его роль в обществе. Как минимум первая половина 2020 года прошла во всём мире под знаком коронавируса COVID-19, пандемия которого до сих пор продолжается. Такое масштабное явление не могло не найти языкового отражения. </w:t>
      </w:r>
    </w:p>
    <w:p w:rsidR="00E9158B" w:rsidRPr="001117D4" w:rsidRDefault="00E9158B" w:rsidP="00B127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Таким образом, </w:t>
      </w:r>
      <w:r w:rsidRPr="00CD4E2D">
        <w:rPr>
          <w:rFonts w:ascii="Times New Roman" w:eastAsia="Times New Roman" w:hAnsi="Times New Roman" w:cs="Times New Roman"/>
          <w:color w:val="353535"/>
          <w:sz w:val="28"/>
          <w:szCs w:val="28"/>
        </w:rPr>
        <w:t>п</w:t>
      </w:r>
      <w:r w:rsidRPr="00CD4E2D">
        <w:rPr>
          <w:rFonts w:ascii="Times New Roman" w:eastAsia="Times New Roman" w:hAnsi="Times New Roman" w:cs="Times New Roman"/>
          <w:bCs/>
          <w:color w:val="353535"/>
          <w:sz w:val="28"/>
          <w:szCs w:val="28"/>
        </w:rPr>
        <w:t>роблема</w:t>
      </w: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 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заключается в том, что появление большого количества неологизмов, связанные  с пандемией COVID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noBreakHyphen/>
        <w:t>19    создают трудности при переводе и их применения в речи.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Целью </w:t>
      </w:r>
      <w:r w:rsidRPr="001117D4">
        <w:rPr>
          <w:color w:val="000000"/>
          <w:sz w:val="28"/>
          <w:szCs w:val="28"/>
        </w:rPr>
        <w:t>данной работы является</w:t>
      </w:r>
      <w:r w:rsidRPr="001117D4">
        <w:rPr>
          <w:b/>
          <w:bCs/>
          <w:color w:val="000000"/>
          <w:sz w:val="28"/>
          <w:szCs w:val="28"/>
        </w:rPr>
        <w:t> </w:t>
      </w:r>
      <w:r w:rsidRPr="001117D4">
        <w:rPr>
          <w:color w:val="000000"/>
          <w:sz w:val="28"/>
          <w:szCs w:val="28"/>
        </w:rPr>
        <w:t>описание особенностей неологизмов в современном английском языке и их систематизирование</w:t>
      </w:r>
      <w:r w:rsidR="000D1521">
        <w:rPr>
          <w:color w:val="000000"/>
          <w:sz w:val="28"/>
          <w:szCs w:val="28"/>
        </w:rPr>
        <w:t>, изучение неологизмов, появившихся в период пандемии</w:t>
      </w:r>
      <w:r w:rsidRPr="001117D4">
        <w:rPr>
          <w:color w:val="000000"/>
          <w:sz w:val="28"/>
          <w:szCs w:val="28"/>
        </w:rPr>
        <w:t>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Достижение цели работы подразумевает реализацию следующих </w:t>
      </w:r>
      <w:r w:rsidRPr="001117D4">
        <w:rPr>
          <w:b/>
          <w:bCs/>
          <w:color w:val="000000"/>
          <w:sz w:val="28"/>
          <w:szCs w:val="28"/>
        </w:rPr>
        <w:t>задач:</w:t>
      </w:r>
    </w:p>
    <w:p w:rsidR="00E9158B" w:rsidRPr="001117D4" w:rsidRDefault="00E9158B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Дать определение понятию «неологизм» и описать способы образования неологизмов в английском языке.</w:t>
      </w:r>
    </w:p>
    <w:p w:rsidR="00E9158B" w:rsidRPr="001117D4" w:rsidRDefault="00E9158B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Выявить причины и способы появления неологизмов в современном английском языке.</w:t>
      </w:r>
    </w:p>
    <w:p w:rsidR="00E9158B" w:rsidRPr="001117D4" w:rsidRDefault="00E9158B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Определить, какие части речи преобладают в неологизмах английского языка.</w:t>
      </w:r>
    </w:p>
    <w:p w:rsidR="00E9158B" w:rsidRPr="001117D4" w:rsidRDefault="00E9158B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Определить сферы человеческой жизни, которые обогащают лексику английского языка в современном мире. (Показать тенденцию использования неологизмов в английском языке)</w:t>
      </w:r>
    </w:p>
    <w:p w:rsidR="00E9158B" w:rsidRDefault="00E9158B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lastRenderedPageBreak/>
        <w:t>Найти и дать определения неологизмам, которые появились в период пандемии</w:t>
      </w:r>
    </w:p>
    <w:p w:rsidR="00F90945" w:rsidRPr="000D1521" w:rsidRDefault="00823F7A" w:rsidP="00B127B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1521">
        <w:rPr>
          <w:sz w:val="28"/>
          <w:szCs w:val="28"/>
        </w:rPr>
        <w:t xml:space="preserve">Создать буклет </w:t>
      </w:r>
      <w:r w:rsidR="00F90945" w:rsidRPr="000D1521">
        <w:rPr>
          <w:sz w:val="28"/>
          <w:szCs w:val="28"/>
        </w:rPr>
        <w:t>на тему: «</w:t>
      </w:r>
      <w:r w:rsidR="00F90945" w:rsidRPr="000D1521">
        <w:rPr>
          <w:sz w:val="28"/>
          <w:szCs w:val="28"/>
          <w:shd w:val="clear" w:color="auto" w:fill="FFFFFF"/>
        </w:rPr>
        <w:t>Особенности английских неологизмов понятийно-тематической области COVID-19</w:t>
      </w:r>
      <w:r w:rsidR="00F90945" w:rsidRPr="000D1521">
        <w:rPr>
          <w:sz w:val="28"/>
          <w:szCs w:val="28"/>
        </w:rPr>
        <w:t>».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0D1521" w:rsidRPr="00024E04" w:rsidRDefault="000D1521" w:rsidP="000D15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Гипотеза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Мы предполагаем, что 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изучение неологизмов способствует расширению словарного запаса и пониманию реалий современной жизни.</w:t>
      </w:r>
    </w:p>
    <w:p w:rsidR="00E9158B" w:rsidRPr="00024E04" w:rsidRDefault="00E9158B" w:rsidP="00B127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Объект 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исследования </w:t>
      </w: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—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 новые лексические единицы в английском  языке.</w:t>
      </w:r>
    </w:p>
    <w:p w:rsidR="00E9158B" w:rsidRPr="00024E04" w:rsidRDefault="00E9158B" w:rsidP="00024E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Предмет 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исследования </w:t>
      </w:r>
      <w:r w:rsidRPr="001117D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—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  <w:r w:rsidR="0097578A">
        <w:rPr>
          <w:rFonts w:ascii="Times New Roman" w:eastAsia="Times New Roman" w:hAnsi="Times New Roman" w:cs="Times New Roman"/>
          <w:color w:val="353535"/>
          <w:sz w:val="28"/>
          <w:szCs w:val="28"/>
        </w:rPr>
        <w:t>неологизмы в период пандемии</w:t>
      </w:r>
      <w:r w:rsidRPr="001117D4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Методы исследования:</w:t>
      </w:r>
    </w:p>
    <w:p w:rsidR="00E9158B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- </w:t>
      </w:r>
      <w:r w:rsidR="0097578A">
        <w:rPr>
          <w:color w:val="000000"/>
          <w:sz w:val="28"/>
          <w:szCs w:val="28"/>
        </w:rPr>
        <w:t>анализ источников и интернет сайтов по проблеме</w:t>
      </w:r>
      <w:r w:rsidRPr="001117D4">
        <w:rPr>
          <w:color w:val="000000"/>
          <w:sz w:val="28"/>
          <w:szCs w:val="28"/>
        </w:rPr>
        <w:t>;</w:t>
      </w:r>
    </w:p>
    <w:p w:rsidR="0097578A" w:rsidRPr="001117D4" w:rsidRDefault="0097578A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количественного контекстуального анализа;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классификация и систематизация;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метод сплошной выборки материала;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описательный метод;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метод обобщения.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Научная значимость работы </w:t>
      </w:r>
      <w:r w:rsidRPr="001117D4">
        <w:rPr>
          <w:color w:val="000000"/>
          <w:sz w:val="28"/>
          <w:szCs w:val="28"/>
        </w:rPr>
        <w:t>— выявление особенностей лексического развития современного английского языка, изменений в его структуре, систематизация представлений о процессе появления неологизмов в английском языке.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Практическая значимость</w:t>
      </w:r>
      <w:r w:rsidRPr="001117D4">
        <w:rPr>
          <w:color w:val="000000"/>
          <w:sz w:val="28"/>
          <w:szCs w:val="28"/>
        </w:rPr>
        <w:t> — результаты</w:t>
      </w:r>
      <w:r w:rsidR="00582E2B">
        <w:rPr>
          <w:color w:val="000000"/>
          <w:sz w:val="28"/>
          <w:szCs w:val="28"/>
        </w:rPr>
        <w:t>,полученные в ходе исследования, а также новый фактический материал могут быть использованы на уроках английского языка</w:t>
      </w:r>
      <w:r w:rsidRPr="001117D4">
        <w:rPr>
          <w:color w:val="000000"/>
          <w:sz w:val="28"/>
          <w:szCs w:val="28"/>
        </w:rPr>
        <w:t>.</w:t>
      </w:r>
    </w:p>
    <w:p w:rsidR="00E9158B" w:rsidRPr="00B127BD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9158B" w:rsidRPr="001117D4" w:rsidRDefault="00D1430A" w:rsidP="00D1430A">
      <w:pPr>
        <w:pStyle w:val="a3"/>
        <w:shd w:val="clear" w:color="auto" w:fill="FFFFFF"/>
        <w:tabs>
          <w:tab w:val="left" w:pos="3630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23F7A" w:rsidRDefault="00823F7A" w:rsidP="00410EEE">
      <w:pPr>
        <w:pStyle w:val="1"/>
        <w:rPr>
          <w:rFonts w:ascii="Times New Roman" w:hAnsi="Times New Roman" w:cs="Times New Roman"/>
          <w:color w:val="auto"/>
        </w:rPr>
      </w:pPr>
      <w:bookmarkStart w:id="1" w:name="_Toc73030189"/>
    </w:p>
    <w:p w:rsidR="00024E04" w:rsidRPr="00293DA6" w:rsidRDefault="00024E04" w:rsidP="00410EEE">
      <w:pPr>
        <w:pStyle w:val="1"/>
        <w:rPr>
          <w:rFonts w:ascii="Times New Roman" w:hAnsi="Times New Roman" w:cs="Times New Roman"/>
          <w:color w:val="auto"/>
        </w:rPr>
      </w:pPr>
    </w:p>
    <w:p w:rsidR="00024E04" w:rsidRPr="00293DA6" w:rsidRDefault="00024E04" w:rsidP="00410EEE">
      <w:pPr>
        <w:pStyle w:val="1"/>
        <w:rPr>
          <w:rFonts w:ascii="Times New Roman" w:hAnsi="Times New Roman" w:cs="Times New Roman"/>
          <w:color w:val="auto"/>
        </w:rPr>
      </w:pPr>
    </w:p>
    <w:p w:rsidR="00024E04" w:rsidRPr="00293DA6" w:rsidRDefault="00024E0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293DA6">
        <w:rPr>
          <w:rFonts w:ascii="Times New Roman" w:hAnsi="Times New Roman" w:cs="Times New Roman"/>
        </w:rPr>
        <w:br w:type="page"/>
      </w:r>
    </w:p>
    <w:p w:rsidR="00E9158B" w:rsidRPr="0089485B" w:rsidRDefault="00C264BB" w:rsidP="00410EE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2.</w:t>
      </w:r>
      <w:r w:rsidR="00E9158B" w:rsidRPr="0089485B">
        <w:rPr>
          <w:rFonts w:ascii="Times New Roman" w:hAnsi="Times New Roman" w:cs="Times New Roman"/>
          <w:color w:val="auto"/>
        </w:rPr>
        <w:t>1. Н</w:t>
      </w:r>
      <w:r w:rsidR="0089485B">
        <w:rPr>
          <w:rFonts w:ascii="Times New Roman" w:hAnsi="Times New Roman" w:cs="Times New Roman"/>
          <w:color w:val="auto"/>
        </w:rPr>
        <w:t>ЕОЛОГИЗМЫ КАК ЯЗЫКОВОЕ ЯВЛЕНИЕ</w:t>
      </w:r>
      <w:bookmarkEnd w:id="1"/>
    </w:p>
    <w:p w:rsidR="00E9158B" w:rsidRPr="0089485B" w:rsidRDefault="00E9158B" w:rsidP="00410EEE">
      <w:pPr>
        <w:pStyle w:val="ae"/>
        <w:rPr>
          <w:rFonts w:ascii="Times New Roman" w:hAnsi="Times New Roman" w:cs="Times New Roman"/>
          <w:color w:val="auto"/>
          <w:sz w:val="28"/>
          <w:szCs w:val="28"/>
        </w:rPr>
      </w:pPr>
      <w:r w:rsidRPr="0089485B">
        <w:rPr>
          <w:rFonts w:ascii="Times New Roman" w:hAnsi="Times New Roman" w:cs="Times New Roman"/>
          <w:color w:val="auto"/>
          <w:sz w:val="28"/>
          <w:szCs w:val="28"/>
        </w:rPr>
        <w:t>Понятие и особенности неологизма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Язык — это динамическая система, которая не стоит на месте, а постоянно развивается. Стремительно развивается технический процесс, общество, культура, появляются новые предметы и понятия, которые необходимо обозначать новыми словами. Каждая эпоха оставляет свой след: образует новые слова, заменяя ими старые. Для обозначения новых слов в языкознании используют термин «неологизм», содержание которого вытекает из самого слова: neos (греч. новый), logos (греч. слово). Наиболее простое определение </w:t>
      </w:r>
      <w:r w:rsidRPr="001117D4">
        <w:rPr>
          <w:b/>
          <w:bCs/>
          <w:color w:val="000000"/>
          <w:sz w:val="28"/>
          <w:szCs w:val="28"/>
        </w:rPr>
        <w:t>неологизма</w:t>
      </w:r>
      <w:r w:rsidRPr="001117D4">
        <w:rPr>
          <w:color w:val="000000"/>
          <w:sz w:val="28"/>
          <w:szCs w:val="28"/>
        </w:rPr>
        <w:t>, следовательно, «всякое новое слово или выражение,</w:t>
      </w:r>
      <w:r w:rsidR="00F90945">
        <w:rPr>
          <w:color w:val="000000"/>
          <w:sz w:val="28"/>
          <w:szCs w:val="28"/>
        </w:rPr>
        <w:t xml:space="preserve"> недавно появившиеся в языке».</w:t>
      </w:r>
      <w:r w:rsidRPr="001117D4">
        <w:rPr>
          <w:color w:val="000000"/>
          <w:sz w:val="28"/>
          <w:szCs w:val="28"/>
        </w:rPr>
        <w:t xml:space="preserve"> Из этого определенно ясно, что понятие неологизма изменчиво во времени и относительно: неологизмом слово остается до тех пор, пока люди ощущают в нем новизну. Следует заметить, что понятие «неологизм» появилось в 1755 году во французском языке, откуда после 1800 года был заимствован в английский язык в значении «употребление новых слов, инновации в языке, а т</w:t>
      </w:r>
      <w:r w:rsidR="00F90945">
        <w:rPr>
          <w:color w:val="000000"/>
          <w:sz w:val="28"/>
          <w:szCs w:val="28"/>
        </w:rPr>
        <w:t>акже новые слова и выражения».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За последние десятилетия в лингвистике были предприняты многочисленные попытки дать полное и четкое определение понятию «неологизм». Поскольку это понятие сложное, многоаспектное, неоднородное, его определению требует учета совокупности параметров, позволяющих ограничить неологизмы от обычных лексических единиц, с одной стороны, и от ненормативных новообразований — с другой.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Согласно словарю Ожегова, </w:t>
      </w:r>
      <w:r w:rsidRPr="001117D4">
        <w:rPr>
          <w:b/>
          <w:bCs/>
          <w:color w:val="000000"/>
          <w:sz w:val="28"/>
          <w:szCs w:val="28"/>
        </w:rPr>
        <w:t>неологизм - это новое слово или выражение, а также новое значение старого слова. </w:t>
      </w:r>
      <w:r w:rsidRPr="001117D4">
        <w:rPr>
          <w:color w:val="000000"/>
          <w:sz w:val="28"/>
          <w:szCs w:val="28"/>
        </w:rPr>
        <w:t>В словаре лингвистических терминов </w:t>
      </w:r>
      <w:r w:rsidRPr="001117D4">
        <w:rPr>
          <w:b/>
          <w:bCs/>
          <w:color w:val="000000"/>
          <w:sz w:val="28"/>
          <w:szCs w:val="28"/>
        </w:rPr>
        <w:t>неологизм - это слово или оборот речи, созданные для обозначения нового предмета или для выражения нового понятия. </w:t>
      </w:r>
      <w:r w:rsidRPr="001117D4">
        <w:rPr>
          <w:color w:val="000000"/>
          <w:sz w:val="28"/>
          <w:szCs w:val="28"/>
        </w:rPr>
        <w:t>В толковом словаре Ефремовой и словаре литературоведческих терминов — </w:t>
      </w:r>
      <w:r w:rsidRPr="001117D4">
        <w:rPr>
          <w:b/>
          <w:bCs/>
          <w:color w:val="000000"/>
          <w:sz w:val="28"/>
          <w:szCs w:val="28"/>
        </w:rPr>
        <w:t>это новое слово, выражение или новое значение у уже существующего слова, вновь появившиеся на определенном этапе его развития в лингвистике.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Таким образом, понятие неологизма предполагает применение термина не только к словам и выражениям, обозначающим новые понятия, явления, процессы</w:t>
      </w:r>
      <w:r w:rsidRPr="001117D4">
        <w:rPr>
          <w:b/>
          <w:bCs/>
          <w:color w:val="000000"/>
          <w:sz w:val="28"/>
          <w:szCs w:val="28"/>
        </w:rPr>
        <w:t>,</w:t>
      </w:r>
      <w:r w:rsidRPr="001117D4">
        <w:rPr>
          <w:color w:val="000000"/>
          <w:sz w:val="28"/>
          <w:szCs w:val="28"/>
        </w:rPr>
        <w:t xml:space="preserve">являющиеся новыми по форме и содержанию, но и к тем лексическим единицам, которые, будучи новыми по форме, </w:t>
      </w:r>
      <w:r w:rsidR="001117D4">
        <w:rPr>
          <w:color w:val="000000"/>
          <w:sz w:val="28"/>
          <w:szCs w:val="28"/>
        </w:rPr>
        <w:t xml:space="preserve">отражают известные реалии, </w:t>
      </w:r>
      <w:r w:rsidRPr="001117D4">
        <w:rPr>
          <w:color w:val="000000"/>
          <w:sz w:val="28"/>
          <w:szCs w:val="28"/>
        </w:rPr>
        <w:t>передававшиеся ранее другими лексическими единицами, а также слова и словосочетания, которые не являются новыми по форме, но используются для обозначения новых понятий.</w:t>
      </w:r>
    </w:p>
    <w:p w:rsidR="00024E04" w:rsidRDefault="00024E0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9158B" w:rsidRPr="0089485B" w:rsidRDefault="00E9158B" w:rsidP="00410EEE">
      <w:pPr>
        <w:pStyle w:val="ae"/>
        <w:rPr>
          <w:rFonts w:ascii="Times New Roman" w:hAnsi="Times New Roman" w:cs="Times New Roman"/>
          <w:color w:val="auto"/>
          <w:sz w:val="28"/>
          <w:szCs w:val="28"/>
        </w:rPr>
      </w:pPr>
      <w:r w:rsidRPr="0089485B">
        <w:rPr>
          <w:rFonts w:ascii="Times New Roman" w:hAnsi="Times New Roman" w:cs="Times New Roman"/>
          <w:color w:val="auto"/>
          <w:sz w:val="28"/>
          <w:szCs w:val="28"/>
        </w:rPr>
        <w:t>Классификация неологизмов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Российский лингвист В.И. Заботкина и казахстанский лингвист Н.Н. Королёва подразделяют новые слова на:</w:t>
      </w:r>
    </w:p>
    <w:p w:rsidR="0036298C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1. </w:t>
      </w:r>
      <w:r w:rsidRPr="001117D4">
        <w:rPr>
          <w:b/>
          <w:bCs/>
          <w:i/>
          <w:iCs/>
          <w:color w:val="000000"/>
          <w:sz w:val="28"/>
          <w:szCs w:val="28"/>
        </w:rPr>
        <w:t>собственно неологизмы - </w:t>
      </w:r>
      <w:r w:rsidRPr="001117D4">
        <w:rPr>
          <w:color w:val="000000"/>
          <w:sz w:val="28"/>
          <w:szCs w:val="28"/>
        </w:rPr>
        <w:t>з</w:t>
      </w:r>
      <w:r w:rsidR="00F90945">
        <w:rPr>
          <w:color w:val="000000"/>
          <w:sz w:val="28"/>
          <w:szCs w:val="28"/>
        </w:rPr>
        <w:t>а</w:t>
      </w:r>
      <w:r w:rsidRPr="001117D4">
        <w:rPr>
          <w:color w:val="000000"/>
          <w:sz w:val="28"/>
          <w:szCs w:val="28"/>
        </w:rPr>
        <w:t>менение формы и содержания</w:t>
      </w:r>
      <w:r w:rsidR="00D1430A">
        <w:rPr>
          <w:color w:val="000000"/>
          <w:sz w:val="28"/>
          <w:szCs w:val="28"/>
        </w:rPr>
        <w:t>.</w:t>
      </w:r>
      <w:r w:rsidRPr="001117D4">
        <w:rPr>
          <w:color w:val="000000"/>
          <w:sz w:val="28"/>
          <w:szCs w:val="28"/>
        </w:rPr>
        <w:t xml:space="preserve"> 2. </w:t>
      </w:r>
      <w:r w:rsidRPr="001117D4">
        <w:rPr>
          <w:b/>
          <w:bCs/>
          <w:i/>
          <w:iCs/>
          <w:color w:val="000000"/>
          <w:sz w:val="28"/>
          <w:szCs w:val="28"/>
        </w:rPr>
        <w:t>трансноминации</w:t>
      </w:r>
      <w:r w:rsidRPr="001117D4">
        <w:rPr>
          <w:color w:val="000000"/>
          <w:sz w:val="28"/>
          <w:szCs w:val="28"/>
        </w:rPr>
        <w:t>, сочетающие новизну формы слова со значением, уже передававшемся ранее другой формой</w:t>
      </w:r>
      <w:r w:rsidR="0089485B">
        <w:rPr>
          <w:color w:val="000000"/>
          <w:sz w:val="28"/>
          <w:szCs w:val="28"/>
        </w:rPr>
        <w:t>.</w:t>
      </w:r>
    </w:p>
    <w:p w:rsidR="0036298C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3. </w:t>
      </w:r>
      <w:r w:rsidRPr="001117D4">
        <w:rPr>
          <w:b/>
          <w:bCs/>
          <w:i/>
          <w:iCs/>
          <w:color w:val="000000"/>
          <w:sz w:val="28"/>
          <w:szCs w:val="28"/>
        </w:rPr>
        <w:t>семантические инновации</w:t>
      </w:r>
      <w:r w:rsidRPr="001117D4">
        <w:rPr>
          <w:color w:val="000000"/>
          <w:sz w:val="28"/>
          <w:szCs w:val="28"/>
        </w:rPr>
        <w:t xml:space="preserve">, или переосмысления (новое значение обозначается </w:t>
      </w:r>
      <w:r w:rsidR="00D1430A">
        <w:rPr>
          <w:color w:val="000000"/>
          <w:sz w:val="28"/>
          <w:szCs w:val="28"/>
        </w:rPr>
        <w:t>формой, уже имевшейся в языке).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В английском языке преобладают </w:t>
      </w:r>
      <w:r w:rsidRPr="001117D4">
        <w:rPr>
          <w:i/>
          <w:iCs/>
          <w:color w:val="000000"/>
          <w:sz w:val="28"/>
          <w:szCs w:val="28"/>
        </w:rPr>
        <w:t>собственно неологизмы</w:t>
      </w:r>
      <w:r w:rsidRPr="001117D4">
        <w:rPr>
          <w:color w:val="000000"/>
          <w:sz w:val="28"/>
          <w:szCs w:val="28"/>
        </w:rPr>
        <w:t>, что связано с бурным развитием техники и науки, с необходимостью давать новые названия новым объектам. </w:t>
      </w:r>
      <w:r w:rsidRPr="001117D4">
        <w:rPr>
          <w:i/>
          <w:iCs/>
          <w:color w:val="000000"/>
          <w:sz w:val="28"/>
          <w:szCs w:val="28"/>
        </w:rPr>
        <w:t>Трансноминация,</w:t>
      </w:r>
      <w:r w:rsidRPr="001117D4">
        <w:rPr>
          <w:color w:val="000000"/>
          <w:sz w:val="28"/>
          <w:szCs w:val="28"/>
        </w:rPr>
        <w:t> имеющая целью создать более эмоциональное обозначение объекта или понятия, уже имеющего нейтральное наименование, отражает тенденцию к употреблению экспрессивной лексики, характерной для сленга. </w:t>
      </w:r>
      <w:r w:rsidRPr="001117D4">
        <w:rPr>
          <w:i/>
          <w:iCs/>
          <w:color w:val="000000"/>
          <w:sz w:val="28"/>
          <w:szCs w:val="28"/>
        </w:rPr>
        <w:t>Семантический неологизм</w:t>
      </w:r>
      <w:r w:rsidRPr="001117D4">
        <w:rPr>
          <w:color w:val="000000"/>
          <w:sz w:val="28"/>
          <w:szCs w:val="28"/>
        </w:rPr>
        <w:t>, т.е. появление нового значения уже существующего слова, может иметь 2 варианта:</w:t>
      </w:r>
    </w:p>
    <w:p w:rsidR="0036298C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1. Слово полностью утрачивает старое значение и употреб</w:t>
      </w:r>
      <w:r w:rsidR="00823F7A">
        <w:rPr>
          <w:color w:val="000000"/>
          <w:sz w:val="28"/>
          <w:szCs w:val="28"/>
        </w:rPr>
        <w:t>ляется только в новом.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2. В семантической структуре слова появляется новое и сохра</w:t>
      </w:r>
      <w:r w:rsidR="00823F7A">
        <w:rPr>
          <w:color w:val="000000"/>
          <w:sz w:val="28"/>
          <w:szCs w:val="28"/>
        </w:rPr>
        <w:t>няется старое значение.</w:t>
      </w:r>
    </w:p>
    <w:p w:rsidR="001117D4" w:rsidRPr="001117D4" w:rsidRDefault="001117D4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9158B" w:rsidRPr="0089485B" w:rsidRDefault="00E9158B" w:rsidP="00410EEE">
      <w:pPr>
        <w:pStyle w:val="ae"/>
        <w:rPr>
          <w:rFonts w:ascii="Times New Roman" w:hAnsi="Times New Roman" w:cs="Times New Roman"/>
          <w:color w:val="auto"/>
          <w:sz w:val="28"/>
          <w:szCs w:val="28"/>
        </w:rPr>
      </w:pPr>
      <w:r w:rsidRPr="0089485B">
        <w:rPr>
          <w:rFonts w:ascii="Times New Roman" w:hAnsi="Times New Roman" w:cs="Times New Roman"/>
          <w:color w:val="auto"/>
          <w:sz w:val="28"/>
          <w:szCs w:val="28"/>
        </w:rPr>
        <w:t>Способы образования неологизмов в английском языке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Наиболее подробная классификация неологизмов ( с учетом продуктивности способов словообразования) была предложена Луи Гилбертом (Цит. по Заботкиной В. И. Новая лексика современного английского языка). Он выделил следующие виды неологизмов, приоритетно по способу их создания: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фонологические,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морфологические,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словосложение,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аффиксальный неологизм,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конвертированные неологизмы,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сокращения,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заимствования.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lastRenderedPageBreak/>
        <w:t>Фонологические</w:t>
      </w:r>
      <w:r w:rsidRPr="001117D4">
        <w:rPr>
          <w:color w:val="000000"/>
          <w:sz w:val="28"/>
          <w:szCs w:val="28"/>
        </w:rPr>
        <w:t> неологизмы создаются из отдельных звуков и являются сильными неологизмами. Иногда они сочетаются с морфемами латинского и греческого происхождения, которые образованы от междометий . К группе фонологических неологизмов принадлежат также слова, образованные при помощи звукоподражания, например: towhee – волноваться ( от междометия, выражающего восторг — американский сленг); </w:t>
      </w:r>
      <w:r w:rsidRPr="001117D4">
        <w:rPr>
          <w:i/>
          <w:iCs/>
          <w:color w:val="000000"/>
          <w:sz w:val="28"/>
          <w:szCs w:val="28"/>
        </w:rPr>
        <w:t>zizz </w:t>
      </w:r>
      <w:r w:rsidRPr="001117D4">
        <w:rPr>
          <w:color w:val="000000"/>
          <w:sz w:val="28"/>
          <w:szCs w:val="28"/>
        </w:rPr>
        <w:t>(британский сленг) короткий сон (имитация звуков, издаваемых спящим человеком, вы можете встретить ее в смайликах; todiddy-bop (американский сленг) идти легкой, ритмичной походкой, как бы танцуя, qwerty неофициальное название клавиатуры печатной машинки (по первым буквам верхнего ряда стандартной печатной машинки q,w, e,r, t, у); </w:t>
      </w:r>
      <w:r w:rsidRPr="001117D4">
        <w:rPr>
          <w:i/>
          <w:iCs/>
          <w:color w:val="000000"/>
          <w:sz w:val="28"/>
          <w:szCs w:val="28"/>
        </w:rPr>
        <w:t>yucky/yukky </w:t>
      </w:r>
      <w:r w:rsidRPr="001117D4">
        <w:rPr>
          <w:color w:val="000000"/>
          <w:sz w:val="28"/>
          <w:szCs w:val="28"/>
        </w:rPr>
        <w:t>(отвратительный), употребляемое преимущественно детьми и подростками).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b/>
          <w:bCs/>
          <w:color w:val="000000"/>
          <w:sz w:val="28"/>
          <w:szCs w:val="28"/>
        </w:rPr>
        <w:t>Морфологические</w:t>
      </w:r>
      <w:r w:rsidRPr="001117D4">
        <w:rPr>
          <w:color w:val="000000"/>
          <w:sz w:val="28"/>
          <w:szCs w:val="28"/>
        </w:rPr>
        <w:t> неологизмы создаются по образцам, существующим в языковой системе, и из морфем, наличествующих в данной системе. Речь идет о словообразовании, о таких регулярных словообразовательных процессах, как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словосложение,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аффиксация,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конверсия,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словосложение,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сокращение (менее регулярно).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1117D4">
        <w:rPr>
          <w:color w:val="000000"/>
          <w:sz w:val="28"/>
          <w:szCs w:val="28"/>
          <w:u w:val="single"/>
        </w:rPr>
        <w:t>Словосложение</w:t>
      </w:r>
      <w:r w:rsidRPr="001117D4">
        <w:rPr>
          <w:color w:val="000000"/>
          <w:sz w:val="28"/>
          <w:szCs w:val="28"/>
        </w:rPr>
        <w:t> - важное средство пополнения словарного состава языка и совершенствования его строя. Как и другие способы образования новых слов, словосложение имеет свои особенности, которые касаются используемых структурных типов сложения основ и их сочетаемости, сферы применения данного способа словообразования, а также факторов, способствующих его продуктивности. Этотспособсейчаснаиболеепродуктивный</w:t>
      </w:r>
      <w:r w:rsidRPr="001117D4">
        <w:rPr>
          <w:color w:val="000000"/>
          <w:sz w:val="28"/>
          <w:szCs w:val="28"/>
          <w:lang w:val="en-US"/>
        </w:rPr>
        <w:t>: boo-boo, clap-trap, do-nothinger, putter-offer, megadual.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Аффиксация</w:t>
      </w:r>
      <w:r w:rsidRPr="001117D4">
        <w:rPr>
          <w:color w:val="000000"/>
          <w:sz w:val="28"/>
          <w:szCs w:val="28"/>
        </w:rPr>
        <w:t> (префиксация и суффиксация). Это ещё один продуктивный способ образования новых слов в английском языке. На разных стадиях развития общества язык отдает предпочтение разным способам словообразования и, в частности, разным аффиксам. Популярность тех или иных словообразовательных средств определяется нуждами общества в определенный момент его развития.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Например, в 80-х и 90-х годах в английском языке появилось огромное количество слов, образованных с помощью суффиксов -ist, -ism, ставших необыкновенно продуктивными в области политической корректности для обозначения разных способов вербальной и невербальной дискриминации (alphabetizm).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lastRenderedPageBreak/>
        <w:t>Суффикс ness продолжает оставаться одним из самых продуктивных в современном английском языке ( hawkishness – агрессивность).</w:t>
      </w:r>
    </w:p>
    <w:p w:rsidR="001117D4" w:rsidRPr="00B127BD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Конверсия</w:t>
      </w:r>
      <w:r w:rsidRPr="001117D4">
        <w:rPr>
          <w:color w:val="000000"/>
          <w:sz w:val="28"/>
          <w:szCs w:val="28"/>
        </w:rPr>
        <w:t> - морфолого-синтаксический способ словообразования, при котором новые слова возникают без изменения основной формы исходного слова. Производное по конверсии новое слово включается в новую парадигму и при этом приобретает иную синтаксическую функцию и сочетаемость, а также новое лексико-грамматическое значение. Такой способ словообразования, невозможный в других языках, значительно снизил свою продуктивность. Основной моделью при конверсии остается «существительное-глагол». При конверсии происходит обогащение содержания понятия (доб</w:t>
      </w:r>
      <w:r w:rsidR="00823F7A">
        <w:rPr>
          <w:color w:val="000000"/>
          <w:sz w:val="28"/>
          <w:szCs w:val="28"/>
        </w:rPr>
        <w:t xml:space="preserve">авляются новые семы). 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Сокращение</w:t>
      </w:r>
      <w:r w:rsidRPr="001117D4">
        <w:rPr>
          <w:color w:val="000000"/>
          <w:sz w:val="28"/>
          <w:szCs w:val="28"/>
        </w:rPr>
        <w:t> (усечение, инициальное сокращение и телескопия) - это процесс уменьшения числа фонем и/или морфем у имеющихся в языке слов или словосочетаний без изменения их лексико-грамматического значения, в результате которого появляется новая номинативная единица или вариант исходной единицы.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Заимствования</w:t>
      </w:r>
      <w:r w:rsidRPr="001117D4">
        <w:rPr>
          <w:color w:val="000000"/>
          <w:sz w:val="28"/>
          <w:szCs w:val="28"/>
        </w:rPr>
        <w:t> отличаются фонетической дистрибуцией, не характерной для английского языка. Английский язык продолжает расширяться за счет заимствований, но гораздо в меньшей степени. Из «принимающего» языка он превращается в «дающий». Это, очевидно, связано с тем, что английский язык приобрел статус Linguafranca (языка общения) XX века. Однако, несмотря на то, что заимствования составляют всего 7,5% от общего количества неологизмов, их рассмотрение представляется совершенно необходимым, так как без этого невозможно представить себе всю новую лексику.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Основным языком - источником продолжает оставаться французский. За последние 25 лет резко уменьшилось число скандинавских заимствований. Новой тенденцией является рост заимствований из африканских и азиатских языков, особенно из японского. Основными центрами аттракции для новых заимствований являются:</w:t>
      </w:r>
    </w:p>
    <w:p w:rsidR="00E9158B" w:rsidRPr="00024E0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4E04">
        <w:rPr>
          <w:color w:val="000000"/>
          <w:sz w:val="28"/>
          <w:szCs w:val="28"/>
        </w:rPr>
        <w:t xml:space="preserve">- </w:t>
      </w:r>
      <w:r w:rsidRPr="001117D4">
        <w:rPr>
          <w:color w:val="000000"/>
          <w:sz w:val="28"/>
          <w:szCs w:val="28"/>
        </w:rPr>
        <w:t>культура</w:t>
      </w:r>
      <w:r w:rsidRPr="00024E04">
        <w:rPr>
          <w:color w:val="000000"/>
          <w:sz w:val="28"/>
          <w:szCs w:val="28"/>
        </w:rPr>
        <w:t xml:space="preserve">: </w:t>
      </w:r>
      <w:r w:rsidRPr="00B127BD">
        <w:rPr>
          <w:color w:val="000000"/>
          <w:sz w:val="28"/>
          <w:szCs w:val="28"/>
          <w:lang w:val="en-US"/>
        </w:rPr>
        <w:t>cinematheque</w:t>
      </w:r>
      <w:r w:rsidRPr="00024E04">
        <w:rPr>
          <w:color w:val="000000"/>
          <w:sz w:val="28"/>
          <w:szCs w:val="28"/>
        </w:rPr>
        <w:t xml:space="preserve">, </w:t>
      </w:r>
      <w:r w:rsidRPr="00B127BD">
        <w:rPr>
          <w:color w:val="000000"/>
          <w:sz w:val="28"/>
          <w:szCs w:val="28"/>
          <w:lang w:val="en-US"/>
        </w:rPr>
        <w:t>discotheque</w:t>
      </w:r>
      <w:r w:rsidRPr="00024E04">
        <w:rPr>
          <w:color w:val="000000"/>
          <w:sz w:val="28"/>
          <w:szCs w:val="28"/>
        </w:rPr>
        <w:t xml:space="preserve">, </w:t>
      </w:r>
      <w:r w:rsidRPr="00B127BD">
        <w:rPr>
          <w:color w:val="000000"/>
          <w:sz w:val="28"/>
          <w:szCs w:val="28"/>
          <w:lang w:val="en-US"/>
        </w:rPr>
        <w:t>anti</w:t>
      </w:r>
      <w:r w:rsidRPr="00024E04">
        <w:rPr>
          <w:color w:val="000000"/>
          <w:sz w:val="28"/>
          <w:szCs w:val="28"/>
        </w:rPr>
        <w:t>-</w:t>
      </w:r>
      <w:r w:rsidRPr="00B127BD">
        <w:rPr>
          <w:color w:val="000000"/>
          <w:sz w:val="28"/>
          <w:szCs w:val="28"/>
          <w:lang w:val="en-US"/>
        </w:rPr>
        <w:t>roman</w:t>
      </w:r>
      <w:r w:rsidRPr="00024E04">
        <w:rPr>
          <w:color w:val="000000"/>
          <w:sz w:val="28"/>
          <w:szCs w:val="28"/>
        </w:rPr>
        <w:t xml:space="preserve"> (</w:t>
      </w:r>
      <w:r w:rsidRPr="001117D4">
        <w:rPr>
          <w:color w:val="000000"/>
          <w:sz w:val="28"/>
          <w:szCs w:val="28"/>
        </w:rPr>
        <w:t>изфранцузского</w:t>
      </w:r>
      <w:r w:rsidRPr="00024E04">
        <w:rPr>
          <w:color w:val="000000"/>
          <w:sz w:val="28"/>
          <w:szCs w:val="28"/>
        </w:rPr>
        <w:t>);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общественно-политическая жизнь: ayatollah (из арабского) религиозный вождь исламской секты в Иране (слово стало широко известно с января 1979 г., когда после свержения шаха Ирана к власти пришел аятолла Хомейни);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повседневная жизнь (напитки, пища, спорт, одежда): petitdejeuner (французский) небольшой завтрак;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- научно-техническая: biogeocoenose (из русского) экологическая система.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Также известны такие способы образования, </w:t>
      </w:r>
      <w:r w:rsidRPr="001117D4">
        <w:rPr>
          <w:i/>
          <w:iCs/>
          <w:color w:val="000000"/>
          <w:sz w:val="28"/>
          <w:szCs w:val="28"/>
        </w:rPr>
        <w:t>как реверсия, звукоподражание, редупликация, чередование звуков и постпозитивация.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lastRenderedPageBreak/>
        <w:t>Обратное словообразование (реверсия)</w:t>
      </w:r>
      <w:r w:rsidRPr="001117D4">
        <w:rPr>
          <w:color w:val="000000"/>
          <w:sz w:val="28"/>
          <w:szCs w:val="28"/>
        </w:rPr>
        <w:t> - это образование новых слов путем отсечения словообразовательного (или принимаемого за таковой) элемента исходного слова. Предполагается, что исходное слово включает в свой состав суффикс или, реже, префикс, с помощью которого данное исходное слово было в свое время образовано. Так, глаголы tobeg, toedit, toperk были получены от соответствующих существительных beggar, editor, percolator.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Звукоподражание (ономатопея)</w:t>
      </w:r>
      <w:r w:rsidRPr="001117D4">
        <w:rPr>
          <w:color w:val="000000"/>
          <w:sz w:val="28"/>
          <w:szCs w:val="28"/>
        </w:rPr>
        <w:t> представляет собой создание таких слов, звуковые оболочки которых в той или иной степени напоминают обозначаемые предметы или явления. В каждом языке существуют так называемые ономатопические слова, имитирующие звуки, производимые людьми, животными. Dork, dink, dum-dum (повторение звука «д» в данных словах, являющихся синонимами, позволяет сделать вывод о том, что он обозначает «глупость»), mum (подражание мимике человека становится источником появления нового слова).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Повтор (редупликация)</w:t>
      </w:r>
      <w:r w:rsidRPr="001117D4">
        <w:rPr>
          <w:color w:val="000000"/>
          <w:sz w:val="28"/>
          <w:szCs w:val="28"/>
        </w:rPr>
        <w:t> – это способ образования новых слов путем полного или частичного повторения корня или основы исходного слова без изменения или с частичным изменением их звукового состава, например: bye-bye, clop-clop, helter-skelter, hurly-burly, zig-zag. Данный тип словообразования характерен для разговорной речи и весьма продуктивен в лондонском сленге, известном как кокни.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Чередование звуков, перенос ударения в слове </w:t>
      </w:r>
      <w:r w:rsidRPr="001117D4">
        <w:rPr>
          <w:color w:val="000000"/>
          <w:sz w:val="28"/>
          <w:szCs w:val="28"/>
        </w:rPr>
        <w:t>- способ словообразования, при котором меняется фонетический состав слова и образуется новое слово, относящееся к другой лексико-грамматической группе. Сравните, например, следующие пары слов: food (n) – feed (v); life (n) – live (v); song – sing (v).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  <w:u w:val="single"/>
        </w:rPr>
        <w:t>Постпозитивация</w:t>
      </w:r>
      <w:r w:rsidRPr="001117D4">
        <w:rPr>
          <w:color w:val="000000"/>
          <w:sz w:val="28"/>
          <w:szCs w:val="28"/>
        </w:rPr>
        <w:t> - способ внутриглагольного словообразования, который заключается в видоизменении глагольных основ при помощи весьма сложной и развитой системы постпозитивов. Так, в образованиях типа togetup послеглагольный связанный элемент – постпозитив или послелог – выполняет словообразовательную функцию. При этом постпозитив как морфологически, так и синтаксически не самостоятелен и сливается с глаголом в одно целое. Что касается значения полученных таким способом глаголов, то оно иногда может представлять собой как бы сумму значений своих составляющих элементов, например, фразовый глагол tostandup имеет прозрачную структуру. Но в большинстве случаев постпозитивации значение таких глаголов является результатом довольно сложного взаимодействия составляющих их элементов. Поэтому приходится обращаться к словарю, чтобы узнать значение конкретного фразового глагол.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Не все указанные способы используются одинаково активно. К основным видам английского словообразования относятся аффиксация, конверсия, словосложение и сокращение.</w:t>
      </w:r>
    </w:p>
    <w:p w:rsidR="00E9158B" w:rsidRPr="00293DA6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9158B" w:rsidRPr="0089485B" w:rsidRDefault="00C264BB" w:rsidP="00410EEE">
      <w:pPr>
        <w:pStyle w:val="1"/>
        <w:rPr>
          <w:rFonts w:ascii="Times New Roman" w:hAnsi="Times New Roman" w:cs="Times New Roman"/>
          <w:color w:val="auto"/>
        </w:rPr>
      </w:pPr>
      <w:bookmarkStart w:id="2" w:name="_Toc73030190"/>
      <w:r>
        <w:rPr>
          <w:rFonts w:ascii="Times New Roman" w:hAnsi="Times New Roman" w:cs="Times New Roman"/>
          <w:color w:val="auto"/>
        </w:rPr>
        <w:lastRenderedPageBreak/>
        <w:t>2.</w:t>
      </w:r>
      <w:r w:rsidR="00E9158B" w:rsidRPr="0089485B">
        <w:rPr>
          <w:rFonts w:ascii="Times New Roman" w:hAnsi="Times New Roman" w:cs="Times New Roman"/>
          <w:color w:val="auto"/>
        </w:rPr>
        <w:t>2.</w:t>
      </w:r>
      <w:r w:rsidR="0089485B">
        <w:rPr>
          <w:rFonts w:ascii="Times New Roman" w:hAnsi="Times New Roman" w:cs="Times New Roman"/>
          <w:color w:val="auto"/>
        </w:rPr>
        <w:t xml:space="preserve"> ПРАКТИЧЕСКОЕ ИССЛЕДОВАНИЕ ИСПОЛЬЗ</w:t>
      </w:r>
      <w:r w:rsidR="001D6DE0">
        <w:rPr>
          <w:rFonts w:ascii="Times New Roman" w:hAnsi="Times New Roman" w:cs="Times New Roman"/>
          <w:color w:val="auto"/>
        </w:rPr>
        <w:t>О</w:t>
      </w:r>
      <w:r w:rsidR="0089485B">
        <w:rPr>
          <w:rFonts w:ascii="Times New Roman" w:hAnsi="Times New Roman" w:cs="Times New Roman"/>
          <w:color w:val="auto"/>
        </w:rPr>
        <w:t>В</w:t>
      </w:r>
      <w:r w:rsidR="001D6DE0">
        <w:rPr>
          <w:rFonts w:ascii="Times New Roman" w:hAnsi="Times New Roman" w:cs="Times New Roman"/>
          <w:color w:val="auto"/>
        </w:rPr>
        <w:t>А</w:t>
      </w:r>
      <w:r w:rsidR="0089485B">
        <w:rPr>
          <w:rFonts w:ascii="Times New Roman" w:hAnsi="Times New Roman" w:cs="Times New Roman"/>
          <w:color w:val="auto"/>
        </w:rPr>
        <w:t>НИЕ НЕОЛОГИЗМОВ В СОВРЕМЕННОМ АНГЛИЙСКОМ ЯЗЫКЕ</w:t>
      </w:r>
      <w:bookmarkEnd w:id="2"/>
    </w:p>
    <w:p w:rsidR="00E9158B" w:rsidRPr="001117D4" w:rsidRDefault="0036298C" w:rsidP="00410EEE">
      <w:pPr>
        <w:pStyle w:val="ae"/>
      </w:pPr>
      <w:r w:rsidRPr="0089485B">
        <w:rPr>
          <w:rFonts w:ascii="Times New Roman" w:hAnsi="Times New Roman" w:cs="Times New Roman"/>
          <w:color w:val="auto"/>
          <w:sz w:val="28"/>
          <w:szCs w:val="28"/>
        </w:rPr>
        <w:t xml:space="preserve">Анализ неологизмов в период пандемии </w:t>
      </w:r>
      <w:r w:rsidRPr="0089485B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Pr="0089485B">
        <w:rPr>
          <w:rFonts w:ascii="Times New Roman" w:hAnsi="Times New Roman" w:cs="Times New Roman"/>
          <w:color w:val="auto"/>
          <w:sz w:val="28"/>
          <w:szCs w:val="28"/>
        </w:rPr>
        <w:t>-19</w:t>
      </w:r>
      <w:r w:rsidR="00E9158B" w:rsidRPr="0089485B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словаря OxfordEnglishDictionary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Рождение новых слов и значений — естественное свойство всех живых языков. Оно отражает перемены, происходящие в бесконечно разнообразном мире вещей и явлений, а также результаты непрерывного познавательного процесса. Мы рассмотрели пополнения словарного состава английского языка, стремясь выявить на материале новых языковых единиц, какая сфера человеческой жизни сейчас развивается быстрее всего и является источником для появления неологизмов.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Неологизмы охватывают практически все сферы жизни. Пополнение лексического состава английского языка происходит как с помощью заимствований из других языков, так и внутриязыковыми средствами, что вновь и вновь доказывает, что язык — это живая система, в которой как в зеркале отражаются все те изменения, которые имеют место быть в нашей повседневной жизни. Ведь еще Вильгельм фон Гумбольдт писал: «Язык народа есть его дух, и дух народа есть его язык, и трудно представить себе что-то более тождественное».[] Значит, чтобы идти в ногу со временем и быть в курсе последних тенденций, человек, изучающий английский язык, должен не только отслеживать новые грамматические явления, но и заниматься изучением пополнения словарного состава языка, одним из основополагающих источников которого являются неологизмы — слова, расширяющие кругозор и позволяющие говорить о свободном знании как современного, так и классического английского языка.</w:t>
      </w:r>
    </w:p>
    <w:p w:rsidR="00E9158B" w:rsidRPr="001117D4" w:rsidRDefault="00E9158B" w:rsidP="00B127B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17D4">
        <w:rPr>
          <w:color w:val="000000"/>
          <w:sz w:val="28"/>
          <w:szCs w:val="28"/>
        </w:rPr>
        <w:t>Целью нашей работы было изучение неологизмов в современном английском языке. Поэтому в Оксфордском сло</w:t>
      </w:r>
      <w:r w:rsidR="0036298C" w:rsidRPr="001117D4">
        <w:rPr>
          <w:color w:val="000000"/>
          <w:sz w:val="28"/>
          <w:szCs w:val="28"/>
        </w:rPr>
        <w:t>варе мы выбрали ряд слов за 2020-2021</w:t>
      </w:r>
      <w:r w:rsidRPr="001117D4">
        <w:rPr>
          <w:color w:val="000000"/>
          <w:sz w:val="28"/>
          <w:szCs w:val="28"/>
        </w:rPr>
        <w:t xml:space="preserve"> годы, которые являются новыми в языке и обозначают новые понятия. Отбор слов основывался на шкале частоты их употребления в языке.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1117D4">
        <w:rPr>
          <w:color w:val="505050"/>
          <w:sz w:val="28"/>
          <w:szCs w:val="28"/>
        </w:rPr>
        <w:t>— </w:t>
      </w:r>
      <w:r w:rsidRPr="0097578A">
        <w:rPr>
          <w:rStyle w:val="a4"/>
          <w:color w:val="505050"/>
        </w:rPr>
        <w:t>toworkremotely</w:t>
      </w:r>
      <w:r w:rsidRPr="0097578A">
        <w:rPr>
          <w:color w:val="505050"/>
        </w:rPr>
        <w:t> (работать удаленно)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coronaviruscrisis</w:t>
      </w:r>
      <w:r w:rsidRPr="0097578A">
        <w:rPr>
          <w:color w:val="505050"/>
        </w:rPr>
        <w:t> (мировой экономический кризис, причиной которого стала пандемия)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shoppingin a stateofpanic</w:t>
      </w:r>
      <w:r w:rsidRPr="0097578A">
        <w:rPr>
          <w:color w:val="505050"/>
        </w:rPr>
        <w:t> (покупки в состоянии паники от пандемии)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coronavirusoutbreak</w:t>
      </w:r>
      <w:r w:rsidRPr="0097578A">
        <w:rPr>
          <w:color w:val="505050"/>
        </w:rPr>
        <w:t> (вспышка коронавируса)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restrictivemeasures</w:t>
      </w:r>
      <w:r w:rsidRPr="0097578A">
        <w:rPr>
          <w:color w:val="505050"/>
        </w:rPr>
        <w:t> (ограничительные меры);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contactlessdelivery</w:t>
      </w:r>
      <w:r w:rsidRPr="0097578A">
        <w:rPr>
          <w:color w:val="505050"/>
        </w:rPr>
        <w:t> (бесконтактная доставка);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contacttracing</w:t>
      </w:r>
      <w:r w:rsidRPr="0097578A">
        <w:rPr>
          <w:color w:val="505050"/>
        </w:rPr>
        <w:t> (отслеживание контактов);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survivalsuitsformedicalpersonnel</w:t>
      </w:r>
      <w:r w:rsidRPr="0097578A">
        <w:rPr>
          <w:color w:val="505050"/>
        </w:rPr>
        <w:t> (защитные костюмы для медицинского персонала);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</w:t>
      </w:r>
      <w:r w:rsidRPr="0097578A">
        <w:rPr>
          <w:rStyle w:val="a4"/>
          <w:color w:val="505050"/>
          <w:lang w:val="en-US"/>
        </w:rPr>
        <w:t> testednegative</w:t>
      </w:r>
      <w:r w:rsidRPr="0097578A">
        <w:rPr>
          <w:rStyle w:val="a4"/>
          <w:color w:val="505050"/>
        </w:rPr>
        <w:t>/</w:t>
      </w:r>
      <w:r w:rsidRPr="0097578A">
        <w:rPr>
          <w:rStyle w:val="a4"/>
          <w:color w:val="505050"/>
          <w:lang w:val="en-US"/>
        </w:rPr>
        <w:t>testedpositive</w:t>
      </w:r>
      <w:r w:rsidRPr="0097578A">
        <w:rPr>
          <w:color w:val="505050"/>
          <w:lang w:val="en-US"/>
        </w:rPr>
        <w:t> </w:t>
      </w:r>
      <w:r w:rsidRPr="0097578A">
        <w:rPr>
          <w:color w:val="505050"/>
        </w:rPr>
        <w:t>(отрицательный тест/положительный тест);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lastRenderedPageBreak/>
        <w:t>— </w:t>
      </w:r>
      <w:r w:rsidRPr="0097578A">
        <w:rPr>
          <w:rStyle w:val="a4"/>
          <w:color w:val="505050"/>
        </w:rPr>
        <w:t>сoronnial</w:t>
      </w:r>
      <w:r w:rsidRPr="0097578A">
        <w:rPr>
          <w:color w:val="505050"/>
        </w:rPr>
        <w:t> (человек, который стал самостоятельным в период пандемии и самоизоляции; сoronnials — это миллениалы эпохи карантина);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сoronababy</w:t>
      </w:r>
      <w:r w:rsidRPr="0097578A">
        <w:rPr>
          <w:color w:val="505050"/>
        </w:rPr>
        <w:t> (ребенок, зачатый или родившийся во время карантина);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quaranteen</w:t>
      </w:r>
      <w:r w:rsidRPr="0097578A">
        <w:rPr>
          <w:color w:val="505050"/>
        </w:rPr>
        <w:t> (подросток в изоляции или изоляция с подростками; например: «I amquaranteenedandsoonwillgocrazy», — говорит измученный родитель);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covidivorce</w:t>
      </w:r>
      <w:r w:rsidRPr="0097578A">
        <w:rPr>
          <w:color w:val="505050"/>
        </w:rPr>
        <w:t> (развод из-за того, что супруги оказались в замкнутом пространстве на карантине и не смогли больше жить вместе);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zumping</w:t>
      </w:r>
      <w:r w:rsidRPr="0097578A">
        <w:rPr>
          <w:color w:val="505050"/>
        </w:rPr>
        <w:t> (когда кто-то кого-то бросает по видеосвязи; это сочетание слова Zoom (программа видеоконференций) и глагола todump (бросать кого-то));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covexit</w:t>
      </w:r>
      <w:r w:rsidRPr="0097578A">
        <w:rPr>
          <w:color w:val="505050"/>
        </w:rPr>
        <w:t> (выход из карантина и изоляции; например: Whatareyougoingtodoaftercovexit? — «Чем вы займетесь после выхода из карантина?»);</w:t>
      </w:r>
      <w:r w:rsidRPr="0097578A">
        <w:rPr>
          <w:color w:val="505050"/>
        </w:rPr>
        <w:br/>
        <w:t> — </w:t>
      </w:r>
      <w:r w:rsidRPr="0097578A">
        <w:rPr>
          <w:rStyle w:val="a4"/>
          <w:color w:val="505050"/>
        </w:rPr>
        <w:t>covidate</w:t>
      </w:r>
      <w:r w:rsidRPr="0097578A">
        <w:rPr>
          <w:color w:val="505050"/>
        </w:rPr>
        <w:t> (свидание во время карантина);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coronapocalypse</w:t>
      </w:r>
      <w:r w:rsidRPr="0097578A">
        <w:rPr>
          <w:color w:val="505050"/>
        </w:rPr>
        <w:t> (конец света, вызванный пандемией коронавируса; сочетание слов coronavirus и apocalypse);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coronageddon</w:t>
      </w:r>
      <w:r w:rsidRPr="0097578A">
        <w:rPr>
          <w:color w:val="505050"/>
        </w:rPr>
        <w:t> (то же самое — конец света, вызванный пандемией коронавируса; сочетание слов coronavirus и Armageddon);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</w:t>
      </w:r>
      <w:r w:rsidRPr="0097578A">
        <w:rPr>
          <w:rStyle w:val="a4"/>
          <w:color w:val="505050"/>
        </w:rPr>
        <w:t> сoronator</w:t>
      </w:r>
      <w:r w:rsidRPr="0097578A">
        <w:rPr>
          <w:color w:val="505050"/>
        </w:rPr>
        <w:t> (человек, победивший коронавирус; образовано от слов coronavirus и terminator);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сoronic</w:t>
      </w:r>
      <w:r w:rsidRPr="0097578A">
        <w:rPr>
          <w:color w:val="505050"/>
        </w:rPr>
        <w:t> (человек, инфицированный коронавирусом);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сoViddy</w:t>
      </w:r>
      <w:r w:rsidRPr="0097578A">
        <w:rPr>
          <w:color w:val="505050"/>
        </w:rPr>
        <w:t> (чудак, демонстрирующий необычное поведение, вызванное страхом перед коронавирусом); 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сoronavirusing</w:t>
      </w:r>
      <w:r w:rsidRPr="0097578A">
        <w:rPr>
          <w:color w:val="505050"/>
        </w:rPr>
        <w:t> (пребывание дома в страхе перед коронавирусом);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сoronaphobia</w:t>
      </w:r>
      <w:r w:rsidRPr="0097578A">
        <w:rPr>
          <w:color w:val="505050"/>
        </w:rPr>
        <w:t> (страх перед коронавирусом; сочетание слов coronavirus и phobia);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сoronawashing</w:t>
      </w:r>
      <w:r w:rsidRPr="0097578A">
        <w:rPr>
          <w:color w:val="505050"/>
        </w:rPr>
        <w:t> (продажа обычных товаров как помогающих предотвратить заражение коронавирусом или излечить от него; образовано от слов coronavirus и whitewashing);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сoroncellations</w:t>
      </w:r>
      <w:r w:rsidRPr="0097578A">
        <w:rPr>
          <w:color w:val="505050"/>
        </w:rPr>
        <w:t> (отмена публичных мероприятий в связи с коронавирусом; образовано от слов coronavirus и cancellations);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сoronavoid</w:t>
      </w:r>
      <w:r w:rsidRPr="0097578A">
        <w:rPr>
          <w:color w:val="505050"/>
        </w:rPr>
        <w:t> (улицы, опустевшие по причине коронавируса; образовано от слов coronavirus и void);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сoronortunity</w:t>
      </w:r>
      <w:r w:rsidRPr="0097578A">
        <w:rPr>
          <w:color w:val="505050"/>
        </w:rPr>
        <w:t> (представившаяся из-за пандемии возможность делать что-то, на что обычно не хватало времени или сил; образовано от слов coronavirus и opportunity);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</w:t>
      </w:r>
      <w:r w:rsidRPr="0097578A">
        <w:rPr>
          <w:rStyle w:val="a4"/>
          <w:color w:val="505050"/>
        </w:rPr>
        <w:t> сoronaroamers</w:t>
      </w:r>
      <w:r w:rsidRPr="0097578A">
        <w:rPr>
          <w:color w:val="505050"/>
        </w:rPr>
        <w:t> (люди, пренебрегающие правилами самоизоляции; образовано от слов coronavirus и roamers);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moronavirus</w:t>
      </w:r>
      <w:r w:rsidRPr="0097578A">
        <w:rPr>
          <w:color w:val="505050"/>
        </w:rPr>
        <w:t> (грубое название коронавируса, который всех уже достал; образовано от слов coronavirus и moron);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mascne</w:t>
      </w:r>
      <w:r w:rsidRPr="0097578A">
        <w:rPr>
          <w:color w:val="505050"/>
        </w:rPr>
        <w:t> (прыщи или сыпь на коже, вызванная ношением маски; образовано от слов mask и acne);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maskhole</w:t>
      </w:r>
      <w:r w:rsidRPr="0097578A">
        <w:rPr>
          <w:color w:val="505050"/>
        </w:rPr>
        <w:t> (грубое название безответственного человека, который не носит маску во время пандемии; образовано от слов mask и asshole);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lastRenderedPageBreak/>
        <w:t>— </w:t>
      </w:r>
      <w:r w:rsidRPr="0097578A">
        <w:rPr>
          <w:rStyle w:val="a4"/>
          <w:color w:val="505050"/>
        </w:rPr>
        <w:t>сovidiot</w:t>
      </w:r>
      <w:r w:rsidRPr="0097578A">
        <w:rPr>
          <w:color w:val="505050"/>
        </w:rPr>
        <w:t> (ковидиот, то есть тот, кто излишне беспечен или, наоборот, поддается ненужной панике из-за коронавируса, скупая гречку или туалетную бумагу; образовано от слов Covid и idiot);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сovidol</w:t>
      </w:r>
      <w:r w:rsidRPr="0097578A">
        <w:rPr>
          <w:color w:val="505050"/>
        </w:rPr>
        <w:t> (его противоположность, то есть образцовый гражданин, разумно соблюдающий все правила самоизоляции и гигиены; образовано от слов Covid и idol);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quarantrends</w:t>
      </w:r>
      <w:r w:rsidRPr="0097578A">
        <w:rPr>
          <w:color w:val="505050"/>
        </w:rPr>
        <w:t> (занятия, ставшие модными у людей, находящихся в самоизоляции; образовано от слов quarantine и trends);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quarantips</w:t>
      </w:r>
      <w:r w:rsidRPr="0097578A">
        <w:rPr>
          <w:color w:val="505050"/>
        </w:rPr>
        <w:t> (советы по вопросам одежды, еды, работы, спорта и развлечений, которые даются людям, находящимся в самоизоляции; образовано от слов quarantine и tips);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quarantimes</w:t>
      </w:r>
      <w:r w:rsidRPr="0097578A">
        <w:rPr>
          <w:color w:val="505050"/>
        </w:rPr>
        <w:t> (период эпидемии коронавируса; образовано от слов quarantine и times);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corona-uber </w:t>
      </w:r>
      <w:r w:rsidRPr="0097578A">
        <w:rPr>
          <w:color w:val="505050"/>
        </w:rPr>
        <w:t>(люди, которые не принимают коронавирус всерьез, выходят на улицы и распространяют заразу, подобно приложению Uber; образовано от слов quarantine и Uber);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</w:t>
      </w:r>
      <w:r w:rsidRPr="0097578A">
        <w:rPr>
          <w:rStyle w:val="a4"/>
          <w:color w:val="505050"/>
        </w:rPr>
        <w:t> isobeard</w:t>
      </w:r>
      <w:r w:rsidRPr="0097578A">
        <w:rPr>
          <w:color w:val="505050"/>
        </w:rPr>
        <w:t> (борода, отросшая за время пребывания в самоизоляции; образовано от слов isolation и beard);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quarantini</w:t>
      </w:r>
      <w:r w:rsidRPr="0097578A">
        <w:rPr>
          <w:color w:val="505050"/>
        </w:rPr>
        <w:t> (алкогольный коктейль времен самоизоляции из смеси того, что есть дома и под рукой; образовано от слов quarantine и martini);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quarantineshaming</w:t>
      </w:r>
      <w:r w:rsidRPr="0097578A">
        <w:rPr>
          <w:color w:val="505050"/>
        </w:rPr>
        <w:t> (показательная критика людей, которые нарушают карантин и выходят из дома);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97578A">
        <w:rPr>
          <w:color w:val="505050"/>
        </w:rPr>
        <w:t>— </w:t>
      </w:r>
      <w:r w:rsidRPr="0097578A">
        <w:rPr>
          <w:rStyle w:val="a4"/>
          <w:color w:val="505050"/>
        </w:rPr>
        <w:t>boomerremover</w:t>
      </w:r>
      <w:r w:rsidRPr="0097578A">
        <w:rPr>
          <w:color w:val="505050"/>
        </w:rPr>
        <w:t> (циничный синоним коронавируса, поражающего преимущественно поколение беби-бумеров, то есть людей, родившихся между 1946 и 1964 годами);</w:t>
      </w:r>
    </w:p>
    <w:p w:rsidR="0036298C" w:rsidRPr="0097578A" w:rsidRDefault="0036298C" w:rsidP="00B127BD">
      <w:pPr>
        <w:pStyle w:val="a3"/>
        <w:shd w:val="clear" w:color="auto" w:fill="FFFFFF"/>
        <w:spacing w:before="0" w:beforeAutospacing="0" w:after="180" w:afterAutospacing="0"/>
        <w:jc w:val="both"/>
        <w:rPr>
          <w:color w:val="505050"/>
        </w:rPr>
      </w:pPr>
      <w:r w:rsidRPr="001117D4">
        <w:rPr>
          <w:color w:val="505050"/>
          <w:sz w:val="28"/>
          <w:szCs w:val="28"/>
        </w:rPr>
        <w:t>— </w:t>
      </w:r>
      <w:r w:rsidRPr="0097578A">
        <w:rPr>
          <w:rStyle w:val="a4"/>
          <w:color w:val="505050"/>
        </w:rPr>
        <w:t>newnormal</w:t>
      </w:r>
      <w:r w:rsidRPr="0097578A">
        <w:rPr>
          <w:color w:val="505050"/>
        </w:rPr>
        <w:t> (новая нормальность, то есть вся наша новая реальность, изменившаяся из-за ковида, которую мы не могли представить еще год назад; так, например, свидания по зуму или скайпу, работа из дома, ношение масок и многое другое — все это newnormal).</w:t>
      </w:r>
    </w:p>
    <w:p w:rsidR="0036298C" w:rsidRPr="0097578A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97578A">
        <w:rPr>
          <w:rFonts w:ascii="Times New Roman" w:hAnsi="Times New Roman" w:cs="Times New Roman"/>
          <w:color w:val="505050"/>
          <w:sz w:val="24"/>
          <w:szCs w:val="24"/>
        </w:rPr>
        <w:t>— 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</w:t>
      </w:r>
      <w:r w:rsidRPr="0097578A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>lockdown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(введение жестких ограничений на поездки)</w:t>
      </w:r>
    </w:p>
    <w:p w:rsidR="0036298C" w:rsidRPr="0097578A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97578A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pandemic 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(пандемия) </w:t>
      </w:r>
    </w:p>
    <w:p w:rsidR="0036298C" w:rsidRPr="0097578A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97578A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coronavirus 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(коронавирус) в</w:t>
      </w:r>
    </w:p>
    <w:p w:rsidR="0036298C" w:rsidRPr="0097578A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97578A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socialdistancing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 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(социальная дистанция) </w:t>
      </w:r>
    </w:p>
    <w:p w:rsidR="0036298C" w:rsidRPr="0097578A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97578A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tosociallydistance 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(социально дистанцироваться)</w:t>
      </w:r>
    </w:p>
    <w:p w:rsidR="0036298C" w:rsidRPr="00F719C5" w:rsidRDefault="0036298C" w:rsidP="00B127BD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F719C5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 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self</w:t>
      </w:r>
      <w:r w:rsidRPr="00F719C5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-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isolation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 </w:t>
      </w:r>
      <w:r w:rsidRPr="00F719C5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самоизоляция</w:t>
      </w:r>
      <w:r w:rsidRPr="00F719C5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) </w:t>
      </w:r>
    </w:p>
    <w:p w:rsidR="00D0541B" w:rsidRPr="00F719C5" w:rsidRDefault="0036298C" w:rsidP="00D0541B">
      <w:pPr>
        <w:jc w:val="both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F719C5">
        <w:rPr>
          <w:rFonts w:ascii="Times New Roman" w:hAnsi="Times New Roman" w:cs="Times New Roman"/>
          <w:color w:val="505050"/>
          <w:sz w:val="24"/>
          <w:szCs w:val="24"/>
        </w:rPr>
        <w:t>—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to</w:t>
      </w:r>
      <w:r w:rsidRPr="00F719C5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self</w:t>
      </w:r>
      <w:r w:rsidRPr="00F719C5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-</w:t>
      </w:r>
      <w:r w:rsidRPr="0097578A">
        <w:rPr>
          <w:rStyle w:val="a4"/>
          <w:rFonts w:ascii="Times New Roman" w:hAnsi="Times New Roman" w:cs="Times New Roman"/>
          <w:color w:val="505050"/>
          <w:sz w:val="24"/>
          <w:szCs w:val="24"/>
          <w:shd w:val="clear" w:color="auto" w:fill="FFFFFF"/>
          <w:lang w:val="en-US"/>
        </w:rPr>
        <w:t>isolate </w:t>
      </w:r>
      <w:r w:rsidRPr="00F719C5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(</w:t>
      </w:r>
      <w:r w:rsidRPr="0097578A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самоизолироваться</w:t>
      </w:r>
      <w:bookmarkStart w:id="3" w:name="_Toc73030191"/>
      <w:r w:rsidR="00D0541B" w:rsidRPr="00F719C5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)</w:t>
      </w:r>
    </w:p>
    <w:p w:rsidR="00D0541B" w:rsidRPr="00F719C5" w:rsidRDefault="00D0541B" w:rsidP="00D0541B">
      <w:pPr>
        <w:jc w:val="both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D0541B" w:rsidRPr="00F719C5" w:rsidRDefault="00D0541B" w:rsidP="00D0541B">
      <w:pPr>
        <w:jc w:val="both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D0541B" w:rsidRPr="00F719C5" w:rsidRDefault="00D0541B" w:rsidP="00D0541B">
      <w:pPr>
        <w:jc w:val="both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D0541B" w:rsidRPr="00F719C5" w:rsidRDefault="00D0541B" w:rsidP="00D0541B">
      <w:pPr>
        <w:jc w:val="both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E9158B" w:rsidRPr="00024E04" w:rsidRDefault="00E9158B" w:rsidP="00D0541B">
      <w:pPr>
        <w:pStyle w:val="1"/>
        <w:rPr>
          <w:rFonts w:ascii="Times New Roman" w:hAnsi="Times New Roman" w:cs="Times New Roman"/>
          <w:color w:val="000000" w:themeColor="text1"/>
        </w:rPr>
      </w:pPr>
      <w:r w:rsidRPr="00024E04">
        <w:rPr>
          <w:rFonts w:ascii="Times New Roman" w:hAnsi="Times New Roman" w:cs="Times New Roman"/>
          <w:color w:val="000000" w:themeColor="text1"/>
        </w:rPr>
        <w:lastRenderedPageBreak/>
        <w:t>З</w:t>
      </w:r>
      <w:bookmarkEnd w:id="3"/>
      <w:r w:rsidR="00D0541B" w:rsidRPr="00024E04">
        <w:rPr>
          <w:rFonts w:ascii="Times New Roman" w:hAnsi="Times New Roman" w:cs="Times New Roman"/>
          <w:color w:val="000000" w:themeColor="text1"/>
        </w:rPr>
        <w:t>АКЛЮЧЕНИЕ</w:t>
      </w:r>
    </w:p>
    <w:p w:rsidR="00823F7A" w:rsidRPr="00D0541B" w:rsidRDefault="00410EEE" w:rsidP="00D054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Pr="00F71432">
        <w:rPr>
          <w:color w:val="000000"/>
          <w:sz w:val="28"/>
          <w:szCs w:val="28"/>
        </w:rPr>
        <w:t xml:space="preserve"> мы пришли к выводу, что</w:t>
      </w:r>
      <w:r>
        <w:rPr>
          <w:color w:val="000000"/>
          <w:sz w:val="28"/>
          <w:szCs w:val="28"/>
        </w:rPr>
        <w:t>с</w:t>
      </w:r>
      <w:r w:rsidRPr="00B127BD">
        <w:rPr>
          <w:color w:val="000000"/>
          <w:sz w:val="28"/>
          <w:szCs w:val="28"/>
        </w:rPr>
        <w:t>тремительное развитие общественной жизни, развитие средств массовой коммуникации приводят к появлению огромного количества</w:t>
      </w:r>
      <w:r>
        <w:rPr>
          <w:color w:val="000000"/>
          <w:sz w:val="28"/>
          <w:szCs w:val="28"/>
        </w:rPr>
        <w:t xml:space="preserve"> неологизмов</w:t>
      </w:r>
      <w:r w:rsidRPr="00B127BD">
        <w:rPr>
          <w:color w:val="000000"/>
          <w:sz w:val="28"/>
          <w:szCs w:val="28"/>
        </w:rPr>
        <w:t>. Каждый день происходят новые открытия в различных сферах, углубляются представления о ранее известных фактах и явлениях деятельности. Неологизмы обогащают язык, но кроме этого, создают и определенные трудности</w:t>
      </w:r>
      <w:r>
        <w:rPr>
          <w:color w:val="000000"/>
          <w:sz w:val="28"/>
          <w:szCs w:val="28"/>
        </w:rPr>
        <w:t xml:space="preserve"> в процессе коммуникации, переводе и употребления неологизмов</w:t>
      </w:r>
      <w:r w:rsidRPr="00B127BD">
        <w:rPr>
          <w:color w:val="000000"/>
          <w:sz w:val="28"/>
          <w:szCs w:val="28"/>
        </w:rPr>
        <w:t>.</w:t>
      </w:r>
      <w:r w:rsidR="00823F7A" w:rsidRPr="0097578A">
        <w:rPr>
          <w:sz w:val="28"/>
          <w:szCs w:val="28"/>
        </w:rPr>
        <w:t xml:space="preserve">Именно </w:t>
      </w:r>
      <w:r w:rsidR="00D0541B" w:rsidRPr="0097578A">
        <w:rPr>
          <w:sz w:val="28"/>
          <w:szCs w:val="28"/>
        </w:rPr>
        <w:t>п</w:t>
      </w:r>
      <w:r w:rsidR="00823F7A" w:rsidRPr="0097578A">
        <w:rPr>
          <w:sz w:val="28"/>
          <w:szCs w:val="28"/>
        </w:rPr>
        <w:t>оэтому нами был создан буклет на тему</w:t>
      </w:r>
      <w:r w:rsidR="00D0541B" w:rsidRPr="0097578A">
        <w:rPr>
          <w:sz w:val="28"/>
          <w:szCs w:val="28"/>
        </w:rPr>
        <w:t xml:space="preserve"> «</w:t>
      </w:r>
      <w:r w:rsidR="00D0541B" w:rsidRPr="0097578A">
        <w:rPr>
          <w:sz w:val="28"/>
          <w:szCs w:val="28"/>
          <w:shd w:val="clear" w:color="auto" w:fill="FFFFFF"/>
        </w:rPr>
        <w:t>Особенности английских неологизмов понятийно-тематической области COVID-19</w:t>
      </w:r>
      <w:r w:rsidR="00D0541B" w:rsidRPr="0097578A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>Для</w:t>
      </w:r>
      <w:r w:rsidR="00D0541B">
        <w:rPr>
          <w:color w:val="000000"/>
          <w:sz w:val="28"/>
          <w:szCs w:val="28"/>
        </w:rPr>
        <w:t xml:space="preserve">  того чтобы правильно использовать неологизм нужно </w:t>
      </w:r>
      <w:r w:rsidRPr="00B127BD">
        <w:rPr>
          <w:color w:val="000000"/>
          <w:sz w:val="28"/>
          <w:szCs w:val="28"/>
        </w:rPr>
        <w:t>обязательно учитывать контекст, в котором данное слово употребляется, принимать во внимание, как образовано слово, и определять, к какому виду оно относится.</w:t>
      </w:r>
      <w:r>
        <w:rPr>
          <w:color w:val="000000"/>
          <w:sz w:val="28"/>
          <w:szCs w:val="28"/>
        </w:rPr>
        <w:t xml:space="preserve"> Что же касается неологизмов, которые появились в период пандемии </w:t>
      </w:r>
      <w:r>
        <w:rPr>
          <w:color w:val="000000"/>
          <w:sz w:val="28"/>
          <w:szCs w:val="28"/>
          <w:lang w:val="en-US"/>
        </w:rPr>
        <w:t>COVID</w:t>
      </w:r>
      <w:r w:rsidRPr="00CE122C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они навсегда вошли в нашу жизнь и на данном этапе находятся в активном лек</w:t>
      </w:r>
      <w:bookmarkStart w:id="4" w:name="_Toc73030192"/>
      <w:r w:rsidR="00D0541B">
        <w:rPr>
          <w:color w:val="000000"/>
          <w:sz w:val="28"/>
          <w:szCs w:val="28"/>
        </w:rPr>
        <w:t>сическом запасе носителей языка.</w:t>
      </w:r>
    </w:p>
    <w:p w:rsidR="00823F7A" w:rsidRDefault="00823F7A" w:rsidP="00410EEE">
      <w:pPr>
        <w:pStyle w:val="1"/>
        <w:rPr>
          <w:rFonts w:ascii="Times New Roman" w:hAnsi="Times New Roman" w:cs="Times New Roman"/>
          <w:color w:val="auto"/>
        </w:rPr>
      </w:pPr>
    </w:p>
    <w:p w:rsidR="00D0541B" w:rsidRPr="00293DA6" w:rsidRDefault="00024E04" w:rsidP="00D0541B">
      <w:r>
        <w:br w:type="page"/>
      </w:r>
    </w:p>
    <w:p w:rsidR="00E9158B" w:rsidRPr="002B65B7" w:rsidRDefault="00410EEE" w:rsidP="00410EEE">
      <w:pPr>
        <w:pStyle w:val="1"/>
        <w:rPr>
          <w:rFonts w:ascii="Times New Roman" w:hAnsi="Times New Roman" w:cs="Times New Roman"/>
          <w:color w:val="auto"/>
        </w:rPr>
      </w:pPr>
      <w:r w:rsidRPr="002B65B7">
        <w:rPr>
          <w:rFonts w:ascii="Times New Roman" w:hAnsi="Times New Roman" w:cs="Times New Roman"/>
          <w:color w:val="auto"/>
        </w:rPr>
        <w:lastRenderedPageBreak/>
        <w:t>Список литературы:</w:t>
      </w:r>
      <w:bookmarkEnd w:id="4"/>
    </w:p>
    <w:p w:rsidR="00410EEE" w:rsidRPr="002B65B7" w:rsidRDefault="00410EEE" w:rsidP="00410EE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7">
        <w:rPr>
          <w:rFonts w:ascii="Times New Roman" w:hAnsi="Times New Roman" w:cs="Times New Roman"/>
          <w:b/>
          <w:sz w:val="28"/>
          <w:szCs w:val="28"/>
        </w:rPr>
        <w:t>Словарь Ожегова</w:t>
      </w:r>
    </w:p>
    <w:p w:rsidR="00410EEE" w:rsidRPr="002B65B7" w:rsidRDefault="00410EEE" w:rsidP="00410EE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7">
        <w:rPr>
          <w:rFonts w:ascii="Times New Roman" w:hAnsi="Times New Roman" w:cs="Times New Roman"/>
          <w:b/>
          <w:sz w:val="28"/>
          <w:szCs w:val="28"/>
        </w:rPr>
        <w:t>Оксфордский словарь</w:t>
      </w:r>
    </w:p>
    <w:p w:rsidR="00410EEE" w:rsidRPr="002B65B7" w:rsidRDefault="00410EEE" w:rsidP="00410EE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B7">
        <w:rPr>
          <w:rFonts w:ascii="Times New Roman" w:hAnsi="Times New Roman" w:cs="Times New Roman"/>
          <w:b/>
          <w:sz w:val="28"/>
          <w:szCs w:val="28"/>
        </w:rPr>
        <w:t>https://www.gramota.net/articles/issn_</w:t>
      </w:r>
    </w:p>
    <w:p w:rsidR="00410EEE" w:rsidRPr="002B65B7" w:rsidRDefault="004E3032" w:rsidP="00410EEE">
      <w:pPr>
        <w:pStyle w:val="a8"/>
        <w:numPr>
          <w:ilvl w:val="0"/>
          <w:numId w:val="4"/>
        </w:numPr>
        <w:jc w:val="both"/>
        <w:rPr>
          <w:rStyle w:val="a9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8" w:history="1">
        <w:r w:rsidR="00410EEE" w:rsidRPr="002B65B7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https://eee-science.ru/item-work/</w:t>
        </w:r>
      </w:hyperlink>
    </w:p>
    <w:p w:rsidR="004B30F2" w:rsidRPr="002B65B7" w:rsidRDefault="004B30F2" w:rsidP="00D053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Александрова О.И. </w:t>
      </w:r>
      <w:r w:rsidR="00D053ED"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Неоло</w:t>
      </w:r>
      <w:r w:rsidR="00D053ED"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гизмы и окказионализмы» </w:t>
      </w:r>
    </w:p>
    <w:p w:rsidR="004B30F2" w:rsidRPr="002B65B7" w:rsidRDefault="004B30F2" w:rsidP="0047173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Арнольд И.В. Стилистика. Современный английский язык – М.: Наука, 2006. – 384 с.</w:t>
      </w:r>
    </w:p>
    <w:p w:rsidR="004B30F2" w:rsidRPr="002B65B7" w:rsidRDefault="004B30F2" w:rsidP="00E55ED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Бурлакова В.В. Синтаксические структуры современного английскогоязыка  – М.: Просвещение, 2013. – 66 с.</w:t>
      </w:r>
    </w:p>
    <w:p w:rsidR="004B30F2" w:rsidRPr="002B65B7" w:rsidRDefault="004B30F2" w:rsidP="004B30F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Гарифуллина, Э.И. Особенности использования неологизмов в</w:t>
      </w:r>
    </w:p>
    <w:p w:rsidR="004B30F2" w:rsidRPr="002B65B7" w:rsidRDefault="004B30F2" w:rsidP="00D053E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современном английском языке</w:t>
      </w:r>
      <w:r w:rsidR="00D053ED"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4B30F2" w:rsidRPr="002B65B7" w:rsidRDefault="004B30F2" w:rsidP="002E3B1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О.А. Кознова // Филологические науки. Вопросы теории и практики. -Тамбов: Изд-во «Грамота», 2013. - № 8 (26) - C. 46–49.</w:t>
      </w:r>
    </w:p>
    <w:p w:rsidR="00410EEE" w:rsidRPr="002B65B7" w:rsidRDefault="002B65B7" w:rsidP="00025B5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2B65B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Бахтин М.М. Человек в мире слов. – М.: Высшая школа, 2015. – 139 с.</w:t>
      </w:r>
    </w:p>
    <w:p w:rsidR="00410EEE" w:rsidRPr="002B65B7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EE" w:rsidRPr="00410EEE" w:rsidRDefault="00410EEE" w:rsidP="00410E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0EEE" w:rsidRPr="00410EEE" w:rsidSect="00715B30">
      <w:footerReference w:type="default" r:id="rId9"/>
      <w:pgSz w:w="11906" w:h="16838"/>
      <w:pgMar w:top="1276" w:right="56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F65" w:rsidRDefault="00450F65" w:rsidP="00410EEE">
      <w:pPr>
        <w:spacing w:after="0" w:line="240" w:lineRule="auto"/>
      </w:pPr>
      <w:r>
        <w:separator/>
      </w:r>
    </w:p>
  </w:endnote>
  <w:endnote w:type="continuationSeparator" w:id="1">
    <w:p w:rsidR="00450F65" w:rsidRDefault="00450F65" w:rsidP="0041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90016"/>
      <w:docPartObj>
        <w:docPartGallery w:val="Page Numbers (Bottom of Page)"/>
        <w:docPartUnique/>
      </w:docPartObj>
    </w:sdtPr>
    <w:sdtContent>
      <w:p w:rsidR="00024E04" w:rsidRDefault="004E3032">
        <w:pPr>
          <w:pStyle w:val="ac"/>
          <w:jc w:val="center"/>
        </w:pPr>
        <w:r>
          <w:fldChar w:fldCharType="begin"/>
        </w:r>
        <w:r w:rsidR="00ED3CB1">
          <w:instrText xml:space="preserve"> PAGE   \* MERGEFORMAT </w:instrText>
        </w:r>
        <w:r>
          <w:fldChar w:fldCharType="separate"/>
        </w:r>
        <w:r w:rsidR="00F719C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10EEE" w:rsidRDefault="00410E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F65" w:rsidRDefault="00450F65" w:rsidP="00410EEE">
      <w:pPr>
        <w:spacing w:after="0" w:line="240" w:lineRule="auto"/>
      </w:pPr>
      <w:r>
        <w:separator/>
      </w:r>
    </w:p>
  </w:footnote>
  <w:footnote w:type="continuationSeparator" w:id="1">
    <w:p w:rsidR="00450F65" w:rsidRDefault="00450F65" w:rsidP="0041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E60"/>
    <w:multiLevelType w:val="multilevel"/>
    <w:tmpl w:val="89C8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5F2A"/>
    <w:multiLevelType w:val="hybridMultilevel"/>
    <w:tmpl w:val="2B9C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10299"/>
    <w:multiLevelType w:val="multilevel"/>
    <w:tmpl w:val="7AEC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66192"/>
    <w:multiLevelType w:val="multilevel"/>
    <w:tmpl w:val="D85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51F8B"/>
    <w:multiLevelType w:val="multilevel"/>
    <w:tmpl w:val="7AEC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158B"/>
    <w:rsid w:val="000210C2"/>
    <w:rsid w:val="00024E04"/>
    <w:rsid w:val="000D1521"/>
    <w:rsid w:val="001117D4"/>
    <w:rsid w:val="00130952"/>
    <w:rsid w:val="001D6DE0"/>
    <w:rsid w:val="00260C06"/>
    <w:rsid w:val="00293DA6"/>
    <w:rsid w:val="002B65B7"/>
    <w:rsid w:val="003275AE"/>
    <w:rsid w:val="00354113"/>
    <w:rsid w:val="0036298C"/>
    <w:rsid w:val="00410EEE"/>
    <w:rsid w:val="00450F65"/>
    <w:rsid w:val="004B30F2"/>
    <w:rsid w:val="004E3032"/>
    <w:rsid w:val="004E7D5A"/>
    <w:rsid w:val="00561693"/>
    <w:rsid w:val="00582E2B"/>
    <w:rsid w:val="005F2A84"/>
    <w:rsid w:val="006C79B2"/>
    <w:rsid w:val="006E19AF"/>
    <w:rsid w:val="00705E72"/>
    <w:rsid w:val="00715B30"/>
    <w:rsid w:val="00727BF8"/>
    <w:rsid w:val="00823F7A"/>
    <w:rsid w:val="00861AEF"/>
    <w:rsid w:val="0089485B"/>
    <w:rsid w:val="00924985"/>
    <w:rsid w:val="0097578A"/>
    <w:rsid w:val="00A80319"/>
    <w:rsid w:val="00AD28DC"/>
    <w:rsid w:val="00B127BD"/>
    <w:rsid w:val="00C264BB"/>
    <w:rsid w:val="00CD240E"/>
    <w:rsid w:val="00CD4E2D"/>
    <w:rsid w:val="00D053ED"/>
    <w:rsid w:val="00D0541B"/>
    <w:rsid w:val="00D1430A"/>
    <w:rsid w:val="00D2124F"/>
    <w:rsid w:val="00D429F7"/>
    <w:rsid w:val="00E3741E"/>
    <w:rsid w:val="00E9158B"/>
    <w:rsid w:val="00ED3CB1"/>
    <w:rsid w:val="00ED4357"/>
    <w:rsid w:val="00EE1918"/>
    <w:rsid w:val="00F719C5"/>
    <w:rsid w:val="00F90945"/>
    <w:rsid w:val="00F9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F7"/>
  </w:style>
  <w:style w:type="paragraph" w:styleId="1">
    <w:name w:val="heading 1"/>
    <w:basedOn w:val="a"/>
    <w:next w:val="a"/>
    <w:link w:val="10"/>
    <w:uiPriority w:val="9"/>
    <w:qFormat/>
    <w:rsid w:val="00D14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9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430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D1430A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1430A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C79B2"/>
    <w:pPr>
      <w:tabs>
        <w:tab w:val="right" w:leader="dot" w:pos="9344"/>
      </w:tabs>
      <w:spacing w:after="100"/>
    </w:pPr>
    <w:rPr>
      <w:rFonts w:ascii="Times New Roman" w:hAnsi="Times New Roman" w:cs="Times New Roman"/>
      <w:b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1430A"/>
    <w:pPr>
      <w:spacing w:after="100"/>
      <w:ind w:left="44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3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EE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10EEE"/>
    <w:rPr>
      <w:color w:val="5F5F5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EEE"/>
  </w:style>
  <w:style w:type="paragraph" w:styleId="ac">
    <w:name w:val="footer"/>
    <w:basedOn w:val="a"/>
    <w:link w:val="ad"/>
    <w:uiPriority w:val="99"/>
    <w:unhideWhenUsed/>
    <w:rsid w:val="004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0EEE"/>
  </w:style>
  <w:style w:type="character" w:customStyle="1" w:styleId="20">
    <w:name w:val="Заголовок 2 Знак"/>
    <w:basedOn w:val="a0"/>
    <w:link w:val="2"/>
    <w:uiPriority w:val="9"/>
    <w:rsid w:val="00410EE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410EEE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10EEE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e-science.ru/item-wo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E8C0-9F7F-4DEA-8899-83933478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Links>
    <vt:vector size="36" baseType="variant">
      <vt:variant>
        <vt:i4>4325392</vt:i4>
      </vt:variant>
      <vt:variant>
        <vt:i4>33</vt:i4>
      </vt:variant>
      <vt:variant>
        <vt:i4>0</vt:i4>
      </vt:variant>
      <vt:variant>
        <vt:i4>5</vt:i4>
      </vt:variant>
      <vt:variant>
        <vt:lpwstr>https://eee-science.ru/item-work/</vt:lpwstr>
      </vt:variant>
      <vt:variant>
        <vt:lpwstr/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_Toc73030192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_Toc73030191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_Toc73030190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_Toc73030189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_Toc73030188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2022-10-24T17:20:00Z</cp:lastPrinted>
  <dcterms:created xsi:type="dcterms:W3CDTF">2021-11-30T14:38:00Z</dcterms:created>
  <dcterms:modified xsi:type="dcterms:W3CDTF">2022-10-24T17:25:00Z</dcterms:modified>
</cp:coreProperties>
</file>