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ТЕМА: ЗДОРОВЫЙ ОБРАЗ ЖИЗНИ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Цель урока: Познакомить учащихся с понятием и содержанием здорового образа жизни и его</w:t>
      </w:r>
      <w:r>
        <w:rPr>
          <w:rFonts w:ascii="Times New Roman" w:hAnsi="Times New Roman" w:cs="Times New Roman"/>
        </w:rPr>
        <w:t xml:space="preserve"> </w:t>
      </w:r>
      <w:r w:rsidRPr="0086678F">
        <w:rPr>
          <w:rFonts w:ascii="Times New Roman" w:hAnsi="Times New Roman" w:cs="Times New Roman"/>
        </w:rPr>
        <w:t>составляющими.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Тип урока: комбинированный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Учебно-наглядный комплекс: </w:t>
      </w:r>
      <w:r>
        <w:rPr>
          <w:rFonts w:ascii="Times New Roman" w:hAnsi="Times New Roman" w:cs="Times New Roman"/>
        </w:rPr>
        <w:t>плакаты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Ход урока: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I. Вступительная часть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* Организационный момент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* Контроль знаний учащихся: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- Какие инфекционные заболевания возникают наиболее часто на территории РФ?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- Что такое иммунитет? Назовите его основные виды. Кратко охарактеризуйте каждый из видов.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- Какие мероприятия проводятся в нашей стране по профилактике инфекционных заболеваний?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- К каким болезням у вас есть иммунитет?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- Какой вид иммунитета не передается по наследству?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II. Основная часть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- объявление темы и цели занятия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- объяснение нового материала: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Здоровый образ жизни — это система привычек и поведения человека, направленная на обеспечение определенного уровня здоровья.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Что такое здоровье?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Существует целый ряд определений, которые, как правило, содержат пять критериев, определяющих здоровье человека: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полное физическое, духовное, умственное и социальное благополучие;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нормальное функционирование организма в системе «челове</w:t>
      </w:r>
      <w:proofErr w:type="gramStart"/>
      <w:r w:rsidRPr="0086678F">
        <w:rPr>
          <w:rFonts w:ascii="Times New Roman" w:hAnsi="Times New Roman" w:cs="Times New Roman"/>
        </w:rPr>
        <w:t>к-</w:t>
      </w:r>
      <w:proofErr w:type="gramEnd"/>
      <w:r w:rsidRPr="0086678F">
        <w:rPr>
          <w:rFonts w:ascii="Times New Roman" w:hAnsi="Times New Roman" w:cs="Times New Roman"/>
        </w:rPr>
        <w:t xml:space="preserve"> окружающая среда»;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умение приспосабливаться к постоянно меняющимся условиям существования в окружающей среде;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отсутствие болезни;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способность к полноценному выполнению основных социальных функций.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Мы остановимся на определении здоровья, которое дано в Уставе Всемирной организации здравоохранения (ВОЗ). В нем указано, что здоровье - это «состояние физического, духовного и социального благополучия, а не только отсутствие болезней и физических дефектов».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В обобщенном виде здоровье можно </w:t>
      </w:r>
      <w:proofErr w:type="gramStart"/>
      <w:r w:rsidRPr="0086678F">
        <w:rPr>
          <w:rFonts w:ascii="Times New Roman" w:hAnsi="Times New Roman" w:cs="Times New Roman"/>
        </w:rPr>
        <w:t>определить</w:t>
      </w:r>
      <w:proofErr w:type="gramEnd"/>
      <w:r w:rsidRPr="0086678F">
        <w:rPr>
          <w:rFonts w:ascii="Times New Roman" w:hAnsi="Times New Roman" w:cs="Times New Roman"/>
        </w:rPr>
        <w:t xml:space="preserve"> как умение человека приспосабливаться к окружающей среде и своим собственным возможностям, противостоять внешним и внутренним отрицательным факторам, болезням и повреждениям, сохранить себя, расширить свои возможности, увеличивать длительность полноценной жизнедеятельности, т. е. обеспечивать свое благополучие. Смысл слова благополучие в Толковом словаре русского языка (автор С. И. </w:t>
      </w:r>
      <w:r w:rsidRPr="0086678F">
        <w:rPr>
          <w:rFonts w:ascii="Times New Roman" w:hAnsi="Times New Roman" w:cs="Times New Roman"/>
        </w:rPr>
        <w:lastRenderedPageBreak/>
        <w:t>Ожегов) определяется как «спокойное и счастливое состояние», а счастье - как «чувство и состояние полного высшего удовлетворения».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Исходя из этих понятий, сделаем вывод: здоровье человека неотделимо от его жизнедеятельности и ценно тем, что является непременным условием эффективной деятельности индивидуума, через которую достигаются благополучие и счастье.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Достичь благополучия возможно только через труд, направленный на расширение своих духовных, физических и социальных возможностей.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Рассмотрим высказывание по этому поводу из трактата «Об обязанностях» древнеримского политика, оратора и писателя Марка Тулия Цицерона (106-43 гг. до н. э.): «Обязанности мудрого - заботиться о своем имуществе, не совершая ничего противного </w:t>
      </w:r>
      <w:proofErr w:type="spellStart"/>
      <w:r w:rsidRPr="0086678F">
        <w:rPr>
          <w:rFonts w:ascii="Times New Roman" w:hAnsi="Times New Roman" w:cs="Times New Roman"/>
        </w:rPr>
        <w:t>обычаям</w:t>
      </w:r>
      <w:proofErr w:type="gramStart"/>
      <w:r w:rsidRPr="0086678F">
        <w:rPr>
          <w:rFonts w:ascii="Times New Roman" w:hAnsi="Times New Roman" w:cs="Times New Roman"/>
        </w:rPr>
        <w:t>,з</w:t>
      </w:r>
      <w:proofErr w:type="gramEnd"/>
      <w:r w:rsidRPr="0086678F">
        <w:rPr>
          <w:rFonts w:ascii="Times New Roman" w:hAnsi="Times New Roman" w:cs="Times New Roman"/>
        </w:rPr>
        <w:t>аконам</w:t>
      </w:r>
      <w:proofErr w:type="spellEnd"/>
      <w:r w:rsidRPr="0086678F">
        <w:rPr>
          <w:rFonts w:ascii="Times New Roman" w:hAnsi="Times New Roman" w:cs="Times New Roman"/>
        </w:rPr>
        <w:t xml:space="preserve"> и установлениям; ведь мы хотим быть богаты не только ради себя, но .й ради детей, родных и друзей, а особенно ради государства; ведь средства и достояние отдельных лиц составляют богатства гражданской общины».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Таким образом, здоровье - непременное условие эффективной жизнедеятельности человека.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ФАКТОРЫ, ВЛИЯЮЩИЕ НА ЗДОРОВЬЕ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Индивидуальное здоровье в основном зависит от четырех факторов: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биологические факторы (наследственность) - около 20%;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окружающая среда (природная, техногенная, социальная) - 20%;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служба здоровья - 10%;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индивидуальный образ жизни - 50%.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Из этого распределения следует вывод, что состояние здоровья каждого человека на 90% индивидуально, так как оно зависит от наследственности, факторов окружающей среды и в основном от индивидуального образа жизни (поведения каждого, его привычек, поступков, стремлений, пристрастий).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В книге </w:t>
      </w:r>
      <w:proofErr w:type="spellStart"/>
      <w:r w:rsidRPr="0086678F">
        <w:rPr>
          <w:rFonts w:ascii="Times New Roman" w:hAnsi="Times New Roman" w:cs="Times New Roman"/>
        </w:rPr>
        <w:t>Н.М.Амосова</w:t>
      </w:r>
      <w:proofErr w:type="spellEnd"/>
      <w:r w:rsidRPr="0086678F">
        <w:rPr>
          <w:rFonts w:ascii="Times New Roman" w:hAnsi="Times New Roman" w:cs="Times New Roman"/>
        </w:rPr>
        <w:t xml:space="preserve"> «Раздумья о здоровье» говорится: «В большинстве болезней виновата не природа, не общество, а только сам человек. Чаще всего он болеет от лени и жадности, но иногда и от неразумности.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Чтобы быть здоровым, нужны собственные усилия, постоянные и значительные. Заменить их нельзя ничем. Человек столь совершенен, что вернуть здоровье можно почти с любой точки его упадка. Только необходимые усилия возрастают по мере старости и углубления болезней».</w:t>
      </w:r>
    </w:p>
    <w:p w:rsid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Сделаем вывод: во всех неприятностях со здоровьем виноваты чаще всего мы сами. </w:t>
      </w:r>
      <w:proofErr w:type="gramStart"/>
      <w:r w:rsidRPr="0086678F">
        <w:rPr>
          <w:rFonts w:ascii="Times New Roman" w:hAnsi="Times New Roman" w:cs="Times New Roman"/>
        </w:rPr>
        <w:t>Это</w:t>
      </w:r>
      <w:proofErr w:type="gramEnd"/>
      <w:r w:rsidRPr="0086678F">
        <w:rPr>
          <w:rFonts w:ascii="Times New Roman" w:hAnsi="Times New Roman" w:cs="Times New Roman"/>
        </w:rPr>
        <w:t xml:space="preserve"> во-первых. Во-вторых, надеяться нам особенно не на кого, нужны собственные усилия, прежде всего в познании риска, выработке программы поведения и главное — в ее постоянном выполнении.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Здоровый образ жизни - это и есть та индивидуальная система поведения и привычек каждого отдельного человека, обеспечивающая ему необходимый уровень жизнедеятельности и здоровое</w:t>
      </w:r>
      <w:r>
        <w:rPr>
          <w:rFonts w:ascii="Times New Roman" w:hAnsi="Times New Roman" w:cs="Times New Roman"/>
        </w:rPr>
        <w:t xml:space="preserve"> </w:t>
      </w:r>
      <w:r w:rsidRPr="0086678F">
        <w:rPr>
          <w:rFonts w:ascii="Times New Roman" w:hAnsi="Times New Roman" w:cs="Times New Roman"/>
        </w:rPr>
        <w:t>долголетие.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Здоровый образ жизни в значительной степени содействует разумному удовлетворению физических и духовных потребностей человека, Формированию социально активной личности, понимающей личную ответственность за состояние своего здоровья как критерия социально-экономического развития.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Необходимо подчеркнуть, что особое значение сегодня приобретает формирование мотивации к здоровому образу жизни у молодежи. Эта мысль подтверждается официальными данными о состоянии</w:t>
      </w:r>
      <w:r>
        <w:rPr>
          <w:rFonts w:ascii="Times New Roman" w:hAnsi="Times New Roman" w:cs="Times New Roman"/>
        </w:rPr>
        <w:t xml:space="preserve"> </w:t>
      </w:r>
      <w:r w:rsidRPr="0086678F">
        <w:rPr>
          <w:rFonts w:ascii="Times New Roman" w:hAnsi="Times New Roman" w:cs="Times New Roman"/>
        </w:rPr>
        <w:t>духовного и физического здоровья молодежи в настоящее время</w:t>
      </w:r>
      <w:proofErr w:type="gramStart"/>
      <w:r w:rsidRPr="0086678F">
        <w:rPr>
          <w:rFonts w:ascii="Times New Roman" w:hAnsi="Times New Roman" w:cs="Times New Roman"/>
        </w:rPr>
        <w:t>.</w:t>
      </w:r>
      <w:proofErr w:type="gramEnd"/>
      <w:r w:rsidRPr="0086678F">
        <w:rPr>
          <w:rFonts w:ascii="Times New Roman" w:hAnsi="Times New Roman" w:cs="Times New Roman"/>
        </w:rPr>
        <w:t xml:space="preserve"> (</w:t>
      </w:r>
      <w:proofErr w:type="gramStart"/>
      <w:r w:rsidRPr="0086678F">
        <w:rPr>
          <w:rFonts w:ascii="Times New Roman" w:hAnsi="Times New Roman" w:cs="Times New Roman"/>
        </w:rPr>
        <w:t>с</w:t>
      </w:r>
      <w:proofErr w:type="gramEnd"/>
      <w:r w:rsidRPr="0086678F">
        <w:rPr>
          <w:rFonts w:ascii="Times New Roman" w:hAnsi="Times New Roman" w:cs="Times New Roman"/>
        </w:rPr>
        <w:t>м. доп. материалы).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ОСНОВНЫЕ СОСТАВЛЯЮЩИЕ ЗДОРОВОГО ОБРАЗА ЖИЗНИ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По нашему мнению, первым шагом к созданию своей индивидуальной системы здорового образа жизни является выработка твердой мотивации. К здоровому образу жизни нельзя прийти по чьему-то указанию. Это должно быть личное, глубокое убеждение и уверенность в том, что другого пути к здоровью, реализации своих жизненных планов, обеспечению благополучия для себя, своей семьи и общества просто не существует.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Другим составляющим элементом здорового образа жизни является режим жизнедеятельности. Вся жизнедеятельность человека проходит в режиме распределения времени, частично вынужденного, связанного с общественно необходимой деятельностью, частично по индивидуальному плану. Так, например, режим жизнедеятельности школьника определен учебным планом занятий в школе, режим военнослужащего - распорядком дня, утвержденным командиром воинской части, режим работающего человека - началом и концом рабочего дня.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Таким образом, режим - это установленный распорядок жизни человека, который включает в себя труд, питание, отдых и сон.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Главной составляющей режима жизнедеятельности человека является его труд, который представляет целесообразную деятельность человека, направленную на создание материальных и духовных ценностей.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Режим жизнедеятельности человека трудоспособного возраста должен быть </w:t>
      </w:r>
      <w:proofErr w:type="gramStart"/>
      <w:r w:rsidRPr="0086678F">
        <w:rPr>
          <w:rFonts w:ascii="Times New Roman" w:hAnsi="Times New Roman" w:cs="Times New Roman"/>
        </w:rPr>
        <w:t>подчинен</w:t>
      </w:r>
      <w:proofErr w:type="gramEnd"/>
      <w:r w:rsidRPr="0086678F">
        <w:rPr>
          <w:rFonts w:ascii="Times New Roman" w:hAnsi="Times New Roman" w:cs="Times New Roman"/>
        </w:rPr>
        <w:t xml:space="preserve"> прежде всего его эффективной трудовой деятельности.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Работающий человек живет в определенном ритме: он должен в определенное время вставать, выполнять свои обязанности, питаться, отдыхать и спать. И это неудивительно, все процессы в природе подчинены в той или иной мере строгому ритму: чередуются времена года, ночь сменяет день, день снова приходит на смену ночи. Ритмичная деятельность - один из основных законов жизни и одна из основ любого труда.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Рациональное сочетание элементов режима жизнедеятельности обеспечивает более продуктивную работу человека и высокий уровень его здоровья.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В трудовой деятельности человека участвует весь организм как целое. Трудовой ритм задает ритм физиологический: в определенные часы организм испытывает нагрузку, вследствие чего повышается обмен веществ, усиливается кровообращение, дыхание, а затем появляется чувство усталости; в другие часы, дни, когда нагрузка снижается, наступает отдых после утомления, восстанавливаются силы и энергия. Правильное чередование нагрузки и отдыха является основой высокой работоспособности человека.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Теперь необходимо остановиться на вопросе об отдыхе, при этом подчеркнуть, что отдых - это состояние покоя или активной деятельности, ведущее к восстановлению сил и работоспособности.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Наиболее эффективным средством для восстановления работоспособности </w:t>
      </w:r>
      <w:proofErr w:type="spellStart"/>
      <w:r w:rsidRPr="0086678F">
        <w:rPr>
          <w:rFonts w:ascii="Times New Roman" w:hAnsi="Times New Roman" w:cs="Times New Roman"/>
        </w:rPr>
        <w:t>я&amp;ггяется</w:t>
      </w:r>
      <w:proofErr w:type="spellEnd"/>
      <w:r w:rsidRPr="0086678F">
        <w:rPr>
          <w:rFonts w:ascii="Times New Roman" w:hAnsi="Times New Roman" w:cs="Times New Roman"/>
        </w:rPr>
        <w:t xml:space="preserve"> активный отдых, который позволяет рационально использовать свободное время. Чередование видов работы, гармоничное сочетание умственного и физического труда, физическая культура </w:t>
      </w:r>
      <w:r w:rsidRPr="0086678F">
        <w:rPr>
          <w:rFonts w:ascii="Times New Roman" w:hAnsi="Times New Roman" w:cs="Times New Roman"/>
        </w:rPr>
        <w:lastRenderedPageBreak/>
        <w:t>обеспечивают эффективное восстановление сил и энергии. Отдыхать человеку требуется ежедневно, раз в неделю и раз в году, используя свободное время для укрепления своего физического и духовного здоровья.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Рассказывая о необходимости чередования труда и отдыха, особо следует подчеркнуть, что к важнейшему виду ежедневного отдыха относится сон. Без достаточного, нормального сна немыслимо здоровье человека.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Потребность </w:t>
      </w:r>
      <w:proofErr w:type="gramStart"/>
      <w:r w:rsidRPr="0086678F">
        <w:rPr>
          <w:rFonts w:ascii="Times New Roman" w:hAnsi="Times New Roman" w:cs="Times New Roman"/>
        </w:rPr>
        <w:t>в</w:t>
      </w:r>
      <w:proofErr w:type="gramEnd"/>
      <w:r w:rsidRPr="0086678F">
        <w:rPr>
          <w:rFonts w:ascii="Times New Roman" w:hAnsi="Times New Roman" w:cs="Times New Roman"/>
        </w:rPr>
        <w:t xml:space="preserve"> сне зависит от возраста, образа жизни, типа нервной системы человека. </w:t>
      </w:r>
      <w:proofErr w:type="gramStart"/>
      <w:r w:rsidRPr="0086678F">
        <w:rPr>
          <w:rFonts w:ascii="Times New Roman" w:hAnsi="Times New Roman" w:cs="Times New Roman"/>
        </w:rPr>
        <w:t>Сон</w:t>
      </w:r>
      <w:proofErr w:type="gramEnd"/>
      <w:r w:rsidRPr="0086678F">
        <w:rPr>
          <w:rFonts w:ascii="Times New Roman" w:hAnsi="Times New Roman" w:cs="Times New Roman"/>
        </w:rPr>
        <w:t xml:space="preserve"> прежде всего способствует нормальной деятельности центральной нервной системы. Недосыпание, особенно систематическое, ведет к переутомлению, истощению нервной системы, заболеванию организма. Сон нельзя заменить ничем, он ничем не компенсируется. Соблюдение режима сна - основа здорового образа жизни.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Чтобы быть здоровым и работоспособным, необходимо выработать привычку ложиться спать и вставать в одно и то же время, научиться </w:t>
      </w:r>
      <w:proofErr w:type="gramStart"/>
      <w:r w:rsidRPr="0086678F">
        <w:rPr>
          <w:rFonts w:ascii="Times New Roman" w:hAnsi="Times New Roman" w:cs="Times New Roman"/>
        </w:rPr>
        <w:t>быстро</w:t>
      </w:r>
      <w:proofErr w:type="gramEnd"/>
      <w:r w:rsidRPr="0086678F">
        <w:rPr>
          <w:rFonts w:ascii="Times New Roman" w:hAnsi="Times New Roman" w:cs="Times New Roman"/>
        </w:rPr>
        <w:t xml:space="preserve"> засыпать и крепко спать.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Правильное питание - это важнейшее условие здоровья человека, его работоспособности и долголетия. Что значит питаться правильно? Это значит получать с пищей в достаточном количестве и в правильном соотношении необходимые организму вещества: белки, жиры, углеводы, минеральные соли, витамины и воду. Существует несколько теорий правильного питания, но пока никто не может дать каждому из нас твердые наставления: ешьте то-то в таком-то количестве. Рацион питания зависит от взглядов и образа жизни каждого человека.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 xml:space="preserve">Все элементы режима жизнедеятельности человека (труд, отдых, и питание) во многом индивидуальны. Высоким уровнем работоспособности, здоровья и долголетия будет обладать тот, кто </w:t>
      </w:r>
      <w:proofErr w:type="gramStart"/>
      <w:r w:rsidRPr="0086678F">
        <w:rPr>
          <w:rFonts w:ascii="Times New Roman" w:hAnsi="Times New Roman" w:cs="Times New Roman"/>
        </w:rPr>
        <w:t>при</w:t>
      </w:r>
      <w:proofErr w:type="gramEnd"/>
      <w:r w:rsidRPr="0086678F">
        <w:rPr>
          <w:rFonts w:ascii="Times New Roman" w:hAnsi="Times New Roman" w:cs="Times New Roman"/>
        </w:rPr>
        <w:t xml:space="preserve"> придерживается </w:t>
      </w:r>
      <w:proofErr w:type="gramStart"/>
      <w:r w:rsidRPr="0086678F">
        <w:rPr>
          <w:rFonts w:ascii="Times New Roman" w:hAnsi="Times New Roman" w:cs="Times New Roman"/>
        </w:rPr>
        <w:t>требований</w:t>
      </w:r>
      <w:proofErr w:type="gramEnd"/>
      <w:r w:rsidRPr="0086678F">
        <w:rPr>
          <w:rFonts w:ascii="Times New Roman" w:hAnsi="Times New Roman" w:cs="Times New Roman"/>
        </w:rPr>
        <w:t xml:space="preserve"> здорового образа жизни.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Выводы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1. Никакие медицинские учреждения не смогут сделать старшеклассника здоровым, если он не получил навыков здорового образа жизни в семье с самого раннего возраста.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2. Высокая работоспособность зависит от двигательной активности, закаливания организма, оптимального сочетания умственного и физического труда.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t>3. Причинами нарушения здоровья могут быть умственное и физическое перенапряжение, избыточный производственный и бытовой шум, недостаточный сон и неполноценный отдых, плохая экология, избыточное и недостаточное питание, вредные привычки, не вовремя оказанная и некачественная медицинская помощь и др.</w:t>
      </w: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</w:p>
    <w:p w:rsidR="0086678F" w:rsidRPr="0086678F" w:rsidRDefault="0086678F" w:rsidP="0086678F">
      <w:pPr>
        <w:spacing w:line="240" w:lineRule="auto"/>
        <w:rPr>
          <w:rFonts w:ascii="Times New Roman" w:hAnsi="Times New Roman" w:cs="Times New Roman"/>
        </w:rPr>
      </w:pPr>
      <w:r w:rsidRPr="0086678F">
        <w:rPr>
          <w:rFonts w:ascii="Times New Roman" w:hAnsi="Times New Roman" w:cs="Times New Roman"/>
        </w:rPr>
        <w:lastRenderedPageBreak/>
        <w:t>4. Здоровый образ жизни предполагает физическую нагрузку, оптимальный режим труда и отдыха, правильное питание, достаточную двигательную активность, личную гигиену, закаливание, искоренение вредных привычек, позитивное восприятие жизни и др.</w:t>
      </w:r>
      <w:bookmarkStart w:id="0" w:name="_GoBack"/>
      <w:bookmarkEnd w:id="0"/>
    </w:p>
    <w:p w:rsidR="00D307F2" w:rsidRPr="0086678F" w:rsidRDefault="0086678F" w:rsidP="0086678F">
      <w:pPr>
        <w:spacing w:line="240" w:lineRule="auto"/>
      </w:pPr>
      <w:r w:rsidRPr="0086678F">
        <w:rPr>
          <w:rFonts w:ascii="Times New Roman" w:hAnsi="Times New Roman" w:cs="Times New Roman"/>
        </w:rPr>
        <w:t>5. Долголетие обретают в первую очередь те люди, которые в течени</w:t>
      </w:r>
      <w:proofErr w:type="gramStart"/>
      <w:r w:rsidRPr="0086678F">
        <w:rPr>
          <w:rFonts w:ascii="Times New Roman" w:hAnsi="Times New Roman" w:cs="Times New Roman"/>
        </w:rPr>
        <w:t>и</w:t>
      </w:r>
      <w:proofErr w:type="gramEnd"/>
      <w:r w:rsidRPr="0086678F">
        <w:rPr>
          <w:rFonts w:ascii="Times New Roman" w:hAnsi="Times New Roman" w:cs="Times New Roman"/>
        </w:rPr>
        <w:t xml:space="preserve"> всей жизни придерживаются правил здорового образа жизн</w:t>
      </w:r>
      <w:r>
        <w:t>и.</w:t>
      </w:r>
    </w:p>
    <w:sectPr w:rsidR="00D307F2" w:rsidRPr="0086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8B"/>
    <w:rsid w:val="000A5C3E"/>
    <w:rsid w:val="0086678F"/>
    <w:rsid w:val="00D307F2"/>
    <w:rsid w:val="00E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2023-09-11T09:37:00Z</cp:lastPrinted>
  <dcterms:created xsi:type="dcterms:W3CDTF">2023-09-11T09:38:00Z</dcterms:created>
  <dcterms:modified xsi:type="dcterms:W3CDTF">2023-09-11T09:38:00Z</dcterms:modified>
</cp:coreProperties>
</file>