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F9267" w14:textId="77777777" w:rsidR="00CA3168" w:rsidRDefault="00CA3168" w:rsidP="00CA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84100973"/>
      <w:r>
        <w:rPr>
          <w:rFonts w:ascii="Times New Roman" w:hAnsi="Times New Roman" w:cs="Times New Roman"/>
          <w:sz w:val="28"/>
          <w:szCs w:val="28"/>
        </w:rPr>
        <w:t xml:space="preserve">Выполнил: Попов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Дьулуур</w:t>
      </w:r>
      <w:proofErr w:type="spellEnd"/>
    </w:p>
    <w:p w14:paraId="232070C8" w14:textId="77777777" w:rsidR="00CA3168" w:rsidRDefault="00CA3168" w:rsidP="00CA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7 «а класса</w:t>
      </w:r>
    </w:p>
    <w:p w14:paraId="2E9369C5" w14:textId="77777777" w:rsidR="00CA3168" w:rsidRDefault="00CA3168" w:rsidP="00CA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Бердигестяхская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14:paraId="684D7E7C" w14:textId="77777777" w:rsidR="00CA3168" w:rsidRDefault="00CA3168" w:rsidP="00CA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им.С.П.Данилова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FFA45AB" w14:textId="77777777" w:rsidR="00CA3168" w:rsidRDefault="00CA3168" w:rsidP="00CA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Руководители: </w:t>
      </w:r>
    </w:p>
    <w:p w14:paraId="3F4F9D2B" w14:textId="53787C89" w:rsidR="00CA3168" w:rsidRDefault="00CA3168" w:rsidP="00CA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М.И.</w:t>
      </w:r>
      <w:r>
        <w:rPr>
          <w:rFonts w:ascii="Times New Roman" w:hAnsi="Times New Roman" w:cs="Times New Roman"/>
          <w:sz w:val="28"/>
          <w:szCs w:val="28"/>
        </w:rPr>
        <w:t>, Санников Н.И.</w:t>
      </w:r>
    </w:p>
    <w:p w14:paraId="6CD83F71" w14:textId="77777777" w:rsidR="00CA3168" w:rsidRDefault="00CA3168" w:rsidP="00DD33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792197" w14:textId="76DE7FA8" w:rsidR="002E52A7" w:rsidRPr="00CA3168" w:rsidRDefault="00013C57" w:rsidP="00CA31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3C57">
        <w:rPr>
          <w:rFonts w:ascii="Times New Roman" w:hAnsi="Times New Roman" w:cs="Times New Roman"/>
          <w:b/>
          <w:bCs/>
          <w:sz w:val="32"/>
          <w:szCs w:val="32"/>
        </w:rPr>
        <w:t xml:space="preserve">ГИС-технологии в создании интерактивного маршрута «Природные памятники в окрестностях села </w:t>
      </w:r>
      <w:proofErr w:type="spellStart"/>
      <w:r w:rsidRPr="00013C57">
        <w:rPr>
          <w:rFonts w:ascii="Times New Roman" w:hAnsi="Times New Roman" w:cs="Times New Roman"/>
          <w:b/>
          <w:bCs/>
          <w:sz w:val="32"/>
          <w:szCs w:val="32"/>
        </w:rPr>
        <w:t>Бердигестях</w:t>
      </w:r>
      <w:proofErr w:type="spellEnd"/>
      <w:r w:rsidRPr="00013C57">
        <w:rPr>
          <w:rFonts w:ascii="Times New Roman" w:hAnsi="Times New Roman" w:cs="Times New Roman"/>
          <w:b/>
          <w:bCs/>
          <w:sz w:val="32"/>
          <w:szCs w:val="32"/>
        </w:rPr>
        <w:t>»</w:t>
      </w:r>
      <w:bookmarkEnd w:id="0"/>
    </w:p>
    <w:p w14:paraId="311BC2A5" w14:textId="77777777" w:rsidR="00DD333A" w:rsidRDefault="00DD333A" w:rsidP="00053E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sah-RU"/>
        </w:rPr>
      </w:pPr>
    </w:p>
    <w:p w14:paraId="45451492" w14:textId="11CA1F55" w:rsidR="00795A05" w:rsidRPr="00013C57" w:rsidRDefault="00795A05" w:rsidP="00013C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ah-RU"/>
        </w:rPr>
        <w:t>Актуальность:</w:t>
      </w:r>
    </w:p>
    <w:p w14:paraId="6E41C873" w14:textId="3FCA0C42" w:rsidR="00053EE1" w:rsidRPr="00013C57" w:rsidRDefault="00053EE1" w:rsidP="00013C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В последние годы Горный улус стал всё более популярным среди туристов благодаря своим уникальным достопримечательностям и богатому культурному наследию. В начале своей исследовательской работы я сосредоточился на культурных и образовательных аспектах, а также на развлекательных активностях, которые могут привлечь внимание гостей нашего улуса. </w:t>
      </w:r>
    </w:p>
    <w:p w14:paraId="4C1E4747" w14:textId="77777777" w:rsidR="00053EE1" w:rsidRPr="00013C57" w:rsidRDefault="00053EE1" w:rsidP="00013C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Я разработал умный навигатор «БердГИС», используя технологии ГИС. Для этого я изучил основы картографического представления с помощью ArcGIS, а также инфраструктуру для создания карт и географической информации. В результате я предложил три туристических маршрута по достопримечательностям села Бердигестях. </w:t>
      </w:r>
    </w:p>
    <w:p w14:paraId="07693526" w14:textId="77777777" w:rsidR="00053EE1" w:rsidRPr="00013C57" w:rsidRDefault="00053EE1" w:rsidP="00013C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Первый маршрут, «Культурный Бердигестях», знакомит гостей с ключевыми культурными объектами и достопримечательностями нашего села. Второй маршрут, предназначенный для детей, называется «Детский» и ориентирован на маленьких туристов. Третий маршрут, историко-патриотический, посвящен героизму и мужеству наших предков в годы Великой Отечественной войны 1941-1945 годов. </w:t>
      </w:r>
    </w:p>
    <w:p w14:paraId="3B784686" w14:textId="24C3D16E" w:rsidR="008C2505" w:rsidRPr="00013C57" w:rsidRDefault="00053EE1" w:rsidP="00013C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Кроме того, я создал буклет-путеводитель с QR-кодами для туристических маршрутов, позволяя гостям самостоятельно исследовать интересующие их места.</w:t>
      </w:r>
    </w:p>
    <w:p w14:paraId="2FAF2D4A" w14:textId="62EF1069" w:rsidR="008545E8" w:rsidRPr="00013C57" w:rsidRDefault="00027E02" w:rsidP="00013C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На этом моя работа не закончилась. С лета этого года я начал исследовать окрестности села Бердигестях, стремясь обнаружить природные памятники и уникальные деревья, которые могли бы привлечь внимание </w:t>
      </w: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lastRenderedPageBreak/>
        <w:t xml:space="preserve">туристов. </w:t>
      </w:r>
      <w:r w:rsidR="008545E8"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Так зародилась новая тема моей исследовательской работы </w:t>
      </w:r>
      <w:bookmarkStart w:id="1" w:name="_Hlk183584915"/>
      <w:r w:rsidR="008545E8"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“</w:t>
      </w:r>
      <w:r w:rsidR="00013C57"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ГИС-технологии в создании интерактивного маршрута «Природные памятники в окрестностях села Бердигестях»</w:t>
      </w:r>
      <w:r w:rsidR="008545E8"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”</w:t>
      </w:r>
      <w:bookmarkEnd w:id="1"/>
      <w:r w:rsidR="008545E8"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.</w:t>
      </w:r>
    </w:p>
    <w:p w14:paraId="2E344627" w14:textId="55196B3A" w:rsidR="008545E8" w:rsidRPr="00013C57" w:rsidRDefault="008545E8" w:rsidP="00013C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Итак, </w:t>
      </w:r>
      <w:r w:rsidRPr="00013C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ah-RU"/>
        </w:rPr>
        <w:t>цель моей работы:</w:t>
      </w: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Создание интерактивного маршрута “Природные памятники в окрестностях села Бердигестях” по итогам наших экспедиций с использованием ГИС-технологий.</w:t>
      </w:r>
    </w:p>
    <w:p w14:paraId="63F20328" w14:textId="4B336E08" w:rsidR="008545E8" w:rsidRPr="00013C57" w:rsidRDefault="008545E8" w:rsidP="00013C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ah-RU"/>
        </w:rPr>
        <w:t xml:space="preserve">Задачи: </w:t>
      </w:r>
    </w:p>
    <w:p w14:paraId="18388055" w14:textId="7D38E1F1" w:rsidR="00E26816" w:rsidRPr="00013C57" w:rsidRDefault="00E26816" w:rsidP="00013C57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bookmarkStart w:id="2" w:name="_Hlk184101610"/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1. Сбор данных: Исследовать и собрать информацию о природных памятниках в окрестностях села Бердигестях;</w:t>
      </w:r>
    </w:p>
    <w:p w14:paraId="4AA003B0" w14:textId="0A40DCDB" w:rsidR="00E26816" w:rsidRPr="00013C57" w:rsidRDefault="00E26816" w:rsidP="00013C57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2. Провести выездные экспедиции для детального изучения объектов. Сделать фотографии и записать интересные факты о каждом памятнике.</w:t>
      </w:r>
    </w:p>
    <w:p w14:paraId="3FB72B1D" w14:textId="77777777" w:rsidR="00E26816" w:rsidRPr="00013C57" w:rsidRDefault="00E26816" w:rsidP="00013C57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3. Создание базы данных: Организовать полученные данные в базе данных, включающей информацию о каждом памятнике, а также ссылки на фотографии и описания.</w:t>
      </w:r>
    </w:p>
    <w:p w14:paraId="55981310" w14:textId="4EF64038" w:rsidR="00E26816" w:rsidRPr="00013C57" w:rsidRDefault="00E26816" w:rsidP="00013C57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4. Разработка интерактивной карты: Используя ГИС-технологии, создать интерактивную карту, где будут отмечены природные памятники и другие важные пункты маршрута;</w:t>
      </w:r>
    </w:p>
    <w:bookmarkEnd w:id="2"/>
    <w:p w14:paraId="0F10FA35" w14:textId="156E1CBC" w:rsidR="008545E8" w:rsidRPr="00013C57" w:rsidRDefault="00E26816" w:rsidP="00013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Эти задачи помогут в реализации проекта и позволят создать увлекательный и образовательный туристический маршрут.</w:t>
      </w:r>
    </w:p>
    <w:p w14:paraId="123C7E5C" w14:textId="77777777" w:rsidR="00E26816" w:rsidRPr="00013C57" w:rsidRDefault="00E26816" w:rsidP="00013C5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ah-RU"/>
        </w:rPr>
        <w:t>Объект исследования:</w:t>
      </w:r>
    </w:p>
    <w:p w14:paraId="35C85D20" w14:textId="729926C4" w:rsidR="00E26816" w:rsidRPr="00013C57" w:rsidRDefault="00E26816" w:rsidP="00013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Природные памятники, расположенные в окрестностях села Бердигестях</w:t>
      </w:r>
    </w:p>
    <w:p w14:paraId="26B956A6" w14:textId="77777777" w:rsidR="00E26816" w:rsidRPr="00013C57" w:rsidRDefault="00E26816" w:rsidP="00013C5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ah-RU"/>
        </w:rPr>
        <w:t>Предмет исследования:</w:t>
      </w:r>
    </w:p>
    <w:p w14:paraId="55780FD2" w14:textId="3B9EC29C" w:rsidR="008545E8" w:rsidRPr="00013C57" w:rsidRDefault="00E26816" w:rsidP="00013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Процесс создания интерактивного маршрута с использованием ГИС-технологий для документирования, сохранения и популяризации природных памятников, а также оценка их экологической значимости и привлекательности для туристов.</w:t>
      </w:r>
    </w:p>
    <w:p w14:paraId="600A2FDF" w14:textId="77777777" w:rsidR="00E26816" w:rsidRPr="00013C57" w:rsidRDefault="00E26816" w:rsidP="00013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ah-RU"/>
        </w:rPr>
        <w:t>Практическая значимость:</w:t>
      </w: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</w:t>
      </w:r>
    </w:p>
    <w:p w14:paraId="5C4B8333" w14:textId="12FDC03A" w:rsidR="00E26816" w:rsidRPr="00013C57" w:rsidRDefault="00E26816" w:rsidP="00013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1. Интерактивный маршрут будет способствовать повышению осведомленности населения и туристов о экосистемах и природных ресурсах </w:t>
      </w:r>
      <w:r w:rsidR="006A787E"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улуса</w:t>
      </w: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, что может привести к более ответственному отношению к природе.</w:t>
      </w:r>
    </w:p>
    <w:p w14:paraId="3BB3F082" w14:textId="5E7318A8" w:rsidR="00013C57" w:rsidRDefault="00E26816" w:rsidP="00013C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lastRenderedPageBreak/>
        <w:t xml:space="preserve">2. Проект может стать основой для развития экологического и культурного туризма в </w:t>
      </w:r>
      <w:r w:rsidR="001762D3"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улусе</w:t>
      </w: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, привлекая внимание туристов к природным памятникам</w:t>
      </w:r>
      <w:r w:rsidR="001762D3"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нашего села и улуса.</w:t>
      </w:r>
    </w:p>
    <w:p w14:paraId="386265C7" w14:textId="52038627" w:rsidR="00676029" w:rsidRPr="00013C57" w:rsidRDefault="00676029" w:rsidP="00D86EB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Заключение</w:t>
      </w:r>
    </w:p>
    <w:p w14:paraId="31E74FB9" w14:textId="77777777" w:rsidR="00676029" w:rsidRPr="00013C57" w:rsidRDefault="00676029" w:rsidP="00013C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</w:p>
    <w:p w14:paraId="1C9E58CF" w14:textId="1A69595A" w:rsidR="00676029" w:rsidRDefault="00676029" w:rsidP="00013C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013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Создание интерактивной карты “Природные памятники в окрестностях села Бердигестях” стало увлекательным и познавательным опытом не только для меня, но и для всех моих друзей. Мы узнали, как работают ГИС технологии, как эффективно собирать и обрабатывать данные, а также как создать полезный продукт для других людей. Этот проект не только расширил наш кругозор, но и помог нам ещё сильнее полюбить природу вокруг нашего села. Мы надеемся, что наша карта станет началом для многих туристов, которые захотят открыть для себя удивительный мир природы, окружающий Бердигестях.</w:t>
      </w:r>
    </w:p>
    <w:p w14:paraId="56958FF6" w14:textId="60F0AC29" w:rsidR="009C6EF9" w:rsidRDefault="009C6EF9" w:rsidP="00013C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Итак, в ходе нашей исследовательской деятельности мы:</w:t>
      </w:r>
    </w:p>
    <w:p w14:paraId="36CE7E89" w14:textId="2FAFE1B4" w:rsidR="009C6EF9" w:rsidRPr="009C6EF9" w:rsidRDefault="009C6EF9" w:rsidP="009C6E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1. Исследова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ли</w:t>
      </w: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и собра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ли</w:t>
      </w: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информацию о природных памятниках в окрестностях села Бердигестях;</w:t>
      </w:r>
    </w:p>
    <w:p w14:paraId="2AD91DA5" w14:textId="54C72035" w:rsidR="009C6EF9" w:rsidRPr="009C6EF9" w:rsidRDefault="009C6EF9" w:rsidP="009C6E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2. Прове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ли</w:t>
      </w: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выездные экспедиции для детального изучения объектов. Сдела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ли </w:t>
      </w: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фотографии и записать интересные факты о каждом памятнике.</w:t>
      </w:r>
    </w:p>
    <w:p w14:paraId="66530E8B" w14:textId="3C7801D0" w:rsidR="009C6EF9" w:rsidRPr="009C6EF9" w:rsidRDefault="009C6EF9" w:rsidP="009C6E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3. Созда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ли </w:t>
      </w: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базы данных: Организова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ли</w:t>
      </w: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полученные данные в базе данных, включающей информацию о каждом памятнике, а также ссылки на фотографии и описания.</w:t>
      </w:r>
    </w:p>
    <w:p w14:paraId="0C098F91" w14:textId="7AA77062" w:rsidR="009C6EF9" w:rsidRDefault="009C6EF9" w:rsidP="009C6E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4. Разработ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али</w:t>
      </w: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интерактивн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ую</w:t>
      </w: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карт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у</w:t>
      </w: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: Используя ГИС-технологии, созда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ли </w:t>
      </w:r>
      <w:r w:rsidRPr="009C6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интерактивную карту, где отмечены природные памятники и другие важные пункты маршрута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.</w:t>
      </w:r>
    </w:p>
    <w:p w14:paraId="048F53E5" w14:textId="09922813" w:rsidR="009C6EF9" w:rsidRDefault="009C6EF9" w:rsidP="009C6E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</w:p>
    <w:p w14:paraId="47181700" w14:textId="02373A63" w:rsidR="009C6EF9" w:rsidRDefault="009C6EF9" w:rsidP="009C6E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</w:p>
    <w:p w14:paraId="1BC7A436" w14:textId="54F36098" w:rsidR="009C6EF9" w:rsidRDefault="009C6EF9" w:rsidP="009C6E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</w:p>
    <w:p w14:paraId="17CD81CF" w14:textId="41F9ACD4" w:rsidR="009C6EF9" w:rsidRDefault="009C6EF9" w:rsidP="009C6E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</w:p>
    <w:p w14:paraId="2268178F" w14:textId="0E5C9AED" w:rsidR="009C6EF9" w:rsidRDefault="009C6EF9" w:rsidP="009C6E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</w:p>
    <w:p w14:paraId="11B01EA3" w14:textId="2C9410F5" w:rsidR="009C6EF9" w:rsidRDefault="009C6EF9" w:rsidP="009C6E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</w:p>
    <w:p w14:paraId="475B5441" w14:textId="15BC25DF" w:rsidR="009C6EF9" w:rsidRDefault="009C6EF9" w:rsidP="009C6E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</w:p>
    <w:p w14:paraId="6E0590D5" w14:textId="66923DC1" w:rsidR="009C6EF9" w:rsidRDefault="009C6EF9" w:rsidP="009C6E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</w:p>
    <w:p w14:paraId="1357F10E" w14:textId="2FC754B1" w:rsidR="009C6EF9" w:rsidRDefault="009C6EF9" w:rsidP="009C6E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</w:p>
    <w:sectPr w:rsidR="009C6EF9" w:rsidSect="00CA31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72130"/>
    <w:multiLevelType w:val="multilevel"/>
    <w:tmpl w:val="BA62D5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465230D"/>
    <w:multiLevelType w:val="hybridMultilevel"/>
    <w:tmpl w:val="DDE0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D1A"/>
    <w:multiLevelType w:val="hybridMultilevel"/>
    <w:tmpl w:val="8926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1631B"/>
    <w:multiLevelType w:val="hybridMultilevel"/>
    <w:tmpl w:val="B1D2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D10EA"/>
    <w:multiLevelType w:val="hybridMultilevel"/>
    <w:tmpl w:val="276C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27E19"/>
    <w:multiLevelType w:val="hybridMultilevel"/>
    <w:tmpl w:val="6E9A6682"/>
    <w:lvl w:ilvl="0" w:tplc="1D7EC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C05B29"/>
    <w:multiLevelType w:val="hybridMultilevel"/>
    <w:tmpl w:val="FA5C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61759"/>
    <w:multiLevelType w:val="multilevel"/>
    <w:tmpl w:val="B178C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76BF4B98"/>
    <w:multiLevelType w:val="hybridMultilevel"/>
    <w:tmpl w:val="B4B64C64"/>
    <w:lvl w:ilvl="0" w:tplc="4418DA9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7276"/>
    <w:multiLevelType w:val="multilevel"/>
    <w:tmpl w:val="D8A4C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DE51BE6"/>
    <w:multiLevelType w:val="multilevel"/>
    <w:tmpl w:val="D9BCC1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8F"/>
    <w:rsid w:val="000118FB"/>
    <w:rsid w:val="00013C57"/>
    <w:rsid w:val="00015042"/>
    <w:rsid w:val="00017322"/>
    <w:rsid w:val="00027E02"/>
    <w:rsid w:val="000316CC"/>
    <w:rsid w:val="00053EE1"/>
    <w:rsid w:val="000F456B"/>
    <w:rsid w:val="001541EB"/>
    <w:rsid w:val="001762D3"/>
    <w:rsid w:val="002E52A7"/>
    <w:rsid w:val="00365BF9"/>
    <w:rsid w:val="00380F33"/>
    <w:rsid w:val="003A5C6B"/>
    <w:rsid w:val="003B0028"/>
    <w:rsid w:val="005A2F77"/>
    <w:rsid w:val="005E785E"/>
    <w:rsid w:val="00671A50"/>
    <w:rsid w:val="00676029"/>
    <w:rsid w:val="006A787E"/>
    <w:rsid w:val="006D0279"/>
    <w:rsid w:val="00704236"/>
    <w:rsid w:val="00794F8E"/>
    <w:rsid w:val="00795A05"/>
    <w:rsid w:val="007A1375"/>
    <w:rsid w:val="007F278F"/>
    <w:rsid w:val="008545E8"/>
    <w:rsid w:val="0086288C"/>
    <w:rsid w:val="008C2505"/>
    <w:rsid w:val="008D7963"/>
    <w:rsid w:val="0092504C"/>
    <w:rsid w:val="009C6EF9"/>
    <w:rsid w:val="00BC2F4D"/>
    <w:rsid w:val="00BD134F"/>
    <w:rsid w:val="00C82C93"/>
    <w:rsid w:val="00CA3168"/>
    <w:rsid w:val="00CC38F7"/>
    <w:rsid w:val="00CE26F0"/>
    <w:rsid w:val="00D55A14"/>
    <w:rsid w:val="00D86EB0"/>
    <w:rsid w:val="00DD333A"/>
    <w:rsid w:val="00E26816"/>
    <w:rsid w:val="00F33321"/>
    <w:rsid w:val="00F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2102"/>
  <w15:chartTrackingRefBased/>
  <w15:docId w15:val="{1A0D537E-616E-422E-937A-52FD8A7D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6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1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04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98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8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2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14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22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30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3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F4A70-4ACF-4A61-B512-281A6BB1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2024-12-19T13:48:00Z</dcterms:created>
  <dcterms:modified xsi:type="dcterms:W3CDTF">2024-12-19T13:48:00Z</dcterms:modified>
</cp:coreProperties>
</file>