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70FC" w14:textId="75F4509B" w:rsidR="00816690" w:rsidRDefault="00816690" w:rsidP="00F1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AD56F1F" w14:textId="77777777" w:rsidR="00816690" w:rsidRPr="00F11369" w:rsidRDefault="00816690" w:rsidP="00F1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4424856" w14:textId="55C7FA24" w:rsidR="00F11369" w:rsidRDefault="00F11369" w:rsidP="00F11369">
      <w:pPr>
        <w:jc w:val="center"/>
      </w:pPr>
    </w:p>
    <w:p w14:paraId="73D41B41" w14:textId="30BF7F48" w:rsidR="0081669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Класс: 2</w:t>
      </w:r>
      <w:bookmarkStart w:id="0" w:name="_GoBack"/>
      <w:bookmarkEnd w:id="0"/>
    </w:p>
    <w:p w14:paraId="626D7D47" w14:textId="19319903" w:rsidR="0097464E" w:rsidRPr="00F60910" w:rsidRDefault="0097464E" w:rsidP="0082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рефлексия. </w:t>
      </w:r>
    </w:p>
    <w:p w14:paraId="5C75E863" w14:textId="7536AC9E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Тема урока: Точка. Прямая и кривая линии.</w:t>
      </w:r>
    </w:p>
    <w:p w14:paraId="4D890F9A" w14:textId="23B42D04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Цель урока:</w:t>
      </w:r>
      <w:r w:rsidR="00C60A5F"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Pr="00F60910">
        <w:rPr>
          <w:rFonts w:ascii="Times New Roman" w:hAnsi="Times New Roman" w:cs="Times New Roman"/>
          <w:sz w:val="28"/>
          <w:szCs w:val="28"/>
        </w:rPr>
        <w:t>представления о</w:t>
      </w:r>
      <w:r w:rsidR="00C60A5F">
        <w:rPr>
          <w:rFonts w:ascii="Times New Roman" w:hAnsi="Times New Roman" w:cs="Times New Roman"/>
          <w:sz w:val="28"/>
          <w:szCs w:val="28"/>
        </w:rPr>
        <w:t xml:space="preserve">бучающихся о </w:t>
      </w:r>
      <w:r w:rsidRPr="00F60910">
        <w:rPr>
          <w:rFonts w:ascii="Times New Roman" w:hAnsi="Times New Roman" w:cs="Times New Roman"/>
          <w:sz w:val="28"/>
          <w:szCs w:val="28"/>
        </w:rPr>
        <w:t>точке, прямой и кривой лини</w:t>
      </w:r>
      <w:r w:rsidR="00C60A5F">
        <w:rPr>
          <w:rFonts w:ascii="Times New Roman" w:hAnsi="Times New Roman" w:cs="Times New Roman"/>
          <w:sz w:val="28"/>
          <w:szCs w:val="28"/>
        </w:rPr>
        <w:t>ях</w:t>
      </w:r>
      <w:r w:rsidRPr="00F609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93B3D" w14:textId="1877E244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A3015EE" w14:textId="08D783E0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4EEAECC9" w14:textId="3313AEF1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Знать:</w:t>
      </w:r>
    </w:p>
    <w:p w14:paraId="338378B9" w14:textId="57D803D9" w:rsidR="004F6E42" w:rsidRDefault="00F60910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- понятия «точка», «прямая линия», «кривая линия»</w:t>
      </w:r>
      <w:r w:rsidR="004F6E42">
        <w:rPr>
          <w:rFonts w:ascii="Times New Roman" w:hAnsi="Times New Roman" w:cs="Times New Roman"/>
          <w:sz w:val="28"/>
          <w:szCs w:val="28"/>
        </w:rPr>
        <w:t>;</w:t>
      </w:r>
    </w:p>
    <w:p w14:paraId="15187C58" w14:textId="5DAF30D6" w:rsidR="004F6E42" w:rsidRPr="00F60910" w:rsidRDefault="004F6E42" w:rsidP="0082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алгоритм выполнения сложения и вычитания </w:t>
      </w:r>
      <w:r w:rsidR="00081590">
        <w:rPr>
          <w:rFonts w:ascii="Times New Roman" w:hAnsi="Times New Roman" w:cs="Times New Roman"/>
          <w:sz w:val="28"/>
          <w:szCs w:val="28"/>
        </w:rPr>
        <w:t>по частям;</w:t>
      </w:r>
    </w:p>
    <w:p w14:paraId="100BD6D7" w14:textId="308274A7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Уметь:</w:t>
      </w:r>
    </w:p>
    <w:p w14:paraId="17C200FD" w14:textId="5E82CA5A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- проводить прямую через заданную точку</w:t>
      </w:r>
      <w:r w:rsidR="00F60910" w:rsidRPr="00F60910">
        <w:rPr>
          <w:rFonts w:ascii="Times New Roman" w:hAnsi="Times New Roman" w:cs="Times New Roman"/>
          <w:sz w:val="28"/>
          <w:szCs w:val="28"/>
        </w:rPr>
        <w:t xml:space="preserve"> и две точки;</w:t>
      </w:r>
    </w:p>
    <w:p w14:paraId="5A99CE1D" w14:textId="1D02FEC5" w:rsidR="00F60910" w:rsidRDefault="00F60910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- находить точки пересечения двух прямых</w:t>
      </w:r>
      <w:r w:rsidR="004F6E42">
        <w:rPr>
          <w:rFonts w:ascii="Times New Roman" w:hAnsi="Times New Roman" w:cs="Times New Roman"/>
          <w:sz w:val="28"/>
          <w:szCs w:val="28"/>
        </w:rPr>
        <w:t>;</w:t>
      </w:r>
    </w:p>
    <w:p w14:paraId="16F48963" w14:textId="6E7910B6" w:rsidR="004F6E42" w:rsidRPr="00F60910" w:rsidRDefault="004F6E42" w:rsidP="0082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сложение и вычитание </w:t>
      </w:r>
      <w:r w:rsidR="00081590">
        <w:rPr>
          <w:rFonts w:ascii="Times New Roman" w:hAnsi="Times New Roman" w:cs="Times New Roman"/>
          <w:sz w:val="28"/>
          <w:szCs w:val="28"/>
        </w:rPr>
        <w:t xml:space="preserve">по частям. </w:t>
      </w:r>
    </w:p>
    <w:p w14:paraId="3346CADC" w14:textId="02D2FA00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14:paraId="0C0EACB1" w14:textId="77777777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 xml:space="preserve">- развивать вычислительные навыки; </w:t>
      </w:r>
    </w:p>
    <w:p w14:paraId="2A03C49D" w14:textId="1BDB4EAE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- развивать основные мыслительные операции (анализ, синтез, обобщение, классификация);</w:t>
      </w:r>
    </w:p>
    <w:p w14:paraId="72CD7DE8" w14:textId="483E00BE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 xml:space="preserve">- развивать высшие психические процессы </w:t>
      </w:r>
      <w:r w:rsidR="00C60A5F">
        <w:rPr>
          <w:rFonts w:ascii="Times New Roman" w:hAnsi="Times New Roman" w:cs="Times New Roman"/>
          <w:sz w:val="28"/>
          <w:szCs w:val="28"/>
        </w:rPr>
        <w:t>(</w:t>
      </w:r>
      <w:r w:rsidRPr="00F60910">
        <w:rPr>
          <w:rFonts w:ascii="Times New Roman" w:hAnsi="Times New Roman" w:cs="Times New Roman"/>
          <w:sz w:val="28"/>
          <w:szCs w:val="28"/>
        </w:rPr>
        <w:t>память, внимание, речь).</w:t>
      </w:r>
    </w:p>
    <w:p w14:paraId="36E27585" w14:textId="1FB31189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14:paraId="33B48684" w14:textId="789AAE02" w:rsidR="00822E2E" w:rsidRPr="00F60910" w:rsidRDefault="00822E2E" w:rsidP="00822E2E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lastRenderedPageBreak/>
        <w:t>- воспитывать познавательный интерес к уроку математики;</w:t>
      </w:r>
    </w:p>
    <w:p w14:paraId="621FE673" w14:textId="5A0897C9" w:rsidR="00816690" w:rsidRDefault="00822E2E" w:rsidP="00632105">
      <w:pPr>
        <w:rPr>
          <w:rFonts w:ascii="Times New Roman" w:hAnsi="Times New Roman" w:cs="Times New Roman"/>
          <w:sz w:val="28"/>
          <w:szCs w:val="28"/>
        </w:rPr>
      </w:pPr>
      <w:r w:rsidRPr="00F60910">
        <w:rPr>
          <w:rFonts w:ascii="Times New Roman" w:hAnsi="Times New Roman" w:cs="Times New Roman"/>
          <w:sz w:val="28"/>
          <w:szCs w:val="28"/>
        </w:rPr>
        <w:t>- воспитывать аккуратность.</w:t>
      </w:r>
    </w:p>
    <w:p w14:paraId="16B3E2EC" w14:textId="1EC05795" w:rsidR="004F6E42" w:rsidRDefault="003F7748" w:rsidP="0063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рабочая тетрадь по математике Л.Г. Петерсон 1 часть, рабочая тетрадь, геометрические фигуры (треугольники на магните), карточки с цифрами на магнитах, электронная доска. </w:t>
      </w:r>
    </w:p>
    <w:p w14:paraId="5EDC74A1" w14:textId="4A7337A7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412AE27A" w14:textId="253F2FE0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041C57C8" w14:textId="4E6037FF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5C510F25" w14:textId="2CBEF2A8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346FE64E" w14:textId="43E31EEB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7B25FC60" w14:textId="7B4FFB5D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466B0ECE" w14:textId="1423BD98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3A2D3202" w14:textId="72E43CA2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38F6FEC0" w14:textId="7697D4CD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39CBC07F" w14:textId="58A4A413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3F3741DF" w14:textId="45E6E11A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45567B29" w14:textId="21BFB022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51D4D2D4" w14:textId="6CA8FDFB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2A2486C3" w14:textId="5652B4FD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3DF6390F" w14:textId="29F7C48D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18362125" w14:textId="24F71F8D" w:rsidR="004F6E42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49404298" w14:textId="77777777" w:rsidR="004F6E42" w:rsidRPr="00632105" w:rsidRDefault="004F6E42" w:rsidP="00632105">
      <w:pPr>
        <w:rPr>
          <w:rFonts w:ascii="Times New Roman" w:hAnsi="Times New Roman" w:cs="Times New Roman"/>
          <w:sz w:val="28"/>
          <w:szCs w:val="28"/>
        </w:rPr>
      </w:pPr>
    </w:p>
    <w:p w14:paraId="6DDDE9CD" w14:textId="77777777" w:rsidR="00F11369" w:rsidRDefault="00F11369" w:rsidP="00F1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1136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ХАРАКТЕРИСТИКА ЭТАПОВ УРОКА</w:t>
      </w:r>
    </w:p>
    <w:p w14:paraId="755F4026" w14:textId="77777777" w:rsidR="00EF517F" w:rsidRDefault="00EF517F" w:rsidP="00F1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"/>
        <w:gridCol w:w="3119"/>
        <w:gridCol w:w="2835"/>
        <w:gridCol w:w="992"/>
        <w:gridCol w:w="1559"/>
        <w:gridCol w:w="709"/>
        <w:gridCol w:w="567"/>
        <w:gridCol w:w="850"/>
        <w:gridCol w:w="1560"/>
        <w:gridCol w:w="1417"/>
      </w:tblGrid>
      <w:tr w:rsidR="00EF517F" w:rsidRPr="00E20A59" w14:paraId="6F552404" w14:textId="77777777" w:rsidTr="005D33F7">
        <w:tc>
          <w:tcPr>
            <w:tcW w:w="851" w:type="dxa"/>
            <w:vMerge w:val="restart"/>
            <w:vAlign w:val="center"/>
          </w:tcPr>
          <w:p w14:paraId="622CFA8C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Этап фрагмента урока</w:t>
            </w:r>
          </w:p>
          <w:p w14:paraId="7294B9BA" w14:textId="77777777" w:rsidR="00BD58A5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EA611DA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Образовательная задача этапа урока</w:t>
            </w:r>
          </w:p>
        </w:tc>
        <w:tc>
          <w:tcPr>
            <w:tcW w:w="850" w:type="dxa"/>
            <w:vMerge w:val="restart"/>
            <w:vAlign w:val="center"/>
          </w:tcPr>
          <w:p w14:paraId="5407A6A5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Методы и приемы работы</w:t>
            </w:r>
          </w:p>
        </w:tc>
        <w:tc>
          <w:tcPr>
            <w:tcW w:w="3119" w:type="dxa"/>
            <w:vMerge w:val="restart"/>
            <w:vAlign w:val="center"/>
          </w:tcPr>
          <w:p w14:paraId="4490E899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Деятельность учителя</w:t>
            </w:r>
          </w:p>
        </w:tc>
        <w:tc>
          <w:tcPr>
            <w:tcW w:w="2835" w:type="dxa"/>
            <w:vMerge w:val="restart"/>
            <w:vAlign w:val="center"/>
          </w:tcPr>
          <w:p w14:paraId="06381B90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Деятельность обучающихся</w:t>
            </w:r>
          </w:p>
        </w:tc>
        <w:tc>
          <w:tcPr>
            <w:tcW w:w="992" w:type="dxa"/>
            <w:vMerge w:val="restart"/>
            <w:vAlign w:val="center"/>
          </w:tcPr>
          <w:p w14:paraId="31861EF5" w14:textId="77777777" w:rsidR="00EF517F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Форма организации учебной деятельности</w:t>
            </w:r>
          </w:p>
          <w:p w14:paraId="015E66F6" w14:textId="77777777" w:rsidR="00EF517F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(Ф – фронтальная, </w:t>
            </w:r>
          </w:p>
          <w:p w14:paraId="1DA0A98F" w14:textId="77777777" w:rsidR="00EF517F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 – </w:t>
            </w:r>
            <w:r w:rsidR="00EF517F"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индивидуальная</w:t>
            </w: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</w:p>
          <w:p w14:paraId="3795A3A6" w14:textId="77777777" w:rsidR="00EF517F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 – парная, </w:t>
            </w:r>
          </w:p>
          <w:p w14:paraId="02B3EE57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 – групповая)</w:t>
            </w:r>
          </w:p>
        </w:tc>
        <w:tc>
          <w:tcPr>
            <w:tcW w:w="1559" w:type="dxa"/>
            <w:vMerge w:val="restart"/>
            <w:vAlign w:val="center"/>
          </w:tcPr>
          <w:p w14:paraId="4BCB1EED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Дидактические средства, интерактивное оборудование</w:t>
            </w:r>
          </w:p>
        </w:tc>
        <w:tc>
          <w:tcPr>
            <w:tcW w:w="709" w:type="dxa"/>
            <w:vMerge w:val="restart"/>
            <w:vAlign w:val="center"/>
          </w:tcPr>
          <w:p w14:paraId="4A6E4117" w14:textId="77777777" w:rsidR="00BD58A5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Формы контроля, самоконтроля, взаимоконтроля</w:t>
            </w:r>
          </w:p>
          <w:p w14:paraId="02C3FBC8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39ED4C4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Планируемые результаты</w:t>
            </w:r>
          </w:p>
        </w:tc>
      </w:tr>
      <w:tr w:rsidR="00EF517F" w:rsidRPr="00E20A59" w14:paraId="0370D43D" w14:textId="77777777" w:rsidTr="005D33F7">
        <w:tc>
          <w:tcPr>
            <w:tcW w:w="851" w:type="dxa"/>
            <w:vMerge/>
            <w:vAlign w:val="center"/>
          </w:tcPr>
          <w:p w14:paraId="3053A2DE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39BEA67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7C3D65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3C4C2C93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5156D7EC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BA64E62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19AA52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1A7BF6B" w14:textId="77777777" w:rsidR="00F11369" w:rsidRPr="00E20A59" w:rsidRDefault="00F11369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67251E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Предметные</w:t>
            </w:r>
          </w:p>
        </w:tc>
        <w:tc>
          <w:tcPr>
            <w:tcW w:w="1560" w:type="dxa"/>
            <w:vAlign w:val="center"/>
          </w:tcPr>
          <w:p w14:paraId="7F07C10B" w14:textId="77777777" w:rsidR="00EF517F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Метапредметные</w:t>
            </w:r>
          </w:p>
          <w:p w14:paraId="6785B855" w14:textId="77777777" w:rsidR="00EF517F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="00EF517F"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 – познавательные,</w:t>
            </w:r>
          </w:p>
          <w:p w14:paraId="0FFD801B" w14:textId="77777777" w:rsidR="00EF517F" w:rsidRPr="00E20A59" w:rsidRDefault="00EF517F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 – регулятивные,</w:t>
            </w:r>
          </w:p>
          <w:p w14:paraId="0B283C84" w14:textId="77777777" w:rsidR="00F11369" w:rsidRPr="00E20A59" w:rsidRDefault="00EF517F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 – коммуникативные)</w:t>
            </w:r>
          </w:p>
        </w:tc>
        <w:tc>
          <w:tcPr>
            <w:tcW w:w="1417" w:type="dxa"/>
            <w:vAlign w:val="center"/>
          </w:tcPr>
          <w:p w14:paraId="21A649FB" w14:textId="77777777" w:rsidR="00F11369" w:rsidRPr="00E20A59" w:rsidRDefault="00BD58A5" w:rsidP="00EF5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Личностные</w:t>
            </w:r>
          </w:p>
        </w:tc>
      </w:tr>
      <w:tr w:rsidR="00EF517F" w:rsidRPr="00E20A59" w14:paraId="04531D7C" w14:textId="77777777" w:rsidTr="005D33F7">
        <w:tc>
          <w:tcPr>
            <w:tcW w:w="851" w:type="dxa"/>
          </w:tcPr>
          <w:p w14:paraId="1A8AE887" w14:textId="3A347991" w:rsidR="00F11369" w:rsidRP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Мотивация к учебной деятельности</w:t>
            </w:r>
          </w:p>
        </w:tc>
        <w:tc>
          <w:tcPr>
            <w:tcW w:w="993" w:type="dxa"/>
          </w:tcPr>
          <w:p w14:paraId="5E0737A4" w14:textId="1F253713" w:rsidR="00F11369" w:rsidRPr="00E20A59" w:rsidRDefault="00C620D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Создать условия для выработки на личностно значимом уровне внутренней готовности выполнения требований к учебной деятельности</w:t>
            </w:r>
          </w:p>
        </w:tc>
        <w:tc>
          <w:tcPr>
            <w:tcW w:w="850" w:type="dxa"/>
          </w:tcPr>
          <w:p w14:paraId="26077266" w14:textId="77777777" w:rsidR="00F11369" w:rsidRDefault="00C23050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Словесный (беседа)</w:t>
            </w:r>
          </w:p>
          <w:p w14:paraId="55EE7C0C" w14:textId="5142BA74" w:rsidR="00C23050" w:rsidRPr="00E20A59" w:rsidRDefault="00C23050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Наглядный (презентация)</w:t>
            </w:r>
          </w:p>
        </w:tc>
        <w:tc>
          <w:tcPr>
            <w:tcW w:w="3119" w:type="dxa"/>
          </w:tcPr>
          <w:p w14:paraId="63BA55FA" w14:textId="2A17C15F" w:rsidR="006651E2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Ребята, начнем урок математики. </w:t>
            </w:r>
          </w:p>
          <w:p w14:paraId="284B9367" w14:textId="77777777" w:rsidR="00474183" w:rsidRDefault="006651E2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Присаживайтесь</w:t>
            </w:r>
            <w:r w:rsidR="004741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! </w:t>
            </w:r>
          </w:p>
          <w:p w14:paraId="3E4AFC9D" w14:textId="77777777" w:rsidR="00474183" w:rsidRDefault="00474183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54008D6" w14:textId="46CB75D2" w:rsidR="006651E2" w:rsidRDefault="00474183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На экране стихотворение. </w:t>
            </w:r>
            <w:r w:rsidR="00F661E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… , прочитай. </w:t>
            </w:r>
          </w:p>
          <w:p w14:paraId="0673E0B2" w14:textId="77777777" w:rsidR="0097464E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FBF9F31" w14:textId="4445AAF9" w:rsidR="0097464E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Математика — сложная наука,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Всю её нам надо изучать.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Мы её используем в любое время суток,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Чтобы в жизни всякие задачки нам решать.</w:t>
            </w:r>
          </w:p>
          <w:p w14:paraId="3FBCE52E" w14:textId="77777777" w:rsidR="0097464E" w:rsidRPr="0097464E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54AD279" w14:textId="4CB0DD91" w:rsidR="0097464E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Математика учит нас считать,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Разные уравнения составлять,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Находить периметр и площадь,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«Вкусные» примерчики решать.</w:t>
            </w:r>
          </w:p>
          <w:p w14:paraId="3830E4EF" w14:textId="77777777" w:rsidR="0097464E" w:rsidRPr="0097464E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2794439" w14:textId="77777777" w:rsidR="0097464E" w:rsidRPr="0097464E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После школы мы идём гулять.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В играх счёт используем опять.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Математика везде нас окружает,</w:t>
            </w:r>
            <w:r w:rsidRP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Новые открытия сделать помогает.</w:t>
            </w:r>
          </w:p>
          <w:p w14:paraId="06B88EE3" w14:textId="4423ABC1" w:rsidR="00C438FF" w:rsidRDefault="00C438FF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70E7C4A" w14:textId="77777777" w:rsidR="00C438FF" w:rsidRPr="00474183" w:rsidRDefault="00C438FF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7F15AE0" w14:textId="049FADD2" w:rsidR="001761BA" w:rsidRDefault="001761B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 чём говорится в стихотворении? </w:t>
            </w:r>
          </w:p>
          <w:p w14:paraId="7CDC0DFA" w14:textId="7A19D330" w:rsidR="006651E2" w:rsidRDefault="006651E2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BC7C17D" w14:textId="4956A55C" w:rsidR="006651E2" w:rsidRDefault="006651E2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C12A92B" w14:textId="5507CD68" w:rsidR="006651E2" w:rsidRDefault="006651E2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76215EB" w14:textId="77777777" w:rsidR="00C628C9" w:rsidRDefault="00C628C9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117AC9C" w14:textId="77777777" w:rsidR="0097464E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BD520C1" w14:textId="5AFF2891" w:rsidR="001E5544" w:rsidRDefault="001E554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Какие ещё </w:t>
            </w:r>
            <w:r w:rsidR="000C50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примеры использования математики в жизни вы можете привести? </w:t>
            </w:r>
          </w:p>
          <w:p w14:paraId="7412340C" w14:textId="77777777" w:rsidR="00C628C9" w:rsidRDefault="00C628C9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9C5FF5B" w14:textId="5A00B316" w:rsidR="001761BA" w:rsidRDefault="001761B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D398F28" w14:textId="77777777" w:rsidR="0020394D" w:rsidRDefault="0020394D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7C80547" w14:textId="49C426F5" w:rsidR="00676AB9" w:rsidRDefault="0020394D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</w:t>
            </w:r>
            <w:r w:rsidR="00BC715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егодня мы продолжим изучение математики</w:t>
            </w:r>
            <w:r w:rsidR="00D62C6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Желаю вам хорошего настроения и успехов </w:t>
            </w:r>
            <w:r w:rsidR="002342F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на уроке! </w:t>
            </w:r>
          </w:p>
          <w:p w14:paraId="1934FDEA" w14:textId="4157267F" w:rsidR="002342FF" w:rsidRDefault="002342FF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Прежде, чем приступить к работе, давайте проверим вашу готовность к уроку.</w:t>
            </w:r>
            <w:r w:rsidR="007D25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Что должно лежать у вас на </w:t>
            </w:r>
            <w:r w:rsidR="00C230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r w:rsidR="007D25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артах? </w:t>
            </w:r>
          </w:p>
          <w:p w14:paraId="54F8636C" w14:textId="77777777" w:rsidR="00F56EF6" w:rsidRDefault="007D258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Верно!</w:t>
            </w:r>
            <w:r w:rsidRPr="0020107D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56EF6" w:rsidRPr="0020107D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(Если что-то не назвали, дополняет)</w:t>
            </w:r>
            <w:r w:rsidR="00F56EF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3919C0A9" w14:textId="6B4590B5" w:rsidR="0063167E" w:rsidRPr="001761BA" w:rsidRDefault="0063167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4999E4E" w14:textId="77777777" w:rsidR="00F11369" w:rsidRDefault="000F68B7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(Стоя приветствуют учителя) </w:t>
            </w:r>
          </w:p>
          <w:p w14:paraId="1CA06702" w14:textId="77777777" w:rsidR="000F68B7" w:rsidRDefault="000F68B7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DF162BC" w14:textId="77777777" w:rsidR="000F68B7" w:rsidRDefault="000F68B7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B18D1B6" w14:textId="77777777" w:rsidR="006651E2" w:rsidRDefault="006651E2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56450ED" w14:textId="264BC467" w:rsidR="000F68B7" w:rsidRDefault="000F68B7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="00F661E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Читаю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 стихотворение) </w:t>
            </w:r>
          </w:p>
          <w:p w14:paraId="2E6FE667" w14:textId="77777777" w:rsidR="000F68B7" w:rsidRDefault="000F68B7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12B28DE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DEFC31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7EFF023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ADBFAAE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1D87C58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DBB5E01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E360945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A6BD8D3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342A840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F64B230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92D1781" w14:textId="77777777" w:rsidR="00DC174A" w:rsidRDefault="00DC174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369D5D2" w14:textId="77777777" w:rsidR="000F68B7" w:rsidRDefault="000F68B7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56E5615" w14:textId="6743B390" w:rsidR="002C32FA" w:rsidRDefault="006651E2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(отвечают на вопросы учителя)</w:t>
            </w:r>
          </w:p>
          <w:p w14:paraId="5F478009" w14:textId="77777777" w:rsidR="002C32FA" w:rsidRDefault="002C32F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085BCFF" w14:textId="45B04CBE" w:rsidR="001E5544" w:rsidRDefault="00D97F47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 стихотворении говорится о </w:t>
            </w:r>
            <w:r w:rsidR="00DC174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важности изучения математики. </w:t>
            </w:r>
            <w:r w:rsidR="00830CE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Математика окружает нас везде.</w:t>
            </w:r>
            <w:r w:rsidR="00CE5D4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2CD65DA0" w14:textId="32EEC598" w:rsidR="001E5544" w:rsidRDefault="000C50FA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(Магазин, в различных </w:t>
            </w:r>
            <w:r w:rsidR="00E43B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профессиях, например, строитель</w:t>
            </w:r>
            <w:r w:rsidR="00B870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др.) </w:t>
            </w:r>
          </w:p>
          <w:p w14:paraId="64F8112B" w14:textId="77777777" w:rsidR="00C44E94" w:rsidRDefault="00C44E9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90AF33C" w14:textId="77777777" w:rsidR="00C44E94" w:rsidRDefault="00C44E9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F81703F" w14:textId="77777777" w:rsidR="00C44E94" w:rsidRDefault="00C44E9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B07C058" w14:textId="77777777" w:rsidR="00C44E94" w:rsidRDefault="00C44E9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DF5F39B" w14:textId="77777777" w:rsidR="00C44E94" w:rsidRDefault="00C44E9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10EDD41" w14:textId="77777777" w:rsidR="00C44E94" w:rsidRDefault="00C44E94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D8B73CF" w14:textId="77777777" w:rsidR="00C23050" w:rsidRDefault="00C23050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0F16A97" w14:textId="0DB81D37" w:rsidR="00C23050" w:rsidRDefault="0097464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</w:t>
            </w:r>
            <w:r w:rsidR="00C230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абочая тетрадь,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рабочая тетрадь на печатной основе</w:t>
            </w:r>
            <w:r w:rsidR="00C230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пенал</w:t>
            </w:r>
            <w:r w:rsidR="005D33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r w:rsidR="00C230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2C00E73E" w14:textId="4D6A305D" w:rsidR="0063167E" w:rsidRPr="00E20A59" w:rsidRDefault="0063167E" w:rsidP="00974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B3F2D1" w14:textId="6A76AFB0" w:rsidR="00F11369" w:rsidRPr="00E20A59" w:rsidRDefault="00E66CE2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Ф</w:t>
            </w:r>
          </w:p>
        </w:tc>
        <w:tc>
          <w:tcPr>
            <w:tcW w:w="1559" w:type="dxa"/>
          </w:tcPr>
          <w:p w14:paraId="477705BB" w14:textId="7267A116" w:rsidR="00F11369" w:rsidRPr="00E20A59" w:rsidRDefault="0095732E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Интерактивная доска, презентация (слайд </w:t>
            </w:r>
            <w:r w:rsidR="00A0217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– стихотворение) </w:t>
            </w:r>
          </w:p>
        </w:tc>
        <w:tc>
          <w:tcPr>
            <w:tcW w:w="709" w:type="dxa"/>
          </w:tcPr>
          <w:p w14:paraId="3C23AD8D" w14:textId="116D3980" w:rsidR="00F11369" w:rsidRPr="00E20A59" w:rsidRDefault="00C23050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Контроль со стороны учителя</w:t>
            </w:r>
          </w:p>
        </w:tc>
        <w:tc>
          <w:tcPr>
            <w:tcW w:w="1417" w:type="dxa"/>
            <w:gridSpan w:val="2"/>
          </w:tcPr>
          <w:p w14:paraId="3FC5D32A" w14:textId="4E95858D" w:rsidR="00F11369" w:rsidRPr="00E20A59" w:rsidRDefault="00C23050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14:paraId="2342BD0A" w14:textId="56EC9ED0" w:rsidR="00F11369" w:rsidRPr="00E20A59" w:rsidRDefault="00C23050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25AE6BF" w14:textId="10189FA7" w:rsidR="00F11369" w:rsidRPr="00E20A59" w:rsidRDefault="0097464E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Мотивация к </w:t>
            </w:r>
            <w:r w:rsidR="006651E2" w:rsidRPr="006651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учебно</w:t>
            </w:r>
            <w:r w:rsidR="006651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6651E2" w:rsidRPr="006651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познавательной деятельности</w:t>
            </w:r>
            <w:r w:rsidR="006651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E20A59" w:rsidRPr="00E20A59" w14:paraId="1696E810" w14:textId="77777777" w:rsidTr="005D33F7">
        <w:tc>
          <w:tcPr>
            <w:tcW w:w="851" w:type="dxa"/>
          </w:tcPr>
          <w:p w14:paraId="4CEA274C" w14:textId="013DFA6E" w:rsidR="00E20A59" w:rsidRP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Актуализация знаний и фикс</w:t>
            </w:r>
            <w:r w:rsidR="009746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ирование индивидуальных затруднений в самостоятельной работе</w:t>
            </w:r>
          </w:p>
        </w:tc>
        <w:tc>
          <w:tcPr>
            <w:tcW w:w="993" w:type="dxa"/>
          </w:tcPr>
          <w:p w14:paraId="4DF26022" w14:textId="5CB02944" w:rsidR="00E20A59" w:rsidRP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Подготовить обучающихся к построению нового знания </w:t>
            </w:r>
          </w:p>
        </w:tc>
        <w:tc>
          <w:tcPr>
            <w:tcW w:w="850" w:type="dxa"/>
          </w:tcPr>
          <w:p w14:paraId="665ECF44" w14:textId="0FAC55C0" w:rsidR="00E20A59" w:rsidRPr="00E20A59" w:rsidRDefault="007179A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Словесный (беседа), практический (выполнение задания</w:t>
            </w:r>
            <w:r w:rsidR="00684C4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разминка для ума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119" w:type="dxa"/>
          </w:tcPr>
          <w:p w14:paraId="7A2731C7" w14:textId="77777777" w:rsidR="00552306" w:rsidRP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 начале я предлагаю провести разминку для ума. Я буду задавать вопрос, а вы быстро по поднятой руке должны ответить на него. </w:t>
            </w:r>
          </w:p>
          <w:p w14:paraId="4CADA843" w14:textId="77777777" w:rsidR="00552306" w:rsidRP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Какое число было три дня назад? </w:t>
            </w:r>
          </w:p>
          <w:p w14:paraId="3D1CEDAE" w14:textId="77777777" w:rsidR="00552306" w:rsidRP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Вспомни, как называются компоненты при вычитании? </w:t>
            </w:r>
          </w:p>
          <w:p w14:paraId="19D6EFCD" w14:textId="77777777" w:rsidR="00552306" w:rsidRP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5BA38CD" w14:textId="77777777" w:rsidR="00552306" w:rsidRP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Горело 10 свечей. 3 погасли. Сколько свечей осталось? </w:t>
            </w:r>
          </w:p>
          <w:p w14:paraId="34220C8E" w14:textId="77777777" w:rsidR="00552306" w:rsidRP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94875A3" w14:textId="77777777" w:rsidR="00552306" w:rsidRP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57EDC7D" w14:textId="40E598D2" w:rsidR="00552306" w:rsidRDefault="00552306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Какой по счету среди осенних месяцев ноябрь?</w:t>
            </w:r>
          </w:p>
          <w:p w14:paraId="432479CB" w14:textId="696141DA" w:rsidR="00684C47" w:rsidRDefault="00684C47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328319E" w14:textId="77777777" w:rsidR="00684C47" w:rsidRDefault="00684C47" w:rsidP="005523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7C85D59" w14:textId="696E3F4A" w:rsidR="009D6EE4" w:rsidRDefault="0063167E" w:rsidP="00631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Сейчас возьмите рабочие </w:t>
            </w:r>
            <w:r w:rsidR="00EA55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тетради на печатной основе, откройте страницу 4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 найдите</w:t>
            </w:r>
            <w:r w:rsidR="00EA55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задание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1. </w:t>
            </w:r>
            <w:r w:rsidR="009D6E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Прочитайте задание и выполните его самостоятельно. После проверим. </w:t>
            </w:r>
          </w:p>
          <w:p w14:paraId="2632E383" w14:textId="5B0CEDDD" w:rsidR="009D6EE4" w:rsidRDefault="009D6EE4" w:rsidP="00631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На рисунке изображены точки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. Какое из этих изображений точнее передает смысл понятия «точка»?</w:t>
            </w:r>
          </w:p>
          <w:p w14:paraId="1A0E2CB3" w14:textId="77777777" w:rsidR="00CF4922" w:rsidRDefault="00CF4922" w:rsidP="00631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14:paraId="347ADA5A" w14:textId="1FEE8399" w:rsidR="009D6EE4" w:rsidRPr="00CF4922" w:rsidRDefault="00CF4922" w:rsidP="00631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Обратите внимание, что в математике, обычно, для обозначения чисел и фигур используются буквы латинского алфавита.  </w:t>
            </w:r>
          </w:p>
          <w:p w14:paraId="39DBAFCE" w14:textId="77777777" w:rsidR="009D6EE4" w:rsidRPr="0033024B" w:rsidRDefault="009D6EE4" w:rsidP="00631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E425884" w14:textId="57ABCE58" w:rsidR="009D6EE4" w:rsidRPr="0033024B" w:rsidRDefault="0033024B" w:rsidP="00631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Как же выяснить, какое изображение, действительно, точнее передает смысл понятия? </w:t>
            </w:r>
          </w:p>
        </w:tc>
        <w:tc>
          <w:tcPr>
            <w:tcW w:w="2835" w:type="dxa"/>
          </w:tcPr>
          <w:p w14:paraId="3B2A99E7" w14:textId="77777777" w:rsidR="00684C47" w:rsidRDefault="00684C47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33D39E3" w14:textId="77777777" w:rsidR="00684C47" w:rsidRDefault="00684C47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19692E9" w14:textId="77777777" w:rsidR="00684C47" w:rsidRDefault="00684C47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8638A6E" w14:textId="77777777" w:rsidR="00684C47" w:rsidRDefault="00684C47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4E2EE87" w14:textId="77777777" w:rsidR="00684C47" w:rsidRDefault="00684C47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48585A3" w14:textId="0DC25FD4" w:rsidR="00552306" w:rsidRPr="00552306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  <w:p w14:paraId="4164BA5F" w14:textId="77777777" w:rsidR="00552306" w:rsidRPr="00552306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04EA79A" w14:textId="77777777" w:rsidR="00552306" w:rsidRPr="00552306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Уменьшаемое, вычитаемое, результат – разность. </w:t>
            </w:r>
          </w:p>
          <w:p w14:paraId="748097A8" w14:textId="77777777" w:rsidR="00552306" w:rsidRPr="00552306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4470AA3" w14:textId="77777777" w:rsidR="00552306" w:rsidRPr="00552306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 свечи. Остальные сгорели. </w:t>
            </w:r>
          </w:p>
          <w:p w14:paraId="346FB368" w14:textId="77777777" w:rsidR="00552306" w:rsidRPr="00552306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C426C5B" w14:textId="77777777" w:rsidR="00552306" w:rsidRPr="00552306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860FDD6" w14:textId="5B43B526" w:rsidR="00F93C90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  <w:p w14:paraId="0AA1A349" w14:textId="77777777" w:rsidR="009D6EE4" w:rsidRDefault="009D6EE4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1914AEB" w14:textId="77777777" w:rsidR="009D6EE4" w:rsidRDefault="009D6EE4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3F6E295" w14:textId="77777777" w:rsidR="009D6EE4" w:rsidRDefault="009D6EE4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D0E6126" w14:textId="77777777" w:rsidR="009D6EE4" w:rsidRDefault="009D6EE4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DDB858C" w14:textId="4D0CD128" w:rsidR="009D6EE4" w:rsidRDefault="00A0217E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0D913" wp14:editId="14F3F320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173355</wp:posOffset>
                      </wp:positionV>
                      <wp:extent cx="127000" cy="95250"/>
                      <wp:effectExtent l="0" t="0" r="2540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95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1F27F" id="Овал 10" o:spid="_x0000_s1026" style="position:absolute;margin-left:35.8pt;margin-top:13.65pt;width:10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D33F7">
              <w:rPr>
                <w:noProof/>
              </w:rPr>
              <w:drawing>
                <wp:inline distT="0" distB="0" distL="0" distR="0" wp14:anchorId="69648F4E" wp14:editId="23C0C61D">
                  <wp:extent cx="1720215" cy="47103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663" cy="48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68DD4" w14:textId="2CD59AB5" w:rsidR="009D6EE4" w:rsidRDefault="009D6EE4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99CD6C4" w14:textId="1C3B453F" w:rsidR="00CF4922" w:rsidRDefault="00CF4922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8DC525D" w14:textId="27507069" w:rsidR="00CF4922" w:rsidRDefault="00CF4922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3F52F94" w14:textId="2CD9DE6D" w:rsidR="00CF4922" w:rsidRDefault="00CF4922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9588F14" w14:textId="77777777" w:rsidR="009D6EE4" w:rsidRDefault="009D6EE4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Точка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(кто-то затрудняется) </w:t>
            </w:r>
          </w:p>
          <w:p w14:paraId="60DF539A" w14:textId="77777777" w:rsidR="0033024B" w:rsidRDefault="0033024B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1FCB2A4" w14:textId="77777777" w:rsidR="0033024B" w:rsidRDefault="0033024B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24AA09D" w14:textId="38E311A1" w:rsidR="0033024B" w:rsidRPr="009D6EE4" w:rsidRDefault="0033024B" w:rsidP="00655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(Затрудняются) </w:t>
            </w:r>
          </w:p>
        </w:tc>
        <w:tc>
          <w:tcPr>
            <w:tcW w:w="992" w:type="dxa"/>
          </w:tcPr>
          <w:p w14:paraId="2DEFC50F" w14:textId="77777777" w:rsid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</w:t>
            </w:r>
          </w:p>
          <w:p w14:paraId="740066A5" w14:textId="6267A172" w:rsidR="006A1BE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</w:p>
        </w:tc>
        <w:tc>
          <w:tcPr>
            <w:tcW w:w="1559" w:type="dxa"/>
          </w:tcPr>
          <w:p w14:paraId="4E6ED04F" w14:textId="2DF7F88F" w:rsidR="00E20A59" w:rsidRPr="00E20A59" w:rsidRDefault="006A1BE9" w:rsidP="006A1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Рабо</w:t>
            </w:r>
            <w:r w:rsid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чая тетрадь Л. Г. Петерсон 2 класс. </w:t>
            </w:r>
          </w:p>
        </w:tc>
        <w:tc>
          <w:tcPr>
            <w:tcW w:w="1276" w:type="dxa"/>
            <w:gridSpan w:val="2"/>
          </w:tcPr>
          <w:p w14:paraId="0C3A5705" w14:textId="4BCBA163" w:rsidR="00E20A5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Контроль со стороны учителя, самоконтроль</w:t>
            </w:r>
          </w:p>
        </w:tc>
        <w:tc>
          <w:tcPr>
            <w:tcW w:w="850" w:type="dxa"/>
          </w:tcPr>
          <w:p w14:paraId="35291902" w14:textId="3BD73169" w:rsidR="00E20A59" w:rsidRPr="00E20A59" w:rsidRDefault="00684C47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14:paraId="64BF0A6D" w14:textId="77777777" w:rsidR="00E20A59" w:rsidRDefault="001D3EC1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Выполнять под руководством учителя учебные действия (Р);</w:t>
            </w:r>
          </w:p>
          <w:p w14:paraId="04B1326E" w14:textId="5632BBCA" w:rsidR="001D3EC1" w:rsidRPr="00E20A59" w:rsidRDefault="001D3EC1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понимать информацию, представленную в знаково-символической форме (П). </w:t>
            </w:r>
          </w:p>
        </w:tc>
        <w:tc>
          <w:tcPr>
            <w:tcW w:w="1417" w:type="dxa"/>
          </w:tcPr>
          <w:p w14:paraId="1CE84B21" w14:textId="0075233B" w:rsidR="00E20A59" w:rsidRPr="00E20A59" w:rsidRDefault="003F7748" w:rsidP="003F7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Познавательный интерес к уроку математики. </w:t>
            </w:r>
            <w:r w:rsidR="001D3E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20A59" w:rsidRPr="00E20A59" w14:paraId="11E33E7C" w14:textId="77777777" w:rsidTr="005D33F7">
        <w:tc>
          <w:tcPr>
            <w:tcW w:w="851" w:type="dxa"/>
          </w:tcPr>
          <w:p w14:paraId="613D65A5" w14:textId="6791D594" w:rsidR="00E20A59" w:rsidRPr="00E20A59" w:rsidRDefault="009D6EE4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Локализация затруднения  </w:t>
            </w:r>
          </w:p>
        </w:tc>
        <w:tc>
          <w:tcPr>
            <w:tcW w:w="993" w:type="dxa"/>
          </w:tcPr>
          <w:p w14:paraId="0B71551E" w14:textId="3DBBCC2C" w:rsidR="00E20A59" w:rsidRPr="00E20A59" w:rsidRDefault="00C620D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Создать условия для осознания обучающимися того, каких именно знаний им не хватает</w:t>
            </w:r>
          </w:p>
        </w:tc>
        <w:tc>
          <w:tcPr>
            <w:tcW w:w="850" w:type="dxa"/>
          </w:tcPr>
          <w:p w14:paraId="15DB2223" w14:textId="43146C89" w:rsidR="00E20A5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Словесный (беседа)</w:t>
            </w:r>
          </w:p>
        </w:tc>
        <w:tc>
          <w:tcPr>
            <w:tcW w:w="3119" w:type="dxa"/>
          </w:tcPr>
          <w:p w14:paraId="7906F2A5" w14:textId="4F9AE47B" w:rsidR="001648DF" w:rsidRDefault="00B07064" w:rsidP="0033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Почему </w:t>
            </w:r>
            <w:r w:rsidR="009D6E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 </w:t>
            </w:r>
            <w:r w:rsidR="008014D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вас </w:t>
            </w:r>
            <w:r w:rsidR="009D6E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возникли затруднения? </w:t>
            </w:r>
          </w:p>
          <w:p w14:paraId="33E2CC7B" w14:textId="77777777" w:rsidR="0033024B" w:rsidRDefault="0033024B" w:rsidP="0033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2B96213" w14:textId="50E41A7F" w:rsidR="00AA4074" w:rsidRPr="00E20A59" w:rsidRDefault="00AA4074" w:rsidP="0033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Сегодня мы</w:t>
            </w:r>
            <w:r w:rsidR="003302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освежим знания о некоторых геометрических фигурах</w:t>
            </w:r>
            <w:r w:rsidR="006321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с которыми вы знакомились в 1 классе, вспомним</w:t>
            </w:r>
            <w:r w:rsidR="0033024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А также потренируемся в сложении и вычитании чисел, проверим вызывает ли это у вас трудности. </w:t>
            </w:r>
          </w:p>
        </w:tc>
        <w:tc>
          <w:tcPr>
            <w:tcW w:w="2835" w:type="dxa"/>
          </w:tcPr>
          <w:p w14:paraId="0C2E683D" w14:textId="5E1BF9C7" w:rsidR="0023173C" w:rsidRDefault="0033024B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Мы точно не знаем </w:t>
            </w:r>
            <w:r w:rsidR="009D6E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понятие «точка». </w:t>
            </w:r>
          </w:p>
          <w:p w14:paraId="1E10210A" w14:textId="77777777" w:rsidR="00634915" w:rsidRDefault="00634915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0DD454A" w14:textId="77777777" w:rsidR="00634915" w:rsidRDefault="00634915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CF41FB5" w14:textId="2F43253F" w:rsidR="00634915" w:rsidRPr="00E20A59" w:rsidRDefault="00634915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71546B" w14:textId="2C884E1F" w:rsidR="00E20A5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</w:t>
            </w:r>
          </w:p>
        </w:tc>
        <w:tc>
          <w:tcPr>
            <w:tcW w:w="1559" w:type="dxa"/>
          </w:tcPr>
          <w:p w14:paraId="52C07BD7" w14:textId="019493A6" w:rsidR="00E20A5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D5BC165" w14:textId="7E9B7299" w:rsidR="00E20A5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Контроль со стороны учителя</w:t>
            </w:r>
          </w:p>
        </w:tc>
        <w:tc>
          <w:tcPr>
            <w:tcW w:w="1417" w:type="dxa"/>
            <w:gridSpan w:val="2"/>
          </w:tcPr>
          <w:p w14:paraId="041714D0" w14:textId="0429BC87" w:rsidR="00E20A5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14:paraId="0486303B" w14:textId="507851E7" w:rsidR="00E20A59" w:rsidRPr="00E20A59" w:rsidRDefault="00E2679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Выявлять недостаток </w:t>
            </w:r>
            <w:r w:rsidR="0032038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информации для решения учебной задачи (</w:t>
            </w:r>
            <w:r w:rsidR="007B36C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П). </w:t>
            </w:r>
          </w:p>
        </w:tc>
        <w:tc>
          <w:tcPr>
            <w:tcW w:w="1417" w:type="dxa"/>
          </w:tcPr>
          <w:p w14:paraId="2AF4F18B" w14:textId="50324289" w:rsidR="00E20A5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20A59" w:rsidRPr="00E20A59" w14:paraId="182EDFC8" w14:textId="77777777" w:rsidTr="005D33F7">
        <w:tc>
          <w:tcPr>
            <w:tcW w:w="851" w:type="dxa"/>
          </w:tcPr>
          <w:p w14:paraId="1D28EBAF" w14:textId="0F638E2F" w:rsidR="00E20A59" w:rsidRP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Построение плана выхода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из затруднения </w:t>
            </w:r>
          </w:p>
        </w:tc>
        <w:tc>
          <w:tcPr>
            <w:tcW w:w="993" w:type="dxa"/>
          </w:tcPr>
          <w:p w14:paraId="45E64994" w14:textId="17A3F59F" w:rsidR="00E20A59" w:rsidRPr="00E20A59" w:rsidRDefault="00C620D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Способствовать проектированию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обучающимися процесса построения нового знания </w:t>
            </w:r>
          </w:p>
        </w:tc>
        <w:tc>
          <w:tcPr>
            <w:tcW w:w="850" w:type="dxa"/>
          </w:tcPr>
          <w:p w14:paraId="2EA184AA" w14:textId="28A7347D" w:rsidR="00E20A59" w:rsidRPr="00E20A59" w:rsidRDefault="00536F1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Словесный (беседа), наглядн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ый (презентация, распечатанные пункты плана) </w:t>
            </w:r>
          </w:p>
        </w:tc>
        <w:tc>
          <w:tcPr>
            <w:tcW w:w="3119" w:type="dxa"/>
          </w:tcPr>
          <w:p w14:paraId="57033772" w14:textId="6B7E7CFB" w:rsidR="000914B7" w:rsidRDefault="000914B7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Чтобы точно сформулировать тему урока, разгадайте шифр. </w:t>
            </w:r>
          </w:p>
          <w:p w14:paraId="6E8DAB2F" w14:textId="42EF8FDD" w:rsidR="000914B7" w:rsidRPr="000914B7" w:rsidRDefault="000914B7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акчоТ. яамярП и яавирк иинил. еинеротвоП </w:t>
            </w:r>
          </w:p>
          <w:p w14:paraId="4DC697AB" w14:textId="2B0F2BF4" w:rsidR="00571682" w:rsidRDefault="00571682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Какую цель мы можем перед собой поставить? </w:t>
            </w:r>
          </w:p>
          <w:p w14:paraId="00160297" w14:textId="75D5F4D1" w:rsidR="00086EA8" w:rsidRDefault="00086EA8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5F9F0D0" w14:textId="77777777" w:rsidR="00A0217E" w:rsidRDefault="00A0217E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82B0815" w14:textId="622BEC5F" w:rsidR="00481A9F" w:rsidRDefault="003B24A2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Теперь наметим шаги по достижению цели. Что мы сделаем? </w:t>
            </w:r>
          </w:p>
          <w:p w14:paraId="22F6917D" w14:textId="77777777" w:rsidR="0093068A" w:rsidRDefault="0093068A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AE02FFC" w14:textId="77777777" w:rsidR="004318A6" w:rsidRDefault="004318A6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Да. Мы составим план. </w:t>
            </w:r>
          </w:p>
          <w:p w14:paraId="125A884A" w14:textId="5B8E0273" w:rsidR="00424BA5" w:rsidRDefault="00424BA5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 доске пункты плана, но они не закончены, найдите им продолже</w:t>
            </w:r>
            <w:r w:rsidR="0093068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ние. </w:t>
            </w:r>
            <w:r w:rsidR="00B80B3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Какие? </w:t>
            </w:r>
          </w:p>
          <w:p w14:paraId="002A74E1" w14:textId="2BFCACB0" w:rsidR="00683641" w:rsidRDefault="00683641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План:</w:t>
            </w:r>
          </w:p>
          <w:p w14:paraId="1779AFA3" w14:textId="0BEF2D09" w:rsidR="006A1BE9" w:rsidRDefault="006A1BE9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1.</w:t>
            </w:r>
            <w:r w:rsidR="003B24A2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Уточнить представления о точке.  </w:t>
            </w:r>
          </w:p>
          <w:p w14:paraId="2B57C130" w14:textId="3E8C7458" w:rsidR="00EB13E8" w:rsidRDefault="006A1BE9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="003B24A2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. Вспомнить</w:t>
            </w:r>
            <w:r w:rsidR="00144E7E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понятия кривая и </w:t>
            </w:r>
            <w:r w:rsidR="00552306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прямая линии. </w:t>
            </w:r>
          </w:p>
          <w:p w14:paraId="5C374A84" w14:textId="52CEE0BC" w:rsidR="003B24A2" w:rsidRDefault="003B24A2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3. Повторить </w:t>
            </w:r>
            <w:r w:rsidR="00552306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сложение и вычитание по частям с переходом через десяток. </w:t>
            </w:r>
          </w:p>
          <w:p w14:paraId="2DA02C85" w14:textId="424446FA" w:rsidR="00536F1C" w:rsidRDefault="003B24A2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536F1C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="0093068A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Выполнить </w:t>
            </w:r>
            <w:r w:rsidR="00B317CC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задания, чтобы п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роверить себя. </w:t>
            </w:r>
          </w:p>
          <w:p w14:paraId="2AF9EB35" w14:textId="77777777" w:rsidR="00552306" w:rsidRDefault="00552306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14:paraId="11C49A8E" w14:textId="3CFC0288" w:rsidR="00D566D3" w:rsidRPr="00552306" w:rsidRDefault="008705D3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Давайте прочитаем получившийся план. </w:t>
            </w:r>
          </w:p>
          <w:p w14:paraId="056B35B1" w14:textId="104EFB93" w:rsidR="00683641" w:rsidRPr="00683641" w:rsidRDefault="00683641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57C2A" w14:textId="77777777" w:rsid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BCA0182" w14:textId="77777777" w:rsidR="00086EA8" w:rsidRDefault="00086EA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09CA336" w14:textId="5FA03B50" w:rsidR="00086EA8" w:rsidRDefault="000914B7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Точка. Прямая и кривая линии. Повторение </w:t>
            </w:r>
          </w:p>
          <w:p w14:paraId="67873015" w14:textId="77777777" w:rsidR="000914B7" w:rsidRDefault="000914B7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DA2D479" w14:textId="0575088E" w:rsidR="009C5CD8" w:rsidRDefault="007F5610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Повторить и закрепить изученный материал о понятиях «точка», «прямая и кривая» </w:t>
            </w:r>
            <w:r w:rsidR="003B24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линии. </w:t>
            </w:r>
          </w:p>
          <w:p w14:paraId="295EEA15" w14:textId="77777777" w:rsidR="009C5CD8" w:rsidRDefault="009C5CD8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2F10198" w14:textId="44980B62" w:rsidR="00086EA8" w:rsidRDefault="00086EA8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Состав</w:t>
            </w:r>
            <w:r w:rsidR="003B24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им план. </w:t>
            </w:r>
          </w:p>
          <w:p w14:paraId="0C8CDABF" w14:textId="77777777" w:rsidR="00086EA8" w:rsidRDefault="00086EA8" w:rsidP="0009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7F84997" w14:textId="77777777" w:rsidR="00086EA8" w:rsidRDefault="00086EA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15C2895" w14:textId="77777777" w:rsidR="001737F3" w:rsidRDefault="001737F3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CD67E77" w14:textId="77777777" w:rsidR="001737F3" w:rsidRDefault="001737F3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9F9A28C" w14:textId="77777777" w:rsidR="00B80B36" w:rsidRDefault="00B80B3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86D5E43" w14:textId="77777777" w:rsidR="00B80B36" w:rsidRDefault="00B80B3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98C5556" w14:textId="77777777" w:rsidR="00B80B36" w:rsidRDefault="00B80B3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9B24574" w14:textId="77777777" w:rsidR="00B80B36" w:rsidRDefault="00B80B3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FB1FD3D" w14:textId="77777777" w:rsidR="00B80B36" w:rsidRDefault="00B80B3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90411FA" w14:textId="060764DD" w:rsidR="00B80B36" w:rsidRDefault="00B80B36" w:rsidP="00D56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2146271" w14:textId="77777777" w:rsidR="001737F3" w:rsidRDefault="001737F3" w:rsidP="00D56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CF78929" w14:textId="0EDE0259" w:rsidR="001737F3" w:rsidRPr="001737F3" w:rsidRDefault="001737F3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737F3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(Устно говорят продолжение к пунктам плана) </w:t>
            </w:r>
          </w:p>
        </w:tc>
        <w:tc>
          <w:tcPr>
            <w:tcW w:w="992" w:type="dxa"/>
          </w:tcPr>
          <w:p w14:paraId="7BC5B3E3" w14:textId="77777777" w:rsidR="00E20A59" w:rsidRDefault="00536F1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Ф</w:t>
            </w:r>
          </w:p>
          <w:p w14:paraId="3F55DD22" w14:textId="06F1371B" w:rsidR="00387C69" w:rsidRPr="00E20A59" w:rsidRDefault="00387C6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114947" w14:textId="3444C5AA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Интерактивная доска, презентация (слайд </w:t>
            </w:r>
            <w:r w:rsidR="00C6155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2, 3</w:t>
            </w:r>
            <w:r w:rsid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тема и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цель</w:t>
            </w:r>
            <w:r w:rsidR="008040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слайд </w:t>
            </w:r>
            <w:r w:rsidR="00C6155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 </w:t>
            </w:r>
            <w:r w:rsidR="008040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– план). </w:t>
            </w:r>
          </w:p>
        </w:tc>
        <w:tc>
          <w:tcPr>
            <w:tcW w:w="709" w:type="dxa"/>
          </w:tcPr>
          <w:p w14:paraId="1E350029" w14:textId="08EAF68E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Контроль со стороны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учителя </w:t>
            </w:r>
          </w:p>
        </w:tc>
        <w:tc>
          <w:tcPr>
            <w:tcW w:w="1417" w:type="dxa"/>
            <w:gridSpan w:val="2"/>
          </w:tcPr>
          <w:p w14:paraId="7253F6CA" w14:textId="0F8E743D" w:rsidR="00E20A59" w:rsidRPr="00E20A59" w:rsidRDefault="002C00F2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560" w:type="dxa"/>
          </w:tcPr>
          <w:p w14:paraId="21C5A7FF" w14:textId="77777777" w:rsidR="00E20A59" w:rsidRDefault="007637D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637D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Планирование работы по изучению </w:t>
            </w:r>
            <w:r w:rsidRPr="007637D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незнакомого материала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(Р); </w:t>
            </w:r>
          </w:p>
          <w:p w14:paraId="20AD85FD" w14:textId="77777777" w:rsidR="002C00F2" w:rsidRDefault="002C00F2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принимать и сохранять цели и задачи учебной деятельности (Р); </w:t>
            </w:r>
          </w:p>
          <w:p w14:paraId="1A2F91AE" w14:textId="73936F0E" w:rsidR="002C00F2" w:rsidRPr="00E20A59" w:rsidRDefault="002C00F2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участие в диалоге (К).</w:t>
            </w:r>
          </w:p>
        </w:tc>
        <w:tc>
          <w:tcPr>
            <w:tcW w:w="1417" w:type="dxa"/>
          </w:tcPr>
          <w:p w14:paraId="2DF48213" w14:textId="7A185069" w:rsidR="00E20A59" w:rsidRPr="00E20A59" w:rsidRDefault="002C00F2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E20A59" w:rsidRPr="00E20A59" w14:paraId="52F0A03D" w14:textId="77777777" w:rsidTr="005D33F7">
        <w:tc>
          <w:tcPr>
            <w:tcW w:w="851" w:type="dxa"/>
          </w:tcPr>
          <w:p w14:paraId="15181E48" w14:textId="792251E4" w:rsidR="00E20A59" w:rsidRP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Реализация построенного плана</w:t>
            </w:r>
          </w:p>
        </w:tc>
        <w:tc>
          <w:tcPr>
            <w:tcW w:w="993" w:type="dxa"/>
          </w:tcPr>
          <w:p w14:paraId="594E5CE3" w14:textId="2F8B5CA0" w:rsidR="00E20A59" w:rsidRPr="00E20A59" w:rsidRDefault="00C620D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Построить новое знание и определить область его применения </w:t>
            </w:r>
          </w:p>
        </w:tc>
        <w:tc>
          <w:tcPr>
            <w:tcW w:w="850" w:type="dxa"/>
          </w:tcPr>
          <w:p w14:paraId="6754C14F" w14:textId="77777777" w:rsid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Словесный (беседа),</w:t>
            </w:r>
          </w:p>
          <w:p w14:paraId="5A37033F" w14:textId="77777777" w:rsidR="00552306" w:rsidRDefault="0049113C" w:rsidP="00552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наглядный </w:t>
            </w:r>
            <w:r w:rsid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(изображения на доске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r w:rsid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</w:t>
            </w:r>
          </w:p>
          <w:p w14:paraId="2E4E5B2A" w14:textId="04A2E3D2" w:rsidR="00552306" w:rsidRPr="00E20A59" w:rsidRDefault="00552306" w:rsidP="00552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практический</w:t>
            </w:r>
          </w:p>
        </w:tc>
        <w:tc>
          <w:tcPr>
            <w:tcW w:w="3119" w:type="dxa"/>
          </w:tcPr>
          <w:p w14:paraId="28039AC2" w14:textId="2D54C3A5" w:rsidR="00384557" w:rsidRDefault="00144E7E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Так как мнения разделились, давайте подумаем, что же всё-таки точнее передает смысл понятия? </w:t>
            </w:r>
          </w:p>
          <w:p w14:paraId="1535B432" w14:textId="77777777" w:rsidR="00144E7E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Что такое точка? </w:t>
            </w:r>
          </w:p>
          <w:p w14:paraId="0A3421BA" w14:textId="77777777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1CA666" w14:textId="77777777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Верно.</w:t>
            </w:r>
          </w:p>
          <w:p w14:paraId="1B04E678" w14:textId="70FB3709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07B5A50" w14:textId="20785703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Как называется данная геометрическая фигура? </w:t>
            </w:r>
          </w:p>
          <w:p w14:paraId="43AECCE1" w14:textId="23B2AEAE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Чем отличается</w:t>
            </w:r>
            <w:r w:rsidR="00C60A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данные треугольники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? </w:t>
            </w:r>
          </w:p>
          <w:p w14:paraId="642AB0BE" w14:textId="77777777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343DEB2" w14:textId="2492AC6D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 </w:t>
            </w:r>
            <w:r w:rsidR="00C60A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вот эта изображенная фигура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будет являться точкой? (</w:t>
            </w:r>
            <w:r w:rsidR="00C60A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 доске большой круг)</w:t>
            </w:r>
          </w:p>
          <w:p w14:paraId="334302FB" w14:textId="77777777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54CE5C9" w14:textId="77777777" w:rsidR="00384557" w:rsidRDefault="00384557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Значит, что представляет собой точка? </w:t>
            </w:r>
          </w:p>
          <w:p w14:paraId="06FEAC96" w14:textId="77777777" w:rsidR="008014DF" w:rsidRDefault="008014DF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514523A" w14:textId="77777777" w:rsidR="008014DF" w:rsidRDefault="008014DF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D11E1F1" w14:textId="77777777" w:rsidR="008014DF" w:rsidRDefault="008014DF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A5F587C" w14:textId="77777777" w:rsidR="008014DF" w:rsidRDefault="008014DF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Действительно, поэтому ее не рисуют, а отмечают тонко заточенным карандашом. На каком рисунке точнее всего изображена точка?</w:t>
            </w:r>
          </w:p>
          <w:p w14:paraId="47229AC1" w14:textId="77777777" w:rsidR="00CF4922" w:rsidRDefault="00CF492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0193F7C" w14:textId="5FCCCD0B" w:rsidR="00CF4922" w:rsidRDefault="00CF492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Давайте теперь попробуем изобразить точку в движениях. Коснитесь пальцем своей руки так, чтобы это было похоже на точку. А сейчас хлопните в ладоши, как можно быстрее. </w:t>
            </w:r>
          </w:p>
          <w:p w14:paraId="4EE303C6" w14:textId="7614A888" w:rsidR="006F1D49" w:rsidRDefault="006F1D49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1924EF0" w14:textId="1A60D078" w:rsidR="006F1D49" w:rsidRDefault="006F1D49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Теперь откройте тетради. Отступите 4 клетки от предыдущей работы. Запишите число, классная работа. Сегодня 6 сентября. </w:t>
            </w:r>
            <w:r w:rsidR="00684C4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Все записи ведем аккуратно, </w:t>
            </w:r>
            <w:r w:rsidR="00684C4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стараемся. </w:t>
            </w:r>
            <w:r w:rsidR="00EA55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Отметьте в своей тетради точки К и М как можно точнее. Подпишите их. </w:t>
            </w:r>
          </w:p>
          <w:p w14:paraId="7487A92A" w14:textId="77777777" w:rsidR="00EA5513" w:rsidRDefault="00EA5513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7FA153A" w14:textId="28E92684" w:rsidR="006F1D49" w:rsidRDefault="006F1D49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Хорошо. Если точка движется по листу бумаги, то получается линия. Линия имеет протяженность, длину, но не имеет ширины. Поэтому линии нужно изображать хорошо заточенным карандашом. </w:t>
            </w:r>
          </w:p>
          <w:p w14:paraId="2AD16A7B" w14:textId="77777777" w:rsidR="00CF4922" w:rsidRDefault="00CF492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150F779" w14:textId="77777777" w:rsidR="004E279B" w:rsidRDefault="004E279B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Найдите задание 3 в рабочей тетради. ..., прочитай. </w:t>
            </w:r>
          </w:p>
          <w:p w14:paraId="74147EA8" w14:textId="77777777" w:rsidR="004E279B" w:rsidRDefault="004E279B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Да, необходимо обвести синим цветом кривые линии, а красным цветом прямые. </w:t>
            </w:r>
          </w:p>
          <w:p w14:paraId="15098C5D" w14:textId="1377605C" w:rsidR="004E279B" w:rsidRDefault="004E279B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Давайте проверим. </w:t>
            </w:r>
          </w:p>
          <w:p w14:paraId="65B86B0F" w14:textId="6EEFFCC8" w:rsidR="004E279B" w:rsidRDefault="004E279B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E7FDEDA" w14:textId="68E776DA" w:rsidR="004E279B" w:rsidRDefault="004E279B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2C781AF" w14:textId="0AC6CD0D" w:rsidR="00D25C22" w:rsidRDefault="00D25C2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7B5213A" w14:textId="4AC855B5" w:rsidR="00D25C22" w:rsidRDefault="00D25C2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28CDDF8" w14:textId="712C2511" w:rsidR="00D25C22" w:rsidRDefault="00D25C2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597034D" w14:textId="3AE80199" w:rsidR="00D25C22" w:rsidRDefault="00D25C2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Теперь ответьте мне на вопрос, чем похожи и чем отличаются кривые и прямые линии?</w:t>
            </w:r>
          </w:p>
          <w:p w14:paraId="0E1D8122" w14:textId="77777777" w:rsidR="004E279B" w:rsidRDefault="004E279B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Посмотрите на задание 4. Через точку А провели 3 прямые. Проведите еще одну прямую. </w:t>
            </w:r>
          </w:p>
          <w:p w14:paraId="789108AA" w14:textId="77777777" w:rsidR="004E279B" w:rsidRPr="004E279B" w:rsidRDefault="004E279B" w:rsidP="004E2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27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 помощью какого чертежного инструмента мы будем чертить прямые линии? </w:t>
            </w:r>
          </w:p>
          <w:p w14:paraId="6F065B97" w14:textId="77777777" w:rsidR="004E279B" w:rsidRPr="004E279B" w:rsidRDefault="004E279B" w:rsidP="004E2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1F4972E" w14:textId="192B068D" w:rsidR="004E279B" w:rsidRDefault="004E279B" w:rsidP="004E2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27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Верно.  </w:t>
            </w:r>
          </w:p>
          <w:p w14:paraId="22A71249" w14:textId="1483F105" w:rsidR="004E279B" w:rsidRDefault="004E279B" w:rsidP="004E2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 можно провести еще одну? </w:t>
            </w:r>
          </w:p>
          <w:p w14:paraId="24C21640" w14:textId="77A87D16" w:rsidR="004E279B" w:rsidRDefault="004E279B" w:rsidP="004E2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Проведите. </w:t>
            </w:r>
          </w:p>
          <w:p w14:paraId="15D3A636" w14:textId="05823EB2" w:rsidR="004E279B" w:rsidRDefault="004E279B" w:rsidP="004E2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Еще одну проведем? </w:t>
            </w:r>
          </w:p>
          <w:p w14:paraId="70ABE517" w14:textId="11039E1D" w:rsidR="004E279B" w:rsidRPr="004E279B" w:rsidRDefault="004E279B" w:rsidP="004E2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Сделайте вывод. Сколько можно провести прямых линий через точку. </w:t>
            </w:r>
          </w:p>
          <w:p w14:paraId="72DD12BC" w14:textId="77777777" w:rsidR="00E4192F" w:rsidRDefault="004E279B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Да. Мы можем провести бесконечное число линий. </w:t>
            </w:r>
          </w:p>
          <w:p w14:paraId="4E8D9D4C" w14:textId="042A1F60" w:rsidR="00C61552" w:rsidRDefault="00C61552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Сейчас давайте поработаем в парах. Откройте свои тетради. Отметьте 1 точку А. </w:t>
            </w:r>
            <w:r w:rsidR="002404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Мы можем провести бесконечное множество прямых через 1 точку. Сколько можно провести кривых через 1 точку? Посовещайтесь в парах и скажите. </w:t>
            </w:r>
          </w:p>
          <w:p w14:paraId="69A500CA" w14:textId="77777777" w:rsidR="002404AE" w:rsidRDefault="002404AE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Да. Проведите </w:t>
            </w:r>
            <w:r w:rsidR="007F6AD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через точку А 3 кривые линии. </w:t>
            </w:r>
          </w:p>
          <w:p w14:paraId="6B262959" w14:textId="77777777" w:rsidR="007F6ADC" w:rsidRDefault="007F6ADC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Теперь отступите вниз 1 клетку и отметьте 2 точки А и В. Через 2 точки можно провести только одну прямую. Проведите ее, так как у меня на доске. Посовещайтесь с соседом по парте и определите, сколько кривых можно провести через 2 точки?</w:t>
            </w:r>
          </w:p>
          <w:p w14:paraId="3FE5B1A0" w14:textId="77777777" w:rsidR="007F6ADC" w:rsidRDefault="007F6ADC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F0C26EA" w14:textId="2E4D4798" w:rsidR="007F6ADC" w:rsidRPr="007F6ADC" w:rsidRDefault="007F6ADC" w:rsidP="00144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Верно. Проведите две кривые через 2 точки. </w:t>
            </w:r>
          </w:p>
        </w:tc>
        <w:tc>
          <w:tcPr>
            <w:tcW w:w="2835" w:type="dxa"/>
          </w:tcPr>
          <w:p w14:paraId="2B4E792A" w14:textId="53575D76" w:rsidR="00086EA8" w:rsidRDefault="00086EA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9A94DBC" w14:textId="4F180548" w:rsidR="00384557" w:rsidRDefault="00384557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78F68C8" w14:textId="03B3A165" w:rsidR="00384557" w:rsidRDefault="00384557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D433FEA" w14:textId="14473F0A" w:rsidR="00384557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Самая маленькая геометрическая фигура. </w:t>
            </w:r>
          </w:p>
          <w:p w14:paraId="7DE294DB" w14:textId="5BD7B7B4" w:rsidR="00D0490D" w:rsidRDefault="00D0490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DAF6C92" w14:textId="4DE52ABA" w:rsidR="00384557" w:rsidRDefault="00384557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BA50DFD" w14:textId="17A1DA62" w:rsidR="00384557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7F9BB264" w14:textId="1844DDDA" w:rsidR="00D0490D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Треугольник. </w:t>
            </w:r>
          </w:p>
          <w:p w14:paraId="24FFA640" w14:textId="7E99A59C" w:rsidR="00384557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77352FF" w14:textId="28DDA381" w:rsidR="00384557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Размером. </w:t>
            </w:r>
          </w:p>
          <w:p w14:paraId="59D661BB" w14:textId="107022EC" w:rsidR="00384557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C7C2C18" w14:textId="52B4729A" w:rsidR="00384557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F9D6EA3" w14:textId="57549626" w:rsidR="00384557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Нет. </w:t>
            </w:r>
          </w:p>
          <w:p w14:paraId="63111ED9" w14:textId="77777777" w:rsidR="008014DF" w:rsidRDefault="008014DF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A9CE3F1" w14:textId="74BBEB51" w:rsidR="00B0648D" w:rsidRDefault="00384557" w:rsidP="00384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Геометрическая фигура, которая не имеет размеров.</w:t>
            </w:r>
            <w:r w:rsidR="008014D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Она может быть только очень маленькая.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089C49C0" w14:textId="77777777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DC4FC96" w14:textId="77777777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67BF5CB" w14:textId="77777777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0636D04" w14:textId="1D0D745D" w:rsidR="00B0648D" w:rsidRPr="008014DF" w:rsidRDefault="008014DF" w:rsidP="00801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</w:p>
          <w:p w14:paraId="6EB76593" w14:textId="77777777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68ADB9D" w14:textId="77777777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DA72484" w14:textId="77777777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6D7E8A2" w14:textId="77777777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AEBA08C" w14:textId="28B613D6" w:rsidR="00B0648D" w:rsidRDefault="006F1D49" w:rsidP="006F1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(выполняют действия) </w:t>
            </w:r>
          </w:p>
          <w:p w14:paraId="2360B055" w14:textId="4C584B0D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4B25F22" w14:textId="730517BF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BFC873E" w14:textId="51FE7FE5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96CA2A0" w14:textId="4C10CEA0" w:rsidR="00B0648D" w:rsidRDefault="00B0648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29D7DAC" w14:textId="5767A064" w:rsidR="00376900" w:rsidRDefault="00D25C22" w:rsidP="00D25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25C22"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w:lastRenderedPageBreak/>
              <w:drawing>
                <wp:inline distT="0" distB="0" distL="0" distR="0" wp14:anchorId="703E7EDF" wp14:editId="6972E4BE">
                  <wp:extent cx="909613" cy="1731061"/>
                  <wp:effectExtent l="8255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51" r="23844"/>
                          <a:stretch/>
                        </pic:blipFill>
                        <pic:spPr bwMode="auto">
                          <a:xfrm rot="16200000">
                            <a:off x="0" y="0"/>
                            <a:ext cx="915646" cy="174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64CE44" w14:textId="77777777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58AB460" w14:textId="77777777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F60D460" w14:textId="77777777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37904EE" w14:textId="1FE97072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43BC398" w14:textId="485AB7A7" w:rsidR="00376900" w:rsidRDefault="00D25C22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6D5BB4" wp14:editId="13A250F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99060</wp:posOffset>
                      </wp:positionV>
                      <wp:extent cx="476250" cy="266700"/>
                      <wp:effectExtent l="0" t="0" r="1905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DE4E4" id="Овал 8" o:spid="_x0000_s1026" style="position:absolute;margin-left:25.65pt;margin-top:7.8pt;width:37.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" filled="f" strokecolor="red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F6458" wp14:editId="70C43349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33020</wp:posOffset>
                      </wp:positionV>
                      <wp:extent cx="374650" cy="527050"/>
                      <wp:effectExtent l="0" t="0" r="25400" b="2540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5270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E08EB" id="Овал 6" o:spid="_x0000_s1026" style="position:absolute;margin-left:103.15pt;margin-top:2.6pt;width:29.5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" filled="f" strokecolor="#1f4e79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78313" wp14:editId="0F3B783B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114935</wp:posOffset>
                      </wp:positionV>
                      <wp:extent cx="374650" cy="527050"/>
                      <wp:effectExtent l="0" t="0" r="25400" b="254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5270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BB5C6" id="Овал 5" o:spid="_x0000_s1026" style="position:absolute;margin-left:57.8pt;margin-top:9.05pt;width:29.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" filled="f" strokecolor="#1f4e79" strokeweight=".25pt">
                      <v:stroke joinstyle="miter"/>
                    </v:oval>
                  </w:pict>
                </mc:Fallback>
              </mc:AlternateContent>
            </w:r>
          </w:p>
          <w:p w14:paraId="5CE12A9D" w14:textId="5B445E6E" w:rsidR="00376900" w:rsidRDefault="00D25C22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D85FF" wp14:editId="517E424D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73659</wp:posOffset>
                      </wp:positionV>
                      <wp:extent cx="476250" cy="266700"/>
                      <wp:effectExtent l="28575" t="9525" r="28575" b="952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120998">
                                <a:off x="0" y="0"/>
                                <a:ext cx="4762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7C7CF" id="Овал 9" o:spid="_x0000_s1026" style="position:absolute;margin-left:72.65pt;margin-top:5.8pt;width:37.5pt;height:21pt;rotation:4501229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" filled="f" strokecolor="red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F06181" wp14:editId="0D7D4F4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271145</wp:posOffset>
                      </wp:positionV>
                      <wp:extent cx="679450" cy="266700"/>
                      <wp:effectExtent l="0" t="0" r="2540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8BA1A" id="Овал 7" o:spid="_x0000_s1026" style="position:absolute;margin-left:-.7pt;margin-top:21.35pt;width:53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" filled="f" strokecolor="red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9448D" wp14:editId="78D1271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55245</wp:posOffset>
                      </wp:positionV>
                      <wp:extent cx="476250" cy="2667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1472E" id="Овал 4" o:spid="_x0000_s1026" style="position:absolute;margin-left:-1.2pt;margin-top:4.35pt;width:37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" filled="f" strokecolor="#1f4d78 [1604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8082CE2" wp14:editId="77AF8632">
                  <wp:extent cx="1663065" cy="4298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D073F" w14:textId="55284331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9EDBE54" w14:textId="0413575D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9B7F775" w14:textId="3ADFDA4A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655A9CB" w14:textId="28D8F220" w:rsidR="00376900" w:rsidRDefault="00376900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2B20F1C" w14:textId="77777777" w:rsidR="004A7B0D" w:rsidRDefault="004A7B0D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1BF9B7F" w14:textId="77777777" w:rsidR="004F77A5" w:rsidRDefault="004F77A5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8D99A55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(выполняют и называют ответы) </w:t>
            </w:r>
          </w:p>
          <w:p w14:paraId="6B4A3A4B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9176546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DB8AD3F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277CDE3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F07231E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DBCD9C3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AC6EB12" w14:textId="1805BC5A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Линейки.</w:t>
            </w:r>
          </w:p>
          <w:p w14:paraId="2F179473" w14:textId="77777777" w:rsidR="00C60A5F" w:rsidRDefault="00C60A5F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350FCC4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Да.  </w:t>
            </w:r>
          </w:p>
          <w:p w14:paraId="3058AF69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3DF539A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Да. </w:t>
            </w:r>
          </w:p>
          <w:p w14:paraId="067D983E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561C370" w14:textId="77777777" w:rsidR="004E279B" w:rsidRDefault="004E279B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Сколько угодно. </w:t>
            </w:r>
          </w:p>
          <w:p w14:paraId="32479826" w14:textId="77777777" w:rsidR="002404AE" w:rsidRDefault="002404AE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C885E6A" w14:textId="77777777" w:rsidR="002404AE" w:rsidRDefault="002404AE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5287A2C" w14:textId="77777777" w:rsidR="002404AE" w:rsidRDefault="002404AE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B68C9F9" w14:textId="77777777" w:rsidR="002404AE" w:rsidRDefault="002404AE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3104C0" w14:textId="77777777" w:rsidR="002404AE" w:rsidRDefault="002404AE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573B042" w14:textId="77777777" w:rsidR="002404AE" w:rsidRDefault="002404AE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38A1BF8" w14:textId="77777777" w:rsidR="002404AE" w:rsidRDefault="002404AE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Тоже бесконечное множество. </w:t>
            </w:r>
          </w:p>
          <w:p w14:paraId="578E6D24" w14:textId="77777777" w:rsidR="007F6ADC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0482D69" w14:textId="77777777" w:rsidR="007F6ADC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8ADDEAD" w14:textId="77777777" w:rsidR="007F6ADC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68F2A31" w14:textId="77777777" w:rsidR="007F6ADC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D9B9E3A" w14:textId="77777777" w:rsidR="007F6ADC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8DE119E" w14:textId="77777777" w:rsidR="007F6ADC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D8F1FD7" w14:textId="77777777" w:rsidR="007F6ADC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03D8B83" w14:textId="0AE1D877" w:rsidR="007F6ADC" w:rsidRPr="00E20A59" w:rsidRDefault="007F6ADC" w:rsidP="003F5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Сколько угодно. </w:t>
            </w:r>
          </w:p>
        </w:tc>
        <w:tc>
          <w:tcPr>
            <w:tcW w:w="992" w:type="dxa"/>
          </w:tcPr>
          <w:p w14:paraId="5B8858ED" w14:textId="77777777" w:rsidR="004F6E42" w:rsidRDefault="0049113C" w:rsidP="004F6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Ф</w:t>
            </w:r>
          </w:p>
          <w:p w14:paraId="1C654FE8" w14:textId="77777777" w:rsidR="004F6E42" w:rsidRDefault="004F6E42" w:rsidP="004F6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</w:p>
          <w:p w14:paraId="341E1CBF" w14:textId="2BEE581A" w:rsidR="003F7748" w:rsidRPr="00E20A59" w:rsidRDefault="003F7748" w:rsidP="004F6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</w:p>
        </w:tc>
        <w:tc>
          <w:tcPr>
            <w:tcW w:w="1559" w:type="dxa"/>
          </w:tcPr>
          <w:p w14:paraId="0241A468" w14:textId="47289965" w:rsidR="00E20A59" w:rsidRPr="00E20A59" w:rsidRDefault="0055230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Рабочая тетрадь</w:t>
            </w:r>
            <w:r w:rsidR="004911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по математике </w:t>
            </w:r>
            <w:r w:rsidR="008040D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Л. Г. Петерсон </w:t>
            </w:r>
            <w:r w:rsidR="00BC5F4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класс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</w:t>
            </w:r>
            <w:r w:rsidR="006440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абочая тетрадь в клетку. </w:t>
            </w:r>
          </w:p>
        </w:tc>
        <w:tc>
          <w:tcPr>
            <w:tcW w:w="709" w:type="dxa"/>
          </w:tcPr>
          <w:p w14:paraId="2B4CD52B" w14:textId="543121A0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911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Контроль со стороны учителя</w:t>
            </w:r>
          </w:p>
        </w:tc>
        <w:tc>
          <w:tcPr>
            <w:tcW w:w="1417" w:type="dxa"/>
            <w:gridSpan w:val="2"/>
          </w:tcPr>
          <w:p w14:paraId="3D9A8C9E" w14:textId="6BACF801" w:rsidR="00E20A59" w:rsidRPr="00E20A59" w:rsidRDefault="0055230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Понятия «точка», «кривая и прямая» линии. </w:t>
            </w:r>
          </w:p>
        </w:tc>
        <w:tc>
          <w:tcPr>
            <w:tcW w:w="1560" w:type="dxa"/>
          </w:tcPr>
          <w:p w14:paraId="6FE28F5C" w14:textId="77777777" w:rsidR="00E20A59" w:rsidRDefault="007637D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Находить несколько вариантов решения учебной задачи (Р);</w:t>
            </w:r>
          </w:p>
          <w:p w14:paraId="6D116A81" w14:textId="0B7AA530" w:rsidR="002C00F2" w:rsidRPr="00E20A59" w:rsidRDefault="002C00F2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участвовать в диалоге (К)</w:t>
            </w:r>
          </w:p>
        </w:tc>
        <w:tc>
          <w:tcPr>
            <w:tcW w:w="1417" w:type="dxa"/>
          </w:tcPr>
          <w:p w14:paraId="502FC049" w14:textId="4AE77AFF" w:rsidR="00E20A59" w:rsidRPr="00E20A59" w:rsidRDefault="00C60A5F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Аккуратность оформления работы. </w:t>
            </w:r>
          </w:p>
        </w:tc>
      </w:tr>
      <w:tr w:rsidR="00E20A59" w:rsidRPr="00E20A59" w14:paraId="2B2F3C41" w14:textId="77777777" w:rsidTr="005D33F7">
        <w:trPr>
          <w:trHeight w:val="2854"/>
        </w:trPr>
        <w:tc>
          <w:tcPr>
            <w:tcW w:w="851" w:type="dxa"/>
          </w:tcPr>
          <w:p w14:paraId="43ED7097" w14:textId="599502C3" w:rsidR="00E20A59" w:rsidRPr="00E20A59" w:rsidRDefault="00E4192F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Обобщение затруднений </w:t>
            </w:r>
            <w:r w:rsidR="00E20A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во внешней речи </w:t>
            </w:r>
          </w:p>
        </w:tc>
        <w:tc>
          <w:tcPr>
            <w:tcW w:w="993" w:type="dxa"/>
          </w:tcPr>
          <w:p w14:paraId="07052468" w14:textId="592E1677" w:rsidR="00E20A59" w:rsidRPr="00E20A59" w:rsidRDefault="00552306" w:rsidP="00552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Организовать закрепление обучающимися знаний </w:t>
            </w:r>
            <w:r w:rsidR="00C620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B524B32" w14:textId="651B1AE0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Словесный (беседа), практический (выполнение упражнения в тетради)</w:t>
            </w:r>
          </w:p>
        </w:tc>
        <w:tc>
          <w:tcPr>
            <w:tcW w:w="3119" w:type="dxa"/>
          </w:tcPr>
          <w:p w14:paraId="2D8CC20F" w14:textId="309A14F9" w:rsidR="007053C3" w:rsidRDefault="00AA58B3" w:rsidP="007C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Что же такое точка? </w:t>
            </w:r>
          </w:p>
          <w:p w14:paraId="22236CF3" w14:textId="44176D9C" w:rsidR="00AA58B3" w:rsidRDefault="00AA58B3" w:rsidP="007C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1D4D083" w14:textId="77777777" w:rsidR="00AA58B3" w:rsidRDefault="00AA58B3" w:rsidP="007C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A1F0B50" w14:textId="5D6FC8BC" w:rsidR="000129E1" w:rsidRDefault="007053C3" w:rsidP="007C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AA58B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Сколько можно провести прямых через одну точку?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  </w:t>
            </w:r>
          </w:p>
          <w:p w14:paraId="6DF35133" w14:textId="08E5E477" w:rsidR="00C97E28" w:rsidRDefault="007F6ADC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 сколько кривых через 1 точку? </w:t>
            </w:r>
          </w:p>
          <w:p w14:paraId="67FA8320" w14:textId="067C8F50" w:rsidR="00C97E28" w:rsidRDefault="00382D0D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Теперь давайте вспомним с какими арифметическими действиями вы знакомы? </w:t>
            </w:r>
          </w:p>
          <w:p w14:paraId="677DD893" w14:textId="7362E31B" w:rsidR="00C97E28" w:rsidRDefault="00382D0D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Да. Если мы выполняем сложение и вычитание с переходом через десяток, то мы пользуемся </w:t>
            </w:r>
            <w:r w:rsidR="00AA58B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алгоритмом прибавления и вычитания по частям. </w:t>
            </w:r>
          </w:p>
          <w:p w14:paraId="33AF7EF7" w14:textId="61BAC4F0" w:rsidR="00AA58B3" w:rsidRDefault="00AA58B3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Давайте вспомним его на примере. 7+5= </w:t>
            </w:r>
          </w:p>
          <w:p w14:paraId="69597949" w14:textId="77777777" w:rsidR="00AA58B3" w:rsidRDefault="00AA58B3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 числу 7 прибавляется число 5. Назовите компоненты этого арифметического действия.</w:t>
            </w:r>
          </w:p>
          <w:p w14:paraId="55222731" w14:textId="77F3C4F1" w:rsidR="00AA58B3" w:rsidRDefault="00AA58B3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Нам необходимо найти число, которое дополняет первое слагаемое до </w:t>
            </w:r>
            <w:r w:rsidR="00CE0F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10. Для этого давайте разобьем второе слагаемое на части. </w:t>
            </w:r>
          </w:p>
          <w:p w14:paraId="0B87F166" w14:textId="7F7C5893" w:rsidR="00CE0F09" w:rsidRDefault="00CE0F09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Тогда мы к первому слагаемому добавляем 3 единицы, чтобы получилось 10. После прибавляем оставшиеся единицы. </w:t>
            </w:r>
          </w:p>
          <w:p w14:paraId="605F055F" w14:textId="385E0506" w:rsidR="00CE0F09" w:rsidRDefault="00CE0F09" w:rsidP="00382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647C884" w14:textId="77777777" w:rsidR="00C45512" w:rsidRDefault="00CE0F09" w:rsidP="00CE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Запишем 7+5= 7+3+2= 12 (Учитель пишет на доске)</w:t>
            </w:r>
          </w:p>
          <w:p w14:paraId="2C36945B" w14:textId="0F2A5CF8" w:rsidR="00CE0F09" w:rsidRDefault="00CE0F09" w:rsidP="00CE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Также и с вычитанием. Разбиваем вычитаемое на части и вычитаем первую часть, чтобы получилось 10, а после вычитаем оставшиеся единицы. </w:t>
            </w:r>
          </w:p>
          <w:p w14:paraId="673D539C" w14:textId="36BD6662" w:rsidR="00684C47" w:rsidRDefault="00684C47" w:rsidP="00CE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B0D87DC" w14:textId="7121B69F" w:rsidR="00684C47" w:rsidRDefault="00684C47" w:rsidP="00CE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567D857" w14:textId="77777777" w:rsidR="00684C47" w:rsidRDefault="00684C47" w:rsidP="00CE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C28694B" w14:textId="2A834747" w:rsidR="00FB1867" w:rsidRDefault="00FB1867" w:rsidP="00CE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Физкультминутка. </w:t>
            </w:r>
            <w:r w:rsidR="004F6E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Встаем аккуратно, стулья задвигаем. </w:t>
            </w:r>
          </w:p>
          <w:p w14:paraId="3C65CAE6" w14:textId="77777777" w:rsidR="004F6E42" w:rsidRPr="004F6E42" w:rsidRDefault="004F6E42" w:rsidP="004F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F6E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Раз, два, три, четыре, пять! (Шагаем на месте.)</w:t>
            </w:r>
          </w:p>
          <w:p w14:paraId="2825B904" w14:textId="77777777" w:rsidR="004F6E42" w:rsidRPr="004F6E42" w:rsidRDefault="004F6E42" w:rsidP="004F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F6E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 умеем мы считать! (Хлопаем в ладоши.)</w:t>
            </w:r>
          </w:p>
          <w:p w14:paraId="4A3791AA" w14:textId="77777777" w:rsidR="004F6E42" w:rsidRPr="004F6E42" w:rsidRDefault="004F6E42" w:rsidP="004F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F6E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Отдыхать умеем тоже (Прыжки на месте.)</w:t>
            </w:r>
          </w:p>
          <w:p w14:paraId="50DBFDF9" w14:textId="77777777" w:rsidR="004F6E42" w:rsidRPr="004F6E42" w:rsidRDefault="004F6E42" w:rsidP="004F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F6E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Руки за спину положим, (Спрятали руки за спину.)</w:t>
            </w:r>
          </w:p>
          <w:p w14:paraId="22AB23C8" w14:textId="77777777" w:rsidR="004F6E42" w:rsidRPr="004F6E42" w:rsidRDefault="004F6E42" w:rsidP="004F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F6E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Голову поднимем выше (Руки на поясе, голову подняли выше.)</w:t>
            </w:r>
          </w:p>
          <w:p w14:paraId="1A887FD5" w14:textId="77777777" w:rsidR="004F6E42" w:rsidRPr="004F6E42" w:rsidRDefault="004F6E42" w:rsidP="004F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F6E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 легко — легко подышим... (Громкий вдох-выдох.)</w:t>
            </w:r>
          </w:p>
          <w:p w14:paraId="4F1BBDD1" w14:textId="3579C933" w:rsidR="004F6E42" w:rsidRPr="00E20A59" w:rsidRDefault="004F6E42" w:rsidP="00CE0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556481" w14:textId="0B00967E" w:rsidR="00E20A59" w:rsidRDefault="00AA58B3" w:rsidP="00AA5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Самая маленькая геометрическая фигура, которая не имеет размера. </w:t>
            </w:r>
          </w:p>
          <w:p w14:paraId="5B6AB8DF" w14:textId="767A5117" w:rsidR="00FB404B" w:rsidRDefault="00FB404B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D85D179" w14:textId="77777777" w:rsidR="007F6ADC" w:rsidRDefault="007F6ADC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5CCF9CB" w14:textId="62FF3360" w:rsidR="00382D0D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Бесконечное число прямых линий. </w:t>
            </w:r>
          </w:p>
          <w:p w14:paraId="3E3725AA" w14:textId="77777777" w:rsidR="00382D0D" w:rsidRDefault="00382D0D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440E4C5" w14:textId="21C1DB03" w:rsidR="00382D0D" w:rsidRDefault="00382D0D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4FBC394" w14:textId="77777777" w:rsidR="007F6ADC" w:rsidRDefault="007F6ADC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CC7DF1E" w14:textId="77777777" w:rsidR="00382D0D" w:rsidRDefault="00382D0D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Сложение и вычитание. </w:t>
            </w:r>
          </w:p>
          <w:p w14:paraId="75776B24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51ED48F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117FF0F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5A88369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AB585D7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F208E5D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C4BAA25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8A1A846" w14:textId="77777777" w:rsidR="00AA58B3" w:rsidRDefault="00AA58B3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Первое слагаемое, второе слагаемое. </w:t>
            </w:r>
          </w:p>
          <w:p w14:paraId="01904A52" w14:textId="77777777" w:rsidR="00CE0F09" w:rsidRDefault="00CE0F09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E88722F" w14:textId="698AD529" w:rsidR="00CE0F09" w:rsidRDefault="00CE0F09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E208247" w14:textId="77777777" w:rsidR="007F6ADC" w:rsidRDefault="007F6ADC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12169E9" w14:textId="77777777" w:rsidR="00CE0F09" w:rsidRDefault="00CE0F09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0F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Число 5 состоит из 3 и 2 единиц.</w:t>
            </w:r>
          </w:p>
          <w:p w14:paraId="23A8F5E2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C2888EB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181F960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C68CD89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D886A9B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206B900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843E9CF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74F2432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006D3B4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EC57250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D58048B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3B83745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0605804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43C5BD0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A1FC874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249F458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C88B0CB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6DD12DB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84EC59D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2B0356D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29D6A62" w14:textId="77777777" w:rsidR="004F6E42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64DD01E" w14:textId="1E760E3C" w:rsidR="004F6E42" w:rsidRPr="00E20A59" w:rsidRDefault="004F6E42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(Повторяют движения) </w:t>
            </w:r>
          </w:p>
        </w:tc>
        <w:tc>
          <w:tcPr>
            <w:tcW w:w="992" w:type="dxa"/>
          </w:tcPr>
          <w:p w14:paraId="2235FCE5" w14:textId="022EB03B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Ф</w:t>
            </w:r>
          </w:p>
        </w:tc>
        <w:tc>
          <w:tcPr>
            <w:tcW w:w="1559" w:type="dxa"/>
          </w:tcPr>
          <w:p w14:paraId="0C33A98C" w14:textId="3F5D0505" w:rsidR="00E20A59" w:rsidRPr="00E20A59" w:rsidRDefault="0055230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Рабочая тетрадь </w:t>
            </w:r>
            <w:r w:rsidR="00445B3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 математике</w:t>
            </w:r>
            <w:r w:rsidR="00BC2C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Л. Г. Петерсон 2 класс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р</w:t>
            </w:r>
            <w:r w:rsidR="0064408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абочая тетрадь в клетку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карточки с цифрами на доску. </w:t>
            </w:r>
          </w:p>
        </w:tc>
        <w:tc>
          <w:tcPr>
            <w:tcW w:w="709" w:type="dxa"/>
          </w:tcPr>
          <w:p w14:paraId="34FC16DC" w14:textId="1D721C30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Контроль со стороны учителя, самоконтроль </w:t>
            </w:r>
          </w:p>
        </w:tc>
        <w:tc>
          <w:tcPr>
            <w:tcW w:w="1417" w:type="dxa"/>
            <w:gridSpan w:val="2"/>
          </w:tcPr>
          <w:p w14:paraId="4605B5D6" w14:textId="03EB7F3E" w:rsidR="00E20A59" w:rsidRPr="00E20A59" w:rsidRDefault="00684C47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Выполнять сложение с переходом через десяток. </w:t>
            </w:r>
          </w:p>
        </w:tc>
        <w:tc>
          <w:tcPr>
            <w:tcW w:w="1560" w:type="dxa"/>
          </w:tcPr>
          <w:p w14:paraId="44D6A5FF" w14:textId="77777777" w:rsidR="00E20A59" w:rsidRDefault="007637D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Понимать информацию, представленную в знаково-символической форме (П);</w:t>
            </w:r>
          </w:p>
          <w:p w14:paraId="641DAA42" w14:textId="446AB49D" w:rsidR="007637D8" w:rsidRPr="00E20A59" w:rsidRDefault="007637D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адекватно воспринимать предложения учителя (Р).</w:t>
            </w:r>
          </w:p>
        </w:tc>
        <w:tc>
          <w:tcPr>
            <w:tcW w:w="1417" w:type="dxa"/>
          </w:tcPr>
          <w:p w14:paraId="611985CF" w14:textId="2E3C3997" w:rsidR="00E20A59" w:rsidRPr="00E20A59" w:rsidRDefault="007637D8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20A59" w:rsidRPr="00E20A59" w14:paraId="7D8F82F6" w14:textId="77777777" w:rsidTr="005D33F7">
        <w:tc>
          <w:tcPr>
            <w:tcW w:w="851" w:type="dxa"/>
          </w:tcPr>
          <w:p w14:paraId="592946AD" w14:textId="6E5CBCC2" w:rsidR="00E20A59" w:rsidRP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Самостоятельная работа с самопроверкой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по эталону </w:t>
            </w:r>
          </w:p>
        </w:tc>
        <w:tc>
          <w:tcPr>
            <w:tcW w:w="993" w:type="dxa"/>
          </w:tcPr>
          <w:p w14:paraId="1F89434D" w14:textId="693B612F" w:rsidR="00E20A59" w:rsidRPr="00E20A59" w:rsidRDefault="00C620D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Создать условия для самопроверки обучающи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мися умения применять знание в типовых заданиях и коррекции допущенных ошибок </w:t>
            </w:r>
          </w:p>
        </w:tc>
        <w:tc>
          <w:tcPr>
            <w:tcW w:w="850" w:type="dxa"/>
          </w:tcPr>
          <w:p w14:paraId="61D5B58E" w14:textId="77777777" w:rsid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Словесный (беседа),</w:t>
            </w:r>
          </w:p>
          <w:p w14:paraId="22AD282F" w14:textId="7FA39031" w:rsidR="006A1BE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Практический (выполн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ение задания на рабочем листе),</w:t>
            </w:r>
          </w:p>
          <w:p w14:paraId="6FE79C63" w14:textId="4E55DC56" w:rsidR="006A1BE9" w:rsidRPr="00E20A59" w:rsidRDefault="006A1BE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Наглядный (презентация) </w:t>
            </w:r>
          </w:p>
        </w:tc>
        <w:tc>
          <w:tcPr>
            <w:tcW w:w="3119" w:type="dxa"/>
          </w:tcPr>
          <w:p w14:paraId="001A71F9" w14:textId="29BE3AE3" w:rsidR="00B84221" w:rsidRDefault="00CE0F09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Посмотрите на экран. Здесь представлены примеры. </w:t>
            </w:r>
          </w:p>
          <w:p w14:paraId="01E5CD8B" w14:textId="026DCFC5" w:rsidR="00CE0F09" w:rsidRDefault="00CE0F09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8+6= </w:t>
            </w:r>
          </w:p>
          <w:p w14:paraId="296CCD98" w14:textId="77777777" w:rsidR="00CE0F09" w:rsidRDefault="00CE0F09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12-5=</w:t>
            </w:r>
          </w:p>
          <w:p w14:paraId="13807BE0" w14:textId="77777777" w:rsidR="00CE0F09" w:rsidRDefault="00CE0F09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Запишите решение в тетрадь. После проверим по эталону. </w:t>
            </w:r>
          </w:p>
          <w:p w14:paraId="4BEE5F66" w14:textId="77777777" w:rsidR="00757660" w:rsidRDefault="00757660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AFEA80A" w14:textId="77777777" w:rsidR="00757660" w:rsidRDefault="00757660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B0F8172" w14:textId="77777777" w:rsidR="00757660" w:rsidRDefault="00757660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0D4F09A" w14:textId="77777777" w:rsidR="00757660" w:rsidRDefault="00757660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36783BE" w14:textId="3140BDA0" w:rsidR="00757660" w:rsidRPr="00E20A59" w:rsidRDefault="00757660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Проверьте себя. </w:t>
            </w:r>
          </w:p>
        </w:tc>
        <w:tc>
          <w:tcPr>
            <w:tcW w:w="2835" w:type="dxa"/>
          </w:tcPr>
          <w:p w14:paraId="5F97ACC2" w14:textId="77777777" w:rsid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3F2822B" w14:textId="161FD8B0" w:rsidR="00AF64A8" w:rsidRDefault="00AF64A8" w:rsidP="00AA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0F2C16F9" w14:textId="77777777" w:rsidR="009F04D9" w:rsidRDefault="009F04D9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14:paraId="09E9338E" w14:textId="77777777" w:rsidR="00CB65E9" w:rsidRDefault="00CB65E9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14:paraId="0215E9BB" w14:textId="77777777" w:rsidR="00930B97" w:rsidRDefault="00930B97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14:paraId="28F61215" w14:textId="77777777" w:rsidR="00930B97" w:rsidRDefault="00930B97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14:paraId="64AFD162" w14:textId="77777777" w:rsidR="00930B97" w:rsidRDefault="00930B97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Эталон на доске: </w:t>
            </w:r>
          </w:p>
          <w:p w14:paraId="3AF9AA1A" w14:textId="77777777" w:rsidR="00930B97" w:rsidRDefault="00930B97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8+6= 8+2+4=14</w:t>
            </w:r>
          </w:p>
          <w:p w14:paraId="6388BC94" w14:textId="77777777" w:rsidR="00930B97" w:rsidRDefault="00757660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12-5= 12-2-3=7 </w:t>
            </w:r>
          </w:p>
          <w:p w14:paraId="0B2B43A7" w14:textId="77777777" w:rsidR="00757660" w:rsidRDefault="00757660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1EE9FD7" w14:textId="77777777" w:rsidR="00757660" w:rsidRDefault="00757660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C07D742" w14:textId="77777777" w:rsidR="00757660" w:rsidRDefault="00757660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7B017FA" w14:textId="77777777" w:rsidR="00757660" w:rsidRDefault="00757660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76D855C" w14:textId="77777777" w:rsidR="00757660" w:rsidRDefault="00757660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535DA93" w14:textId="2994AAE9" w:rsidR="00757660" w:rsidRPr="00930B97" w:rsidRDefault="00757660" w:rsidP="00F8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DAD377" w14:textId="77777777" w:rsid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</w:t>
            </w:r>
          </w:p>
          <w:p w14:paraId="0E0F2F58" w14:textId="71EF8220" w:rsidR="0049113C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</w:t>
            </w:r>
          </w:p>
        </w:tc>
        <w:tc>
          <w:tcPr>
            <w:tcW w:w="1559" w:type="dxa"/>
          </w:tcPr>
          <w:p w14:paraId="7797F2B2" w14:textId="23B19D7E" w:rsidR="00445B39" w:rsidRPr="00E20A59" w:rsidRDefault="00445B39" w:rsidP="00445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Интерактивная доска, презентация (слайд </w:t>
            </w:r>
            <w:r w:rsidR="00FB18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проверь себя)</w:t>
            </w:r>
            <w:r w:rsidR="00FB18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рабочая тетрадь в клетку. </w:t>
            </w:r>
          </w:p>
        </w:tc>
        <w:tc>
          <w:tcPr>
            <w:tcW w:w="709" w:type="dxa"/>
          </w:tcPr>
          <w:p w14:paraId="1B468B8E" w14:textId="45F02113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Контроль со стороны учителя,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самоконтроль</w:t>
            </w:r>
          </w:p>
        </w:tc>
        <w:tc>
          <w:tcPr>
            <w:tcW w:w="1417" w:type="dxa"/>
            <w:gridSpan w:val="2"/>
          </w:tcPr>
          <w:p w14:paraId="7C6487D8" w14:textId="74667E81" w:rsidR="00E20A59" w:rsidRPr="00E20A59" w:rsidRDefault="00FB1867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Умение выполнять сложение и вычитание с переходом через десяток, делать </w:t>
            </w:r>
            <w:r w:rsidR="0055230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соответствующую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запись. </w:t>
            </w:r>
          </w:p>
        </w:tc>
        <w:tc>
          <w:tcPr>
            <w:tcW w:w="1560" w:type="dxa"/>
          </w:tcPr>
          <w:p w14:paraId="5FFF77BB" w14:textId="77777777" w:rsidR="00E20A59" w:rsidRDefault="00F12510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Определять правильность выполненного задания на основе</w:t>
            </w:r>
            <w:r w:rsidR="004443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сравнения с эталоном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(Р);</w:t>
            </w:r>
          </w:p>
          <w:p w14:paraId="37BC71B0" w14:textId="3CDE16CD" w:rsidR="00444374" w:rsidRPr="00E20A59" w:rsidRDefault="00444374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понимать информацию, представленную в знаково-символической форме (П).</w:t>
            </w:r>
          </w:p>
        </w:tc>
        <w:tc>
          <w:tcPr>
            <w:tcW w:w="1417" w:type="dxa"/>
          </w:tcPr>
          <w:p w14:paraId="53624F78" w14:textId="64DDDB8A" w:rsidR="00E20A59" w:rsidRPr="00E20A59" w:rsidRDefault="00444374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Адекватная оценка результатов </w:t>
            </w:r>
            <w:r w:rsidR="007637D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своей учебной деятельности.</w:t>
            </w:r>
          </w:p>
        </w:tc>
      </w:tr>
      <w:tr w:rsidR="00E20A59" w:rsidRPr="00E20A59" w14:paraId="02A7090D" w14:textId="77777777" w:rsidTr="005D33F7">
        <w:tc>
          <w:tcPr>
            <w:tcW w:w="851" w:type="dxa"/>
          </w:tcPr>
          <w:p w14:paraId="135D4F85" w14:textId="1B384128" w:rsid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Включение нового знания в систему знаний </w:t>
            </w:r>
          </w:p>
        </w:tc>
        <w:tc>
          <w:tcPr>
            <w:tcW w:w="993" w:type="dxa"/>
          </w:tcPr>
          <w:p w14:paraId="7DC061FA" w14:textId="53A6897C" w:rsidR="00E20A59" w:rsidRPr="00E20A59" w:rsidRDefault="00C620D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Создать условия для выявления границ применимости нового знания, включение в систему изученных знаний</w:t>
            </w:r>
          </w:p>
        </w:tc>
        <w:tc>
          <w:tcPr>
            <w:tcW w:w="850" w:type="dxa"/>
          </w:tcPr>
          <w:p w14:paraId="587BAAA8" w14:textId="0F93C7A9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Словесный (беседа), практический (выполнение задания в рабочей тетради)</w:t>
            </w:r>
          </w:p>
        </w:tc>
        <w:tc>
          <w:tcPr>
            <w:tcW w:w="3119" w:type="dxa"/>
          </w:tcPr>
          <w:p w14:paraId="70B0D8CB" w14:textId="7A2AFE13" w:rsidR="00FB404B" w:rsidRDefault="00F10601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Сейчас найдем номер 9 и решим задачу под буквой а. </w:t>
            </w:r>
          </w:p>
          <w:p w14:paraId="5E620BD9" w14:textId="6B6615D4" w:rsidR="00FB1867" w:rsidRDefault="00FB1867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..., прочитай. </w:t>
            </w:r>
          </w:p>
          <w:p w14:paraId="46605EF3" w14:textId="07B3CC04" w:rsidR="00FB1867" w:rsidRDefault="00FB1867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... у доски. Остальные в тетради. </w:t>
            </w:r>
          </w:p>
          <w:p w14:paraId="7FF96BC1" w14:textId="77777777" w:rsidR="00F10601" w:rsidRDefault="00F10601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Почтальон принес в дом в первой половине дня 8 писем, а после обеда на 3 письма больше. Сколько всего писем принес почтальон </w:t>
            </w:r>
            <w:r w:rsidR="00FB18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этот день?</w:t>
            </w:r>
          </w:p>
          <w:p w14:paraId="648A75D9" w14:textId="77777777" w:rsidR="00FB1867" w:rsidRDefault="00FB1867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EBA4C79" w14:textId="7C3D6518" w:rsidR="00FB1867" w:rsidRDefault="00FB1867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A5C468D" w14:textId="456A4F42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 чем задача? </w:t>
            </w:r>
          </w:p>
          <w:p w14:paraId="1A6F6C06" w14:textId="77777777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CF2323E" w14:textId="15ADB9E7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Что нам известно? </w:t>
            </w:r>
          </w:p>
          <w:p w14:paraId="44C1A052" w14:textId="555729BB" w:rsidR="0096071D" w:rsidRDefault="0096071D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BE8BFFB" w14:textId="77777777" w:rsidR="0096071D" w:rsidRDefault="0096071D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7C6D671" w14:textId="2D625DAA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Что нужно найти? </w:t>
            </w:r>
          </w:p>
          <w:p w14:paraId="31B01435" w14:textId="77777777" w:rsidR="003F7748" w:rsidRDefault="003F7748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3DFE84D" w14:textId="10668DF9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Мы можем это найти сразу? </w:t>
            </w:r>
          </w:p>
          <w:p w14:paraId="496133DE" w14:textId="77777777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823DF4E" w14:textId="3D886B8E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Что найдем сначала?  </w:t>
            </w:r>
          </w:p>
          <w:p w14:paraId="3592F410" w14:textId="61A9DC9B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C811B7F" w14:textId="2E90D084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Потом? </w:t>
            </w:r>
          </w:p>
          <w:p w14:paraId="049C2ECD" w14:textId="76BC0F97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7AEF8A3" w14:textId="7E854487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9A2DB8A" w14:textId="57CD1792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20E1F17" w14:textId="22CBBA81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CBEB828" w14:textId="77777777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C319D17" w14:textId="3BABD9CE" w:rsidR="004B249F" w:rsidRDefault="004B249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Составим схему.</w:t>
            </w:r>
          </w:p>
          <w:p w14:paraId="4ACF96AB" w14:textId="18D3E801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4782597" w14:textId="77777777" w:rsidR="00CC4ABF" w:rsidRDefault="00CC4ABF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B4ECC2B" w14:textId="66396F7A" w:rsidR="00FB1867" w:rsidRPr="00FB404B" w:rsidRDefault="00FB1867" w:rsidP="00FB1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Верно решил ...? У кого по-другому? </w:t>
            </w:r>
          </w:p>
        </w:tc>
        <w:tc>
          <w:tcPr>
            <w:tcW w:w="2835" w:type="dxa"/>
          </w:tcPr>
          <w:p w14:paraId="4CABDD30" w14:textId="47230FF1" w:rsidR="00BB6590" w:rsidRDefault="00BB6590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7277A80" w14:textId="30935432" w:rsidR="00FB1867" w:rsidRDefault="00FB1867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F11D7E2" w14:textId="0A93CB27" w:rsidR="00FB1867" w:rsidRDefault="00FB1867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97F0D38" w14:textId="77777777" w:rsidR="00FB1867" w:rsidRDefault="00FB1867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3DE70AB" w14:textId="77777777" w:rsidR="00FB1867" w:rsidRDefault="00FB1867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FC03649" w14:textId="77777777" w:rsidR="004B249F" w:rsidRDefault="004B249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A32E6B7" w14:textId="77777777" w:rsidR="004B249F" w:rsidRDefault="004B249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2DD5FB8" w14:textId="77777777" w:rsidR="004B249F" w:rsidRDefault="004B249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9FBD0CB" w14:textId="04C2B458" w:rsidR="004B249F" w:rsidRDefault="004B249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C391869" w14:textId="77777777" w:rsidR="00CC4ABF" w:rsidRDefault="00CC4AB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C8D46B2" w14:textId="64528159" w:rsidR="00CC4ABF" w:rsidRDefault="00CC4AB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 письмах, которые разносит почтальон. </w:t>
            </w:r>
          </w:p>
          <w:p w14:paraId="3A11371B" w14:textId="5330359E" w:rsidR="004B249F" w:rsidRDefault="00CC4AB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 первой половине дня разнес 8 писем. После обеда на 3 письма больше. </w:t>
            </w:r>
          </w:p>
          <w:p w14:paraId="7B85C157" w14:textId="74459B43" w:rsidR="0096071D" w:rsidRDefault="0096071D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Сколько</w:t>
            </w:r>
            <w:r w:rsidR="003F77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всего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писем разнес почтальон</w:t>
            </w:r>
            <w:r w:rsidR="003F77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</w:p>
          <w:p w14:paraId="3F32CAC2" w14:textId="77777777" w:rsidR="004B249F" w:rsidRDefault="004B249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Нет, мы не знаем, сколько он принес после обеда. </w:t>
            </w:r>
          </w:p>
          <w:p w14:paraId="182BBBC7" w14:textId="3CDA1592" w:rsidR="004B249F" w:rsidRDefault="004B249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Сколько писем принес после обеда. </w:t>
            </w:r>
          </w:p>
          <w:p w14:paraId="157A4F4B" w14:textId="77777777" w:rsidR="003F7748" w:rsidRDefault="003F7748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DCC1333" w14:textId="77777777" w:rsidR="004B249F" w:rsidRDefault="004B249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Посчитаем сколько всего писем принес почталь</w:t>
            </w:r>
            <w:r w:rsidR="00CC4A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он.  </w:t>
            </w:r>
          </w:p>
          <w:p w14:paraId="564C158D" w14:textId="77777777" w:rsidR="00CC4ABF" w:rsidRDefault="00CC4AB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7FD2A8B" w14:textId="77777777" w:rsidR="00CC4ABF" w:rsidRPr="00CC4ABF" w:rsidRDefault="00CC4ABF" w:rsidP="00CC4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A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1) 8+3=11(п.) – принес после обеда.</w:t>
            </w:r>
          </w:p>
          <w:p w14:paraId="0655E3C0" w14:textId="77777777" w:rsidR="00CC4ABF" w:rsidRPr="00CC4ABF" w:rsidRDefault="00CC4ABF" w:rsidP="00CC4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A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2) 11+8=19(п.) – всего.</w:t>
            </w:r>
          </w:p>
          <w:p w14:paraId="280EFAA4" w14:textId="77777777" w:rsidR="00CC4ABF" w:rsidRPr="00CC4ABF" w:rsidRDefault="00CC4ABF" w:rsidP="00CC4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4A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Ответ: 19 писем. </w:t>
            </w:r>
          </w:p>
          <w:p w14:paraId="38FB5EFE" w14:textId="05C190DF" w:rsidR="00CC4ABF" w:rsidRPr="00E20A59" w:rsidRDefault="00CC4ABF" w:rsidP="000F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B16223" w14:textId="77777777" w:rsid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</w:t>
            </w:r>
          </w:p>
          <w:p w14:paraId="1E781A28" w14:textId="730E8D50" w:rsidR="0049113C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</w:t>
            </w:r>
          </w:p>
        </w:tc>
        <w:tc>
          <w:tcPr>
            <w:tcW w:w="1559" w:type="dxa"/>
          </w:tcPr>
          <w:p w14:paraId="51CB448B" w14:textId="2AC4F8CC" w:rsidR="0023543C" w:rsidRDefault="00FB1867" w:rsidP="00210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Рабочая тетрадь</w:t>
            </w:r>
            <w:r w:rsidR="006E6B23" w:rsidRPr="006E6B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по математике</w:t>
            </w:r>
            <w:r w:rsidR="0021024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Л. Г. Петерсон 2 класс. </w:t>
            </w:r>
          </w:p>
          <w:p w14:paraId="009028E2" w14:textId="2125A61F" w:rsidR="0021024E" w:rsidRPr="00E20A59" w:rsidRDefault="0021024E" w:rsidP="00210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Рабочая тетрадь в клетку. </w:t>
            </w:r>
          </w:p>
        </w:tc>
        <w:tc>
          <w:tcPr>
            <w:tcW w:w="709" w:type="dxa"/>
          </w:tcPr>
          <w:p w14:paraId="357D09FE" w14:textId="20A926A9" w:rsidR="00E20A59" w:rsidRPr="00E20A59" w:rsidRDefault="0049113C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Контроль со стороны учителя, самоконтроль </w:t>
            </w:r>
          </w:p>
        </w:tc>
        <w:tc>
          <w:tcPr>
            <w:tcW w:w="1417" w:type="dxa"/>
            <w:gridSpan w:val="2"/>
          </w:tcPr>
          <w:p w14:paraId="18F52F57" w14:textId="40A6EFCF" w:rsidR="00EB19C4" w:rsidRPr="00E20A59" w:rsidRDefault="00444374" w:rsidP="001A1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Умение решать </w:t>
            </w:r>
            <w:r w:rsidR="00FB18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составные текстовые </w:t>
            </w:r>
            <w:r w:rsidR="001A17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задачи</w:t>
            </w:r>
            <w:r w:rsidR="00FB18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на сложение, составлять схему. </w:t>
            </w:r>
          </w:p>
        </w:tc>
        <w:tc>
          <w:tcPr>
            <w:tcW w:w="1560" w:type="dxa"/>
          </w:tcPr>
          <w:p w14:paraId="14BAE454" w14:textId="77777777" w:rsidR="00E20A59" w:rsidRDefault="00444374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Выполнять под руководством учителя учебные действия в практической и мыслительной форме (Р), использовать рисуночные варианты математической записи (П);</w:t>
            </w:r>
          </w:p>
          <w:p w14:paraId="1125E849" w14:textId="3B96F28D" w:rsidR="00444374" w:rsidRPr="00E20A59" w:rsidRDefault="00444374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контролировать свои действия в классе, слушать, не перебивать (К). </w:t>
            </w:r>
          </w:p>
        </w:tc>
        <w:tc>
          <w:tcPr>
            <w:tcW w:w="1417" w:type="dxa"/>
          </w:tcPr>
          <w:p w14:paraId="764CFD87" w14:textId="6F832928" w:rsidR="00E20A59" w:rsidRPr="00E20A59" w:rsidRDefault="00444374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Первичное умение оценки ответов одноклассников.</w:t>
            </w:r>
          </w:p>
        </w:tc>
      </w:tr>
      <w:tr w:rsidR="00E20A59" w:rsidRPr="00E20A59" w14:paraId="58F8B415" w14:textId="77777777" w:rsidTr="005D33F7">
        <w:tc>
          <w:tcPr>
            <w:tcW w:w="851" w:type="dxa"/>
          </w:tcPr>
          <w:p w14:paraId="763D7C8F" w14:textId="7C891615" w:rsidR="00E20A59" w:rsidRDefault="00E20A5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Рефлексия </w:t>
            </w:r>
          </w:p>
        </w:tc>
        <w:tc>
          <w:tcPr>
            <w:tcW w:w="993" w:type="dxa"/>
          </w:tcPr>
          <w:p w14:paraId="2FE06566" w14:textId="7835D164" w:rsidR="00E20A59" w:rsidRPr="00E20A59" w:rsidRDefault="00C620D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Создать условия для самооценки обучающимися своей деятельности </w:t>
            </w:r>
            <w:r w:rsidR="001761B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E9EBFD0" w14:textId="39010E0B" w:rsidR="00E20A59" w:rsidRPr="00E20A59" w:rsidRDefault="005618A3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Словесный (беседа), наглядный (презентация) </w:t>
            </w:r>
          </w:p>
        </w:tc>
        <w:tc>
          <w:tcPr>
            <w:tcW w:w="3119" w:type="dxa"/>
          </w:tcPr>
          <w:p w14:paraId="56591DF9" w14:textId="358DFC68" w:rsidR="00E20A59" w:rsidRDefault="00852CAB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Урок подходит к концу. Давайте вспомним, какую цель мы ставили в начале уро</w:t>
            </w:r>
            <w:r w:rsidR="00990A7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ка? </w:t>
            </w:r>
          </w:p>
          <w:p w14:paraId="5FB62CD0" w14:textId="6AE2085E" w:rsidR="00684C95" w:rsidRDefault="00684C95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C50BD6B" w14:textId="77777777" w:rsidR="00684C95" w:rsidRDefault="00684C95" w:rsidP="003F7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43E0D8F" w14:textId="77777777" w:rsidR="00E15465" w:rsidRDefault="00E15465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Мы достигли её?</w:t>
            </w:r>
          </w:p>
          <w:p w14:paraId="4556CD40" w14:textId="3480FA02" w:rsidR="00E15465" w:rsidRDefault="00E15465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Почему? </w:t>
            </w:r>
          </w:p>
          <w:p w14:paraId="53040142" w14:textId="5BB11558" w:rsidR="00684C95" w:rsidRDefault="00684C95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3162AE1" w14:textId="77777777" w:rsidR="00684C95" w:rsidRDefault="00684C95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C5FC68B" w14:textId="77777777" w:rsidR="00682641" w:rsidRDefault="00144D7D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Я предлагаю вам оценить свою работу. На экране </w:t>
            </w:r>
            <w:r w:rsidR="00990A7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незаконченные предложения</w:t>
            </w:r>
            <w:r w:rsidR="006826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</w:p>
          <w:p w14:paraId="12F012B3" w14:textId="77777777" w:rsidR="00682641" w:rsidRDefault="00682641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Продолжите их. </w:t>
            </w:r>
          </w:p>
          <w:p w14:paraId="3CEC683A" w14:textId="77777777" w:rsidR="00682641" w:rsidRDefault="00682641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Сегодня я вспомнил(а)...</w:t>
            </w:r>
          </w:p>
          <w:p w14:paraId="1F349C36" w14:textId="77777777" w:rsidR="00682641" w:rsidRDefault="00682641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Сегодня я узнала(а)...</w:t>
            </w:r>
          </w:p>
          <w:p w14:paraId="0EF457CA" w14:textId="77777777" w:rsidR="00682641" w:rsidRDefault="00682641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Мне понравилось...</w:t>
            </w:r>
          </w:p>
          <w:p w14:paraId="444C789E" w14:textId="67835527" w:rsidR="009B3449" w:rsidRDefault="00682641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Мне было трудно... </w:t>
            </w:r>
            <w:r w:rsidR="00B4519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3466AC1C" w14:textId="61E57A13" w:rsidR="00AC43E5" w:rsidRDefault="00AC43E5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B8904D1" w14:textId="012B7BEA" w:rsidR="00AC43E5" w:rsidRDefault="007F6ADC" w:rsidP="00682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Возьмите в руки простые карандаши</w:t>
            </w:r>
            <w:r w:rsidR="004A09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найдите номер 5 и отметьте его галочкой. Поднимите руки те, кто нашел. Это нужно сделать дома. Отметить в тетради точку </w:t>
            </w:r>
            <w:r w:rsidR="004B249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В и провести через нее 4 прямые. </w:t>
            </w:r>
          </w:p>
          <w:p w14:paraId="153CD1F3" w14:textId="73714ED2" w:rsidR="0002257C" w:rsidRDefault="0002257C" w:rsidP="00306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B316C86" w14:textId="1260CECA" w:rsidR="0002257C" w:rsidRPr="0002257C" w:rsidRDefault="0002257C" w:rsidP="00306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 сегодня хорошо потрудились! Спасибо за урок</w:t>
            </w:r>
            <w:r w:rsidR="00990A7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!</w:t>
            </w:r>
          </w:p>
        </w:tc>
        <w:tc>
          <w:tcPr>
            <w:tcW w:w="2835" w:type="dxa"/>
          </w:tcPr>
          <w:p w14:paraId="7F143A3F" w14:textId="260AD84C" w:rsidR="00684C95" w:rsidRDefault="00684C95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             </w:t>
            </w:r>
          </w:p>
          <w:p w14:paraId="297CEF3D" w14:textId="436D5A9A" w:rsidR="00684C95" w:rsidRDefault="00684C95" w:rsidP="00EA5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16AD594" w14:textId="4ADD59A4" w:rsidR="00F445A6" w:rsidRDefault="00C01F9F" w:rsidP="00C0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01F9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Повторить и закрепить изученный материал о понятиях «точка», «прямая и кривая» линии. </w:t>
            </w:r>
          </w:p>
          <w:p w14:paraId="4C6296E0" w14:textId="524DB91F" w:rsidR="00684C95" w:rsidRDefault="00684C95" w:rsidP="00C01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Да. </w:t>
            </w:r>
          </w:p>
          <w:p w14:paraId="679BA25A" w14:textId="32480EC7" w:rsidR="0002257C" w:rsidRDefault="00EA5513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Повторили материал о геометрических понятиях. </w:t>
            </w:r>
          </w:p>
          <w:p w14:paraId="7DAF81FE" w14:textId="77777777" w:rsidR="0002257C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25FC446" w14:textId="77777777" w:rsidR="0002257C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09E0A15" w14:textId="77777777" w:rsidR="0002257C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FD003CD" w14:textId="77777777" w:rsidR="0002257C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8EECD15" w14:textId="57DBDE6C" w:rsidR="0002257C" w:rsidRDefault="006F1D49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(Оценивают свою работу) </w:t>
            </w:r>
          </w:p>
          <w:p w14:paraId="53DFA26B" w14:textId="77777777" w:rsidR="0002257C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4FA3A68" w14:textId="77777777" w:rsidR="0002257C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6035C0B" w14:textId="77777777" w:rsidR="0002257C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21D21F9" w14:textId="1A12E7A1" w:rsidR="0002257C" w:rsidRPr="00E20A59" w:rsidRDefault="0002257C" w:rsidP="0068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AD50BB" w14:textId="7C7E42B5" w:rsidR="00E20A59" w:rsidRPr="00E20A59" w:rsidRDefault="00BA563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Ф</w:t>
            </w:r>
          </w:p>
        </w:tc>
        <w:tc>
          <w:tcPr>
            <w:tcW w:w="1559" w:type="dxa"/>
          </w:tcPr>
          <w:p w14:paraId="2DFEF8C4" w14:textId="191C5F3A" w:rsidR="00E20A59" w:rsidRPr="00E20A59" w:rsidRDefault="00445B39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Интерактивная доска, презентация (слайд </w:t>
            </w:r>
            <w:r w:rsidR="00FB18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– незаконченные предложения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r w:rsidR="00FB186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</w:tcPr>
          <w:p w14:paraId="299A4116" w14:textId="77CE2742" w:rsidR="00E20A59" w:rsidRPr="00E20A59" w:rsidRDefault="005618A3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Контроль со стороны учителя</w:t>
            </w:r>
          </w:p>
        </w:tc>
        <w:tc>
          <w:tcPr>
            <w:tcW w:w="1417" w:type="dxa"/>
            <w:gridSpan w:val="2"/>
          </w:tcPr>
          <w:p w14:paraId="1DBFA037" w14:textId="2FFC48B6" w:rsidR="00E20A59" w:rsidRPr="00E20A59" w:rsidRDefault="00BA563D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14:paraId="71307CC1" w14:textId="77777777" w:rsidR="00E20A59" w:rsidRDefault="00B01B8E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Умение давать </w:t>
            </w:r>
            <w:r w:rsidR="007D050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адекватную оценку результатам своей деятельности (Р) ;</w:t>
            </w:r>
          </w:p>
          <w:p w14:paraId="6AF7F281" w14:textId="77777777" w:rsidR="007D0504" w:rsidRDefault="00E25E6E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позитивное отношение к своим успехам и </w:t>
            </w:r>
            <w:r w:rsidR="00805CD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перспективам в учении (Р) ;</w:t>
            </w:r>
          </w:p>
          <w:p w14:paraId="5B7232CC" w14:textId="6B529AD5" w:rsidR="00805CD6" w:rsidRPr="00E20A59" w:rsidRDefault="00805CD6" w:rsidP="00F11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умение анализировать причины успеха и неудач (Р). </w:t>
            </w:r>
          </w:p>
        </w:tc>
        <w:tc>
          <w:tcPr>
            <w:tcW w:w="1417" w:type="dxa"/>
          </w:tcPr>
          <w:p w14:paraId="4713ADA0" w14:textId="0AE48BE0" w:rsidR="001538B7" w:rsidRPr="00E20A59" w:rsidRDefault="001538B7" w:rsidP="00B96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Адекватная оценка результатов своей учебной деятельности</w:t>
            </w:r>
            <w:r w:rsidR="00B9607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</w:tbl>
    <w:p w14:paraId="039EC756" w14:textId="22BA2469" w:rsidR="00F11369" w:rsidRPr="00F11369" w:rsidRDefault="00F11369" w:rsidP="00F1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F11369" w:rsidRPr="00F11369" w:rsidSect="00F650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1D"/>
    <w:rsid w:val="0001291E"/>
    <w:rsid w:val="000129E1"/>
    <w:rsid w:val="0002257C"/>
    <w:rsid w:val="000336C1"/>
    <w:rsid w:val="00040133"/>
    <w:rsid w:val="00043493"/>
    <w:rsid w:val="000438D8"/>
    <w:rsid w:val="00047C87"/>
    <w:rsid w:val="00067E2F"/>
    <w:rsid w:val="0007195A"/>
    <w:rsid w:val="00081590"/>
    <w:rsid w:val="0008350F"/>
    <w:rsid w:val="00086EA8"/>
    <w:rsid w:val="000914B7"/>
    <w:rsid w:val="000C17C3"/>
    <w:rsid w:val="000C46C5"/>
    <w:rsid w:val="000C50FA"/>
    <w:rsid w:val="000D4A36"/>
    <w:rsid w:val="000E4E0F"/>
    <w:rsid w:val="000E504D"/>
    <w:rsid w:val="000E66D9"/>
    <w:rsid w:val="000E6AA7"/>
    <w:rsid w:val="000F0AF3"/>
    <w:rsid w:val="000F68B7"/>
    <w:rsid w:val="000F76C8"/>
    <w:rsid w:val="00102A4B"/>
    <w:rsid w:val="001175F9"/>
    <w:rsid w:val="00144D7D"/>
    <w:rsid w:val="00144E7E"/>
    <w:rsid w:val="0014712F"/>
    <w:rsid w:val="001538B7"/>
    <w:rsid w:val="001574AB"/>
    <w:rsid w:val="001648DF"/>
    <w:rsid w:val="001721EC"/>
    <w:rsid w:val="001737F3"/>
    <w:rsid w:val="001761BA"/>
    <w:rsid w:val="0018500C"/>
    <w:rsid w:val="00185959"/>
    <w:rsid w:val="00185E3B"/>
    <w:rsid w:val="00186D99"/>
    <w:rsid w:val="001A1703"/>
    <w:rsid w:val="001D3EC1"/>
    <w:rsid w:val="001E5544"/>
    <w:rsid w:val="00200B15"/>
    <w:rsid w:val="0020107D"/>
    <w:rsid w:val="0020394D"/>
    <w:rsid w:val="0021024E"/>
    <w:rsid w:val="0023173C"/>
    <w:rsid w:val="00233671"/>
    <w:rsid w:val="002342FF"/>
    <w:rsid w:val="0023543C"/>
    <w:rsid w:val="002357E3"/>
    <w:rsid w:val="002404AE"/>
    <w:rsid w:val="00240E4E"/>
    <w:rsid w:val="00240FBD"/>
    <w:rsid w:val="00247542"/>
    <w:rsid w:val="00253AEA"/>
    <w:rsid w:val="002617FD"/>
    <w:rsid w:val="00263E94"/>
    <w:rsid w:val="00272E6E"/>
    <w:rsid w:val="00280D87"/>
    <w:rsid w:val="0028305A"/>
    <w:rsid w:val="00290701"/>
    <w:rsid w:val="00294DBD"/>
    <w:rsid w:val="002A2CDD"/>
    <w:rsid w:val="002A5BC2"/>
    <w:rsid w:val="002C00F2"/>
    <w:rsid w:val="002C32FA"/>
    <w:rsid w:val="002C7D73"/>
    <w:rsid w:val="002D3AC7"/>
    <w:rsid w:val="002E2B40"/>
    <w:rsid w:val="00306C4A"/>
    <w:rsid w:val="00306E87"/>
    <w:rsid w:val="00307E7A"/>
    <w:rsid w:val="00320382"/>
    <w:rsid w:val="00320FE3"/>
    <w:rsid w:val="0033024B"/>
    <w:rsid w:val="00331A31"/>
    <w:rsid w:val="00336F77"/>
    <w:rsid w:val="00337EE0"/>
    <w:rsid w:val="00355D06"/>
    <w:rsid w:val="00362DD7"/>
    <w:rsid w:val="00370A89"/>
    <w:rsid w:val="00373800"/>
    <w:rsid w:val="00376900"/>
    <w:rsid w:val="00382D0D"/>
    <w:rsid w:val="00384557"/>
    <w:rsid w:val="00384CBE"/>
    <w:rsid w:val="00386146"/>
    <w:rsid w:val="00387AC5"/>
    <w:rsid w:val="00387C69"/>
    <w:rsid w:val="00390A05"/>
    <w:rsid w:val="003926E2"/>
    <w:rsid w:val="003929A5"/>
    <w:rsid w:val="003A30B5"/>
    <w:rsid w:val="003B24A2"/>
    <w:rsid w:val="003B2E63"/>
    <w:rsid w:val="003E3B70"/>
    <w:rsid w:val="003E6AA7"/>
    <w:rsid w:val="003F5DAF"/>
    <w:rsid w:val="003F7748"/>
    <w:rsid w:val="00407BC6"/>
    <w:rsid w:val="00411BB5"/>
    <w:rsid w:val="00424BA5"/>
    <w:rsid w:val="004318A6"/>
    <w:rsid w:val="00433944"/>
    <w:rsid w:val="00442761"/>
    <w:rsid w:val="00444374"/>
    <w:rsid w:val="00445B39"/>
    <w:rsid w:val="00465A2A"/>
    <w:rsid w:val="004670B1"/>
    <w:rsid w:val="00472DCA"/>
    <w:rsid w:val="00474183"/>
    <w:rsid w:val="004802EB"/>
    <w:rsid w:val="00481A9F"/>
    <w:rsid w:val="0048693D"/>
    <w:rsid w:val="0049113C"/>
    <w:rsid w:val="004A0989"/>
    <w:rsid w:val="004A7B0D"/>
    <w:rsid w:val="004B249F"/>
    <w:rsid w:val="004E077E"/>
    <w:rsid w:val="004E279B"/>
    <w:rsid w:val="004E5CED"/>
    <w:rsid w:val="004E7152"/>
    <w:rsid w:val="004F0C17"/>
    <w:rsid w:val="004F4106"/>
    <w:rsid w:val="004F6E42"/>
    <w:rsid w:val="004F76E7"/>
    <w:rsid w:val="004F77A5"/>
    <w:rsid w:val="00501AAA"/>
    <w:rsid w:val="005074A5"/>
    <w:rsid w:val="005113C5"/>
    <w:rsid w:val="005165D4"/>
    <w:rsid w:val="005207C5"/>
    <w:rsid w:val="00534D2C"/>
    <w:rsid w:val="00536F1C"/>
    <w:rsid w:val="00552306"/>
    <w:rsid w:val="00553983"/>
    <w:rsid w:val="00556FEC"/>
    <w:rsid w:val="005618A3"/>
    <w:rsid w:val="00571682"/>
    <w:rsid w:val="00581256"/>
    <w:rsid w:val="00590A03"/>
    <w:rsid w:val="00596376"/>
    <w:rsid w:val="005A7CEE"/>
    <w:rsid w:val="005B257A"/>
    <w:rsid w:val="005C259F"/>
    <w:rsid w:val="005D33F7"/>
    <w:rsid w:val="0060556F"/>
    <w:rsid w:val="006111CC"/>
    <w:rsid w:val="006132D4"/>
    <w:rsid w:val="006212CD"/>
    <w:rsid w:val="0063167E"/>
    <w:rsid w:val="00632105"/>
    <w:rsid w:val="00634915"/>
    <w:rsid w:val="006352E6"/>
    <w:rsid w:val="00644084"/>
    <w:rsid w:val="00647BD7"/>
    <w:rsid w:val="00655E8B"/>
    <w:rsid w:val="00660504"/>
    <w:rsid w:val="00662920"/>
    <w:rsid w:val="006651E2"/>
    <w:rsid w:val="00665B6B"/>
    <w:rsid w:val="00676AB9"/>
    <w:rsid w:val="00680B9A"/>
    <w:rsid w:val="00682641"/>
    <w:rsid w:val="00683641"/>
    <w:rsid w:val="00684C47"/>
    <w:rsid w:val="00684C95"/>
    <w:rsid w:val="006857CD"/>
    <w:rsid w:val="006A1BE9"/>
    <w:rsid w:val="006B5ACB"/>
    <w:rsid w:val="006D6A6A"/>
    <w:rsid w:val="006E23D6"/>
    <w:rsid w:val="006E6B23"/>
    <w:rsid w:val="006E71DF"/>
    <w:rsid w:val="006F1D49"/>
    <w:rsid w:val="007024D6"/>
    <w:rsid w:val="00702F18"/>
    <w:rsid w:val="007053C3"/>
    <w:rsid w:val="007104F2"/>
    <w:rsid w:val="00710B1D"/>
    <w:rsid w:val="00716E13"/>
    <w:rsid w:val="007179AB"/>
    <w:rsid w:val="007336D0"/>
    <w:rsid w:val="00733769"/>
    <w:rsid w:val="00735CED"/>
    <w:rsid w:val="00742F14"/>
    <w:rsid w:val="00744891"/>
    <w:rsid w:val="00751FCF"/>
    <w:rsid w:val="00757660"/>
    <w:rsid w:val="00757DB0"/>
    <w:rsid w:val="007637D8"/>
    <w:rsid w:val="00792C26"/>
    <w:rsid w:val="007A33C5"/>
    <w:rsid w:val="007B36CC"/>
    <w:rsid w:val="007B4B37"/>
    <w:rsid w:val="007B519B"/>
    <w:rsid w:val="007C150F"/>
    <w:rsid w:val="007C32E2"/>
    <w:rsid w:val="007C7611"/>
    <w:rsid w:val="007D0504"/>
    <w:rsid w:val="007D1F46"/>
    <w:rsid w:val="007D2584"/>
    <w:rsid w:val="007E28C0"/>
    <w:rsid w:val="007E687F"/>
    <w:rsid w:val="007F510B"/>
    <w:rsid w:val="007F5610"/>
    <w:rsid w:val="007F6ADC"/>
    <w:rsid w:val="008014DF"/>
    <w:rsid w:val="00802D2E"/>
    <w:rsid w:val="008040D5"/>
    <w:rsid w:val="00805CD6"/>
    <w:rsid w:val="0080611B"/>
    <w:rsid w:val="00812089"/>
    <w:rsid w:val="00812357"/>
    <w:rsid w:val="00812ACD"/>
    <w:rsid w:val="00816690"/>
    <w:rsid w:val="00822E2E"/>
    <w:rsid w:val="00830CEF"/>
    <w:rsid w:val="00834DA3"/>
    <w:rsid w:val="00852CAB"/>
    <w:rsid w:val="00861D32"/>
    <w:rsid w:val="008705D3"/>
    <w:rsid w:val="00873895"/>
    <w:rsid w:val="008763DB"/>
    <w:rsid w:val="00876AD8"/>
    <w:rsid w:val="008778DB"/>
    <w:rsid w:val="00881A80"/>
    <w:rsid w:val="00886BAD"/>
    <w:rsid w:val="008A68BF"/>
    <w:rsid w:val="008B0D5F"/>
    <w:rsid w:val="008C3573"/>
    <w:rsid w:val="008C49B9"/>
    <w:rsid w:val="008E24DC"/>
    <w:rsid w:val="008F76E3"/>
    <w:rsid w:val="00907088"/>
    <w:rsid w:val="00910CFC"/>
    <w:rsid w:val="0093068A"/>
    <w:rsid w:val="00930B97"/>
    <w:rsid w:val="00931B65"/>
    <w:rsid w:val="00934860"/>
    <w:rsid w:val="009444B4"/>
    <w:rsid w:val="0095732E"/>
    <w:rsid w:val="0095793E"/>
    <w:rsid w:val="0096071D"/>
    <w:rsid w:val="0096775F"/>
    <w:rsid w:val="0097464E"/>
    <w:rsid w:val="00975D51"/>
    <w:rsid w:val="00980882"/>
    <w:rsid w:val="009826BE"/>
    <w:rsid w:val="00990A7F"/>
    <w:rsid w:val="00993C8F"/>
    <w:rsid w:val="00995CD3"/>
    <w:rsid w:val="009B0CB9"/>
    <w:rsid w:val="009B3449"/>
    <w:rsid w:val="009C089F"/>
    <w:rsid w:val="009C218E"/>
    <w:rsid w:val="009C5CD8"/>
    <w:rsid w:val="009D6EE4"/>
    <w:rsid w:val="009E2F5A"/>
    <w:rsid w:val="009F04D9"/>
    <w:rsid w:val="00A0217E"/>
    <w:rsid w:val="00A05AA3"/>
    <w:rsid w:val="00A11E67"/>
    <w:rsid w:val="00A13337"/>
    <w:rsid w:val="00A1751C"/>
    <w:rsid w:val="00A378CC"/>
    <w:rsid w:val="00A46324"/>
    <w:rsid w:val="00A64BE4"/>
    <w:rsid w:val="00A74BE9"/>
    <w:rsid w:val="00A93D06"/>
    <w:rsid w:val="00AA4074"/>
    <w:rsid w:val="00AA58B3"/>
    <w:rsid w:val="00AB368D"/>
    <w:rsid w:val="00AC43E5"/>
    <w:rsid w:val="00AD2C16"/>
    <w:rsid w:val="00AE5AD9"/>
    <w:rsid w:val="00AF64A8"/>
    <w:rsid w:val="00B01B8E"/>
    <w:rsid w:val="00B03526"/>
    <w:rsid w:val="00B04205"/>
    <w:rsid w:val="00B0648D"/>
    <w:rsid w:val="00B07064"/>
    <w:rsid w:val="00B16074"/>
    <w:rsid w:val="00B20ED6"/>
    <w:rsid w:val="00B23112"/>
    <w:rsid w:val="00B27FF7"/>
    <w:rsid w:val="00B317CC"/>
    <w:rsid w:val="00B4400B"/>
    <w:rsid w:val="00B45191"/>
    <w:rsid w:val="00B47677"/>
    <w:rsid w:val="00B80B36"/>
    <w:rsid w:val="00B80CED"/>
    <w:rsid w:val="00B84221"/>
    <w:rsid w:val="00B870F7"/>
    <w:rsid w:val="00B914BD"/>
    <w:rsid w:val="00B95070"/>
    <w:rsid w:val="00B96078"/>
    <w:rsid w:val="00BA15E7"/>
    <w:rsid w:val="00BA563D"/>
    <w:rsid w:val="00BB6590"/>
    <w:rsid w:val="00BC112A"/>
    <w:rsid w:val="00BC2C58"/>
    <w:rsid w:val="00BC5F46"/>
    <w:rsid w:val="00BC7157"/>
    <w:rsid w:val="00BC7665"/>
    <w:rsid w:val="00BD064A"/>
    <w:rsid w:val="00BD58A5"/>
    <w:rsid w:val="00BD689B"/>
    <w:rsid w:val="00BE1E23"/>
    <w:rsid w:val="00BF3BF1"/>
    <w:rsid w:val="00BF3D1D"/>
    <w:rsid w:val="00BF4C5A"/>
    <w:rsid w:val="00BF781D"/>
    <w:rsid w:val="00BF7CB3"/>
    <w:rsid w:val="00C01F9F"/>
    <w:rsid w:val="00C15CFA"/>
    <w:rsid w:val="00C23050"/>
    <w:rsid w:val="00C2619D"/>
    <w:rsid w:val="00C438FF"/>
    <w:rsid w:val="00C44387"/>
    <w:rsid w:val="00C44E94"/>
    <w:rsid w:val="00C45512"/>
    <w:rsid w:val="00C47F05"/>
    <w:rsid w:val="00C51B66"/>
    <w:rsid w:val="00C60A5F"/>
    <w:rsid w:val="00C61552"/>
    <w:rsid w:val="00C620DB"/>
    <w:rsid w:val="00C628C9"/>
    <w:rsid w:val="00C628F4"/>
    <w:rsid w:val="00C65D40"/>
    <w:rsid w:val="00C7152B"/>
    <w:rsid w:val="00C71F74"/>
    <w:rsid w:val="00C7523A"/>
    <w:rsid w:val="00C76CB9"/>
    <w:rsid w:val="00C97E28"/>
    <w:rsid w:val="00CA3237"/>
    <w:rsid w:val="00CB65E9"/>
    <w:rsid w:val="00CC2C7E"/>
    <w:rsid w:val="00CC4ABF"/>
    <w:rsid w:val="00CE080C"/>
    <w:rsid w:val="00CE0F09"/>
    <w:rsid w:val="00CE41E1"/>
    <w:rsid w:val="00CE5D4C"/>
    <w:rsid w:val="00CF4922"/>
    <w:rsid w:val="00D0490D"/>
    <w:rsid w:val="00D1744C"/>
    <w:rsid w:val="00D25C22"/>
    <w:rsid w:val="00D566D3"/>
    <w:rsid w:val="00D62C6D"/>
    <w:rsid w:val="00D63B92"/>
    <w:rsid w:val="00D71B93"/>
    <w:rsid w:val="00D72871"/>
    <w:rsid w:val="00D87C95"/>
    <w:rsid w:val="00D917F6"/>
    <w:rsid w:val="00D97F47"/>
    <w:rsid w:val="00DA06DC"/>
    <w:rsid w:val="00DB1645"/>
    <w:rsid w:val="00DB33D9"/>
    <w:rsid w:val="00DC174A"/>
    <w:rsid w:val="00DC2BD5"/>
    <w:rsid w:val="00DC43E7"/>
    <w:rsid w:val="00DE2281"/>
    <w:rsid w:val="00E00372"/>
    <w:rsid w:val="00E10BC0"/>
    <w:rsid w:val="00E12CD8"/>
    <w:rsid w:val="00E15465"/>
    <w:rsid w:val="00E20A59"/>
    <w:rsid w:val="00E21CAB"/>
    <w:rsid w:val="00E252E1"/>
    <w:rsid w:val="00E25E6E"/>
    <w:rsid w:val="00E2679C"/>
    <w:rsid w:val="00E37BDA"/>
    <w:rsid w:val="00E4192F"/>
    <w:rsid w:val="00E43B7A"/>
    <w:rsid w:val="00E43D9D"/>
    <w:rsid w:val="00E47AB2"/>
    <w:rsid w:val="00E55989"/>
    <w:rsid w:val="00E616B0"/>
    <w:rsid w:val="00E66CE2"/>
    <w:rsid w:val="00E709E1"/>
    <w:rsid w:val="00E77DB7"/>
    <w:rsid w:val="00E90E4C"/>
    <w:rsid w:val="00E91D42"/>
    <w:rsid w:val="00EA19E2"/>
    <w:rsid w:val="00EA5513"/>
    <w:rsid w:val="00EB031A"/>
    <w:rsid w:val="00EB13E8"/>
    <w:rsid w:val="00EB19C4"/>
    <w:rsid w:val="00EB679F"/>
    <w:rsid w:val="00EC7DB7"/>
    <w:rsid w:val="00ED295F"/>
    <w:rsid w:val="00ED703C"/>
    <w:rsid w:val="00EF517F"/>
    <w:rsid w:val="00F00819"/>
    <w:rsid w:val="00F02E2D"/>
    <w:rsid w:val="00F10601"/>
    <w:rsid w:val="00F111AB"/>
    <w:rsid w:val="00F11369"/>
    <w:rsid w:val="00F114BF"/>
    <w:rsid w:val="00F12510"/>
    <w:rsid w:val="00F1328B"/>
    <w:rsid w:val="00F357EA"/>
    <w:rsid w:val="00F445A6"/>
    <w:rsid w:val="00F56EF6"/>
    <w:rsid w:val="00F57C3A"/>
    <w:rsid w:val="00F60910"/>
    <w:rsid w:val="00F65012"/>
    <w:rsid w:val="00F661E6"/>
    <w:rsid w:val="00F83918"/>
    <w:rsid w:val="00F867E4"/>
    <w:rsid w:val="00F93C90"/>
    <w:rsid w:val="00F9487F"/>
    <w:rsid w:val="00FA1BFB"/>
    <w:rsid w:val="00FB1867"/>
    <w:rsid w:val="00FB404B"/>
    <w:rsid w:val="00FD1167"/>
    <w:rsid w:val="00FD2A5C"/>
    <w:rsid w:val="00FD66F9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BBF4"/>
  <w15:chartTrackingRefBased/>
  <w15:docId w15:val="{DF3B9594-113B-4AA4-9E49-2A009C3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1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D33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33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33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33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33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❤ Мя</cp:lastModifiedBy>
  <cp:revision>19</cp:revision>
  <cp:lastPrinted>2024-09-05T08:37:00Z</cp:lastPrinted>
  <dcterms:created xsi:type="dcterms:W3CDTF">2024-09-03T02:55:00Z</dcterms:created>
  <dcterms:modified xsi:type="dcterms:W3CDTF">2024-12-27T16:41:00Z</dcterms:modified>
</cp:coreProperties>
</file>