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935A5" w14:textId="2510BADE" w:rsidR="004C5B50" w:rsidRPr="004C5B50" w:rsidRDefault="004C5B50" w:rsidP="004C5B5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4C5B50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4C5B50">
        <w:rPr>
          <w:rFonts w:ascii="Times New Roman" w:hAnsi="Times New Roman" w:cs="Times New Roman"/>
          <w:b/>
          <w:bCs/>
          <w:sz w:val="32"/>
          <w:szCs w:val="32"/>
        </w:rPr>
        <w:t>Современная тактика</w:t>
      </w:r>
      <w:r w:rsidR="00A007E0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Pr="004C5B50">
        <w:rPr>
          <w:rFonts w:ascii="Times New Roman" w:hAnsi="Times New Roman" w:cs="Times New Roman"/>
          <w:b/>
          <w:bCs/>
          <w:sz w:val="32"/>
          <w:szCs w:val="32"/>
        </w:rPr>
        <w:t>«Без пожара»</w:t>
      </w:r>
      <w:r w:rsidRPr="004C5B50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1CAC0051" w14:textId="54E3CEDE" w:rsidR="004C5B50" w:rsidRDefault="009D2C0B" w:rsidP="004C5B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Мероприятие по профилактике пожарной безопасности</w:t>
      </w:r>
    </w:p>
    <w:p w14:paraId="5CF65DAF" w14:textId="19385EE5" w:rsidR="009D2C0B" w:rsidRDefault="009D2C0B" w:rsidP="004C5B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для учащихся 5-6 классов</w:t>
      </w:r>
    </w:p>
    <w:p w14:paraId="0D94E331" w14:textId="75A3B5FB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7B69D0">
        <w:rPr>
          <w:rFonts w:ascii="Times New Roman" w:hAnsi="Times New Roman" w:cs="Times New Roman"/>
          <w:sz w:val="28"/>
          <w:szCs w:val="28"/>
        </w:rPr>
        <w:t>Добрый день, уважаемые участники сегодняшней встречи. Сегодня в фокусе нашего внимания важная 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9D0">
        <w:rPr>
          <w:rFonts w:ascii="Times New Roman" w:hAnsi="Times New Roman" w:cs="Times New Roman"/>
          <w:sz w:val="28"/>
          <w:szCs w:val="28"/>
        </w:rPr>
        <w:t>Современная тактика</w:t>
      </w:r>
      <w:r w:rsidRPr="007B69D0">
        <w:rPr>
          <w:rFonts w:ascii="Times New Roman" w:hAnsi="Times New Roman" w:cs="Times New Roman"/>
          <w:sz w:val="28"/>
          <w:szCs w:val="28"/>
        </w:rPr>
        <w:t>- без пожара!</w:t>
      </w:r>
    </w:p>
    <w:p w14:paraId="23DC9862" w14:textId="030FD462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 представляю участников этой встречи:</w:t>
      </w:r>
    </w:p>
    <w:p w14:paraId="60CEA950" w14:textId="032BD7BD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</w:t>
      </w:r>
      <w:r>
        <w:rPr>
          <w:rFonts w:ascii="Times New Roman" w:hAnsi="Times New Roman" w:cs="Times New Roman"/>
          <w:sz w:val="28"/>
          <w:szCs w:val="28"/>
        </w:rPr>
        <w:t>ы школ нашего города!</w:t>
      </w:r>
    </w:p>
    <w:p w14:paraId="7342475D" w14:textId="77777777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вы не просто участники, а настоящие пропагандисты, те, кто несет знания в массы…Знания о том, что в наших с вами интересах избегать пожарных ситуаций. </w:t>
      </w:r>
    </w:p>
    <w:p w14:paraId="50B8AACD" w14:textId="55D2D891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говорится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знаешь, соблюдаешь сам-научи другого!</w:t>
      </w:r>
    </w:p>
    <w:p w14:paraId="577D6997" w14:textId="4F6E9898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 вами предстоит сегодня немного углубить свои знания, потренировать свои навыки и творчески подойти к решению данной проблемы</w:t>
      </w:r>
      <w:r>
        <w:rPr>
          <w:rFonts w:ascii="Times New Roman" w:hAnsi="Times New Roman" w:cs="Times New Roman"/>
          <w:sz w:val="28"/>
          <w:szCs w:val="28"/>
        </w:rPr>
        <w:t>: как</w:t>
      </w:r>
      <w:r>
        <w:rPr>
          <w:rFonts w:ascii="Times New Roman" w:hAnsi="Times New Roman" w:cs="Times New Roman"/>
          <w:sz w:val="28"/>
          <w:szCs w:val="28"/>
        </w:rPr>
        <w:t xml:space="preserve"> напомнить людям о необходимости соблюдать правила пожарной безопасности.</w:t>
      </w:r>
    </w:p>
    <w:p w14:paraId="0148AE03" w14:textId="3F69CC1E" w:rsidR="004C5B50" w:rsidRPr="007B69D0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в гостях</w:t>
      </w:r>
      <w:r>
        <w:rPr>
          <w:rFonts w:ascii="Times New Roman" w:hAnsi="Times New Roman" w:cs="Times New Roman"/>
          <w:sz w:val="28"/>
          <w:szCs w:val="28"/>
        </w:rPr>
        <w:t>…….</w:t>
      </w:r>
    </w:p>
    <w:p w14:paraId="5C4848A2" w14:textId="391DECE4" w:rsidR="004C5B50" w:rsidRDefault="004C5B50" w:rsidP="004C5B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75210838"/>
      <w:r>
        <w:rPr>
          <w:rFonts w:ascii="Times New Roman" w:hAnsi="Times New Roman" w:cs="Times New Roman"/>
          <w:b/>
          <w:bCs/>
          <w:sz w:val="28"/>
          <w:szCs w:val="28"/>
        </w:rPr>
        <w:t>Девиз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нашей встречи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007E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Предвидеть</w:t>
      </w:r>
      <w:r w:rsidR="00D20C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="00D20C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научить= предотвратить</w:t>
      </w:r>
      <w:bookmarkEnd w:id="0"/>
      <w:r w:rsidR="00A007E0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7E0">
        <w:rPr>
          <w:rFonts w:ascii="Times New Roman" w:hAnsi="Times New Roman" w:cs="Times New Roman"/>
          <w:b/>
          <w:bCs/>
          <w:sz w:val="28"/>
          <w:szCs w:val="28"/>
        </w:rPr>
        <w:t>(сказать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вместе)</w:t>
      </w:r>
    </w:p>
    <w:p w14:paraId="07014C46" w14:textId="6D879B50" w:rsidR="004C5B50" w:rsidRPr="00975E01" w:rsidRDefault="00A007E0" w:rsidP="004C5B50">
      <w:pPr>
        <w:rPr>
          <w:rFonts w:ascii="Times New Roman" w:hAnsi="Times New Roman" w:cs="Times New Roman"/>
          <w:sz w:val="28"/>
          <w:szCs w:val="28"/>
        </w:rPr>
      </w:pPr>
      <w:r w:rsidRPr="00975E01">
        <w:rPr>
          <w:rFonts w:ascii="Times New Roman" w:hAnsi="Times New Roman" w:cs="Times New Roman"/>
          <w:sz w:val="28"/>
          <w:szCs w:val="28"/>
        </w:rPr>
        <w:t>Агитбригада — это</w:t>
      </w:r>
      <w:r w:rsidR="004C5B50" w:rsidRPr="00975E01">
        <w:rPr>
          <w:rFonts w:ascii="Times New Roman" w:hAnsi="Times New Roman" w:cs="Times New Roman"/>
          <w:sz w:val="28"/>
          <w:szCs w:val="28"/>
        </w:rPr>
        <w:t xml:space="preserve"> такая команда быстрого реагирования, которая умеет делать все вместе и быстро.</w:t>
      </w:r>
    </w:p>
    <w:p w14:paraId="57D7C8B5" w14:textId="2EFDCD43" w:rsidR="004C5B50" w:rsidRPr="00975E01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975E01">
        <w:rPr>
          <w:rFonts w:ascii="Times New Roman" w:hAnsi="Times New Roman" w:cs="Times New Roman"/>
          <w:sz w:val="28"/>
          <w:szCs w:val="28"/>
        </w:rPr>
        <w:t xml:space="preserve"> </w:t>
      </w:r>
      <w:r w:rsidR="00D20C5E">
        <w:rPr>
          <w:rFonts w:ascii="Times New Roman" w:hAnsi="Times New Roman" w:cs="Times New Roman"/>
          <w:sz w:val="28"/>
          <w:szCs w:val="28"/>
        </w:rPr>
        <w:t>Н</w:t>
      </w:r>
      <w:r w:rsidRPr="00975E01">
        <w:rPr>
          <w:rFonts w:ascii="Times New Roman" w:hAnsi="Times New Roman" w:cs="Times New Roman"/>
          <w:sz w:val="28"/>
          <w:szCs w:val="28"/>
        </w:rPr>
        <w:t>аше знакомство начинается</w:t>
      </w:r>
      <w:r w:rsidR="00D20C5E">
        <w:rPr>
          <w:rFonts w:ascii="Times New Roman" w:hAnsi="Times New Roman" w:cs="Times New Roman"/>
          <w:sz w:val="28"/>
          <w:szCs w:val="28"/>
        </w:rPr>
        <w:t>!</w:t>
      </w:r>
      <w:r w:rsidRPr="00975E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3BB933" w14:textId="77777777" w:rsidR="004C5B50" w:rsidRPr="00975E01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975E01">
        <w:rPr>
          <w:rFonts w:ascii="Times New Roman" w:hAnsi="Times New Roman" w:cs="Times New Roman"/>
          <w:sz w:val="28"/>
          <w:szCs w:val="28"/>
        </w:rPr>
        <w:t xml:space="preserve">Представить свою команду приглашаем участников школы </w:t>
      </w:r>
      <w:proofErr w:type="gramStart"/>
      <w:r w:rsidRPr="00975E01">
        <w:rPr>
          <w:rFonts w:ascii="Times New Roman" w:hAnsi="Times New Roman" w:cs="Times New Roman"/>
          <w:sz w:val="28"/>
          <w:szCs w:val="28"/>
        </w:rPr>
        <w:t>№….</w:t>
      </w:r>
      <w:proofErr w:type="gramEnd"/>
      <w:r w:rsidRPr="00975E01">
        <w:rPr>
          <w:rFonts w:ascii="Times New Roman" w:hAnsi="Times New Roman" w:cs="Times New Roman"/>
          <w:sz w:val="28"/>
          <w:szCs w:val="28"/>
        </w:rPr>
        <w:t>.</w:t>
      </w:r>
    </w:p>
    <w:p w14:paraId="6A3C8D27" w14:textId="3EDCE033" w:rsidR="004C5B50" w:rsidRDefault="004C5B50" w:rsidP="004C5B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r w:rsidR="00A007E0">
        <w:rPr>
          <w:rFonts w:ascii="Times New Roman" w:hAnsi="Times New Roman" w:cs="Times New Roman"/>
          <w:b/>
          <w:bCs/>
          <w:sz w:val="28"/>
          <w:szCs w:val="28"/>
        </w:rPr>
        <w:t>презентация</w:t>
      </w:r>
      <w:proofErr w:type="gramEnd"/>
      <w:r w:rsidR="00A007E0">
        <w:rPr>
          <w:rFonts w:ascii="Times New Roman" w:hAnsi="Times New Roman" w:cs="Times New Roman"/>
          <w:b/>
          <w:bCs/>
          <w:sz w:val="28"/>
          <w:szCs w:val="28"/>
        </w:rPr>
        <w:t xml:space="preserve"> команд (</w:t>
      </w:r>
      <w:r>
        <w:rPr>
          <w:rFonts w:ascii="Times New Roman" w:hAnsi="Times New Roman" w:cs="Times New Roman"/>
          <w:b/>
          <w:bCs/>
          <w:sz w:val="28"/>
          <w:szCs w:val="28"/>
        </w:rPr>
        <w:t>название, девиз.)</w:t>
      </w:r>
    </w:p>
    <w:p w14:paraId="2FFFF0C7" w14:textId="77777777" w:rsidR="004C5B50" w:rsidRPr="00975E01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975E01">
        <w:rPr>
          <w:rFonts w:ascii="Times New Roman" w:hAnsi="Times New Roman" w:cs="Times New Roman"/>
          <w:sz w:val="28"/>
          <w:szCs w:val="28"/>
        </w:rPr>
        <w:t>Знакомство состоялось и теперь вам надо продолжит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75E01">
        <w:rPr>
          <w:rFonts w:ascii="Times New Roman" w:hAnsi="Times New Roman" w:cs="Times New Roman"/>
          <w:sz w:val="28"/>
          <w:szCs w:val="28"/>
        </w:rPr>
        <w:t xml:space="preserve"> фразу:</w:t>
      </w:r>
    </w:p>
    <w:p w14:paraId="08C4D372" w14:textId="77777777" w:rsidR="004C5B50" w:rsidRDefault="004C5B50" w:rsidP="004C5B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5E01">
        <w:rPr>
          <w:rFonts w:ascii="Times New Roman" w:hAnsi="Times New Roman" w:cs="Times New Roman"/>
          <w:b/>
          <w:bCs/>
          <w:sz w:val="28"/>
          <w:szCs w:val="28"/>
        </w:rPr>
        <w:t>Чем от пожара страдать, лучше……</w:t>
      </w:r>
    </w:p>
    <w:p w14:paraId="01F06508" w14:textId="77777777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AA2D2F">
        <w:rPr>
          <w:rFonts w:ascii="Times New Roman" w:hAnsi="Times New Roman" w:cs="Times New Roman"/>
          <w:sz w:val="28"/>
          <w:szCs w:val="28"/>
        </w:rPr>
        <w:t>Не секрет, что чаще всего пожар случается по причине человека, но все же иногда и природа дает сбой. И тогда на помощь спешит пожарная команда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608240" w14:textId="77777777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профессиональными качествами должен обладать человек такой профессии.</w:t>
      </w:r>
    </w:p>
    <w:p w14:paraId="41FC34BB" w14:textId="1D0CE049" w:rsidR="004C5B50" w:rsidRPr="002B3C67" w:rsidRDefault="004C5B50" w:rsidP="002B3C6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2B3C67">
        <w:rPr>
          <w:rFonts w:ascii="Times New Roman" w:hAnsi="Times New Roman" w:cs="Times New Roman"/>
          <w:b/>
          <w:bCs/>
          <w:sz w:val="32"/>
          <w:szCs w:val="32"/>
        </w:rPr>
        <w:t>Написать 10 слов</w:t>
      </w:r>
    </w:p>
    <w:p w14:paraId="037FBF81" w14:textId="4AA2AAD3" w:rsidR="004C5B50" w:rsidRPr="002B3C67" w:rsidRDefault="004C5B50" w:rsidP="002B3C6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2B3C67">
        <w:rPr>
          <w:rFonts w:ascii="Times New Roman" w:hAnsi="Times New Roman" w:cs="Times New Roman"/>
          <w:b/>
          <w:bCs/>
          <w:sz w:val="32"/>
          <w:szCs w:val="32"/>
        </w:rPr>
        <w:t>ВИКТОРИНА</w:t>
      </w:r>
    </w:p>
    <w:p w14:paraId="56E27BF9" w14:textId="77777777" w:rsidR="004C5B50" w:rsidRDefault="004C5B50" w:rsidP="004C5B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Вопрос: 1. Сколько времени дается команде на полную экипировку.</w:t>
      </w:r>
    </w:p>
    <w:p w14:paraId="49BADD91" w14:textId="77777777" w:rsidR="004C5B50" w:rsidRDefault="004C5B50" w:rsidP="004C5B50">
      <w:pPr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</w:t>
      </w:r>
      <w:r>
        <w:rPr>
          <w:rFonts w:ascii="Arial" w:hAnsi="Arial" w:cs="Arial"/>
          <w:color w:val="333333"/>
          <w:shd w:val="clear" w:color="auto" w:fill="FFFFFF"/>
        </w:rPr>
        <w:t>ехническим регламентом о требованиях пожарной безопасности установлены условия: время прибытия первого подразделения к месту вызова в городских поселениях и городских округах не должно превышать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10 минут</w:t>
      </w:r>
    </w:p>
    <w:p w14:paraId="20D2E2E9" w14:textId="77777777" w:rsidR="004C5B50" w:rsidRDefault="004C5B50" w:rsidP="004C5B50">
      <w:pPr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Время на надевание должно составлять соответственно 27 и 30 с. То есть за полминуты пожарный должен надеть боевой комплект и быть готовым к выполнению своих обязанностей.</w:t>
      </w:r>
    </w:p>
    <w:p w14:paraId="5557D950" w14:textId="77777777" w:rsidR="004C5B50" w:rsidRDefault="004C5B50" w:rsidP="004C5B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2.Сколько воды помещается в одну машину</w:t>
      </w:r>
    </w:p>
    <w:p w14:paraId="2638B5A5" w14:textId="77777777" w:rsidR="004C5B50" w:rsidRPr="00AA2D2F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AA2D2F">
        <w:rPr>
          <w:rFonts w:ascii="Times New Roman" w:hAnsi="Times New Roman" w:cs="Times New Roman"/>
          <w:sz w:val="28"/>
          <w:szCs w:val="28"/>
        </w:rPr>
        <w:t>Средний объем- 2,5 тонны</w:t>
      </w:r>
    </w:p>
    <w:p w14:paraId="689D3DC6" w14:textId="77777777" w:rsidR="004C5B50" w:rsidRPr="00AA2D2F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3.Сколько человек в команде пожарных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r w:rsidRPr="00AA2D2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AA2D2F">
        <w:rPr>
          <w:rFonts w:ascii="Times New Roman" w:hAnsi="Times New Roman" w:cs="Times New Roman"/>
          <w:sz w:val="28"/>
          <w:szCs w:val="28"/>
        </w:rPr>
        <w:t xml:space="preserve"> приказу МЧС России: расчет на одну машину 7 человек, вместе с водителем)</w:t>
      </w:r>
    </w:p>
    <w:p w14:paraId="7357D607" w14:textId="77777777" w:rsidR="004C5B50" w:rsidRDefault="004C5B50" w:rsidP="004C5B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Что нужно сообщить оператору при вызове пожарной команды</w:t>
      </w:r>
    </w:p>
    <w:p w14:paraId="0BBAC97A" w14:textId="77777777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диспетчеру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сообщить полный адрес. Этажность дома, квартиру, этаж, свою фамилию, номер дома.)</w:t>
      </w:r>
    </w:p>
    <w:p w14:paraId="17CFF569" w14:textId="77777777" w:rsidR="004C5B50" w:rsidRDefault="004C5B50" w:rsidP="004C5B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2D2F">
        <w:rPr>
          <w:rFonts w:ascii="Times New Roman" w:hAnsi="Times New Roman" w:cs="Times New Roman"/>
          <w:b/>
          <w:bCs/>
          <w:sz w:val="28"/>
          <w:szCs w:val="28"/>
        </w:rPr>
        <w:t>Самое первое, что получает команда</w:t>
      </w:r>
      <w:proofErr w:type="gramStart"/>
      <w:r w:rsidRPr="00AA2D2F">
        <w:rPr>
          <w:rFonts w:ascii="Times New Roman" w:hAnsi="Times New Roman" w:cs="Times New Roman"/>
          <w:b/>
          <w:bCs/>
          <w:sz w:val="28"/>
          <w:szCs w:val="28"/>
        </w:rPr>
        <w:t>-это</w:t>
      </w:r>
      <w:proofErr w:type="gramEnd"/>
      <w:r w:rsidRPr="00AA2D2F">
        <w:rPr>
          <w:rFonts w:ascii="Times New Roman" w:hAnsi="Times New Roman" w:cs="Times New Roman"/>
          <w:b/>
          <w:bCs/>
          <w:sz w:val="28"/>
          <w:szCs w:val="28"/>
        </w:rPr>
        <w:t xml:space="preserve"> сигнал о бедствии. </w:t>
      </w:r>
    </w:p>
    <w:p w14:paraId="0D1E4A74" w14:textId="77777777" w:rsidR="00D20C5E" w:rsidRDefault="00D20C5E" w:rsidP="004C5B50">
      <w:pPr>
        <w:rPr>
          <w:rFonts w:ascii="Times New Roman" w:hAnsi="Times New Roman" w:cs="Times New Roman"/>
          <w:sz w:val="28"/>
          <w:szCs w:val="28"/>
        </w:rPr>
      </w:pPr>
    </w:p>
    <w:p w14:paraId="20067771" w14:textId="3D11A6F9" w:rsidR="004C5B50" w:rsidRPr="00AA2D2F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AA2D2F">
        <w:rPr>
          <w:rFonts w:ascii="Times New Roman" w:hAnsi="Times New Roman" w:cs="Times New Roman"/>
          <w:sz w:val="28"/>
          <w:szCs w:val="28"/>
        </w:rPr>
        <w:t>Не зря говорят, повторенье -</w:t>
      </w:r>
      <w:r w:rsidR="00FA51F0">
        <w:rPr>
          <w:rFonts w:ascii="Times New Roman" w:hAnsi="Times New Roman" w:cs="Times New Roman"/>
          <w:sz w:val="28"/>
          <w:szCs w:val="28"/>
        </w:rPr>
        <w:t xml:space="preserve"> </w:t>
      </w:r>
      <w:r w:rsidRPr="00AA2D2F">
        <w:rPr>
          <w:rFonts w:ascii="Times New Roman" w:hAnsi="Times New Roman" w:cs="Times New Roman"/>
          <w:sz w:val="28"/>
          <w:szCs w:val="28"/>
        </w:rPr>
        <w:t>мать ученья. И мы с</w:t>
      </w:r>
      <w:r w:rsidR="00D20C5E">
        <w:rPr>
          <w:rFonts w:ascii="Times New Roman" w:hAnsi="Times New Roman" w:cs="Times New Roman"/>
          <w:sz w:val="28"/>
          <w:szCs w:val="28"/>
        </w:rPr>
        <w:t xml:space="preserve"> </w:t>
      </w:r>
      <w:r w:rsidRPr="00AA2D2F">
        <w:rPr>
          <w:rFonts w:ascii="Times New Roman" w:hAnsi="Times New Roman" w:cs="Times New Roman"/>
          <w:sz w:val="28"/>
          <w:szCs w:val="28"/>
        </w:rPr>
        <w:t>вами в профилактических целях сейчас проведем учение:</w:t>
      </w:r>
    </w:p>
    <w:p w14:paraId="3320E9AA" w14:textId="712659E9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7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ам сейчас </w:t>
      </w:r>
      <w:r w:rsidR="00A007E0">
        <w:rPr>
          <w:rFonts w:ascii="Times New Roman" w:hAnsi="Times New Roman" w:cs="Times New Roman"/>
          <w:sz w:val="28"/>
          <w:szCs w:val="28"/>
        </w:rPr>
        <w:t>надо отправить</w:t>
      </w:r>
      <w:r>
        <w:rPr>
          <w:rFonts w:ascii="Times New Roman" w:hAnsi="Times New Roman" w:cs="Times New Roman"/>
          <w:sz w:val="28"/>
          <w:szCs w:val="28"/>
        </w:rPr>
        <w:t xml:space="preserve"> сообщение диспетчеру.</w:t>
      </w:r>
    </w:p>
    <w:p w14:paraId="2AA0DE51" w14:textId="56B5FA82" w:rsidR="00FA51F0" w:rsidRPr="00FA51F0" w:rsidRDefault="00FA51F0" w:rsidP="004C5B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51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2B3C6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A51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404B69C" w14:textId="27026F7E" w:rsidR="00D20C5E" w:rsidRPr="00FA51F0" w:rsidRDefault="00A007E0" w:rsidP="00FA51F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C5B50" w:rsidRPr="00FA51F0">
        <w:rPr>
          <w:rFonts w:ascii="Times New Roman" w:hAnsi="Times New Roman" w:cs="Times New Roman"/>
          <w:b/>
          <w:bCs/>
          <w:sz w:val="28"/>
          <w:szCs w:val="28"/>
        </w:rPr>
        <w:t xml:space="preserve">Оповещение и эвакуация (выход всей командой). </w:t>
      </w:r>
    </w:p>
    <w:p w14:paraId="21DEBD17" w14:textId="2F3CC52E" w:rsidR="00FA51F0" w:rsidRDefault="004C5B50" w:rsidP="00A007E0">
      <w:pPr>
        <w:rPr>
          <w:rFonts w:ascii="Times New Roman" w:hAnsi="Times New Roman" w:cs="Times New Roman"/>
          <w:sz w:val="28"/>
          <w:szCs w:val="28"/>
        </w:rPr>
      </w:pPr>
      <w:r w:rsidRPr="00A007E0">
        <w:rPr>
          <w:rFonts w:ascii="Times New Roman" w:hAnsi="Times New Roman" w:cs="Times New Roman"/>
          <w:sz w:val="28"/>
          <w:szCs w:val="28"/>
        </w:rPr>
        <w:t>Первый бежит и составляет адрес</w:t>
      </w:r>
      <w:r w:rsidR="00A00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07E0">
        <w:rPr>
          <w:rFonts w:ascii="Times New Roman" w:hAnsi="Times New Roman" w:cs="Times New Roman"/>
          <w:sz w:val="28"/>
          <w:szCs w:val="28"/>
        </w:rPr>
        <w:t>( у</w:t>
      </w:r>
      <w:proofErr w:type="gramEnd"/>
      <w:r w:rsidR="00A007E0">
        <w:rPr>
          <w:rFonts w:ascii="Times New Roman" w:hAnsi="Times New Roman" w:cs="Times New Roman"/>
          <w:sz w:val="28"/>
          <w:szCs w:val="28"/>
        </w:rPr>
        <w:t xml:space="preserve"> первого игрока листочек с адресом, подбежав к флажку надо выбрать из разбросанных табличек и составить тот адрес, который на листочке)</w:t>
      </w:r>
      <w:r w:rsidRPr="00A007E0">
        <w:rPr>
          <w:rFonts w:ascii="Times New Roman" w:hAnsi="Times New Roman" w:cs="Times New Roman"/>
          <w:sz w:val="28"/>
          <w:szCs w:val="28"/>
        </w:rPr>
        <w:t xml:space="preserve">, возвращается. Вся команда встает друг за </w:t>
      </w:r>
      <w:proofErr w:type="gramStart"/>
      <w:r w:rsidRPr="00A007E0">
        <w:rPr>
          <w:rFonts w:ascii="Times New Roman" w:hAnsi="Times New Roman" w:cs="Times New Roman"/>
          <w:sz w:val="28"/>
          <w:szCs w:val="28"/>
        </w:rPr>
        <w:t>другом ,одну</w:t>
      </w:r>
      <w:proofErr w:type="gramEnd"/>
      <w:r w:rsidRPr="00A007E0">
        <w:rPr>
          <w:rFonts w:ascii="Times New Roman" w:hAnsi="Times New Roman" w:cs="Times New Roman"/>
          <w:sz w:val="28"/>
          <w:szCs w:val="28"/>
        </w:rPr>
        <w:t xml:space="preserve"> руку кладут на плечо</w:t>
      </w:r>
      <w:r w:rsidR="00A007E0">
        <w:rPr>
          <w:rFonts w:ascii="Times New Roman" w:hAnsi="Times New Roman" w:cs="Times New Roman"/>
          <w:sz w:val="28"/>
          <w:szCs w:val="28"/>
        </w:rPr>
        <w:t xml:space="preserve"> впереди стоящего</w:t>
      </w:r>
      <w:r w:rsidRPr="00A007E0">
        <w:rPr>
          <w:rFonts w:ascii="Times New Roman" w:hAnsi="Times New Roman" w:cs="Times New Roman"/>
          <w:sz w:val="28"/>
          <w:szCs w:val="28"/>
        </w:rPr>
        <w:t>, второй</w:t>
      </w:r>
      <w:r w:rsidR="00A007E0">
        <w:rPr>
          <w:rFonts w:ascii="Times New Roman" w:hAnsi="Times New Roman" w:cs="Times New Roman"/>
          <w:sz w:val="28"/>
          <w:szCs w:val="28"/>
        </w:rPr>
        <w:t xml:space="preserve"> рукой </w:t>
      </w:r>
      <w:r w:rsidRPr="00A007E0">
        <w:rPr>
          <w:rFonts w:ascii="Times New Roman" w:hAnsi="Times New Roman" w:cs="Times New Roman"/>
          <w:sz w:val="28"/>
          <w:szCs w:val="28"/>
        </w:rPr>
        <w:t xml:space="preserve"> держат веревку. Всей командой надо пройти под лентой.</w:t>
      </w:r>
      <w:r w:rsidR="00FA51F0" w:rsidRPr="00A007E0">
        <w:rPr>
          <w:rFonts w:ascii="Times New Roman" w:hAnsi="Times New Roman" w:cs="Times New Roman"/>
          <w:sz w:val="28"/>
          <w:szCs w:val="28"/>
        </w:rPr>
        <w:t xml:space="preserve"> </w:t>
      </w:r>
      <w:r w:rsidR="00FA51F0" w:rsidRPr="00A007E0">
        <w:rPr>
          <w:rFonts w:ascii="Times New Roman" w:hAnsi="Times New Roman" w:cs="Times New Roman"/>
          <w:sz w:val="28"/>
          <w:szCs w:val="28"/>
        </w:rPr>
        <w:t xml:space="preserve">Пройти к </w:t>
      </w:r>
      <w:r w:rsidR="00A007E0">
        <w:rPr>
          <w:rFonts w:ascii="Times New Roman" w:hAnsi="Times New Roman" w:cs="Times New Roman"/>
          <w:sz w:val="28"/>
          <w:szCs w:val="28"/>
        </w:rPr>
        <w:t>«</w:t>
      </w:r>
      <w:r w:rsidR="00FA51F0" w:rsidRPr="00A007E0">
        <w:rPr>
          <w:rFonts w:ascii="Times New Roman" w:hAnsi="Times New Roman" w:cs="Times New Roman"/>
          <w:sz w:val="28"/>
          <w:szCs w:val="28"/>
        </w:rPr>
        <w:t>выходу</w:t>
      </w:r>
      <w:r w:rsidR="00A007E0">
        <w:rPr>
          <w:rFonts w:ascii="Times New Roman" w:hAnsi="Times New Roman" w:cs="Times New Roman"/>
          <w:sz w:val="28"/>
          <w:szCs w:val="28"/>
        </w:rPr>
        <w:t>»</w:t>
      </w:r>
      <w:r w:rsidR="00FA51F0" w:rsidRPr="00A007E0">
        <w:rPr>
          <w:rFonts w:ascii="Times New Roman" w:hAnsi="Times New Roman" w:cs="Times New Roman"/>
          <w:sz w:val="28"/>
          <w:szCs w:val="28"/>
        </w:rPr>
        <w:t xml:space="preserve"> по одному под низко натянутыми лентами</w:t>
      </w:r>
    </w:p>
    <w:p w14:paraId="5BA5A314" w14:textId="0998E014" w:rsidR="00A007E0" w:rsidRPr="00A007E0" w:rsidRDefault="00A007E0" w:rsidP="00A007E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007E0">
        <w:rPr>
          <w:rFonts w:ascii="Times New Roman" w:hAnsi="Times New Roman" w:cs="Times New Roman"/>
          <w:b/>
          <w:bCs/>
          <w:sz w:val="32"/>
          <w:szCs w:val="32"/>
        </w:rPr>
        <w:t>Примерные адреса:</w:t>
      </w:r>
    </w:p>
    <w:p w14:paraId="7C6E247B" w14:textId="0A9538CD" w:rsidR="00A007E0" w:rsidRPr="00A007E0" w:rsidRDefault="00A007E0" w:rsidP="00A007E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007E0">
        <w:rPr>
          <w:rFonts w:ascii="Times New Roman" w:hAnsi="Times New Roman" w:cs="Times New Roman"/>
          <w:sz w:val="24"/>
          <w:szCs w:val="24"/>
        </w:rPr>
        <w:t>Крылова  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Южная 26</w:t>
      </w:r>
    </w:p>
    <w:p w14:paraId="287A8A4E" w14:textId="477F767B" w:rsidR="00A007E0" w:rsidRPr="00A007E0" w:rsidRDefault="00A007E0" w:rsidP="00A007E0">
      <w:pPr>
        <w:rPr>
          <w:rFonts w:ascii="Times New Roman" w:hAnsi="Times New Roman" w:cs="Times New Roman"/>
          <w:sz w:val="24"/>
          <w:szCs w:val="24"/>
        </w:rPr>
      </w:pPr>
      <w:r w:rsidRPr="00A007E0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A007E0">
        <w:rPr>
          <w:rFonts w:ascii="Times New Roman" w:hAnsi="Times New Roman" w:cs="Times New Roman"/>
          <w:sz w:val="24"/>
          <w:szCs w:val="24"/>
        </w:rPr>
        <w:t>этаж,  2</w:t>
      </w:r>
      <w:proofErr w:type="gramEnd"/>
      <w:r w:rsidRPr="00A007E0">
        <w:rPr>
          <w:rFonts w:ascii="Times New Roman" w:hAnsi="Times New Roman" w:cs="Times New Roman"/>
          <w:sz w:val="24"/>
          <w:szCs w:val="24"/>
        </w:rPr>
        <w:t xml:space="preserve"> подъезд  пятиэтажного дома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4 этаж, 3 подъезд</w:t>
      </w:r>
      <w:r w:rsidR="002B3C67">
        <w:rPr>
          <w:rFonts w:ascii="Times New Roman" w:hAnsi="Times New Roman" w:cs="Times New Roman"/>
          <w:sz w:val="24"/>
          <w:szCs w:val="24"/>
        </w:rPr>
        <w:t xml:space="preserve"> пятиэтажного дома</w:t>
      </w:r>
    </w:p>
    <w:p w14:paraId="0018A37D" w14:textId="5D0AD8C9" w:rsidR="00A007E0" w:rsidRPr="00A007E0" w:rsidRDefault="00A007E0" w:rsidP="00A007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07E0">
        <w:rPr>
          <w:rFonts w:ascii="Times New Roman" w:hAnsi="Times New Roman" w:cs="Times New Roman"/>
          <w:sz w:val="24"/>
          <w:szCs w:val="24"/>
        </w:rPr>
        <w:t>Солнечнов</w:t>
      </w:r>
      <w:proofErr w:type="spellEnd"/>
      <w:r w:rsidRPr="00A007E0">
        <w:rPr>
          <w:rFonts w:ascii="Times New Roman" w:hAnsi="Times New Roman" w:cs="Times New Roman"/>
          <w:sz w:val="24"/>
          <w:szCs w:val="24"/>
        </w:rPr>
        <w:t xml:space="preserve"> Аркадий</w:t>
      </w:r>
      <w:r w:rsidR="002B3C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Дубинина Маргарита</w:t>
      </w:r>
    </w:p>
    <w:p w14:paraId="4C449B05" w14:textId="2DDA379B" w:rsidR="00A007E0" w:rsidRPr="00A007E0" w:rsidRDefault="002B3C67" w:rsidP="00A00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82F8E" w14:textId="4D92FE42" w:rsidR="00A007E0" w:rsidRPr="00A007E0" w:rsidRDefault="00A007E0" w:rsidP="00A007E0">
      <w:pPr>
        <w:rPr>
          <w:rFonts w:ascii="Times New Roman" w:hAnsi="Times New Roman" w:cs="Times New Roman"/>
          <w:sz w:val="24"/>
          <w:szCs w:val="24"/>
        </w:rPr>
      </w:pPr>
      <w:r w:rsidRPr="00A007E0">
        <w:rPr>
          <w:rFonts w:ascii="Times New Roman" w:hAnsi="Times New Roman" w:cs="Times New Roman"/>
          <w:sz w:val="24"/>
          <w:szCs w:val="24"/>
        </w:rPr>
        <w:t>Солнечная   6</w:t>
      </w:r>
      <w:r w:rsidR="002B3C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Лесная 41</w:t>
      </w:r>
    </w:p>
    <w:p w14:paraId="7E755251" w14:textId="022BF50B" w:rsidR="00A007E0" w:rsidRPr="00A007E0" w:rsidRDefault="00A007E0" w:rsidP="00A007E0">
      <w:pPr>
        <w:rPr>
          <w:rFonts w:ascii="Times New Roman" w:hAnsi="Times New Roman" w:cs="Times New Roman"/>
          <w:sz w:val="24"/>
          <w:szCs w:val="24"/>
        </w:rPr>
      </w:pPr>
      <w:r w:rsidRPr="00A007E0">
        <w:rPr>
          <w:rFonts w:ascii="Times New Roman" w:hAnsi="Times New Roman" w:cs="Times New Roman"/>
          <w:sz w:val="24"/>
          <w:szCs w:val="24"/>
        </w:rPr>
        <w:t xml:space="preserve">7 </w:t>
      </w:r>
      <w:proofErr w:type="gramStart"/>
      <w:r w:rsidRPr="00A007E0">
        <w:rPr>
          <w:rFonts w:ascii="Times New Roman" w:hAnsi="Times New Roman" w:cs="Times New Roman"/>
          <w:sz w:val="24"/>
          <w:szCs w:val="24"/>
        </w:rPr>
        <w:t>этаж,  3</w:t>
      </w:r>
      <w:proofErr w:type="gramEnd"/>
      <w:r w:rsidRPr="00A007E0">
        <w:rPr>
          <w:rFonts w:ascii="Times New Roman" w:hAnsi="Times New Roman" w:cs="Times New Roman"/>
          <w:sz w:val="24"/>
          <w:szCs w:val="24"/>
        </w:rPr>
        <w:t xml:space="preserve"> подъезд  девятиэтажного дома</w:t>
      </w:r>
      <w:r w:rsidR="002B3C67">
        <w:rPr>
          <w:rFonts w:ascii="Times New Roman" w:hAnsi="Times New Roman" w:cs="Times New Roman"/>
          <w:sz w:val="24"/>
          <w:szCs w:val="24"/>
        </w:rPr>
        <w:t xml:space="preserve">                    2 этаж,1 подъезд пятиэтажного дома</w:t>
      </w:r>
    </w:p>
    <w:p w14:paraId="27AA3A6B" w14:textId="047BCBBF" w:rsidR="00A007E0" w:rsidRPr="00A007E0" w:rsidRDefault="00A007E0" w:rsidP="00A007E0">
      <w:pPr>
        <w:rPr>
          <w:rFonts w:ascii="Times New Roman" w:hAnsi="Times New Roman" w:cs="Times New Roman"/>
          <w:sz w:val="24"/>
          <w:szCs w:val="24"/>
        </w:rPr>
      </w:pPr>
      <w:r w:rsidRPr="00A007E0">
        <w:rPr>
          <w:rFonts w:ascii="Times New Roman" w:hAnsi="Times New Roman" w:cs="Times New Roman"/>
          <w:sz w:val="24"/>
          <w:szCs w:val="24"/>
        </w:rPr>
        <w:t>Барабанов Эдуард</w:t>
      </w:r>
      <w:r w:rsidR="002B3C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 w:rsidR="002B3C67">
        <w:rPr>
          <w:rFonts w:ascii="Times New Roman" w:hAnsi="Times New Roman" w:cs="Times New Roman"/>
          <w:sz w:val="24"/>
          <w:szCs w:val="24"/>
        </w:rPr>
        <w:t>Сентябрин</w:t>
      </w:r>
      <w:proofErr w:type="spellEnd"/>
      <w:r w:rsidR="002B3C67">
        <w:rPr>
          <w:rFonts w:ascii="Times New Roman" w:hAnsi="Times New Roman" w:cs="Times New Roman"/>
          <w:sz w:val="24"/>
          <w:szCs w:val="24"/>
        </w:rPr>
        <w:t xml:space="preserve"> Павел</w:t>
      </w:r>
    </w:p>
    <w:p w14:paraId="19463B38" w14:textId="77777777" w:rsidR="00A007E0" w:rsidRPr="00A007E0" w:rsidRDefault="00A007E0" w:rsidP="00A007E0">
      <w:pPr>
        <w:rPr>
          <w:rFonts w:ascii="Times New Roman" w:hAnsi="Times New Roman" w:cs="Times New Roman"/>
          <w:sz w:val="24"/>
          <w:szCs w:val="24"/>
        </w:rPr>
      </w:pPr>
      <w:r w:rsidRPr="00A007E0">
        <w:rPr>
          <w:rFonts w:ascii="Times New Roman" w:hAnsi="Times New Roman" w:cs="Times New Roman"/>
          <w:sz w:val="24"/>
          <w:szCs w:val="24"/>
        </w:rPr>
        <w:lastRenderedPageBreak/>
        <w:t>Яблоневая   18</w:t>
      </w:r>
    </w:p>
    <w:p w14:paraId="365A9043" w14:textId="77777777" w:rsidR="00A007E0" w:rsidRPr="00A007E0" w:rsidRDefault="00A007E0" w:rsidP="00A007E0">
      <w:pPr>
        <w:rPr>
          <w:rFonts w:ascii="Times New Roman" w:hAnsi="Times New Roman" w:cs="Times New Roman"/>
          <w:sz w:val="24"/>
          <w:szCs w:val="24"/>
        </w:rPr>
      </w:pPr>
      <w:r w:rsidRPr="00A007E0">
        <w:rPr>
          <w:rFonts w:ascii="Times New Roman" w:hAnsi="Times New Roman" w:cs="Times New Roman"/>
          <w:sz w:val="24"/>
          <w:szCs w:val="24"/>
        </w:rPr>
        <w:t xml:space="preserve">6 </w:t>
      </w:r>
      <w:proofErr w:type="gramStart"/>
      <w:r w:rsidRPr="00A007E0">
        <w:rPr>
          <w:rFonts w:ascii="Times New Roman" w:hAnsi="Times New Roman" w:cs="Times New Roman"/>
          <w:sz w:val="24"/>
          <w:szCs w:val="24"/>
        </w:rPr>
        <w:t>этаж,  4</w:t>
      </w:r>
      <w:proofErr w:type="gramEnd"/>
      <w:r w:rsidRPr="00A007E0">
        <w:rPr>
          <w:rFonts w:ascii="Times New Roman" w:hAnsi="Times New Roman" w:cs="Times New Roman"/>
          <w:sz w:val="24"/>
          <w:szCs w:val="24"/>
        </w:rPr>
        <w:t xml:space="preserve"> подъезд  пятиэтажного дома</w:t>
      </w:r>
    </w:p>
    <w:p w14:paraId="10B100C4" w14:textId="37C838E8" w:rsidR="004C5B50" w:rsidRPr="002B3C67" w:rsidRDefault="00A007E0" w:rsidP="002B3C67">
      <w:pPr>
        <w:rPr>
          <w:rFonts w:ascii="Times New Roman" w:hAnsi="Times New Roman" w:cs="Times New Roman"/>
          <w:sz w:val="24"/>
          <w:szCs w:val="24"/>
        </w:rPr>
      </w:pPr>
      <w:r w:rsidRPr="00A007E0">
        <w:rPr>
          <w:rFonts w:ascii="Times New Roman" w:hAnsi="Times New Roman" w:cs="Times New Roman"/>
          <w:sz w:val="24"/>
          <w:szCs w:val="24"/>
        </w:rPr>
        <w:t>Светлов Дмитрий</w:t>
      </w:r>
    </w:p>
    <w:p w14:paraId="418F7D72" w14:textId="7AB21E5B" w:rsidR="00FA51F0" w:rsidRPr="00FA51F0" w:rsidRDefault="00FA51F0" w:rsidP="00D20C5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B3C67">
        <w:rPr>
          <w:rFonts w:ascii="Times New Roman" w:hAnsi="Times New Roman" w:cs="Times New Roman"/>
          <w:sz w:val="28"/>
          <w:szCs w:val="28"/>
        </w:rPr>
        <w:t xml:space="preserve"> </w:t>
      </w:r>
      <w:r w:rsidR="009D2C0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A51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4C6CBBE" w14:textId="445DD649" w:rsidR="00FA51F0" w:rsidRPr="002B3C67" w:rsidRDefault="00FA51F0" w:rsidP="002B3C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3C67">
        <w:rPr>
          <w:rFonts w:ascii="Times New Roman" w:hAnsi="Times New Roman" w:cs="Times New Roman"/>
          <w:b/>
          <w:bCs/>
          <w:sz w:val="28"/>
          <w:szCs w:val="28"/>
        </w:rPr>
        <w:t>На стендах нарисован простым карандашом план (его надо обвести фломастером)</w:t>
      </w:r>
    </w:p>
    <w:p w14:paraId="71772928" w14:textId="4487728A" w:rsidR="004C5B50" w:rsidRDefault="002B3C67" w:rsidP="00FA51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C5B50">
        <w:rPr>
          <w:rFonts w:ascii="Times New Roman" w:hAnsi="Times New Roman" w:cs="Times New Roman"/>
          <w:sz w:val="28"/>
          <w:szCs w:val="28"/>
        </w:rPr>
        <w:t>Обрисовать план эвакуации</w:t>
      </w:r>
    </w:p>
    <w:p w14:paraId="52839A68" w14:textId="1EB0DB2B" w:rsidR="00FA51F0" w:rsidRPr="00FA51F0" w:rsidRDefault="00FA51F0" w:rsidP="00FA51F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A51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9D2C0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A51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6E4FFF0" w14:textId="1387D2A7" w:rsidR="00FA51F0" w:rsidRDefault="00FA51F0" w:rsidP="00FA51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4C5B50" w:rsidRPr="00FA51F0">
        <w:rPr>
          <w:rFonts w:ascii="Times New Roman" w:hAnsi="Times New Roman" w:cs="Times New Roman"/>
          <w:b/>
          <w:bCs/>
          <w:sz w:val="28"/>
          <w:szCs w:val="28"/>
        </w:rPr>
        <w:t>Профилактика</w:t>
      </w:r>
      <w:r w:rsidR="004C5B50" w:rsidRPr="00741C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682AAE" w14:textId="16E4DFAD" w:rsidR="00FA51F0" w:rsidRDefault="00FA51F0" w:rsidP="00A00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B50" w:rsidRPr="00FA51F0">
        <w:rPr>
          <w:rFonts w:ascii="Times New Roman" w:hAnsi="Times New Roman" w:cs="Times New Roman"/>
          <w:sz w:val="28"/>
          <w:szCs w:val="28"/>
        </w:rPr>
        <w:t>Развесить буквы на ленту, надпись: Соблюдай правила пожарной</w:t>
      </w:r>
    </w:p>
    <w:p w14:paraId="7EF64591" w14:textId="67C8EB38" w:rsidR="004C5B50" w:rsidRPr="00FA51F0" w:rsidRDefault="00FA51F0" w:rsidP="00FA51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5B50" w:rsidRPr="00FA5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B50" w:rsidRPr="00FA51F0">
        <w:rPr>
          <w:rFonts w:ascii="Times New Roman" w:hAnsi="Times New Roman" w:cs="Times New Roman"/>
          <w:sz w:val="28"/>
          <w:szCs w:val="28"/>
        </w:rPr>
        <w:t>безопасности</w:t>
      </w:r>
    </w:p>
    <w:p w14:paraId="19031082" w14:textId="77777777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уже сказали с вами, что агитбригада — это команда быстрого реагирования. </w:t>
      </w:r>
    </w:p>
    <w:p w14:paraId="259CF82F" w14:textId="77777777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предстоит очень быстро и ярко сделать рекламу.</w:t>
      </w:r>
    </w:p>
    <w:p w14:paraId="11E9FC51" w14:textId="77777777" w:rsidR="004C5B50" w:rsidRPr="003B3B6C" w:rsidRDefault="004C5B50" w:rsidP="004C5B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B3B6C">
        <w:rPr>
          <w:rFonts w:ascii="Times New Roman" w:hAnsi="Times New Roman" w:cs="Times New Roman"/>
          <w:b/>
          <w:bCs/>
          <w:sz w:val="28"/>
          <w:szCs w:val="28"/>
        </w:rPr>
        <w:t>( каждая</w:t>
      </w:r>
      <w:proofErr w:type="gramEnd"/>
      <w:r w:rsidRPr="003B3B6C">
        <w:rPr>
          <w:rFonts w:ascii="Times New Roman" w:hAnsi="Times New Roman" w:cs="Times New Roman"/>
          <w:b/>
          <w:bCs/>
          <w:sz w:val="28"/>
          <w:szCs w:val="28"/>
        </w:rPr>
        <w:t xml:space="preserve"> команда получает задание – инсценировать текст, как рекламу)</w:t>
      </w:r>
    </w:p>
    <w:p w14:paraId="58816FB7" w14:textId="77777777" w:rsidR="004C5B50" w:rsidRDefault="004C5B50" w:rsidP="004C5B50">
      <w:pPr>
        <w:pStyle w:val="a3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</w:t>
      </w:r>
      <w:r w:rsidRPr="005A7903">
        <w:rPr>
          <w:rFonts w:ascii="Times New Roman" w:hAnsi="Times New Roman" w:cs="Times New Roman"/>
          <w:b/>
          <w:bCs/>
          <w:sz w:val="40"/>
          <w:szCs w:val="40"/>
        </w:rPr>
        <w:t>1.</w:t>
      </w:r>
    </w:p>
    <w:p w14:paraId="78A79379" w14:textId="77777777" w:rsidR="004C5B50" w:rsidRPr="00192649" w:rsidRDefault="004C5B50" w:rsidP="004C5B50">
      <w:pPr>
        <w:pStyle w:val="a3"/>
        <w:rPr>
          <w:rFonts w:ascii="Times New Roman" w:hAnsi="Times New Roman" w:cs="Times New Roman"/>
          <w:sz w:val="32"/>
          <w:szCs w:val="32"/>
        </w:rPr>
      </w:pPr>
      <w:r w:rsidRPr="00192649">
        <w:rPr>
          <w:rFonts w:ascii="Times New Roman" w:hAnsi="Times New Roman" w:cs="Times New Roman"/>
          <w:sz w:val="32"/>
          <w:szCs w:val="32"/>
        </w:rPr>
        <w:t>Внимание! Сейчас, для вас,</w:t>
      </w:r>
    </w:p>
    <w:p w14:paraId="4FD17A8C" w14:textId="77777777" w:rsidR="004C5B50" w:rsidRPr="00192649" w:rsidRDefault="004C5B50" w:rsidP="004C5B50">
      <w:pPr>
        <w:pStyle w:val="a3"/>
        <w:rPr>
          <w:rFonts w:ascii="Times New Roman" w:hAnsi="Times New Roman" w:cs="Times New Roman"/>
          <w:sz w:val="32"/>
          <w:szCs w:val="32"/>
        </w:rPr>
      </w:pPr>
      <w:r w:rsidRPr="00192649">
        <w:rPr>
          <w:rFonts w:ascii="Times New Roman" w:hAnsi="Times New Roman" w:cs="Times New Roman"/>
          <w:sz w:val="32"/>
          <w:szCs w:val="32"/>
        </w:rPr>
        <w:t>Мы поведем этот маленький сказ!</w:t>
      </w:r>
    </w:p>
    <w:p w14:paraId="325734C9" w14:textId="77777777" w:rsidR="004C5B50" w:rsidRDefault="004C5B50" w:rsidP="004C5B5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90DA63" w14:textId="77777777" w:rsidR="004C5B50" w:rsidRDefault="004C5B50" w:rsidP="004C5B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огнем не шути!</w:t>
      </w:r>
    </w:p>
    <w:p w14:paraId="0E16D9DD" w14:textId="77777777" w:rsidR="004C5B50" w:rsidRDefault="004C5B50" w:rsidP="004C5B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уж если случилось,</w:t>
      </w:r>
    </w:p>
    <w:p w14:paraId="1DB0BB38" w14:textId="77777777" w:rsidR="004C5B50" w:rsidRDefault="004C5B50" w:rsidP="004C5B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под рукой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-  огнетушитель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200B1535" w14:textId="77777777" w:rsidR="004C5B50" w:rsidRDefault="004C5B50" w:rsidP="004C5B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возгорании он вам поможет,</w:t>
      </w:r>
    </w:p>
    <w:p w14:paraId="64395F21" w14:textId="77777777" w:rsidR="004C5B50" w:rsidRDefault="004C5B50" w:rsidP="004C5B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Огнетушитель – огня победитель!</w:t>
      </w:r>
    </w:p>
    <w:p w14:paraId="08035CC5" w14:textId="77777777" w:rsidR="004C5B50" w:rsidRDefault="004C5B50" w:rsidP="004C5B5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0A94A3" w14:textId="77777777" w:rsidR="004C5B50" w:rsidRPr="003B3B6C" w:rsidRDefault="004C5B50" w:rsidP="004C5B5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B3B6C">
        <w:rPr>
          <w:rFonts w:ascii="Times New Roman" w:hAnsi="Times New Roman" w:cs="Times New Roman"/>
          <w:b/>
          <w:bCs/>
          <w:sz w:val="28"/>
          <w:szCs w:val="28"/>
        </w:rPr>
        <w:t>2.</w:t>
      </w:r>
    </w:p>
    <w:p w14:paraId="6201AB74" w14:textId="53B3FE2B" w:rsidR="004C5B50" w:rsidRPr="003B3B6C" w:rsidRDefault="009D2C0B" w:rsidP="004C5B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C5B50" w:rsidRPr="003B3B6C">
        <w:rPr>
          <w:rFonts w:ascii="Times New Roman" w:hAnsi="Times New Roman" w:cs="Times New Roman"/>
          <w:sz w:val="28"/>
          <w:szCs w:val="28"/>
        </w:rPr>
        <w:t>Послушайте, люди!</w:t>
      </w:r>
      <w:r w:rsidR="004C5B50" w:rsidRPr="003B3B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1B7068" w14:textId="77777777" w:rsidR="004C5B50" w:rsidRPr="00272F5F" w:rsidRDefault="004C5B50" w:rsidP="004C5B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72F5F">
        <w:rPr>
          <w:rFonts w:ascii="Times New Roman" w:hAnsi="Times New Roman" w:cs="Times New Roman"/>
          <w:sz w:val="28"/>
          <w:szCs w:val="28"/>
        </w:rPr>
        <w:t>О важном вам скажем,</w:t>
      </w:r>
    </w:p>
    <w:p w14:paraId="38B43BDE" w14:textId="77777777" w:rsidR="004C5B50" w:rsidRPr="00272F5F" w:rsidRDefault="004C5B50" w:rsidP="004C5B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F5F">
        <w:rPr>
          <w:rFonts w:ascii="Times New Roman" w:hAnsi="Times New Roman" w:cs="Times New Roman"/>
          <w:sz w:val="28"/>
          <w:szCs w:val="28"/>
        </w:rPr>
        <w:t xml:space="preserve">    Предупредим, научим, расскажем!</w:t>
      </w:r>
    </w:p>
    <w:p w14:paraId="756997AD" w14:textId="77777777" w:rsidR="004C5B50" w:rsidRPr="005A7903" w:rsidRDefault="004C5B50" w:rsidP="004C5B5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EECB47E" w14:textId="77777777" w:rsidR="004C5B50" w:rsidRDefault="004C5B50" w:rsidP="004C5B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Спички в хозяйстве очень нужны,</w:t>
      </w:r>
    </w:p>
    <w:p w14:paraId="09D52E4D" w14:textId="77777777" w:rsidR="004C5B50" w:rsidRDefault="004C5B50" w:rsidP="004C5B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безопасности законы важны.</w:t>
      </w:r>
    </w:p>
    <w:p w14:paraId="525E026F" w14:textId="77777777" w:rsidR="004C5B50" w:rsidRDefault="004C5B50" w:rsidP="004C5B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спички вы не давайте,</w:t>
      </w:r>
    </w:p>
    <w:p w14:paraId="55FEB2EE" w14:textId="77777777" w:rsidR="009D2C0B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Их безопасности вы обучайте!</w:t>
      </w:r>
    </w:p>
    <w:p w14:paraId="6724534C" w14:textId="471D78DE" w:rsidR="004C5B50" w:rsidRPr="009D2C0B" w:rsidRDefault="009D2C0B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4C5B50" w:rsidRPr="003B3B6C">
        <w:rPr>
          <w:rFonts w:ascii="Times New Roman" w:hAnsi="Times New Roman" w:cs="Times New Roman"/>
          <w:b/>
          <w:bCs/>
          <w:sz w:val="28"/>
          <w:szCs w:val="28"/>
        </w:rPr>
        <w:t xml:space="preserve">        3.</w:t>
      </w:r>
    </w:p>
    <w:p w14:paraId="779C7D79" w14:textId="77777777" w:rsidR="004C5B50" w:rsidRPr="00272F5F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2F5F">
        <w:rPr>
          <w:rFonts w:ascii="Times New Roman" w:hAnsi="Times New Roman" w:cs="Times New Roman"/>
          <w:sz w:val="28"/>
          <w:szCs w:val="28"/>
        </w:rPr>
        <w:t xml:space="preserve">Внимание, </w:t>
      </w:r>
      <w:r>
        <w:rPr>
          <w:rFonts w:ascii="Times New Roman" w:hAnsi="Times New Roman" w:cs="Times New Roman"/>
          <w:sz w:val="28"/>
          <w:szCs w:val="28"/>
        </w:rPr>
        <w:t>внимание!</w:t>
      </w:r>
    </w:p>
    <w:p w14:paraId="49867641" w14:textId="77777777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272F5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Есть у нас задание!</w:t>
      </w:r>
    </w:p>
    <w:p w14:paraId="467379A6" w14:textId="77777777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Чтоб пожар не допустить,</w:t>
      </w:r>
    </w:p>
    <w:p w14:paraId="570EAD92" w14:textId="77777777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Всех должны предупредить!</w:t>
      </w:r>
    </w:p>
    <w:p w14:paraId="692592D4" w14:textId="77777777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17EB238" w14:textId="77777777" w:rsidR="004C5B50" w:rsidRPr="00192649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2649">
        <w:rPr>
          <w:rFonts w:ascii="Times New Roman" w:hAnsi="Times New Roman" w:cs="Times New Roman"/>
          <w:sz w:val="28"/>
          <w:szCs w:val="28"/>
        </w:rPr>
        <w:t>Если с вами случилась беда,</w:t>
      </w:r>
    </w:p>
    <w:p w14:paraId="5487FB10" w14:textId="77777777" w:rsidR="004C5B50" w:rsidRPr="00192649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192649">
        <w:rPr>
          <w:rFonts w:ascii="Times New Roman" w:hAnsi="Times New Roman" w:cs="Times New Roman"/>
          <w:sz w:val="28"/>
          <w:szCs w:val="28"/>
        </w:rPr>
        <w:t xml:space="preserve">          Команда пожарных поможет всегда!</w:t>
      </w:r>
    </w:p>
    <w:p w14:paraId="7FB78427" w14:textId="77777777" w:rsidR="004C5B50" w:rsidRPr="00192649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192649">
        <w:rPr>
          <w:rFonts w:ascii="Times New Roman" w:hAnsi="Times New Roman" w:cs="Times New Roman"/>
          <w:sz w:val="28"/>
          <w:szCs w:val="28"/>
        </w:rPr>
        <w:t xml:space="preserve">          Наш телефон запиши, гражданин,</w:t>
      </w:r>
    </w:p>
    <w:p w14:paraId="3E55C939" w14:textId="77777777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192649">
        <w:rPr>
          <w:rFonts w:ascii="Times New Roman" w:hAnsi="Times New Roman" w:cs="Times New Roman"/>
          <w:sz w:val="28"/>
          <w:szCs w:val="28"/>
        </w:rPr>
        <w:t xml:space="preserve">         Номер очень простой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92649">
        <w:rPr>
          <w:rFonts w:ascii="Times New Roman" w:hAnsi="Times New Roman" w:cs="Times New Roman"/>
          <w:sz w:val="28"/>
          <w:szCs w:val="28"/>
        </w:rPr>
        <w:t xml:space="preserve"> 01!</w:t>
      </w:r>
    </w:p>
    <w:p w14:paraId="7C156FB0" w14:textId="77777777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</w:p>
    <w:p w14:paraId="5D6AA6ED" w14:textId="77777777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4.</w:t>
      </w:r>
    </w:p>
    <w:p w14:paraId="5F92B2D4" w14:textId="77777777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Внимание! Внимание! </w:t>
      </w:r>
    </w:p>
    <w:p w14:paraId="19E35BF7" w14:textId="77777777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вас призываем,</w:t>
      </w:r>
    </w:p>
    <w:p w14:paraId="424BCA41" w14:textId="77777777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 безопасности пожарной</w:t>
      </w:r>
    </w:p>
    <w:p w14:paraId="709AE9F1" w14:textId="77777777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Предупреждаем!</w:t>
      </w:r>
    </w:p>
    <w:p w14:paraId="020DA396" w14:textId="77777777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Если вдруг воспламенилась</w:t>
      </w:r>
    </w:p>
    <w:p w14:paraId="60496DA8" w14:textId="77777777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Сковородка на плите,</w:t>
      </w:r>
    </w:p>
    <w:p w14:paraId="7C00C0C3" w14:textId="77777777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Это может привести вас</w:t>
      </w:r>
    </w:p>
    <w:p w14:paraId="43EFFDEA" w14:textId="77777777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 самой огненной беде.</w:t>
      </w:r>
    </w:p>
    <w:p w14:paraId="68ECC442" w14:textId="77777777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 теряйтесь! </w:t>
      </w:r>
    </w:p>
    <w:p w14:paraId="5E321867" w14:textId="77777777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Поскорее   убирай ее с плиты </w:t>
      </w:r>
    </w:p>
    <w:p w14:paraId="42DF0DFF" w14:textId="77777777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Накрывайте полотенцем,</w:t>
      </w:r>
    </w:p>
    <w:p w14:paraId="0A31368E" w14:textId="37018678" w:rsidR="00A007E0" w:rsidRDefault="00A007E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Чтоб не допустить беды! </w:t>
      </w:r>
    </w:p>
    <w:p w14:paraId="0228BCAB" w14:textId="77777777" w:rsidR="004C5B50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1F4FF63" w14:textId="2923E20E" w:rsidR="004C5B50" w:rsidRPr="00FA51F0" w:rsidRDefault="004C5B50" w:rsidP="004C5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51F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3B6C">
        <w:rPr>
          <w:rFonts w:ascii="Times New Roman" w:hAnsi="Times New Roman" w:cs="Times New Roman"/>
          <w:b/>
          <w:bCs/>
          <w:sz w:val="28"/>
          <w:szCs w:val="28"/>
        </w:rPr>
        <w:t xml:space="preserve">        5.</w:t>
      </w:r>
    </w:p>
    <w:p w14:paraId="3EF65D5F" w14:textId="77777777" w:rsidR="004C5B50" w:rsidRPr="00192649" w:rsidRDefault="004C5B50" w:rsidP="004C5B5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92649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14:paraId="0C68C847" w14:textId="77777777" w:rsidR="004C5B50" w:rsidRDefault="004C5B50" w:rsidP="004C5B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Внимание, друзья! </w:t>
      </w:r>
    </w:p>
    <w:p w14:paraId="2AD7F933" w14:textId="77777777" w:rsidR="004C5B50" w:rsidRDefault="004C5B50" w:rsidP="004C5B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Пожарной безопасностью</w:t>
      </w:r>
    </w:p>
    <w:p w14:paraId="3A7FF637" w14:textId="77777777" w:rsidR="004C5B50" w:rsidRDefault="004C5B50" w:rsidP="004C5B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пренебрегать нельзя!</w:t>
      </w:r>
    </w:p>
    <w:p w14:paraId="5A1569E8" w14:textId="77777777" w:rsidR="004C5B50" w:rsidRDefault="004C5B50" w:rsidP="004C5B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вашей беспечности </w:t>
      </w:r>
    </w:p>
    <w:p w14:paraId="028CBF87" w14:textId="77777777" w:rsidR="004C5B50" w:rsidRPr="003B3B6C" w:rsidRDefault="004C5B50" w:rsidP="004C5B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бывает, к</w:t>
      </w:r>
      <w:r w:rsidRPr="003B3B6C">
        <w:rPr>
          <w:rFonts w:ascii="Times New Roman" w:hAnsi="Times New Roman" w:cs="Times New Roman"/>
          <w:sz w:val="28"/>
          <w:szCs w:val="28"/>
        </w:rPr>
        <w:t>вартиры в огне,</w:t>
      </w:r>
    </w:p>
    <w:p w14:paraId="6C9C5424" w14:textId="77777777" w:rsidR="004C5B50" w:rsidRDefault="004C5B50" w:rsidP="004C5B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сожаленью, пылают</w:t>
      </w:r>
    </w:p>
    <w:p w14:paraId="4454C877" w14:textId="77777777" w:rsidR="004C5B50" w:rsidRDefault="004C5B50" w:rsidP="004C5B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если случилась беда,</w:t>
      </w:r>
    </w:p>
    <w:p w14:paraId="039B507B" w14:textId="77777777" w:rsidR="004C5B50" w:rsidRDefault="004C5B50" w:rsidP="004C5B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зевай!</w:t>
      </w:r>
    </w:p>
    <w:p w14:paraId="786B2A97" w14:textId="77777777" w:rsidR="004C5B50" w:rsidRDefault="004C5B50" w:rsidP="004C5B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Команду пожарных скорей вызывай!</w:t>
      </w:r>
    </w:p>
    <w:p w14:paraId="424DCDA1" w14:textId="77777777" w:rsidR="004C5B50" w:rsidRPr="00192649" w:rsidRDefault="004C5B50" w:rsidP="004C5B5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F919C9" w14:textId="6341391F" w:rsidR="00A007E0" w:rsidRPr="00A007E0" w:rsidRDefault="002B3C67" w:rsidP="004C5B5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</w:t>
      </w:r>
      <w:r w:rsidR="00A007E0" w:rsidRPr="00A007E0">
        <w:rPr>
          <w:rFonts w:ascii="Times New Roman" w:hAnsi="Times New Roman" w:cs="Times New Roman"/>
          <w:b/>
          <w:bCs/>
          <w:sz w:val="32"/>
          <w:szCs w:val="32"/>
        </w:rPr>
        <w:t>(жюри подводит итоги)</w:t>
      </w:r>
    </w:p>
    <w:p w14:paraId="236DBE9A" w14:textId="3B0BE900" w:rsidR="00A007E0" w:rsidRDefault="009D2C0B" w:rsidP="004C5B5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Общая песня</w:t>
      </w:r>
    </w:p>
    <w:p w14:paraId="3DD66D2F" w14:textId="1B5EEB18" w:rsidR="004C5B50" w:rsidRPr="009D2C0B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9D2C0B">
        <w:rPr>
          <w:rFonts w:ascii="Times New Roman" w:hAnsi="Times New Roman" w:cs="Times New Roman"/>
          <w:sz w:val="28"/>
          <w:szCs w:val="28"/>
        </w:rPr>
        <w:t>Хотим сказать друзья, и это все не зря,</w:t>
      </w:r>
    </w:p>
    <w:p w14:paraId="662779CA" w14:textId="77777777" w:rsidR="004C5B50" w:rsidRPr="009D2C0B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9D2C0B">
        <w:rPr>
          <w:rFonts w:ascii="Times New Roman" w:hAnsi="Times New Roman" w:cs="Times New Roman"/>
          <w:sz w:val="28"/>
          <w:szCs w:val="28"/>
        </w:rPr>
        <w:t>Агитбригада знает дело,</w:t>
      </w:r>
    </w:p>
    <w:p w14:paraId="137832CC" w14:textId="77777777" w:rsidR="004C5B50" w:rsidRPr="009D2C0B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9D2C0B">
        <w:rPr>
          <w:rFonts w:ascii="Times New Roman" w:hAnsi="Times New Roman" w:cs="Times New Roman"/>
          <w:sz w:val="28"/>
          <w:szCs w:val="28"/>
        </w:rPr>
        <w:t>Хотим предупредить, всем надо повторить,</w:t>
      </w:r>
    </w:p>
    <w:p w14:paraId="05416B9E" w14:textId="77777777" w:rsidR="004C5B50" w:rsidRPr="009D2C0B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9D2C0B">
        <w:rPr>
          <w:rFonts w:ascii="Times New Roman" w:hAnsi="Times New Roman" w:cs="Times New Roman"/>
          <w:sz w:val="28"/>
          <w:szCs w:val="28"/>
        </w:rPr>
        <w:t>И без пожара мирно жить</w:t>
      </w:r>
    </w:p>
    <w:p w14:paraId="39CA4605" w14:textId="77777777" w:rsidR="004C5B50" w:rsidRPr="009D2C0B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9D2C0B">
        <w:rPr>
          <w:rFonts w:ascii="Times New Roman" w:hAnsi="Times New Roman" w:cs="Times New Roman"/>
          <w:sz w:val="28"/>
          <w:szCs w:val="28"/>
        </w:rPr>
        <w:t>Сегодня дружно скажем мы пожарам- Нет!</w:t>
      </w:r>
    </w:p>
    <w:p w14:paraId="1FECFB72" w14:textId="77777777" w:rsidR="004C5B50" w:rsidRPr="009D2C0B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9D2C0B">
        <w:rPr>
          <w:rFonts w:ascii="Times New Roman" w:hAnsi="Times New Roman" w:cs="Times New Roman"/>
          <w:sz w:val="28"/>
          <w:szCs w:val="28"/>
        </w:rPr>
        <w:t>Предупредить хотим вас от пожарных бед,</w:t>
      </w:r>
    </w:p>
    <w:p w14:paraId="6176FEC8" w14:textId="77777777" w:rsidR="004C5B50" w:rsidRPr="009D2C0B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9D2C0B">
        <w:rPr>
          <w:rFonts w:ascii="Times New Roman" w:hAnsi="Times New Roman" w:cs="Times New Roman"/>
          <w:sz w:val="28"/>
          <w:szCs w:val="28"/>
        </w:rPr>
        <w:t>И без пожаров встретим новый мы рассвет</w:t>
      </w:r>
    </w:p>
    <w:p w14:paraId="2D192B9A" w14:textId="77777777" w:rsidR="004C5B50" w:rsidRPr="009D2C0B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9D2C0B">
        <w:rPr>
          <w:rFonts w:ascii="Times New Roman" w:hAnsi="Times New Roman" w:cs="Times New Roman"/>
          <w:sz w:val="28"/>
          <w:szCs w:val="28"/>
        </w:rPr>
        <w:t>Пусть так и будет!</w:t>
      </w:r>
    </w:p>
    <w:p w14:paraId="39AA90D5" w14:textId="77777777" w:rsidR="004C5B50" w:rsidRPr="009D2C0B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9D2C0B">
        <w:rPr>
          <w:rFonts w:ascii="Times New Roman" w:hAnsi="Times New Roman" w:cs="Times New Roman"/>
          <w:sz w:val="28"/>
          <w:szCs w:val="28"/>
        </w:rPr>
        <w:t>Плечом к плечу идут пожарные всегда,</w:t>
      </w:r>
    </w:p>
    <w:p w14:paraId="5F8305B5" w14:textId="77777777" w:rsidR="004C5B50" w:rsidRPr="009D2C0B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9D2C0B">
        <w:rPr>
          <w:rFonts w:ascii="Times New Roman" w:hAnsi="Times New Roman" w:cs="Times New Roman"/>
          <w:sz w:val="28"/>
          <w:szCs w:val="28"/>
        </w:rPr>
        <w:t>Чтоб не коснулась нас пожарная беда,</w:t>
      </w:r>
    </w:p>
    <w:p w14:paraId="407ED1C9" w14:textId="77777777" w:rsidR="004C5B50" w:rsidRPr="009D2C0B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9D2C0B">
        <w:rPr>
          <w:rFonts w:ascii="Times New Roman" w:hAnsi="Times New Roman" w:cs="Times New Roman"/>
          <w:sz w:val="28"/>
          <w:szCs w:val="28"/>
        </w:rPr>
        <w:t>Давайте сами будем в этом помогать,</w:t>
      </w:r>
    </w:p>
    <w:p w14:paraId="5C42EE79" w14:textId="77777777" w:rsidR="004C5B50" w:rsidRPr="009D2C0B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9D2C0B">
        <w:rPr>
          <w:rFonts w:ascii="Times New Roman" w:hAnsi="Times New Roman" w:cs="Times New Roman"/>
          <w:sz w:val="28"/>
          <w:szCs w:val="28"/>
        </w:rPr>
        <w:t>Всегда.</w:t>
      </w:r>
    </w:p>
    <w:p w14:paraId="0EC38BB9" w14:textId="77777777" w:rsidR="004C5B50" w:rsidRPr="009D2C0B" w:rsidRDefault="004C5B50" w:rsidP="004C5B50">
      <w:pPr>
        <w:rPr>
          <w:rFonts w:ascii="Times New Roman" w:hAnsi="Times New Roman" w:cs="Times New Roman"/>
          <w:sz w:val="28"/>
          <w:szCs w:val="28"/>
        </w:rPr>
      </w:pPr>
    </w:p>
    <w:p w14:paraId="7ED40408" w14:textId="77777777" w:rsidR="004C5B50" w:rsidRPr="009D2C0B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9D2C0B">
        <w:rPr>
          <w:rFonts w:ascii="Times New Roman" w:hAnsi="Times New Roman" w:cs="Times New Roman"/>
          <w:sz w:val="28"/>
          <w:szCs w:val="28"/>
        </w:rPr>
        <w:t>Мы призываем всех, чтоб был веселый смех,</w:t>
      </w:r>
    </w:p>
    <w:p w14:paraId="26ABA038" w14:textId="77777777" w:rsidR="004C5B50" w:rsidRPr="009D2C0B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9D2C0B">
        <w:rPr>
          <w:rFonts w:ascii="Times New Roman" w:hAnsi="Times New Roman" w:cs="Times New Roman"/>
          <w:sz w:val="28"/>
          <w:szCs w:val="28"/>
        </w:rPr>
        <w:t>Пожарных правил не нарушить,</w:t>
      </w:r>
    </w:p>
    <w:p w14:paraId="212E3AD2" w14:textId="77777777" w:rsidR="004C5B50" w:rsidRPr="009D2C0B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9D2C0B">
        <w:rPr>
          <w:rFonts w:ascii="Times New Roman" w:hAnsi="Times New Roman" w:cs="Times New Roman"/>
          <w:sz w:val="28"/>
          <w:szCs w:val="28"/>
        </w:rPr>
        <w:t>На страже мы стоим и уберечь хотим,</w:t>
      </w:r>
    </w:p>
    <w:p w14:paraId="7D02F661" w14:textId="59C54901" w:rsidR="004C5B50" w:rsidRPr="009D2C0B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9D2C0B">
        <w:rPr>
          <w:rFonts w:ascii="Times New Roman" w:hAnsi="Times New Roman" w:cs="Times New Roman"/>
          <w:sz w:val="28"/>
          <w:szCs w:val="28"/>
        </w:rPr>
        <w:t>Напомнить правила   спешим</w:t>
      </w:r>
    </w:p>
    <w:p w14:paraId="75B2EACF" w14:textId="77777777" w:rsidR="004C5B50" w:rsidRPr="009D2C0B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9D2C0B">
        <w:rPr>
          <w:rFonts w:ascii="Times New Roman" w:hAnsi="Times New Roman" w:cs="Times New Roman"/>
          <w:sz w:val="28"/>
          <w:szCs w:val="28"/>
        </w:rPr>
        <w:t xml:space="preserve">Сегодня дружно скажем мы пожарам- </w:t>
      </w:r>
      <w:proofErr w:type="gramStart"/>
      <w:r w:rsidRPr="009D2C0B">
        <w:rPr>
          <w:rFonts w:ascii="Times New Roman" w:hAnsi="Times New Roman" w:cs="Times New Roman"/>
          <w:sz w:val="28"/>
          <w:szCs w:val="28"/>
        </w:rPr>
        <w:t>Нет!.</w:t>
      </w:r>
      <w:proofErr w:type="gramEnd"/>
    </w:p>
    <w:p w14:paraId="6BE705E7" w14:textId="77777777" w:rsidR="004C5B50" w:rsidRPr="009D2C0B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9D2C0B">
        <w:rPr>
          <w:rFonts w:ascii="Times New Roman" w:hAnsi="Times New Roman" w:cs="Times New Roman"/>
          <w:sz w:val="28"/>
          <w:szCs w:val="28"/>
        </w:rPr>
        <w:t>Предупредить хотим вас от пожарных бед,</w:t>
      </w:r>
    </w:p>
    <w:p w14:paraId="18DA4EC1" w14:textId="77777777" w:rsidR="004C5B50" w:rsidRPr="009D2C0B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9D2C0B">
        <w:rPr>
          <w:rFonts w:ascii="Times New Roman" w:hAnsi="Times New Roman" w:cs="Times New Roman"/>
          <w:sz w:val="28"/>
          <w:szCs w:val="28"/>
        </w:rPr>
        <w:t>И без пожаров встретим новый мы рассвет</w:t>
      </w:r>
    </w:p>
    <w:p w14:paraId="0A0C01E2" w14:textId="77777777" w:rsidR="004C5B50" w:rsidRPr="009D2C0B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9D2C0B">
        <w:rPr>
          <w:rFonts w:ascii="Times New Roman" w:hAnsi="Times New Roman" w:cs="Times New Roman"/>
          <w:sz w:val="28"/>
          <w:szCs w:val="28"/>
        </w:rPr>
        <w:t>Пусть так и будет!</w:t>
      </w:r>
    </w:p>
    <w:p w14:paraId="09B0DE52" w14:textId="77777777" w:rsidR="004C5B50" w:rsidRPr="009D2C0B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9D2C0B">
        <w:rPr>
          <w:rFonts w:ascii="Times New Roman" w:hAnsi="Times New Roman" w:cs="Times New Roman"/>
          <w:sz w:val="28"/>
          <w:szCs w:val="28"/>
        </w:rPr>
        <w:lastRenderedPageBreak/>
        <w:t>Плечом к плечу идут пожарные всегда,</w:t>
      </w:r>
    </w:p>
    <w:p w14:paraId="614DB180" w14:textId="77777777" w:rsidR="004C5B50" w:rsidRPr="009D2C0B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9D2C0B">
        <w:rPr>
          <w:rFonts w:ascii="Times New Roman" w:hAnsi="Times New Roman" w:cs="Times New Roman"/>
          <w:sz w:val="28"/>
          <w:szCs w:val="28"/>
        </w:rPr>
        <w:t>Чтоб не коснулась нас пожарная беда,</w:t>
      </w:r>
    </w:p>
    <w:p w14:paraId="78B84F28" w14:textId="77777777" w:rsidR="00FA51F0" w:rsidRPr="009D2C0B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9D2C0B">
        <w:rPr>
          <w:rFonts w:ascii="Times New Roman" w:hAnsi="Times New Roman" w:cs="Times New Roman"/>
          <w:sz w:val="28"/>
          <w:szCs w:val="28"/>
        </w:rPr>
        <w:t>Давайте сами будем в этом помогать,</w:t>
      </w:r>
    </w:p>
    <w:p w14:paraId="7C9F60CD" w14:textId="51C1B7A7" w:rsidR="004C5B50" w:rsidRPr="009D2C0B" w:rsidRDefault="004C5B50" w:rsidP="004C5B50">
      <w:pPr>
        <w:rPr>
          <w:rFonts w:ascii="Times New Roman" w:hAnsi="Times New Roman" w:cs="Times New Roman"/>
          <w:sz w:val="28"/>
          <w:szCs w:val="28"/>
        </w:rPr>
      </w:pPr>
      <w:r w:rsidRPr="009D2C0B">
        <w:rPr>
          <w:rFonts w:ascii="Times New Roman" w:hAnsi="Times New Roman" w:cs="Times New Roman"/>
          <w:sz w:val="28"/>
          <w:szCs w:val="28"/>
        </w:rPr>
        <w:t>Всегда</w:t>
      </w:r>
      <w:r w:rsidR="00FA51F0" w:rsidRPr="009D2C0B">
        <w:rPr>
          <w:rFonts w:ascii="Times New Roman" w:hAnsi="Times New Roman" w:cs="Times New Roman"/>
          <w:sz w:val="28"/>
          <w:szCs w:val="28"/>
        </w:rPr>
        <w:t>!</w:t>
      </w:r>
    </w:p>
    <w:p w14:paraId="0C57E266" w14:textId="77777777" w:rsidR="00FA51F0" w:rsidRDefault="004C5B50" w:rsidP="004C5B50">
      <w:pPr>
        <w:rPr>
          <w:rFonts w:ascii="Times New Roman" w:hAnsi="Times New Roman" w:cs="Times New Roman"/>
          <w:sz w:val="32"/>
          <w:szCs w:val="32"/>
        </w:rPr>
      </w:pPr>
      <w:bookmarkStart w:id="1" w:name="_Hlk178325470"/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14:paraId="4EBBD7FD" w14:textId="77777777" w:rsidR="00FA51F0" w:rsidRDefault="00FA51F0" w:rsidP="004C5B50">
      <w:pPr>
        <w:rPr>
          <w:rFonts w:ascii="Times New Roman" w:hAnsi="Times New Roman" w:cs="Times New Roman"/>
          <w:sz w:val="32"/>
          <w:szCs w:val="32"/>
        </w:rPr>
      </w:pPr>
    </w:p>
    <w:bookmarkEnd w:id="1"/>
    <w:p w14:paraId="01A35E87" w14:textId="77777777" w:rsidR="00E1522B" w:rsidRDefault="00E1522B"/>
    <w:sectPr w:rsidR="00E1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208BE"/>
    <w:multiLevelType w:val="hybridMultilevel"/>
    <w:tmpl w:val="3098B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932A2"/>
    <w:multiLevelType w:val="hybridMultilevel"/>
    <w:tmpl w:val="F0DA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156472">
    <w:abstractNumId w:val="1"/>
  </w:num>
  <w:num w:numId="2" w16cid:durableId="7007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2B"/>
    <w:rsid w:val="001E62AD"/>
    <w:rsid w:val="002048CE"/>
    <w:rsid w:val="002B3C67"/>
    <w:rsid w:val="004C5B50"/>
    <w:rsid w:val="00526C8C"/>
    <w:rsid w:val="005E7756"/>
    <w:rsid w:val="009D2C0B"/>
    <w:rsid w:val="00A007E0"/>
    <w:rsid w:val="00BE28B3"/>
    <w:rsid w:val="00C015C8"/>
    <w:rsid w:val="00C3112F"/>
    <w:rsid w:val="00D20C5E"/>
    <w:rsid w:val="00E1522B"/>
    <w:rsid w:val="00F7590E"/>
    <w:rsid w:val="00FA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9473"/>
  <w15:chartTrackingRefBased/>
  <w15:docId w15:val="{20933619-CBE2-4730-92C3-C360D0CC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B50"/>
    <w:pPr>
      <w:ind w:left="720"/>
      <w:contextualSpacing/>
    </w:pPr>
  </w:style>
  <w:style w:type="table" w:styleId="a4">
    <w:name w:val="Table Grid"/>
    <w:basedOn w:val="a1"/>
    <w:uiPriority w:val="39"/>
    <w:rsid w:val="004C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2024-12-26T05:25:00Z</dcterms:created>
  <dcterms:modified xsi:type="dcterms:W3CDTF">2024-12-26T11:10:00Z</dcterms:modified>
</cp:coreProperties>
</file>