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8A3D2" w14:textId="77777777" w:rsidR="00DA18E1" w:rsidRDefault="00DA18E1" w:rsidP="00DA18E1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6F6F6"/>
        </w:rPr>
      </w:pPr>
      <w: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6F6F6"/>
        </w:rPr>
        <w:t>УДК 769</w:t>
      </w:r>
    </w:p>
    <w:p w14:paraId="3D2172E0" w14:textId="307B27A3" w:rsidR="00DA18E1" w:rsidRDefault="00DA18E1" w:rsidP="00DA18E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6F6F6"/>
        </w:rPr>
      </w:pPr>
      <w: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6F6F6"/>
        </w:rPr>
        <w:t xml:space="preserve">Что </w:t>
      </w:r>
      <w:r w:rsidR="00AA50F0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6F6F6"/>
        </w:rPr>
        <w:t xml:space="preserve">же </w:t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6F6F6"/>
        </w:rPr>
        <w:t>такое баскетбол?</w:t>
      </w:r>
    </w:p>
    <w:p w14:paraId="4740CF12" w14:textId="31181680" w:rsidR="00DA18E1" w:rsidRDefault="005D77E4" w:rsidP="00DA18E1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Осинин А.И.</w:t>
      </w:r>
    </w:p>
    <w:p w14:paraId="0423F449" w14:textId="0D127425" w:rsidR="00E6160D" w:rsidRDefault="00E6160D" w:rsidP="00DA18E1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Старший преподаватель</w:t>
      </w:r>
    </w:p>
    <w:p w14:paraId="66FFD129" w14:textId="1E09C0A6" w:rsidR="005D77E4" w:rsidRPr="005D77E4" w:rsidRDefault="005D77E4" w:rsidP="00DA18E1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Тольяттинского государственного университета</w:t>
      </w:r>
    </w:p>
    <w:p w14:paraId="1C54BB42" w14:textId="77777777" w:rsidR="00DA18E1" w:rsidRDefault="00DA18E1" w:rsidP="00DA18E1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Королев В.В.</w:t>
      </w:r>
    </w:p>
    <w:p w14:paraId="79A0A505" w14:textId="77777777" w:rsidR="00DA18E1" w:rsidRDefault="00DA18E1" w:rsidP="00DA18E1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Студент Тольяттинского государственного университета</w:t>
      </w:r>
    </w:p>
    <w:p w14:paraId="22E7AD0D" w14:textId="77777777" w:rsidR="00DA18E1" w:rsidRDefault="00DA18E1" w:rsidP="00DA18E1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6F6F6"/>
        </w:rPr>
      </w:pPr>
    </w:p>
    <w:p w14:paraId="2CE6857E" w14:textId="446EB97A" w:rsidR="00DA18E1" w:rsidRPr="00C73AC7" w:rsidRDefault="00DA18E1" w:rsidP="005D77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73AC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6F6F6"/>
        </w:rPr>
        <w:t>Аннотация: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 данной статье мы рассмотрели и узнали что такое баскетбол, история создания баскетбола, его правила и современное состояние.</w:t>
      </w:r>
    </w:p>
    <w:p w14:paraId="229C0E57" w14:textId="2BF8B1C0" w:rsidR="00DA18E1" w:rsidRDefault="00DA18E1" w:rsidP="005D77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760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6F6F6"/>
        </w:rPr>
        <w:t>Ключевые слова: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6F6F6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баскетбол, эволюция, техника.</w:t>
      </w:r>
    </w:p>
    <w:p w14:paraId="1A20E0A2" w14:textId="4770655B" w:rsidR="00DA18E1" w:rsidRPr="00DA18E1" w:rsidRDefault="00DA18E1" w:rsidP="00DA18E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6F6F6"/>
          <w:lang w:val="en-US"/>
        </w:rPr>
      </w:pPr>
      <w:r w:rsidRPr="00DA18E1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6F6F6"/>
          <w:lang w:val="en-US"/>
        </w:rPr>
        <w:t>What is basketball?</w:t>
      </w:r>
    </w:p>
    <w:p w14:paraId="00F42F71" w14:textId="7730641D" w:rsidR="005D77E4" w:rsidRDefault="005D77E4" w:rsidP="005D77E4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en-US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en-US"/>
        </w:rPr>
        <w:t>Osinin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en-US"/>
        </w:rPr>
        <w:t xml:space="preserve"> A.I</w:t>
      </w:r>
      <w:r w:rsidRPr="005D77E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en-US"/>
        </w:rPr>
        <w:t>.</w:t>
      </w:r>
    </w:p>
    <w:p w14:paraId="167D9523" w14:textId="2406A2C9" w:rsidR="00E6160D" w:rsidRPr="005D77E4" w:rsidRDefault="00E6160D" w:rsidP="005D77E4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en-US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en-US"/>
        </w:rPr>
        <w:t>S</w:t>
      </w:r>
      <w:r w:rsidRPr="00E6160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en-US"/>
        </w:rPr>
        <w:t>enior teacher</w:t>
      </w:r>
    </w:p>
    <w:p w14:paraId="2B5AE550" w14:textId="3A1EB077" w:rsidR="005D77E4" w:rsidRDefault="005D77E4" w:rsidP="005D77E4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en-US"/>
        </w:rPr>
      </w:pPr>
      <w:r w:rsidRPr="005D77E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en-US"/>
        </w:rPr>
        <w:t xml:space="preserve"> </w:t>
      </w:r>
      <w:r w:rsidRPr="0037607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en-US"/>
        </w:rPr>
        <w:t>of Togliatti State University</w:t>
      </w:r>
    </w:p>
    <w:p w14:paraId="2F86715D" w14:textId="7824804C" w:rsidR="005D77E4" w:rsidRPr="0037607B" w:rsidRDefault="00DA18E1" w:rsidP="005D77E4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en-US"/>
        </w:rPr>
      </w:pPr>
      <w:r w:rsidRPr="0037607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en-US"/>
        </w:rPr>
        <w:t>Korolev V.V.</w:t>
      </w:r>
    </w:p>
    <w:p w14:paraId="5D611F5C" w14:textId="77777777" w:rsidR="00DA18E1" w:rsidRDefault="00DA18E1" w:rsidP="00DA18E1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en-US"/>
        </w:rPr>
      </w:pPr>
      <w:r w:rsidRPr="0037607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en-US"/>
        </w:rPr>
        <w:t>Student of Togliatti State University</w:t>
      </w:r>
    </w:p>
    <w:p w14:paraId="71FCF159" w14:textId="77777777" w:rsidR="00DA18E1" w:rsidRDefault="00DA18E1" w:rsidP="00DA18E1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6F6F6"/>
          <w:lang w:val="en-US"/>
        </w:rPr>
      </w:pPr>
    </w:p>
    <w:p w14:paraId="5F0FBCDF" w14:textId="77777777" w:rsidR="00DA18E1" w:rsidRDefault="00DA18E1" w:rsidP="005D77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760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6F6F6"/>
          <w:lang w:val="en-US"/>
        </w:rPr>
        <w:t>Abstract:</w:t>
      </w:r>
      <w:r w:rsidRPr="0037607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en-US"/>
        </w:rPr>
        <w:t xml:space="preserve"> </w:t>
      </w:r>
      <w:r w:rsidRPr="00DA18E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In this article, we have reviewed and learned what basketball is, the history of the creation of basketball, its rules and the current state. </w:t>
      </w:r>
    </w:p>
    <w:p w14:paraId="07C40CB8" w14:textId="176A2B67" w:rsidR="00DA18E1" w:rsidRPr="00AA50F0" w:rsidRDefault="00DA18E1" w:rsidP="005D77E4">
      <w:pPr>
        <w:spacing w:after="0" w:line="360" w:lineRule="auto"/>
        <w:ind w:firstLine="709"/>
        <w:contextualSpacing/>
        <w:jc w:val="both"/>
        <w:rPr>
          <w:rFonts w:ascii="inherit" w:eastAsia="Times New Roman" w:hAnsi="inherit" w:cs="Courier New"/>
          <w:spacing w:val="-5"/>
          <w:sz w:val="27"/>
          <w:szCs w:val="27"/>
          <w:bdr w:val="none" w:sz="0" w:space="0" w:color="auto" w:frame="1"/>
          <w:lang w:eastAsia="ru-RU"/>
        </w:rPr>
      </w:pPr>
      <w:r w:rsidRPr="003760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6F6F6"/>
          <w:lang w:val="en-US"/>
        </w:rPr>
        <w:t>Keywords</w:t>
      </w:r>
      <w:r w:rsidRPr="00AA50F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6F6F6"/>
        </w:rPr>
        <w:t>:</w:t>
      </w:r>
      <w:r w:rsidRPr="00AA50F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DA18E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en-US"/>
        </w:rPr>
        <w:t>basketball</w:t>
      </w:r>
      <w:r w:rsidRPr="00AA50F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r w:rsidRPr="00DA18E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en-US"/>
        </w:rPr>
        <w:t>evolution</w:t>
      </w:r>
      <w:r w:rsidRPr="00AA50F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r w:rsidRPr="00DA18E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en-US"/>
        </w:rPr>
        <w:t>technology</w:t>
      </w:r>
      <w:r w:rsidRPr="00AA50F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</w:p>
    <w:p w14:paraId="71614A64" w14:textId="414178CC" w:rsidR="00DA18E1" w:rsidRPr="00DA18E1" w:rsidRDefault="00DA18E1" w:rsidP="005D7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32"/>
          <w:szCs w:val="32"/>
          <w:lang w:eastAsia="ru-RU"/>
        </w:rPr>
      </w:pPr>
      <w:r w:rsidRPr="00DA18E1">
        <w:rPr>
          <w:rFonts w:ascii="Times New Roman" w:eastAsia="Times New Roman" w:hAnsi="Times New Roman" w:cs="Times New Roman"/>
          <w:spacing w:val="-5"/>
          <w:sz w:val="32"/>
          <w:szCs w:val="32"/>
          <w:bdr w:val="none" w:sz="0" w:space="0" w:color="auto" w:frame="1"/>
          <w:lang w:eastAsia="ru-RU"/>
        </w:rPr>
        <w:t>Баскетбол – это одна из самых популярных спортивных игр в мире, которая привлекает миллионы поклонников своим динамичным характером, зрелищностью и доступностью. Этот вид спорта зародился более века назад и с тех пор претерпел значительные изменения, став неотъемлемой частью мировой спортивной культуры. В данной статье мы рассмотрим историю создания баскетбола, его эволюцию, а также современное состояние этого вида спорта.</w:t>
      </w:r>
    </w:p>
    <w:p w14:paraId="3C6FD804" w14:textId="77777777" w:rsidR="00DA18E1" w:rsidRPr="00DA18E1" w:rsidRDefault="00DA18E1" w:rsidP="005D7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lang w:eastAsia="ru-RU"/>
        </w:rPr>
      </w:pPr>
      <w:r w:rsidRPr="00DA18E1"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bdr w:val="none" w:sz="0" w:space="0" w:color="auto" w:frame="1"/>
          <w:lang w:eastAsia="ru-RU"/>
        </w:rPr>
        <w:t>История создания</w:t>
      </w:r>
    </w:p>
    <w:p w14:paraId="29BED2B8" w14:textId="2DD6DACB" w:rsidR="00DA18E1" w:rsidRPr="00DA18E1" w:rsidRDefault="00DA18E1" w:rsidP="005D7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32"/>
          <w:szCs w:val="32"/>
          <w:lang w:eastAsia="ru-RU"/>
        </w:rPr>
      </w:pPr>
      <w:r w:rsidRPr="00DA18E1">
        <w:rPr>
          <w:rFonts w:ascii="Times New Roman" w:eastAsia="Times New Roman" w:hAnsi="Times New Roman" w:cs="Times New Roman"/>
          <w:spacing w:val="-5"/>
          <w:sz w:val="32"/>
          <w:szCs w:val="32"/>
          <w:bdr w:val="none" w:sz="0" w:space="0" w:color="auto" w:frame="1"/>
          <w:lang w:eastAsia="ru-RU"/>
        </w:rPr>
        <w:lastRenderedPageBreak/>
        <w:t>Баскетбол был изобретен в 1891 году канадским преподавателем физического воспитания Джеймсом Н</w:t>
      </w:r>
      <w:r w:rsidR="00220A24">
        <w:rPr>
          <w:rFonts w:ascii="Times New Roman" w:eastAsia="Times New Roman" w:hAnsi="Times New Roman" w:cs="Times New Roman"/>
          <w:spacing w:val="-5"/>
          <w:sz w:val="32"/>
          <w:szCs w:val="32"/>
          <w:bdr w:val="none" w:sz="0" w:space="0" w:color="auto" w:frame="1"/>
          <w:lang w:eastAsia="ru-RU"/>
        </w:rPr>
        <w:t>.</w:t>
      </w:r>
      <w:r w:rsidRPr="00DA18E1">
        <w:rPr>
          <w:rFonts w:ascii="Times New Roman" w:eastAsia="Times New Roman" w:hAnsi="Times New Roman" w:cs="Times New Roman"/>
          <w:spacing w:val="-5"/>
          <w:sz w:val="32"/>
          <w:szCs w:val="32"/>
          <w:bdr w:val="none" w:sz="0" w:space="0" w:color="auto" w:frame="1"/>
          <w:lang w:eastAsia="ru-RU"/>
        </w:rPr>
        <w:t xml:space="preserve"> в США. Его задачей было придумать новую игру, которую можно было бы играть в закрытых помещениях зимой, когда погодные условия ограничивали возможности для занятий спортом на открытом воздухе. </w:t>
      </w:r>
      <w:r w:rsidR="00220A24">
        <w:rPr>
          <w:rFonts w:ascii="Times New Roman" w:eastAsia="Times New Roman" w:hAnsi="Times New Roman" w:cs="Times New Roman"/>
          <w:spacing w:val="-5"/>
          <w:sz w:val="32"/>
          <w:szCs w:val="32"/>
          <w:bdr w:val="none" w:sz="0" w:space="0" w:color="auto" w:frame="1"/>
          <w:lang w:eastAsia="ru-RU"/>
        </w:rPr>
        <w:t>Он</w:t>
      </w:r>
      <w:r w:rsidRPr="00DA18E1">
        <w:rPr>
          <w:rFonts w:ascii="Times New Roman" w:eastAsia="Times New Roman" w:hAnsi="Times New Roman" w:cs="Times New Roman"/>
          <w:spacing w:val="-5"/>
          <w:sz w:val="32"/>
          <w:szCs w:val="32"/>
          <w:bdr w:val="none" w:sz="0" w:space="0" w:color="auto" w:frame="1"/>
          <w:lang w:eastAsia="ru-RU"/>
        </w:rPr>
        <w:t xml:space="preserve"> установил две корзины из-под персиков на противоположных концах спортивного зала, и игра началась.</w:t>
      </w:r>
    </w:p>
    <w:p w14:paraId="18A69857" w14:textId="77777777" w:rsidR="00DA18E1" w:rsidRPr="00DA18E1" w:rsidRDefault="00DA18E1" w:rsidP="005D7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32"/>
          <w:szCs w:val="32"/>
          <w:lang w:eastAsia="ru-RU"/>
        </w:rPr>
      </w:pPr>
      <w:r w:rsidRPr="00DA18E1">
        <w:rPr>
          <w:rFonts w:ascii="Times New Roman" w:eastAsia="Times New Roman" w:hAnsi="Times New Roman" w:cs="Times New Roman"/>
          <w:spacing w:val="-5"/>
          <w:sz w:val="32"/>
          <w:szCs w:val="32"/>
          <w:bdr w:val="none" w:sz="0" w:space="0" w:color="auto" w:frame="1"/>
          <w:lang w:eastAsia="ru-RU"/>
        </w:rPr>
        <w:t>Первоначально правила были очень простыми: игроки должны были забросить мяч в корзину противника, используя только руки. За попадание мяча в корзину начислялось одно очко. Игроки могли передвигаться по площадке, но им запрещалось бегать с мячом в руках; вместо этого они должны были передавать мяч друг другу.</w:t>
      </w:r>
    </w:p>
    <w:p w14:paraId="4A2EFD9F" w14:textId="77777777" w:rsidR="00DA18E1" w:rsidRPr="00DA18E1" w:rsidRDefault="00DA18E1" w:rsidP="005D7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lang w:eastAsia="ru-RU"/>
        </w:rPr>
      </w:pPr>
      <w:r w:rsidRPr="00DA18E1"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bdr w:val="none" w:sz="0" w:space="0" w:color="auto" w:frame="1"/>
          <w:lang w:eastAsia="ru-RU"/>
        </w:rPr>
        <w:t>Эволюция правил и техники</w:t>
      </w:r>
    </w:p>
    <w:p w14:paraId="07C4A990" w14:textId="77777777" w:rsidR="00DA18E1" w:rsidRPr="00DA18E1" w:rsidRDefault="00DA18E1" w:rsidP="005D7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32"/>
          <w:szCs w:val="32"/>
          <w:lang w:eastAsia="ru-RU"/>
        </w:rPr>
      </w:pPr>
      <w:r w:rsidRPr="00DA18E1">
        <w:rPr>
          <w:rFonts w:ascii="Times New Roman" w:eastAsia="Times New Roman" w:hAnsi="Times New Roman" w:cs="Times New Roman"/>
          <w:spacing w:val="-5"/>
          <w:sz w:val="32"/>
          <w:szCs w:val="32"/>
          <w:bdr w:val="none" w:sz="0" w:space="0" w:color="auto" w:frame="1"/>
          <w:lang w:eastAsia="ru-RU"/>
        </w:rPr>
        <w:t>Со временем правила баскетбола стали более сложными и детализированными. Одним из ключевых изменений стало введение штрафных бросков, которые назначались за нарушения правил. Также была введена трехсекундная зона, запретившая игрокам находиться в зоне нападения дольше определенного времени без движения.</w:t>
      </w:r>
    </w:p>
    <w:p w14:paraId="1EA9A2E6" w14:textId="77777777" w:rsidR="00DA18E1" w:rsidRPr="00DA18E1" w:rsidRDefault="00DA18E1" w:rsidP="005D7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32"/>
          <w:szCs w:val="32"/>
          <w:lang w:eastAsia="ru-RU"/>
        </w:rPr>
      </w:pPr>
      <w:r w:rsidRPr="00DA18E1">
        <w:rPr>
          <w:rFonts w:ascii="Times New Roman" w:eastAsia="Times New Roman" w:hAnsi="Times New Roman" w:cs="Times New Roman"/>
          <w:spacing w:val="-5"/>
          <w:sz w:val="32"/>
          <w:szCs w:val="32"/>
          <w:bdr w:val="none" w:sz="0" w:space="0" w:color="auto" w:frame="1"/>
          <w:lang w:eastAsia="ru-RU"/>
        </w:rPr>
        <w:t>В XX веке появились новые элементы техники, такие как дриблинг, ведение мяча одной рукой, прыжки и блокировка броска. Эти нововведения сделали игру еще более динамичной и зрелищной.</w:t>
      </w:r>
    </w:p>
    <w:p w14:paraId="6CDB2420" w14:textId="77777777" w:rsidR="00DA18E1" w:rsidRPr="00DA18E1" w:rsidRDefault="00DA18E1" w:rsidP="005D7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lang w:eastAsia="ru-RU"/>
        </w:rPr>
      </w:pPr>
      <w:r w:rsidRPr="00DA18E1"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bdr w:val="none" w:sz="0" w:space="0" w:color="auto" w:frame="1"/>
          <w:lang w:eastAsia="ru-RU"/>
        </w:rPr>
        <w:t>Международное признание</w:t>
      </w:r>
    </w:p>
    <w:p w14:paraId="2E05BFE9" w14:textId="77777777" w:rsidR="00DA18E1" w:rsidRPr="00DA18E1" w:rsidRDefault="00DA18E1" w:rsidP="005D7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32"/>
          <w:szCs w:val="32"/>
          <w:lang w:eastAsia="ru-RU"/>
        </w:rPr>
      </w:pPr>
      <w:r w:rsidRPr="00DA18E1">
        <w:rPr>
          <w:rFonts w:ascii="Times New Roman" w:eastAsia="Times New Roman" w:hAnsi="Times New Roman" w:cs="Times New Roman"/>
          <w:spacing w:val="-5"/>
          <w:sz w:val="32"/>
          <w:szCs w:val="32"/>
          <w:bdr w:val="none" w:sz="0" w:space="0" w:color="auto" w:frame="1"/>
          <w:lang w:eastAsia="ru-RU"/>
        </w:rPr>
        <w:t>Баскетбол быстро завоевал популярность не только в США, но и за их пределами. В 1932 году была основана Международная федерация баскетбола (FIBA), которая стала регулировать международные соревнования и устанавливать единые правила игры.</w:t>
      </w:r>
    </w:p>
    <w:p w14:paraId="2DA010DB" w14:textId="77777777" w:rsidR="00DA18E1" w:rsidRPr="00DA18E1" w:rsidRDefault="00DA18E1" w:rsidP="005D7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32"/>
          <w:szCs w:val="32"/>
          <w:lang w:eastAsia="ru-RU"/>
        </w:rPr>
      </w:pPr>
      <w:r w:rsidRPr="00DA18E1">
        <w:rPr>
          <w:rFonts w:ascii="Times New Roman" w:eastAsia="Times New Roman" w:hAnsi="Times New Roman" w:cs="Times New Roman"/>
          <w:spacing w:val="-5"/>
          <w:sz w:val="32"/>
          <w:szCs w:val="32"/>
          <w:bdr w:val="none" w:sz="0" w:space="0" w:color="auto" w:frame="1"/>
          <w:lang w:eastAsia="ru-RU"/>
        </w:rPr>
        <w:t>Первым крупным международным турниром стал чемпионат мира по баскетболу среди мужчин, который прошел в 1950 году в Аргентине. Женский чемпионат мира впервые состоялся в 1953 году в Чили. С тех пор эти турниры проводятся регулярно, привлекая внимание миллионов болельщиков по всему миру.</w:t>
      </w:r>
    </w:p>
    <w:p w14:paraId="70B378C6" w14:textId="77777777" w:rsidR="00DA18E1" w:rsidRPr="00DA18E1" w:rsidRDefault="00DA18E1" w:rsidP="005D7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lang w:eastAsia="ru-RU"/>
        </w:rPr>
      </w:pPr>
      <w:r w:rsidRPr="00DA18E1"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bdr w:val="none" w:sz="0" w:space="0" w:color="auto" w:frame="1"/>
          <w:lang w:eastAsia="ru-RU"/>
        </w:rPr>
        <w:t>Олимпийское движение</w:t>
      </w:r>
    </w:p>
    <w:p w14:paraId="302D2E41" w14:textId="77777777" w:rsidR="00DA18E1" w:rsidRPr="00DA18E1" w:rsidRDefault="00DA18E1" w:rsidP="005D7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32"/>
          <w:szCs w:val="32"/>
          <w:lang w:eastAsia="ru-RU"/>
        </w:rPr>
      </w:pPr>
      <w:r w:rsidRPr="00DA18E1">
        <w:rPr>
          <w:rFonts w:ascii="Times New Roman" w:eastAsia="Times New Roman" w:hAnsi="Times New Roman" w:cs="Times New Roman"/>
          <w:spacing w:val="-5"/>
          <w:sz w:val="32"/>
          <w:szCs w:val="32"/>
          <w:bdr w:val="none" w:sz="0" w:space="0" w:color="auto" w:frame="1"/>
          <w:lang w:eastAsia="ru-RU"/>
        </w:rPr>
        <w:t xml:space="preserve">Баскетбол вошел в программу Олимпийских игр в 1936 году. Это событие стало важным шагом в международном признании этого вида спорта. На первых олимпийских турнирах доминировали команды </w:t>
      </w:r>
      <w:r w:rsidRPr="00DA18E1">
        <w:rPr>
          <w:rFonts w:ascii="Times New Roman" w:eastAsia="Times New Roman" w:hAnsi="Times New Roman" w:cs="Times New Roman"/>
          <w:spacing w:val="-5"/>
          <w:sz w:val="32"/>
          <w:szCs w:val="32"/>
          <w:bdr w:val="none" w:sz="0" w:space="0" w:color="auto" w:frame="1"/>
          <w:lang w:eastAsia="ru-RU"/>
        </w:rPr>
        <w:lastRenderedPageBreak/>
        <w:t>США, однако со временем конкуренция усилилась, и другие страны начали завоевывать медали.</w:t>
      </w:r>
    </w:p>
    <w:p w14:paraId="505443DC" w14:textId="77777777" w:rsidR="00DA18E1" w:rsidRPr="00DA18E1" w:rsidRDefault="00DA18E1" w:rsidP="005D7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lang w:eastAsia="ru-RU"/>
        </w:rPr>
      </w:pPr>
      <w:r w:rsidRPr="00DA18E1"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bdr w:val="none" w:sz="0" w:space="0" w:color="auto" w:frame="1"/>
          <w:lang w:eastAsia="ru-RU"/>
        </w:rPr>
        <w:t>Современное состояние</w:t>
      </w:r>
    </w:p>
    <w:p w14:paraId="4BBC3D5E" w14:textId="77777777" w:rsidR="00DA18E1" w:rsidRPr="00DA18E1" w:rsidRDefault="00DA18E1" w:rsidP="005D7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32"/>
          <w:szCs w:val="32"/>
          <w:lang w:eastAsia="ru-RU"/>
        </w:rPr>
      </w:pPr>
      <w:r w:rsidRPr="00DA18E1">
        <w:rPr>
          <w:rFonts w:ascii="Times New Roman" w:eastAsia="Times New Roman" w:hAnsi="Times New Roman" w:cs="Times New Roman"/>
          <w:spacing w:val="-5"/>
          <w:sz w:val="32"/>
          <w:szCs w:val="32"/>
          <w:bdr w:val="none" w:sz="0" w:space="0" w:color="auto" w:frame="1"/>
          <w:lang w:eastAsia="ru-RU"/>
        </w:rPr>
        <w:t>Сегодня баскетбол является одним из самых популярных видов спорта в мире. Национальные лиги, такие как NBA в США и Евролига в Европе, привлекают миллионы зрителей и приносят огромные доходы от продажи билетов, телевизионных прав и рекламных контрактов.</w:t>
      </w:r>
    </w:p>
    <w:p w14:paraId="0F8B0EF3" w14:textId="31A75A1E" w:rsidR="00DA18E1" w:rsidRPr="00DA18E1" w:rsidRDefault="00DA18E1" w:rsidP="005D7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32"/>
          <w:szCs w:val="32"/>
          <w:lang w:eastAsia="ru-RU"/>
        </w:rPr>
      </w:pPr>
      <w:r w:rsidRPr="00DA18E1">
        <w:rPr>
          <w:rFonts w:ascii="Times New Roman" w:eastAsia="Times New Roman" w:hAnsi="Times New Roman" w:cs="Times New Roman"/>
          <w:spacing w:val="-5"/>
          <w:sz w:val="32"/>
          <w:szCs w:val="32"/>
          <w:bdr w:val="none" w:sz="0" w:space="0" w:color="auto" w:frame="1"/>
          <w:lang w:eastAsia="ru-RU"/>
        </w:rPr>
        <w:t>Современные технологии также оказывают значительное влияние на развитие баскетбола. Использование видеоповтор</w:t>
      </w:r>
      <w:r w:rsidR="00220A24">
        <w:rPr>
          <w:rFonts w:ascii="Times New Roman" w:eastAsia="Times New Roman" w:hAnsi="Times New Roman" w:cs="Times New Roman"/>
          <w:spacing w:val="-5"/>
          <w:sz w:val="32"/>
          <w:szCs w:val="32"/>
          <w:bdr w:val="none" w:sz="0" w:space="0" w:color="auto" w:frame="1"/>
          <w:lang w:eastAsia="ru-RU"/>
        </w:rPr>
        <w:t>а</w:t>
      </w:r>
      <w:r w:rsidRPr="00DA18E1">
        <w:rPr>
          <w:rFonts w:ascii="Times New Roman" w:eastAsia="Times New Roman" w:hAnsi="Times New Roman" w:cs="Times New Roman"/>
          <w:spacing w:val="-5"/>
          <w:sz w:val="32"/>
          <w:szCs w:val="32"/>
          <w:bdr w:val="none" w:sz="0" w:space="0" w:color="auto" w:frame="1"/>
          <w:lang w:eastAsia="ru-RU"/>
        </w:rPr>
        <w:t xml:space="preserve"> позволяет судьям принимать более точные решения, а анализ данных помогает тренерам разрабатывать эффективные стратегии и улучшать физическую подготовку игроков.</w:t>
      </w:r>
    </w:p>
    <w:p w14:paraId="64C944E9" w14:textId="77777777" w:rsidR="00DA18E1" w:rsidRPr="00DA18E1" w:rsidRDefault="00DA18E1" w:rsidP="005D7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lang w:eastAsia="ru-RU"/>
        </w:rPr>
      </w:pPr>
      <w:r w:rsidRPr="00DA18E1">
        <w:rPr>
          <w:rFonts w:ascii="Times New Roman" w:eastAsia="Times New Roman" w:hAnsi="Times New Roman" w:cs="Times New Roman"/>
          <w:b/>
          <w:bCs/>
          <w:spacing w:val="-5"/>
          <w:kern w:val="36"/>
          <w:sz w:val="32"/>
          <w:szCs w:val="32"/>
          <w:bdr w:val="none" w:sz="0" w:space="0" w:color="auto" w:frame="1"/>
          <w:lang w:eastAsia="ru-RU"/>
        </w:rPr>
        <w:t>Заключение</w:t>
      </w:r>
    </w:p>
    <w:p w14:paraId="1865872C" w14:textId="77777777" w:rsidR="00DA18E1" w:rsidRPr="00DA18E1" w:rsidRDefault="00DA18E1" w:rsidP="005D7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32"/>
          <w:szCs w:val="32"/>
          <w:lang w:eastAsia="ru-RU"/>
        </w:rPr>
      </w:pPr>
      <w:r w:rsidRPr="00DA18E1">
        <w:rPr>
          <w:rFonts w:ascii="Times New Roman" w:eastAsia="Times New Roman" w:hAnsi="Times New Roman" w:cs="Times New Roman"/>
          <w:spacing w:val="-5"/>
          <w:sz w:val="32"/>
          <w:szCs w:val="32"/>
          <w:bdr w:val="none" w:sz="0" w:space="0" w:color="auto" w:frame="1"/>
          <w:lang w:eastAsia="ru-RU"/>
        </w:rPr>
        <w:t>Баскетбол прошел долгий путь от простой игры в спортивном зале до одного из самых популярных и коммерчески успешных видов спорта. Его эволюция продолжается, и он продолжает привлекать новых поклонников благодаря своей доступности, динамичности и зрелищности. Будущее баскетбола выглядит ярким и многообещающим, и нет сомнений, что этот вид спорта останется важной частью мировой спортивной культуры на многие годы вперед.</w:t>
      </w:r>
    </w:p>
    <w:p w14:paraId="0CA5B2D9" w14:textId="6AD6B771" w:rsidR="005E79A5" w:rsidRDefault="005E79A5" w:rsidP="005D77E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A485CB1" w14:textId="00DAF2FB" w:rsidR="00220A24" w:rsidRDefault="00220A24" w:rsidP="005D77E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20A24">
        <w:rPr>
          <w:rFonts w:ascii="Times New Roman" w:hAnsi="Times New Roman" w:cs="Times New Roman"/>
          <w:b/>
          <w:bCs/>
          <w:sz w:val="32"/>
          <w:szCs w:val="32"/>
        </w:rPr>
        <w:t>Список литературы</w:t>
      </w:r>
    </w:p>
    <w:p w14:paraId="6AA83E67" w14:textId="2110D130" w:rsidR="00220A24" w:rsidRPr="00220A24" w:rsidRDefault="00220A24" w:rsidP="005D77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Клещев Ю. Н. Баскетбол 1993.</w:t>
      </w:r>
    </w:p>
    <w:p w14:paraId="6B99BADF" w14:textId="70EF4F07" w:rsidR="00220A24" w:rsidRPr="00220A24" w:rsidRDefault="00220A24" w:rsidP="005D77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Кузнецов А. В Баскетбол. История. Правила. Техника. Тактика 1999.</w:t>
      </w:r>
    </w:p>
    <w:sectPr w:rsidR="00220A24" w:rsidRPr="0022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420A2"/>
    <w:multiLevelType w:val="hybridMultilevel"/>
    <w:tmpl w:val="2DDA4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E1"/>
    <w:rsid w:val="00220A24"/>
    <w:rsid w:val="005D77E4"/>
    <w:rsid w:val="005E79A5"/>
    <w:rsid w:val="00AA50F0"/>
    <w:rsid w:val="00DA18E1"/>
    <w:rsid w:val="00E6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BF53"/>
  <w15:chartTrackingRefBased/>
  <w15:docId w15:val="{49B9918F-580F-4493-B3D5-D4B3E3D8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8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c-jstgwu">
    <w:name w:val="sc-jstgwu"/>
    <w:basedOn w:val="a"/>
    <w:rsid w:val="00DA1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ifomem">
    <w:name w:val="sc-ifomem"/>
    <w:basedOn w:val="a0"/>
    <w:rsid w:val="00DA18E1"/>
  </w:style>
  <w:style w:type="paragraph" w:styleId="a3">
    <w:name w:val="List Paragraph"/>
    <w:basedOn w:val="a"/>
    <w:uiPriority w:val="34"/>
    <w:qFormat/>
    <w:rsid w:val="00220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7</cp:revision>
  <dcterms:created xsi:type="dcterms:W3CDTF">2024-11-25T07:22:00Z</dcterms:created>
  <dcterms:modified xsi:type="dcterms:W3CDTF">2024-12-14T10:43:00Z</dcterms:modified>
</cp:coreProperties>
</file>