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A43" w:rsidRPr="001F5A43" w:rsidRDefault="00BA2D47" w:rsidP="001B6AD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Проектная</w:t>
      </w:r>
      <w:r w:rsidR="001F5A43" w:rsidRPr="001F5A43">
        <w:rPr>
          <w:b/>
          <w:bCs/>
          <w:sz w:val="36"/>
          <w:szCs w:val="36"/>
        </w:rPr>
        <w:t xml:space="preserve"> работа</w:t>
      </w:r>
    </w:p>
    <w:p w:rsidR="001B6ADA" w:rsidRDefault="001B6ADA" w:rsidP="001B6AD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на   тему</w:t>
      </w:r>
      <w:r w:rsidR="001F5A43" w:rsidRPr="001F5A43">
        <w:rPr>
          <w:b/>
          <w:bCs/>
          <w:sz w:val="36"/>
          <w:szCs w:val="36"/>
        </w:rPr>
        <w:t>:</w:t>
      </w:r>
    </w:p>
    <w:p w:rsidR="001F5A43" w:rsidRPr="001F5A43" w:rsidRDefault="001F5A43" w:rsidP="001B6ADA">
      <w:pPr>
        <w:jc w:val="center"/>
        <w:rPr>
          <w:b/>
          <w:bCs/>
          <w:sz w:val="36"/>
          <w:szCs w:val="36"/>
        </w:rPr>
      </w:pPr>
      <w:r w:rsidRPr="001F5A43">
        <w:rPr>
          <w:b/>
          <w:bCs/>
          <w:sz w:val="36"/>
          <w:szCs w:val="36"/>
        </w:rPr>
        <w:t>«Тайна газированной воды»</w:t>
      </w:r>
    </w:p>
    <w:p w:rsidR="001F5A43" w:rsidRDefault="001F5A43" w:rsidP="001F5A43"/>
    <w:p w:rsidR="001F5A43" w:rsidRDefault="001F5A43" w:rsidP="001F5A43"/>
    <w:p w:rsidR="001F5A43" w:rsidRDefault="001F5A43" w:rsidP="001F5A43">
      <w:pPr>
        <w:jc w:val="right"/>
      </w:pPr>
    </w:p>
    <w:p w:rsidR="001F5A43" w:rsidRDefault="001F5A43" w:rsidP="001F5A43">
      <w:pPr>
        <w:jc w:val="right"/>
        <w:rPr>
          <w:b/>
        </w:rPr>
      </w:pPr>
    </w:p>
    <w:p w:rsidR="001F5A43" w:rsidRDefault="001F5A43" w:rsidP="001F5A43">
      <w:pPr>
        <w:jc w:val="center"/>
        <w:rPr>
          <w:b/>
        </w:rPr>
      </w:pPr>
    </w:p>
    <w:p w:rsidR="001F5A43" w:rsidRDefault="001F5A43" w:rsidP="001F5A43">
      <w:pPr>
        <w:jc w:val="center"/>
        <w:rPr>
          <w:b/>
          <w:sz w:val="28"/>
          <w:szCs w:val="28"/>
        </w:rPr>
      </w:pPr>
    </w:p>
    <w:p w:rsidR="001F5A43" w:rsidRDefault="001F5A43" w:rsidP="001F5A43">
      <w:pPr>
        <w:jc w:val="center"/>
        <w:rPr>
          <w:b/>
          <w:sz w:val="28"/>
          <w:szCs w:val="28"/>
        </w:rPr>
      </w:pPr>
    </w:p>
    <w:p w:rsidR="001F5A43" w:rsidRDefault="001F5A43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Default="00203670" w:rsidP="001F5A43">
      <w:pPr>
        <w:jc w:val="center"/>
        <w:rPr>
          <w:sz w:val="24"/>
          <w:szCs w:val="24"/>
        </w:rPr>
      </w:pPr>
    </w:p>
    <w:p w:rsidR="00203670" w:rsidRPr="001F5A43" w:rsidRDefault="00203670" w:rsidP="001F5A43">
      <w:pPr>
        <w:jc w:val="center"/>
        <w:rPr>
          <w:sz w:val="24"/>
          <w:szCs w:val="24"/>
        </w:rPr>
      </w:pPr>
    </w:p>
    <w:p w:rsidR="001F5A43" w:rsidRDefault="001F5A43" w:rsidP="001F5A43">
      <w:pPr>
        <w:jc w:val="center"/>
      </w:pPr>
    </w:p>
    <w:p w:rsidR="001F5A43" w:rsidRDefault="001F5A43" w:rsidP="001F5A43">
      <w:pPr>
        <w:jc w:val="center"/>
      </w:pPr>
    </w:p>
    <w:p w:rsidR="002C4D37" w:rsidRDefault="002C4D37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lastRenderedPageBreak/>
        <w:t> «Тайна газированной воды»</w:t>
      </w:r>
    </w:p>
    <w:p w:rsidR="00BA2D47" w:rsidRPr="002C4D37" w:rsidRDefault="00BA2D47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2C4D37" w:rsidRDefault="00BA2D47" w:rsidP="001B6ADA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Гипотеза исследования</w:t>
      </w:r>
    </w:p>
    <w:p w:rsidR="001F5A43" w:rsidRPr="002C4D37" w:rsidRDefault="001B6ADA" w:rsidP="001F5A43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              </w:t>
      </w:r>
      <w:r w:rsidR="001F5A43" w:rsidRPr="001F5A43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Возможно</w:t>
      </w:r>
      <w:r w:rsidR="001F5A43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,</w:t>
      </w:r>
      <w:r w:rsidR="001F5A43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газированные напитки оказывают отрицательное воздействие на организм человека.</w:t>
      </w:r>
    </w:p>
    <w:p w:rsidR="001F5A43" w:rsidRPr="002C4D37" w:rsidRDefault="001F5A4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2C4D37" w:rsidRPr="002C4D37" w:rsidRDefault="002C4D37" w:rsidP="001B6ADA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Цель исследовательской работы:</w:t>
      </w:r>
    </w:p>
    <w:p w:rsidR="002C4D37" w:rsidRPr="002C4D37" w:rsidRDefault="002C4D37" w:rsidP="00BA2D47">
      <w:pPr>
        <w:shd w:val="clear" w:color="auto" w:fill="FFFFFF"/>
        <w:spacing w:before="100" w:beforeAutospacing="1" w:after="100" w:afterAutospacing="1" w:line="347" w:lineRule="atLeast"/>
        <w:ind w:left="72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Узнать, как газированные напитки влияют на организм человека.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                                            </w:t>
      </w: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Задачи исследования: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1.</w:t>
      </w:r>
      <w:r w:rsidR="001B6ADA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Изучит</w:t>
      </w:r>
      <w:r w:rsidR="001B6ADA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ь литературу по данной проблеме.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2.</w:t>
      </w:r>
      <w:r w:rsidR="001B6ADA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Определить популярность г</w:t>
      </w:r>
      <w:r w:rsidR="001B6ADA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азированной воды среди учащихся.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3</w:t>
      </w:r>
      <w:r w:rsidR="001B6ADA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. </w:t>
      </w: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Доказать отрицательное воздействие газированных напитков на организм человека.</w:t>
      </w:r>
    </w:p>
    <w:p w:rsidR="002C4D37" w:rsidRPr="002C4D37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Сбор  материала по этой проблеме проводился через изучение  информации в газетах и журналах, через изучение  информации в Интернете, опрос  одноклассников.</w:t>
      </w:r>
    </w:p>
    <w:p w:rsidR="002C4D37" w:rsidRPr="002C4D37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          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Актуальность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 данной темы не вызывает сомнения. Современный мир оказывает на организм человека огромное влияние, и оно не всегда положительное. Поэтому тема </w:t>
      </w:r>
      <w:proofErr w:type="spellStart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здоровьесбережения</w:t>
      </w:r>
      <w:proofErr w:type="spellEnd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, сегодня очень важна для рассмотрения. В настоящее время очень остро стоит пробле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softHyphen/>
        <w:t>ма  употребления газированной воды.</w:t>
      </w:r>
    </w:p>
    <w:p w:rsidR="002C4D37" w:rsidRPr="002C4D37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Проводя иссле</w:t>
      </w:r>
      <w:r w:rsidR="001F5A4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довательскую работу, я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изучила литературные источники по данной теме, научилась проводить исслед</w:t>
      </w:r>
      <w:r w:rsidR="001F5A4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ования, выяснила </w:t>
      </w:r>
      <w:proofErr w:type="gramStart"/>
      <w:r w:rsidR="001F5A4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какие  напитки</w:t>
      </w:r>
      <w:proofErr w:type="gramEnd"/>
      <w:r w:rsidR="001F5A4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любят учащиеся нашей школы, проанализировала результаты и сформулировала выводы.</w:t>
      </w:r>
    </w:p>
    <w:p w:rsidR="002C4D37" w:rsidRPr="002C4D37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Собранная информация и проведённые опыты наглядно показали, что действительно газированные напитки оказывают отрицательное воздействие на организм человека</w:t>
      </w:r>
    </w:p>
    <w:p w:rsidR="002C4D37" w:rsidRPr="002C4D37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В </w:t>
      </w:r>
      <w:r w:rsidR="001C4B6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практической части работы я провела собственные  исследования  на тему</w:t>
      </w:r>
      <w:r w:rsidR="00021ACF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влияния газированных напитков на организм человека. Делая выводы, под руководством учителя смогла обобщить полученные результаты. В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>зак</w:t>
      </w:r>
      <w:r w:rsidR="001C4B6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лючительной части работы я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обобщила полученные во</w:t>
      </w: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время исследования результаты.</w:t>
      </w:r>
    </w:p>
    <w:p w:rsidR="00B77119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Результатом работы над проектом стало создание презентации</w:t>
      </w:r>
    </w:p>
    <w:p w:rsidR="002C4D37" w:rsidRPr="00B77119" w:rsidRDefault="00B77119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b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    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r w:rsidR="002C4D37" w:rsidRPr="00B77119">
        <w:rPr>
          <w:rFonts w:ascii="Arial" w:eastAsia="Times New Roman" w:hAnsi="Arial" w:cs="Arial"/>
          <w:b/>
          <w:color w:val="767676"/>
          <w:sz w:val="24"/>
          <w:szCs w:val="24"/>
          <w:lang w:eastAsia="ru-RU"/>
        </w:rPr>
        <w:t>«Тайна газированной воды».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Проводя исследовательскую работу, я научилась:</w:t>
      </w:r>
    </w:p>
    <w:p w:rsidR="002C4D37" w:rsidRPr="002C4D37" w:rsidRDefault="002C4D37" w:rsidP="002C4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пользоваться  справочной литературой;</w:t>
      </w:r>
    </w:p>
    <w:p w:rsidR="002C4D37" w:rsidRPr="002C4D37" w:rsidRDefault="002C4D37" w:rsidP="002C4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вычленять из справочной литературы необходимую информацию по теме:</w:t>
      </w:r>
    </w:p>
    <w:p w:rsidR="002C4D37" w:rsidRPr="002C4D37" w:rsidRDefault="002C4D37" w:rsidP="002C4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проводить исследования по плану;</w:t>
      </w:r>
    </w:p>
    <w:p w:rsidR="002C4D37" w:rsidRPr="002C4D37" w:rsidRDefault="002C4D37" w:rsidP="002C4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обобщать и делать выводы;</w:t>
      </w:r>
    </w:p>
    <w:p w:rsidR="002C4D37" w:rsidRPr="002C4D37" w:rsidRDefault="001B6ADA" w:rsidP="002C4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навыкам оформительской работы.</w:t>
      </w: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203670" w:rsidRDefault="00203670" w:rsidP="001B6ADA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203670" w:rsidRDefault="00203670" w:rsidP="001B6ADA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2C4D37" w:rsidRPr="002C4D37" w:rsidRDefault="002C4D37" w:rsidP="001B6ADA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lastRenderedPageBreak/>
        <w:t>Содержание:</w:t>
      </w:r>
    </w:p>
    <w:p w:rsidR="002C4D37" w:rsidRPr="002C4D37" w:rsidRDefault="002C4D37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</w:t>
      </w:r>
    </w:p>
    <w:p w:rsidR="002C4D37" w:rsidRPr="00C67E8B" w:rsidRDefault="002C4D37" w:rsidP="001B6ADA">
      <w:pPr>
        <w:numPr>
          <w:ilvl w:val="0"/>
          <w:numId w:val="3"/>
        </w:numPr>
        <w:shd w:val="clear" w:color="auto" w:fill="FFFFFF"/>
        <w:spacing w:before="100" w:beforeAutospacing="1" w:after="0" w:line="36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C67E8B">
        <w:rPr>
          <w:rFonts w:ascii="Arial" w:eastAsia="Times New Roman" w:hAnsi="Arial" w:cs="Arial"/>
          <w:bCs/>
          <w:color w:val="252525"/>
          <w:sz w:val="24"/>
          <w:szCs w:val="24"/>
          <w:lang w:eastAsia="ru-RU"/>
        </w:rPr>
        <w:t>Ведение.</w:t>
      </w:r>
    </w:p>
    <w:p w:rsidR="00E467FE" w:rsidRDefault="002C4D37" w:rsidP="001B6ADA">
      <w:pPr>
        <w:numPr>
          <w:ilvl w:val="0"/>
          <w:numId w:val="3"/>
        </w:numPr>
        <w:shd w:val="clear" w:color="auto" w:fill="FFFFFF"/>
        <w:spacing w:before="100" w:beforeAutospacing="1" w:after="0" w:line="36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C67E8B">
        <w:rPr>
          <w:rFonts w:ascii="Arial" w:eastAsia="Times New Roman" w:hAnsi="Arial" w:cs="Arial"/>
          <w:bCs/>
          <w:color w:val="252525"/>
          <w:sz w:val="24"/>
          <w:szCs w:val="24"/>
          <w:lang w:eastAsia="ru-RU"/>
        </w:rPr>
        <w:t>Аналитический обзор</w:t>
      </w:r>
    </w:p>
    <w:p w:rsidR="002C4D37" w:rsidRPr="00E467FE" w:rsidRDefault="002C4D37" w:rsidP="001B6ADA">
      <w:pPr>
        <w:numPr>
          <w:ilvl w:val="0"/>
          <w:numId w:val="3"/>
        </w:numPr>
        <w:shd w:val="clear" w:color="auto" w:fill="FFFFFF"/>
        <w:spacing w:before="100" w:beforeAutospacing="1" w:after="0" w:line="36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467FE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История возникновения газированных напитков.</w:t>
      </w:r>
    </w:p>
    <w:p w:rsidR="002C4D37" w:rsidRPr="00C67E8B" w:rsidRDefault="00C67E8B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4</w:t>
      </w:r>
      <w:r w:rsidR="002C4D37" w:rsidRPr="00C67E8B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.</w:t>
      </w:r>
      <w:r w:rsidR="001B6ADA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</w:t>
      </w:r>
      <w:r w:rsidR="002C4D37" w:rsidRP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Материалы и методы исследования.</w:t>
      </w:r>
    </w:p>
    <w:p w:rsidR="002C4D37" w:rsidRPr="00C67E8B" w:rsidRDefault="00C67E8B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5</w:t>
      </w:r>
      <w:r w:rsidR="002C4D37" w:rsidRPr="00C67E8B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.</w:t>
      </w:r>
      <w:r w:rsidR="001B6ADA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</w:t>
      </w:r>
      <w:r w:rsidR="002C4D37" w:rsidRP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Изучение состава газированных напитков.</w:t>
      </w:r>
    </w:p>
    <w:p w:rsidR="002C4D37" w:rsidRPr="00C67E8B" w:rsidRDefault="00C67E8B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6</w:t>
      </w:r>
      <w:r w:rsidR="002C4D37" w:rsidRPr="00C67E8B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.</w:t>
      </w:r>
      <w:r w:rsidR="001B6ADA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</w:t>
      </w:r>
      <w:r w:rsidR="002C4D37" w:rsidRP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Изучение влияния веществ, входящих в состав газированных напитков на организм человека.</w:t>
      </w:r>
    </w:p>
    <w:p w:rsidR="002C4D37" w:rsidRPr="00C67E8B" w:rsidRDefault="00C67E8B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7</w:t>
      </w:r>
      <w:r w:rsidR="002C4D37" w:rsidRPr="00C67E8B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.</w:t>
      </w:r>
      <w:r w:rsidR="002C4D37" w:rsidRP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Изучение чистящих свойств газированных напитков.</w:t>
      </w:r>
    </w:p>
    <w:p w:rsidR="002C4D37" w:rsidRPr="00C67E8B" w:rsidRDefault="00C67E8B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8</w:t>
      </w:r>
      <w:r w:rsidR="002C4D37" w:rsidRPr="00C67E8B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.</w:t>
      </w:r>
      <w:r w:rsidR="001B6ADA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</w:t>
      </w:r>
      <w:r w:rsidR="002C4D37" w:rsidRP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Проведение социологического </w:t>
      </w:r>
      <w:proofErr w:type="gramStart"/>
      <w:r w:rsidR="002C4D37" w:rsidRP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опроса .</w:t>
      </w:r>
      <w:proofErr w:type="gramEnd"/>
    </w:p>
    <w:p w:rsidR="002C4D37" w:rsidRPr="002C4D37" w:rsidRDefault="00C67E8B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9</w:t>
      </w:r>
      <w:r w:rsidR="002C4D37" w:rsidRPr="00C67E8B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.</w:t>
      </w:r>
      <w:r w:rsidR="001B6ADA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</w:t>
      </w:r>
      <w:r w:rsidR="002C4D37" w:rsidRP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Результаты исследований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.</w:t>
      </w:r>
    </w:p>
    <w:p w:rsidR="002C4D37" w:rsidRPr="002C4D37" w:rsidRDefault="00C67E8B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10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.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Выводы.</w:t>
      </w:r>
    </w:p>
    <w:p w:rsidR="002C4D37" w:rsidRDefault="002C4D37" w:rsidP="001B6AD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Список использованной литературы</w:t>
      </w:r>
    </w:p>
    <w:p w:rsidR="00C67E8B" w:rsidRDefault="00C67E8B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C67E8B" w:rsidRPr="002C4D37" w:rsidRDefault="00C67E8B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5C1004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</w:t>
      </w:r>
      <w:r w:rsid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                                     </w:t>
      </w:r>
    </w:p>
    <w:p w:rsidR="001B6ADA" w:rsidRDefault="005C1004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                                             </w:t>
      </w: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B6ADA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2C4D37" w:rsidRPr="002C4D37" w:rsidRDefault="002C4D37" w:rsidP="001B6ADA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lastRenderedPageBreak/>
        <w:t>Введение</w:t>
      </w:r>
    </w:p>
    <w:p w:rsidR="002C4D37" w:rsidRPr="002C4D37" w:rsidRDefault="001B6ADA" w:rsidP="002C4D37">
      <w:pPr>
        <w:shd w:val="clear" w:color="auto" w:fill="FFFFFF"/>
        <w:spacing w:after="187" w:line="374" w:lineRule="atLeast"/>
        <w:jc w:val="righ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«</w:t>
      </w:r>
      <w:r w:rsidR="002C4D37" w:rsidRPr="002C4D3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Здоровье – это бесценный  дар природы,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jc w:val="righ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оно даётся, увы, не навечно, его надо беречь»</w:t>
      </w:r>
      <w:r w:rsidR="001B6ADA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jc w:val="righ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                                                                          И.П.</w:t>
      </w:r>
      <w:r w:rsidR="001B6ADA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</w:t>
      </w: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Павлов</w:t>
      </w:r>
      <w:r w:rsidR="001B6ADA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                          </w:t>
      </w:r>
    </w:p>
    <w:p w:rsidR="002C4D37" w:rsidRPr="002C4D37" w:rsidRDefault="001B6ADA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</w:t>
      </w:r>
      <w:r w:rsidR="00844395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Во время классного часа наша учительница Ирина </w:t>
      </w:r>
      <w:proofErr w:type="spellStart"/>
      <w:r w:rsidR="00844395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Фагиловна</w:t>
      </w:r>
      <w:proofErr w:type="spellEnd"/>
      <w:r w:rsidR="00844395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рассказала о том, как вредны для нашего организма газированные напитки.</w:t>
      </w:r>
      <w:r w:rsidR="00844395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r w:rsid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Также и моя мама, </w:t>
      </w:r>
      <w:r w:rsidR="00354C3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врач по профессии, часто говорит о вреде газированных напитков. </w:t>
      </w:r>
      <w:r w:rsidR="00844395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Я   о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чень люблю наблюдать, экспериментировать, исследовать. Особенно меня интересует, что происходит внутри нашего организма. Какие продукты берегут наше здоровье, а какие разрушают?</w:t>
      </w:r>
      <w:r w:rsidR="00844395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Поэтому, я решила </w:t>
      </w:r>
      <w:r w:rsidR="00844395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проверить, действительно ли так вредна газированная вода, как об этом говорят</w:t>
      </w:r>
      <w:r w:rsid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.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Чтобы это выяснить</w:t>
      </w:r>
      <w:r w:rsidR="00354C3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,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я определила цель своего исследования.</w:t>
      </w:r>
    </w:p>
    <w:p w:rsidR="002C4D37" w:rsidRPr="002C4D37" w:rsidRDefault="00354C3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                                    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Цель исследовательской работы:</w:t>
      </w:r>
    </w:p>
    <w:p w:rsidR="002C4D37" w:rsidRPr="002C4D37" w:rsidRDefault="00354C3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Из разных источников и наблюдений узнать, как газированные напитки влияют на организм человека.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Чтобы достичь этой цели, я поставил перед собой определённые задачи.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                                            </w:t>
      </w: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Задачи исследования:</w:t>
      </w:r>
    </w:p>
    <w:p w:rsidR="002C4D37" w:rsidRPr="00BE72A3" w:rsidRDefault="002C4D37" w:rsidP="002C4D37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1.</w:t>
      </w:r>
      <w:r w:rsid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</w:t>
      </w:r>
      <w:r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Изучить литературу по данной проблеме;</w:t>
      </w:r>
    </w:p>
    <w:p w:rsidR="002C4D37" w:rsidRPr="00BE72A3" w:rsidRDefault="002C4D37" w:rsidP="002C4D37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2.</w:t>
      </w:r>
      <w:r w:rsid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</w:t>
      </w:r>
      <w:r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Определить популярность газированной воды среди учащихся;</w:t>
      </w:r>
    </w:p>
    <w:p w:rsidR="002C4D37" w:rsidRPr="00BE72A3" w:rsidRDefault="002C4D37" w:rsidP="002C4D37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3.</w:t>
      </w:r>
      <w:r w:rsid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</w:t>
      </w:r>
      <w:r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Доказать отрицательное воздействие газированных напитков на организм человека</w:t>
      </w:r>
      <w:r w:rsidR="00C67E8B"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с помощью опытов.</w:t>
      </w:r>
    </w:p>
    <w:p w:rsidR="002C4D37" w:rsidRPr="00BE72A3" w:rsidRDefault="00354C33" w:rsidP="002C4D37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                  </w:t>
      </w:r>
      <w:r w:rsidR="00C67E8B"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В</w:t>
      </w:r>
      <w:r w:rsidR="002C4D37" w:rsidRPr="00BE72A3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ыдвинула следующую гипотезу.</w:t>
      </w:r>
    </w:p>
    <w:p w:rsidR="00354C33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                                   </w:t>
      </w: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Гипотеза исследования</w:t>
      </w:r>
      <w:r w:rsidR="00BE72A3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:</w:t>
      </w:r>
    </w:p>
    <w:p w:rsidR="002C4D37" w:rsidRPr="00BE72A3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BE72A3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     </w:t>
      </w:r>
      <w:r w:rsidR="00354C33" w:rsidRPr="00BE72A3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Возможно,</w:t>
      </w:r>
      <w:r w:rsidR="002C4D37" w:rsidRP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газированные напитки оказывают отрицательное воздействие на организм человека.</w:t>
      </w:r>
    </w:p>
    <w:p w:rsidR="002C4D37" w:rsidRPr="00BE72A3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BE72A3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 </w:t>
      </w:r>
      <w:r w:rsidR="00BE72A3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   </w:t>
      </w:r>
      <w:r w:rsidRPr="00BE72A3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Объект исследования:</w:t>
      </w:r>
      <w:r w:rsidRP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Газированные напитки</w:t>
      </w:r>
      <w:r w:rsid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.</w:t>
      </w:r>
    </w:p>
    <w:p w:rsidR="002C4D37" w:rsidRPr="00BE72A3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 xml:space="preserve">    </w:t>
      </w:r>
      <w:r w:rsidR="002C4D37" w:rsidRPr="00BE72A3">
        <w:rPr>
          <w:rFonts w:ascii="Arial" w:eastAsia="Times New Roman" w:hAnsi="Arial" w:cs="Arial"/>
          <w:bCs/>
          <w:color w:val="767676"/>
          <w:sz w:val="24"/>
          <w:szCs w:val="24"/>
          <w:lang w:eastAsia="ru-RU"/>
        </w:rPr>
        <w:t>Предмет исследования</w:t>
      </w:r>
      <w:r w:rsidR="002C4D37" w:rsidRP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: Влияние газированных напитков на организм человека</w:t>
      </w: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.</w:t>
      </w:r>
    </w:p>
    <w:p w:rsidR="00C67E8B" w:rsidRDefault="00C67E8B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2C4D37" w:rsidRPr="002C4D37" w:rsidRDefault="002C4D37" w:rsidP="00BE72A3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lastRenderedPageBreak/>
        <w:t>Актуальность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Ежедневно в м</w:t>
      </w: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ире потребляется свыше 160 млн.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литров Кока </w:t>
      </w: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-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Колы и 84 млн. литров других газированных напитков.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В последнее время в связи с широким использованием консервантов, красителей и искусственных вкусовых добавок многие родители стали задумываться о пользе или вреде того или иного продукта. Детей же в свою очередь привлекают яркие вкусы, красочность упаковки и реклама. Поэтому возникает ситуация, когда дети не принимают слов родителей, что данные продукты вредны для их здоровья.</w:t>
      </w:r>
    </w:p>
    <w:p w:rsidR="002C4D37" w:rsidRPr="002C4D37" w:rsidRDefault="002C4D37" w:rsidP="00BE72A3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Проблема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Проблема в том</w:t>
      </w:r>
      <w:r w:rsid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, что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газированные напитки </w:t>
      </w:r>
      <w:r w:rsid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стали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частью здорового рациона питания.</w:t>
      </w:r>
    </w:p>
    <w:p w:rsidR="002C4D37" w:rsidRPr="002C4D37" w:rsidRDefault="002C4D37" w:rsidP="00BE72A3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Методы исследования:</w:t>
      </w:r>
    </w:p>
    <w:p w:rsidR="002C4D37" w:rsidRPr="002C4D37" w:rsidRDefault="002C4D37" w:rsidP="00C67E8B">
      <w:pPr>
        <w:shd w:val="clear" w:color="auto" w:fill="FFFFFF"/>
        <w:spacing w:before="100" w:beforeAutospacing="1" w:after="100" w:afterAutospacing="1" w:line="347" w:lineRule="atLeast"/>
        <w:ind w:left="36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1.</w:t>
      </w:r>
      <w:r w:rsidR="00BE72A3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</w:t>
      </w: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Изу</w:t>
      </w:r>
      <w:r w:rsidR="00BE72A3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чение литературы по данной теме.</w:t>
      </w:r>
    </w:p>
    <w:p w:rsidR="002C4D37" w:rsidRPr="002C4D37" w:rsidRDefault="002C4D37" w:rsidP="00C67E8B">
      <w:pPr>
        <w:shd w:val="clear" w:color="auto" w:fill="FFFFFF"/>
        <w:spacing w:before="100" w:beforeAutospacing="1" w:after="100" w:afterAutospacing="1" w:line="347" w:lineRule="atLeast"/>
        <w:ind w:left="36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2.</w:t>
      </w:r>
      <w:r w:rsidR="00BE72A3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</w:t>
      </w: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Проведение опроса среди учащихся</w:t>
      </w:r>
      <w:r w:rsidR="00BE72A3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C4D37" w:rsidRPr="002C4D37" w:rsidRDefault="002C4D37" w:rsidP="00C67E8B">
      <w:pPr>
        <w:shd w:val="clear" w:color="auto" w:fill="FFFFFF"/>
        <w:spacing w:before="100" w:beforeAutospacing="1" w:after="100" w:afterAutospacing="1" w:line="347" w:lineRule="atLeast"/>
        <w:ind w:left="36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3.</w:t>
      </w:r>
      <w:r w:rsidR="00BE72A3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</w:t>
      </w: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</w:t>
      </w:r>
      <w:r w:rsidR="00BE72A3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роведение опытов и исследований.</w:t>
      </w:r>
    </w:p>
    <w:p w:rsidR="002C4D37" w:rsidRDefault="002C4D37" w:rsidP="00C67E8B">
      <w:pPr>
        <w:shd w:val="clear" w:color="auto" w:fill="FFFFFF"/>
        <w:spacing w:before="100" w:beforeAutospacing="1" w:after="100" w:afterAutospacing="1" w:line="347" w:lineRule="atLeast"/>
        <w:ind w:left="36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4.</w:t>
      </w:r>
      <w:r w:rsidR="00BE72A3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</w:t>
      </w: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Анализ и обобщение информации.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1. История возникновения газированных напитков.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Своё исследование о вреде газированных напитков я начала с поисков статей об этом в интернете.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Природная вода с газом известна с древнейших времён и использовалась в лечебных целях. Но только в 17 веке кто-то предприимчивый догадался разливать воду в бутылки и продавать их. В это же время появились и первые сладкие напитки, ещё не газированные.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В 18 веке учёные поняли, что вызывает появление пузырей. И в 1767 году английский химик Джозеф Пристли придумал, как сотворить из обычной воды газированную. На коллегии физиков в Лондоне он представил первый в мире</w:t>
      </w:r>
      <w:r w:rsidR="001C4B6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proofErr w:type="spellStart"/>
      <w:r w:rsidR="001C4B6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газировочный</w:t>
      </w:r>
      <w:proofErr w:type="spellEnd"/>
      <w:r w:rsidR="001C4B6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аппарат</w:t>
      </w:r>
      <w:r w:rsidR="00C67E8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.</w:t>
      </w:r>
      <w:r w:rsidR="001C4B6B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</w:p>
    <w:p w:rsidR="00BE72A3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</w:t>
      </w:r>
    </w:p>
    <w:p w:rsidR="00BE72A3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2C4D37" w:rsidRPr="00BE72A3" w:rsidRDefault="002C4D37" w:rsidP="00BE72A3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b/>
          <w:color w:val="767676"/>
          <w:sz w:val="24"/>
          <w:szCs w:val="24"/>
          <w:lang w:eastAsia="ru-RU"/>
        </w:rPr>
      </w:pPr>
      <w:r w:rsidRPr="00BE72A3">
        <w:rPr>
          <w:rFonts w:ascii="Arial" w:eastAsia="Times New Roman" w:hAnsi="Arial" w:cs="Arial"/>
          <w:b/>
          <w:color w:val="767676"/>
          <w:sz w:val="24"/>
          <w:szCs w:val="24"/>
          <w:lang w:eastAsia="ru-RU"/>
        </w:rPr>
        <w:lastRenderedPageBreak/>
        <w:t>Самые поп</w:t>
      </w:r>
      <w:r w:rsidR="00BE72A3" w:rsidRPr="00BE72A3">
        <w:rPr>
          <w:rFonts w:ascii="Arial" w:eastAsia="Times New Roman" w:hAnsi="Arial" w:cs="Arial"/>
          <w:b/>
          <w:color w:val="767676"/>
          <w:sz w:val="24"/>
          <w:szCs w:val="24"/>
          <w:lang w:eastAsia="ru-RU"/>
        </w:rPr>
        <w:t>улярные марки газированной воды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Первыми марками газировки, вып</w:t>
      </w: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ущенной в Америке, стали: Кока-Кола, Фанта, Спрайт, Пепси-кола.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В России первыми стали: Тархун, Байкал, Лимонад, С</w:t>
      </w: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итро, Буратино, Дюшес.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Итак, в чём же «полезность-</w:t>
      </w:r>
      <w:proofErr w:type="spellStart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неполезность</w:t>
      </w:r>
      <w:proofErr w:type="spellEnd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» газированных напитков? Что же это за активный ингредиент такой присутствует в сост</w:t>
      </w:r>
      <w:r w:rsidR="00354C3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аве любимого напитка? 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То, что сильно-газированные напитки не рекомендуется пить лицам, страдающим заболеваниями желудочно-кишечного тракта – это общеизвестный факт. Не стоит злоупотреблять подобными напитками, и в частности кока-колой, и по той причине, что избыточное поступление в организм фосфорной кислоты, содержащейся в них, может вызвать дефицит кальция. Но даже и то, что, вызывая расстройство желудка при постоянном употреблении, газированная вода может привести к панкреатиту, к нарушениям со стороны желчевыводящих путей и поджелудочной железы и к другим патологическим процессам, – это ещё не всё. Американский журналист Рич </w:t>
      </w:r>
      <w:proofErr w:type="spellStart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Бахлер</w:t>
      </w:r>
      <w:proofErr w:type="spellEnd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, более тридцати лет сопоставлявший слухи о вредоносности кока-колы и подобных ей напитков, с научно-обоснованными фактами и экспериментами, опубликовал данные о том, насколько же опасения потребителей соответствуют действительности.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Высокий уровень кислотности газированного напитка (Кока-Колы) делает,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оказывается, возможным использование его в качестве чистящего средства для удаления ржавчины и накипи, для зачистки контактов автомобильных аккумуляторов, придания блеска унитазам и т.д.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И, представьте себе, В США существуют даже руководства и «полезные советы» по ведению домашнего хозяйства с применением подобной «бытовой химии». Кока-колой удаляют пятна ржавчины с хромированного бампера автомобиля и коррозию с батарей в том же авто. Запылились стекла? И тут вам поможет наша трудолюбивая помощница! Не можете раскрутить заржавевший болт? Тоже не беда! Кока – кола и здесь вас выручит: всего-то лишь смочите тряпку, обмотайте ею болт на несколько минут. Можно также стирать сильно загрязнённую одежду, добавляя кока-колу вместе со стиральным порошком в стиральную машину. А чтобы прочистить забившуюся раковину или унитаз, нужно всего-то лишь вылить туда банку напитка и не смывать в течение часа. Дистрибьюторы кока-колы уже 20 лет используют ее для очистки моторов своих грузовиков.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 xml:space="preserve">   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Что же это за активный ингредиент такой присутствует в составе любимого напитка? Это уже упомянутая выше фосфорная кислота. И вот из-за этой самой кислоты самый популярный в мире безалкогольный напиток обвиняют в нанесении ущерба здоровью потребителей.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 К сожалению, в большинстве газированных безалкогольных напитков – таких, как </w:t>
      </w:r>
      <w:proofErr w:type="spellStart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кoка</w:t>
      </w:r>
      <w:proofErr w:type="spellEnd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- кола или пепси-кола, разрушительный потенциал кислоты раз в десять выше, чем у фруктового сока, а потому они опасны для зубной эмали. Вывод этот был сделан на основании экспериментов, проведенных Университетом Южного Иллинойса, где исследовались 20 марок безалкогольных напитков, в том числе и их диетические (то есть не содержащие сахара) версии. Поэтому кока-кола – враг зубов и желудка!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        Прочитав обо всём этом,  я решила провести собственные опыты:</w:t>
      </w:r>
    </w:p>
    <w:p w:rsidR="002C4D37" w:rsidRPr="002C4D37" w:rsidRDefault="002C4D37" w:rsidP="00BE72A3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Материалы и методы исследования</w:t>
      </w:r>
    </w:p>
    <w:p w:rsidR="001C4B6B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Исследуемые образцы газированных напитков </w:t>
      </w:r>
    </w:p>
    <w:p w:rsidR="001C4B6B" w:rsidRDefault="001C4B6B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" name="Рисунок 1" descr="C:\Users\лилия\Desktop\102_FUJI\DSCF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102_FUJI\DSCF2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37" w:rsidRPr="00694154" w:rsidRDefault="002C4D37" w:rsidP="00694154">
      <w:pPr>
        <w:shd w:val="clear" w:color="auto" w:fill="FFFFFF"/>
        <w:spacing w:after="187" w:line="374" w:lineRule="atLeast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  <w:r w:rsidRPr="00694154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Изучение состава газированных напитк</w:t>
      </w:r>
      <w:r w:rsidR="00354C33" w:rsidRPr="00694154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ов</w:t>
      </w:r>
    </w:p>
    <w:p w:rsidR="003F067E" w:rsidRPr="003F067E" w:rsidRDefault="003F067E" w:rsidP="003F067E">
      <w:pPr>
        <w:shd w:val="clear" w:color="auto" w:fill="FFFFFF"/>
        <w:spacing w:after="187" w:line="374" w:lineRule="atLeast"/>
        <w:ind w:left="360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 xml:space="preserve">       </w:t>
      </w:r>
      <w:r w:rsidRPr="003F067E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Для изучения состава и выявления пищевых добавок, входящих в состав газированных напитков, я с учителем </w:t>
      </w:r>
      <w:bookmarkStart w:id="0" w:name="_GoBack"/>
      <w:bookmarkEnd w:id="0"/>
      <w:r w:rsidRPr="003F067E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изучила состав продукта, описанный производителями на этикетках.</w:t>
      </w:r>
    </w:p>
    <w:p w:rsidR="003F067E" w:rsidRPr="002C4D37" w:rsidRDefault="003F067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694154" w:rsidRPr="00694154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694154">
        <w:rPr>
          <w:rFonts w:ascii="Arial" w:eastAsia="Times New Roman" w:hAnsi="Arial" w:cs="Arial"/>
          <w:b/>
          <w:bCs/>
          <w:color w:val="767676"/>
          <w:sz w:val="28"/>
          <w:szCs w:val="28"/>
          <w:lang w:eastAsia="ru-RU"/>
        </w:rPr>
        <w:t xml:space="preserve">          </w:t>
      </w:r>
      <w:r w:rsidRPr="00694154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Рез</w:t>
      </w:r>
      <w:r w:rsidR="00694154" w:rsidRPr="00694154">
        <w:rPr>
          <w:rFonts w:ascii="Arial" w:eastAsia="Times New Roman" w:hAnsi="Arial" w:cs="Arial"/>
          <w:color w:val="767676"/>
          <w:sz w:val="28"/>
          <w:szCs w:val="28"/>
          <w:lang w:eastAsia="ru-RU"/>
        </w:rPr>
        <w:t>ультат</w:t>
      </w:r>
      <w:r w:rsidRPr="00694154">
        <w:rPr>
          <w:rFonts w:ascii="Arial" w:eastAsia="Times New Roman" w:hAnsi="Arial" w:cs="Arial"/>
          <w:color w:val="767676"/>
          <w:sz w:val="28"/>
          <w:szCs w:val="28"/>
          <w:lang w:eastAsia="ru-RU"/>
        </w:rPr>
        <w:t xml:space="preserve"> представлен</w:t>
      </w:r>
      <w:r w:rsidR="00694154" w:rsidRPr="00694154">
        <w:rPr>
          <w:rFonts w:ascii="Arial" w:eastAsia="Times New Roman" w:hAnsi="Arial" w:cs="Arial"/>
          <w:color w:val="767676"/>
          <w:sz w:val="28"/>
          <w:szCs w:val="28"/>
          <w:lang w:eastAsia="ru-RU"/>
        </w:rPr>
        <w:t xml:space="preserve"> в виде таблицы:</w:t>
      </w:r>
    </w:p>
    <w:p w:rsidR="003F067E" w:rsidRPr="00694154" w:rsidRDefault="00694154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767676"/>
          <w:sz w:val="24"/>
          <w:szCs w:val="24"/>
          <w:lang w:eastAsia="ru-RU"/>
        </w:rPr>
        <w:drawing>
          <wp:inline distT="0" distB="0" distL="0" distR="0" wp14:anchorId="28DA1CFF" wp14:editId="52971E81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67E" w:rsidRPr="002C4D37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3F067E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2. </w:t>
      </w:r>
      <w:r w:rsidRPr="003F067E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Какие</w:t>
      </w: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  газированные  напитки употребляют ученики нашей школы?</w:t>
      </w:r>
    </w:p>
    <w:p w:rsidR="003F067E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 Мною был проведён социол</w:t>
      </w: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огический опрос среди учащихся 3</w:t>
      </w: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-х классов с целью – изучить, какие  газированные  напитки употребляют ученики нашей школы и как они к этому относятся.</w:t>
      </w:r>
    </w:p>
    <w:p w:rsidR="00694154" w:rsidRPr="002C4D37" w:rsidRDefault="00694154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3F067E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 Было опрошено 38 учащихся. Результаты оказались следующими. Любители газированных напитков:</w:t>
      </w:r>
    </w:p>
    <w:p w:rsidR="003F067E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Лимонад -16 чел</w:t>
      </w:r>
    </w:p>
    <w:p w:rsidR="003F067E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Минералка -10 чел.</w:t>
      </w:r>
    </w:p>
    <w:p w:rsidR="003F067E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Кока –кола -8 чел.</w:t>
      </w:r>
    </w:p>
    <w:p w:rsidR="003F067E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Тархун -4 чел.</w:t>
      </w:r>
    </w:p>
    <w:p w:rsidR="00694154" w:rsidRDefault="00694154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694154" w:rsidRDefault="00694154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3F067E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3F067E">
        <w:rPr>
          <w:rFonts w:ascii="Arial" w:eastAsia="Times New Roman" w:hAnsi="Arial" w:cs="Arial"/>
          <w:noProof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5508772" cy="3762375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85" cy="376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67E" w:rsidRPr="002C4D37" w:rsidRDefault="003F067E" w:rsidP="003F067E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694154" w:rsidRDefault="003F067E" w:rsidP="008E568E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8E568E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 xml:space="preserve">      </w:t>
      </w:r>
      <w:r w:rsidR="008E568E" w:rsidRPr="008E568E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</w:t>
      </w:r>
    </w:p>
    <w:p w:rsidR="00694154" w:rsidRDefault="00694154" w:rsidP="008E568E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</w:p>
    <w:p w:rsidR="00694154" w:rsidRDefault="00694154" w:rsidP="008E568E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</w:p>
    <w:p w:rsidR="00694154" w:rsidRDefault="00694154" w:rsidP="008E568E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</w:p>
    <w:p w:rsidR="008E568E" w:rsidRPr="008E568E" w:rsidRDefault="008E568E" w:rsidP="008E568E">
      <w:pPr>
        <w:shd w:val="clear" w:color="auto" w:fill="FFFFFF"/>
        <w:spacing w:after="187" w:line="374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8E568E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 Изучая влияние веществ, входящих в состав газированных напитков  на организм человека,</w:t>
      </w:r>
      <w:r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</w:t>
      </w:r>
      <w:r w:rsidRPr="008E568E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я ре</w:t>
      </w:r>
      <w:r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шила провести собственные опыты.</w:t>
      </w:r>
    </w:p>
    <w:p w:rsidR="00694154" w:rsidRDefault="00694154" w:rsidP="008E568E">
      <w:p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8C01BD1">
            <wp:extent cx="5838825" cy="4371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6" cy="437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Наблюдения: газированная вода не изменила цвет</w:t>
      </w:r>
      <w:r w:rsidR="00354C3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, а минеральная вода стала мутной.</w:t>
      </w:r>
    </w:p>
    <w:p w:rsidR="00E467FE" w:rsidRDefault="00E467F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   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Вывод:</w:t>
      </w: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</w:t>
      </w:r>
      <w:r w:rsidR="00354C3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Газированная вода «Спрайт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», </w:t>
      </w:r>
      <w:r w:rsid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«Кок</w:t>
      </w:r>
      <w:r w:rsidR="00021ACF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а</w:t>
      </w:r>
      <w:r w:rsid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- Кола»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не натуральн</w:t>
      </w:r>
      <w:r w:rsid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ы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, так как не изменил</w:t>
      </w:r>
      <w:r w:rsid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цвет. Это химия.</w:t>
      </w:r>
    </w:p>
    <w:p w:rsidR="003F067E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</w:t>
      </w:r>
    </w:p>
    <w:p w:rsidR="002C4D37" w:rsidRPr="002C4D37" w:rsidRDefault="00BE72A3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     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Изучение влияния веществ, входящих в состав газированных напитков на организм человека</w:t>
      </w: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.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Изучая влияние веществ, входящих в состав газированных напитков на организм челов</w:t>
      </w:r>
      <w:r w:rsid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ека, я проделала следующий опыт.</w:t>
      </w:r>
    </w:p>
    <w:p w:rsidR="008E568E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     </w:t>
      </w:r>
    </w:p>
    <w:p w:rsidR="00694154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    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Опыт №2: Проба с яичной скорлупой.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</w:t>
      </w:r>
      <w:r w:rsidR="008E568E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</w:t>
      </w: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Для следующего опыта я взяла три чашки, налила в них газированную воду: «Кока-Колу», «Спрайт», Минеральную воду. Положила в чашки с водой кусочки </w:t>
      </w: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>яичной скорлупы</w:t>
      </w:r>
      <w:r w:rsidR="00BE72A3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</w:t>
      </w: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(в скорлупе  содержится много кальция, а это строительный материал для наших зубов и костей).                </w:t>
      </w:r>
    </w:p>
    <w:p w:rsid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Наблюдения (через сутки):</w:t>
      </w:r>
    </w:p>
    <w:p w:rsidR="00E467FE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</w:t>
      </w:r>
      <w:r w:rsidR="00E467FE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Скорлупа в минеральной воде совсем не изменилась.    </w:t>
      </w:r>
    </w:p>
    <w:p w:rsidR="008E568E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1C4B6B" w:rsidRPr="002C4D37" w:rsidRDefault="001C4B6B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6219825" cy="4029091"/>
            <wp:effectExtent l="19050" t="0" r="0" b="0"/>
            <wp:docPr id="2" name="Рисунок 2" descr="C:\Users\лилия\Desktop\102_FUJI\DSCF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102_FUJI\DSCF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08" cy="403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8E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</w:t>
      </w:r>
    </w:p>
    <w:p w:rsid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Скорлупа в воде «Кока-Кола» приняла тёмно-коричневую окраску и стала вязкой и мягкой.</w:t>
      </w:r>
    </w:p>
    <w:p w:rsidR="001C4B6B" w:rsidRPr="002C4D37" w:rsidRDefault="001C4B6B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3" name="Рисунок 3" descr="C:\Users\лилия\Desktop\102_FUJI\DSCF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102_FUJI\DSCF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             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Вывод: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если скорлупа размягчилась, то это значит, что газированная вода разъедает и наши зубы.</w:t>
      </w:r>
    </w:p>
    <w:p w:rsidR="002B582F" w:rsidRPr="002C4D37" w:rsidRDefault="008E568E" w:rsidP="002B582F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</w:t>
      </w:r>
      <w:r w:rsidR="002B582F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Скорлупа в воде «Спрайт» не изменилась по цвету, но тоже стала вязкой и мягкой.</w:t>
      </w:r>
    </w:p>
    <w:p w:rsidR="002B582F" w:rsidRDefault="002B582F" w:rsidP="002B582F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2B582F" w:rsidRPr="002C4D37" w:rsidRDefault="002B582F" w:rsidP="002B582F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     </w:t>
      </w: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Результаты исследований влияния газированных напитков на яичную скорлупу</w:t>
      </w:r>
      <w:r w:rsidR="008E568E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.</w:t>
      </w:r>
    </w:p>
    <w:p w:rsidR="002B582F" w:rsidRPr="002C4D37" w:rsidRDefault="002B582F" w:rsidP="002B582F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5"/>
        <w:gridCol w:w="4133"/>
      </w:tblGrid>
      <w:tr w:rsidR="002B582F" w:rsidRPr="002C4D37" w:rsidTr="001B7450">
        <w:trPr>
          <w:trHeight w:val="243"/>
        </w:trPr>
        <w:tc>
          <w:tcPr>
            <w:tcW w:w="4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582F" w:rsidRPr="002C4D37" w:rsidRDefault="002B582F" w:rsidP="001B7450">
            <w:pPr>
              <w:spacing w:after="187" w:line="374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  <w:r w:rsidRPr="002C4D37">
              <w:rPr>
                <w:rFonts w:ascii="Arial" w:eastAsia="Times New Roman" w:hAnsi="Arial" w:cs="Arial"/>
                <w:b/>
                <w:bCs/>
                <w:color w:val="767676"/>
                <w:sz w:val="24"/>
                <w:szCs w:val="24"/>
                <w:lang w:eastAsia="ru-RU"/>
              </w:rPr>
              <w:t>Название газированного напитка</w:t>
            </w:r>
          </w:p>
        </w:tc>
        <w:tc>
          <w:tcPr>
            <w:tcW w:w="4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582F" w:rsidRPr="002C4D37" w:rsidRDefault="002B582F" w:rsidP="001B7450">
            <w:pPr>
              <w:spacing w:after="187" w:line="374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  <w:r w:rsidRPr="002C4D37">
              <w:rPr>
                <w:rFonts w:ascii="Arial" w:eastAsia="Times New Roman" w:hAnsi="Arial" w:cs="Arial"/>
                <w:b/>
                <w:bCs/>
                <w:color w:val="767676"/>
                <w:sz w:val="24"/>
                <w:szCs w:val="24"/>
                <w:lang w:eastAsia="ru-RU"/>
              </w:rPr>
              <w:t>Яичная скорлупа</w:t>
            </w:r>
          </w:p>
        </w:tc>
      </w:tr>
      <w:tr w:rsidR="002B582F" w:rsidRPr="002C4D37" w:rsidTr="001B7450">
        <w:trPr>
          <w:trHeight w:val="112"/>
        </w:trPr>
        <w:tc>
          <w:tcPr>
            <w:tcW w:w="4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582F" w:rsidRPr="002C4D37" w:rsidRDefault="002B582F" w:rsidP="001B7450">
            <w:pPr>
              <w:spacing w:after="187" w:line="112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  <w:r w:rsidRPr="002C4D37"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  <w:t>Спрайт</w:t>
            </w:r>
          </w:p>
        </w:tc>
        <w:tc>
          <w:tcPr>
            <w:tcW w:w="4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582F" w:rsidRPr="002C4D37" w:rsidRDefault="002B582F" w:rsidP="001B7450">
            <w:pPr>
              <w:spacing w:after="187" w:line="112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  <w:r w:rsidRPr="002C4D37"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  <w:t>Становится более хрупкой</w:t>
            </w:r>
          </w:p>
        </w:tc>
      </w:tr>
      <w:tr w:rsidR="002B582F" w:rsidRPr="002C4D37" w:rsidTr="001B7450">
        <w:trPr>
          <w:trHeight w:val="112"/>
        </w:trPr>
        <w:tc>
          <w:tcPr>
            <w:tcW w:w="4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582F" w:rsidRPr="002C4D37" w:rsidRDefault="002B582F" w:rsidP="008E568E">
            <w:pPr>
              <w:spacing w:after="187" w:line="112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  <w:r w:rsidRPr="002C4D37"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  <w:t xml:space="preserve">Кока - </w:t>
            </w:r>
            <w:r w:rsidR="008E568E"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  <w:t>К</w:t>
            </w:r>
            <w:r w:rsidRPr="002C4D37"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  <w:t>ола</w:t>
            </w:r>
          </w:p>
        </w:tc>
        <w:tc>
          <w:tcPr>
            <w:tcW w:w="4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582F" w:rsidRPr="002C4D37" w:rsidRDefault="002B582F" w:rsidP="001B7450">
            <w:pPr>
              <w:spacing w:after="187" w:line="112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  <w:r w:rsidRPr="002C4D37"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  <w:t>Становится более хрупкой, появляется тёмный налёт</w:t>
            </w:r>
          </w:p>
        </w:tc>
      </w:tr>
      <w:tr w:rsidR="002B582F" w:rsidRPr="002C4D37" w:rsidTr="001B7450">
        <w:trPr>
          <w:trHeight w:val="112"/>
        </w:trPr>
        <w:tc>
          <w:tcPr>
            <w:tcW w:w="4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582F" w:rsidRDefault="002B582F" w:rsidP="001B7450">
            <w:pPr>
              <w:spacing w:after="187" w:line="112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  <w:r w:rsidRPr="002C4D37"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  <w:t>Минеральная вода</w:t>
            </w:r>
          </w:p>
          <w:p w:rsidR="008E568E" w:rsidRPr="002C4D37" w:rsidRDefault="008E568E" w:rsidP="001B7450">
            <w:pPr>
              <w:spacing w:after="187" w:line="112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4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582F" w:rsidRDefault="002B582F" w:rsidP="001B7450">
            <w:pPr>
              <w:spacing w:after="187" w:line="112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  <w:r w:rsidRPr="002C4D37"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  <w:t>Остаётся без изменений</w:t>
            </w:r>
          </w:p>
          <w:p w:rsidR="00E467FE" w:rsidRPr="002C4D37" w:rsidRDefault="00E467FE" w:rsidP="001B7450">
            <w:pPr>
              <w:spacing w:after="187" w:line="112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ru-RU"/>
              </w:rPr>
            </w:pPr>
          </w:p>
        </w:tc>
      </w:tr>
    </w:tbl>
    <w:p w:rsidR="008E568E" w:rsidRDefault="002B582F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</w:t>
      </w:r>
      <w:r w:rsidR="00E467FE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Вывод:</w:t>
      </w:r>
      <w:r w:rsidR="00E467FE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если скорлупа размягчилась, то это значит, что газирова</w:t>
      </w:r>
      <w:r w:rsidR="008E568E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нная вода разъедает и наши зубы.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 xml:space="preserve">           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Изучение свойств газированных напитков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Опыт №3: Проба с одеждой</w:t>
      </w:r>
      <w:r w:rsidR="008E568E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.</w:t>
      </w:r>
    </w:p>
    <w:p w:rsidR="002C4D37" w:rsidRDefault="002C4D37" w:rsidP="002C4D3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Я маркером нарисовала на светлом носке кружок</w:t>
      </w:r>
      <w:r w:rsidR="008E568E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F108D1" w:rsidRDefault="00F108D1" w:rsidP="00F108D1">
      <w:p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108D1" w:rsidRDefault="00F108D1" w:rsidP="00F108D1">
      <w:p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1C4B6B" w:rsidRPr="002C4D37" w:rsidRDefault="001C4B6B" w:rsidP="002C4D3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4" name="Рисунок 4" descr="C:\Users\лилия\Desktop\102_FUJI\DSCF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102_FUJI\DSCF2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37" w:rsidRPr="002C4D37" w:rsidRDefault="002C4D37" w:rsidP="002C4D3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Опустила носок в миску с</w:t>
      </w:r>
      <w:r w:rsidR="00A357A0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по</w:t>
      </w:r>
      <w:r w:rsidR="008E568E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рошком и добавила в неё «Фанту</w:t>
      </w:r>
      <w:r w:rsidR="00A357A0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»</w:t>
      </w:r>
      <w:r w:rsidR="008E568E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Наблюдения: сразу пошли пузырьки.</w:t>
      </w:r>
    </w:p>
    <w:p w:rsidR="001C4B6B" w:rsidRPr="002C4D37" w:rsidRDefault="001C4B6B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5495925" cy="3733800"/>
            <wp:effectExtent l="0" t="0" r="0" b="0"/>
            <wp:docPr id="5" name="Рисунок 5" descr="C:\Users\лилия\Desktop\102_FUJI\DSCF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102_FUJI\DSCF2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37" w:rsidRDefault="002C4D37" w:rsidP="002C4D3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Продержав носок в данном растворе один час, мы достали совершенно чистый носок без пятен.</w:t>
      </w:r>
    </w:p>
    <w:p w:rsidR="009C28F6" w:rsidRDefault="009C28F6" w:rsidP="002C4D3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1C4B6B" w:rsidRPr="002C4D37" w:rsidRDefault="001C4B6B" w:rsidP="002C4D3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848225" cy="2990850"/>
            <wp:effectExtent l="0" t="0" r="0" b="0"/>
            <wp:docPr id="6" name="Рисунок 6" descr="C:\Users\лилия\Desktop\102_FUJI\DSCF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102_FUJI\DSCF2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        </w:t>
      </w:r>
      <w:r w:rsidR="002C4D37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Вывод:</w:t>
      </w:r>
      <w:r w:rsidR="00F108D1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«Кока -кола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» содержит вещества, разрушающие стойкие пятна, а значит, отрицательно влияет на желудок.</w:t>
      </w:r>
    </w:p>
    <w:p w:rsidR="00E467FE" w:rsidRDefault="00E467F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</w:pPr>
    </w:p>
    <w:p w:rsidR="002C4D37" w:rsidRPr="002C4D37" w:rsidRDefault="002C4D37" w:rsidP="00694154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 </w:t>
      </w:r>
      <w:r w:rsidR="00694154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                           </w:t>
      </w: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Выводы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 xml:space="preserve">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 Для исследования я в</w:t>
      </w:r>
      <w:r w:rsidR="00F108D1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зяла газированные напитки «Лимонад</w:t>
      </w: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», «Кока-кола», «Спрайт»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 минеральную воду. На основании результатов исследований сделала следующие выводы:</w:t>
      </w:r>
    </w:p>
    <w:p w:rsidR="002C4D37" w:rsidRPr="002C4D37" w:rsidRDefault="002C4D37" w:rsidP="002C4D3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Газированная вода «Фанта», «Кола», «Тархун» не натуральна, так как не изменил</w:t>
      </w:r>
      <w:r w:rsidR="008E568E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и</w:t>
      </w: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цвет. Это химия.</w:t>
      </w:r>
    </w:p>
    <w:p w:rsidR="002C4D37" w:rsidRPr="002C4D37" w:rsidRDefault="002C4D37" w:rsidP="002C4D3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Если скорлупа размягчилась, то это значит, что газированная вода разъедает и наши зубы.</w:t>
      </w:r>
    </w:p>
    <w:p w:rsidR="002C4D37" w:rsidRPr="002C4D37" w:rsidRDefault="008E568E" w:rsidP="002C4D3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«Кока - К</w:t>
      </w:r>
      <w:r w:rsidR="00455B52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ола</w:t>
      </w:r>
      <w:r w:rsidR="002C4D37"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» содержит вещества, разрушающие стойкие пятна, а значит, отрицательно влияет на желудок.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Таким образом, все компоненты, содержащиеся в газированной воде, влияют на организм человека. Влияние на здоровье у таких </w:t>
      </w:r>
      <w:proofErr w:type="gramStart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веществ  различно</w:t>
      </w:r>
      <w:proofErr w:type="gramEnd"/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— от безвредного до опасного, особенно для людей с аллергией.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Все химические добавки, внесенные в напиток для улучшения вкуса, запаха, цвета, а также консерванты, внесенные для увеличения срока годности продуктов, потенциально очень сильно влияют на здоровье человека.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Кроме того, все газированные напитки содержат углекислый газ, чрезмерное использование которого, раздражает слизистую оболочку желудочно-кишечного тракта, способствуя возникновению гастрита, вздутию кишечника. Не рекомендуется пить газированные напитки лицам, страдающим заболеваниями желудочно-кишечного тракта.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При длительном употреблении газированных напитков может проявиться аллергия.</w:t>
      </w:r>
    </w:p>
    <w:p w:rsidR="002C4D37" w:rsidRPr="002C4D37" w:rsidRDefault="008E568E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     </w:t>
      </w:r>
      <w:r w:rsidR="002C4D37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Наши опыты подтвердили справедливость того, что минеральная вода самая безвредная для организма человека. Поэтому люди должны серьезно задуматься о негативном влиянии газированной воды. Так что в следующий раз, покупая  газировку, остановитесь и подумайте. Все должно быть в меру. Я не призываю совсем отказаться от газировки, но научитесь выполнять несложные действия, которые помогут вам защититься от ее вредного влияния. А именно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- подбирая напиток, не поленитесь изучить этикетку;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- отдайте предпочтение напиткам, изготовленным на натуральной основе; - полощите зубы после употребления газировки чистой водой;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- соблюдайте общую гигиену полости рта;</w:t>
      </w:r>
    </w:p>
    <w:p w:rsidR="002C4D37" w:rsidRP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>- не употребляйте сладкие газированные напитки часто и в больших    количествах.</w:t>
      </w:r>
    </w:p>
    <w:p w:rsidR="00F108D1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Понятно, что газированные напитки не смертельно опасны, иначе их просто бы не продавали. Однако небольшие меры предосторожности не помешают.    </w:t>
      </w:r>
    </w:p>
    <w:p w:rsidR="00F108D1" w:rsidRPr="002C4D37" w:rsidRDefault="002C4D37" w:rsidP="00F108D1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  </w:t>
      </w:r>
      <w:r w:rsidR="00F108D1" w:rsidRPr="002C4D3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</w:t>
      </w:r>
      <w:r w:rsidR="00F108D1"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Рекомендации по употреблению газированных напитков:</w:t>
      </w:r>
    </w:p>
    <w:p w:rsidR="00F108D1" w:rsidRPr="002C4D37" w:rsidRDefault="008E568E" w:rsidP="00F108D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Пейте газированную воду не более 1-2 стаканов в неделю.</w:t>
      </w:r>
    </w:p>
    <w:p w:rsidR="00F108D1" w:rsidRPr="002C4D37" w:rsidRDefault="00F108D1" w:rsidP="00F108D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Пейте её холодной т.к. она меньше буде</w:t>
      </w:r>
      <w:r w:rsidR="008E568E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т воздействовать на эмаль зубов.</w:t>
      </w:r>
    </w:p>
    <w:p w:rsidR="00F108D1" w:rsidRPr="002C4D37" w:rsidRDefault="00F108D1" w:rsidP="00F108D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Перед тем как выпить её, лучше выпустить </w:t>
      </w:r>
      <w:r w:rsidR="008E568E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газы.</w:t>
      </w:r>
    </w:p>
    <w:p w:rsidR="00F108D1" w:rsidRPr="002C4D37" w:rsidRDefault="00F108D1" w:rsidP="00F108D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Не давайте газ</w:t>
      </w:r>
      <w:r w:rsidR="008E568E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ированную воду детям до 3-х лет.</w:t>
      </w:r>
    </w:p>
    <w:p w:rsidR="00F108D1" w:rsidRPr="002C4D37" w:rsidRDefault="008E568E" w:rsidP="00F108D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Откажитесь от газированной воды</w:t>
      </w:r>
      <w:r w:rsidR="00F108D1"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если страдаете сахарным диабетом, гастритом, язвой желудка</w:t>
      </w: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ожирением.</w:t>
      </w:r>
    </w:p>
    <w:p w:rsidR="00F108D1" w:rsidRPr="002C4D37" w:rsidRDefault="007149AC" w:rsidP="00F108D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Пейте газированную воду</w:t>
      </w:r>
      <w:r w:rsidR="00F108D1"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через трубочку.</w:t>
      </w:r>
    </w:p>
    <w:p w:rsidR="002C4D37" w:rsidRDefault="002C4D37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7149AC" w:rsidRDefault="007149AC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7149AC" w:rsidRDefault="007149AC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7149AC" w:rsidRPr="002C4D37" w:rsidRDefault="007149AC" w:rsidP="002C4D37">
      <w:pPr>
        <w:shd w:val="clear" w:color="auto" w:fill="FFFFFF"/>
        <w:spacing w:after="187" w:line="374" w:lineRule="atLeast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2C4D37" w:rsidRPr="002C4D37" w:rsidRDefault="002C4D37" w:rsidP="007149AC">
      <w:pPr>
        <w:shd w:val="clear" w:color="auto" w:fill="FFFFFF"/>
        <w:spacing w:after="187" w:line="374" w:lineRule="atLeast"/>
        <w:jc w:val="center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Список литературы:</w:t>
      </w:r>
    </w:p>
    <w:p w:rsidR="002C4D37" w:rsidRPr="002C4D37" w:rsidRDefault="002C4D37" w:rsidP="002C4D3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Детская энциклопедия «Интересно обо всём» - М.: ВАКО, 2008.</w:t>
      </w:r>
    </w:p>
    <w:p w:rsidR="002C4D37" w:rsidRPr="002C4D37" w:rsidRDefault="002C4D37" w:rsidP="002C4D3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Степанов В.А. «Хрестоматия для маленьких» - М.: Просвещение, 1982.</w:t>
      </w:r>
    </w:p>
    <w:p w:rsidR="002C4D37" w:rsidRDefault="002C4D37" w:rsidP="002C4D3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Энциклопедия «Большие проблемы маленькой планеты» - М.: </w:t>
      </w:r>
      <w:proofErr w:type="spellStart"/>
      <w:r w:rsidRPr="002C4D37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росвеще</w:t>
      </w:r>
      <w:r w:rsidR="00F108D1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ние</w:t>
      </w:r>
      <w:proofErr w:type="spellEnd"/>
    </w:p>
    <w:p w:rsidR="00F108D1" w:rsidRPr="002C4D37" w:rsidRDefault="00F108D1" w:rsidP="002C4D3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47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Интернет </w:t>
      </w:r>
      <w:r w:rsidR="007149AC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– </w:t>
      </w: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ресурсы</w:t>
      </w:r>
      <w:r w:rsidR="007149AC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961856" w:rsidRDefault="00961856"/>
    <w:sectPr w:rsidR="00961856" w:rsidSect="00961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52760"/>
    <w:multiLevelType w:val="multilevel"/>
    <w:tmpl w:val="6FB62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A4BF7"/>
    <w:multiLevelType w:val="multilevel"/>
    <w:tmpl w:val="8D3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9D360E"/>
    <w:multiLevelType w:val="multilevel"/>
    <w:tmpl w:val="FD90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652BC3"/>
    <w:multiLevelType w:val="multilevel"/>
    <w:tmpl w:val="11FA1C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89E39A7"/>
    <w:multiLevelType w:val="multilevel"/>
    <w:tmpl w:val="D39C9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6E0A63"/>
    <w:multiLevelType w:val="multilevel"/>
    <w:tmpl w:val="3EB4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E70A24"/>
    <w:multiLevelType w:val="multilevel"/>
    <w:tmpl w:val="4AA4C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9038B8"/>
    <w:multiLevelType w:val="multilevel"/>
    <w:tmpl w:val="3CAE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C3477A"/>
    <w:multiLevelType w:val="multilevel"/>
    <w:tmpl w:val="98F8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0A4568"/>
    <w:multiLevelType w:val="multilevel"/>
    <w:tmpl w:val="DFD82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4D37"/>
    <w:rsid w:val="00021ACF"/>
    <w:rsid w:val="001B6ADA"/>
    <w:rsid w:val="001C4B6B"/>
    <w:rsid w:val="001F5A43"/>
    <w:rsid w:val="00203670"/>
    <w:rsid w:val="002060DD"/>
    <w:rsid w:val="002B582F"/>
    <w:rsid w:val="002C4D37"/>
    <w:rsid w:val="00354C33"/>
    <w:rsid w:val="003D1125"/>
    <w:rsid w:val="003F067E"/>
    <w:rsid w:val="0040604C"/>
    <w:rsid w:val="004106BD"/>
    <w:rsid w:val="00455B52"/>
    <w:rsid w:val="005C1004"/>
    <w:rsid w:val="00694154"/>
    <w:rsid w:val="007149AC"/>
    <w:rsid w:val="00844395"/>
    <w:rsid w:val="008E568E"/>
    <w:rsid w:val="00961856"/>
    <w:rsid w:val="009A2D60"/>
    <w:rsid w:val="009C28F6"/>
    <w:rsid w:val="00A357A0"/>
    <w:rsid w:val="00A451C0"/>
    <w:rsid w:val="00AB228C"/>
    <w:rsid w:val="00AB2CF0"/>
    <w:rsid w:val="00B0607A"/>
    <w:rsid w:val="00B77119"/>
    <w:rsid w:val="00BA2D47"/>
    <w:rsid w:val="00BE72A3"/>
    <w:rsid w:val="00C67E8B"/>
    <w:rsid w:val="00E467FE"/>
    <w:rsid w:val="00E821A7"/>
    <w:rsid w:val="00F03EC3"/>
    <w:rsid w:val="00F108D1"/>
    <w:rsid w:val="00FA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167F9D-650E-47FD-A721-8FAA5034A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4D37"/>
    <w:rPr>
      <w:b/>
      <w:bCs/>
    </w:rPr>
  </w:style>
  <w:style w:type="character" w:customStyle="1" w:styleId="apple-converted-space">
    <w:name w:val="apple-converted-space"/>
    <w:basedOn w:val="a0"/>
    <w:rsid w:val="002C4D37"/>
  </w:style>
  <w:style w:type="character" w:styleId="a5">
    <w:name w:val="Emphasis"/>
    <w:basedOn w:val="a0"/>
    <w:uiPriority w:val="20"/>
    <w:qFormat/>
    <w:rsid w:val="002C4D3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4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B6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67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9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17</Pages>
  <Words>2170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Юлия</cp:lastModifiedBy>
  <cp:revision>19</cp:revision>
  <dcterms:created xsi:type="dcterms:W3CDTF">2016-01-15T16:38:00Z</dcterms:created>
  <dcterms:modified xsi:type="dcterms:W3CDTF">2024-11-05T10:09:00Z</dcterms:modified>
</cp:coreProperties>
</file>