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23" w:rsidRPr="007A6E23" w:rsidRDefault="001F20B8" w:rsidP="001F20B8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 xml:space="preserve">                                 </w:t>
      </w:r>
      <w:r w:rsidR="007A6E23" w:rsidRPr="007A6E23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«Эта спичка-невеличка».</w:t>
      </w:r>
    </w:p>
    <w:p w:rsidR="007A6E23" w:rsidRPr="007A6E23" w:rsidRDefault="007A6E23" w:rsidP="001F20B8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6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A6E2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Конспект занятия по пожарной безопасности в первой младшей группе</w:t>
      </w:r>
    </w:p>
    <w:p w:rsidR="007A6E23" w:rsidRPr="007A6E23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7A6E23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Цели</w:t>
      </w:r>
      <w:r w:rsidRPr="007A6E23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</w:p>
    <w:p w:rsidR="007A6E23" w:rsidRPr="007A6E23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Формировать у детей знания о правилах </w:t>
      </w:r>
      <w:r w:rsidRPr="007A6E2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пожарной безопасности</w:t>
      </w: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A6E23" w:rsidRPr="007A6E23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Дать детям понятие о пользе и вреде огня.</w:t>
      </w:r>
    </w:p>
    <w:p w:rsidR="007A6E23" w:rsidRPr="007A6E23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Развивать понятие быть всегда осторожными с огнем.</w:t>
      </w:r>
    </w:p>
    <w:p w:rsidR="007A6E23" w:rsidRDefault="007A6E23" w:rsidP="00F06C8A">
      <w:pPr>
        <w:shd w:val="clear" w:color="auto" w:fill="FFFFFF"/>
        <w:tabs>
          <w:tab w:val="left" w:pos="9480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Познание, чтение художественной литературы, продуктивная деятельность</w:t>
      </w:r>
    </w:p>
    <w:p w:rsidR="001F20B8" w:rsidRDefault="007A6E23" w:rsidP="00F06C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A6E23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7A6E23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</w:p>
    <w:p w:rsidR="001F20B8" w:rsidRPr="001F20B8" w:rsidRDefault="007A6E23" w:rsidP="00F06C8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20B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Просмотр сказки </w:t>
      </w:r>
      <w:r w:rsidRPr="001F20B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«Кошкин дом»</w:t>
      </w:r>
      <w:r w:rsidRPr="001F20B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С. М. Маршака,</w:t>
      </w:r>
    </w:p>
    <w:p w:rsidR="001F20B8" w:rsidRPr="001F20B8" w:rsidRDefault="001F20B8" w:rsidP="00F06C8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20B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Чтение </w:t>
      </w:r>
      <w:r w:rsidR="007A6E23" w:rsidRPr="001F20B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пословиц и стихотворений о </w:t>
      </w:r>
      <w:r w:rsidR="007A6E23" w:rsidRPr="001F20B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пожаре</w:t>
      </w:r>
      <w:r w:rsidR="007A6E23" w:rsidRPr="001F20B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1F20B8" w:rsidRPr="001F20B8" w:rsidRDefault="007A6E23" w:rsidP="00F06C8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20B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рассматривание альбома </w:t>
      </w:r>
      <w:r w:rsidRPr="001F20B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«01»</w:t>
      </w:r>
      <w:r w:rsidRPr="001F20B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1F20B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«Правила </w:t>
      </w:r>
      <w:r w:rsidRPr="001F20B8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пожарной безопасности</w:t>
      </w:r>
      <w:r w:rsidRPr="001F20B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1F20B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7A6E23" w:rsidRPr="001F20B8" w:rsidRDefault="007A6E23" w:rsidP="00F06C8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20B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игры с </w:t>
      </w:r>
      <w:r w:rsidRPr="001F20B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пожарной машиной</w:t>
      </w:r>
      <w:r w:rsidRPr="001F20B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F20B8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20B8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Материалы к </w:t>
      </w:r>
      <w:r w:rsidRPr="001F20B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занятию</w:t>
      </w:r>
      <w:r w:rsidRPr="001F20B8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:</w:t>
      </w:r>
    </w:p>
    <w:p w:rsidR="001F20B8" w:rsidRDefault="007A6E23" w:rsidP="00F06C8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20B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Демонстрационный материал </w:t>
      </w:r>
      <w:r w:rsidRPr="001F20B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 играй с огнем»</w:t>
      </w:r>
      <w:r w:rsidRPr="001F20B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1F20B8" w:rsidRDefault="007A6E23" w:rsidP="00F06C8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20B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д/и </w:t>
      </w:r>
      <w:r w:rsidRPr="001F20B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1F20B8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Пожарная машина</w:t>
      </w:r>
      <w:r w:rsidRPr="001F20B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1F20B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7A6E23" w:rsidRPr="001F20B8" w:rsidRDefault="007A6E23" w:rsidP="00F06C8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20B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Кошка – сюрпризный момент.</w:t>
      </w:r>
    </w:p>
    <w:p w:rsidR="007A6E23" w:rsidRPr="007A6E23" w:rsidRDefault="007A6E23" w:rsidP="00F06C8A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83A629"/>
          <w:sz w:val="35"/>
          <w:szCs w:val="35"/>
          <w:lang w:eastAsia="ru-RU"/>
        </w:rPr>
      </w:pPr>
      <w:r w:rsidRPr="007A6E23">
        <w:rPr>
          <w:rFonts w:ascii="Times New Roman" w:eastAsia="Times New Roman" w:hAnsi="Times New Roman" w:cs="Times New Roman"/>
          <w:color w:val="83A629"/>
          <w:sz w:val="35"/>
          <w:szCs w:val="35"/>
          <w:lang w:eastAsia="ru-RU"/>
        </w:rPr>
        <w:t>Ход занятия</w:t>
      </w:r>
    </w:p>
    <w:p w:rsidR="001F20B8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A6E23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A6E23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: </w:t>
      </w: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Ребята сегодня мы поговорим с вами об огне. В каждом доме есть огонь</w:t>
      </w:r>
    </w:p>
    <w:p w:rsidR="007A6E23" w:rsidRPr="001F20B8" w:rsidRDefault="001F20B8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1F20B8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( показ слайдов с </w:t>
      </w:r>
      <w:proofErr w:type="gramStart"/>
      <w:r w:rsidRPr="001F20B8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объяснением</w:t>
      </w:r>
      <w:proofErr w:type="gramEnd"/>
      <w:r w:rsidRPr="001F20B8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 где можно взять огонь)</w:t>
      </w:r>
    </w:p>
    <w:p w:rsidR="001F20B8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Где его можно взять?</w:t>
      </w:r>
    </w:p>
    <w:p w:rsidR="001F20B8" w:rsidRDefault="001F20B8" w:rsidP="00F06C8A">
      <w:pPr>
        <w:shd w:val="clear" w:color="auto" w:fill="FFFFFF"/>
        <w:tabs>
          <w:tab w:val="left" w:pos="4185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1F20B8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  </w:t>
      </w:r>
      <w:r w:rsidR="007A6E23" w:rsidRPr="001F20B8"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  <w:bdr w:val="none" w:sz="0" w:space="0" w:color="auto" w:frame="1"/>
          <w:lang w:eastAsia="ru-RU"/>
        </w:rPr>
        <w:t>спички</w:t>
      </w:r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, зажигалки</w:t>
      </w:r>
    </w:p>
    <w:p w:rsidR="007A6E23" w:rsidRDefault="001F20B8" w:rsidP="00F06C8A">
      <w:pPr>
        <w:shd w:val="clear" w:color="auto" w:fill="FFFFFF"/>
        <w:tabs>
          <w:tab w:val="left" w:pos="2535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Да, правильно. Спичками или зажигалкой 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зажигаем газовую плиту, но это должны делать только взрослые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="00623F2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На плите мы разогреваем еду, греем чайник</w:t>
      </w:r>
      <w:proofErr w:type="gramStart"/>
      <w:r w:rsidR="00623F2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="00623F2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Для чего ваши мамы и папы зажигают газ?</w:t>
      </w:r>
    </w:p>
    <w:p w:rsidR="00623F24" w:rsidRDefault="00623F24" w:rsidP="00F06C8A">
      <w:pPr>
        <w:shd w:val="clear" w:color="auto" w:fill="FFFFFF"/>
        <w:tabs>
          <w:tab w:val="left" w:pos="2535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623F24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23F2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готовить</w:t>
      </w:r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еду, греть чай.</w:t>
      </w:r>
    </w:p>
    <w:p w:rsidR="00623F24" w:rsidRDefault="00623F24" w:rsidP="00F06C8A">
      <w:pPr>
        <w:shd w:val="clear" w:color="auto" w:fill="FFFFFF"/>
        <w:tabs>
          <w:tab w:val="left" w:pos="2535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а еще мы можем в саду, в лесу разжигать костер, но это нужно делать очень осторожно, чтобы не случилось пожара. На костре мы жарим шашлыки, сжигаем мусор, если замерзнешь в лесу, то можно согреться. Чтобы разжечь костер собирают сухие веточки, старые палки от деревьев</w:t>
      </w:r>
      <w:r w:rsidR="00B0290A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</w:t>
      </w:r>
      <w:r w:rsidR="00B0290A" w:rsidRPr="00B0290A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B0290A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сухую траву, бумагу</w:t>
      </w:r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7A6E23"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чего разводят костёр?</w:t>
      </w:r>
    </w:p>
    <w:p w:rsidR="007A6E23" w:rsidRPr="00623F24" w:rsidRDefault="00623F24" w:rsidP="00F06C8A">
      <w:pPr>
        <w:shd w:val="clear" w:color="auto" w:fill="FFFFFF"/>
        <w:tabs>
          <w:tab w:val="left" w:pos="2535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23F24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Дети:</w:t>
      </w:r>
      <w:r w:rsidRPr="00623F2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7A6E23" w:rsidRPr="00623F2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Чтобы греться, </w:t>
      </w:r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жечь мусор, жарить шашлыки.</w:t>
      </w:r>
    </w:p>
    <w:p w:rsidR="00843F16" w:rsidRDefault="00623F24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23F24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Воспитатель:</w:t>
      </w:r>
      <w:r w:rsidR="007A6E23"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А что надо класть в костёр, чтобы он горел</w:t>
      </w:r>
    </w:p>
    <w:p w:rsidR="00B0290A" w:rsidRDefault="00843F16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Дети:     </w:t>
      </w:r>
      <w:r w:rsidR="007A6E23" w:rsidRPr="00843F16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Палки, ветки, дро</w:t>
      </w:r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ва, листья, </w:t>
      </w:r>
      <w:r w:rsidR="00B0290A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сухую траву, бумагу.</w:t>
      </w:r>
    </w:p>
    <w:p w:rsidR="00B72ACD" w:rsidRDefault="00B0290A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0290A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="001E7462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 </w:t>
      </w:r>
      <w:r w:rsidR="001E746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правильно, но сейчас в лесах и полях очень сухо и поэтому жечь костер нельзя</w:t>
      </w:r>
      <w:proofErr w:type="gramStart"/>
      <w:r w:rsidR="001E746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="001E746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Может случиться пожар, в огне сгорят все зверушки: зайцы, олени, волки, медведи и многие другие</w:t>
      </w:r>
      <w:proofErr w:type="gramStart"/>
      <w:r w:rsidR="001E746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="001E746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Еще при пожаре сгорят муравьи, паучки, и другие насекомые</w:t>
      </w:r>
      <w:proofErr w:type="gramStart"/>
      <w:r w:rsidR="001E746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="001E746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 </w:t>
      </w:r>
      <w:r w:rsidR="00B72ACD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Скажите, кто может погибнуть в огне в лесу?</w:t>
      </w:r>
    </w:p>
    <w:p w:rsidR="00B72ACD" w:rsidRPr="00B72ACD" w:rsidRDefault="00B72ACD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Дети:  </w:t>
      </w:r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волки, медведи, муравьи, зайцы.</w:t>
      </w:r>
    </w:p>
    <w:p w:rsidR="001E7462" w:rsidRDefault="00B72ACD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B0290A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Правильно, их нужно беречь. </w:t>
      </w:r>
      <w:r w:rsidR="001E746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А</w:t>
      </w:r>
      <w:r w:rsidR="00B0290A" w:rsidRPr="00B0290A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теперь послушайте</w:t>
      </w:r>
      <w:r w:rsidR="00B0290A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</w:t>
      </w:r>
      <w:r w:rsidR="00B0290A" w:rsidRPr="00B0290A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как говорят об огне</w:t>
      </w:r>
      <w:r w:rsidR="00B0290A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7A6E23" w:rsidRPr="001E7462" w:rsidRDefault="001E7462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B0290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-</w:t>
      </w:r>
      <w:r w:rsidRPr="00B0290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Спичка – невеличка</w:t>
      </w:r>
      <w:r w:rsidRPr="00B0290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, а огонь великан.</w:t>
      </w:r>
    </w:p>
    <w:p w:rsidR="007A6E23" w:rsidRPr="00B0290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B0290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-</w:t>
      </w:r>
      <w:r w:rsidRPr="00B0290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Спички не тронь</w:t>
      </w:r>
      <w:r w:rsidRPr="00B0290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, в </w:t>
      </w:r>
      <w:r w:rsidRPr="00B0290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спичках огонь</w:t>
      </w:r>
      <w:r w:rsidRPr="00B0290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!</w:t>
      </w:r>
    </w:p>
    <w:p w:rsidR="007A6E23" w:rsidRPr="00B0290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B0290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-Не шути с огнем – обожжешься.</w:t>
      </w:r>
    </w:p>
    <w:p w:rsidR="001E7462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B72ACD"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В наших квартирах, ребята, много предметов, </w:t>
      </w:r>
      <w:r w:rsidR="001E74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которые могут легко загореться: </w:t>
      </w: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поэтому все взрослые и дети должны быть очень осторожными с огнем. </w:t>
      </w:r>
      <w:r w:rsidRPr="007A6E2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Пожары очень опасны</w:t>
      </w: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 большом огне могут сгореть мебель, одежда, игрушки и даже люди</w:t>
      </w:r>
      <w:proofErr w:type="gramStart"/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="001E74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Если случиться пожар надо вызывать пожарных, их вызывают по телефону </w:t>
      </w:r>
      <w:r w:rsidR="001E7462" w:rsidRPr="001E746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01</w:t>
      </w:r>
      <w:r w:rsidR="001E746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.</w:t>
      </w:r>
    </w:p>
    <w:p w:rsidR="001E7462" w:rsidRPr="001E7462" w:rsidRDefault="001E7462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1E746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Знает каждый гражданин,</w:t>
      </w:r>
    </w:p>
    <w:p w:rsidR="001E7462" w:rsidRPr="001E7462" w:rsidRDefault="001E7462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1E746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При </w:t>
      </w:r>
      <w:r w:rsidRPr="001E74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пожаре</w:t>
      </w:r>
      <w:r w:rsidRPr="001E746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, при </w:t>
      </w:r>
      <w:r w:rsidRPr="001E74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пожаре</w:t>
      </w:r>
    </w:p>
    <w:p w:rsidR="007A6E23" w:rsidRPr="001E7462" w:rsidRDefault="001E7462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1E746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Набирают </w:t>
      </w:r>
      <w:r w:rsidRPr="001E7462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«01»</w:t>
      </w:r>
    </w:p>
    <w:p w:rsidR="001E7462" w:rsidRPr="00B72ACD" w:rsidRDefault="007A6E23" w:rsidP="00F06C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Ребята, а если случилась беда - </w:t>
      </w:r>
      <w:r w:rsidRPr="007A6E2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</w:t>
      </w: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куда мы должны позвонить? </w:t>
      </w:r>
      <w:r w:rsidR="00B72ACD"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какому номеру? </w:t>
      </w:r>
      <w:r w:rsidR="00B72AC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(01</w:t>
      </w:r>
      <w:r w:rsidR="00B72ACD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A6E23" w:rsidRPr="007A6E23" w:rsidRDefault="001E7462" w:rsidP="00F06C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E7462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пожарным!</w:t>
      </w:r>
    </w:p>
    <w:p w:rsidR="00B72ACD" w:rsidRDefault="00B72ACD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0290A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="007A6E23"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называется машина, которая тушит </w:t>
      </w:r>
      <w:r w:rsidR="007A6E23" w:rsidRPr="007A6E2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</w:t>
      </w:r>
    </w:p>
    <w:p w:rsidR="00B72ACD" w:rsidRDefault="00B72ACD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72ACD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  </w:t>
      </w:r>
      <w:r w:rsidR="007A6E23" w:rsidRPr="00B72ACD"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  <w:bdr w:val="none" w:sz="0" w:space="0" w:color="auto" w:frame="1"/>
          <w:lang w:eastAsia="ru-RU"/>
        </w:rPr>
        <w:t>пожарная машина</w:t>
      </w:r>
    </w:p>
    <w:p w:rsidR="007A6E23" w:rsidRPr="007A6E23" w:rsidRDefault="00B72ACD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0290A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Посмотрите,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</w:t>
      </w:r>
      <w:r w:rsidR="007A6E23"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ем отличается </w:t>
      </w:r>
      <w:r w:rsidR="007A6E23" w:rsidRPr="007A6E2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пожарная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машина от других машин: она красного цвета, есть с большой лестницей, есть </w:t>
      </w:r>
      <w:r w:rsidR="00AD2C8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 пожарными шлангами,  когда она едет по улице, то звучит громкая сирена</w:t>
      </w:r>
      <w:proofErr w:type="gramStart"/>
      <w:r w:rsidR="00AD2C8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="00AD2C8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</w:t>
      </w:r>
      <w:proofErr w:type="gramStart"/>
      <w:r w:rsidR="00AD2C8A"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п</w:t>
      </w:r>
      <w:proofErr w:type="gramEnd"/>
      <w:r w:rsidR="00AD2C8A"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оказ слайдов пожарной, скорой и полицейской машин</w:t>
      </w:r>
      <w:r w:rsidR="00AD2C8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).</w:t>
      </w:r>
    </w:p>
    <w:p w:rsid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звучит серена?</w:t>
      </w:r>
    </w:p>
    <w:p w:rsidR="007A6E23" w:rsidRPr="007A6E23" w:rsidRDefault="00AD2C8A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</w:t>
      </w:r>
      <w:r w:rsidRPr="00AD2C8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   </w:t>
      </w:r>
      <w:r w:rsidR="007A6E23" w:rsidRPr="007A6E23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(У-у-у, у-у-у)</w:t>
      </w:r>
    </w:p>
    <w:p w:rsidR="007A6E23" w:rsidRPr="007A6E23" w:rsidRDefault="00AD2C8A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0290A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Мы смотрели сказку «Кошкин дом». </w:t>
      </w:r>
      <w:r w:rsidR="007A6E23"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сейчас я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вам прочитаю отрывок из сказки.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Хозяйка и Василий,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Усатый старый кот,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Не скоро проводили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Соседей до ворот.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Словечко за словечком-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И снова разговор,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А дома перед печкой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огонь прожег ковер…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Вернулся кот Василий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И кошка вслед за ним-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bdr w:val="none" w:sz="0" w:space="0" w:color="auto" w:frame="1"/>
          <w:lang w:eastAsia="ru-RU"/>
        </w:rPr>
        <w:t>И вдруг заголосили</w:t>
      </w: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: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-</w:t>
      </w:r>
      <w:r w:rsidRPr="00AD2C8A">
        <w:rPr>
          <w:rFonts w:ascii="Times New Roman" w:eastAsia="Times New Roman" w:hAnsi="Times New Roman" w:cs="Times New Roman"/>
          <w:b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Пожар</w:t>
      </w: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, горим, горим.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С треском, щелканьем и громом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Встал огонь над новым домом,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Озирается кругом,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Машет красным рукавом.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Тили бом, тили бом,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Загорелся Кошкин дом,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Бежит курица с ведром,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Петушок с кувшином,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Лошадка с фонарем,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Серый заинька с листком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И собачка с помелом.</w:t>
      </w:r>
    </w:p>
    <w:p w:rsidR="007A6E23" w:rsidRPr="007A6E23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Раз, раз и огонь погас</w:t>
      </w: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A6E23" w:rsidRPr="007A6E23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какая беда случилась ребята, когда огонь оставили без присмотра.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Сюрпризный момент </w:t>
      </w:r>
      <w:r w:rsidRPr="00AD2C8A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(стук в дверь)</w:t>
      </w:r>
    </w:p>
    <w:p w:rsidR="007A6E23" w:rsidRPr="00AD2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AD2C8A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Входит кошка, здоровается с детьми, плачет, осталась без дома.</w:t>
      </w:r>
    </w:p>
    <w:p w:rsidR="007A6E23" w:rsidRPr="007A6E23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7A6E23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r w:rsidRPr="007A6E23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</w:p>
    <w:p w:rsidR="007A6E23" w:rsidRPr="007A6E23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Нет жилья у бедной кошки</w:t>
      </w:r>
    </w:p>
    <w:p w:rsidR="007A6E23" w:rsidRPr="007A6E23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После страшного огня,</w:t>
      </w:r>
    </w:p>
    <w:p w:rsidR="007A6E23" w:rsidRPr="007A6E23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 осталось даже пня.</w:t>
      </w:r>
    </w:p>
    <w:p w:rsidR="00F06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A6E23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A6E23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F06C8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</w:t>
      </w:r>
      <w:r w:rsidRPr="00F06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Успокаивает кошку и предлагает сесть и послушать, что нужно делать и знать, чтобы не случилась такая беда</w:t>
      </w: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="00F06C8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</w:p>
    <w:p w:rsidR="007A6E23" w:rsidRPr="007A6E23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Давайте ребята вспомним правила </w:t>
      </w:r>
      <w:r w:rsidRPr="007A6E2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пожарной безопасности</w:t>
      </w: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A6E23" w:rsidRPr="00F06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F06C8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Для забавы и игры</w:t>
      </w:r>
    </w:p>
    <w:p w:rsidR="007A6E23" w:rsidRPr="00F06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F06C8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Спичек в руки не бери</w:t>
      </w:r>
      <w:r w:rsidRPr="00F06C8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!</w:t>
      </w:r>
    </w:p>
    <w:p w:rsidR="007A6E23" w:rsidRPr="00F06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F06C8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Не шути, дружок, с огнем</w:t>
      </w:r>
    </w:p>
    <w:p w:rsidR="007A6E23" w:rsidRPr="00F06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F06C8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Чтобы не жалеть потом!</w:t>
      </w:r>
    </w:p>
    <w:p w:rsidR="007A6E23" w:rsidRPr="00F06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F06C8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Сам костра не разжигай</w:t>
      </w:r>
    </w:p>
    <w:p w:rsidR="007A6E23" w:rsidRPr="00F06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F06C8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И другим не позволяй!</w:t>
      </w:r>
    </w:p>
    <w:p w:rsidR="007A6E23" w:rsidRPr="00F06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F06C8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Даже крошка – огонек</w:t>
      </w:r>
    </w:p>
    <w:p w:rsidR="007A6E23" w:rsidRPr="00F06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F06C8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lastRenderedPageBreak/>
        <w:t>От </w:t>
      </w:r>
      <w:r w:rsidRPr="00F06C8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пожара </w:t>
      </w:r>
      <w:proofErr w:type="gramStart"/>
      <w:r w:rsidRPr="00F06C8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недалек</w:t>
      </w:r>
      <w:proofErr w:type="gramEnd"/>
      <w:r w:rsidRPr="00F06C8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!</w:t>
      </w:r>
    </w:p>
    <w:p w:rsidR="007A6E23" w:rsidRPr="00F06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F06C8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Газ на кухне, пылесос,</w:t>
      </w:r>
    </w:p>
    <w:p w:rsidR="007A6E23" w:rsidRPr="00F06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F06C8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Телевизор и утюг</w:t>
      </w:r>
    </w:p>
    <w:p w:rsidR="007A6E23" w:rsidRPr="00F06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F06C8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Пусть включает только взрослый,</w:t>
      </w:r>
    </w:p>
    <w:p w:rsidR="007A6E23" w:rsidRPr="00F06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F06C8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Наш надежный старший друг!</w:t>
      </w:r>
    </w:p>
    <w:p w:rsidR="007A6E23" w:rsidRPr="00F06C8A" w:rsidRDefault="007A6E23" w:rsidP="00F06C8A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F06C8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Пусть мы маленького роста,</w:t>
      </w:r>
    </w:p>
    <w:p w:rsidR="007A6E23" w:rsidRPr="00F06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F06C8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Только рост здесь ни при чем!</w:t>
      </w:r>
    </w:p>
    <w:p w:rsidR="007A6E23" w:rsidRPr="00F06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F06C8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Мы всегда готовы взрослым</w:t>
      </w:r>
    </w:p>
    <w:p w:rsidR="007A6E23" w:rsidRPr="00F06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F06C8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Помогать в борьбе с огнем!</w:t>
      </w:r>
    </w:p>
    <w:p w:rsidR="007A6E23" w:rsidRPr="007A6E23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A6E23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r w:rsidRPr="007A6E23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F06C8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</w:t>
      </w:r>
      <w:r w:rsidRPr="00F06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Обращается к </w:t>
      </w:r>
      <w:r w:rsidRPr="00F06C8A">
        <w:rPr>
          <w:rFonts w:ascii="Times New Roman" w:eastAsia="Times New Roman" w:hAnsi="Times New Roman" w:cs="Times New Roman"/>
          <w:i/>
          <w:color w:val="111111"/>
          <w:sz w:val="26"/>
          <w:szCs w:val="26"/>
          <w:bdr w:val="none" w:sz="0" w:space="0" w:color="auto" w:frame="1"/>
          <w:lang w:eastAsia="ru-RU"/>
        </w:rPr>
        <w:t>детям</w:t>
      </w:r>
      <w:r w:rsidR="00F06C8A">
        <w:rPr>
          <w:rFonts w:ascii="Times New Roman" w:eastAsia="Times New Roman" w:hAnsi="Times New Roman" w:cs="Times New Roman"/>
          <w:i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F06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:</w:t>
      </w:r>
    </w:p>
    <w:p w:rsidR="007A6E23" w:rsidRPr="007A6E23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Какие вы молодцы всё знаете. А у меня при </w:t>
      </w:r>
      <w:r w:rsidRPr="007A6E2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пожаре обгорели лапки</w:t>
      </w: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хвостик и я </w:t>
      </w:r>
      <w:r w:rsidR="00F06C8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   </w:t>
      </w:r>
      <w:bookmarkStart w:id="0" w:name="_GoBack"/>
      <w:bookmarkEnd w:id="0"/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осталась без домика.</w:t>
      </w:r>
    </w:p>
    <w:p w:rsidR="007A6E23" w:rsidRPr="007A6E23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A6E23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A6E23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Не расстраивайся </w:t>
      </w:r>
      <w:proofErr w:type="gramStart"/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Кошка</w:t>
      </w:r>
      <w:proofErr w:type="gramEnd"/>
      <w:r w:rsidRPr="007A6E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наши дети любят животных, они построят новые домики тебе и твоим друзьям.</w:t>
      </w:r>
    </w:p>
    <w:p w:rsidR="007A6E23" w:rsidRPr="00F06C8A" w:rsidRDefault="00F06C8A" w:rsidP="00F06C8A">
      <w:pPr>
        <w:shd w:val="clear" w:color="auto" w:fill="FFFFFF"/>
        <w:tabs>
          <w:tab w:val="center" w:pos="5413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(</w:t>
      </w:r>
      <w:r w:rsidR="007A6E23" w:rsidRPr="00F06C8A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Дети </w:t>
      </w:r>
      <w:r w:rsidR="007A6E23" w:rsidRPr="00F06C8A">
        <w:rPr>
          <w:rFonts w:ascii="Times New Roman" w:eastAsia="Times New Roman" w:hAnsi="Times New Roman" w:cs="Times New Roman"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конструируют дома из кубиков</w:t>
      </w:r>
      <w:r>
        <w:rPr>
          <w:rFonts w:ascii="Times New Roman" w:eastAsia="Times New Roman" w:hAnsi="Times New Roman" w:cs="Times New Roman"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A6E23" w:rsidRPr="00F06C8A" w:rsidRDefault="007A6E23" w:rsidP="00F06C8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F06C8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Итог </w:t>
      </w:r>
      <w:r w:rsidRPr="00F06C8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занятия</w:t>
      </w:r>
    </w:p>
    <w:p w:rsidR="005A2169" w:rsidRPr="007A6E23" w:rsidRDefault="005A2169" w:rsidP="00F06C8A">
      <w:pPr>
        <w:rPr>
          <w:rFonts w:ascii="Times New Roman" w:hAnsi="Times New Roman" w:cs="Times New Roman"/>
        </w:rPr>
      </w:pPr>
    </w:p>
    <w:sectPr w:rsidR="005A2169" w:rsidRPr="007A6E23" w:rsidSect="007A6E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55" w:rsidRDefault="00FC4255" w:rsidP="007A6E23">
      <w:pPr>
        <w:spacing w:after="0" w:line="240" w:lineRule="auto"/>
      </w:pPr>
      <w:r>
        <w:separator/>
      </w:r>
    </w:p>
  </w:endnote>
  <w:endnote w:type="continuationSeparator" w:id="0">
    <w:p w:rsidR="00FC4255" w:rsidRDefault="00FC4255" w:rsidP="007A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55" w:rsidRDefault="00FC4255" w:rsidP="007A6E23">
      <w:pPr>
        <w:spacing w:after="0" w:line="240" w:lineRule="auto"/>
      </w:pPr>
      <w:r>
        <w:separator/>
      </w:r>
    </w:p>
  </w:footnote>
  <w:footnote w:type="continuationSeparator" w:id="0">
    <w:p w:rsidR="00FC4255" w:rsidRDefault="00FC4255" w:rsidP="007A6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FCF"/>
    <w:multiLevelType w:val="hybridMultilevel"/>
    <w:tmpl w:val="68F4F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E77D9"/>
    <w:multiLevelType w:val="hybridMultilevel"/>
    <w:tmpl w:val="1BDAE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23"/>
    <w:rsid w:val="00022499"/>
    <w:rsid w:val="00043A3E"/>
    <w:rsid w:val="00061403"/>
    <w:rsid w:val="00071516"/>
    <w:rsid w:val="000840BF"/>
    <w:rsid w:val="000F3F50"/>
    <w:rsid w:val="000F6F0A"/>
    <w:rsid w:val="0010758F"/>
    <w:rsid w:val="0012439E"/>
    <w:rsid w:val="00164654"/>
    <w:rsid w:val="001875F0"/>
    <w:rsid w:val="00195DBB"/>
    <w:rsid w:val="001C0AA7"/>
    <w:rsid w:val="001C1A31"/>
    <w:rsid w:val="001C379D"/>
    <w:rsid w:val="001E7462"/>
    <w:rsid w:val="001F20B8"/>
    <w:rsid w:val="00240BCC"/>
    <w:rsid w:val="00252CE1"/>
    <w:rsid w:val="00294944"/>
    <w:rsid w:val="002C2262"/>
    <w:rsid w:val="002C68C4"/>
    <w:rsid w:val="002D4B07"/>
    <w:rsid w:val="003145A7"/>
    <w:rsid w:val="00316CAF"/>
    <w:rsid w:val="00324032"/>
    <w:rsid w:val="00341781"/>
    <w:rsid w:val="00362FA0"/>
    <w:rsid w:val="003659C3"/>
    <w:rsid w:val="0037034D"/>
    <w:rsid w:val="003916CF"/>
    <w:rsid w:val="003A0A12"/>
    <w:rsid w:val="003A417A"/>
    <w:rsid w:val="003A7326"/>
    <w:rsid w:val="003B77B8"/>
    <w:rsid w:val="003D275E"/>
    <w:rsid w:val="003D68A6"/>
    <w:rsid w:val="003E67DC"/>
    <w:rsid w:val="003F3912"/>
    <w:rsid w:val="003F3D54"/>
    <w:rsid w:val="00436B4F"/>
    <w:rsid w:val="004504A9"/>
    <w:rsid w:val="004519A7"/>
    <w:rsid w:val="004C5C9F"/>
    <w:rsid w:val="004D1CEE"/>
    <w:rsid w:val="004E2C0C"/>
    <w:rsid w:val="00500713"/>
    <w:rsid w:val="00522FD5"/>
    <w:rsid w:val="0054348A"/>
    <w:rsid w:val="005467A3"/>
    <w:rsid w:val="00557E44"/>
    <w:rsid w:val="005649EA"/>
    <w:rsid w:val="00565ADA"/>
    <w:rsid w:val="0057046E"/>
    <w:rsid w:val="00596DBA"/>
    <w:rsid w:val="005A2169"/>
    <w:rsid w:val="005B4F7C"/>
    <w:rsid w:val="005C115F"/>
    <w:rsid w:val="00621065"/>
    <w:rsid w:val="00623F24"/>
    <w:rsid w:val="00633314"/>
    <w:rsid w:val="00634A71"/>
    <w:rsid w:val="0063546A"/>
    <w:rsid w:val="00656BA1"/>
    <w:rsid w:val="006B1512"/>
    <w:rsid w:val="006C5744"/>
    <w:rsid w:val="006D4974"/>
    <w:rsid w:val="00703D0F"/>
    <w:rsid w:val="007106FF"/>
    <w:rsid w:val="007134DE"/>
    <w:rsid w:val="007258A4"/>
    <w:rsid w:val="007357AE"/>
    <w:rsid w:val="00752BD0"/>
    <w:rsid w:val="00752E2B"/>
    <w:rsid w:val="00753091"/>
    <w:rsid w:val="00780647"/>
    <w:rsid w:val="007835AA"/>
    <w:rsid w:val="007877B2"/>
    <w:rsid w:val="007A6E23"/>
    <w:rsid w:val="007B4E0B"/>
    <w:rsid w:val="007B6ADE"/>
    <w:rsid w:val="007E33D6"/>
    <w:rsid w:val="007E36DB"/>
    <w:rsid w:val="007E3F30"/>
    <w:rsid w:val="007F2A87"/>
    <w:rsid w:val="0081483A"/>
    <w:rsid w:val="00835382"/>
    <w:rsid w:val="00843F16"/>
    <w:rsid w:val="008442FB"/>
    <w:rsid w:val="00855A5E"/>
    <w:rsid w:val="00895EC4"/>
    <w:rsid w:val="008A03AC"/>
    <w:rsid w:val="0090513B"/>
    <w:rsid w:val="00905263"/>
    <w:rsid w:val="00914F0E"/>
    <w:rsid w:val="009212C5"/>
    <w:rsid w:val="009440B8"/>
    <w:rsid w:val="009548EF"/>
    <w:rsid w:val="00984040"/>
    <w:rsid w:val="0099031F"/>
    <w:rsid w:val="009C15C1"/>
    <w:rsid w:val="009C714E"/>
    <w:rsid w:val="009E0F67"/>
    <w:rsid w:val="00A04E77"/>
    <w:rsid w:val="00A06DC9"/>
    <w:rsid w:val="00A11D56"/>
    <w:rsid w:val="00A138EA"/>
    <w:rsid w:val="00A47869"/>
    <w:rsid w:val="00A522EC"/>
    <w:rsid w:val="00A8748B"/>
    <w:rsid w:val="00AA1429"/>
    <w:rsid w:val="00AA3FD9"/>
    <w:rsid w:val="00AB038D"/>
    <w:rsid w:val="00AB0ED6"/>
    <w:rsid w:val="00AB1AF7"/>
    <w:rsid w:val="00AC2650"/>
    <w:rsid w:val="00AC6295"/>
    <w:rsid w:val="00AD2C8A"/>
    <w:rsid w:val="00B0290A"/>
    <w:rsid w:val="00B2582A"/>
    <w:rsid w:val="00B36068"/>
    <w:rsid w:val="00B516C5"/>
    <w:rsid w:val="00B722BD"/>
    <w:rsid w:val="00B72ACD"/>
    <w:rsid w:val="00B84173"/>
    <w:rsid w:val="00B92DCE"/>
    <w:rsid w:val="00B93D0A"/>
    <w:rsid w:val="00BE2514"/>
    <w:rsid w:val="00C403A6"/>
    <w:rsid w:val="00C41E17"/>
    <w:rsid w:val="00C71C65"/>
    <w:rsid w:val="00C9728A"/>
    <w:rsid w:val="00CA657B"/>
    <w:rsid w:val="00CC2CEC"/>
    <w:rsid w:val="00CC4C6C"/>
    <w:rsid w:val="00D0390B"/>
    <w:rsid w:val="00D05885"/>
    <w:rsid w:val="00D130CF"/>
    <w:rsid w:val="00D20CAC"/>
    <w:rsid w:val="00D37869"/>
    <w:rsid w:val="00D37D69"/>
    <w:rsid w:val="00D54BCD"/>
    <w:rsid w:val="00D61D90"/>
    <w:rsid w:val="00D64030"/>
    <w:rsid w:val="00D96801"/>
    <w:rsid w:val="00D971B2"/>
    <w:rsid w:val="00DA0F1A"/>
    <w:rsid w:val="00DA6CA3"/>
    <w:rsid w:val="00DB3688"/>
    <w:rsid w:val="00DB6F17"/>
    <w:rsid w:val="00DD3E30"/>
    <w:rsid w:val="00DE0D12"/>
    <w:rsid w:val="00DF3D32"/>
    <w:rsid w:val="00E06408"/>
    <w:rsid w:val="00E33A9A"/>
    <w:rsid w:val="00E3539F"/>
    <w:rsid w:val="00E568F4"/>
    <w:rsid w:val="00E6638A"/>
    <w:rsid w:val="00E9124F"/>
    <w:rsid w:val="00E94029"/>
    <w:rsid w:val="00EA4F68"/>
    <w:rsid w:val="00EB010D"/>
    <w:rsid w:val="00EB52FA"/>
    <w:rsid w:val="00EC6161"/>
    <w:rsid w:val="00ED61E7"/>
    <w:rsid w:val="00EE79D3"/>
    <w:rsid w:val="00EF4F4D"/>
    <w:rsid w:val="00F06C8A"/>
    <w:rsid w:val="00F6216E"/>
    <w:rsid w:val="00F7072D"/>
    <w:rsid w:val="00FB63B8"/>
    <w:rsid w:val="00FC4255"/>
    <w:rsid w:val="00FD0880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E23"/>
  </w:style>
  <w:style w:type="paragraph" w:styleId="a5">
    <w:name w:val="footer"/>
    <w:basedOn w:val="a"/>
    <w:link w:val="a6"/>
    <w:uiPriority w:val="99"/>
    <w:unhideWhenUsed/>
    <w:rsid w:val="007A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E23"/>
  </w:style>
  <w:style w:type="paragraph" w:styleId="a7">
    <w:name w:val="List Paragraph"/>
    <w:basedOn w:val="a"/>
    <w:uiPriority w:val="34"/>
    <w:qFormat/>
    <w:rsid w:val="001F2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E23"/>
  </w:style>
  <w:style w:type="paragraph" w:styleId="a5">
    <w:name w:val="footer"/>
    <w:basedOn w:val="a"/>
    <w:link w:val="a6"/>
    <w:uiPriority w:val="99"/>
    <w:unhideWhenUsed/>
    <w:rsid w:val="007A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E23"/>
  </w:style>
  <w:style w:type="paragraph" w:styleId="a7">
    <w:name w:val="List Paragraph"/>
    <w:basedOn w:val="a"/>
    <w:uiPriority w:val="34"/>
    <w:qFormat/>
    <w:rsid w:val="001F2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2018-04-19T07:54:00Z</dcterms:created>
  <dcterms:modified xsi:type="dcterms:W3CDTF">2018-05-06T17:20:00Z</dcterms:modified>
</cp:coreProperties>
</file>