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23B" w:rsidRDefault="00214799" w:rsidP="00214799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214799">
        <w:rPr>
          <w:rFonts w:ascii="Times New Roman" w:hAnsi="Times New Roman" w:cs="Times New Roman"/>
          <w:sz w:val="32"/>
          <w:szCs w:val="32"/>
        </w:rPr>
        <w:t xml:space="preserve">С 27 августа по 24 сентября в нашем </w:t>
      </w:r>
      <w:r>
        <w:rPr>
          <w:rFonts w:ascii="Times New Roman" w:hAnsi="Times New Roman" w:cs="Times New Roman"/>
          <w:sz w:val="32"/>
          <w:szCs w:val="32"/>
        </w:rPr>
        <w:t xml:space="preserve">дошкольном учреждении </w:t>
      </w:r>
      <w:r w:rsidRPr="00214799">
        <w:rPr>
          <w:rFonts w:ascii="Times New Roman" w:hAnsi="Times New Roman" w:cs="Times New Roman"/>
          <w:sz w:val="32"/>
          <w:szCs w:val="32"/>
        </w:rPr>
        <w:t xml:space="preserve"> прош</w:t>
      </w:r>
      <w:r>
        <w:rPr>
          <w:rFonts w:ascii="Times New Roman" w:hAnsi="Times New Roman" w:cs="Times New Roman"/>
          <w:sz w:val="32"/>
          <w:szCs w:val="32"/>
        </w:rPr>
        <w:t>ли мероприятия в рамках акции Всероссийский экологический субботник «Зелёная Россия – страна моей мечты».</w:t>
      </w:r>
    </w:p>
    <w:p w:rsidR="00EE4D20" w:rsidRDefault="003D05CF" w:rsidP="00214799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EE4D20">
        <w:rPr>
          <w:rFonts w:ascii="Times New Roman" w:hAnsi="Times New Roman" w:cs="Times New Roman"/>
          <w:sz w:val="32"/>
          <w:szCs w:val="32"/>
        </w:rPr>
        <w:t>Цель проведения:</w:t>
      </w:r>
    </w:p>
    <w:p w:rsidR="00EE4D20" w:rsidRDefault="00EE4D20" w:rsidP="00214799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EE4D20" w:rsidRDefault="00EE4D20" w:rsidP="00214799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EE4D20" w:rsidRDefault="00EE4D20" w:rsidP="00214799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proofErr w:type="gramStart"/>
      <w:r>
        <w:rPr>
          <w:rFonts w:ascii="Times New Roman" w:hAnsi="Times New Roman" w:cs="Times New Roman"/>
          <w:sz w:val="32"/>
          <w:szCs w:val="32"/>
        </w:rPr>
        <w:t>Исходя  из  намеченной  цели  были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поставлены следующие задачи:</w:t>
      </w:r>
    </w:p>
    <w:p w:rsidR="00EE4D20" w:rsidRDefault="00EE4D20" w:rsidP="00214799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развивать экологическую грамотность детей;</w:t>
      </w:r>
    </w:p>
    <w:p w:rsidR="00EE4D20" w:rsidRDefault="00EE4D20" w:rsidP="00214799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формировать ин</w:t>
      </w:r>
      <w:r w:rsidR="003D05CF">
        <w:rPr>
          <w:rFonts w:ascii="Times New Roman" w:hAnsi="Times New Roman" w:cs="Times New Roman"/>
          <w:sz w:val="32"/>
          <w:szCs w:val="32"/>
        </w:rPr>
        <w:t>терес к окружающему миру, разви</w:t>
      </w:r>
      <w:r>
        <w:rPr>
          <w:rFonts w:ascii="Times New Roman" w:hAnsi="Times New Roman" w:cs="Times New Roman"/>
          <w:sz w:val="32"/>
          <w:szCs w:val="32"/>
        </w:rPr>
        <w:t>вать экологическое сознание у детей;</w:t>
      </w:r>
    </w:p>
    <w:p w:rsidR="00EE4D20" w:rsidRDefault="003D05CF" w:rsidP="00214799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воспитывать стремление береж</w:t>
      </w:r>
      <w:r w:rsidR="00EE4D20">
        <w:rPr>
          <w:rFonts w:ascii="Times New Roman" w:hAnsi="Times New Roman" w:cs="Times New Roman"/>
          <w:sz w:val="32"/>
          <w:szCs w:val="32"/>
        </w:rPr>
        <w:t>ного отношения к природе</w:t>
      </w:r>
      <w:r>
        <w:rPr>
          <w:rFonts w:ascii="Times New Roman" w:hAnsi="Times New Roman" w:cs="Times New Roman"/>
          <w:sz w:val="32"/>
          <w:szCs w:val="32"/>
        </w:rPr>
        <w:t>, активного участие в деле защиты окружающей среды;</w:t>
      </w:r>
    </w:p>
    <w:p w:rsidR="003D05CF" w:rsidRDefault="003D05CF" w:rsidP="00214799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развитие внимания, дисциплинированности, ответственности.</w:t>
      </w:r>
    </w:p>
    <w:p w:rsidR="00214799" w:rsidRDefault="00214799" w:rsidP="00214799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В акции приняли участие сотрудники нашего детского сада, дети и родители.</w:t>
      </w:r>
      <w:r w:rsidR="00EE4D20">
        <w:rPr>
          <w:rFonts w:ascii="Times New Roman" w:hAnsi="Times New Roman" w:cs="Times New Roman"/>
          <w:sz w:val="32"/>
          <w:szCs w:val="32"/>
        </w:rPr>
        <w:t xml:space="preserve"> Место проведения территория детского сада и </w:t>
      </w:r>
      <w:r w:rsidR="003D05CF">
        <w:rPr>
          <w:rFonts w:ascii="Times New Roman" w:hAnsi="Times New Roman" w:cs="Times New Roman"/>
          <w:sz w:val="32"/>
          <w:szCs w:val="32"/>
        </w:rPr>
        <w:t>посёл</w:t>
      </w:r>
      <w:r w:rsidR="00EE4D20">
        <w:rPr>
          <w:rFonts w:ascii="Times New Roman" w:hAnsi="Times New Roman" w:cs="Times New Roman"/>
          <w:sz w:val="32"/>
          <w:szCs w:val="32"/>
        </w:rPr>
        <w:t>ка.</w:t>
      </w:r>
    </w:p>
    <w:p w:rsidR="00EE4D20" w:rsidRDefault="00EE4D20" w:rsidP="00214799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3D05CF" w:rsidRDefault="003D05CF" w:rsidP="00214799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3D05CF" w:rsidRDefault="00177DE7" w:rsidP="00214799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D05CF">
        <w:rPr>
          <w:rFonts w:ascii="Times New Roman" w:hAnsi="Times New Roman" w:cs="Times New Roman"/>
          <w:sz w:val="32"/>
          <w:szCs w:val="32"/>
        </w:rPr>
        <w:t>В нашем детском саду прошли следующие мероприятия:</w:t>
      </w:r>
    </w:p>
    <w:p w:rsidR="003D05CF" w:rsidRDefault="00177DE7" w:rsidP="00214799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D05CF">
        <w:rPr>
          <w:rFonts w:ascii="Times New Roman" w:hAnsi="Times New Roman" w:cs="Times New Roman"/>
          <w:sz w:val="32"/>
          <w:szCs w:val="32"/>
        </w:rPr>
        <w:t>Субботник на территории МБОУ:</w:t>
      </w:r>
    </w:p>
    <w:p w:rsidR="003D05CF" w:rsidRDefault="003D05CF" w:rsidP="00214799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3D05CF" w:rsidRDefault="00150753" w:rsidP="00214799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561046" cy="1919334"/>
            <wp:effectExtent l="19050" t="0" r="0" b="0"/>
            <wp:docPr id="1" name="Рисунок 1" descr="C:\Users\Владислав\AppData\Local\Microsoft\Windows\Temporary Internet Files\Content.Word\20160926_11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слав\AppData\Local\Microsoft\Windows\Temporary Internet Files\Content.Word\20160926_110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95" cy="191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8517" cy="1917439"/>
            <wp:effectExtent l="19050" t="0" r="0" b="0"/>
            <wp:docPr id="25" name="Рисунок 25" descr="C:\Users\Владислав\AppData\Local\Microsoft\Windows\Temporary Internet Files\Content.Word\20160926_11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ислав\AppData\Local\Microsoft\Windows\Temporary Internet Files\Content.Word\20160926_110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49" cy="191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CF" w:rsidRDefault="00177DE7" w:rsidP="00214799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</w:p>
    <w:p w:rsidR="003D05CF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Конкурс творческих работ «Вторая жизнь пластиковой бутылки»</w:t>
      </w:r>
    </w:p>
    <w:p w:rsidR="00177DE7" w:rsidRDefault="00150753" w:rsidP="00150753">
      <w:pPr>
        <w:tabs>
          <w:tab w:val="left" w:pos="5954"/>
        </w:tabs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81849" cy="2009869"/>
            <wp:effectExtent l="19050" t="0" r="4201" b="0"/>
            <wp:docPr id="7" name="Рисунок 7" descr="C:\Users\Владислав\AppData\Local\Microsoft\Windows\Temporary Internet Files\Content.Word\20160926_09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слав\AppData\Local\Microsoft\Windows\Temporary Internet Files\Content.Word\20160926_090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35" cy="200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8883" cy="2007645"/>
            <wp:effectExtent l="19050" t="0" r="7167" b="0"/>
            <wp:docPr id="10" name="Рисунок 10" descr="C:\Users\Владислав\AppData\Local\Microsoft\Windows\Temporary Internet Files\Content.Word\20160926_09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слав\AppData\Local\Microsoft\Windows\Temporary Internet Files\Content.Word\20160926_090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70" cy="200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753" w:rsidRDefault="00150753" w:rsidP="00150753">
      <w:pPr>
        <w:tabs>
          <w:tab w:val="left" w:pos="5954"/>
        </w:tabs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150753" w:rsidRDefault="00150753" w:rsidP="00150753">
      <w:pPr>
        <w:tabs>
          <w:tab w:val="left" w:pos="5954"/>
        </w:tabs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585207" cy="1937441"/>
            <wp:effectExtent l="19050" t="0" r="5593" b="0"/>
            <wp:docPr id="13" name="Рисунок 13" descr="C:\Users\Владислав\AppData\Local\Microsoft\Windows\Temporary Internet Files\Content.Word\20160926_09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слав\AppData\Local\Microsoft\Windows\Temporary Internet Files\Content.Word\20160926_090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43" cy="193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3904" cy="1756601"/>
            <wp:effectExtent l="0" t="285750" r="0" b="281749"/>
            <wp:docPr id="16" name="Рисунок 16" descr="C:\Users\Владислав\AppData\Local\Microsoft\Windows\Temporary Internet Files\Content.Word\20160926_09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ислав\AppData\Local\Microsoft\Windows\Temporary Internet Files\Content.Word\20160926_090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2667" cy="175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753" w:rsidRDefault="00150753" w:rsidP="00150753">
      <w:pPr>
        <w:tabs>
          <w:tab w:val="left" w:pos="5954"/>
        </w:tabs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452322" cy="1837853"/>
            <wp:effectExtent l="0" t="304800" r="0" b="295747"/>
            <wp:docPr id="22" name="Рисунок 22" descr="C:\Users\Владислав\AppData\Local\Microsoft\Windows\Temporary Internet Files\Content.Word\20160926_09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ислав\AppData\Local\Microsoft\Windows\Temporary Internet Files\Content.Word\20160926_090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1028" cy="183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5797" cy="1743031"/>
            <wp:effectExtent l="0" t="285750" r="0" b="276269"/>
            <wp:docPr id="19" name="Рисунок 19" descr="C:\Users\Владислав\AppData\Local\Microsoft\Windows\Temporary Internet Files\Content.Word\20160926_09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ислав\AppData\Local\Microsoft\Windows\Temporary Internet Files\Content.Word\20160926_090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4570" cy="174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DE7" w:rsidRDefault="00150753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Анкетирование родителей: «Ваше отношение к чистой окружающей среде».</w:t>
      </w: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Выставка детских рисунков  «Эти удивительные птицы» приуроченной к  Всемирному Дню журавля</w:t>
      </w:r>
    </w:p>
    <w:p w:rsidR="00177DE7" w:rsidRDefault="00BF0089" w:rsidP="00BF0089">
      <w:pPr>
        <w:tabs>
          <w:tab w:val="left" w:pos="5954"/>
        </w:tabs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33616" cy="1973720"/>
            <wp:effectExtent l="19050" t="0" r="0" b="0"/>
            <wp:docPr id="37" name="Рисунок 37" descr="C:\Users\Владислав\AppData\Local\Microsoft\Windows\Temporary Internet Files\Content.Word\20160926_16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ладислав\AppData\Local\Microsoft\Windows\Temporary Internet Files\Content.Word\20160926_160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25" cy="197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Уборка урожая на огороде ДОУ.</w:t>
      </w: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6978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177DE7">
        <w:rPr>
          <w:rFonts w:ascii="Times New Roman" w:hAnsi="Times New Roman" w:cs="Times New Roman"/>
          <w:sz w:val="32"/>
          <w:szCs w:val="32"/>
        </w:rPr>
        <w:t>Экскурсия в лес «Сердцем с природой»</w:t>
      </w: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50753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3326" cy="2190839"/>
            <wp:effectExtent l="19050" t="0" r="0" b="0"/>
            <wp:docPr id="4" name="Рисунок 4" descr="C:\Users\Владислав\AppData\Local\Microsoft\Windows\Temporary Internet Files\Content.Word\20160825_10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слав\AppData\Local\Microsoft\Windows\Temporary Internet Files\Content.Word\20160825_104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84" cy="218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DE7" w:rsidRDefault="00176978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177DE7">
        <w:rPr>
          <w:rFonts w:ascii="Times New Roman" w:hAnsi="Times New Roman" w:cs="Times New Roman"/>
          <w:sz w:val="32"/>
          <w:szCs w:val="32"/>
        </w:rPr>
        <w:t>Уборка мусора по посёлку:</w:t>
      </w: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6978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177DE7">
        <w:rPr>
          <w:rFonts w:ascii="Times New Roman" w:hAnsi="Times New Roman" w:cs="Times New Roman"/>
          <w:sz w:val="32"/>
          <w:szCs w:val="32"/>
        </w:rPr>
        <w:t>Викторина «Родной край – любимый край!»</w:t>
      </w:r>
    </w:p>
    <w:p w:rsidR="00177DE7" w:rsidRDefault="00466AD7" w:rsidP="00466AD7">
      <w:pPr>
        <w:tabs>
          <w:tab w:val="left" w:pos="5954"/>
        </w:tabs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466AD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343905" cy="1757926"/>
            <wp:effectExtent l="19050" t="0" r="0" b="0"/>
            <wp:docPr id="78" name="Рисунок 25" descr="C:\Users\Владислав\AppData\Local\Microsoft\Windows\Temporary Internet Files\Content.Word\20160609_1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ислав\AppData\Local\Microsoft\Windows\Temporary Internet Files\Content.Word\20160609_1004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98" cy="175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6978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177DE7">
        <w:rPr>
          <w:rFonts w:ascii="Times New Roman" w:hAnsi="Times New Roman" w:cs="Times New Roman"/>
          <w:sz w:val="32"/>
          <w:szCs w:val="32"/>
        </w:rPr>
        <w:t>Акция «За чистоту природы родного края!»</w:t>
      </w:r>
    </w:p>
    <w:p w:rsidR="00177DE7" w:rsidRDefault="00176978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Изготовление листовок «Нет мусору!»</w:t>
      </w:r>
    </w:p>
    <w:p w:rsidR="00176978" w:rsidRDefault="00176978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6978" w:rsidRDefault="00176978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6978" w:rsidRDefault="00176978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6978" w:rsidRDefault="00176978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Расклеивание листовок по посёлку</w:t>
      </w:r>
    </w:p>
    <w:p w:rsidR="00AA38E2" w:rsidRDefault="00AA38E2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AA38E2" w:rsidRDefault="00AA38E2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AA38E2" w:rsidRDefault="00AA38E2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AA38E2" w:rsidRDefault="00AA38E2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Праздник «Фея чистоты»</w:t>
      </w:r>
    </w:p>
    <w:p w:rsidR="00AA38E2" w:rsidRDefault="00AA38E2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AA38E2" w:rsidRDefault="00AA38E2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AA38E2" w:rsidRDefault="00AA38E2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Акция «Один день без автомобиля» приуроченная к Всемирному    дню «Один день без автомобиля»</w:t>
      </w:r>
    </w:p>
    <w:p w:rsidR="00AA38E2" w:rsidRDefault="00641496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814685" cy="1583874"/>
            <wp:effectExtent l="19050" t="0" r="4715" b="0"/>
            <wp:docPr id="28" name="Рисунок 28" descr="C:\Users\Владислав\AppData\Local\Microsoft\Windows\Temporary Internet Files\Content.Word\image-0-02-01-7abd11d6957165cfba7f67f63e521478fde46c8c30b2e71ce9934e91cfdbfe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ладислав\AppData\Local\Microsoft\Windows\Temporary Internet Files\Content.Word\image-0-02-01-7abd11d6957165cfba7f67f63e521478fde46c8c30b2e71ce9934e91cfdbfea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04" cy="158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293" cy="1586467"/>
            <wp:effectExtent l="19050" t="0" r="107" b="0"/>
            <wp:docPr id="31" name="Рисунок 31" descr="C:\Users\Владислав\AppData\Local\Microsoft\Windows\Temporary Internet Files\Content.Word\image-0-02-01-412e052eea3f18551e4a4a14ed2bd90700f1c9330b00ee6a28fabcddd61581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ладислав\AppData\Local\Microsoft\Windows\Temporary Internet Files\Content.Word\image-0-02-01-412e052eea3f18551e4a4a14ed2bd90700f1c9330b00ee6a28fabcddd61581da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27" cy="158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E2" w:rsidRDefault="00AA38E2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AA38E2" w:rsidRDefault="00AA38E2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AA38E2" w:rsidRDefault="00FE25B8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AA38E2">
        <w:rPr>
          <w:rFonts w:ascii="Times New Roman" w:hAnsi="Times New Roman" w:cs="Times New Roman"/>
          <w:sz w:val="32"/>
          <w:szCs w:val="32"/>
        </w:rPr>
        <w:t>Выпуск стенгазеты: «Сохраним чистоту природы»</w:t>
      </w:r>
    </w:p>
    <w:p w:rsidR="00AA38E2" w:rsidRDefault="00641496" w:rsidP="00FE25B8">
      <w:pPr>
        <w:tabs>
          <w:tab w:val="left" w:pos="5954"/>
        </w:tabs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771104" cy="2290527"/>
            <wp:effectExtent l="19050" t="0" r="546" b="0"/>
            <wp:docPr id="34" name="Рисунок 34" descr="C:\Users\Владислав\AppData\Local\Microsoft\Windows\Temporary Internet Files\Content.Word\7f4188f1c5f1b380205cde9d28afb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ладислав\AppData\Local\Microsoft\Windows\Temporary Internet Files\Content.Word\7f4188f1c5f1b380205cde9d28afb0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93" cy="229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E2" w:rsidRDefault="00AA38E2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AA38E2" w:rsidRDefault="00AA38E2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AA38E2" w:rsidRDefault="00AA38E2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AA38E2" w:rsidRDefault="00AA38E2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AA38E2" w:rsidRDefault="00AA38E2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6978" w:rsidRDefault="00176978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6978" w:rsidRDefault="00176978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6978" w:rsidRDefault="00176978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177DE7" w:rsidRDefault="00177DE7" w:rsidP="00177DE7">
      <w:pPr>
        <w:tabs>
          <w:tab w:val="left" w:pos="5954"/>
        </w:tabs>
        <w:ind w:left="-567"/>
        <w:rPr>
          <w:rFonts w:ascii="Times New Roman" w:hAnsi="Times New Roman" w:cs="Times New Roman"/>
          <w:sz w:val="32"/>
          <w:szCs w:val="32"/>
        </w:rPr>
      </w:pPr>
    </w:p>
    <w:p w:rsidR="003D05CF" w:rsidRDefault="003D05CF" w:rsidP="00214799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3D05CF" w:rsidRPr="00214799" w:rsidRDefault="003D05CF" w:rsidP="00214799">
      <w:pPr>
        <w:ind w:left="-567"/>
        <w:rPr>
          <w:rFonts w:ascii="Times New Roman" w:hAnsi="Times New Roman" w:cs="Times New Roman"/>
          <w:sz w:val="32"/>
          <w:szCs w:val="32"/>
        </w:rPr>
      </w:pPr>
    </w:p>
    <w:sectPr w:rsidR="003D05CF" w:rsidRPr="00214799" w:rsidSect="0021479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14799"/>
    <w:rsid w:val="00117296"/>
    <w:rsid w:val="00150753"/>
    <w:rsid w:val="00176978"/>
    <w:rsid w:val="00177DE7"/>
    <w:rsid w:val="00214799"/>
    <w:rsid w:val="0033023B"/>
    <w:rsid w:val="003D05CF"/>
    <w:rsid w:val="00466AD7"/>
    <w:rsid w:val="00467551"/>
    <w:rsid w:val="00641496"/>
    <w:rsid w:val="007168B8"/>
    <w:rsid w:val="009D5CBA"/>
    <w:rsid w:val="00AA38E2"/>
    <w:rsid w:val="00B86B7D"/>
    <w:rsid w:val="00BF0089"/>
    <w:rsid w:val="00DE72C9"/>
    <w:rsid w:val="00EE4D20"/>
    <w:rsid w:val="00FE2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57702-7944-484B-A566-291162398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scool</Company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Владислав</cp:lastModifiedBy>
  <cp:revision>5</cp:revision>
  <dcterms:created xsi:type="dcterms:W3CDTF">2016-09-26T18:42:00Z</dcterms:created>
  <dcterms:modified xsi:type="dcterms:W3CDTF">2016-09-26T18:52:00Z</dcterms:modified>
</cp:coreProperties>
</file>