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39" w:rsidRDefault="00245239" w:rsidP="0024523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ОБУЧЕНИЕ ГРАММАТИКЕ. ИНТЕНСИВ.</w:t>
      </w:r>
      <w:bookmarkStart w:id="0" w:name="_GoBack"/>
      <w:bookmarkEnd w:id="0"/>
    </w:p>
    <w:p w:rsidR="00245239" w:rsidRPr="002049F1" w:rsidRDefault="00245239" w:rsidP="00245239">
      <w:pPr>
        <w:rPr>
          <w:rFonts w:ascii="Times New Roman" w:hAnsi="Times New Roman" w:cs="Times New Roman"/>
          <w:bCs/>
          <w:sz w:val="28"/>
          <w:szCs w:val="28"/>
        </w:rPr>
      </w:pPr>
      <w:r w:rsidRPr="002049F1">
        <w:rPr>
          <w:rFonts w:ascii="Times New Roman" w:hAnsi="Times New Roman" w:cs="Times New Roman"/>
          <w:bCs/>
          <w:sz w:val="28"/>
          <w:szCs w:val="28"/>
        </w:rPr>
        <w:t>Говорят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английском языке 12 времен. </w:t>
      </w:r>
      <w:r w:rsidRPr="002049F1">
        <w:rPr>
          <w:rFonts w:ascii="Times New Roman" w:hAnsi="Times New Roman" w:cs="Times New Roman"/>
          <w:bCs/>
          <w:sz w:val="28"/>
          <w:szCs w:val="28"/>
        </w:rPr>
        <w:t>Это неправда. Их всего 3: настоящее, прошедшее, будущее.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9F1">
        <w:rPr>
          <w:rFonts w:ascii="Times New Roman" w:hAnsi="Times New Roman" w:cs="Times New Roman"/>
          <w:bCs/>
          <w:sz w:val="28"/>
          <w:szCs w:val="28"/>
        </w:rPr>
        <w:t>Но у английского глагола есть категория аспекта (то, как действие мыслится относительно момента речи).</w:t>
      </w:r>
    </w:p>
    <w:p w:rsidR="00245239" w:rsidRPr="00357EA6" w:rsidRDefault="00245239" w:rsidP="00245239">
      <w:pPr>
        <w:shd w:val="clear" w:color="auto" w:fill="FFFFFF"/>
        <w:spacing w:before="180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Аспектов</w:t>
      </w:r>
      <w:r w:rsidRP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четыре:</w:t>
      </w:r>
    </w:p>
    <w:p w:rsidR="00245239" w:rsidRPr="00357EA6" w:rsidRDefault="00245239" w:rsidP="0024523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 (</w:t>
      </w:r>
      <w:r w:rsidRP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Indefinite)</w:t>
      </w:r>
    </w:p>
    <w:p w:rsidR="00245239" w:rsidRPr="00357EA6" w:rsidRDefault="00245239" w:rsidP="0024523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Perfect</w:t>
      </w:r>
    </w:p>
    <w:p w:rsidR="00245239" w:rsidRPr="00357EA6" w:rsidRDefault="00245239" w:rsidP="0024523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Progressive (</w:t>
      </w:r>
      <w:r w:rsidRP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Continuous)</w:t>
      </w:r>
    </w:p>
    <w:p w:rsidR="00245239" w:rsidRPr="002049F1" w:rsidRDefault="00245239" w:rsidP="0024523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Perfect Progressive</w:t>
      </w:r>
    </w:p>
    <w:p w:rsidR="00245239" w:rsidRPr="002049F1" w:rsidRDefault="00245239" w:rsidP="002452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239" w:rsidRPr="002049F1" w:rsidRDefault="00245239" w:rsidP="0024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понять в каком случае какой аспект взять.</w:t>
      </w:r>
    </w:p>
    <w:p w:rsidR="00245239" w:rsidRPr="002049F1" w:rsidRDefault="00245239" w:rsidP="0024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239" w:rsidRPr="002049F1" w:rsidRDefault="00245239" w:rsidP="0024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 w:rsidRPr="002049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Simple</w:t>
      </w:r>
      <w:r w:rsidRPr="0020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употребляешь говоря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5239" w:rsidRPr="00357EA6" w:rsidRDefault="00245239" w:rsidP="0024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239" w:rsidRPr="002049F1" w:rsidRDefault="00245239" w:rsidP="0024523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049F1">
        <w:rPr>
          <w:rFonts w:ascii="Times New Roman" w:hAnsi="Times New Roman" w:cs="Times New Roman"/>
          <w:bCs/>
          <w:i/>
          <w:sz w:val="28"/>
          <w:szCs w:val="28"/>
        </w:rPr>
        <w:t xml:space="preserve">Фактах </w:t>
      </w:r>
    </w:p>
    <w:p w:rsidR="00245239" w:rsidRPr="002049F1" w:rsidRDefault="00245239" w:rsidP="0024523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049F1">
        <w:rPr>
          <w:rFonts w:ascii="Times New Roman" w:hAnsi="Times New Roman" w:cs="Times New Roman"/>
          <w:bCs/>
          <w:i/>
          <w:sz w:val="28"/>
          <w:szCs w:val="28"/>
        </w:rPr>
        <w:t xml:space="preserve">Расписании </w:t>
      </w:r>
    </w:p>
    <w:p w:rsidR="00245239" w:rsidRDefault="00245239" w:rsidP="0024523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049F1">
        <w:rPr>
          <w:rFonts w:ascii="Times New Roman" w:hAnsi="Times New Roman" w:cs="Times New Roman"/>
          <w:bCs/>
          <w:i/>
          <w:sz w:val="28"/>
          <w:szCs w:val="28"/>
        </w:rPr>
        <w:t>Повторяющихся действиях</w:t>
      </w:r>
    </w:p>
    <w:p w:rsidR="00245239" w:rsidRPr="00373F86" w:rsidRDefault="00245239" w:rsidP="00245239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049F1">
        <w:rPr>
          <w:rFonts w:ascii="Times New Roman" w:hAnsi="Times New Roman" w:cs="Times New Roman"/>
          <w:bCs/>
          <w:sz w:val="28"/>
          <w:szCs w:val="28"/>
        </w:rPr>
        <w:t>Привожу примеры в НАСТОЯЩЕМ ВРЕМЕНИ. Считаю, если разобрался с аспектами в настоящем времени, с прошедшим и будущим проблем не будет. Так</w:t>
      </w:r>
      <w:r w:rsidRPr="00373F8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049F1">
        <w:rPr>
          <w:rFonts w:ascii="Times New Roman" w:hAnsi="Times New Roman" w:cs="Times New Roman"/>
          <w:bCs/>
          <w:sz w:val="28"/>
          <w:szCs w:val="28"/>
        </w:rPr>
        <w:t>как</w:t>
      </w:r>
      <w:r w:rsidRPr="00373F8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049F1">
        <w:rPr>
          <w:rFonts w:ascii="Times New Roman" w:hAnsi="Times New Roman" w:cs="Times New Roman"/>
          <w:bCs/>
          <w:sz w:val="28"/>
          <w:szCs w:val="28"/>
        </w:rPr>
        <w:t>принцип</w:t>
      </w:r>
      <w:r w:rsidRPr="00373F8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049F1">
        <w:rPr>
          <w:rFonts w:ascii="Times New Roman" w:hAnsi="Times New Roman" w:cs="Times New Roman"/>
          <w:bCs/>
          <w:sz w:val="28"/>
          <w:szCs w:val="28"/>
        </w:rPr>
        <w:t>один</w:t>
      </w:r>
      <w:r w:rsidRPr="00373F86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245239" w:rsidRPr="002049F1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Факт</w:t>
      </w:r>
      <w:r w:rsidRPr="002049F1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The Earth goes round the Sun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  <w:r w:rsidRPr="002049F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The Earth doesn’t go round the Sun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</w:p>
    <w:p w:rsidR="00245239" w:rsidRPr="008F5CF6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2049F1">
        <w:rPr>
          <w:rFonts w:ascii="Times New Roman" w:hAnsi="Times New Roman" w:cs="Times New Roman"/>
          <w:bCs/>
          <w:i/>
          <w:sz w:val="28"/>
          <w:szCs w:val="28"/>
        </w:rPr>
        <w:t>Р</w:t>
      </w:r>
      <w:r>
        <w:rPr>
          <w:rFonts w:ascii="Times New Roman" w:hAnsi="Times New Roman" w:cs="Times New Roman"/>
          <w:bCs/>
          <w:i/>
          <w:sz w:val="28"/>
          <w:szCs w:val="28"/>
        </w:rPr>
        <w:t>асписание</w:t>
      </w:r>
      <w:r w:rsidRPr="00373F8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</w:t>
      </w:r>
      <w:r w:rsidRPr="002049F1">
        <w:rPr>
          <w:rFonts w:ascii="Times New Roman" w:hAnsi="Times New Roman" w:cs="Times New Roman"/>
          <w:bCs/>
          <w:i/>
          <w:sz w:val="28"/>
          <w:szCs w:val="28"/>
          <w:lang w:val="en-US"/>
        </w:rPr>
        <w:t>The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2049F1">
        <w:rPr>
          <w:rFonts w:ascii="Times New Roman" w:hAnsi="Times New Roman" w:cs="Times New Roman"/>
          <w:bCs/>
          <w:i/>
          <w:sz w:val="28"/>
          <w:szCs w:val="28"/>
          <w:lang w:val="en-US"/>
        </w:rPr>
        <w:t>train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l</w:t>
      </w:r>
      <w:r w:rsidRPr="002049F1">
        <w:rPr>
          <w:rFonts w:ascii="Times New Roman" w:hAnsi="Times New Roman" w:cs="Times New Roman"/>
          <w:bCs/>
          <w:i/>
          <w:sz w:val="28"/>
          <w:szCs w:val="28"/>
          <w:lang w:val="en-US"/>
        </w:rPr>
        <w:t>eaves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2049F1">
        <w:rPr>
          <w:rFonts w:ascii="Times New Roman" w:hAnsi="Times New Roman" w:cs="Times New Roman"/>
          <w:bCs/>
          <w:i/>
          <w:sz w:val="28"/>
          <w:szCs w:val="28"/>
          <w:lang w:val="en-US"/>
        </w:rPr>
        <w:t>at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7.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2049F1">
        <w:rPr>
          <w:rFonts w:ascii="Times New Roman" w:hAnsi="Times New Roman" w:cs="Times New Roman"/>
          <w:bCs/>
          <w:i/>
          <w:sz w:val="28"/>
          <w:szCs w:val="28"/>
          <w:lang w:val="en-US"/>
        </w:rPr>
        <w:t>The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2049F1">
        <w:rPr>
          <w:rFonts w:ascii="Times New Roman" w:hAnsi="Times New Roman" w:cs="Times New Roman"/>
          <w:bCs/>
          <w:i/>
          <w:sz w:val="28"/>
          <w:szCs w:val="28"/>
          <w:lang w:val="en-US"/>
        </w:rPr>
        <w:t>train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doesn’t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leave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2049F1">
        <w:rPr>
          <w:rFonts w:ascii="Times New Roman" w:hAnsi="Times New Roman" w:cs="Times New Roman"/>
          <w:bCs/>
          <w:i/>
          <w:sz w:val="28"/>
          <w:szCs w:val="28"/>
          <w:lang w:val="en-US"/>
        </w:rPr>
        <w:t>at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7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</w:t>
      </w:r>
    </w:p>
    <w:p w:rsidR="00245239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2049F1">
        <w:rPr>
          <w:rFonts w:ascii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hAnsi="Times New Roman" w:cs="Times New Roman"/>
          <w:bCs/>
          <w:i/>
          <w:sz w:val="28"/>
          <w:szCs w:val="28"/>
        </w:rPr>
        <w:t>овторяющие</w:t>
      </w:r>
      <w:r w:rsidRPr="002049F1">
        <w:rPr>
          <w:rFonts w:ascii="Times New Roman" w:hAnsi="Times New Roman" w:cs="Times New Roman"/>
          <w:bCs/>
          <w:i/>
          <w:sz w:val="28"/>
          <w:szCs w:val="28"/>
        </w:rPr>
        <w:t>ся</w:t>
      </w:r>
      <w:r w:rsidRPr="002049F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2049F1">
        <w:rPr>
          <w:rFonts w:ascii="Times New Roman" w:hAnsi="Times New Roman" w:cs="Times New Roman"/>
          <w:bCs/>
          <w:i/>
          <w:sz w:val="28"/>
          <w:szCs w:val="28"/>
        </w:rPr>
        <w:t>действия</w:t>
      </w:r>
      <w:r w:rsidRPr="002049F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I have breakfast every day. I don/t have breakfast every day.</w:t>
      </w:r>
    </w:p>
    <w:p w:rsidR="00245239" w:rsidRDefault="00245239" w:rsidP="00245239">
      <w:p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Формула</w:t>
      </w:r>
      <w:r w:rsidRPr="002049F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2049F1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Утвердительные предложения</w:t>
      </w:r>
      <w:r w:rsidRPr="002049F1">
        <w:rPr>
          <w:rFonts w:eastAsiaTheme="minorEastAsia" w:hAnsi="Book Antiqua"/>
          <w:b/>
          <w:bCs/>
          <w:kern w:val="24"/>
          <w:sz w:val="24"/>
          <w:szCs w:val="24"/>
          <w:lang w:eastAsia="ru-RU"/>
        </w:rPr>
        <w:t xml:space="preserve"> </w:t>
      </w:r>
      <w:r w:rsidRPr="002049F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049F1">
        <w:rPr>
          <w:rFonts w:ascii="Times New Roman" w:hAnsi="Times New Roman" w:cs="Times New Roman"/>
          <w:b/>
          <w:bCs/>
          <w:i/>
          <w:sz w:val="28"/>
          <w:szCs w:val="28"/>
        </w:rPr>
        <w:t>\</w:t>
      </w:r>
      <w:r w:rsidRPr="002049F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Vs</w:t>
      </w:r>
      <w:r>
        <w:rPr>
          <w:rFonts w:ascii="Times New Roman" w:hAnsi="Times New Roman" w:cs="Times New Roman"/>
          <w:bCs/>
          <w:i/>
          <w:sz w:val="28"/>
          <w:szCs w:val="28"/>
        </w:rPr>
        <w:t>, отрицательные и вопросительные</w:t>
      </w:r>
      <w:r w:rsidRPr="002049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049F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Do</w:t>
      </w:r>
      <w:r w:rsidRPr="002049F1">
        <w:rPr>
          <w:rFonts w:ascii="Times New Roman" w:hAnsi="Times New Roman" w:cs="Times New Roman"/>
          <w:b/>
          <w:bCs/>
          <w:i/>
          <w:sz w:val="28"/>
          <w:szCs w:val="28"/>
        </w:rPr>
        <w:t>\</w:t>
      </w:r>
      <w:r w:rsidRPr="002049F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does</w:t>
      </w:r>
    </w:p>
    <w:p w:rsidR="00245239" w:rsidRPr="002049F1" w:rsidRDefault="00245239" w:rsidP="00245239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245239" w:rsidRPr="002049F1" w:rsidRDefault="00245239" w:rsidP="002452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Continuous употребляешь говоря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5239" w:rsidRPr="002049F1" w:rsidRDefault="00245239" w:rsidP="0024523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049F1">
        <w:rPr>
          <w:rFonts w:ascii="Times New Roman" w:hAnsi="Times New Roman" w:cs="Times New Roman"/>
          <w:bCs/>
          <w:i/>
          <w:sz w:val="28"/>
          <w:szCs w:val="28"/>
        </w:rPr>
        <w:t>Процессе</w:t>
      </w:r>
    </w:p>
    <w:p w:rsidR="00245239" w:rsidRPr="002049F1" w:rsidRDefault="00245239" w:rsidP="0024523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049F1">
        <w:rPr>
          <w:rFonts w:ascii="Times New Roman" w:hAnsi="Times New Roman" w:cs="Times New Roman"/>
          <w:bCs/>
          <w:i/>
          <w:sz w:val="28"/>
          <w:szCs w:val="28"/>
        </w:rPr>
        <w:t>Временных действиях</w:t>
      </w:r>
    </w:p>
    <w:p w:rsidR="00245239" w:rsidRPr="002049F1" w:rsidRDefault="00245239" w:rsidP="0024523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049F1">
        <w:rPr>
          <w:rFonts w:ascii="Times New Roman" w:hAnsi="Times New Roman" w:cs="Times New Roman"/>
          <w:bCs/>
          <w:i/>
          <w:sz w:val="28"/>
          <w:szCs w:val="28"/>
        </w:rPr>
        <w:t>Запланированных действиях</w:t>
      </w:r>
    </w:p>
    <w:p w:rsidR="00245239" w:rsidRPr="002049F1" w:rsidRDefault="00245239" w:rsidP="0024523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049F1">
        <w:rPr>
          <w:rFonts w:ascii="Times New Roman" w:hAnsi="Times New Roman" w:cs="Times New Roman"/>
          <w:bCs/>
          <w:i/>
          <w:sz w:val="28"/>
          <w:szCs w:val="28"/>
        </w:rPr>
        <w:t>Изменениях вокруг</w:t>
      </w:r>
    </w:p>
    <w:p w:rsidR="00245239" w:rsidRDefault="00245239" w:rsidP="0024523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049F1">
        <w:rPr>
          <w:rFonts w:ascii="Times New Roman" w:hAnsi="Times New Roman" w:cs="Times New Roman"/>
          <w:bCs/>
          <w:i/>
          <w:sz w:val="28"/>
          <w:szCs w:val="28"/>
        </w:rPr>
        <w:t xml:space="preserve">Критике </w:t>
      </w:r>
    </w:p>
    <w:p w:rsidR="00245239" w:rsidRPr="00974F51" w:rsidRDefault="00245239" w:rsidP="0024523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4F51">
        <w:rPr>
          <w:rFonts w:ascii="Times New Roman" w:hAnsi="Times New Roman" w:cs="Times New Roman"/>
          <w:b/>
          <w:bCs/>
          <w:i/>
          <w:sz w:val="28"/>
          <w:szCs w:val="28"/>
        </w:rPr>
        <w:t>Примеры:</w:t>
      </w:r>
    </w:p>
    <w:p w:rsidR="00245239" w:rsidRPr="008F5CF6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8F5CF6">
        <w:rPr>
          <w:rFonts w:ascii="Times New Roman" w:hAnsi="Times New Roman" w:cs="Times New Roman"/>
          <w:bCs/>
          <w:i/>
          <w:sz w:val="28"/>
          <w:szCs w:val="28"/>
        </w:rPr>
        <w:t>Процесс</w:t>
      </w:r>
      <w:r w:rsidRPr="00373F8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I’m (not)reading a sentence now.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</w:p>
    <w:p w:rsidR="00245239" w:rsidRPr="008F5CF6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Временные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8F5CF6">
        <w:rPr>
          <w:rFonts w:ascii="Times New Roman" w:hAnsi="Times New Roman" w:cs="Times New Roman"/>
          <w:bCs/>
          <w:i/>
          <w:sz w:val="28"/>
          <w:szCs w:val="28"/>
        </w:rPr>
        <w:t>действия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He is (not)learning how to drive. </w:t>
      </w:r>
    </w:p>
    <w:p w:rsidR="00245239" w:rsidRPr="008F5CF6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Запланированные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8F5CF6">
        <w:rPr>
          <w:rFonts w:ascii="Times New Roman" w:hAnsi="Times New Roman" w:cs="Times New Roman"/>
          <w:bCs/>
          <w:i/>
          <w:sz w:val="28"/>
          <w:szCs w:val="28"/>
        </w:rPr>
        <w:t>действия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We are (not)going to the village tomorrow.</w:t>
      </w:r>
    </w:p>
    <w:p w:rsidR="00245239" w:rsidRPr="008F5CF6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8F5CF6">
        <w:rPr>
          <w:rFonts w:ascii="Times New Roman" w:hAnsi="Times New Roman" w:cs="Times New Roman"/>
          <w:bCs/>
          <w:i/>
          <w:sz w:val="28"/>
          <w:szCs w:val="28"/>
        </w:rPr>
        <w:t>Изменения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8F5CF6">
        <w:rPr>
          <w:rFonts w:ascii="Times New Roman" w:hAnsi="Times New Roman" w:cs="Times New Roman"/>
          <w:bCs/>
          <w:i/>
          <w:sz w:val="28"/>
          <w:szCs w:val="28"/>
        </w:rPr>
        <w:t>вокруг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. It is (not)getting dark.</w:t>
      </w:r>
    </w:p>
    <w:p w:rsidR="00245239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Критика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You are always losing your wallet!</w:t>
      </w:r>
    </w:p>
    <w:p w:rsidR="00245239" w:rsidRPr="008F5CF6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974F51">
        <w:rPr>
          <w:rFonts w:ascii="Times New Roman" w:hAnsi="Times New Roman" w:cs="Times New Roman"/>
          <w:b/>
          <w:bCs/>
          <w:i/>
          <w:sz w:val="28"/>
          <w:szCs w:val="28"/>
        </w:rPr>
        <w:t>Формула</w:t>
      </w:r>
      <w:r w:rsidRPr="00974F5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.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Am\is\are</w:t>
      </w:r>
      <w:r w:rsidRPr="00373F86">
        <w:rPr>
          <w:rFonts w:ascii="Times New Roman" w:hAnsi="Times New Roman" w:cs="Times New Roman"/>
          <w:bCs/>
          <w:i/>
          <w:sz w:val="28"/>
          <w:szCs w:val="28"/>
          <w:lang w:val="en-US"/>
        </w:rPr>
        <w:t>+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Ving</w:t>
      </w:r>
      <w:r w:rsidRPr="00373F86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  <w:r w:rsidRPr="008F5CF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</w:p>
    <w:p w:rsidR="00245239" w:rsidRPr="008F5CF6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:rsidR="00245239" w:rsidRPr="00373F86" w:rsidRDefault="00245239" w:rsidP="002452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Perfect</w:t>
      </w:r>
      <w:r w:rsidRPr="0037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употребляешь</w:t>
      </w:r>
      <w:r w:rsidRPr="0037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</w:t>
      </w:r>
      <w:r w:rsidRPr="0037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5239" w:rsidRPr="002049F1" w:rsidRDefault="00245239" w:rsidP="0024523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049F1">
        <w:rPr>
          <w:rFonts w:ascii="Times New Roman" w:hAnsi="Times New Roman" w:cs="Times New Roman"/>
          <w:bCs/>
          <w:i/>
          <w:sz w:val="28"/>
          <w:szCs w:val="28"/>
        </w:rPr>
        <w:t>Завершенности</w:t>
      </w:r>
    </w:p>
    <w:p w:rsidR="00245239" w:rsidRPr="002049F1" w:rsidRDefault="00245239" w:rsidP="0024523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049F1">
        <w:rPr>
          <w:rFonts w:ascii="Times New Roman" w:hAnsi="Times New Roman" w:cs="Times New Roman"/>
          <w:bCs/>
          <w:i/>
          <w:sz w:val="28"/>
          <w:szCs w:val="28"/>
        </w:rPr>
        <w:t xml:space="preserve">Если время </w:t>
      </w:r>
      <w:r w:rsidRPr="002049F1">
        <w:rPr>
          <w:rFonts w:ascii="Times New Roman" w:hAnsi="Times New Roman" w:cs="Times New Roman"/>
          <w:bCs/>
          <w:i/>
          <w:sz w:val="28"/>
          <w:szCs w:val="28"/>
          <w:u w:val="single"/>
        </w:rPr>
        <w:t>не указано</w:t>
      </w:r>
    </w:p>
    <w:p w:rsidR="00245239" w:rsidRPr="002049F1" w:rsidRDefault="00245239" w:rsidP="0024523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049F1">
        <w:rPr>
          <w:rFonts w:ascii="Times New Roman" w:hAnsi="Times New Roman" w:cs="Times New Roman"/>
          <w:bCs/>
          <w:i/>
          <w:sz w:val="28"/>
          <w:szCs w:val="28"/>
        </w:rPr>
        <w:t>«УЖЕ» и «ЕЩЕ»</w:t>
      </w:r>
    </w:p>
    <w:p w:rsidR="00245239" w:rsidRPr="002049F1" w:rsidRDefault="00245239" w:rsidP="0024523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049F1">
        <w:rPr>
          <w:rFonts w:ascii="Times New Roman" w:hAnsi="Times New Roman" w:cs="Times New Roman"/>
          <w:bCs/>
          <w:i/>
          <w:sz w:val="28"/>
          <w:szCs w:val="28"/>
        </w:rPr>
        <w:t>«Столько-то раз» / «впервые»</w:t>
      </w:r>
    </w:p>
    <w:p w:rsidR="00245239" w:rsidRDefault="00245239" w:rsidP="0024523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049F1">
        <w:rPr>
          <w:rFonts w:ascii="Times New Roman" w:hAnsi="Times New Roman" w:cs="Times New Roman"/>
          <w:bCs/>
          <w:i/>
          <w:sz w:val="28"/>
          <w:szCs w:val="28"/>
        </w:rPr>
        <w:t>Связи между прошлым и настоящим</w:t>
      </w:r>
    </w:p>
    <w:p w:rsidR="00245239" w:rsidRPr="00974F51" w:rsidRDefault="00245239" w:rsidP="0024523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4F51">
        <w:rPr>
          <w:rFonts w:ascii="Times New Roman" w:hAnsi="Times New Roman" w:cs="Times New Roman"/>
          <w:b/>
          <w:bCs/>
          <w:i/>
          <w:sz w:val="28"/>
          <w:szCs w:val="28"/>
        </w:rPr>
        <w:t>Примеры.</w:t>
      </w:r>
    </w:p>
    <w:p w:rsidR="00245239" w:rsidRPr="008F5CF6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Завершенность</w:t>
      </w:r>
      <w:r w:rsidRPr="00373F8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I have (not) completed the test.</w:t>
      </w:r>
    </w:p>
    <w:p w:rsidR="00245239" w:rsidRPr="00872531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2049F1">
        <w:rPr>
          <w:rFonts w:ascii="Times New Roman" w:hAnsi="Times New Roman" w:cs="Times New Roman"/>
          <w:bCs/>
          <w:i/>
          <w:sz w:val="28"/>
          <w:szCs w:val="28"/>
        </w:rPr>
        <w:t>Если</w:t>
      </w: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2049F1">
        <w:rPr>
          <w:rFonts w:ascii="Times New Roman" w:hAnsi="Times New Roman" w:cs="Times New Roman"/>
          <w:bCs/>
          <w:i/>
          <w:sz w:val="28"/>
          <w:szCs w:val="28"/>
        </w:rPr>
        <w:t>время</w:t>
      </w: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2049F1">
        <w:rPr>
          <w:rFonts w:ascii="Times New Roman" w:hAnsi="Times New Roman" w:cs="Times New Roman"/>
          <w:bCs/>
          <w:i/>
          <w:sz w:val="28"/>
          <w:szCs w:val="28"/>
          <w:u w:val="single"/>
        </w:rPr>
        <w:t>не</w:t>
      </w:r>
      <w:r w:rsidRPr="00872531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 xml:space="preserve"> </w:t>
      </w:r>
      <w:r w:rsidRPr="002049F1">
        <w:rPr>
          <w:rFonts w:ascii="Times New Roman" w:hAnsi="Times New Roman" w:cs="Times New Roman"/>
          <w:bCs/>
          <w:i/>
          <w:sz w:val="28"/>
          <w:szCs w:val="28"/>
          <w:u w:val="single"/>
        </w:rPr>
        <w:t>указано</w:t>
      </w:r>
      <w:r w:rsidRPr="00872531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He has (not) been to Spain.</w:t>
      </w:r>
    </w:p>
    <w:p w:rsidR="00245239" w:rsidRPr="00872531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373F86">
        <w:rPr>
          <w:rFonts w:ascii="Times New Roman" w:hAnsi="Times New Roman" w:cs="Times New Roman"/>
          <w:bCs/>
          <w:i/>
          <w:sz w:val="28"/>
          <w:szCs w:val="28"/>
          <w:lang w:val="en-US"/>
        </w:rPr>
        <w:t>«</w:t>
      </w:r>
      <w:r w:rsidRPr="002049F1">
        <w:rPr>
          <w:rFonts w:ascii="Times New Roman" w:hAnsi="Times New Roman" w:cs="Times New Roman"/>
          <w:bCs/>
          <w:i/>
          <w:sz w:val="28"/>
          <w:szCs w:val="28"/>
        </w:rPr>
        <w:t>УЖЕ</w:t>
      </w:r>
      <w:r w:rsidRPr="00373F8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» </w:t>
      </w:r>
      <w:r w:rsidRPr="002049F1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373F8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«</w:t>
      </w:r>
      <w:r w:rsidRPr="002049F1">
        <w:rPr>
          <w:rFonts w:ascii="Times New Roman" w:hAnsi="Times New Roman" w:cs="Times New Roman"/>
          <w:bCs/>
          <w:i/>
          <w:sz w:val="28"/>
          <w:szCs w:val="28"/>
        </w:rPr>
        <w:t>ЕЩЕ</w:t>
      </w:r>
      <w:r w:rsidRPr="00373F8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have</w:t>
      </w: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ALREADY</w:t>
      </w: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seen</w:t>
      </w: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this</w:t>
      </w: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film</w:t>
      </w: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I haven’t seen the film YET.</w:t>
      </w:r>
    </w:p>
    <w:p w:rsidR="00245239" w:rsidRPr="00872531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>«</w:t>
      </w:r>
      <w:r w:rsidRPr="002049F1">
        <w:rPr>
          <w:rFonts w:ascii="Times New Roman" w:hAnsi="Times New Roman" w:cs="Times New Roman"/>
          <w:bCs/>
          <w:i/>
          <w:sz w:val="28"/>
          <w:szCs w:val="28"/>
        </w:rPr>
        <w:t>Столько</w:t>
      </w: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>-</w:t>
      </w:r>
      <w:r w:rsidRPr="002049F1">
        <w:rPr>
          <w:rFonts w:ascii="Times New Roman" w:hAnsi="Times New Roman" w:cs="Times New Roman"/>
          <w:bCs/>
          <w:i/>
          <w:sz w:val="28"/>
          <w:szCs w:val="28"/>
        </w:rPr>
        <w:t>то</w:t>
      </w: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2049F1">
        <w:rPr>
          <w:rFonts w:ascii="Times New Roman" w:hAnsi="Times New Roman" w:cs="Times New Roman"/>
          <w:bCs/>
          <w:i/>
          <w:sz w:val="28"/>
          <w:szCs w:val="28"/>
        </w:rPr>
        <w:t>раз</w:t>
      </w: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>» / «</w:t>
      </w:r>
      <w:r w:rsidRPr="002049F1">
        <w:rPr>
          <w:rFonts w:ascii="Times New Roman" w:hAnsi="Times New Roman" w:cs="Times New Roman"/>
          <w:bCs/>
          <w:i/>
          <w:sz w:val="28"/>
          <w:szCs w:val="28"/>
        </w:rPr>
        <w:t>впервые</w:t>
      </w: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. I have been here several times.</w:t>
      </w:r>
    </w:p>
    <w:p w:rsidR="00245239" w:rsidRPr="00872531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Связь</w:t>
      </w:r>
      <w:r w:rsidRPr="002049F1">
        <w:rPr>
          <w:rFonts w:ascii="Times New Roman" w:hAnsi="Times New Roman" w:cs="Times New Roman"/>
          <w:bCs/>
          <w:i/>
          <w:sz w:val="28"/>
          <w:szCs w:val="28"/>
        </w:rPr>
        <w:t xml:space="preserve"> между прошлым и настоящим</w:t>
      </w:r>
      <w:r w:rsidRPr="00872531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Since then it has become my favourite place.</w:t>
      </w:r>
    </w:p>
    <w:p w:rsidR="00245239" w:rsidRDefault="00245239" w:rsidP="0024523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74F51">
        <w:rPr>
          <w:rFonts w:ascii="Times New Roman" w:hAnsi="Times New Roman" w:cs="Times New Roman"/>
          <w:b/>
          <w:bCs/>
          <w:i/>
          <w:sz w:val="28"/>
          <w:szCs w:val="28"/>
        </w:rPr>
        <w:t>Лайфхак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Present</w:t>
      </w:r>
      <w:r w:rsidRPr="0087253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Perfect</w:t>
      </w:r>
      <w:r w:rsidRPr="0087253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всегда на русский переводится прошедшим временем. «Я нашёл, я научился, он сделал», и т.д.</w:t>
      </w:r>
    </w:p>
    <w:p w:rsidR="00245239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974F51">
        <w:rPr>
          <w:rFonts w:ascii="Times New Roman" w:hAnsi="Times New Roman" w:cs="Times New Roman"/>
          <w:b/>
          <w:bCs/>
          <w:i/>
          <w:sz w:val="28"/>
          <w:szCs w:val="28"/>
        </w:rPr>
        <w:t>Формула</w:t>
      </w:r>
      <w:r w:rsidRPr="00373F86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373F86">
        <w:rPr>
          <w:rFonts w:eastAsiaTheme="minorEastAsia" w:hAnsi="Book Antiqua"/>
          <w:color w:val="0070C0"/>
          <w:kern w:val="24"/>
          <w:sz w:val="24"/>
          <w:szCs w:val="24"/>
          <w:lang w:eastAsia="ru-RU"/>
        </w:rPr>
        <w:t xml:space="preserve"> </w:t>
      </w: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>Have\has+V3</w:t>
      </w:r>
    </w:p>
    <w:p w:rsidR="00245239" w:rsidRPr="00872531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:rsidR="00245239" w:rsidRPr="00245239" w:rsidRDefault="00245239" w:rsidP="002452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Perfect</w:t>
      </w:r>
      <w:r w:rsidRPr="0024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49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Continuous</w:t>
      </w:r>
      <w:r w:rsidRPr="0024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употребляешь</w:t>
      </w:r>
      <w:r w:rsidRPr="0024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</w:t>
      </w:r>
      <w:r w:rsidRPr="0024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5239" w:rsidRDefault="00245239" w:rsidP="00245239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049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том, что продолжается </w:t>
      </w:r>
      <w:r w:rsidRPr="002049F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уже столько-то</w:t>
      </w:r>
    </w:p>
    <w:p w:rsidR="00245239" w:rsidRPr="00872531" w:rsidRDefault="00245239" w:rsidP="00245239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872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Пример</w:t>
      </w:r>
      <w:r w:rsidRPr="00872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 have been waiting for you for 20 minutes.</w:t>
      </w:r>
    </w:p>
    <w:p w:rsidR="00245239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974F51">
        <w:rPr>
          <w:rFonts w:ascii="Times New Roman" w:hAnsi="Times New Roman" w:cs="Times New Roman"/>
          <w:b/>
          <w:bCs/>
          <w:i/>
          <w:sz w:val="28"/>
          <w:szCs w:val="28"/>
        </w:rPr>
        <w:t>Формула</w:t>
      </w:r>
      <w:r w:rsidRPr="00373F86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>Have</w:t>
      </w:r>
      <w:r w:rsidRPr="00373F86">
        <w:rPr>
          <w:rFonts w:ascii="Times New Roman" w:hAnsi="Times New Roman" w:cs="Times New Roman"/>
          <w:bCs/>
          <w:i/>
          <w:sz w:val="28"/>
          <w:szCs w:val="28"/>
        </w:rPr>
        <w:t>\</w:t>
      </w: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>has</w:t>
      </w:r>
      <w:r w:rsidRPr="00373F8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>been</w:t>
      </w:r>
      <w:r w:rsidRPr="00373F86">
        <w:rPr>
          <w:rFonts w:ascii="Times New Roman" w:hAnsi="Times New Roman" w:cs="Times New Roman"/>
          <w:bCs/>
          <w:i/>
          <w:sz w:val="28"/>
          <w:szCs w:val="28"/>
        </w:rPr>
        <w:t xml:space="preserve"> +</w:t>
      </w:r>
      <w:r w:rsidRPr="00872531">
        <w:rPr>
          <w:rFonts w:ascii="Times New Roman" w:hAnsi="Times New Roman" w:cs="Times New Roman"/>
          <w:bCs/>
          <w:i/>
          <w:sz w:val="28"/>
          <w:szCs w:val="28"/>
          <w:lang w:val="en-US"/>
        </w:rPr>
        <w:t>Ving</w:t>
      </w:r>
    </w:p>
    <w:p w:rsidR="00245239" w:rsidRDefault="00245239" w:rsidP="00245239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:rsidR="00245239" w:rsidRPr="00245239" w:rsidRDefault="00245239" w:rsidP="00245239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Вот и всё объяснение.</w:t>
      </w:r>
    </w:p>
    <w:p w:rsidR="00BC0AA1" w:rsidRPr="00245239" w:rsidRDefault="00BC0AA1">
      <w:pPr>
        <w:rPr>
          <w:sz w:val="28"/>
          <w:szCs w:val="28"/>
        </w:rPr>
      </w:pPr>
    </w:p>
    <w:sectPr w:rsidR="00BC0AA1" w:rsidRPr="00245239" w:rsidSect="0024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697F"/>
    <w:multiLevelType w:val="multilevel"/>
    <w:tmpl w:val="EF5E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B6"/>
    <w:rsid w:val="00245239"/>
    <w:rsid w:val="00283DB6"/>
    <w:rsid w:val="00B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0A2B"/>
  <w15:chartTrackingRefBased/>
  <w15:docId w15:val="{A33600B7-8EBD-4BBA-9287-97E7DA0A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Компьютер</dc:creator>
  <cp:keywords/>
  <dc:description/>
  <cp:lastModifiedBy>Общий Компьютер</cp:lastModifiedBy>
  <cp:revision>2</cp:revision>
  <dcterms:created xsi:type="dcterms:W3CDTF">2024-08-13T13:33:00Z</dcterms:created>
  <dcterms:modified xsi:type="dcterms:W3CDTF">2024-08-13T13:38:00Z</dcterms:modified>
</cp:coreProperties>
</file>