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4AF0C" w14:textId="1BBC8AC6" w:rsidR="00373856" w:rsidRPr="00373856" w:rsidRDefault="00373856" w:rsidP="0037385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7A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37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 по познавательному развитию</w:t>
      </w:r>
    </w:p>
    <w:p w14:paraId="7864AF0D" w14:textId="77777777" w:rsidR="00373856" w:rsidRPr="00373856" w:rsidRDefault="00373856" w:rsidP="0037385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старшей группы</w:t>
      </w:r>
    </w:p>
    <w:p w14:paraId="7864AF0E" w14:textId="2B248022" w:rsidR="00373856" w:rsidRDefault="00373856" w:rsidP="0037385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="007A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bookmarkStart w:id="0" w:name="_GoBack"/>
      <w:bookmarkEnd w:id="0"/>
      <w:r w:rsidRPr="0037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«Гжельские узоры»</w:t>
      </w:r>
    </w:p>
    <w:p w14:paraId="7864AF0F" w14:textId="77777777" w:rsidR="00373856" w:rsidRPr="00373856" w:rsidRDefault="00373856" w:rsidP="0037385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Составил:</w:t>
      </w:r>
    </w:p>
    <w:p w14:paraId="7864AF10" w14:textId="77777777" w:rsidR="00373856" w:rsidRPr="00373856" w:rsidRDefault="00373856" w:rsidP="0037385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Сметанникова Алёна Олеговна, </w:t>
      </w:r>
    </w:p>
    <w:p w14:paraId="7864AF11" w14:textId="38F36956" w:rsidR="00373856" w:rsidRPr="00373856" w:rsidRDefault="00373856" w:rsidP="0037385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73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 </w:t>
      </w:r>
      <w:r w:rsidR="007A1B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высшей</w:t>
      </w:r>
      <w:r w:rsidRPr="00373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категории.</w:t>
      </w:r>
    </w:p>
    <w:p w14:paraId="7864AF12" w14:textId="77777777" w:rsidR="00373856" w:rsidRDefault="00373856" w:rsidP="0037385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64AF13" w14:textId="77777777" w:rsidR="00895A50" w:rsidRDefault="00895A50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95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214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знакомство</w:t>
      </w:r>
      <w:r w:rsidR="00665A33"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с</w:t>
      </w:r>
      <w:r w:rsidR="00606B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665A33"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своеобразием</w:t>
      </w:r>
      <w:r w:rsidR="00606B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</w:t>
      </w:r>
      <w:r w:rsidR="00665A33"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606BB6"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красотой</w:t>
      </w:r>
      <w:r w:rsidR="00606BB6" w:rsidRPr="00665A3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65A33" w:rsidRPr="00665A3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гжельской росписи</w:t>
      </w:r>
      <w:r w:rsidR="00665A33" w:rsidRPr="00665A3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665A33"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чувства гордости за талант своего народа, уважения к народным мастерам.</w:t>
      </w:r>
    </w:p>
    <w:p w14:paraId="7864AF14" w14:textId="77777777" w:rsidR="00665A33" w:rsidRDefault="00665A33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65A3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7864AF15" w14:textId="7B0048AE" w:rsidR="00895A50" w:rsidRPr="00895A50" w:rsidRDefault="00665A33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B0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- </w:t>
      </w:r>
      <w:r w:rsidR="007A1B04" w:rsidRPr="007A1B0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коррекционно</w:t>
      </w:r>
      <w:r w:rsidR="007A1B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Pr="00665A3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</w:t>
      </w:r>
      <w:r w:rsidR="00895A50" w:rsidRPr="00895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разовательные</w:t>
      </w:r>
      <w:r w:rsidR="00895A50" w:rsidRPr="00895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14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и расширить знания воспитанников о гжельской росписи; пополнить словарный запас; формировать умение рисовать элементы, характерные для гжельской росписи</w:t>
      </w:r>
      <w:r w:rsidR="003A76A4" w:rsidRPr="003A7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16" w14:textId="6F4C9463" w:rsidR="00895A50" w:rsidRPr="00895A50" w:rsidRDefault="00665A33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7A1B04" w:rsidRPr="007A1B0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коррекционно</w:t>
      </w:r>
      <w:r w:rsidR="007A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  <w:r w:rsidR="00214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восприятие; чувство ритма, композиции, цвета; развивать легкие и тонкие движения руки;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разнонаправленные повороты, плавность; </w:t>
      </w:r>
      <w:r w:rsidRPr="00665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65A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 воображение, фантазию творческое восприятие через самостоятельную деятельность.</w:t>
      </w:r>
    </w:p>
    <w:p w14:paraId="7864AF17" w14:textId="3E10F0E2" w:rsidR="00895A50" w:rsidRDefault="00665A33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7A1B04" w:rsidRPr="007A1B0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коррекционно</w:t>
      </w:r>
      <w:r w:rsidR="007A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895A50" w:rsidRPr="00895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оспитательные: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чувство гордости за талант своего народа, уважение к мастерам и желание создать своими руками</w:t>
      </w:r>
      <w:r w:rsidR="002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гжельские узоры на изделиях</w:t>
      </w:r>
      <w:r w:rsidR="00C4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18" w14:textId="77777777" w:rsidR="005578FC" w:rsidRPr="005578FC" w:rsidRDefault="005578FC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Словарная работа: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гжельская роспись, гжель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мастера, обжиг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19" w14:textId="77777777" w:rsidR="00895A50" w:rsidRDefault="00895A50" w:rsidP="005578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  <w:r w:rsidR="00214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вопросы, об</w:t>
      </w:r>
      <w:r w:rsidR="0055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ъяснение, художественное слово,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показ, сюрпризный момент</w:t>
      </w:r>
      <w:r w:rsidR="0055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14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наблюдения,</w:t>
      </w:r>
      <w:r w:rsidR="002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  <w:r w:rsidR="002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1A" w14:textId="77777777" w:rsidR="005578FC" w:rsidRPr="00EB388F" w:rsidRDefault="005578FC" w:rsidP="005578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 w:rsidR="00EB388F" w:rsidRPr="00EB3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художественно</w:t>
      </w:r>
      <w:r w:rsidR="00EB3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-эстетическое развитие; познавательное развитие</w:t>
      </w:r>
      <w:r w:rsidR="00EB388F" w:rsidRPr="00EB3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речевое развитие</w:t>
      </w:r>
      <w:r w:rsidR="00EB3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7864AF1B" w14:textId="77777777" w:rsidR="005578FC" w:rsidRDefault="005578FC" w:rsidP="005578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557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предметов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элементов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гжельской росписи;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мольберт;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матрёшки, фарфоровая ваза, </w:t>
      </w:r>
      <w:r w:rsid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тарелочки и стаканчики,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фигурки в гжельской росписи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оров гжельской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росписи, кисти,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непроливайка, гуашь синего и белого цвета, белая бумага вырезанная в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разных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выбор ребё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B3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мультимедиа.</w:t>
      </w:r>
    </w:p>
    <w:p w14:paraId="7864AF1C" w14:textId="77777777" w:rsidR="005578FC" w:rsidRDefault="005578FC" w:rsidP="005578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материал:</w:t>
      </w:r>
      <w:r w:rsidR="00876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76158" w:rsidRP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фарфор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овая </w:t>
      </w:r>
      <w:r w:rsidR="00876158" w:rsidRP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</w:t>
      </w:r>
      <w:r w:rsidR="004F6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фигурки, матрёшки</w:t>
      </w:r>
      <w:r w:rsid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тарелочки и стаканчики</w:t>
      </w:r>
      <w:r w:rsidR="004F6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росписи</w:t>
      </w:r>
      <w:r w:rsidR="004F6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«Гжель»; </w:t>
      </w:r>
      <w:r w:rsidR="00876158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предметов </w:t>
      </w:r>
      <w:r w:rsidR="00876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элементов гжельской росписи</w:t>
      </w:r>
      <w:r w:rsid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1D" w14:textId="77777777" w:rsidR="005578FC" w:rsidRPr="005578FC" w:rsidRDefault="005578FC" w:rsidP="005578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Раздаточный материал:</w:t>
      </w:r>
      <w:r w:rsidR="004F24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заготовки в виде разной посуды (на выбор ребёнка), кисти, непроливайки, краски гуашь (синяя, белая)</w:t>
      </w:r>
      <w:r w:rsidR="00EB3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палитра для смешивания краски, салфетки.</w:t>
      </w:r>
    </w:p>
    <w:p w14:paraId="7864AF21" w14:textId="1057B414" w:rsidR="00E07163" w:rsidRDefault="00214577" w:rsidP="003A76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Предварительная работа: </w:t>
      </w:r>
      <w:r w:rsidR="004F2459" w:rsidRPr="004F24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чтение</w:t>
      </w:r>
      <w:r w:rsidR="00895A50" w:rsidRP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рассказов 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гжельских мастерах, рассматривание изделий</w:t>
      </w:r>
      <w:r w:rsidR="00EB3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росписью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рассматривание иллюстраций, раскрашивание книжек-раскрасок, оформление выставки гжельских мастеров; знакомство с процессом изготовления гжельских изделий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95A50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864AF22" w14:textId="77777777" w:rsidR="00D34B0D" w:rsidRDefault="00CC2DB8" w:rsidP="00CC2D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A7" wp14:editId="7864AFA8">
            <wp:extent cx="5543550" cy="5461585"/>
            <wp:effectExtent l="0" t="0" r="0" b="6350"/>
            <wp:docPr id="1" name="Рисунок 1" descr="C:\Users\Пользователь\Downloads\_XBxzbE-Q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_XBxzbE-Q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84" cy="54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14:paraId="7864AF2B" w14:textId="77777777" w:rsidR="008012E5" w:rsidRDefault="00CC2DB8" w:rsidP="00D34B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64AFA9" wp14:editId="7864AFAA">
            <wp:extent cx="5859456" cy="6545179"/>
            <wp:effectExtent l="0" t="0" r="8255" b="8255"/>
            <wp:docPr id="2" name="Рисунок 2" descr="C:\Users\Пользователь\Downloads\310BuL1D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310BuL1Dc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3" cy="65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2C" w14:textId="77777777" w:rsidR="00CC2DB8" w:rsidRDefault="00CC2DB8" w:rsidP="00CC2D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2D" w14:textId="77777777" w:rsidR="00E07163" w:rsidRDefault="00E07163" w:rsidP="00183FB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183F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64AFAB" wp14:editId="7864AFAC">
            <wp:extent cx="3320715" cy="2959768"/>
            <wp:effectExtent l="0" t="0" r="0" b="0"/>
            <wp:docPr id="3" name="Рисунок 3" descr="C:\Users\Пользователь\Downloads\TBQiHxi0x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TBQiHxi0xJ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3310598" cy="29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AF2E" w14:textId="77777777" w:rsidR="00E07163" w:rsidRDefault="003853B7" w:rsidP="00E07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071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AD" wp14:editId="7864AFAE">
            <wp:extent cx="2733675" cy="2200275"/>
            <wp:effectExtent l="0" t="0" r="9525" b="9525"/>
            <wp:docPr id="5" name="Рисунок 5" descr="C:\Users\Пользователь\Downloads\L0D9--3t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L0D9--3t2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4" cy="22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71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AF" wp14:editId="7864AFB0">
            <wp:extent cx="2828925" cy="2208570"/>
            <wp:effectExtent l="0" t="0" r="0" b="1270"/>
            <wp:docPr id="6" name="Рисунок 6" descr="C:\Users\Пользователь\Downloads\aKgHFC1Fc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aKgHFC1Fc3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2" cy="22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2F" w14:textId="77777777" w:rsidR="003A76A4" w:rsidRDefault="00EB388F" w:rsidP="00EB388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8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</w:t>
      </w:r>
    </w:p>
    <w:p w14:paraId="7864AF30" w14:textId="77777777" w:rsidR="00EB388F" w:rsidRDefault="00416F5B" w:rsidP="00606B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часть.</w:t>
      </w:r>
    </w:p>
    <w:p w14:paraId="7864AF31" w14:textId="77777777" w:rsidR="00416F5B" w:rsidRDefault="00416F5B" w:rsidP="00EB3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русскую народную музыку заходит ребёнок (в нарядном костюме с росписью «гжель») с сундучком.</w:t>
      </w:r>
    </w:p>
    <w:p w14:paraId="7864AF32" w14:textId="77777777" w:rsidR="00416F5B" w:rsidRDefault="00416F5B" w:rsidP="00EB3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Ребята, посмотрите</w:t>
      </w:r>
      <w:r w:rsidR="001B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пришла гостья в наш детский сад! Поздороваемся!</w:t>
      </w:r>
    </w:p>
    <w:p w14:paraId="7864AF33" w14:textId="77777777" w:rsidR="00416F5B" w:rsidRDefault="00416F5B" w:rsidP="00EB38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- Здравствуйте!</w:t>
      </w:r>
    </w:p>
    <w:p w14:paraId="7864AF34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Воспитатель: - </w:t>
      </w: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Сегодня мы с вами совершим путешествие в мир красоты, добра, в мир удивительных творений народных умельцев.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14:paraId="7864AF35" w14:textId="77777777" w:rsidR="001B6B26" w:rsidRPr="00895A50" w:rsidRDefault="00416F5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</w:t>
      </w:r>
      <w:r w:rsidR="001B6B26" w:rsidRPr="00895A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Ребята, давайте пер</w:t>
      </w:r>
      <w:r w:rsidR="001B6B2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ед занятием поднимем настроение:</w:t>
      </w:r>
    </w:p>
    <w:p w14:paraId="7864AF36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весёлые ребята, мы ребята дошколята.</w:t>
      </w:r>
    </w:p>
    <w:p w14:paraId="7864AF37" w14:textId="77777777" w:rsidR="001B6B26" w:rsidRPr="00895A50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мы будем вместе</w:t>
      </w:r>
    </w:p>
    <w:p w14:paraId="7864AF38" w14:textId="77777777" w:rsidR="001B6B26" w:rsidRPr="00895A50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и играть,</w:t>
      </w:r>
    </w:p>
    <w:p w14:paraId="7864AF39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Кушать, спать,</w:t>
      </w:r>
    </w:p>
    <w:p w14:paraId="7864AF3A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Петь песни, прыгать,</w:t>
      </w:r>
    </w:p>
    <w:p w14:paraId="7864AF3B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 же, гулять!</w:t>
      </w:r>
    </w:p>
    <w:p w14:paraId="7864AF3C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Рады видеть всех, друзья!</w:t>
      </w:r>
    </w:p>
    <w:p w14:paraId="7864AF3D" w14:textId="77777777" w:rsidR="001B6B26" w:rsidRPr="00895A50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Крикнем весело: «Ура!»</w:t>
      </w:r>
    </w:p>
    <w:p w14:paraId="7864AF3E" w14:textId="77777777" w:rsidR="001B6B26" w:rsidRDefault="001B6B26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9337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Наша гостья принесла нам волшебный сундучок. Посмотрим, что в нём находиться.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вижу у всех вас хорошее настроение. Попрошу всех сесть на свои стульчики.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Дети, вы любите путешествовать?</w:t>
      </w:r>
    </w:p>
    <w:p w14:paraId="7864AF3F" w14:textId="77777777" w:rsidR="001B6B26" w:rsidRDefault="001B6B26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Дети: </w:t>
      </w: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Да!</w:t>
      </w:r>
    </w:p>
    <w:p w14:paraId="7864AF40" w14:textId="77777777" w:rsidR="001B6B26" w:rsidRDefault="001B6B26" w:rsidP="001B6B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14:paraId="7864AF41" w14:textId="77777777" w:rsidR="001B6B26" w:rsidRDefault="001B6B26" w:rsidP="001B6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Основная часть.</w:t>
      </w:r>
    </w:p>
    <w:p w14:paraId="7864AF42" w14:textId="77777777" w:rsidR="0089337B" w:rsidRDefault="001B6B26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Воспитатель: - </w:t>
      </w:r>
      <w:r w:rsidR="00893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Откроем сундук?</w:t>
      </w:r>
    </w:p>
    <w:p w14:paraId="7864AF43" w14:textId="77777777" w:rsidR="00606BB6" w:rsidRDefault="00606BB6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- Да!</w:t>
      </w:r>
    </w:p>
    <w:p w14:paraId="7864AF44" w14:textId="77777777" w:rsidR="0089337B" w:rsidRPr="00895A50" w:rsidRDefault="00606BB6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-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здесь много разных предметов. Давайте их достанем и рассмотрим. Здесь игрушки. Какие они весёлые, яркие, нарядные.</w:t>
      </w:r>
    </w:p>
    <w:p w14:paraId="7864AF45" w14:textId="77777777" w:rsidR="0089337B" w:rsidRPr="00606BB6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хороша эта девица-душа:</w:t>
      </w:r>
    </w:p>
    <w:p w14:paraId="7864AF46" w14:textId="77777777" w:rsidR="0089337B" w:rsidRPr="00895A50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Щёчки алые горят, удивительный наряд!</w:t>
      </w:r>
    </w:p>
    <w:p w14:paraId="7864AF47" w14:textId="77777777" w:rsidR="0089337B" w:rsidRPr="00895A50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 какая игрушка?</w:t>
      </w:r>
    </w:p>
    <w:p w14:paraId="7864AF48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Ростом разные подружки,</w:t>
      </w:r>
    </w:p>
    <w:p w14:paraId="7864AF49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похожи друг на дружку.</w:t>
      </w:r>
    </w:p>
    <w:p w14:paraId="7864AF4A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пять…</w:t>
      </w:r>
    </w:p>
    <w:p w14:paraId="7864AF4B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всех не сосчитать!</w:t>
      </w:r>
    </w:p>
    <w:p w14:paraId="7864AF4C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Загляделася старушка-</w:t>
      </w:r>
    </w:p>
    <w:p w14:paraId="7864AF4D" w14:textId="77777777" w:rsidR="0089337B" w:rsidRDefault="0089337B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руках - одна игрушка.</w:t>
      </w:r>
    </w:p>
    <w:p w14:paraId="7864AF4E" w14:textId="77777777" w:rsidR="003D6C8D" w:rsidRPr="00895A50" w:rsidRDefault="003D6C8D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- Матрёшка!</w:t>
      </w:r>
    </w:p>
    <w:p w14:paraId="7864AF4F" w14:textId="77777777" w:rsidR="0089337B" w:rsidRPr="00895A50" w:rsidRDefault="003D6C8D" w:rsidP="00606B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расписные, деревянные.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стихотворение и скажите,</w:t>
      </w:r>
      <w:r w:rsidR="00893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какой росписи говорится в нем?</w:t>
      </w:r>
    </w:p>
    <w:p w14:paraId="7864AF50" w14:textId="77777777" w:rsidR="0089337B" w:rsidRPr="00895A50" w:rsidRDefault="00D8138C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Синие птицы по белому небу,</w:t>
      </w:r>
    </w:p>
    <w:p w14:paraId="7864AF51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Море цветов голубых,</w:t>
      </w:r>
    </w:p>
    <w:p w14:paraId="7864AF52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Кувшины и кружки –быль или небыль?</w:t>
      </w:r>
    </w:p>
    <w:p w14:paraId="7864AF53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Изделия рук золотых!</w:t>
      </w:r>
    </w:p>
    <w:p w14:paraId="7864AF54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Да! Это синяя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5D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сказка - глазам загляденье</w:t>
      </w:r>
      <w:r w:rsidRPr="00FB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7864AF55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весною капель!</w:t>
      </w:r>
    </w:p>
    <w:p w14:paraId="7864AF56" w14:textId="77777777" w:rsidR="0089337B" w:rsidRPr="00895A50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Ласка, забота, тепло и терпенье</w:t>
      </w:r>
    </w:p>
    <w:p w14:paraId="7864AF57" w14:textId="77777777" w:rsidR="0089337B" w:rsidRDefault="0089337B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Русская звонкая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5D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Гжель</w:t>
      </w:r>
      <w:r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D81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7864AF58" w14:textId="77777777" w:rsidR="00D8138C" w:rsidRDefault="00D8138C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64AF59" w14:textId="77777777" w:rsidR="004B52E5" w:rsidRDefault="004B52E5" w:rsidP="00D813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864AFB1" wp14:editId="7864AFB2">
            <wp:extent cx="3430354" cy="3576320"/>
            <wp:effectExtent l="114300" t="114300" r="132080" b="157480"/>
            <wp:docPr id="13" name="Рисунок 13" descr="C:\Users\Пользователь\Downloads\kaomuREWr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kaomuREWr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6703" r="6165" b="5154"/>
                    <a:stretch/>
                  </pic:blipFill>
                  <pic:spPr bwMode="auto">
                    <a:xfrm>
                      <a:off x="0" y="0"/>
                      <a:ext cx="3511418" cy="3660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AF5A" w14:textId="77777777" w:rsidR="00D8138C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 «Посуда»</w:t>
      </w:r>
      <w:r w:rsidR="00606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864AF5B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большой стеклянный чайник,</w:t>
      </w:r>
    </w:p>
    <w:p w14:paraId="7864AF5C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важный, как начальник.</w:t>
      </w:r>
    </w:p>
    <w:p w14:paraId="7864AF5D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фарфоровые чашки,</w:t>
      </w:r>
    </w:p>
    <w:p w14:paraId="7864AF5E" w14:textId="77777777" w:rsidR="00D8138C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хрупкие, бедняжки.</w:t>
      </w:r>
    </w:p>
    <w:p w14:paraId="7864AF5F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фарфоровые блюдца,</w:t>
      </w:r>
    </w:p>
    <w:p w14:paraId="7864AF60" w14:textId="77777777" w:rsidR="00D8138C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стукни - разобьются.</w:t>
      </w:r>
    </w:p>
    <w:p w14:paraId="7864AF61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серебряные ложки,</w:t>
      </w:r>
    </w:p>
    <w:p w14:paraId="7864AF62" w14:textId="77777777" w:rsidR="00D8138C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пластмассовый поднос </w:t>
      </w:r>
    </w:p>
    <w:p w14:paraId="7864AF63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посуду нам принес.</w:t>
      </w:r>
    </w:p>
    <w:p w14:paraId="7864AF64" w14:textId="77777777" w:rsidR="0089337B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- Молодцы р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 вы думаете,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гжель в стихотворении автор сравнивает с весной?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покажет изделия расписанные гжельской росписью?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3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изготавливают эту посуду?</w:t>
      </w:r>
    </w:p>
    <w:p w14:paraId="7864AF65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14:paraId="7864AF66" w14:textId="77777777" w:rsidR="0089337B" w:rsidRPr="00895A50" w:rsidRDefault="0089337B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ребята. В одной деревушке с названием Гжель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67" w14:textId="77777777" w:rsidR="0089337B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где находится деревушка?</w:t>
      </w:r>
    </w:p>
    <w:p w14:paraId="7864AF68" w14:textId="77777777" w:rsidR="00D8138C" w:rsidRPr="00895A50" w:rsidRDefault="00D8138C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14:paraId="7864AF69" w14:textId="77777777" w:rsidR="0089337B" w:rsidRPr="00895A50" w:rsidRDefault="003D6C8D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ребята. Недалеко от Москвы живут мастера, которые делают удивительную посуду с небесными узорами. Они делают её из особой глины, найденной в этих местах, которая при обжиге становится белой, даже в самом названии этой деревушки слышится слово «жечь».</w:t>
      </w:r>
    </w:p>
    <w:p w14:paraId="7864AF6A" w14:textId="77777777" w:rsidR="0089337B" w:rsidRDefault="00E8673B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такое обжиг? Какая это посуда? Как её можно охарактеризовать?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изделия изготавливают гжельские мастера?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цвет используют гжельские мастера?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элементы росписи используют гжельские мастера?</w:t>
      </w:r>
    </w:p>
    <w:p w14:paraId="7864AF6B" w14:textId="77777777" w:rsidR="00E8673B" w:rsidRPr="00895A50" w:rsidRDefault="00E8673B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14:paraId="7864AF6C" w14:textId="77777777" w:rsidR="0089337B" w:rsidRDefault="00E8673B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сейчас, ребята, я предлагаю всем нам стать Гжельскими мастерами, будем создава</w:t>
      </w:r>
      <w:r w:rsidR="00893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гжельские узоры на изделиях.</w:t>
      </w:r>
      <w:r w:rsidR="00A43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сначала подготовим наши ручки и пальчики:</w:t>
      </w:r>
    </w:p>
    <w:p w14:paraId="7864AF6D" w14:textId="77777777" w:rsidR="00A43220" w:rsidRDefault="00A43220" w:rsidP="003D6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гимнастика:</w:t>
      </w:r>
    </w:p>
    <w:p w14:paraId="7864AF6E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8"/>
          <w:bCs/>
          <w:sz w:val="28"/>
          <w:szCs w:val="28"/>
        </w:rPr>
        <w:t>Пальчики поочерёдно</w:t>
      </w:r>
      <w:r w:rsidRPr="003D6C8D">
        <w:rPr>
          <w:rStyle w:val="c8"/>
          <w:b/>
          <w:bCs/>
          <w:sz w:val="28"/>
          <w:szCs w:val="28"/>
        </w:rPr>
        <w:t> </w:t>
      </w:r>
      <w:r w:rsidRPr="003D6C8D">
        <w:rPr>
          <w:rStyle w:val="c4"/>
          <w:i/>
          <w:iCs/>
          <w:sz w:val="28"/>
          <w:szCs w:val="28"/>
        </w:rPr>
        <w:t>«здороваются»</w:t>
      </w:r>
      <w:r w:rsidRPr="003D6C8D">
        <w:rPr>
          <w:rStyle w:val="c11"/>
          <w:sz w:val="28"/>
          <w:szCs w:val="28"/>
        </w:rPr>
        <w:t> с большим </w:t>
      </w:r>
      <w:r w:rsidRPr="003D6C8D">
        <w:rPr>
          <w:rStyle w:val="c8"/>
          <w:bCs/>
          <w:sz w:val="28"/>
          <w:szCs w:val="28"/>
        </w:rPr>
        <w:t>пальцем</w:t>
      </w:r>
      <w:r w:rsidRPr="003D6C8D">
        <w:rPr>
          <w:rStyle w:val="c11"/>
          <w:sz w:val="28"/>
          <w:szCs w:val="28"/>
        </w:rPr>
        <w:t>.</w:t>
      </w:r>
    </w:p>
    <w:p w14:paraId="7864AF6F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Раз, два, три, четыре – мы посуду </w:t>
      </w:r>
      <w:r w:rsidRPr="003D6C8D">
        <w:rPr>
          <w:rStyle w:val="c14"/>
          <w:sz w:val="28"/>
          <w:szCs w:val="28"/>
        </w:rPr>
        <w:t>перемыли</w:t>
      </w:r>
      <w:r w:rsidRPr="003D6C8D">
        <w:rPr>
          <w:rStyle w:val="c11"/>
          <w:sz w:val="28"/>
          <w:szCs w:val="28"/>
        </w:rPr>
        <w:t>:</w:t>
      </w:r>
    </w:p>
    <w:p w14:paraId="7864AF70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Чайник, чашку, ковшик, ложку,</w:t>
      </w:r>
    </w:p>
    <w:p w14:paraId="7864AF71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И большую поварёшку.</w:t>
      </w:r>
    </w:p>
    <w:p w14:paraId="7864AF72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4"/>
          <w:sz w:val="28"/>
          <w:szCs w:val="28"/>
        </w:rPr>
        <w:t>Мы посуду перемыли</w:t>
      </w:r>
      <w:r w:rsidRPr="003D6C8D">
        <w:rPr>
          <w:rStyle w:val="c11"/>
          <w:sz w:val="28"/>
          <w:szCs w:val="28"/>
        </w:rPr>
        <w:t>:</w:t>
      </w:r>
    </w:p>
    <w:p w14:paraId="7864AF73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Чашку даже не разбили,</w:t>
      </w:r>
    </w:p>
    <w:p w14:paraId="7864AF74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Ковшик тоже не сломался</w:t>
      </w:r>
    </w:p>
    <w:p w14:paraId="7864AF75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Нос у чайника остался.</w:t>
      </w:r>
    </w:p>
    <w:p w14:paraId="7864AF76" w14:textId="77777777" w:rsidR="00A43220" w:rsidRPr="003D6C8D" w:rsidRDefault="00A43220" w:rsidP="003D6C8D">
      <w:pPr>
        <w:pStyle w:val="c2"/>
        <w:shd w:val="clear" w:color="auto" w:fill="FFFFFF"/>
        <w:spacing w:before="0" w:beforeAutospacing="0" w:after="0" w:afterAutospacing="0"/>
        <w:ind w:firstLine="709"/>
        <w:rPr>
          <w:sz w:val="20"/>
          <w:szCs w:val="20"/>
        </w:rPr>
      </w:pPr>
      <w:r w:rsidRPr="003D6C8D">
        <w:rPr>
          <w:rStyle w:val="c11"/>
          <w:sz w:val="28"/>
          <w:szCs w:val="28"/>
        </w:rPr>
        <w:t>Ложка чудом уцелела.</w:t>
      </w:r>
    </w:p>
    <w:p w14:paraId="7864AF77" w14:textId="77777777" w:rsidR="00A43220" w:rsidRPr="00895A50" w:rsidRDefault="00A43220" w:rsidP="00E8673B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D6C8D">
        <w:rPr>
          <w:rStyle w:val="c11"/>
          <w:sz w:val="28"/>
          <w:szCs w:val="28"/>
        </w:rPr>
        <w:t>Мы посуду моем смело.</w:t>
      </w:r>
    </w:p>
    <w:p w14:paraId="7864AF78" w14:textId="77777777" w:rsidR="00A43220" w:rsidRDefault="00A43220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 ребята!</w:t>
      </w:r>
    </w:p>
    <w:p w14:paraId="7864AF79" w14:textId="77777777" w:rsidR="0089337B" w:rsidRDefault="0089337B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как получить голубой цвет?</w:t>
      </w:r>
      <w:r w:rsidR="00A43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на посуде в самом центре есть ещё один элемент узора.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что это?</w:t>
      </w:r>
    </w:p>
    <w:p w14:paraId="7864AF7A" w14:textId="77777777" w:rsidR="00A43220" w:rsidRPr="00895A50" w:rsidRDefault="00A43220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</w:t>
      </w:r>
    </w:p>
    <w:p w14:paraId="7864AF7B" w14:textId="77777777" w:rsidR="001B6B26" w:rsidRDefault="00A43220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-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 </w:t>
      </w:r>
      <w:r w:rsidR="00893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цветок, а называется он — роза.</w:t>
      </w:r>
      <w:r w:rsidR="0089337B" w:rsidRPr="00895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Розу всегда рисуют в середине. Она большая и очень красивая, а по краям рисуют мелкие элементы: точки, сеточку, волны и другие.</w:t>
      </w:r>
    </w:p>
    <w:p w14:paraId="7864AF7C" w14:textId="77777777" w:rsidR="002D7660" w:rsidRDefault="002D7660" w:rsidP="003D6C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- П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редлагаю приступить к работе. Сейчас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палитре смешаем белую краску с каплей синей и украшаем изделия гжельскими узорами.</w:t>
      </w:r>
    </w:p>
    <w:p w14:paraId="7864AF7D" w14:textId="77777777" w:rsidR="002D7660" w:rsidRDefault="00E8673B" w:rsidP="00E867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работу.</w:t>
      </w:r>
    </w:p>
    <w:p w14:paraId="7864AF7E" w14:textId="77777777" w:rsidR="00D7124D" w:rsidRDefault="00D7124D" w:rsidP="00E867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7F" w14:textId="77777777" w:rsidR="00D7124D" w:rsidRDefault="00D7124D" w:rsidP="00D712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B3" wp14:editId="7864AFB4">
            <wp:extent cx="3352800" cy="2943225"/>
            <wp:effectExtent l="0" t="0" r="0" b="9525"/>
            <wp:docPr id="7" name="Рисунок 7" descr="C:\Users\Пользователь\Downloads\gxm9oB5IO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gxm9oB5IO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34" cy="29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80" w14:textId="77777777" w:rsidR="00D7124D" w:rsidRDefault="00D7124D" w:rsidP="00D712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81" w14:textId="77777777" w:rsidR="00D7124D" w:rsidRDefault="00D7124D" w:rsidP="00D71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64AFB5" wp14:editId="7864AFB6">
            <wp:extent cx="2419350" cy="2333625"/>
            <wp:effectExtent l="0" t="0" r="0" b="9525"/>
            <wp:docPr id="8" name="Рисунок 8" descr="C:\Users\Пользователь\Downloads\nYAdoGCwn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nYAdoGCwn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0" cy="23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B7" wp14:editId="7864AFB8">
            <wp:extent cx="2466975" cy="2247900"/>
            <wp:effectExtent l="0" t="0" r="9525" b="0"/>
            <wp:docPr id="9" name="Рисунок 9" descr="C:\Users\Пользователь\Downloads\z460_1Cl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z460_1Cle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2" b="8475"/>
                    <a:stretch/>
                  </pic:blipFill>
                  <pic:spPr bwMode="auto">
                    <a:xfrm>
                      <a:off x="0" y="0"/>
                      <a:ext cx="2468089" cy="22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AF82" w14:textId="77777777" w:rsidR="00D7124D" w:rsidRDefault="00D7124D" w:rsidP="003D6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83" w14:textId="77777777" w:rsidR="00D7124D" w:rsidRDefault="004B52E5" w:rsidP="00D71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D712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B9" wp14:editId="7864AFBA">
            <wp:extent cx="1809750" cy="2238375"/>
            <wp:effectExtent l="0" t="0" r="0" b="9525"/>
            <wp:docPr id="10" name="Рисунок 10" descr="C:\Users\Пользователь\Downloads\BsdCP1Se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BsdCP1Seil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87" cy="22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BB" wp14:editId="7864AFBC">
            <wp:extent cx="1895475" cy="2247899"/>
            <wp:effectExtent l="0" t="0" r="0" b="635"/>
            <wp:docPr id="11" name="Рисунок 11" descr="C:\Users\Пользователь\Downloads\OFdBK9fq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OFdBK9fqUB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0" cy="22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84" w14:textId="77777777" w:rsidR="004B52E5" w:rsidRDefault="004B52E5" w:rsidP="00D71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85" w14:textId="77777777" w:rsidR="004B52E5" w:rsidRDefault="004B52E5" w:rsidP="00D71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64AFBD" wp14:editId="7864AFBE">
            <wp:extent cx="5286375" cy="3743325"/>
            <wp:effectExtent l="0" t="0" r="9525" b="9525"/>
            <wp:docPr id="12" name="Рисунок 12" descr="C:\Users\Пользователь\Downloads\uvJS3hgDS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uvJS3hgDS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77" cy="37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86" w14:textId="77777777" w:rsidR="004B52E5" w:rsidRDefault="004B52E5" w:rsidP="003D6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87" w14:textId="77777777" w:rsidR="004B52E5" w:rsidRDefault="004B52E5" w:rsidP="003D6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88" w14:textId="77777777" w:rsidR="002D7660" w:rsidRDefault="002D7660" w:rsidP="003D6C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Заключительная часть</w:t>
      </w:r>
    </w:p>
    <w:p w14:paraId="7864AF89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мы с вами были сегодня путешественниками,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исследователями и мастерами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рисованию элементов гжельской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росписи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понравилось?</w:t>
      </w:r>
    </w:p>
    <w:p w14:paraId="7864AF8A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:- Да!</w:t>
      </w:r>
    </w:p>
    <w:p w14:paraId="7864AF8B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зоры в росписи вы использовали?</w:t>
      </w:r>
    </w:p>
    <w:p w14:paraId="7864AF8C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-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сеточку, волнистые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завитки.</w:t>
      </w:r>
    </w:p>
    <w:p w14:paraId="7864AF8D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-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мастера используют эти узоры, напомните,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пожалуйста?</w:t>
      </w:r>
    </w:p>
    <w:p w14:paraId="7864AF8E" w14:textId="77777777" w:rsidR="002D7660" w:rsidRPr="00895A50" w:rsidRDefault="002D7660" w:rsidP="003D6C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Гжельские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64AF8F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E86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Незатейливый узор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оттенков краски,</w:t>
      </w:r>
    </w:p>
    <w:p w14:paraId="7864AF90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Глина белая, фарфор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трибуты сказки!</w:t>
      </w:r>
    </w:p>
    <w:p w14:paraId="7864AF91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детская рука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кусочках глины</w:t>
      </w:r>
    </w:p>
    <w:p w14:paraId="7864AF92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Рисовала в три мазка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иние картины.</w:t>
      </w:r>
    </w:p>
    <w:p w14:paraId="7864AF93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Подсвечники, часы,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ивотные и птицы</w:t>
      </w:r>
    </w:p>
    <w:p w14:paraId="7864AF94" w14:textId="77777777" w:rsidR="00DC2CC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Невиданной красы.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Деревня в Подмосковье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рославилась теперь.</w:t>
      </w:r>
    </w:p>
    <w:p w14:paraId="7864AF95" w14:textId="77777777" w:rsidR="00DC2CC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 всем в народе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название гжель!!!»</w:t>
      </w:r>
    </w:p>
    <w:p w14:paraId="7864AF96" w14:textId="77777777" w:rsidR="00DC2CC0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97" w14:textId="77777777" w:rsidR="00DC2CC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 давайте друг друга поблагодарим за хорошую работу на занятии. Молодцы! Спасибо за вашу работу, дорогие мои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мастера!</w:t>
      </w:r>
    </w:p>
    <w:p w14:paraId="7864AF98" w14:textId="77777777" w:rsidR="00E8673B" w:rsidRPr="00895A50" w:rsidRDefault="00DC2CC0" w:rsidP="00DC2C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старались создать красивые</w:t>
      </w:r>
      <w:r w:rsidRPr="00895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гжельских узоров.</w:t>
      </w:r>
    </w:p>
    <w:p w14:paraId="7864AF99" w14:textId="77777777" w:rsidR="001B6B26" w:rsidRDefault="001B6B26" w:rsidP="00DC2C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9A" w14:textId="77777777" w:rsidR="002D7660" w:rsidRPr="00EB388F" w:rsidRDefault="002D7660" w:rsidP="00DC2C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AF9B" w14:textId="77777777" w:rsidR="00D335AF" w:rsidRDefault="00594966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4AFBF" wp14:editId="7864AFC0">
            <wp:extent cx="4856480" cy="4287520"/>
            <wp:effectExtent l="0" t="0" r="1270" b="0"/>
            <wp:docPr id="14" name="Рисунок 14" descr="C:\Users\Пользователь\Downloads\EGt66U-q7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EGt66U-q7y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66" cy="42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AF9C" w14:textId="77777777" w:rsidR="001F4227" w:rsidRDefault="001F4227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9D" w14:textId="77777777" w:rsidR="001F4227" w:rsidRDefault="001F4227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9E" w14:textId="77777777" w:rsidR="001F4227" w:rsidRDefault="001F4227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9F" w14:textId="77777777" w:rsidR="001F4227" w:rsidRDefault="001F4227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0" w14:textId="77777777" w:rsidR="00594966" w:rsidRDefault="00594966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4AFC1" wp14:editId="7864AFC2">
            <wp:extent cx="5210175" cy="2924175"/>
            <wp:effectExtent l="0" t="0" r="9525" b="9525"/>
            <wp:docPr id="15" name="Рисунок 15" descr="C:\Users\Пользователь\Downloads\SISHgwxCN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SISHgwxCN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8" b="10909"/>
                    <a:stretch/>
                  </pic:blipFill>
                  <pic:spPr bwMode="auto">
                    <a:xfrm>
                      <a:off x="0" y="0"/>
                      <a:ext cx="5207527" cy="29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AFA1" w14:textId="77777777" w:rsidR="00594966" w:rsidRDefault="00594966" w:rsidP="005949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2" w14:textId="77777777" w:rsidR="001F4227" w:rsidRDefault="001F4227" w:rsidP="001F42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3" w14:textId="77777777" w:rsidR="001F4227" w:rsidRDefault="001F4227" w:rsidP="001F42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4" w14:textId="77777777" w:rsidR="001F4227" w:rsidRDefault="001F4227" w:rsidP="001F42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5" w14:textId="77777777" w:rsidR="001F4227" w:rsidRDefault="001F4227" w:rsidP="001F42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64AFA6" w14:textId="77777777" w:rsidR="00594966" w:rsidRPr="00B91910" w:rsidRDefault="00594966" w:rsidP="001F42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4AFC3" wp14:editId="7864AFC4">
            <wp:extent cx="3352800" cy="2702560"/>
            <wp:effectExtent l="0" t="0" r="0" b="2540"/>
            <wp:docPr id="16" name="Рисунок 16" descr="C:\Users\Пользователь\Downloads\lrNHFuvD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lrNHFuvDQW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75" cy="27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966" w:rsidRPr="00B91910" w:rsidSect="00183FB7">
      <w:pgSz w:w="11906" w:h="16838"/>
      <w:pgMar w:top="138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BA0DF3"/>
    <w:multiLevelType w:val="multilevel"/>
    <w:tmpl w:val="94CE1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9F1"/>
    <w:rsid w:val="00114C0B"/>
    <w:rsid w:val="00183FB7"/>
    <w:rsid w:val="001B6B26"/>
    <w:rsid w:val="001D3ADB"/>
    <w:rsid w:val="001F4227"/>
    <w:rsid w:val="00214577"/>
    <w:rsid w:val="002D7660"/>
    <w:rsid w:val="002F0DA7"/>
    <w:rsid w:val="00373856"/>
    <w:rsid w:val="003853B7"/>
    <w:rsid w:val="003A76A4"/>
    <w:rsid w:val="003B1B70"/>
    <w:rsid w:val="003D6C8D"/>
    <w:rsid w:val="00416F5B"/>
    <w:rsid w:val="004B52E5"/>
    <w:rsid w:val="004F2459"/>
    <w:rsid w:val="004F656D"/>
    <w:rsid w:val="005578FC"/>
    <w:rsid w:val="00594966"/>
    <w:rsid w:val="00606BB6"/>
    <w:rsid w:val="00665A33"/>
    <w:rsid w:val="007A1B04"/>
    <w:rsid w:val="007C508F"/>
    <w:rsid w:val="008012E5"/>
    <w:rsid w:val="00876158"/>
    <w:rsid w:val="0089337B"/>
    <w:rsid w:val="00895A50"/>
    <w:rsid w:val="00975048"/>
    <w:rsid w:val="00A23EE6"/>
    <w:rsid w:val="00A43220"/>
    <w:rsid w:val="00B91910"/>
    <w:rsid w:val="00C431E0"/>
    <w:rsid w:val="00CC2DB8"/>
    <w:rsid w:val="00D335AF"/>
    <w:rsid w:val="00D34B0D"/>
    <w:rsid w:val="00D60E48"/>
    <w:rsid w:val="00D7124D"/>
    <w:rsid w:val="00D8138C"/>
    <w:rsid w:val="00DC2CC0"/>
    <w:rsid w:val="00DC56E3"/>
    <w:rsid w:val="00E07163"/>
    <w:rsid w:val="00E8673B"/>
    <w:rsid w:val="00EB388F"/>
    <w:rsid w:val="00F2754C"/>
    <w:rsid w:val="00F649F1"/>
    <w:rsid w:val="00F86A3A"/>
    <w:rsid w:val="00FB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AF0C"/>
  <w15:docId w15:val="{8F9FF7C0-B22D-4196-A17B-2DD009377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5A33"/>
    <w:rPr>
      <w:b/>
      <w:bCs/>
    </w:rPr>
  </w:style>
  <w:style w:type="paragraph" w:customStyle="1" w:styleId="c2">
    <w:name w:val="c2"/>
    <w:basedOn w:val="a"/>
    <w:rsid w:val="00A43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43220"/>
  </w:style>
  <w:style w:type="character" w:customStyle="1" w:styleId="c4">
    <w:name w:val="c4"/>
    <w:basedOn w:val="a0"/>
    <w:rsid w:val="00A43220"/>
  </w:style>
  <w:style w:type="character" w:customStyle="1" w:styleId="c11">
    <w:name w:val="c11"/>
    <w:basedOn w:val="a0"/>
    <w:rsid w:val="00A43220"/>
  </w:style>
  <w:style w:type="character" w:customStyle="1" w:styleId="c14">
    <w:name w:val="c14"/>
    <w:basedOn w:val="a0"/>
    <w:rsid w:val="00A43220"/>
  </w:style>
  <w:style w:type="paragraph" w:styleId="a5">
    <w:name w:val="Balloon Text"/>
    <w:basedOn w:val="a"/>
    <w:link w:val="a6"/>
    <w:uiPriority w:val="99"/>
    <w:semiHidden/>
    <w:unhideWhenUsed/>
    <w:rsid w:val="00CC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smetannikovaalena@yandex.ru</cp:lastModifiedBy>
  <cp:revision>14</cp:revision>
  <dcterms:created xsi:type="dcterms:W3CDTF">2022-01-09T14:11:00Z</dcterms:created>
  <dcterms:modified xsi:type="dcterms:W3CDTF">2024-07-05T17:03:00Z</dcterms:modified>
</cp:coreProperties>
</file>