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75B2" w14:textId="530CB6CB" w:rsidR="007303E2" w:rsidRPr="00DA2E33" w:rsidRDefault="007303E2" w:rsidP="00730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33">
        <w:rPr>
          <w:rFonts w:ascii="Times New Roman" w:hAnsi="Times New Roman" w:cs="Times New Roman"/>
          <w:sz w:val="28"/>
          <w:szCs w:val="28"/>
        </w:rPr>
        <w:t>Музыкальная азбука. Ритм.</w:t>
      </w:r>
    </w:p>
    <w:p w14:paraId="4A79E7A8" w14:textId="6F1A9C7E" w:rsidR="00436DAA" w:rsidRDefault="0073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Выполнил(а) ученик(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1 «А» класса _________________________________</w:t>
      </w:r>
    </w:p>
    <w:p w14:paraId="4FA2ACFC" w14:textId="4C6836D4" w:rsidR="007303E2" w:rsidRDefault="007303E2">
      <w:pPr>
        <w:rPr>
          <w:rFonts w:ascii="Times New Roman" w:hAnsi="Times New Roman" w:cs="Times New Roman"/>
          <w:sz w:val="28"/>
          <w:szCs w:val="28"/>
        </w:rPr>
      </w:pPr>
      <w:r w:rsidRPr="007303E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0265829" wp14:editId="2A10D551">
            <wp:extent cx="6011114" cy="144800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C3270" w14:textId="59237654" w:rsidR="007303E2" w:rsidRDefault="007303E2">
      <w:pPr>
        <w:rPr>
          <w:rFonts w:ascii="Times New Roman" w:hAnsi="Times New Roman" w:cs="Times New Roman"/>
          <w:sz w:val="28"/>
          <w:szCs w:val="28"/>
        </w:rPr>
      </w:pPr>
      <w:r w:rsidRPr="007303E2">
        <w:rPr>
          <w:rFonts w:ascii="Times New Roman" w:hAnsi="Times New Roman" w:cs="Times New Roman"/>
          <w:b/>
          <w:bCs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________________________________________________________</w:t>
      </w:r>
    </w:p>
    <w:p w14:paraId="407F5FF7" w14:textId="102A680A" w:rsidR="007303E2" w:rsidRDefault="00DA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ноты разными цветами. (</w:t>
      </w:r>
      <w:proofErr w:type="spellStart"/>
      <w:r w:rsidRPr="00DA2E33">
        <w:rPr>
          <w:rFonts w:ascii="Times New Roman" w:hAnsi="Times New Roman" w:cs="Times New Roman"/>
          <w:color w:val="4472C4" w:themeColor="accent1"/>
          <w:sz w:val="28"/>
          <w:szCs w:val="28"/>
        </w:rPr>
        <w:t>Половиння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E33">
        <w:rPr>
          <w:rFonts w:ascii="Times New Roman" w:hAnsi="Times New Roman" w:cs="Times New Roman"/>
          <w:color w:val="FF0000"/>
          <w:sz w:val="28"/>
          <w:szCs w:val="28"/>
        </w:rPr>
        <w:t>четвертная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E33">
        <w:rPr>
          <w:rFonts w:ascii="Times New Roman" w:hAnsi="Times New Roman" w:cs="Times New Roman"/>
          <w:color w:val="70AD47" w:themeColor="accent6"/>
          <w:sz w:val="28"/>
          <w:szCs w:val="28"/>
        </w:rPr>
        <w:t>восьмая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303E2">
        <w:rPr>
          <w:rFonts w:ascii="Times New Roman" w:hAnsi="Times New Roman" w:cs="Times New Roman"/>
          <w:sz w:val="28"/>
          <w:szCs w:val="28"/>
        </w:rPr>
        <w:t>рохлопай ритмический рисунок и спой песенку.</w:t>
      </w:r>
    </w:p>
    <w:p w14:paraId="49CB2D48" w14:textId="45E61209" w:rsidR="007303E2" w:rsidRDefault="007303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0CFAFD" wp14:editId="2842537F">
            <wp:extent cx="5676900" cy="4257970"/>
            <wp:effectExtent l="0" t="0" r="0" b="9525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755" cy="42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CB46" w14:textId="4B3EB8E1" w:rsidR="00DA2E33" w:rsidRDefault="00DA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музыкальные примеры.</w:t>
      </w:r>
    </w:p>
    <w:p w14:paraId="404778CA" w14:textId="24DD2E27" w:rsidR="00DA2E33" w:rsidRPr="007303E2" w:rsidRDefault="00DA2E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3064DC3" wp14:editId="1C0C848E">
            <wp:extent cx="5326380" cy="1459532"/>
            <wp:effectExtent l="0" t="0" r="7620" b="7620"/>
            <wp:docPr id="3" name="Рисунок 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76" cy="14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E33" w:rsidRPr="007303E2" w:rsidSect="007303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E2"/>
    <w:rsid w:val="00436DAA"/>
    <w:rsid w:val="007303E2"/>
    <w:rsid w:val="00D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06E4"/>
  <w15:chartTrackingRefBased/>
  <w15:docId w15:val="{13D5232E-CA0D-42B2-B98F-D696A9A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Потапова</dc:creator>
  <cp:keywords/>
  <dc:description/>
  <cp:lastModifiedBy>Мария Потапова</cp:lastModifiedBy>
  <cp:revision>1</cp:revision>
  <dcterms:created xsi:type="dcterms:W3CDTF">2024-05-22T13:39:00Z</dcterms:created>
  <dcterms:modified xsi:type="dcterms:W3CDTF">2024-05-22T13:54:00Z</dcterms:modified>
</cp:coreProperties>
</file>