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50" w:rsidRPr="008A0650" w:rsidRDefault="008A0650" w:rsidP="008A0650">
      <w:pPr>
        <w:jc w:val="center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  <w:lang w:val="ba-RU"/>
        </w:rPr>
      </w:pPr>
      <w:r w:rsidRPr="008A0650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  <w:lang w:val="ba-RU"/>
        </w:rPr>
        <w:t>Семейные традиции еврейского народа</w:t>
      </w:r>
    </w:p>
    <w:p w:rsidR="008A0650" w:rsidRPr="008A0650" w:rsidRDefault="008A0650" w:rsidP="00915B75">
      <w:p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  <w:lang w:val="ba-RU"/>
        </w:rPr>
      </w:pPr>
    </w:p>
    <w:p w:rsidR="00915B75" w:rsidRPr="00B31496" w:rsidRDefault="00915B75" w:rsidP="00915B75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B31496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1 ученик</w:t>
      </w:r>
      <w:r w:rsidRPr="00B31496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: Мир вашему дому!</w:t>
      </w:r>
      <w:bookmarkStart w:id="0" w:name="_GoBack"/>
      <w:bookmarkEnd w:id="0"/>
    </w:p>
    <w:p w:rsidR="00915B75" w:rsidRPr="00B31496" w:rsidRDefault="00915B75" w:rsidP="00915B75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ba-RU"/>
        </w:rPr>
      </w:pPr>
      <w:r w:rsidRPr="00B3149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ba-RU"/>
        </w:rPr>
        <w:t xml:space="preserve">Бабушка  Шалом Шалом алейхем  проходите дети </w:t>
      </w:r>
    </w:p>
    <w:p w:rsidR="00915B75" w:rsidRPr="00B31496" w:rsidRDefault="00915B75" w:rsidP="00915B75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ba-RU"/>
        </w:rPr>
      </w:pPr>
      <w:r w:rsidRPr="00B3149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ba-RU"/>
        </w:rPr>
        <w:t>2 ученик; расскажите нам о евреях, мы знаем что вы много знаете</w:t>
      </w:r>
    </w:p>
    <w:p w:rsidR="004B4F7E" w:rsidRPr="00B31496" w:rsidRDefault="00142C2B" w:rsidP="00915B75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B314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Как много стран разных – больших и маленьких, известных и менее известных разместились на земном шаре. И среди них есть страна, между 3 морями – Израиль</w:t>
      </w:r>
    </w:p>
    <w:p w:rsidR="004B4F7E" w:rsidRPr="00B31496" w:rsidRDefault="004B4F7E" w:rsidP="004B4F7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36"/>
          <w:szCs w:val="36"/>
        </w:rPr>
      </w:pPr>
      <w:r w:rsidRPr="00B31496">
        <w:rPr>
          <w:color w:val="333333"/>
          <w:sz w:val="36"/>
          <w:szCs w:val="36"/>
        </w:rPr>
        <w:t>Здесь родились мудрец Соломон и Иисус Христос, сюда вёл свой народ Моисей, которому Бог вручил Тору, Великую книг</w:t>
      </w:r>
      <w:r w:rsidR="00915B75" w:rsidRPr="00B31496">
        <w:rPr>
          <w:color w:val="333333"/>
          <w:sz w:val="36"/>
          <w:szCs w:val="36"/>
        </w:rPr>
        <w:t xml:space="preserve">у, в которой всё сказано о </w:t>
      </w:r>
      <w:r w:rsidRPr="00B31496">
        <w:rPr>
          <w:color w:val="333333"/>
          <w:sz w:val="36"/>
          <w:szCs w:val="36"/>
        </w:rPr>
        <w:t xml:space="preserve"> мире. </w:t>
      </w:r>
    </w:p>
    <w:p w:rsidR="00A64649" w:rsidRPr="00B31496" w:rsidRDefault="005450CE" w:rsidP="00A6464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36"/>
          <w:szCs w:val="36"/>
        </w:rPr>
      </w:pPr>
      <w:r w:rsidRPr="00B31496">
        <w:rPr>
          <w:color w:val="333333"/>
          <w:sz w:val="36"/>
          <w:szCs w:val="36"/>
        </w:rPr>
        <w:t xml:space="preserve">Главные символы иудаизма Звезда Давида  и </w:t>
      </w:r>
      <w:proofErr w:type="spellStart"/>
      <w:r w:rsidRPr="00B31496">
        <w:rPr>
          <w:color w:val="333333"/>
          <w:sz w:val="36"/>
          <w:szCs w:val="36"/>
        </w:rPr>
        <w:t>Менора</w:t>
      </w:r>
      <w:proofErr w:type="spellEnd"/>
      <w:r w:rsidRPr="00B31496">
        <w:rPr>
          <w:color w:val="333333"/>
          <w:sz w:val="36"/>
          <w:szCs w:val="36"/>
        </w:rPr>
        <w:t xml:space="preserve"> отражены на флаге и гербе государства Израиль.</w:t>
      </w:r>
    </w:p>
    <w:p w:rsidR="00915B75" w:rsidRPr="00B31496" w:rsidRDefault="00D26687" w:rsidP="00915B75">
      <w:pPr>
        <w:rPr>
          <w:rFonts w:ascii="Times New Roman" w:hAnsi="Times New Roman" w:cs="Times New Roman"/>
          <w:color w:val="363636"/>
          <w:sz w:val="36"/>
          <w:szCs w:val="36"/>
          <w:shd w:val="clear" w:color="auto" w:fill="FFFFFF"/>
          <w:lang w:val="ba-RU"/>
        </w:rPr>
      </w:pPr>
      <w:r w:rsidRPr="00B31496">
        <w:rPr>
          <w:rFonts w:ascii="Times New Roman" w:hAnsi="Times New Roman" w:cs="Times New Roman"/>
          <w:color w:val="363636"/>
          <w:sz w:val="36"/>
          <w:szCs w:val="36"/>
          <w:shd w:val="clear" w:color="auto" w:fill="FFFFFF"/>
        </w:rPr>
        <w:t xml:space="preserve">Израиль – теплая солнечная страна с богатым культурным наследием. </w:t>
      </w:r>
    </w:p>
    <w:p w:rsidR="00232528" w:rsidRPr="00B31496" w:rsidRDefault="00C0568F" w:rsidP="00915B75">
      <w:pPr>
        <w:rPr>
          <w:rFonts w:ascii="Times New Roman" w:hAnsi="Times New Roman" w:cs="Times New Roman"/>
          <w:color w:val="363636"/>
          <w:sz w:val="36"/>
          <w:szCs w:val="36"/>
          <w:shd w:val="clear" w:color="auto" w:fill="FFFFFF"/>
        </w:rPr>
      </w:pPr>
      <w:r w:rsidRPr="00B31496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Евреи – древний народ</w:t>
      </w:r>
      <w:r w:rsidR="00232528" w:rsidRPr="00B31496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, который сложился</w:t>
      </w:r>
      <w:proofErr w:type="gramStart"/>
      <w:r w:rsidR="00232528" w:rsidRPr="00B31496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="003C7E8A" w:rsidRPr="00B31496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,</w:t>
      </w:r>
      <w:proofErr w:type="gramEnd"/>
      <w:r w:rsidR="003C7E8A" w:rsidRPr="00B31496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Pr="00B31496">
        <w:rPr>
          <w:rFonts w:ascii="Times New Roman" w:hAnsi="Times New Roman" w:cs="Times New Roman"/>
          <w:color w:val="000000"/>
          <w:sz w:val="36"/>
          <w:szCs w:val="36"/>
        </w:rPr>
        <w:t xml:space="preserve"> еще  во 2 веке до нашей эры</w:t>
      </w:r>
      <w:r w:rsidR="00232528" w:rsidRPr="00B31496">
        <w:rPr>
          <w:rFonts w:ascii="Times New Roman" w:hAnsi="Times New Roman" w:cs="Times New Roman"/>
          <w:color w:val="000000"/>
          <w:sz w:val="36"/>
          <w:szCs w:val="36"/>
        </w:rPr>
        <w:t xml:space="preserve"> из кочевых и </w:t>
      </w:r>
      <w:proofErr w:type="spellStart"/>
      <w:r w:rsidR="00232528" w:rsidRPr="00B31496">
        <w:rPr>
          <w:rFonts w:ascii="Times New Roman" w:hAnsi="Times New Roman" w:cs="Times New Roman"/>
          <w:color w:val="000000"/>
          <w:sz w:val="36"/>
          <w:szCs w:val="36"/>
        </w:rPr>
        <w:t>осёдлых</w:t>
      </w:r>
      <w:proofErr w:type="spellEnd"/>
      <w:r w:rsidR="00232528" w:rsidRPr="00B31496">
        <w:rPr>
          <w:rFonts w:ascii="Times New Roman" w:hAnsi="Times New Roman" w:cs="Times New Roman"/>
          <w:color w:val="000000"/>
          <w:sz w:val="36"/>
          <w:szCs w:val="36"/>
        </w:rPr>
        <w:t xml:space="preserve"> племён скотоводов.</w:t>
      </w:r>
      <w:r w:rsidRPr="00B31496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:rsidR="00C0568F" w:rsidRPr="00B31496" w:rsidRDefault="00C0568F" w:rsidP="00C056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  <w:lang w:val="ba-RU"/>
        </w:rPr>
      </w:pPr>
      <w:r w:rsidRPr="00B31496">
        <w:rPr>
          <w:color w:val="000000"/>
          <w:sz w:val="36"/>
          <w:szCs w:val="36"/>
        </w:rPr>
        <w:t xml:space="preserve">Жители их говорили на иврите, верили в единого Бога и строго соблюдали обычаи предков. </w:t>
      </w:r>
    </w:p>
    <w:p w:rsidR="00915B75" w:rsidRPr="00B31496" w:rsidRDefault="00915B75" w:rsidP="00C056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  <w:lang w:val="ba-RU"/>
        </w:rPr>
      </w:pPr>
      <w:r w:rsidRPr="00B31496">
        <w:rPr>
          <w:color w:val="000000"/>
          <w:sz w:val="36"/>
          <w:szCs w:val="36"/>
          <w:lang w:val="ba-RU"/>
        </w:rPr>
        <w:t>А вот вам сказка послушайте</w:t>
      </w:r>
    </w:p>
    <w:p w:rsidR="00915B75" w:rsidRPr="00B31496" w:rsidRDefault="00915B75" w:rsidP="00C056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  <w:lang w:val="ba-RU"/>
        </w:rPr>
      </w:pPr>
    </w:p>
    <w:p w:rsidR="00915B75" w:rsidRPr="00915B75" w:rsidRDefault="00915B75" w:rsidP="00915B75">
      <w:pPr>
        <w:shd w:val="clear" w:color="auto" w:fill="FFFFFF"/>
        <w:spacing w:after="141" w:line="240" w:lineRule="auto"/>
        <w:rPr>
          <w:rFonts w:ascii="Times New Roman" w:eastAsia="SimSun" w:hAnsi="Times New Roman" w:cs="Times New Roman"/>
          <w:kern w:val="1"/>
          <w:sz w:val="36"/>
          <w:szCs w:val="36"/>
          <w:shd w:val="clear" w:color="auto" w:fill="FFFFFF"/>
          <w:lang w:eastAsia="ar-SA"/>
        </w:rPr>
      </w:pPr>
      <w:r w:rsidRPr="00915B75">
        <w:rPr>
          <w:rFonts w:ascii="Times New Roman" w:eastAsia="SimSun" w:hAnsi="Times New Roman" w:cs="Times New Roman"/>
          <w:kern w:val="1"/>
          <w:sz w:val="36"/>
          <w:szCs w:val="36"/>
          <w:shd w:val="clear" w:color="auto" w:fill="FFFFFF"/>
          <w:lang w:eastAsia="ar-SA"/>
        </w:rPr>
        <w:t xml:space="preserve">«Жила-была на свете семья. Не простая семья. Более 100 человек насчитывалось в ней. Мало ли таких семей? Да, не мало. Но это семья была особая. Ни ссор, ни ругани, ни драк, ни раздоров. Дошел слух об этой семье до самого владыки. И решил он проверить, правду ли говорят люди. Прибыл он в село, и душа его порадовалась: чистота и порядок, красота и мир. Хорошо детям, спокойно старикам. </w:t>
      </w:r>
    </w:p>
    <w:p w:rsidR="00915B75" w:rsidRPr="00B31496" w:rsidRDefault="00915B75" w:rsidP="00915B75">
      <w:pPr>
        <w:shd w:val="clear" w:color="auto" w:fill="FFFFFF"/>
        <w:spacing w:after="141" w:line="240" w:lineRule="auto"/>
        <w:rPr>
          <w:rFonts w:ascii="Times New Roman" w:eastAsia="SimSun" w:hAnsi="Times New Roman" w:cs="Times New Roman"/>
          <w:kern w:val="1"/>
          <w:sz w:val="36"/>
          <w:szCs w:val="36"/>
          <w:shd w:val="clear" w:color="auto" w:fill="FFFFFF"/>
          <w:lang w:val="ba-RU" w:eastAsia="ar-SA"/>
        </w:rPr>
      </w:pPr>
      <w:r w:rsidRPr="00915B75">
        <w:rPr>
          <w:rFonts w:ascii="Times New Roman" w:eastAsia="SimSun" w:hAnsi="Times New Roman" w:cs="Times New Roman"/>
          <w:kern w:val="1"/>
          <w:sz w:val="36"/>
          <w:szCs w:val="36"/>
          <w:shd w:val="clear" w:color="auto" w:fill="FFFFFF"/>
          <w:lang w:eastAsia="ar-SA"/>
        </w:rPr>
        <w:lastRenderedPageBreak/>
        <w:t xml:space="preserve">Удивился владыка и решил узнать, как добилась всего этого семья. Пришел он к старейшине. «Расскажи»,- говорит. Долго писал что-то на бумаге старейшина. А, когда написал, протянул владыке. Всего 3 слова были написаны на бумаге:…» «ЛЮБОВЬ, ПРОЩЕНИЕ, ТЕРПЕНИЕ» А в конце листа: « СТО РАЗ ЛЮБОВЬ, СТО РАЗ ПРОЩЕНИЕ, СТО РАЗ ТЕРПЕНИЕ». </w:t>
      </w:r>
      <w:proofErr w:type="gramStart"/>
      <w:r w:rsidRPr="00915B75">
        <w:rPr>
          <w:rFonts w:ascii="Times New Roman" w:eastAsia="SimSun" w:hAnsi="Times New Roman" w:cs="Times New Roman"/>
          <w:kern w:val="1"/>
          <w:sz w:val="36"/>
          <w:szCs w:val="36"/>
          <w:shd w:val="clear" w:color="auto" w:fill="FFFFFF"/>
          <w:lang w:eastAsia="ar-SA"/>
        </w:rPr>
        <w:t>-И</w:t>
      </w:r>
      <w:proofErr w:type="gramEnd"/>
      <w:r w:rsidRPr="00915B75">
        <w:rPr>
          <w:rFonts w:ascii="Times New Roman" w:eastAsia="SimSun" w:hAnsi="Times New Roman" w:cs="Times New Roman"/>
          <w:kern w:val="1"/>
          <w:sz w:val="36"/>
          <w:szCs w:val="36"/>
          <w:shd w:val="clear" w:color="auto" w:fill="FFFFFF"/>
          <w:lang w:eastAsia="ar-SA"/>
        </w:rPr>
        <w:t xml:space="preserve"> все? </w:t>
      </w:r>
    </w:p>
    <w:p w:rsidR="00915B75" w:rsidRPr="00B31496" w:rsidRDefault="00915B75" w:rsidP="00915B75">
      <w:pPr>
        <w:shd w:val="clear" w:color="auto" w:fill="FFFFFF"/>
        <w:spacing w:after="141" w:line="240" w:lineRule="auto"/>
        <w:rPr>
          <w:rFonts w:ascii="Times New Roman" w:eastAsia="SimSun" w:hAnsi="Times New Roman" w:cs="Times New Roman"/>
          <w:kern w:val="1"/>
          <w:sz w:val="36"/>
          <w:szCs w:val="36"/>
          <w:shd w:val="clear" w:color="auto" w:fill="FFFFFF"/>
          <w:lang w:val="ba-RU" w:eastAsia="ar-SA"/>
        </w:rPr>
      </w:pPr>
      <w:r w:rsidRPr="00915B75">
        <w:rPr>
          <w:rFonts w:ascii="Times New Roman" w:eastAsia="SimSun" w:hAnsi="Times New Roman" w:cs="Times New Roman"/>
          <w:kern w:val="1"/>
          <w:sz w:val="36"/>
          <w:szCs w:val="36"/>
          <w:shd w:val="clear" w:color="auto" w:fill="FFFFFF"/>
          <w:lang w:eastAsia="ar-SA"/>
        </w:rPr>
        <w:t xml:space="preserve">-Да, — отвечал старик, — это и есть основа жизни всякой хорошей семьи. </w:t>
      </w:r>
    </w:p>
    <w:p w:rsidR="00915B75" w:rsidRPr="00915B75" w:rsidRDefault="00915B75" w:rsidP="00915B75">
      <w:pPr>
        <w:shd w:val="clear" w:color="auto" w:fill="FFFFFF"/>
        <w:spacing w:after="141" w:line="240" w:lineRule="auto"/>
        <w:rPr>
          <w:rFonts w:ascii="Times New Roman" w:eastAsia="SimSun" w:hAnsi="Times New Roman" w:cs="Times New Roman"/>
          <w:kern w:val="1"/>
          <w:sz w:val="36"/>
          <w:szCs w:val="36"/>
          <w:shd w:val="clear" w:color="auto" w:fill="FFFFFF"/>
          <w:lang w:eastAsia="ar-SA"/>
        </w:rPr>
      </w:pPr>
      <w:r w:rsidRPr="00915B75">
        <w:rPr>
          <w:rFonts w:ascii="Times New Roman" w:eastAsia="SimSun" w:hAnsi="Times New Roman" w:cs="Times New Roman"/>
          <w:kern w:val="1"/>
          <w:sz w:val="36"/>
          <w:szCs w:val="36"/>
          <w:shd w:val="clear" w:color="auto" w:fill="FFFFFF"/>
          <w:lang w:eastAsia="ar-SA"/>
        </w:rPr>
        <w:t>- И подумав, добавил: «И мира тоже».</w:t>
      </w:r>
    </w:p>
    <w:p w:rsidR="00915B75" w:rsidRPr="00915B75" w:rsidRDefault="00915B75" w:rsidP="00915B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6"/>
          <w:szCs w:val="36"/>
          <w:lang w:val="ba-RU" w:eastAsia="ru-RU"/>
        </w:rPr>
      </w:pPr>
      <w:r w:rsidRPr="00915B7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Главной задачей в иудейской семье является продолжение рода, а заповедь «плодитесь и размножайтесь» - одна из важнейших в Торе. </w:t>
      </w:r>
    </w:p>
    <w:p w:rsidR="00915B75" w:rsidRPr="00915B75" w:rsidRDefault="00915B75" w:rsidP="00915B75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15B75">
        <w:rPr>
          <w:rFonts w:ascii="Times New Roman" w:eastAsia="Times New Roman" w:hAnsi="Times New Roman" w:cs="Times New Roman"/>
          <w:sz w:val="36"/>
          <w:szCs w:val="36"/>
          <w:lang w:eastAsia="ru-RU"/>
        </w:rPr>
        <w:t>Семья создана для любви, и для того, чтобы благодаря любви воспитать детей и внуков.</w:t>
      </w:r>
    </w:p>
    <w:p w:rsidR="00915B75" w:rsidRPr="00915B75" w:rsidRDefault="00915B75" w:rsidP="00915B75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15B7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Заповедь будет выполнена только в том случае, если в семье рождено двое детей каждого пола. А людей, которые отказывались вступать в брак или растить детей, мудрецы Талмуда сравнивали с убийцей. </w:t>
      </w:r>
    </w:p>
    <w:p w:rsidR="00915B75" w:rsidRPr="00915B75" w:rsidRDefault="00915B75" w:rsidP="00915B75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15B75">
        <w:rPr>
          <w:rFonts w:ascii="Times New Roman" w:eastAsia="Times New Roman" w:hAnsi="Times New Roman" w:cs="Times New Roman"/>
          <w:sz w:val="36"/>
          <w:szCs w:val="36"/>
          <w:lang w:eastAsia="ru-RU"/>
        </w:rPr>
        <w:t>смысл еще одной из главных заповедей – «чти отца твоего и мать твою»</w:t>
      </w:r>
    </w:p>
    <w:p w:rsidR="00915B75" w:rsidRPr="00B31496" w:rsidRDefault="00915B75" w:rsidP="00915B7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  <w:lang w:val="ba-RU"/>
        </w:rPr>
      </w:pPr>
      <w:r w:rsidRPr="00DC3811">
        <w:rPr>
          <w:sz w:val="36"/>
          <w:szCs w:val="36"/>
        </w:rPr>
        <w:t xml:space="preserve">- Почитать родителей значит: любить их, быть почтительным к ним, не оскорблять и не обижать их ни словами, ни поступками. Помните, что ближе родителей у вас никого </w:t>
      </w:r>
      <w:proofErr w:type="gramStart"/>
      <w:r w:rsidRPr="00DC3811">
        <w:rPr>
          <w:sz w:val="36"/>
          <w:szCs w:val="36"/>
        </w:rPr>
        <w:t>нет и не будет</w:t>
      </w:r>
      <w:proofErr w:type="gramEnd"/>
      <w:r w:rsidRPr="00DC3811">
        <w:rPr>
          <w:sz w:val="36"/>
          <w:szCs w:val="36"/>
        </w:rPr>
        <w:t>.</w:t>
      </w:r>
    </w:p>
    <w:p w:rsidR="00915B75" w:rsidRPr="00B31496" w:rsidRDefault="00915B75" w:rsidP="00C056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  <w:lang w:val="ba-RU"/>
        </w:rPr>
      </w:pPr>
    </w:p>
    <w:p w:rsidR="00184501" w:rsidRPr="00B31496" w:rsidRDefault="00B31496" w:rsidP="00184501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ba-RU"/>
        </w:rPr>
        <w:t xml:space="preserve">А еще </w:t>
      </w:r>
      <w:r w:rsidR="00184501" w:rsidRPr="00B314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Евреи -   музыкальный народ. Невозможно представить ни один еврейский </w:t>
      </w:r>
      <w:r w:rsidR="003C7E8A" w:rsidRPr="00B314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праздник без зажигательной «</w:t>
      </w:r>
      <w:proofErr w:type="spellStart"/>
      <w:r w:rsidR="003C7E8A" w:rsidRPr="00B314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Хава</w:t>
      </w:r>
      <w:proofErr w:type="spellEnd"/>
      <w:r w:rsidR="003C7E8A" w:rsidRPr="00B314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3C7E8A" w:rsidRPr="00B314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нагила</w:t>
      </w:r>
      <w:proofErr w:type="spellEnd"/>
      <w:r w:rsidR="00184501" w:rsidRPr="00B314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»  или «Семь сорок»</w:t>
      </w:r>
      <w:proofErr w:type="gramStart"/>
      <w:r w:rsidR="00184501" w:rsidRPr="00B314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.(</w:t>
      </w:r>
      <w:proofErr w:type="gramEnd"/>
      <w:r w:rsidR="00184501" w:rsidRPr="00B314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Танец + песня) </w:t>
      </w:r>
    </w:p>
    <w:p w:rsidR="00F3471A" w:rsidRPr="00B31496" w:rsidRDefault="00651BF7" w:rsidP="0018450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3149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1 </w:t>
      </w:r>
      <w:r w:rsidR="00F3471A" w:rsidRPr="00B3149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ведущий:</w:t>
      </w:r>
      <w:r w:rsidRPr="00B3149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r w:rsidR="00F3471A" w:rsidRPr="00B314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</w:t>
      </w:r>
    </w:p>
    <w:p w:rsidR="00A11034" w:rsidRPr="00B31496" w:rsidRDefault="00753B6B" w:rsidP="0018450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314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 </w:t>
      </w:r>
      <w:r w:rsidR="00184501" w:rsidRPr="00B314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России на прощанье</w:t>
      </w:r>
      <w:proofErr w:type="gramStart"/>
      <w:r w:rsidR="00184501" w:rsidRPr="00B31496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651BF7" w:rsidRPr="00B314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</w:t>
      </w:r>
      <w:proofErr w:type="gramEnd"/>
      <w:r w:rsidR="00651BF7" w:rsidRPr="00B314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роизносят</w:t>
      </w:r>
      <w:r w:rsidR="00184501" w:rsidRPr="00B314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: «До свидания»,</w:t>
      </w:r>
      <w:r w:rsidR="00184501" w:rsidRPr="00B31496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184501" w:rsidRPr="00B314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 в Израиле народ говорит: «</w:t>
      </w:r>
      <w:proofErr w:type="spellStart"/>
      <w:r w:rsidR="00184501" w:rsidRPr="00B314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Леитраот</w:t>
      </w:r>
      <w:proofErr w:type="spellEnd"/>
      <w:r w:rsidR="00184501" w:rsidRPr="00B314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»</w:t>
      </w:r>
      <w:r w:rsidR="00A11034" w:rsidRPr="00B314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. </w:t>
      </w:r>
      <w:r w:rsidR="00A11034" w:rsidRPr="00B3149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( Все вместе)</w:t>
      </w:r>
      <w:r w:rsidR="00184501" w:rsidRPr="00B31496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="00651BF7" w:rsidRPr="00B314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А когда благодарят</w:t>
      </w:r>
      <w:proofErr w:type="gramStart"/>
      <w:r w:rsidR="00651BF7" w:rsidRPr="00B314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184501" w:rsidRPr="00B314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</w:t>
      </w:r>
      <w:proofErr w:type="gramEnd"/>
      <w:r w:rsidR="00184501" w:rsidRPr="00B314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то </w:t>
      </w:r>
      <w:r w:rsidR="00651BF7" w:rsidRPr="00B314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«спасибо» говорят</w:t>
      </w:r>
      <w:r w:rsidR="00184501" w:rsidRPr="00B314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  <w:r w:rsidR="00184501" w:rsidRPr="00B31496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A11034" w:rsidRPr="00B314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 иврите же всегд</w:t>
      </w:r>
      <w:r w:rsidR="00651BF7" w:rsidRPr="00B314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</w:t>
      </w:r>
    </w:p>
    <w:p w:rsidR="00184501" w:rsidRPr="00B31496" w:rsidRDefault="00A11034" w:rsidP="00184501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B314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Всех </w:t>
      </w:r>
      <w:r w:rsidR="00184501" w:rsidRPr="00B314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благодарим – «</w:t>
      </w:r>
      <w:proofErr w:type="spellStart"/>
      <w:r w:rsidR="00184501" w:rsidRPr="00B314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Тода</w:t>
      </w:r>
      <w:proofErr w:type="spellEnd"/>
      <w:r w:rsidR="00184501" w:rsidRPr="00B314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»</w:t>
      </w:r>
      <w:r w:rsidRPr="00B314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B3149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(Все вместе)</w:t>
      </w:r>
    </w:p>
    <w:p w:rsidR="00184501" w:rsidRPr="00B31496" w:rsidRDefault="00184501" w:rsidP="0018450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lang w:val="ba-RU"/>
        </w:rPr>
      </w:pPr>
    </w:p>
    <w:p w:rsidR="00C0568F" w:rsidRPr="00B31496" w:rsidRDefault="00184501" w:rsidP="001845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B31496">
        <w:rPr>
          <w:color w:val="111111"/>
          <w:sz w:val="36"/>
          <w:szCs w:val="36"/>
        </w:rPr>
        <w:br/>
      </w:r>
    </w:p>
    <w:p w:rsidR="00C0568F" w:rsidRPr="00B31496" w:rsidRDefault="00C0568F" w:rsidP="00C056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</w:p>
    <w:p w:rsidR="00C0568F" w:rsidRPr="00B31496" w:rsidRDefault="00C0568F" w:rsidP="00E86B68">
      <w:pPr>
        <w:rPr>
          <w:rStyle w:val="a4"/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86B68" w:rsidRPr="00B31496" w:rsidRDefault="00E86B68" w:rsidP="00A20965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4B4F7E" w:rsidRPr="00B31496" w:rsidRDefault="004B4F7E" w:rsidP="00142C2B">
      <w:pPr>
        <w:rPr>
          <w:rFonts w:ascii="Times New Roman" w:hAnsi="Times New Roman" w:cs="Times New Roman"/>
          <w:sz w:val="36"/>
          <w:szCs w:val="36"/>
        </w:rPr>
      </w:pPr>
    </w:p>
    <w:p w:rsidR="00142C2B" w:rsidRPr="00B31496" w:rsidRDefault="00142C2B">
      <w:pPr>
        <w:rPr>
          <w:rFonts w:ascii="Times New Roman" w:hAnsi="Times New Roman" w:cs="Times New Roman"/>
          <w:b/>
          <w:sz w:val="36"/>
          <w:szCs w:val="36"/>
        </w:rPr>
      </w:pPr>
    </w:p>
    <w:sectPr w:rsidR="00142C2B" w:rsidRPr="00B31496" w:rsidSect="00B314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B1F48"/>
    <w:multiLevelType w:val="hybridMultilevel"/>
    <w:tmpl w:val="7C0A2E5E"/>
    <w:lvl w:ilvl="0" w:tplc="05BC49B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840C06"/>
    <w:multiLevelType w:val="hybridMultilevel"/>
    <w:tmpl w:val="DB3892AC"/>
    <w:lvl w:ilvl="0" w:tplc="C0946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99"/>
    <w:rsid w:val="00105C99"/>
    <w:rsid w:val="00142C2B"/>
    <w:rsid w:val="00147FB1"/>
    <w:rsid w:val="00184501"/>
    <w:rsid w:val="00232528"/>
    <w:rsid w:val="003C7E8A"/>
    <w:rsid w:val="004B4F7E"/>
    <w:rsid w:val="005450CE"/>
    <w:rsid w:val="005E3EC4"/>
    <w:rsid w:val="00651BF7"/>
    <w:rsid w:val="00667FF6"/>
    <w:rsid w:val="00753B6B"/>
    <w:rsid w:val="008A0650"/>
    <w:rsid w:val="00915B75"/>
    <w:rsid w:val="0093514C"/>
    <w:rsid w:val="009A08EA"/>
    <w:rsid w:val="009B5299"/>
    <w:rsid w:val="00A11034"/>
    <w:rsid w:val="00A20965"/>
    <w:rsid w:val="00A64649"/>
    <w:rsid w:val="00A96A34"/>
    <w:rsid w:val="00A9751F"/>
    <w:rsid w:val="00B31496"/>
    <w:rsid w:val="00C0568F"/>
    <w:rsid w:val="00D0578F"/>
    <w:rsid w:val="00D26687"/>
    <w:rsid w:val="00D978C3"/>
    <w:rsid w:val="00E86B68"/>
    <w:rsid w:val="00F3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4649"/>
    <w:rPr>
      <w:color w:val="0000FF"/>
      <w:u w:val="single"/>
    </w:rPr>
  </w:style>
  <w:style w:type="character" w:styleId="a5">
    <w:name w:val="Strong"/>
    <w:basedOn w:val="a0"/>
    <w:uiPriority w:val="22"/>
    <w:qFormat/>
    <w:rsid w:val="00A20965"/>
    <w:rPr>
      <w:b/>
      <w:bCs/>
    </w:rPr>
  </w:style>
  <w:style w:type="paragraph" w:styleId="a6">
    <w:name w:val="List Paragraph"/>
    <w:basedOn w:val="a"/>
    <w:uiPriority w:val="34"/>
    <w:qFormat/>
    <w:rsid w:val="005E3EC4"/>
    <w:pPr>
      <w:ind w:left="720"/>
      <w:contextualSpacing/>
    </w:pPr>
  </w:style>
  <w:style w:type="paragraph" w:customStyle="1" w:styleId="c2">
    <w:name w:val="c2"/>
    <w:basedOn w:val="a"/>
    <w:rsid w:val="0018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4501"/>
  </w:style>
  <w:style w:type="paragraph" w:styleId="a7">
    <w:name w:val="Balloon Text"/>
    <w:basedOn w:val="a"/>
    <w:link w:val="a8"/>
    <w:uiPriority w:val="99"/>
    <w:semiHidden/>
    <w:unhideWhenUsed/>
    <w:rsid w:val="00A11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103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915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4649"/>
    <w:rPr>
      <w:color w:val="0000FF"/>
      <w:u w:val="single"/>
    </w:rPr>
  </w:style>
  <w:style w:type="character" w:styleId="a5">
    <w:name w:val="Strong"/>
    <w:basedOn w:val="a0"/>
    <w:uiPriority w:val="22"/>
    <w:qFormat/>
    <w:rsid w:val="00A20965"/>
    <w:rPr>
      <w:b/>
      <w:bCs/>
    </w:rPr>
  </w:style>
  <w:style w:type="paragraph" w:styleId="a6">
    <w:name w:val="List Paragraph"/>
    <w:basedOn w:val="a"/>
    <w:uiPriority w:val="34"/>
    <w:qFormat/>
    <w:rsid w:val="005E3EC4"/>
    <w:pPr>
      <w:ind w:left="720"/>
      <w:contextualSpacing/>
    </w:pPr>
  </w:style>
  <w:style w:type="paragraph" w:customStyle="1" w:styleId="c2">
    <w:name w:val="c2"/>
    <w:basedOn w:val="a"/>
    <w:rsid w:val="0018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4501"/>
  </w:style>
  <w:style w:type="paragraph" w:styleId="a7">
    <w:name w:val="Balloon Text"/>
    <w:basedOn w:val="a"/>
    <w:link w:val="a8"/>
    <w:uiPriority w:val="99"/>
    <w:semiHidden/>
    <w:unhideWhenUsed/>
    <w:rsid w:val="00A11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103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915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</dc:creator>
  <cp:lastModifiedBy>1</cp:lastModifiedBy>
  <cp:revision>4</cp:revision>
  <cp:lastPrinted>2024-02-06T17:44:00Z</cp:lastPrinted>
  <dcterms:created xsi:type="dcterms:W3CDTF">2024-02-06T17:45:00Z</dcterms:created>
  <dcterms:modified xsi:type="dcterms:W3CDTF">2024-04-14T16:11:00Z</dcterms:modified>
</cp:coreProperties>
</file>