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ED" w:rsidRPr="00516D07" w:rsidRDefault="00DB34ED" w:rsidP="00DB34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16D07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DB34ED" w:rsidRPr="00516D07" w:rsidRDefault="00DB34ED" w:rsidP="00DB34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16D07">
        <w:rPr>
          <w:rFonts w:ascii="Times New Roman" w:hAnsi="Times New Roman" w:cs="Times New Roman"/>
          <w:sz w:val="24"/>
          <w:szCs w:val="24"/>
        </w:rPr>
        <w:t>«Средняя общеобразовательная школа № 3 г</w:t>
      </w:r>
      <w:proofErr w:type="gramStart"/>
      <w:r w:rsidRPr="00516D0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16D07">
        <w:rPr>
          <w:rFonts w:ascii="Times New Roman" w:hAnsi="Times New Roman" w:cs="Times New Roman"/>
          <w:sz w:val="24"/>
          <w:szCs w:val="24"/>
        </w:rPr>
        <w:t>иренска»</w:t>
      </w:r>
    </w:p>
    <w:p w:rsidR="00DB34ED" w:rsidRPr="00516D07" w:rsidRDefault="00DB34ED" w:rsidP="00DB34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16D07">
        <w:rPr>
          <w:rFonts w:ascii="Times New Roman" w:hAnsi="Times New Roman" w:cs="Times New Roman"/>
          <w:sz w:val="24"/>
          <w:szCs w:val="24"/>
        </w:rPr>
        <w:t>(МКОУ «Средняя школа № 3 г</w:t>
      </w:r>
      <w:proofErr w:type="gramStart"/>
      <w:r w:rsidRPr="00516D0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16D07">
        <w:rPr>
          <w:rFonts w:ascii="Times New Roman" w:hAnsi="Times New Roman" w:cs="Times New Roman"/>
          <w:sz w:val="24"/>
          <w:szCs w:val="24"/>
        </w:rPr>
        <w:t>иренска»)</w:t>
      </w:r>
    </w:p>
    <w:p w:rsidR="00DB34ED" w:rsidRDefault="00DB34ED" w:rsidP="003A23EE">
      <w:pPr>
        <w:spacing w:after="0"/>
        <w:rPr>
          <w:sz w:val="24"/>
          <w:szCs w:val="24"/>
        </w:rPr>
      </w:pPr>
    </w:p>
    <w:p w:rsidR="00DB34ED" w:rsidRDefault="00DB34ED" w:rsidP="003A23EE">
      <w:pPr>
        <w:spacing w:after="0"/>
        <w:rPr>
          <w:sz w:val="24"/>
          <w:szCs w:val="24"/>
        </w:rPr>
      </w:pPr>
    </w:p>
    <w:p w:rsidR="00DB34ED" w:rsidRDefault="00DB34ED" w:rsidP="003A23EE">
      <w:pPr>
        <w:spacing w:after="0"/>
        <w:rPr>
          <w:sz w:val="24"/>
          <w:szCs w:val="24"/>
        </w:rPr>
      </w:pPr>
    </w:p>
    <w:p w:rsidR="00DB34ED" w:rsidRDefault="00DB34ED" w:rsidP="003A23EE">
      <w:pPr>
        <w:spacing w:after="0"/>
        <w:rPr>
          <w:sz w:val="24"/>
          <w:szCs w:val="24"/>
        </w:rPr>
      </w:pPr>
    </w:p>
    <w:p w:rsidR="00DB34ED" w:rsidRDefault="00DB34ED" w:rsidP="003A23EE">
      <w:pPr>
        <w:spacing w:after="0"/>
        <w:rPr>
          <w:sz w:val="24"/>
          <w:szCs w:val="24"/>
        </w:rPr>
      </w:pPr>
    </w:p>
    <w:p w:rsidR="00DB34ED" w:rsidRDefault="00DB34ED" w:rsidP="003A23EE">
      <w:pPr>
        <w:spacing w:after="0"/>
        <w:rPr>
          <w:sz w:val="24"/>
          <w:szCs w:val="24"/>
        </w:rPr>
      </w:pPr>
    </w:p>
    <w:p w:rsidR="00DB34ED" w:rsidRDefault="00DB34ED" w:rsidP="00DB34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Разработка урока по окружающему миру</w:t>
      </w:r>
    </w:p>
    <w:p w:rsidR="00DB34ED" w:rsidRDefault="00DB34ED" w:rsidP="00DB34ED">
      <w:pPr>
        <w:spacing w:after="0"/>
        <w:jc w:val="center"/>
        <w:rPr>
          <w:sz w:val="24"/>
          <w:szCs w:val="24"/>
        </w:rPr>
      </w:pPr>
    </w:p>
    <w:p w:rsidR="00DB34ED" w:rsidRDefault="00DB34ED" w:rsidP="00DB34ED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Тема</w:t>
      </w:r>
      <w:proofErr w:type="gramEnd"/>
      <w:r>
        <w:rPr>
          <w:sz w:val="24"/>
          <w:szCs w:val="24"/>
        </w:rPr>
        <w:t xml:space="preserve"> «Какие бывают животные»</w:t>
      </w:r>
    </w:p>
    <w:p w:rsidR="00DB34ED" w:rsidRDefault="00DB34ED" w:rsidP="00DB34ED">
      <w:pPr>
        <w:spacing w:after="0"/>
        <w:jc w:val="center"/>
        <w:rPr>
          <w:sz w:val="24"/>
          <w:szCs w:val="24"/>
        </w:rPr>
      </w:pPr>
    </w:p>
    <w:p w:rsidR="00DB34ED" w:rsidRDefault="00DB34ED" w:rsidP="00DB34ED">
      <w:pPr>
        <w:spacing w:after="0"/>
        <w:jc w:val="center"/>
        <w:rPr>
          <w:sz w:val="24"/>
          <w:szCs w:val="24"/>
        </w:rPr>
      </w:pPr>
    </w:p>
    <w:p w:rsidR="00DB34ED" w:rsidRDefault="00DB34ED" w:rsidP="00DB34ED">
      <w:pPr>
        <w:spacing w:after="0"/>
        <w:jc w:val="center"/>
        <w:rPr>
          <w:sz w:val="24"/>
          <w:szCs w:val="24"/>
        </w:rPr>
      </w:pPr>
    </w:p>
    <w:p w:rsidR="00DB34ED" w:rsidRDefault="00DB34ED" w:rsidP="00DB34ED">
      <w:pPr>
        <w:spacing w:after="0"/>
        <w:jc w:val="center"/>
        <w:rPr>
          <w:sz w:val="24"/>
          <w:szCs w:val="24"/>
        </w:rPr>
      </w:pPr>
    </w:p>
    <w:p w:rsidR="00DB34ED" w:rsidRDefault="00DB34ED" w:rsidP="00DB34ED">
      <w:pPr>
        <w:spacing w:after="0"/>
        <w:jc w:val="center"/>
        <w:rPr>
          <w:sz w:val="24"/>
          <w:szCs w:val="24"/>
        </w:rPr>
      </w:pPr>
    </w:p>
    <w:p w:rsidR="00DB34ED" w:rsidRDefault="00DB34ED" w:rsidP="00DB34ED">
      <w:pPr>
        <w:spacing w:after="0"/>
        <w:jc w:val="center"/>
        <w:rPr>
          <w:sz w:val="24"/>
          <w:szCs w:val="24"/>
        </w:rPr>
      </w:pPr>
    </w:p>
    <w:p w:rsidR="00DB34ED" w:rsidRDefault="00DB34ED" w:rsidP="00DB34ED">
      <w:pPr>
        <w:spacing w:after="0"/>
        <w:jc w:val="center"/>
        <w:rPr>
          <w:sz w:val="24"/>
          <w:szCs w:val="24"/>
        </w:rPr>
      </w:pPr>
    </w:p>
    <w:p w:rsidR="00DB34ED" w:rsidRDefault="00DB34ED" w:rsidP="00DB3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Выполнила:</w:t>
      </w:r>
    </w:p>
    <w:p w:rsidR="00DB34ED" w:rsidRDefault="00DB34ED" w:rsidP="00DB34ED">
      <w:pPr>
        <w:spacing w:after="0"/>
        <w:jc w:val="right"/>
        <w:rPr>
          <w:sz w:val="24"/>
          <w:szCs w:val="24"/>
        </w:rPr>
      </w:pPr>
    </w:p>
    <w:p w:rsidR="00DB34ED" w:rsidRDefault="00DB34ED" w:rsidP="00DB3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DB34ED" w:rsidRDefault="00DB34ED" w:rsidP="00DB34ED">
      <w:pPr>
        <w:spacing w:after="0"/>
        <w:jc w:val="right"/>
        <w:rPr>
          <w:sz w:val="24"/>
          <w:szCs w:val="24"/>
        </w:rPr>
      </w:pPr>
    </w:p>
    <w:p w:rsidR="00DB34ED" w:rsidRDefault="00DB34ED" w:rsidP="00DB34ED">
      <w:pPr>
        <w:spacing w:after="0"/>
        <w:jc w:val="right"/>
        <w:rPr>
          <w:sz w:val="24"/>
          <w:szCs w:val="24"/>
        </w:rPr>
        <w:sectPr w:rsidR="00DB34ED" w:rsidSect="00DB34E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sz w:val="24"/>
          <w:szCs w:val="24"/>
        </w:rPr>
        <w:t>Кобелева А.С.</w:t>
      </w:r>
    </w:p>
    <w:p w:rsidR="003A23EE" w:rsidRPr="00BB072C" w:rsidRDefault="003A23EE" w:rsidP="003A23EE">
      <w:pPr>
        <w:spacing w:after="0"/>
        <w:rPr>
          <w:sz w:val="24"/>
          <w:szCs w:val="24"/>
        </w:rPr>
      </w:pPr>
      <w:r w:rsidRPr="00BB072C">
        <w:rPr>
          <w:sz w:val="24"/>
          <w:szCs w:val="24"/>
        </w:rPr>
        <w:lastRenderedPageBreak/>
        <w:t xml:space="preserve">Технологическая карта урока </w:t>
      </w:r>
    </w:p>
    <w:p w:rsidR="003A23EE" w:rsidRDefault="003A23EE" w:rsidP="003A23EE">
      <w:pPr>
        <w:spacing w:after="0"/>
      </w:pPr>
    </w:p>
    <w:tbl>
      <w:tblPr>
        <w:tblStyle w:val="a3"/>
        <w:tblW w:w="15169" w:type="dxa"/>
        <w:tblInd w:w="-176" w:type="dxa"/>
        <w:tblLook w:val="04A0"/>
      </w:tblPr>
      <w:tblGrid>
        <w:gridCol w:w="3531"/>
        <w:gridCol w:w="3970"/>
        <w:gridCol w:w="3972"/>
        <w:gridCol w:w="3696"/>
      </w:tblGrid>
      <w:tr w:rsidR="003A23EE" w:rsidTr="003A23EE">
        <w:trPr>
          <w:trHeight w:val="230"/>
        </w:trPr>
        <w:tc>
          <w:tcPr>
            <w:tcW w:w="3531" w:type="dxa"/>
          </w:tcPr>
          <w:p w:rsidR="003A23EE" w:rsidRDefault="003A23EE" w:rsidP="00C66658">
            <w:r w:rsidRPr="00896248">
              <w:t xml:space="preserve">Предмет, класс </w:t>
            </w:r>
          </w:p>
        </w:tc>
        <w:tc>
          <w:tcPr>
            <w:tcW w:w="11638" w:type="dxa"/>
            <w:gridSpan w:val="3"/>
          </w:tcPr>
          <w:p w:rsidR="008F7F7A" w:rsidRPr="009511AE" w:rsidRDefault="008F7F7A" w:rsidP="008F7F7A">
            <w:pPr>
              <w:shd w:val="clear" w:color="auto" w:fill="FFFFFF"/>
              <w:spacing w:line="409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511AE">
              <w:rPr>
                <w:rFonts w:eastAsia="Times New Roman"/>
                <w:bCs/>
                <w:sz w:val="24"/>
                <w:szCs w:val="24"/>
                <w:lang w:eastAsia="ru-RU"/>
              </w:rPr>
              <w:t>Окружающий мир, 2 класс</w:t>
            </w:r>
          </w:p>
          <w:p w:rsidR="003A23EE" w:rsidRPr="009511AE" w:rsidRDefault="003A23EE" w:rsidP="00C66658">
            <w:pPr>
              <w:rPr>
                <w:sz w:val="24"/>
                <w:szCs w:val="24"/>
              </w:rPr>
            </w:pPr>
          </w:p>
        </w:tc>
      </w:tr>
      <w:tr w:rsidR="001F1DC9" w:rsidTr="003A23EE">
        <w:trPr>
          <w:trHeight w:val="230"/>
        </w:trPr>
        <w:tc>
          <w:tcPr>
            <w:tcW w:w="3531" w:type="dxa"/>
          </w:tcPr>
          <w:p w:rsidR="001F1DC9" w:rsidRPr="001F1DC9" w:rsidRDefault="001F1DC9" w:rsidP="00C66658">
            <w:r w:rsidRPr="001F1DC9">
              <w:rPr>
                <w:rFonts w:eastAsia="Calibri"/>
              </w:rPr>
              <w:t>Автор  УМК (программы  учебн</w:t>
            </w:r>
            <w:r w:rsidRPr="001F1DC9">
              <w:rPr>
                <w:rFonts w:eastAsia="Calibri"/>
              </w:rPr>
              <w:t>о</w:t>
            </w:r>
            <w:r w:rsidRPr="001F1DC9">
              <w:rPr>
                <w:rFonts w:eastAsia="Calibri"/>
              </w:rPr>
              <w:t>го  курса):</w:t>
            </w:r>
            <w:r w:rsidRPr="001F1DC9">
              <w:t xml:space="preserve"> </w:t>
            </w:r>
          </w:p>
        </w:tc>
        <w:tc>
          <w:tcPr>
            <w:tcW w:w="11638" w:type="dxa"/>
            <w:gridSpan w:val="3"/>
          </w:tcPr>
          <w:p w:rsidR="001F1DC9" w:rsidRPr="009511AE" w:rsidRDefault="008F7F7A" w:rsidP="00C66658">
            <w:pPr>
              <w:rPr>
                <w:sz w:val="24"/>
                <w:szCs w:val="24"/>
              </w:rPr>
            </w:pPr>
            <w:r w:rsidRPr="009511AE">
              <w:rPr>
                <w:sz w:val="24"/>
                <w:szCs w:val="24"/>
              </w:rPr>
              <w:t>УМК « Школа России» (ФГОС)</w:t>
            </w:r>
          </w:p>
        </w:tc>
      </w:tr>
      <w:tr w:rsidR="003A23EE" w:rsidTr="003A23EE">
        <w:trPr>
          <w:trHeight w:val="219"/>
        </w:trPr>
        <w:tc>
          <w:tcPr>
            <w:tcW w:w="3531" w:type="dxa"/>
          </w:tcPr>
          <w:p w:rsidR="003A23EE" w:rsidRDefault="003A23EE" w:rsidP="00C66658">
            <w:r w:rsidRPr="00896248">
              <w:t>Учитель</w:t>
            </w:r>
          </w:p>
        </w:tc>
        <w:tc>
          <w:tcPr>
            <w:tcW w:w="11638" w:type="dxa"/>
            <w:gridSpan w:val="3"/>
          </w:tcPr>
          <w:p w:rsidR="003A23EE" w:rsidRPr="009511AE" w:rsidRDefault="008F7F7A" w:rsidP="00C66658">
            <w:pPr>
              <w:rPr>
                <w:sz w:val="24"/>
                <w:szCs w:val="24"/>
              </w:rPr>
            </w:pPr>
            <w:r w:rsidRPr="009511AE">
              <w:rPr>
                <w:sz w:val="24"/>
                <w:szCs w:val="24"/>
              </w:rPr>
              <w:t>Кобелева Александра Сергеевна</w:t>
            </w:r>
          </w:p>
        </w:tc>
      </w:tr>
      <w:tr w:rsidR="003A23EE" w:rsidTr="003A23EE">
        <w:trPr>
          <w:trHeight w:val="219"/>
        </w:trPr>
        <w:tc>
          <w:tcPr>
            <w:tcW w:w="3531" w:type="dxa"/>
          </w:tcPr>
          <w:p w:rsidR="003A23EE" w:rsidRDefault="003A23EE" w:rsidP="00C66658">
            <w:r>
              <w:t xml:space="preserve">Тема урока,  </w:t>
            </w:r>
          </w:p>
        </w:tc>
        <w:tc>
          <w:tcPr>
            <w:tcW w:w="11638" w:type="dxa"/>
            <w:gridSpan w:val="3"/>
          </w:tcPr>
          <w:p w:rsidR="003A23EE" w:rsidRPr="009511AE" w:rsidRDefault="009511AE" w:rsidP="00C66658">
            <w:pPr>
              <w:rPr>
                <w:sz w:val="24"/>
                <w:szCs w:val="24"/>
              </w:rPr>
            </w:pPr>
            <w:r w:rsidRPr="009511AE">
              <w:rPr>
                <w:rFonts w:eastAsia="Times New Roman"/>
                <w:bCs/>
                <w:sz w:val="24"/>
                <w:szCs w:val="24"/>
                <w:lang w:eastAsia="ru-RU"/>
              </w:rPr>
              <w:t>«Какие бывают животные»</w:t>
            </w:r>
          </w:p>
        </w:tc>
      </w:tr>
      <w:tr w:rsidR="003A23EE" w:rsidTr="003A23EE">
        <w:trPr>
          <w:trHeight w:val="230"/>
        </w:trPr>
        <w:tc>
          <w:tcPr>
            <w:tcW w:w="3531" w:type="dxa"/>
          </w:tcPr>
          <w:p w:rsidR="003A23EE" w:rsidRDefault="003A23EE" w:rsidP="00C66658">
            <w:r>
              <w:t xml:space="preserve">№ урока по теме </w:t>
            </w:r>
          </w:p>
        </w:tc>
        <w:tc>
          <w:tcPr>
            <w:tcW w:w="11638" w:type="dxa"/>
            <w:gridSpan w:val="3"/>
          </w:tcPr>
          <w:p w:rsidR="003A23EE" w:rsidRPr="009511AE" w:rsidRDefault="009511AE" w:rsidP="00C6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3A23EE" w:rsidTr="003A23EE">
        <w:trPr>
          <w:trHeight w:val="219"/>
        </w:trPr>
        <w:tc>
          <w:tcPr>
            <w:tcW w:w="3531" w:type="dxa"/>
          </w:tcPr>
          <w:p w:rsidR="003A23EE" w:rsidRDefault="003A23EE" w:rsidP="00C66658">
            <w:r w:rsidRPr="00896248">
              <w:t xml:space="preserve">Тип урока </w:t>
            </w:r>
          </w:p>
        </w:tc>
        <w:tc>
          <w:tcPr>
            <w:tcW w:w="11638" w:type="dxa"/>
            <w:gridSpan w:val="3"/>
          </w:tcPr>
          <w:p w:rsidR="003A23EE" w:rsidRPr="009511AE" w:rsidRDefault="009511AE" w:rsidP="009511A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A23EE" w:rsidTr="003A23EE">
        <w:trPr>
          <w:trHeight w:val="449"/>
        </w:trPr>
        <w:tc>
          <w:tcPr>
            <w:tcW w:w="3531" w:type="dxa"/>
          </w:tcPr>
          <w:p w:rsidR="003A23EE" w:rsidRDefault="003A23EE" w:rsidP="00C66658">
            <w:r w:rsidRPr="00896248">
              <w:t xml:space="preserve">Цель урока </w:t>
            </w:r>
          </w:p>
        </w:tc>
        <w:tc>
          <w:tcPr>
            <w:tcW w:w="11638" w:type="dxa"/>
            <w:gridSpan w:val="3"/>
          </w:tcPr>
          <w:p w:rsidR="003A23EE" w:rsidRPr="00A37AE8" w:rsidRDefault="003A23EE" w:rsidP="009511AE">
            <w:pPr>
              <w:rPr>
                <w:sz w:val="24"/>
                <w:szCs w:val="24"/>
              </w:rPr>
            </w:pPr>
            <w:r w:rsidRPr="00896248">
              <w:t xml:space="preserve">Содержательная  цель:  </w:t>
            </w:r>
            <w:r w:rsidR="00A37AE8" w:rsidRPr="00A37AE8">
              <w:rPr>
                <w:color w:val="000000"/>
                <w:sz w:val="24"/>
                <w:szCs w:val="24"/>
                <w:shd w:val="clear" w:color="auto" w:fill="FFFFFF"/>
              </w:rPr>
              <w:t>создать условия для представления учащихся о многообразии животных.</w:t>
            </w:r>
          </w:p>
          <w:p w:rsidR="009511AE" w:rsidRPr="009511AE" w:rsidRDefault="003A23EE" w:rsidP="0095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1AE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9511AE">
              <w:rPr>
                <w:rFonts w:ascii="Times New Roman" w:hAnsi="Times New Roman" w:cs="Times New Roman"/>
                <w:sz w:val="24"/>
                <w:szCs w:val="24"/>
              </w:rPr>
              <w:t xml:space="preserve">  цель:</w:t>
            </w:r>
            <w:r w:rsidR="009511AE" w:rsidRPr="0095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представления обучающихся о группах животных  и их отличительных признаках.</w:t>
            </w:r>
          </w:p>
          <w:p w:rsidR="003A23EE" w:rsidRPr="00896248" w:rsidRDefault="003A23EE" w:rsidP="009511AE"/>
        </w:tc>
      </w:tr>
      <w:tr w:rsidR="003A23EE" w:rsidTr="003A23EE">
        <w:trPr>
          <w:trHeight w:val="449"/>
        </w:trPr>
        <w:tc>
          <w:tcPr>
            <w:tcW w:w="3531" w:type="dxa"/>
          </w:tcPr>
          <w:p w:rsidR="003A23EE" w:rsidRDefault="003A23EE" w:rsidP="00C66658">
            <w:r w:rsidRPr="00896248">
              <w:t xml:space="preserve">Задачи урока </w:t>
            </w:r>
          </w:p>
        </w:tc>
        <w:tc>
          <w:tcPr>
            <w:tcW w:w="11638" w:type="dxa"/>
            <w:gridSpan w:val="3"/>
          </w:tcPr>
          <w:p w:rsidR="009511AE" w:rsidRPr="002F742B" w:rsidRDefault="009511AE" w:rsidP="009511A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формирования у учащихся способности к открытию новых знаний через 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заданий, поиска решений проблемных вопросов;</w:t>
            </w:r>
          </w:p>
          <w:p w:rsidR="009511AE" w:rsidRDefault="009511AE" w:rsidP="009511A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-  сформулировать цель учебной деятельности, по овладению обобщёнными способами приобретения новых знаний; </w:t>
            </w:r>
          </w:p>
          <w:p w:rsidR="009511AE" w:rsidRPr="002F742B" w:rsidRDefault="009511AE" w:rsidP="009511A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 осуществлять самооценку  собственной учебной деятельности на уроке, меру своего продвижения к цели;</w:t>
            </w:r>
          </w:p>
          <w:p w:rsidR="009511AE" w:rsidRPr="002F742B" w:rsidRDefault="009511AE" w:rsidP="009511AE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обобщить знания о животных; </w:t>
            </w:r>
          </w:p>
          <w:p w:rsidR="009511AE" w:rsidRPr="002F742B" w:rsidRDefault="009511AE" w:rsidP="009511AE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научить разделять животных на группы; </w:t>
            </w:r>
          </w:p>
          <w:p w:rsidR="009511AE" w:rsidRPr="002F742B" w:rsidRDefault="009511AE" w:rsidP="009511AE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показать зависимость строения животных от их образа жизни;</w:t>
            </w:r>
          </w:p>
          <w:p w:rsidR="003A23EE" w:rsidRPr="009511AE" w:rsidRDefault="009511AE" w:rsidP="009511AE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 воспитывать бережное отношение к живым организмам.</w:t>
            </w:r>
          </w:p>
        </w:tc>
      </w:tr>
      <w:tr w:rsidR="003A23EE" w:rsidTr="003A23EE">
        <w:trPr>
          <w:trHeight w:val="219"/>
        </w:trPr>
        <w:tc>
          <w:tcPr>
            <w:tcW w:w="3531" w:type="dxa"/>
            <w:vMerge w:val="restart"/>
          </w:tcPr>
          <w:p w:rsidR="003A23EE" w:rsidRDefault="003A23EE" w:rsidP="00C66658">
            <w:r>
              <w:t xml:space="preserve">Планируемый  </w:t>
            </w:r>
          </w:p>
          <w:p w:rsidR="003A23EE" w:rsidRDefault="003A23EE" w:rsidP="00C66658">
            <w:r>
              <w:t xml:space="preserve">    результат </w:t>
            </w:r>
          </w:p>
        </w:tc>
        <w:tc>
          <w:tcPr>
            <w:tcW w:w="3970" w:type="dxa"/>
          </w:tcPr>
          <w:p w:rsidR="003A23EE" w:rsidRPr="0091472F" w:rsidRDefault="003A23EE" w:rsidP="00C66658">
            <w:pPr>
              <w:rPr>
                <w:sz w:val="24"/>
                <w:szCs w:val="24"/>
              </w:rPr>
            </w:pPr>
            <w:r w:rsidRPr="0091472F">
              <w:rPr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3972" w:type="dxa"/>
          </w:tcPr>
          <w:p w:rsidR="003A23EE" w:rsidRPr="0091472F" w:rsidRDefault="003A23EE" w:rsidP="00C66658">
            <w:pPr>
              <w:rPr>
                <w:sz w:val="24"/>
                <w:szCs w:val="24"/>
              </w:rPr>
            </w:pPr>
            <w:r w:rsidRPr="0091472F">
              <w:rPr>
                <w:sz w:val="24"/>
                <w:szCs w:val="24"/>
              </w:rPr>
              <w:t xml:space="preserve">Метапредметные УУД </w:t>
            </w:r>
          </w:p>
        </w:tc>
        <w:tc>
          <w:tcPr>
            <w:tcW w:w="3696" w:type="dxa"/>
          </w:tcPr>
          <w:p w:rsidR="003A23EE" w:rsidRPr="0091472F" w:rsidRDefault="003A23EE" w:rsidP="00C66658">
            <w:pPr>
              <w:rPr>
                <w:sz w:val="24"/>
                <w:szCs w:val="24"/>
              </w:rPr>
            </w:pPr>
            <w:r w:rsidRPr="0091472F">
              <w:rPr>
                <w:sz w:val="24"/>
                <w:szCs w:val="24"/>
              </w:rPr>
              <w:t xml:space="preserve">Личностные УУД </w:t>
            </w:r>
          </w:p>
        </w:tc>
      </w:tr>
      <w:tr w:rsidR="003A23EE" w:rsidTr="003A23EE">
        <w:trPr>
          <w:trHeight w:val="128"/>
        </w:trPr>
        <w:tc>
          <w:tcPr>
            <w:tcW w:w="3531" w:type="dxa"/>
            <w:vMerge/>
          </w:tcPr>
          <w:p w:rsidR="003A23EE" w:rsidRDefault="003A23EE" w:rsidP="00C66658"/>
        </w:tc>
        <w:tc>
          <w:tcPr>
            <w:tcW w:w="3970" w:type="dxa"/>
          </w:tcPr>
          <w:p w:rsidR="003A23EE" w:rsidRPr="0091472F" w:rsidRDefault="00A37AE8" w:rsidP="00A37AE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научатся классифицировать живо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ных по отличительным признакам, получать возможность научиться  устанавливать связь между стро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нием тела и образом жизни живо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ного, извлекать нужную информ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 из учебника и дополнительного материала.</w:t>
            </w:r>
          </w:p>
        </w:tc>
        <w:tc>
          <w:tcPr>
            <w:tcW w:w="3972" w:type="dxa"/>
          </w:tcPr>
          <w:p w:rsidR="0091472F" w:rsidRPr="0091472F" w:rsidRDefault="0091472F" w:rsidP="009147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уметь самосто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тельно планировать и выполнять свои действия на знакомом учебном материале, оценивать правильность выполнения действий; уметь оцен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вать  результат своей работы на уроке.</w:t>
            </w:r>
          </w:p>
          <w:p w:rsidR="0091472F" w:rsidRPr="0091472F" w:rsidRDefault="0091472F" w:rsidP="009147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 xml:space="preserve"> уметь донести свою позицию до других, уметь рассуждать и анализировать; раб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тать в группе и оценивать своего товарища.</w:t>
            </w:r>
          </w:p>
          <w:p w:rsidR="0091472F" w:rsidRDefault="0091472F" w:rsidP="009147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</w:t>
            </w:r>
            <w:proofErr w:type="gramEnd"/>
          </w:p>
          <w:p w:rsidR="003A23EE" w:rsidRPr="0091472F" w:rsidRDefault="0091472F" w:rsidP="009147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 средства (схемы), уметь осуществлять анализ объе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472F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существенных и несущественных признаков.</w:t>
            </w:r>
          </w:p>
        </w:tc>
        <w:tc>
          <w:tcPr>
            <w:tcW w:w="3696" w:type="dxa"/>
          </w:tcPr>
          <w:p w:rsidR="0091472F" w:rsidRPr="0091472F" w:rsidRDefault="0091472F" w:rsidP="009147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1472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Иметь целостное представление об окружающем мире (предста</w:t>
            </w:r>
            <w:r w:rsidRPr="0091472F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1472F">
              <w:rPr>
                <w:color w:val="000000"/>
                <w:sz w:val="24"/>
                <w:szCs w:val="24"/>
                <w:shd w:val="clear" w:color="auto" w:fill="FFFFFF"/>
              </w:rPr>
              <w:t>лять многообразие животных)</w:t>
            </w:r>
          </w:p>
          <w:p w:rsidR="003A23EE" w:rsidRPr="0091472F" w:rsidRDefault="0091472F" w:rsidP="0091472F">
            <w:pPr>
              <w:jc w:val="both"/>
              <w:rPr>
                <w:sz w:val="24"/>
                <w:szCs w:val="24"/>
              </w:rPr>
            </w:pPr>
            <w:r w:rsidRPr="0091472F">
              <w:rPr>
                <w:sz w:val="24"/>
                <w:szCs w:val="24"/>
              </w:rPr>
              <w:t xml:space="preserve"> проявлять познавательный инт</w:t>
            </w:r>
            <w:r w:rsidRPr="0091472F">
              <w:rPr>
                <w:sz w:val="24"/>
                <w:szCs w:val="24"/>
              </w:rPr>
              <w:t>е</w:t>
            </w:r>
            <w:r w:rsidRPr="0091472F">
              <w:rPr>
                <w:sz w:val="24"/>
                <w:szCs w:val="24"/>
              </w:rPr>
              <w:t>рес,  целеустремленность  и н</w:t>
            </w:r>
            <w:r w:rsidRPr="0091472F">
              <w:rPr>
                <w:sz w:val="24"/>
                <w:szCs w:val="24"/>
              </w:rPr>
              <w:t>а</w:t>
            </w:r>
            <w:r w:rsidRPr="0091472F">
              <w:rPr>
                <w:sz w:val="24"/>
                <w:szCs w:val="24"/>
              </w:rPr>
              <w:t>стойчивость в достижении цели, совместно договариваться о пр</w:t>
            </w:r>
            <w:r w:rsidRPr="0091472F">
              <w:rPr>
                <w:sz w:val="24"/>
                <w:szCs w:val="24"/>
              </w:rPr>
              <w:t>а</w:t>
            </w:r>
            <w:r w:rsidRPr="0091472F">
              <w:rPr>
                <w:sz w:val="24"/>
                <w:szCs w:val="24"/>
              </w:rPr>
              <w:lastRenderedPageBreak/>
              <w:t xml:space="preserve">вилах общения в группе, </w:t>
            </w:r>
            <w:r w:rsidRPr="0091472F">
              <w:rPr>
                <w:color w:val="000000"/>
                <w:sz w:val="24"/>
                <w:szCs w:val="24"/>
              </w:rPr>
              <w:t>пон</w:t>
            </w:r>
            <w:r w:rsidRPr="0091472F">
              <w:rPr>
                <w:color w:val="000000"/>
                <w:sz w:val="24"/>
                <w:szCs w:val="24"/>
              </w:rPr>
              <w:t>и</w:t>
            </w:r>
            <w:r w:rsidRPr="0091472F">
              <w:rPr>
                <w:color w:val="000000"/>
                <w:sz w:val="24"/>
                <w:szCs w:val="24"/>
              </w:rPr>
              <w:t>мать значение изучения курса «Окружающего мира».</w:t>
            </w:r>
          </w:p>
        </w:tc>
      </w:tr>
      <w:tr w:rsidR="003A23EE" w:rsidTr="003A23EE">
        <w:trPr>
          <w:trHeight w:val="679"/>
        </w:trPr>
        <w:tc>
          <w:tcPr>
            <w:tcW w:w="3531" w:type="dxa"/>
          </w:tcPr>
          <w:p w:rsidR="003A23EE" w:rsidRDefault="003A23EE" w:rsidP="00C66658">
            <w:r>
              <w:lastRenderedPageBreak/>
              <w:t xml:space="preserve">Материально-техническое </w:t>
            </w:r>
          </w:p>
          <w:p w:rsidR="003A23EE" w:rsidRDefault="003A23EE" w:rsidP="00C66658">
            <w:r>
              <w:t xml:space="preserve">обеспечение </w:t>
            </w:r>
          </w:p>
        </w:tc>
        <w:tc>
          <w:tcPr>
            <w:tcW w:w="11638" w:type="dxa"/>
            <w:gridSpan w:val="3"/>
          </w:tcPr>
          <w:p w:rsidR="003A23EE" w:rsidRDefault="0091472F" w:rsidP="00C66658"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 и тетрадь по окружающему миру (Плешаков А.А.), карточки с дополнительным материалом, карти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 животных, карточки для самостоятельной работы, карточки для игры с животными, листы для самооценки</w:t>
            </w:r>
          </w:p>
        </w:tc>
      </w:tr>
    </w:tbl>
    <w:p w:rsidR="003A23EE" w:rsidRDefault="003A23EE" w:rsidP="003A23EE">
      <w:pPr>
        <w:spacing w:after="0"/>
      </w:pPr>
    </w:p>
    <w:p w:rsidR="003A23EE" w:rsidRPr="00BB072C" w:rsidRDefault="003A23EE" w:rsidP="003A23EE">
      <w:pPr>
        <w:spacing w:after="0"/>
        <w:rPr>
          <w:sz w:val="24"/>
          <w:szCs w:val="24"/>
        </w:rPr>
      </w:pPr>
      <w:r w:rsidRPr="00BB072C">
        <w:rPr>
          <w:sz w:val="24"/>
          <w:szCs w:val="24"/>
        </w:rPr>
        <w:t xml:space="preserve">Организационная структура урока </w:t>
      </w:r>
    </w:p>
    <w:tbl>
      <w:tblPr>
        <w:tblStyle w:val="a3"/>
        <w:tblpPr w:leftFromText="180" w:rightFromText="180" w:vertAnchor="page" w:horzAnchor="margin" w:tblpY="6889"/>
        <w:tblW w:w="15066" w:type="dxa"/>
        <w:tblLook w:val="04A0"/>
      </w:tblPr>
      <w:tblGrid>
        <w:gridCol w:w="2831"/>
        <w:gridCol w:w="3999"/>
        <w:gridCol w:w="3999"/>
        <w:gridCol w:w="4237"/>
      </w:tblGrid>
      <w:tr w:rsidR="001F1DC9" w:rsidTr="001F1DC9">
        <w:trPr>
          <w:trHeight w:val="1099"/>
        </w:trPr>
        <w:tc>
          <w:tcPr>
            <w:tcW w:w="2831" w:type="dxa"/>
          </w:tcPr>
          <w:p w:rsidR="001F1DC9" w:rsidRDefault="001F1DC9" w:rsidP="00314E99">
            <w:r>
              <w:t xml:space="preserve">Структурные </w:t>
            </w:r>
          </w:p>
          <w:p w:rsidR="001F1DC9" w:rsidRDefault="001F1DC9" w:rsidP="00314E99">
            <w:r>
              <w:t xml:space="preserve">этапы урока </w:t>
            </w:r>
          </w:p>
        </w:tc>
        <w:tc>
          <w:tcPr>
            <w:tcW w:w="3999" w:type="dxa"/>
          </w:tcPr>
          <w:p w:rsidR="001F1DC9" w:rsidRDefault="001F1DC9" w:rsidP="00314E99">
            <w:r w:rsidRPr="007363CF">
              <w:t xml:space="preserve">Деятельность учителя </w:t>
            </w:r>
          </w:p>
        </w:tc>
        <w:tc>
          <w:tcPr>
            <w:tcW w:w="3999" w:type="dxa"/>
          </w:tcPr>
          <w:p w:rsidR="001F1DC9" w:rsidRDefault="001F1DC9" w:rsidP="00314E99">
            <w:r w:rsidRPr="007363CF">
              <w:t>Деятельность учащихся</w:t>
            </w:r>
          </w:p>
        </w:tc>
        <w:tc>
          <w:tcPr>
            <w:tcW w:w="4237" w:type="dxa"/>
          </w:tcPr>
          <w:p w:rsidR="001F1DC9" w:rsidRDefault="001F1DC9" w:rsidP="00314E99">
            <w:r>
              <w:t xml:space="preserve">Универсальные учебные </w:t>
            </w:r>
          </w:p>
          <w:p w:rsidR="001F1DC9" w:rsidRDefault="001F1DC9" w:rsidP="00314E99">
            <w:r>
              <w:t>действи</w:t>
            </w:r>
            <w:proofErr w:type="gramStart"/>
            <w:r>
              <w:t>я(</w:t>
            </w:r>
            <w:proofErr w:type="gramEnd"/>
            <w:r>
              <w:t xml:space="preserve">Л -личностные; </w:t>
            </w:r>
          </w:p>
          <w:p w:rsidR="001F1DC9" w:rsidRDefault="001F1DC9" w:rsidP="00314E99">
            <w:proofErr w:type="gramStart"/>
            <w:r>
              <w:t>К-</w:t>
            </w:r>
            <w:proofErr w:type="gramEnd"/>
            <w:r>
              <w:t xml:space="preserve"> коммуникативные;  </w:t>
            </w:r>
          </w:p>
          <w:p w:rsidR="001F1DC9" w:rsidRDefault="001F1DC9" w:rsidP="00314E99">
            <w:proofErr w:type="gramStart"/>
            <w:r>
              <w:t>П</w:t>
            </w:r>
            <w:proofErr w:type="gramEnd"/>
            <w:r>
              <w:t xml:space="preserve"> – познавательные;  </w:t>
            </w:r>
          </w:p>
          <w:p w:rsidR="001F1DC9" w:rsidRDefault="001F1DC9" w:rsidP="00314E99">
            <w:proofErr w:type="gramStart"/>
            <w:r>
              <w:t>Р</w:t>
            </w:r>
            <w:proofErr w:type="gramEnd"/>
            <w:r>
              <w:t xml:space="preserve"> – регулятивные) </w:t>
            </w:r>
          </w:p>
        </w:tc>
      </w:tr>
      <w:tr w:rsidR="001F1DC9" w:rsidTr="001F1DC9">
        <w:trPr>
          <w:trHeight w:val="185"/>
        </w:trPr>
        <w:tc>
          <w:tcPr>
            <w:tcW w:w="2831" w:type="dxa"/>
          </w:tcPr>
          <w:p w:rsidR="001F1DC9" w:rsidRDefault="0091472F" w:rsidP="00314E99">
            <w:r w:rsidRPr="002F742B">
              <w:rPr>
                <w:b/>
                <w:sz w:val="24"/>
                <w:szCs w:val="24"/>
              </w:rPr>
              <w:t>Организационный м</w:t>
            </w:r>
            <w:r w:rsidRPr="002F742B">
              <w:rPr>
                <w:b/>
                <w:sz w:val="24"/>
                <w:szCs w:val="24"/>
              </w:rPr>
              <w:t>о</w:t>
            </w:r>
            <w:r w:rsidRPr="002F742B">
              <w:rPr>
                <w:b/>
                <w:sz w:val="24"/>
                <w:szCs w:val="24"/>
              </w:rPr>
              <w:t>мент</w:t>
            </w:r>
          </w:p>
        </w:tc>
        <w:tc>
          <w:tcPr>
            <w:tcW w:w="3999" w:type="dxa"/>
          </w:tcPr>
          <w:p w:rsidR="0091472F" w:rsidRPr="002F742B" w:rsidRDefault="0091472F" w:rsidP="00314E99">
            <w:pPr>
              <w:shd w:val="clear" w:color="auto" w:fill="FFFFFF"/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Проверка присутствующих, гото</w:t>
            </w:r>
            <w:r w:rsidRPr="002F742B">
              <w:rPr>
                <w:sz w:val="24"/>
                <w:szCs w:val="24"/>
              </w:rPr>
              <w:t>в</w:t>
            </w:r>
            <w:r w:rsidRPr="002F742B">
              <w:rPr>
                <w:sz w:val="24"/>
                <w:szCs w:val="24"/>
              </w:rPr>
              <w:t>ности к работе на уроке,  организ</w:t>
            </w:r>
            <w:r w:rsidRPr="002F742B">
              <w:rPr>
                <w:sz w:val="24"/>
                <w:szCs w:val="24"/>
              </w:rPr>
              <w:t>а</w:t>
            </w:r>
            <w:r w:rsidRPr="002F742B">
              <w:rPr>
                <w:sz w:val="24"/>
                <w:szCs w:val="24"/>
              </w:rPr>
              <w:t>ция внимание класса к работе на уроке, включение в учебный ритм, создание положительного, эмоци</w:t>
            </w:r>
            <w:r w:rsidRPr="002F742B">
              <w:rPr>
                <w:sz w:val="24"/>
                <w:szCs w:val="24"/>
              </w:rPr>
              <w:t>о</w:t>
            </w:r>
            <w:r w:rsidRPr="002F742B">
              <w:rPr>
                <w:sz w:val="24"/>
                <w:szCs w:val="24"/>
              </w:rPr>
              <w:t>нального настроя  обучающихся</w:t>
            </w:r>
          </w:p>
          <w:p w:rsidR="0091472F" w:rsidRPr="002F742B" w:rsidRDefault="0091472F" w:rsidP="00314E99">
            <w:pPr>
              <w:shd w:val="clear" w:color="auto" w:fill="FFFFFF"/>
              <w:rPr>
                <w:rStyle w:val="c2"/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2F742B">
              <w:rPr>
                <w:rStyle w:val="c2"/>
                <w:color w:val="000000"/>
                <w:sz w:val="24"/>
                <w:szCs w:val="24"/>
              </w:rPr>
              <w:t xml:space="preserve">- Доброе утро! </w:t>
            </w:r>
          </w:p>
          <w:p w:rsidR="0091472F" w:rsidRPr="002F742B" w:rsidRDefault="0091472F" w:rsidP="00314E9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2F742B">
              <w:rPr>
                <w:rStyle w:val="c2"/>
                <w:color w:val="000000"/>
              </w:rPr>
              <w:t xml:space="preserve">Доброе утро солнцу, растениям, птицам! </w:t>
            </w:r>
          </w:p>
          <w:p w:rsidR="0091472F" w:rsidRPr="002F742B" w:rsidRDefault="0091472F" w:rsidP="00314E9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742B">
              <w:rPr>
                <w:rStyle w:val="c2"/>
                <w:color w:val="000000"/>
              </w:rPr>
              <w:t>Доброе утро и вашим улыбчивым лицам!</w:t>
            </w:r>
          </w:p>
          <w:p w:rsidR="0091472F" w:rsidRPr="007133C6" w:rsidRDefault="00AC1727" w:rsidP="00314E9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lastRenderedPageBreak/>
              <w:pict>
                <v:shape id="_x0000_s1034" style="position:absolute;margin-left:68.95pt;margin-top:2.05pt;width:40.5pt;height:38.05pt;z-index:251652608" coordsize="905,709" path="m419,689c238,657,58,626,29,562,,498,211,394,243,308,275,222,179,94,224,47,269,,441,1,516,28v75,27,130,110,156,183c698,284,633,406,672,464v39,58,233,57,233,98c905,603,711,688,672,709e" filled="f">
                  <v:path arrowok="t"/>
                </v:shape>
              </w:pict>
            </w:r>
            <w:r>
              <w:rPr>
                <w:i/>
                <w:noProof/>
                <w:color w:val="000000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6" type="#_x0000_t19" style="position:absolute;margin-left:109.45pt;margin-top:10.8pt;width:22.45pt;height:25.9pt;z-index:251659776" coordsize="27378,21600" adj="-6915137,,5778" path="wr-15822,,27378,43200,,787,27378,21600nfewr-15822,,27378,43200,,787,27378,21600l5778,21600nsxe">
                  <v:path o:connectlocs="0,787;27378,21600;5778,21600"/>
                </v:shape>
              </w:pict>
            </w:r>
            <w:r w:rsidR="0091472F" w:rsidRPr="007133C6">
              <w:rPr>
                <w:rStyle w:val="c2"/>
                <w:i/>
                <w:color w:val="000000"/>
              </w:rPr>
              <w:t xml:space="preserve"> (</w:t>
            </w:r>
            <w:proofErr w:type="spellStart"/>
            <w:r w:rsidR="0091472F" w:rsidRPr="007133C6">
              <w:rPr>
                <w:rStyle w:val="c2"/>
                <w:i/>
                <w:color w:val="000000"/>
              </w:rPr>
              <w:t>Скрайбинг</w:t>
            </w:r>
            <w:proofErr w:type="spellEnd"/>
            <w:r w:rsidR="0091472F" w:rsidRPr="007133C6">
              <w:rPr>
                <w:rStyle w:val="c2"/>
                <w:i/>
                <w:color w:val="000000"/>
              </w:rPr>
              <w:t>)</w:t>
            </w:r>
          </w:p>
          <w:p w:rsidR="0091472F" w:rsidRPr="002F742B" w:rsidRDefault="00AC1727" w:rsidP="00314E9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5" type="#_x0000_t96" style="position:absolute;margin-left:161.05pt;margin-top:5.35pt;width:27.85pt;height:27.1pt;z-index:251658752"/>
              </w:pict>
            </w:r>
            <w:r>
              <w:rPr>
                <w:noProof/>
                <w:color w:val="000000"/>
              </w:rPr>
              <w:pict>
                <v:shape id="_x0000_s1037" style="position:absolute;margin-left:131.85pt;margin-top:5.35pt;width:25.15pt;height:12.65pt;z-index:251660800" coordsize="487,422" path="m,422c66,227,133,32,214,16,295,,435,274,487,325e" filled="f">
                  <v:path arrowok="t"/>
                </v:shape>
              </w:pict>
            </w:r>
            <w:r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82.85pt;margin-top:5.4pt;width:10.05pt;height:31.6pt;flip:y;z-index:251653632" o:connectortype="straight"/>
              </w:pict>
            </w:r>
            <w:r>
              <w:rPr>
                <w:noProof/>
                <w:color w:val="000000"/>
              </w:rPr>
              <w:pict>
                <v:shape id="_x0000_s1033" type="#_x0000_t32" style="position:absolute;margin-left:92.9pt;margin-top:5.35pt;width:7.8pt;height:31.65pt;flip:x y;z-index:251654656" o:connectortype="straight"/>
              </w:pict>
            </w:r>
            <w:r w:rsidRPr="00AC1727">
              <w:rPr>
                <w:b/>
                <w:noProof/>
              </w:rPr>
              <w:pict>
                <v:shape id="_x0000_s1030" type="#_x0000_t32" style="position:absolute;margin-left:-3.9pt;margin-top:.5pt;width:15.05pt;height:9.7pt;z-index:251656704" o:connectortype="straight"/>
              </w:pict>
            </w:r>
            <w:r>
              <w:rPr>
                <w:noProof/>
                <w:color w:val="000000"/>
              </w:rPr>
              <w:pict>
                <v:shape id="_x0000_s1031" type="#_x0000_t32" style="position:absolute;margin-left:28.7pt;margin-top:.5pt;width:18.45pt;height:9.7pt;flip:x;z-index:251657728" o:connectortype="straight"/>
              </w:pict>
            </w:r>
            <w:r w:rsidRPr="00AC1727">
              <w:rPr>
                <w:b/>
                <w:noProof/>
              </w:rPr>
              <w:pict>
                <v:oval id="_x0000_s1029" style="position:absolute;margin-left:11.15pt;margin-top:5.4pt;width:17.55pt;height:17.5pt;z-index:251655680"/>
              </w:pict>
            </w:r>
          </w:p>
          <w:p w:rsidR="00584F59" w:rsidRDefault="00AC1727" w:rsidP="00314E99">
            <w:r w:rsidRPr="00AC1727">
              <w:rPr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28.7pt;margin-top:4.2pt;width:18.45pt;height:14.45pt;flip:x y;z-index:251662848" o:connectortype="straight"/>
              </w:pict>
            </w:r>
            <w:r w:rsidRPr="00AC1727">
              <w:rPr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2.55pt;margin-top:9.1pt;width:8.6pt;height:7.75pt;flip:x;z-index:251661824" o:connectortype="straight"/>
              </w:pict>
            </w:r>
          </w:p>
          <w:p w:rsidR="001F1DC9" w:rsidRDefault="001F1DC9" w:rsidP="00314E99"/>
        </w:tc>
        <w:tc>
          <w:tcPr>
            <w:tcW w:w="3999" w:type="dxa"/>
          </w:tcPr>
          <w:p w:rsidR="0091472F" w:rsidRPr="002F742B" w:rsidRDefault="0091472F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lastRenderedPageBreak/>
              <w:t>Эмоционально настраиваются на предстоящую учебную деятел</w:t>
            </w:r>
            <w:r w:rsidRPr="002F742B">
              <w:rPr>
                <w:sz w:val="24"/>
                <w:szCs w:val="24"/>
              </w:rPr>
              <w:t>ь</w:t>
            </w:r>
            <w:r w:rsidRPr="002F742B">
              <w:rPr>
                <w:sz w:val="24"/>
                <w:szCs w:val="24"/>
              </w:rPr>
              <w:t>ность. Воспринимают информацию сообщаемую учителем.</w:t>
            </w:r>
          </w:p>
          <w:p w:rsidR="001F1DC9" w:rsidRDefault="001F1DC9" w:rsidP="00314E99"/>
        </w:tc>
        <w:tc>
          <w:tcPr>
            <w:tcW w:w="4237" w:type="dxa"/>
          </w:tcPr>
          <w:p w:rsidR="00584F59" w:rsidRDefault="00584F59" w:rsidP="00314E99">
            <w:pPr>
              <w:rPr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>Коммуникативные УУД: -</w:t>
            </w:r>
            <w:r w:rsidRPr="002F742B">
              <w:rPr>
                <w:sz w:val="24"/>
                <w:szCs w:val="24"/>
              </w:rPr>
              <w:t xml:space="preserve"> учатся культуре общения.</w:t>
            </w:r>
          </w:p>
          <w:p w:rsidR="001F1DC9" w:rsidRPr="00584F59" w:rsidRDefault="00584F59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 </w:t>
            </w:r>
            <w:proofErr w:type="gramStart"/>
            <w:r w:rsidRPr="002F742B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2F742B">
              <w:rPr>
                <w:b/>
                <w:sz w:val="24"/>
                <w:szCs w:val="24"/>
              </w:rPr>
              <w:t xml:space="preserve"> УУД: -</w:t>
            </w:r>
            <w:r w:rsidRPr="002F742B">
              <w:rPr>
                <w:sz w:val="24"/>
                <w:szCs w:val="24"/>
              </w:rPr>
              <w:t xml:space="preserve"> самоопредел</w:t>
            </w:r>
            <w:r w:rsidRPr="002F742B">
              <w:rPr>
                <w:sz w:val="24"/>
                <w:szCs w:val="24"/>
              </w:rPr>
              <w:t>е</w:t>
            </w:r>
            <w:r w:rsidRPr="002F742B">
              <w:rPr>
                <w:sz w:val="24"/>
                <w:szCs w:val="24"/>
              </w:rPr>
              <w:t xml:space="preserve">ние, </w:t>
            </w:r>
            <w:proofErr w:type="spellStart"/>
            <w:r w:rsidRPr="002F742B">
              <w:rPr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1F1DC9" w:rsidTr="001F1DC9">
        <w:trPr>
          <w:trHeight w:val="194"/>
        </w:trPr>
        <w:tc>
          <w:tcPr>
            <w:tcW w:w="2831" w:type="dxa"/>
          </w:tcPr>
          <w:p w:rsidR="001F1DC9" w:rsidRDefault="00584F59" w:rsidP="00314E99">
            <w:r w:rsidRPr="002F742B">
              <w:rPr>
                <w:b/>
                <w:sz w:val="24"/>
                <w:szCs w:val="24"/>
              </w:rPr>
              <w:lastRenderedPageBreak/>
              <w:t xml:space="preserve">Актуализация знаний  </w:t>
            </w:r>
          </w:p>
        </w:tc>
        <w:tc>
          <w:tcPr>
            <w:tcW w:w="3999" w:type="dxa"/>
          </w:tcPr>
          <w:p w:rsidR="00584F59" w:rsidRPr="002F742B" w:rsidRDefault="00584F59" w:rsidP="00314E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-Давайте улыбнемся друг другу. Хорошо, когда день начинается с улыбки. Попробуйте сохранить т</w:t>
            </w:r>
            <w:r w:rsidRPr="002F7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F7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кое доброе настроение в течение всего урока.</w:t>
            </w:r>
          </w:p>
          <w:p w:rsidR="00584F59" w:rsidRPr="002F742B" w:rsidRDefault="00584F59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742B">
              <w:rPr>
                <w:rStyle w:val="c2"/>
                <w:color w:val="000000"/>
                <w:sz w:val="24"/>
                <w:szCs w:val="24"/>
              </w:rPr>
              <w:t>- Сегодня на уроке мы снова отпр</w:t>
            </w:r>
            <w:r w:rsidRPr="002F742B">
              <w:rPr>
                <w:rStyle w:val="c2"/>
                <w:color w:val="000000"/>
                <w:sz w:val="24"/>
                <w:szCs w:val="24"/>
              </w:rPr>
              <w:t>а</w:t>
            </w:r>
            <w:r w:rsidRPr="002F742B">
              <w:rPr>
                <w:rStyle w:val="c2"/>
                <w:color w:val="000000"/>
                <w:sz w:val="24"/>
                <w:szCs w:val="24"/>
              </w:rPr>
              <w:t>вимся в исследовательское путеш</w:t>
            </w:r>
            <w:r w:rsidRPr="002F742B">
              <w:rPr>
                <w:rStyle w:val="c2"/>
                <w:color w:val="000000"/>
                <w:sz w:val="24"/>
                <w:szCs w:val="24"/>
              </w:rPr>
              <w:t>е</w:t>
            </w:r>
            <w:r w:rsidRPr="002F742B">
              <w:rPr>
                <w:rStyle w:val="c2"/>
                <w:color w:val="000000"/>
                <w:sz w:val="24"/>
                <w:szCs w:val="24"/>
              </w:rPr>
              <w:t>ствие, где вас ждут большие и м</w:t>
            </w:r>
            <w:r w:rsidRPr="002F742B">
              <w:rPr>
                <w:rStyle w:val="c2"/>
                <w:color w:val="000000"/>
                <w:sz w:val="24"/>
                <w:szCs w:val="24"/>
              </w:rPr>
              <w:t>а</w:t>
            </w:r>
            <w:r w:rsidRPr="002F742B">
              <w:rPr>
                <w:rStyle w:val="c2"/>
                <w:color w:val="000000"/>
                <w:sz w:val="24"/>
                <w:szCs w:val="24"/>
              </w:rPr>
              <w:t xml:space="preserve">ленькие открытия, но сначала, 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кройте глаза и представьте то, что описывается в загадке: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Дом со всех сторон открыт,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 резною крышей крыт.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Заходи в зеленый дом,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Чудеса увидишь в нём.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Где мы с вами оказались? (в лесу)</w:t>
            </w:r>
          </w:p>
          <w:p w:rsidR="00584F59" w:rsidRPr="002F742B" w:rsidRDefault="00A31BEB" w:rsidP="00314E9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Расскажите мне</w:t>
            </w:r>
            <w:r w:rsidR="00584F59"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что вы уже знаете про лес.</w:t>
            </w:r>
          </w:p>
          <w:p w:rsidR="00584F59" w:rsidRPr="002F742B" w:rsidRDefault="00584F59" w:rsidP="00314E99">
            <w:pPr>
              <w:rPr>
                <w:color w:val="000000"/>
                <w:sz w:val="24"/>
                <w:szCs w:val="24"/>
              </w:rPr>
            </w:pP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Из каких трёх ярусов состоит лес? (деревья, кустарники, травы)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Погуляем по лесу и вспомним н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которых представителей растений леса</w:t>
            </w:r>
            <w:proofErr w:type="gramStart"/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7133C6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133C6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133C6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абота по </w:t>
            </w:r>
            <w:proofErr w:type="spellStart"/>
            <w:r w:rsidRPr="007133C6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интеллект-картам</w:t>
            </w:r>
            <w:proofErr w:type="spellEnd"/>
            <w:r w:rsidRPr="007133C6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1F1DC9" w:rsidRPr="00C66658" w:rsidRDefault="00584F59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-Назови  растения, которые встр</w:t>
            </w:r>
            <w:r w:rsidRPr="002F742B">
              <w:rPr>
                <w:sz w:val="24"/>
                <w:szCs w:val="24"/>
              </w:rPr>
              <w:t>е</w:t>
            </w:r>
            <w:r w:rsidRPr="002F742B">
              <w:rPr>
                <w:sz w:val="24"/>
                <w:szCs w:val="24"/>
              </w:rPr>
              <w:t>чаются в нашем районе.</w:t>
            </w:r>
          </w:p>
        </w:tc>
        <w:tc>
          <w:tcPr>
            <w:tcW w:w="3999" w:type="dxa"/>
          </w:tcPr>
          <w:p w:rsidR="007133C6" w:rsidRPr="002F742B" w:rsidRDefault="007133C6" w:rsidP="00314E99">
            <w:pPr>
              <w:rPr>
                <w:rStyle w:val="c2"/>
                <w:color w:val="000000"/>
                <w:sz w:val="24"/>
                <w:szCs w:val="24"/>
              </w:rPr>
            </w:pPr>
          </w:p>
          <w:p w:rsidR="007133C6" w:rsidRPr="002F742B" w:rsidRDefault="007133C6" w:rsidP="00314E99">
            <w:pPr>
              <w:rPr>
                <w:rStyle w:val="c2"/>
                <w:color w:val="000000"/>
                <w:sz w:val="24"/>
                <w:szCs w:val="24"/>
              </w:rPr>
            </w:pPr>
            <w:r w:rsidRPr="002F742B">
              <w:rPr>
                <w:rStyle w:val="c2"/>
                <w:color w:val="000000"/>
                <w:sz w:val="24"/>
                <w:szCs w:val="24"/>
              </w:rPr>
              <w:t>Отгадывают загадку</w:t>
            </w:r>
          </w:p>
          <w:p w:rsidR="007133C6" w:rsidRPr="002F742B" w:rsidRDefault="007133C6" w:rsidP="00314E99">
            <w:pPr>
              <w:rPr>
                <w:rStyle w:val="c2"/>
                <w:color w:val="000000"/>
                <w:sz w:val="24"/>
                <w:szCs w:val="24"/>
              </w:rPr>
            </w:pPr>
          </w:p>
          <w:p w:rsidR="007133C6" w:rsidRPr="002F742B" w:rsidRDefault="007133C6" w:rsidP="00314E99">
            <w:pPr>
              <w:rPr>
                <w:rStyle w:val="c2"/>
                <w:color w:val="000000"/>
                <w:sz w:val="24"/>
                <w:szCs w:val="24"/>
              </w:rPr>
            </w:pPr>
          </w:p>
          <w:p w:rsidR="007133C6" w:rsidRPr="002F742B" w:rsidRDefault="007133C6" w:rsidP="00314E99">
            <w:pPr>
              <w:rPr>
                <w:rStyle w:val="c2"/>
                <w:color w:val="000000"/>
                <w:sz w:val="24"/>
                <w:szCs w:val="24"/>
              </w:rPr>
            </w:pPr>
          </w:p>
          <w:p w:rsidR="007133C6" w:rsidRPr="002F742B" w:rsidRDefault="007133C6" w:rsidP="00314E99">
            <w:pPr>
              <w:rPr>
                <w:rStyle w:val="c2"/>
                <w:color w:val="000000"/>
                <w:sz w:val="24"/>
                <w:szCs w:val="24"/>
              </w:rPr>
            </w:pPr>
          </w:p>
          <w:p w:rsidR="007133C6" w:rsidRPr="002F742B" w:rsidRDefault="007133C6" w:rsidP="00314E99">
            <w:pPr>
              <w:rPr>
                <w:rStyle w:val="c2"/>
                <w:color w:val="000000"/>
                <w:sz w:val="24"/>
                <w:szCs w:val="24"/>
              </w:rPr>
            </w:pPr>
            <w:r w:rsidRPr="002F742B">
              <w:rPr>
                <w:rStyle w:val="c2"/>
                <w:color w:val="000000"/>
                <w:sz w:val="24"/>
                <w:szCs w:val="24"/>
              </w:rPr>
              <w:t>Рассказывают 2 человека то, что изучили на прошлом уроке</w:t>
            </w:r>
          </w:p>
          <w:p w:rsidR="001F1DC9" w:rsidRDefault="001F1DC9" w:rsidP="00314E99"/>
        </w:tc>
        <w:tc>
          <w:tcPr>
            <w:tcW w:w="4237" w:type="dxa"/>
          </w:tcPr>
          <w:p w:rsidR="007133C6" w:rsidRPr="0011318F" w:rsidRDefault="007133C6" w:rsidP="00314E99">
            <w:pPr>
              <w:jc w:val="both"/>
              <w:rPr>
                <w:b/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>Познавательные</w:t>
            </w:r>
            <w:r w:rsidRPr="002F742B">
              <w:rPr>
                <w:sz w:val="24"/>
                <w:szCs w:val="24"/>
              </w:rPr>
              <w:t xml:space="preserve"> </w:t>
            </w:r>
            <w:r w:rsidRPr="002F742B">
              <w:rPr>
                <w:b/>
                <w:sz w:val="24"/>
                <w:szCs w:val="24"/>
              </w:rPr>
              <w:t>УУД:</w:t>
            </w:r>
            <w:r w:rsidR="0011318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1318F">
              <w:rPr>
                <w:b/>
                <w:sz w:val="24"/>
                <w:szCs w:val="24"/>
              </w:rPr>
              <w:t>-</w:t>
            </w:r>
            <w:r w:rsidRPr="002F742B">
              <w:rPr>
                <w:sz w:val="24"/>
                <w:szCs w:val="24"/>
              </w:rPr>
              <w:t>о</w:t>
            </w:r>
            <w:proofErr w:type="gramEnd"/>
            <w:r w:rsidRPr="002F742B">
              <w:rPr>
                <w:sz w:val="24"/>
                <w:szCs w:val="24"/>
              </w:rPr>
              <w:t>сознанное и правильное построение речевого в</w:t>
            </w:r>
            <w:r w:rsidRPr="002F742B">
              <w:rPr>
                <w:sz w:val="24"/>
                <w:szCs w:val="24"/>
              </w:rPr>
              <w:t>ы</w:t>
            </w:r>
            <w:r w:rsidRPr="002F742B">
              <w:rPr>
                <w:sz w:val="24"/>
                <w:szCs w:val="24"/>
              </w:rPr>
              <w:t xml:space="preserve">сказывания; </w:t>
            </w:r>
          </w:p>
          <w:p w:rsidR="007133C6" w:rsidRPr="002F742B" w:rsidRDefault="0011318F" w:rsidP="00314E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133C6" w:rsidRPr="002F742B">
              <w:rPr>
                <w:sz w:val="24"/>
                <w:szCs w:val="24"/>
              </w:rPr>
              <w:t>извлекают необходимую информ</w:t>
            </w:r>
            <w:r w:rsidR="007133C6" w:rsidRPr="002F742B">
              <w:rPr>
                <w:sz w:val="24"/>
                <w:szCs w:val="24"/>
              </w:rPr>
              <w:t>а</w:t>
            </w:r>
            <w:r w:rsidR="007133C6" w:rsidRPr="002F742B">
              <w:rPr>
                <w:sz w:val="24"/>
                <w:szCs w:val="24"/>
              </w:rPr>
              <w:t>цию из текстов, заданий;</w:t>
            </w:r>
          </w:p>
          <w:p w:rsidR="007133C6" w:rsidRPr="002F742B" w:rsidRDefault="0011318F" w:rsidP="00314E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133C6" w:rsidRPr="002F742B">
              <w:rPr>
                <w:sz w:val="24"/>
                <w:szCs w:val="24"/>
              </w:rPr>
              <w:t xml:space="preserve">учатся анализировать, сравнивать, обобщать; </w:t>
            </w:r>
          </w:p>
          <w:p w:rsidR="007133C6" w:rsidRPr="002F742B" w:rsidRDefault="0011318F" w:rsidP="00314E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133C6" w:rsidRPr="002F742B">
              <w:rPr>
                <w:sz w:val="24"/>
                <w:szCs w:val="24"/>
              </w:rPr>
              <w:t>учатся строить высказывания.</w:t>
            </w:r>
          </w:p>
          <w:p w:rsidR="007133C6" w:rsidRPr="002F742B" w:rsidRDefault="007133C6" w:rsidP="00314E99">
            <w:pPr>
              <w:jc w:val="both"/>
              <w:rPr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>Коммуникативные УУД:</w:t>
            </w:r>
            <w:r w:rsidRPr="002F742B">
              <w:rPr>
                <w:sz w:val="24"/>
                <w:szCs w:val="24"/>
              </w:rPr>
              <w:t xml:space="preserve">  учатся культуре общения;</w:t>
            </w:r>
          </w:p>
          <w:p w:rsidR="007133C6" w:rsidRPr="002F742B" w:rsidRDefault="0011318F" w:rsidP="00314E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133C6" w:rsidRPr="002F742B">
              <w:rPr>
                <w:sz w:val="24"/>
                <w:szCs w:val="24"/>
              </w:rPr>
              <w:t>выражать свои мысли с достаточной полнотой и точностью;</w:t>
            </w:r>
          </w:p>
          <w:p w:rsidR="007133C6" w:rsidRPr="002F742B" w:rsidRDefault="0011318F" w:rsidP="00314E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133C6" w:rsidRPr="002F742B">
              <w:rPr>
                <w:sz w:val="24"/>
                <w:szCs w:val="24"/>
              </w:rPr>
              <w:t xml:space="preserve">учет разных мнений.  </w:t>
            </w:r>
          </w:p>
          <w:p w:rsidR="007133C6" w:rsidRPr="002F742B" w:rsidRDefault="007133C6" w:rsidP="00314E99">
            <w:pPr>
              <w:jc w:val="both"/>
              <w:rPr>
                <w:sz w:val="24"/>
                <w:szCs w:val="24"/>
              </w:rPr>
            </w:pPr>
            <w:proofErr w:type="gramStart"/>
            <w:r w:rsidRPr="002F742B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2F742B">
              <w:rPr>
                <w:sz w:val="24"/>
                <w:szCs w:val="24"/>
              </w:rPr>
              <w:t xml:space="preserve"> </w:t>
            </w:r>
            <w:r w:rsidRPr="002F742B">
              <w:rPr>
                <w:b/>
                <w:sz w:val="24"/>
                <w:szCs w:val="24"/>
              </w:rPr>
              <w:t>УУД:</w:t>
            </w:r>
            <w:r w:rsidRPr="002F742B">
              <w:rPr>
                <w:sz w:val="24"/>
                <w:szCs w:val="24"/>
              </w:rPr>
              <w:t xml:space="preserve"> смыслообразов</w:t>
            </w:r>
            <w:r w:rsidRPr="002F742B">
              <w:rPr>
                <w:sz w:val="24"/>
                <w:szCs w:val="24"/>
              </w:rPr>
              <w:t>а</w:t>
            </w:r>
            <w:r w:rsidRPr="002F742B">
              <w:rPr>
                <w:sz w:val="24"/>
                <w:szCs w:val="24"/>
              </w:rPr>
              <w:t>ние и личностное самоопределение;</w:t>
            </w:r>
          </w:p>
          <w:p w:rsidR="001F1DC9" w:rsidRDefault="007133C6" w:rsidP="00314E99">
            <w:r w:rsidRPr="002F742B">
              <w:rPr>
                <w:sz w:val="24"/>
                <w:szCs w:val="24"/>
              </w:rPr>
              <w:t>самооценка  </w:t>
            </w:r>
          </w:p>
        </w:tc>
      </w:tr>
      <w:tr w:rsidR="001F1DC9" w:rsidTr="001F1DC9">
        <w:trPr>
          <w:trHeight w:val="185"/>
        </w:trPr>
        <w:tc>
          <w:tcPr>
            <w:tcW w:w="2831" w:type="dxa"/>
          </w:tcPr>
          <w:p w:rsidR="00C66658" w:rsidRDefault="00C66658" w:rsidP="00314E99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2F742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Самоопределение к деятельности</w:t>
            </w:r>
            <w:r w:rsidRPr="002F74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F1DC9" w:rsidRDefault="00C66658" w:rsidP="00314E99"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проблемной </w:t>
            </w: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ситуации, формулир</w:t>
            </w: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вание учебной пробл</w:t>
            </w: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мы.</w:t>
            </w:r>
            <w:r w:rsidRPr="002F742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99" w:type="dxa"/>
          </w:tcPr>
          <w:p w:rsidR="00C66658" w:rsidRPr="002F742B" w:rsidRDefault="00C66658" w:rsidP="00314E99">
            <w:pPr>
              <w:rPr>
                <w:rFonts w:eastAsia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 А кого в нашем лесу не хватает?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Правильно животных. В нашем лесу можно встретить разных ж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вотных.</w:t>
            </w:r>
            <w:r w:rsidRPr="002F742B">
              <w:rPr>
                <w:rFonts w:eastAsia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</w:t>
            </w:r>
          </w:p>
          <w:p w:rsidR="00C66658" w:rsidRPr="0021177B" w:rsidRDefault="00C66658" w:rsidP="00314E99">
            <w:pPr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177B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(Работа в группах)  игра «Кто ли</w:t>
            </w:r>
            <w:r w:rsidRPr="0021177B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ш</w:t>
            </w:r>
            <w:r w:rsidRPr="0021177B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ний»</w:t>
            </w:r>
          </w:p>
          <w:p w:rsidR="00C66658" w:rsidRPr="002F742B" w:rsidRDefault="0021177B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</w:rPr>
              <w:t>- У вас на партах лежа</w:t>
            </w:r>
            <w:r w:rsidR="00C66658" w:rsidRPr="002F742B">
              <w:rPr>
                <w:sz w:val="24"/>
                <w:szCs w:val="24"/>
              </w:rPr>
              <w:t>т конверт</w:t>
            </w:r>
            <w:r>
              <w:rPr>
                <w:sz w:val="24"/>
                <w:szCs w:val="24"/>
              </w:rPr>
              <w:t>ы</w:t>
            </w:r>
            <w:r w:rsidR="00C66658" w:rsidRPr="002F742B">
              <w:rPr>
                <w:sz w:val="24"/>
                <w:szCs w:val="24"/>
              </w:rPr>
              <w:t xml:space="preserve"> с   картинками животных:</w:t>
            </w:r>
            <w:r w:rsidR="00C66658" w:rsidRPr="002F742B">
              <w:rPr>
                <w:rFonts w:eastAsia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1– бабочка, жук,   </w:t>
            </w:r>
            <w:r w:rsidR="002117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щука</w:t>
            </w:r>
            <w:r w:rsidRPr="002F74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божья коровка.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окунь, щука, </w:t>
            </w:r>
            <w:r w:rsidRPr="002F74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кузнечик</w:t>
            </w: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>,   к</w:t>
            </w: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>рась.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– синица, </w:t>
            </w:r>
            <w:r w:rsidR="002117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белка</w:t>
            </w:r>
            <w:r w:rsidRPr="002F74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орёл,  </w:t>
            </w:r>
            <w:r w:rsidR="0021177B">
              <w:rPr>
                <w:rFonts w:ascii="Times New Roman" w:hAnsi="Times New Roman" w:cs="Times New Roman"/>
                <w:b/>
                <w:sz w:val="24"/>
                <w:szCs w:val="24"/>
              </w:rPr>
              <w:t>воробей</w:t>
            </w: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6658" w:rsidRPr="002F742B" w:rsidRDefault="0021177B" w:rsidP="00314E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л</w:t>
            </w:r>
            <w:r w:rsidR="00C66658"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иса, волк,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снегирь</w:t>
            </w:r>
            <w:r w:rsidR="00C66658" w:rsidRPr="002F74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C66658"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медведь.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Рассмотрите, найдите лишнее и подумайте, как одним словом н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звать животных вашей группы.</w:t>
            </w:r>
          </w:p>
          <w:p w:rsidR="00C66658" w:rsidRPr="002F742B" w:rsidRDefault="00C66658" w:rsidP="00314E99">
            <w:pPr>
              <w:shd w:val="clear" w:color="auto" w:fill="FFFFFF"/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- Время вышло, представитель от каждой группы перечисляет  живо</w:t>
            </w:r>
            <w:r w:rsidRPr="002F742B">
              <w:rPr>
                <w:sz w:val="24"/>
                <w:szCs w:val="24"/>
              </w:rPr>
              <w:t>т</w:t>
            </w:r>
            <w:r w:rsidRPr="002F742B">
              <w:rPr>
                <w:sz w:val="24"/>
                <w:szCs w:val="24"/>
              </w:rPr>
              <w:t>ных, называет лишнее и даёт назв</w:t>
            </w:r>
            <w:r w:rsidRPr="002F742B">
              <w:rPr>
                <w:sz w:val="24"/>
                <w:szCs w:val="24"/>
              </w:rPr>
              <w:t>а</w:t>
            </w:r>
            <w:r w:rsidRPr="002F742B">
              <w:rPr>
                <w:sz w:val="24"/>
                <w:szCs w:val="24"/>
              </w:rPr>
              <w:t xml:space="preserve">ние оставшимся </w:t>
            </w:r>
          </w:p>
          <w:p w:rsidR="00C66658" w:rsidRPr="0021177B" w:rsidRDefault="00C66658" w:rsidP="00314E99">
            <w:pPr>
              <w:shd w:val="clear" w:color="auto" w:fill="FFFFFF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77B">
              <w:rPr>
                <w:i/>
                <w:sz w:val="24"/>
                <w:szCs w:val="24"/>
              </w:rPr>
              <w:t>(</w:t>
            </w:r>
            <w:r w:rsidRPr="0021177B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На доске на карточках названия групп животных: насекомые, рыбы, птицы, звери.)</w:t>
            </w:r>
          </w:p>
          <w:p w:rsidR="00C66658" w:rsidRPr="002F742B" w:rsidRDefault="00C66658" w:rsidP="00314E99">
            <w:pPr>
              <w:rPr>
                <w:b/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 xml:space="preserve">- </w:t>
            </w:r>
            <w:r w:rsidRPr="002F742B">
              <w:rPr>
                <w:sz w:val="24"/>
                <w:szCs w:val="24"/>
              </w:rPr>
              <w:t>Картинки лишних животных ра</w:t>
            </w:r>
            <w:r w:rsidRPr="002F742B">
              <w:rPr>
                <w:sz w:val="24"/>
                <w:szCs w:val="24"/>
              </w:rPr>
              <w:t>з</w:t>
            </w:r>
            <w:r w:rsidRPr="002F742B">
              <w:rPr>
                <w:sz w:val="24"/>
                <w:szCs w:val="24"/>
              </w:rPr>
              <w:t>местите в нашем лесу</w:t>
            </w:r>
            <w:proofErr w:type="gramStart"/>
            <w:r w:rsidRPr="002F742B">
              <w:rPr>
                <w:sz w:val="24"/>
                <w:szCs w:val="24"/>
              </w:rPr>
              <w:t>.</w:t>
            </w:r>
            <w:proofErr w:type="gramEnd"/>
            <w:r w:rsidRPr="002F742B">
              <w:rPr>
                <w:b/>
                <w:sz w:val="24"/>
                <w:szCs w:val="24"/>
              </w:rPr>
              <w:t xml:space="preserve"> </w:t>
            </w:r>
            <w:r w:rsidRPr="0021177B">
              <w:rPr>
                <w:i/>
                <w:sz w:val="24"/>
                <w:szCs w:val="24"/>
              </w:rPr>
              <w:t>(</w:t>
            </w:r>
            <w:proofErr w:type="gramStart"/>
            <w:r w:rsidRPr="0021177B">
              <w:rPr>
                <w:i/>
                <w:sz w:val="24"/>
                <w:szCs w:val="24"/>
              </w:rPr>
              <w:t>н</w:t>
            </w:r>
            <w:proofErr w:type="gramEnd"/>
            <w:r w:rsidRPr="0021177B">
              <w:rPr>
                <w:i/>
                <w:sz w:val="24"/>
                <w:szCs w:val="24"/>
              </w:rPr>
              <w:t>а доске)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.- Ребята, подумайте над вопросом: «</w:t>
            </w:r>
            <w:r w:rsidR="0021177B">
              <w:rPr>
                <w:b/>
                <w:sz w:val="24"/>
                <w:szCs w:val="24"/>
              </w:rPr>
              <w:t xml:space="preserve">Что общего у </w:t>
            </w:r>
            <w:r w:rsidRPr="002F742B">
              <w:rPr>
                <w:b/>
                <w:sz w:val="24"/>
                <w:szCs w:val="24"/>
              </w:rPr>
              <w:t xml:space="preserve"> животных в ка</w:t>
            </w:r>
            <w:r w:rsidRPr="002F742B">
              <w:rPr>
                <w:b/>
                <w:sz w:val="24"/>
                <w:szCs w:val="24"/>
              </w:rPr>
              <w:t>ж</w:t>
            </w:r>
            <w:r w:rsidRPr="002F742B">
              <w:rPr>
                <w:b/>
                <w:sz w:val="24"/>
                <w:szCs w:val="24"/>
              </w:rPr>
              <w:t>дой группе?</w:t>
            </w:r>
            <w:r w:rsidRPr="002F742B">
              <w:rPr>
                <w:sz w:val="24"/>
                <w:szCs w:val="24"/>
              </w:rPr>
              <w:t>»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- Можете назвать отличительные признаки животных каждой гру</w:t>
            </w:r>
            <w:r w:rsidRPr="002F742B">
              <w:rPr>
                <w:sz w:val="24"/>
                <w:szCs w:val="24"/>
              </w:rPr>
              <w:t>п</w:t>
            </w:r>
            <w:r w:rsidRPr="002F742B">
              <w:rPr>
                <w:sz w:val="24"/>
                <w:szCs w:val="24"/>
              </w:rPr>
              <w:t>пы? (Нет)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- почувствовали затруднение…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- Какую цель мы поставим перед собой?</w:t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 xml:space="preserve"> (Нахождение отличительных признаков животных разных </w:t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групп</w:t>
            </w:r>
            <w:r w:rsidRPr="002F742B">
              <w:rPr>
                <w:rStyle w:val="ff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2F742B">
              <w:rPr>
                <w:sz w:val="24"/>
                <w:szCs w:val="24"/>
              </w:rPr>
              <w:t>?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- Мы встретили с вами затруднение. Как будем действовать</w:t>
            </w:r>
            <w:proofErr w:type="gramStart"/>
            <w:r w:rsidRPr="002F742B">
              <w:rPr>
                <w:sz w:val="24"/>
                <w:szCs w:val="24"/>
              </w:rPr>
              <w:t>?(</w:t>
            </w:r>
            <w:proofErr w:type="gramEnd"/>
            <w:r w:rsidRPr="002F742B">
              <w:rPr>
                <w:sz w:val="24"/>
                <w:szCs w:val="24"/>
              </w:rPr>
              <w:t xml:space="preserve"> должны построить план действий)</w:t>
            </w:r>
          </w:p>
          <w:p w:rsidR="00C66658" w:rsidRDefault="00C66658" w:rsidP="00314E99">
            <w:pPr>
              <w:rPr>
                <w:b/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>План действий</w:t>
            </w:r>
          </w:p>
          <w:p w:rsidR="0021177B" w:rsidRPr="00DD610F" w:rsidRDefault="00AC1727" w:rsidP="00314E99">
            <w:pPr>
              <w:rPr>
                <w:sz w:val="24"/>
                <w:szCs w:val="24"/>
              </w:rPr>
            </w:pPr>
            <w:r w:rsidRPr="00AC1727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2" type="#_x0000_t136" style="position:absolute;margin-left:93.7pt;margin-top:15.6pt;width:11pt;height:14.6pt;z-index:251664896" fillcolor="#a5a5a5 [2092]">
                  <v:shadow color="#868686"/>
                  <v:textpath style="font-family:&quot;Arial Black&quot;;v-text-kern:t" trim="t" fitpath="t" string="?"/>
                </v:shape>
              </w:pict>
            </w:r>
            <w:r w:rsidRPr="00AC1727">
              <w:rPr>
                <w:noProof/>
                <w:szCs w:val="24"/>
              </w:rPr>
              <w:pict>
                <v:shape id="_x0000_s1041" type="#_x0000_t136" style="position:absolute;margin-left:78.2pt;margin-top:15.6pt;width:6.8pt;height:14.6pt;z-index:251663872" fillcolor="red">
                  <v:shadow color="#868686"/>
                  <v:textpath style="font-family:&quot;Arial Black&quot;;font-size:9pt;v-text-kern:t" trim="t" fitpath="t" string="!"/>
                </v:shape>
              </w:pict>
            </w:r>
            <w:r w:rsidR="0021177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162560</wp:posOffset>
                  </wp:positionV>
                  <wp:extent cx="323215" cy="198755"/>
                  <wp:effectExtent l="38100" t="76200" r="19685" b="48895"/>
                  <wp:wrapNone/>
                  <wp:docPr id="1" name="Рисунок 1" descr="C:\Users\админ\Downloads\день мамы\9i4L8GgG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день мамы\9i4L8GgG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32059">
                            <a:off x="0" y="0"/>
                            <a:ext cx="32321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177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400170</wp:posOffset>
                  </wp:positionH>
                  <wp:positionV relativeFrom="paragraph">
                    <wp:posOffset>175835</wp:posOffset>
                  </wp:positionV>
                  <wp:extent cx="335004" cy="250166"/>
                  <wp:effectExtent l="19050" t="0" r="7896" b="0"/>
                  <wp:wrapNone/>
                  <wp:docPr id="2" name="Рисунок 1" descr="C:\Users\админ\Downloads\день мамы\detskie-raskraski-kniga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день мамы\detskie-raskraski-kniga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421" t="15678" r="4739" b="16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04" cy="250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177B" w:rsidRPr="0021177B">
              <w:rPr>
                <w:sz w:val="24"/>
                <w:szCs w:val="24"/>
              </w:rPr>
              <w:t>(план выстраивается схематично на доске)</w:t>
            </w:r>
            <w:r w:rsidR="0021177B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DD610F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</w:t>
            </w:r>
          </w:p>
          <w:p w:rsidR="00C66658" w:rsidRPr="002F742B" w:rsidRDefault="0021177B" w:rsidP="0031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-знакомство с информацией 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- найти главную мысль 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- и ответить на главный вопрос</w:t>
            </w:r>
          </w:p>
          <w:p w:rsidR="001F1DC9" w:rsidRDefault="00C66658" w:rsidP="00314E99">
            <w:r w:rsidRPr="002F742B">
              <w:rPr>
                <w:color w:val="333333"/>
                <w:sz w:val="24"/>
                <w:szCs w:val="24"/>
                <w:shd w:val="clear" w:color="auto" w:fill="FFFFFF"/>
              </w:rPr>
              <w:t>- Сегодня на уроке мы узнаем, какие общие признаки у животных каждой группы, узнаем, почему всех живо</w:t>
            </w:r>
            <w:r w:rsidRPr="002F742B">
              <w:rPr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2F742B">
              <w:rPr>
                <w:color w:val="333333"/>
                <w:sz w:val="24"/>
                <w:szCs w:val="24"/>
                <w:shd w:val="clear" w:color="auto" w:fill="FFFFFF"/>
              </w:rPr>
              <w:t>ных разделили на группы.</w:t>
            </w:r>
          </w:p>
        </w:tc>
        <w:tc>
          <w:tcPr>
            <w:tcW w:w="3999" w:type="dxa"/>
          </w:tcPr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lastRenderedPageBreak/>
              <w:t>Вступают в диалог с учителем (о</w:t>
            </w:r>
            <w:r w:rsidRPr="002F742B">
              <w:rPr>
                <w:sz w:val="24"/>
                <w:szCs w:val="24"/>
              </w:rPr>
              <w:t>т</w:t>
            </w:r>
            <w:r w:rsidRPr="002F742B">
              <w:rPr>
                <w:sz w:val="24"/>
                <w:szCs w:val="24"/>
              </w:rPr>
              <w:t>вечая на вопросы) выявляют пр</w:t>
            </w:r>
            <w:r w:rsidRPr="002F742B">
              <w:rPr>
                <w:sz w:val="24"/>
                <w:szCs w:val="24"/>
              </w:rPr>
              <w:t>о</w:t>
            </w:r>
            <w:r w:rsidRPr="002F742B">
              <w:rPr>
                <w:sz w:val="24"/>
                <w:szCs w:val="24"/>
              </w:rPr>
              <w:t xml:space="preserve">блему – проговаривают и осознают </w:t>
            </w:r>
            <w:r w:rsidRPr="002F742B">
              <w:rPr>
                <w:sz w:val="24"/>
                <w:szCs w:val="24"/>
              </w:rPr>
              <w:lastRenderedPageBreak/>
              <w:t>её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 </w:t>
            </w:r>
          </w:p>
          <w:p w:rsidR="00C66658" w:rsidRPr="0021177B" w:rsidRDefault="00C66658" w:rsidP="00314E99">
            <w:pPr>
              <w:rPr>
                <w:sz w:val="24"/>
                <w:szCs w:val="24"/>
              </w:rPr>
            </w:pPr>
          </w:p>
          <w:p w:rsidR="00C66658" w:rsidRPr="0021177B" w:rsidRDefault="0021177B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Работают в группах</w:t>
            </w:r>
          </w:p>
          <w:p w:rsidR="00C66658" w:rsidRPr="002F742B" w:rsidRDefault="00C66658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Отвечают на вопросы,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вступают в диалог,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лишнее и думают, </w:t>
            </w:r>
            <w:proofErr w:type="gramStart"/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ним словом назвать животных   группы.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rStyle w:val="c4"/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 </w:t>
            </w:r>
          </w:p>
          <w:p w:rsidR="00C66658" w:rsidRPr="002F742B" w:rsidRDefault="00C66658" w:rsidP="00314E99">
            <w:pPr>
              <w:rPr>
                <w:rStyle w:val="c4"/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rStyle w:val="c4"/>
                <w:sz w:val="24"/>
                <w:szCs w:val="24"/>
              </w:rPr>
              <w:t xml:space="preserve">   </w:t>
            </w:r>
          </w:p>
          <w:p w:rsidR="00C66658" w:rsidRDefault="00C66658" w:rsidP="00314E99">
            <w:pPr>
              <w:rPr>
                <w:sz w:val="24"/>
                <w:szCs w:val="24"/>
              </w:rPr>
            </w:pPr>
          </w:p>
          <w:p w:rsidR="0021177B" w:rsidRDefault="0021177B" w:rsidP="00314E99">
            <w:pPr>
              <w:rPr>
                <w:sz w:val="24"/>
                <w:szCs w:val="24"/>
              </w:rPr>
            </w:pPr>
          </w:p>
          <w:p w:rsidR="0021177B" w:rsidRPr="002F742B" w:rsidRDefault="0021177B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rStyle w:val="c4"/>
                <w:sz w:val="24"/>
                <w:szCs w:val="24"/>
              </w:rPr>
              <w:t>Учатся применять знания на пра</w:t>
            </w:r>
            <w:r w:rsidRPr="002F742B">
              <w:rPr>
                <w:rStyle w:val="c4"/>
                <w:sz w:val="24"/>
                <w:szCs w:val="24"/>
              </w:rPr>
              <w:t>к</w:t>
            </w:r>
            <w:r w:rsidRPr="002F742B">
              <w:rPr>
                <w:rStyle w:val="c4"/>
                <w:sz w:val="24"/>
                <w:szCs w:val="24"/>
              </w:rPr>
              <w:t>тике,  проектируют новые способы действий, формируют собственную жизненную позицию.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rStyle w:val="c4"/>
                <w:sz w:val="24"/>
                <w:szCs w:val="24"/>
              </w:rPr>
            </w:pPr>
            <w:r w:rsidRPr="002F742B">
              <w:rPr>
                <w:rStyle w:val="c4"/>
                <w:sz w:val="24"/>
                <w:szCs w:val="24"/>
              </w:rPr>
              <w:t>Активно используют речевые сре</w:t>
            </w:r>
            <w:r w:rsidRPr="002F742B">
              <w:rPr>
                <w:rStyle w:val="c4"/>
                <w:sz w:val="24"/>
                <w:szCs w:val="24"/>
              </w:rPr>
              <w:t>д</w:t>
            </w:r>
            <w:r w:rsidRPr="002F742B">
              <w:rPr>
                <w:rStyle w:val="c4"/>
                <w:sz w:val="24"/>
                <w:szCs w:val="24"/>
              </w:rPr>
              <w:t>ства и средства информационных и коммуникационных технологий для решения коммуникативных и позн</w:t>
            </w:r>
            <w:r w:rsidRPr="002F742B">
              <w:rPr>
                <w:rStyle w:val="c4"/>
                <w:sz w:val="24"/>
                <w:szCs w:val="24"/>
              </w:rPr>
              <w:t>а</w:t>
            </w:r>
            <w:r w:rsidRPr="002F742B">
              <w:rPr>
                <w:rStyle w:val="c4"/>
                <w:sz w:val="24"/>
                <w:szCs w:val="24"/>
              </w:rPr>
              <w:t>вательных задач.</w:t>
            </w:r>
          </w:p>
          <w:p w:rsidR="00C66658" w:rsidRPr="002F742B" w:rsidRDefault="00C66658" w:rsidP="00314E99">
            <w:pPr>
              <w:rPr>
                <w:rStyle w:val="c4"/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rStyle w:val="c4"/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rStyle w:val="c4"/>
                <w:sz w:val="24"/>
                <w:szCs w:val="24"/>
              </w:rPr>
            </w:pPr>
            <w:r w:rsidRPr="002F742B">
              <w:rPr>
                <w:rStyle w:val="c4"/>
                <w:sz w:val="24"/>
                <w:szCs w:val="24"/>
              </w:rPr>
              <w:lastRenderedPageBreak/>
              <w:t>Самостоятельно найти выход из з</w:t>
            </w:r>
            <w:r w:rsidRPr="002F742B">
              <w:rPr>
                <w:rStyle w:val="c4"/>
                <w:sz w:val="24"/>
                <w:szCs w:val="24"/>
              </w:rPr>
              <w:t>а</w:t>
            </w:r>
            <w:r w:rsidRPr="002F742B">
              <w:rPr>
                <w:rStyle w:val="c4"/>
                <w:sz w:val="24"/>
                <w:szCs w:val="24"/>
              </w:rPr>
              <w:t xml:space="preserve">труднения. </w:t>
            </w:r>
          </w:p>
          <w:p w:rsidR="001F1DC9" w:rsidRDefault="00C66658" w:rsidP="00314E99">
            <w:r w:rsidRPr="002F742B">
              <w:rPr>
                <w:rStyle w:val="c4"/>
                <w:sz w:val="24"/>
                <w:szCs w:val="24"/>
              </w:rPr>
              <w:t>С помощью карточек построить план действий.</w:t>
            </w:r>
          </w:p>
        </w:tc>
        <w:tc>
          <w:tcPr>
            <w:tcW w:w="4237" w:type="dxa"/>
          </w:tcPr>
          <w:p w:rsidR="0021177B" w:rsidRDefault="00C66658" w:rsidP="00314E99">
            <w:pPr>
              <w:rPr>
                <w:sz w:val="24"/>
                <w:szCs w:val="24"/>
              </w:rPr>
            </w:pPr>
            <w:proofErr w:type="gramStart"/>
            <w:r w:rsidRPr="002F742B">
              <w:rPr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2F742B">
              <w:rPr>
                <w:b/>
                <w:sz w:val="24"/>
                <w:szCs w:val="24"/>
              </w:rPr>
              <w:t xml:space="preserve"> УУД:</w:t>
            </w:r>
            <w:r w:rsidRPr="002F742B">
              <w:rPr>
                <w:sz w:val="24"/>
                <w:szCs w:val="24"/>
              </w:rPr>
              <w:t xml:space="preserve"> - личностное с</w:t>
            </w:r>
            <w:r w:rsidRPr="002F742B">
              <w:rPr>
                <w:sz w:val="24"/>
                <w:szCs w:val="24"/>
              </w:rPr>
              <w:t>а</w:t>
            </w:r>
            <w:r w:rsidRPr="002F742B">
              <w:rPr>
                <w:sz w:val="24"/>
                <w:szCs w:val="24"/>
              </w:rPr>
              <w:t>моопределение.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 </w:t>
            </w:r>
            <w:r w:rsidRPr="002F742B">
              <w:rPr>
                <w:b/>
                <w:sz w:val="24"/>
                <w:szCs w:val="24"/>
              </w:rPr>
              <w:t>Коммуникативные УУД:</w:t>
            </w:r>
            <w:r w:rsidRPr="002F742B">
              <w:rPr>
                <w:sz w:val="24"/>
                <w:szCs w:val="24"/>
              </w:rPr>
              <w:t xml:space="preserve"> - учатся </w:t>
            </w:r>
            <w:r w:rsidRPr="002F742B">
              <w:rPr>
                <w:sz w:val="24"/>
                <w:szCs w:val="24"/>
              </w:rPr>
              <w:lastRenderedPageBreak/>
              <w:t>выражать свои мысли, - учатся кул</w:t>
            </w:r>
            <w:r w:rsidRPr="002F742B">
              <w:rPr>
                <w:sz w:val="24"/>
                <w:szCs w:val="24"/>
              </w:rPr>
              <w:t>ь</w:t>
            </w:r>
            <w:r w:rsidRPr="002F742B">
              <w:rPr>
                <w:sz w:val="24"/>
                <w:szCs w:val="24"/>
              </w:rPr>
              <w:t xml:space="preserve">туре общения; 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аргументируют свое мнения 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proofErr w:type="gramStart"/>
            <w:r w:rsidRPr="002F742B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2F742B">
              <w:rPr>
                <w:b/>
                <w:sz w:val="24"/>
                <w:szCs w:val="24"/>
              </w:rPr>
              <w:t xml:space="preserve"> УУД</w:t>
            </w:r>
            <w:r w:rsidRPr="002F742B">
              <w:rPr>
                <w:sz w:val="24"/>
                <w:szCs w:val="24"/>
              </w:rPr>
              <w:t>: - учатся осо</w:t>
            </w:r>
            <w:r w:rsidRPr="002F742B">
              <w:rPr>
                <w:sz w:val="24"/>
                <w:szCs w:val="24"/>
              </w:rPr>
              <w:t>з</w:t>
            </w:r>
            <w:r w:rsidRPr="002F742B">
              <w:rPr>
                <w:sz w:val="24"/>
                <w:szCs w:val="24"/>
              </w:rPr>
              <w:t xml:space="preserve">нанно строить речевое высказывание; </w:t>
            </w:r>
          </w:p>
          <w:p w:rsidR="001F1DC9" w:rsidRDefault="00C66658" w:rsidP="00314E99">
            <w:r w:rsidRPr="002F742B">
              <w:rPr>
                <w:sz w:val="24"/>
                <w:szCs w:val="24"/>
              </w:rPr>
              <w:t>учатся анализировать, сравнивать, обобщать, делать вывод; создавать схематические модели с выделением существенных характеристик объекта.</w:t>
            </w:r>
          </w:p>
        </w:tc>
      </w:tr>
      <w:tr w:rsidR="001F1DC9" w:rsidTr="001F1DC9">
        <w:trPr>
          <w:trHeight w:val="194"/>
        </w:trPr>
        <w:tc>
          <w:tcPr>
            <w:tcW w:w="2831" w:type="dxa"/>
          </w:tcPr>
          <w:p w:rsidR="001F1DC9" w:rsidRDefault="00C66658" w:rsidP="00314E99"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Поиск решения пр</w:t>
            </w: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блемы</w:t>
            </w:r>
          </w:p>
        </w:tc>
        <w:tc>
          <w:tcPr>
            <w:tcW w:w="3999" w:type="dxa"/>
          </w:tcPr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Где можем найти эту информацию? </w:t>
            </w:r>
            <w:r w:rsidRPr="00DD610F">
              <w:rPr>
                <w:i/>
                <w:sz w:val="24"/>
                <w:szCs w:val="24"/>
              </w:rPr>
              <w:t>( В учебнике)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1) - На стр.60 рассмотрите иллюс</w:t>
            </w:r>
            <w:r w:rsidRPr="002F742B">
              <w:rPr>
                <w:sz w:val="24"/>
                <w:szCs w:val="24"/>
              </w:rPr>
              <w:t>т</w:t>
            </w:r>
            <w:r w:rsidRPr="002F742B">
              <w:rPr>
                <w:sz w:val="24"/>
                <w:szCs w:val="24"/>
              </w:rPr>
              <w:t>рацию и прочитайте отличительные признаки каждой группы животных.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- А теперь давайте поговорим о к</w:t>
            </w:r>
            <w:r w:rsidRPr="002F742B">
              <w:rPr>
                <w:sz w:val="24"/>
                <w:szCs w:val="24"/>
              </w:rPr>
              <w:t>а</w:t>
            </w:r>
            <w:r w:rsidRPr="002F742B">
              <w:rPr>
                <w:sz w:val="24"/>
                <w:szCs w:val="24"/>
              </w:rPr>
              <w:t>ждой группе отдельно.</w:t>
            </w:r>
          </w:p>
          <w:p w:rsidR="00C66658" w:rsidRPr="00DD610F" w:rsidRDefault="00DD610F" w:rsidP="00314E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 w:rsidRPr="00DD610F">
              <w:rPr>
                <w:i/>
                <w:sz w:val="24"/>
                <w:szCs w:val="24"/>
              </w:rPr>
              <w:t>Скрайбинг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(Дети сами </w:t>
            </w:r>
            <w:proofErr w:type="gramStart"/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proofErr w:type="gramEnd"/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о какой гру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пе животных будем говорить)</w:t>
            </w:r>
          </w:p>
          <w:p w:rsidR="00C66658" w:rsidRPr="00DD610F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ПТИЦЫ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-Какой общий признак у всех птиц?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-Есть птицы, которые не летают.</w:t>
            </w:r>
          </w:p>
          <w:p w:rsidR="00C66658" w:rsidRPr="00DD610F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10F">
              <w:rPr>
                <w:rFonts w:ascii="Times New Roman" w:hAnsi="Times New Roman" w:cs="Times New Roman"/>
                <w:i/>
                <w:sz w:val="24"/>
                <w:szCs w:val="24"/>
              </w:rPr>
              <w:t>(Картинка: пингвин и страус)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-Кроме этого многие насекомые т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же могут летать. Значит, это не главное. А что же?</w:t>
            </w:r>
          </w:p>
          <w:p w:rsidR="00C66658" w:rsidRPr="00DD610F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0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признак птиц – </w:t>
            </w:r>
            <w:r w:rsidRPr="00DD6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это нал</w:t>
            </w:r>
            <w:r w:rsidRPr="00DD6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DD6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чие перьев.</w:t>
            </w:r>
          </w:p>
          <w:p w:rsidR="00C66658" w:rsidRPr="00DD610F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1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(Рисунок пера)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-У разных птиц перья разного ра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мера, разной окраски. Но у ВСЕХ птиц тело покрыто перьями, кот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рые защищают их от холода и пом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гают летать.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-Скоро для птиц наступит тяжелое время – зима. Как мы можем помочь птицам?</w:t>
            </w:r>
          </w:p>
          <w:p w:rsidR="00C66658" w:rsidRPr="00DD610F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НАСЕКОМЫЕ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-Какой общий признак у насек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мых?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-Действительно многие насекомые могут летать.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-А можно ли вот это животное н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звать насекомым?</w:t>
            </w:r>
          </w:p>
          <w:p w:rsidR="00C66658" w:rsidRPr="00DD610F" w:rsidRDefault="00DD610F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(Картинка  муравья</w:t>
            </w:r>
            <w:r w:rsidR="00C66658" w:rsidRPr="00DD610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-Так вот, муравьи, которых мы обычно видим в муравейнике, крыльев не имеют и не летают. Л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тать могут только муравьиные “м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мы”.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61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10F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Картинка: муравей-матка)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-Они вылетают из муравейника, чтобы создать новую семью, а п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том теряют крылья и больше из м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равейника не выходят.</w:t>
            </w:r>
          </w:p>
          <w:p w:rsidR="00C66658" w:rsidRPr="002F742B" w:rsidRDefault="00DD610F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>Не летают так же такие насекомые, как кузнечики</w:t>
            </w:r>
          </w:p>
          <w:p w:rsidR="00C66658" w:rsidRPr="00DD610F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10F">
              <w:rPr>
                <w:rFonts w:ascii="Times New Roman" w:hAnsi="Times New Roman" w:cs="Times New Roman"/>
                <w:i/>
                <w:sz w:val="24"/>
                <w:szCs w:val="24"/>
              </w:rPr>
              <w:t>(Картинка: кузнечик)</w:t>
            </w:r>
          </w:p>
          <w:p w:rsidR="00C66658" w:rsidRPr="002F742B" w:rsidRDefault="00DD610F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>Значит, умение летать, хотя и ва</w:t>
            </w:r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>ный признак многих насекомых, но не главный.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-Оказывается, главным признаком насекомых является количество ног.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Посмотрите на группу насекомых у себя в учебниках под цифрой 3. Сколько ножек у насекомых?</w:t>
            </w:r>
          </w:p>
          <w:p w:rsidR="00C66658" w:rsidRPr="00DD610F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-Итак, главным </w:t>
            </w:r>
            <w:r w:rsidRPr="00DD610F">
              <w:rPr>
                <w:rFonts w:ascii="Times New Roman" w:hAnsi="Times New Roman" w:cs="Times New Roman"/>
                <w:sz w:val="24"/>
                <w:szCs w:val="24"/>
              </w:rPr>
              <w:t>признаком всех н</w:t>
            </w:r>
            <w:r w:rsidRPr="00DD61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10F">
              <w:rPr>
                <w:rFonts w:ascii="Times New Roman" w:hAnsi="Times New Roman" w:cs="Times New Roman"/>
                <w:sz w:val="24"/>
                <w:szCs w:val="24"/>
              </w:rPr>
              <w:t xml:space="preserve">секомых является </w:t>
            </w:r>
            <w:r w:rsidRPr="00DD6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наличие 3 пар ножек.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61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10F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6 ног насекомого)</w:t>
            </w:r>
          </w:p>
          <w:p w:rsidR="00C66658" w:rsidRPr="002F742B" w:rsidRDefault="00DD610F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>По отношению к насекомым мы порой, не задумываясь, бываем очень жестоки. Ловим и коллекци</w:t>
            </w:r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>нируем бабочек, жуков из-за их кр</w:t>
            </w:r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>соты, идем и не замечаем, что ра</w:t>
            </w:r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давили </w:t>
            </w:r>
            <w:proofErr w:type="spellStart"/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>муравьишку</w:t>
            </w:r>
            <w:proofErr w:type="spellEnd"/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>. Многие виды насекомых стали редкими.</w:t>
            </w:r>
          </w:p>
          <w:p w:rsidR="00C66658" w:rsidRPr="00DD610F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ЗВЕРИ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Отправимся в лес, чтобы рассмо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реть и поговорить о зверях, сл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дующей группе животных. Но в л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су неожиданно</w:t>
            </w:r>
            <w:r w:rsidR="00635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из-за куста выгл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нул….(слон)</w:t>
            </w:r>
          </w:p>
          <w:p w:rsidR="006359E6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Скажите, в нашем лесу можем ли мы встретить слона?</w:t>
            </w:r>
          </w:p>
          <w:p w:rsidR="00C66658" w:rsidRPr="002F742B" w:rsidRDefault="006359E6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658"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Он пришел, чтобы с вами поиграть и отдохнуть.</w:t>
            </w:r>
          </w:p>
          <w:p w:rsidR="00C66658" w:rsidRPr="006359E6" w:rsidRDefault="00C66658" w:rsidP="00314E99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b/>
                <w:bCs/>
                <w:iCs/>
                <w:color w:val="2C2C2C"/>
                <w:sz w:val="24"/>
                <w:szCs w:val="24"/>
              </w:rPr>
            </w:pPr>
            <w:proofErr w:type="spellStart"/>
            <w:r w:rsidRPr="006359E6">
              <w:rPr>
                <w:rFonts w:ascii="Times New Roman" w:hAnsi="Times New Roman" w:cs="Times New Roman"/>
                <w:i/>
                <w:sz w:val="24"/>
                <w:szCs w:val="24"/>
              </w:rPr>
              <w:t>Кинезиологическое</w:t>
            </w:r>
            <w:proofErr w:type="spellEnd"/>
            <w:r w:rsidRPr="00635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 «Слон</w:t>
            </w:r>
            <w:r w:rsidRPr="00635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635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6359E6" w:rsidRPr="00635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6359E6" w:rsidRPr="006359E6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="006359E6" w:rsidRPr="00635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«Слон»</w:t>
            </w:r>
            <w:r w:rsidR="006359E6" w:rsidRPr="00635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359E6" w:rsidRPr="006359E6">
              <w:rPr>
                <w:rStyle w:val="a9"/>
                <w:rFonts w:ascii="Times New Roman" w:hAnsi="Times New Roman" w:cs="Times New Roman"/>
                <w:b w:val="0"/>
                <w:iCs/>
                <w:color w:val="2C2C2C"/>
                <w:sz w:val="24"/>
                <w:szCs w:val="24"/>
              </w:rPr>
              <w:t>позв</w:t>
            </w:r>
            <w:r w:rsidR="006359E6" w:rsidRPr="006359E6">
              <w:rPr>
                <w:rStyle w:val="a9"/>
                <w:rFonts w:ascii="Times New Roman" w:hAnsi="Times New Roman" w:cs="Times New Roman"/>
                <w:b w:val="0"/>
                <w:iCs/>
                <w:color w:val="2C2C2C"/>
                <w:sz w:val="24"/>
                <w:szCs w:val="24"/>
              </w:rPr>
              <w:t>о</w:t>
            </w:r>
            <w:r w:rsidR="006359E6" w:rsidRPr="006359E6">
              <w:rPr>
                <w:rStyle w:val="a9"/>
                <w:rFonts w:ascii="Times New Roman" w:hAnsi="Times New Roman" w:cs="Times New Roman"/>
                <w:b w:val="0"/>
                <w:iCs/>
                <w:color w:val="2C2C2C"/>
                <w:sz w:val="24"/>
                <w:szCs w:val="24"/>
              </w:rPr>
              <w:t>ляет выявить скрытые способности и расширить границы возможностей мозга.)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Какие еще звери живут в лесу?</w:t>
            </w:r>
          </w:p>
          <w:p w:rsidR="00C66658" w:rsidRPr="006359E6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картине появляются медведь, </w:t>
            </w:r>
            <w:r w:rsidRPr="006359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лиса, волк)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Рассмотрите изображения зверей, подумайте, какой же главный пр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знак этой группы животных?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-А еще звери, и ТОЛЬКО звери в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кармливают своих детенышей м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локом, поэтому их назыв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ют…</w:t>
            </w: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>млекопитающими.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Какой главный признак определим у группы этих животных?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9E6">
              <w:rPr>
                <w:rFonts w:ascii="Times New Roman" w:hAnsi="Times New Roman" w:cs="Times New Roman"/>
                <w:i/>
                <w:sz w:val="24"/>
                <w:szCs w:val="24"/>
              </w:rPr>
              <w:t>(Рисунок шерстного покрова)</w:t>
            </w:r>
          </w:p>
          <w:p w:rsidR="00C66658" w:rsidRPr="006359E6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59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РЫБЫ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-И еще одна группа животных, о к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торой мы поговорим. Это рыбы.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-Посмотрите, подумайте, какие пр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знаки отличают рыб от других ж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вотных?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Хорошо. Посмотрите на этих ж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  <w:proofErr w:type="gramStart"/>
            <w:r w:rsidRPr="006359E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35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Картинка: </w:t>
            </w:r>
            <w:proofErr w:type="gramStart"/>
            <w:r w:rsidRPr="006359E6">
              <w:rPr>
                <w:rFonts w:ascii="Times New Roman" w:hAnsi="Times New Roman" w:cs="Times New Roman"/>
                <w:i/>
                <w:sz w:val="24"/>
                <w:szCs w:val="24"/>
              </w:rPr>
              <w:t>Кит и морж)</w:t>
            </w:r>
            <w:proofErr w:type="gramEnd"/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-Киты постоянно живут в воде, а моржи проводят в ней значител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ную часть своей жизни. Киты и моржи - это морские звери, млек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питающие. Тело их покрыто ше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стью. Значит, жизнь в воде </w:t>
            </w:r>
            <w:proofErr w:type="gramStart"/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ажный, но не главный признак рыб.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59E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признак – </w:t>
            </w:r>
            <w:r w:rsidRPr="006359E6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чешуи,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покрыто их тело. Еще один признак рыб – </w:t>
            </w:r>
            <w:r w:rsidRPr="006359E6">
              <w:rPr>
                <w:rFonts w:ascii="Times New Roman" w:hAnsi="Times New Roman" w:cs="Times New Roman"/>
                <w:i/>
                <w:sz w:val="24"/>
                <w:szCs w:val="24"/>
              </w:rPr>
              <w:t>жабры.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С их пом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щью они дышат. Чешуя у разных рыб разная по размеру и по цвету.</w:t>
            </w:r>
          </w:p>
          <w:p w:rsidR="00C66658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9E6">
              <w:rPr>
                <w:rFonts w:ascii="Times New Roman" w:hAnsi="Times New Roman" w:cs="Times New Roman"/>
                <w:i/>
                <w:sz w:val="24"/>
                <w:szCs w:val="24"/>
              </w:rPr>
              <w:t>(Рисунок чешуи рыб)</w:t>
            </w:r>
          </w:p>
          <w:p w:rsidR="007142A9" w:rsidRPr="006359E6" w:rsidRDefault="007142A9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7142A9">
              <w:rPr>
                <w:rFonts w:ascii="Times New Roman" w:hAnsi="Times New Roman" w:cs="Times New Roman"/>
                <w:sz w:val="24"/>
                <w:szCs w:val="24"/>
              </w:rPr>
              <w:t>С помощью чего мы вышли из п</w:t>
            </w:r>
            <w:r w:rsidRPr="007142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2A9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gramStart"/>
            <w:r w:rsidRPr="007142A9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выстроили план дейс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вий)</w:t>
            </w:r>
          </w:p>
          <w:p w:rsidR="00C66658" w:rsidRPr="007142A9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2A9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Сейчас я вам предлагаю пораб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тать в группах. </w:t>
            </w:r>
            <w:r w:rsidR="007142A9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правила работы в группе. 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У каждо</w:t>
            </w:r>
            <w:r w:rsidR="007142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есть вот такие листы с изображен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ем разных видов животных. Вам нужно взять цветные карандаши и обвести: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зверей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– зеленым цветом,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рыб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– синим цветом,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птиц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– желтым цветом,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насекомых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– красным цветом.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7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Всех ли животных вы обвели цве</w:t>
            </w:r>
            <w:r w:rsidRPr="002F7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2F74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ными карандашами?</w:t>
            </w:r>
          </w:p>
          <w:p w:rsidR="00C66658" w:rsidRPr="002F742B" w:rsidRDefault="00C66658" w:rsidP="00314E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742B">
              <w:rPr>
                <w:color w:val="000000"/>
              </w:rPr>
              <w:t>-К какой группе отнесли лягушку и крокодила?</w:t>
            </w:r>
          </w:p>
          <w:p w:rsidR="00C66658" w:rsidRPr="002F742B" w:rsidRDefault="00C66658" w:rsidP="00314E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742B">
              <w:rPr>
                <w:color w:val="000000"/>
              </w:rPr>
              <w:t>- У кого нет ответа?</w:t>
            </w:r>
            <w:r w:rsidR="007142A9">
              <w:rPr>
                <w:color w:val="000000"/>
              </w:rPr>
              <w:t xml:space="preserve"> (</w:t>
            </w:r>
            <w:r w:rsidRPr="002F742B">
              <w:rPr>
                <w:color w:val="000000"/>
              </w:rPr>
              <w:t>Обучающиеся поднимают руки.</w:t>
            </w:r>
            <w:r w:rsidR="007142A9">
              <w:rPr>
                <w:color w:val="000000"/>
              </w:rPr>
              <w:t>)</w:t>
            </w:r>
          </w:p>
          <w:p w:rsidR="00C66658" w:rsidRPr="002F742B" w:rsidRDefault="00C66658" w:rsidP="00314E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742B">
              <w:rPr>
                <w:color w:val="000000"/>
              </w:rPr>
              <w:t>-Скажите, какое у вас затруднение?</w:t>
            </w:r>
          </w:p>
          <w:p w:rsidR="00C66658" w:rsidRDefault="00C66658" w:rsidP="00314E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742B">
              <w:rPr>
                <w:color w:val="000000"/>
              </w:rPr>
              <w:t>− Почему же возникло затруднение при выполнении задания?</w:t>
            </w:r>
          </w:p>
          <w:p w:rsidR="007142A9" w:rsidRPr="002F742B" w:rsidRDefault="007142A9" w:rsidP="00314E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-Но мы же знаем, что нам надо сд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лать?</w:t>
            </w:r>
          </w:p>
          <w:p w:rsidR="001F1DC9" w:rsidRDefault="00C66658" w:rsidP="00314E99">
            <w:r w:rsidRPr="002F742B">
              <w:rPr>
                <w:color w:val="333333"/>
                <w:sz w:val="24"/>
                <w:szCs w:val="24"/>
                <w:shd w:val="clear" w:color="auto" w:fill="FFFFFF"/>
              </w:rPr>
              <w:t xml:space="preserve">- Где мы можем найти ответ на этот вопрос? </w:t>
            </w:r>
            <w:r w:rsidRPr="007142A9">
              <w:rPr>
                <w:i/>
                <w:color w:val="333333"/>
                <w:sz w:val="24"/>
                <w:szCs w:val="24"/>
                <w:shd w:val="clear" w:color="auto" w:fill="FFFFFF"/>
              </w:rPr>
              <w:t>(в учебнике)</w:t>
            </w:r>
          </w:p>
        </w:tc>
        <w:tc>
          <w:tcPr>
            <w:tcW w:w="3999" w:type="dxa"/>
          </w:tcPr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lastRenderedPageBreak/>
              <w:t>Читают текст в учебнике.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Комментируют способы достижения поставленных целей.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Определяют главные признаки групп животных.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Вспоминают правила помощи к ра</w:t>
            </w:r>
            <w:r w:rsidRPr="002F742B">
              <w:rPr>
                <w:sz w:val="24"/>
                <w:szCs w:val="24"/>
              </w:rPr>
              <w:t>з</w:t>
            </w:r>
            <w:r w:rsidRPr="002F742B">
              <w:rPr>
                <w:sz w:val="24"/>
                <w:szCs w:val="24"/>
              </w:rPr>
              <w:t>личным группам животных.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Default="00C66658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Выявляют главный признак у птиц</w:t>
            </w: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Default="006359E6" w:rsidP="00314E99">
            <w:pPr>
              <w:rPr>
                <w:sz w:val="24"/>
                <w:szCs w:val="24"/>
              </w:rPr>
            </w:pPr>
          </w:p>
          <w:p w:rsidR="006359E6" w:rsidRPr="002F742B" w:rsidRDefault="006359E6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6359E6" w:rsidP="0031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Выявляют главный признак у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комых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6359E6" w:rsidP="0031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кинезиологические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ражнение «Слон»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6359E6" w:rsidP="0031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Выявляют главный признак у зверей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6359E6" w:rsidP="0031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главного признака у рыб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7142A9" w:rsidP="0031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Вспоминают правила работы в группе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7142A9" w:rsidP="0031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по данной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струкции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7142A9" w:rsidRPr="002F742B" w:rsidRDefault="007142A9" w:rsidP="00314E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Дети выясняют причину затрудн</w:t>
            </w:r>
            <w:r>
              <w:t>е</w:t>
            </w:r>
            <w:r>
              <w:t xml:space="preserve">ния </w:t>
            </w:r>
            <w:r>
              <w:rPr>
                <w:color w:val="000000"/>
              </w:rPr>
              <w:t>(</w:t>
            </w:r>
            <w:r w:rsidRPr="002F742B">
              <w:rPr>
                <w:color w:val="000000"/>
              </w:rPr>
              <w:t>Мы не знаем существенный признак группы этих животных.</w:t>
            </w:r>
            <w:r>
              <w:rPr>
                <w:color w:val="000000"/>
              </w:rPr>
              <w:t>)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Предполагают план  выхода из з</w:t>
            </w:r>
            <w:r w:rsidRPr="002F742B">
              <w:rPr>
                <w:sz w:val="24"/>
                <w:szCs w:val="24"/>
              </w:rPr>
              <w:t>а</w:t>
            </w:r>
            <w:r w:rsidRPr="002F742B">
              <w:rPr>
                <w:sz w:val="24"/>
                <w:szCs w:val="24"/>
              </w:rPr>
              <w:t>труднения</w:t>
            </w:r>
          </w:p>
          <w:p w:rsidR="001F1DC9" w:rsidRPr="007142A9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Работают </w:t>
            </w:r>
            <w:proofErr w:type="gramStart"/>
            <w:r w:rsidRPr="002F742B">
              <w:rPr>
                <w:sz w:val="24"/>
                <w:szCs w:val="24"/>
              </w:rPr>
              <w:t>по</w:t>
            </w:r>
            <w:proofErr w:type="gramEnd"/>
            <w:r w:rsidRPr="002F742B">
              <w:rPr>
                <w:sz w:val="24"/>
                <w:szCs w:val="24"/>
              </w:rPr>
              <w:t xml:space="preserve"> </w:t>
            </w:r>
            <w:proofErr w:type="gramStart"/>
            <w:r w:rsidRPr="002F742B">
              <w:rPr>
                <w:sz w:val="24"/>
                <w:szCs w:val="24"/>
              </w:rPr>
              <w:t>учебниками</w:t>
            </w:r>
            <w:proofErr w:type="gramEnd"/>
            <w:r w:rsidRPr="002F742B">
              <w:rPr>
                <w:sz w:val="24"/>
                <w:szCs w:val="24"/>
              </w:rPr>
              <w:t xml:space="preserve"> ищут о</w:t>
            </w:r>
            <w:r w:rsidRPr="002F742B">
              <w:rPr>
                <w:sz w:val="24"/>
                <w:szCs w:val="24"/>
              </w:rPr>
              <w:t>т</w:t>
            </w:r>
            <w:r w:rsidRPr="002F742B">
              <w:rPr>
                <w:sz w:val="24"/>
                <w:szCs w:val="24"/>
              </w:rPr>
              <w:t>вет на поставленный вопрос</w:t>
            </w:r>
          </w:p>
        </w:tc>
        <w:tc>
          <w:tcPr>
            <w:tcW w:w="4237" w:type="dxa"/>
          </w:tcPr>
          <w:p w:rsidR="00C66658" w:rsidRPr="002F742B" w:rsidRDefault="00C66658" w:rsidP="00314E99">
            <w:pPr>
              <w:rPr>
                <w:sz w:val="24"/>
                <w:szCs w:val="24"/>
              </w:rPr>
            </w:pPr>
            <w:proofErr w:type="gramStart"/>
            <w:r w:rsidRPr="002F742B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2F742B">
              <w:rPr>
                <w:b/>
                <w:sz w:val="24"/>
                <w:szCs w:val="24"/>
              </w:rPr>
              <w:t xml:space="preserve"> УУД</w:t>
            </w:r>
            <w:r w:rsidRPr="002F742B">
              <w:rPr>
                <w:sz w:val="24"/>
                <w:szCs w:val="24"/>
              </w:rPr>
              <w:t>: - учатся ор</w:t>
            </w:r>
            <w:r w:rsidRPr="002F742B">
              <w:rPr>
                <w:sz w:val="24"/>
                <w:szCs w:val="24"/>
              </w:rPr>
              <w:t>и</w:t>
            </w:r>
            <w:r w:rsidRPr="002F742B">
              <w:rPr>
                <w:sz w:val="24"/>
                <w:szCs w:val="24"/>
              </w:rPr>
              <w:t>ентироваться в учебнике, находить и использовать нужную информацию (смысловое чтение), - учатся преобр</w:t>
            </w:r>
            <w:r w:rsidRPr="002F742B">
              <w:rPr>
                <w:sz w:val="24"/>
                <w:szCs w:val="24"/>
              </w:rPr>
              <w:t>а</w:t>
            </w:r>
            <w:r w:rsidRPr="002F742B">
              <w:rPr>
                <w:sz w:val="24"/>
                <w:szCs w:val="24"/>
              </w:rPr>
              <w:t xml:space="preserve">зовывать информацию в соответствии с заданием. 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>Регулятивные УУ</w:t>
            </w:r>
            <w:proofErr w:type="gramStart"/>
            <w:r w:rsidRPr="002F742B">
              <w:rPr>
                <w:b/>
                <w:sz w:val="24"/>
                <w:szCs w:val="24"/>
              </w:rPr>
              <w:t>Д-</w:t>
            </w:r>
            <w:proofErr w:type="gramEnd"/>
            <w:r w:rsidRPr="002F742B">
              <w:rPr>
                <w:sz w:val="24"/>
                <w:szCs w:val="24"/>
              </w:rPr>
              <w:t xml:space="preserve"> учатся соста</w:t>
            </w:r>
            <w:r w:rsidRPr="002F742B">
              <w:rPr>
                <w:sz w:val="24"/>
                <w:szCs w:val="24"/>
              </w:rPr>
              <w:t>в</w:t>
            </w:r>
            <w:r w:rsidRPr="002F742B">
              <w:rPr>
                <w:sz w:val="24"/>
                <w:szCs w:val="24"/>
              </w:rPr>
              <w:t>лять план добычи новых знаний на уроке.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>Коммуникативные УУД</w:t>
            </w:r>
            <w:r w:rsidRPr="002F742B">
              <w:rPr>
                <w:sz w:val="24"/>
                <w:szCs w:val="24"/>
              </w:rPr>
              <w:t>: - учатся выражать свои мысли.</w:t>
            </w:r>
          </w:p>
          <w:p w:rsidR="001F1DC9" w:rsidRDefault="00C66658" w:rsidP="00314E99">
            <w:proofErr w:type="gramStart"/>
            <w:r w:rsidRPr="002F742B">
              <w:rPr>
                <w:b/>
                <w:sz w:val="24"/>
                <w:szCs w:val="24"/>
              </w:rPr>
              <w:t>Личностные УУД</w:t>
            </w:r>
            <w:r w:rsidRPr="002F742B">
              <w:rPr>
                <w:sz w:val="24"/>
                <w:szCs w:val="24"/>
              </w:rPr>
              <w:t>: - формирование  личностного и жизненного самоопр</w:t>
            </w:r>
            <w:r w:rsidRPr="002F742B">
              <w:rPr>
                <w:sz w:val="24"/>
                <w:szCs w:val="24"/>
              </w:rPr>
              <w:t>е</w:t>
            </w:r>
            <w:r w:rsidRPr="002F742B">
              <w:rPr>
                <w:sz w:val="24"/>
                <w:szCs w:val="24"/>
              </w:rPr>
              <w:t>деления</w:t>
            </w:r>
            <w:proofErr w:type="gramEnd"/>
          </w:p>
        </w:tc>
      </w:tr>
      <w:tr w:rsidR="00C66658" w:rsidTr="001F1DC9">
        <w:trPr>
          <w:trHeight w:val="194"/>
        </w:trPr>
        <w:tc>
          <w:tcPr>
            <w:tcW w:w="2831" w:type="dxa"/>
          </w:tcPr>
          <w:p w:rsidR="00C66658" w:rsidRPr="002F742B" w:rsidRDefault="00C66658" w:rsidP="00314E9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Открытие нового зн</w:t>
            </w: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999" w:type="dxa"/>
          </w:tcPr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-Откройте учебник на странице 61.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-Прочитайте текст </w:t>
            </w:r>
            <w:proofErr w:type="gramStart"/>
            <w:r w:rsidRPr="002F742B">
              <w:rPr>
                <w:sz w:val="24"/>
                <w:szCs w:val="24"/>
              </w:rPr>
              <w:t>на</w:t>
            </w:r>
            <w:proofErr w:type="gramEnd"/>
            <w:r w:rsidRPr="002F742B">
              <w:rPr>
                <w:sz w:val="24"/>
                <w:szCs w:val="24"/>
              </w:rPr>
              <w:t xml:space="preserve"> с.61 самосто</w:t>
            </w:r>
            <w:r w:rsidRPr="002F742B">
              <w:rPr>
                <w:sz w:val="24"/>
                <w:szCs w:val="24"/>
              </w:rPr>
              <w:t>я</w:t>
            </w:r>
            <w:r w:rsidRPr="002F742B">
              <w:rPr>
                <w:sz w:val="24"/>
                <w:szCs w:val="24"/>
              </w:rPr>
              <w:t>тельно.</w:t>
            </w:r>
          </w:p>
          <w:p w:rsidR="00C66658" w:rsidRPr="002F742B" w:rsidRDefault="006B6E5D" w:rsidP="0031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названия групп</w:t>
            </w:r>
            <w:r w:rsidR="00C66658" w:rsidRPr="002F742B">
              <w:rPr>
                <w:sz w:val="24"/>
                <w:szCs w:val="24"/>
              </w:rPr>
              <w:t>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- Как вы думаете, почему они пол</w:t>
            </w:r>
            <w:r w:rsidRPr="002F742B">
              <w:rPr>
                <w:sz w:val="24"/>
                <w:szCs w:val="24"/>
              </w:rPr>
              <w:t>у</w:t>
            </w:r>
            <w:r w:rsidRPr="002F742B">
              <w:rPr>
                <w:sz w:val="24"/>
                <w:szCs w:val="24"/>
              </w:rPr>
              <w:lastRenderedPageBreak/>
              <w:t xml:space="preserve">чили такое название? 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- Какие животные относятся к гру</w:t>
            </w:r>
            <w:r w:rsidRPr="002F742B">
              <w:rPr>
                <w:sz w:val="24"/>
                <w:szCs w:val="24"/>
              </w:rPr>
              <w:t>п</w:t>
            </w:r>
            <w:r w:rsidRPr="002F742B">
              <w:rPr>
                <w:sz w:val="24"/>
                <w:szCs w:val="24"/>
              </w:rPr>
              <w:t>пе земноводные? А какие – к группе пресмыкающиеся?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-Какие отличительные признаки имеют земноводные и пресмыка</w:t>
            </w:r>
            <w:r w:rsidRPr="002F742B">
              <w:rPr>
                <w:sz w:val="24"/>
                <w:szCs w:val="24"/>
              </w:rPr>
              <w:t>ю</w:t>
            </w:r>
            <w:r w:rsidRPr="002F742B">
              <w:rPr>
                <w:sz w:val="24"/>
                <w:szCs w:val="24"/>
              </w:rPr>
              <w:t>щиеся?</w:t>
            </w:r>
          </w:p>
          <w:p w:rsidR="006B6E5D" w:rsidRPr="0037582A" w:rsidRDefault="006B6E5D" w:rsidP="00314E9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2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Реализация построенного прое</w:t>
            </w:r>
            <w:r w:rsidRPr="0037582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</w:t>
            </w:r>
            <w:r w:rsidRPr="0037582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та.</w:t>
            </w:r>
          </w:p>
          <w:p w:rsidR="006B6E5D" w:rsidRPr="0037582A" w:rsidRDefault="006B6E5D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8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6B6E5D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Работать будем в группах.</w:t>
            </w:r>
            <w:r w:rsidRPr="003758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582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37582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7582A">
              <w:rPr>
                <w:rFonts w:ascii="Times New Roman" w:hAnsi="Times New Roman" w:cs="Times New Roman"/>
                <w:sz w:val="24"/>
                <w:szCs w:val="24"/>
              </w:rPr>
              <w:t>дой группе предлагается:</w:t>
            </w:r>
            <w:proofErr w:type="gramEnd"/>
          </w:p>
          <w:p w:rsidR="006B6E5D" w:rsidRPr="0037582A" w:rsidRDefault="006B6E5D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82A">
              <w:rPr>
                <w:rFonts w:ascii="Times New Roman" w:hAnsi="Times New Roman" w:cs="Times New Roman"/>
                <w:sz w:val="24"/>
                <w:szCs w:val="24"/>
              </w:rPr>
              <w:t>Тексты;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82A">
              <w:rPr>
                <w:rFonts w:ascii="Times New Roman" w:hAnsi="Times New Roman" w:cs="Times New Roman"/>
                <w:sz w:val="24"/>
                <w:szCs w:val="24"/>
              </w:rPr>
              <w:t>Рабочие листы с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E5D" w:rsidRPr="006B6E5D" w:rsidRDefault="006B6E5D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82A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6658" w:rsidRPr="002F742B" w:rsidRDefault="00C66658" w:rsidP="00314E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742B">
              <w:rPr>
                <w:color w:val="333333"/>
              </w:rPr>
              <w:t>- Представьте свои результаты.</w:t>
            </w:r>
          </w:p>
          <w:p w:rsidR="00C66658" w:rsidRPr="006B6E5D" w:rsidRDefault="006B6E5D" w:rsidP="00314E99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proofErr w:type="gramStart"/>
            <w:r w:rsidRPr="006B6E5D">
              <w:rPr>
                <w:i/>
                <w:color w:val="333333"/>
              </w:rPr>
              <w:t>(</w:t>
            </w:r>
            <w:r w:rsidR="00C66658" w:rsidRPr="006B6E5D">
              <w:rPr>
                <w:i/>
                <w:color w:val="333333"/>
              </w:rPr>
              <w:t>В итоге эталон должен принять примерно такой вид:</w:t>
            </w:r>
            <w:proofErr w:type="gramEnd"/>
          </w:p>
          <w:p w:rsidR="00C66658" w:rsidRPr="006B6E5D" w:rsidRDefault="00C66658" w:rsidP="00314E99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B6E5D">
              <w:rPr>
                <w:i/>
                <w:color w:val="333333"/>
              </w:rPr>
              <w:t xml:space="preserve">Земноводные </w:t>
            </w:r>
            <w:r w:rsidRPr="006B6E5D">
              <w:rPr>
                <w:i/>
                <w:color w:val="333333"/>
                <w:u w:val="single"/>
              </w:rPr>
              <w:t>4 ноги, голая кожа</w:t>
            </w:r>
          </w:p>
          <w:p w:rsidR="00C66658" w:rsidRPr="006B6E5D" w:rsidRDefault="00C66658" w:rsidP="00314E99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B6E5D">
              <w:rPr>
                <w:i/>
                <w:color w:val="333333"/>
              </w:rPr>
              <w:t xml:space="preserve">Пресмыкающиеся </w:t>
            </w:r>
            <w:r w:rsidRPr="006B6E5D">
              <w:rPr>
                <w:i/>
                <w:color w:val="333333"/>
                <w:u w:val="single"/>
              </w:rPr>
              <w:t>4 ноги, роговые чешуйки</w:t>
            </w:r>
            <w:proofErr w:type="gramStart"/>
            <w:r w:rsidRPr="006B6E5D">
              <w:rPr>
                <w:i/>
              </w:rPr>
              <w:t xml:space="preserve"> </w:t>
            </w:r>
            <w:r w:rsidR="006B6E5D" w:rsidRPr="006B6E5D">
              <w:rPr>
                <w:i/>
              </w:rPr>
              <w:t>)</w:t>
            </w:r>
            <w:proofErr w:type="gramEnd"/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>1 группа.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Происхождение земноводных.</w:t>
            </w:r>
          </w:p>
          <w:p w:rsidR="00C66658" w:rsidRPr="002F742B" w:rsidRDefault="00C66658" w:rsidP="00314E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Какие 2 слова (корня) спрятались в слове «земноводные» (если дети не определят сами, то помогает уч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тель -  «</w:t>
            </w:r>
            <w:proofErr w:type="spellStart"/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» и «вод»)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- Эти два ко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ня указывают на то, что животное обитает и на земле, и в во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де.   Они могут жить в воде и на суше, могут спать полгода и при этом ничего не есть и не пить. Произошли земн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от рыб. Когда-то, очень да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но, их предки выползли на берег. Из плавников у них развились ноги с 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перепонками между пальцами, а из воздушного пузыря — легкие. Но совсем воду они не покинули.  </w:t>
            </w:r>
          </w:p>
          <w:p w:rsidR="00C66658" w:rsidRPr="002F742B" w:rsidRDefault="00C66658" w:rsidP="00314E99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4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План: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>Мы узнали, что это животное так называется потому, что_________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Сколько могут спать? _________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группа</w:t>
            </w:r>
          </w:p>
          <w:p w:rsidR="00C66658" w:rsidRPr="002F742B" w:rsidRDefault="00C66658" w:rsidP="00314E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раннем возрасте большинство земноводных живут в воде и дышат жабрами, как рыбы. Вырастая, ж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вотное теряет жабры и начинает дышать легкими, как все наземные животные. Земноводные ловко пл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вают, ныряют, мечут ик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 в воде. Но так же уверенно они прыгают, ползают по земле, охотясь за черв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ками, мухами и личинками.</w:t>
            </w:r>
          </w:p>
          <w:p w:rsidR="00C66658" w:rsidRPr="002F742B" w:rsidRDefault="00C66658" w:rsidP="00314E99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План: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раннем возрасте ж</w:t>
            </w: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>вут_________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Питаются земново</w:t>
            </w: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>ные_____________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>3 группа.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Чем покрыто тело у земноводных?</w:t>
            </w:r>
          </w:p>
          <w:p w:rsidR="00C66658" w:rsidRPr="002F742B" w:rsidRDefault="00C66658" w:rsidP="00314E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74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Кожа у них тонкая и влажная. П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рио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дически ее надо смачивать в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дой. Если лягушку долго держать в сухом мес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те, то она может поги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нуть. Мы часто видим лягушек и жаб.   Зимой они спят голыми подо льдом и снегом. Могут дышать к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жей. Даже пить, если надо, они м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гут кож</w:t>
            </w:r>
            <w:r w:rsidR="006B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ей, не раскрывая рта!  </w:t>
            </w:r>
          </w:p>
          <w:p w:rsidR="00C66658" w:rsidRPr="002F742B" w:rsidRDefault="00C66658" w:rsidP="00314E99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4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План:</w:t>
            </w:r>
          </w:p>
          <w:p w:rsidR="00C66658" w:rsidRPr="002F742B" w:rsidRDefault="00C66658" w:rsidP="00314E99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Чем покрыто тело у земноводных?</w:t>
            </w:r>
          </w:p>
          <w:p w:rsidR="00C66658" w:rsidRPr="002F742B" w:rsidRDefault="00C66658" w:rsidP="00314E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Назовите представителей земн</w:t>
            </w:r>
            <w:r w:rsidRPr="002F74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2F74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водных.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группа.       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Пресмыкающиеся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Все они пресмыкаются, то есть ползают. За это и получили свое н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звание. Пресмыкающиеся могут жить на земле, под землей, в воде. Рептилии несут яйца, как птицы, но не высиживают и не выкармливают своих детенышей. Кожа у пресм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кающихся покрыта роговыми ч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шуйками и сухая на ощупь.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Передние и задние ноги у пресм</w:t>
            </w:r>
            <w:r w:rsidRPr="002F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2F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кающихся выглядят почти одинак</w:t>
            </w:r>
            <w:r w:rsidRPr="002F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2F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во. У змей ноги стали совсем м</w:t>
            </w:r>
            <w:r w:rsidRPr="002F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2F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ленькими или совсем отсутствуют.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>План: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>Место обитания пресмыкающихся.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размножения.</w:t>
            </w:r>
          </w:p>
          <w:p w:rsidR="00C66658" w:rsidRPr="002F742B" w:rsidRDefault="00C66658" w:rsidP="00314E9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i/>
                <w:sz w:val="24"/>
                <w:szCs w:val="24"/>
              </w:rPr>
              <w:t>Кожа покрыта___________</w:t>
            </w:r>
          </w:p>
          <w:p w:rsidR="006B6E5D" w:rsidRDefault="00C66658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Вернемся к нашему проблемному вопросу:</w:t>
            </w:r>
            <w:r w:rsidR="006B6E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Какие еще бывают группы живот</w:t>
            </w:r>
            <w:r w:rsidR="006B6E5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ных?</w:t>
            </w:r>
          </w:p>
          <w:p w:rsidR="00C66658" w:rsidRPr="002F742B" w:rsidRDefault="006B6E5D" w:rsidP="00314E99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C66658"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ответили с вами на пробле</w:t>
            </w:r>
            <w:r w:rsidR="00C66658"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C66658"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ный вопрос?</w:t>
            </w:r>
          </w:p>
        </w:tc>
        <w:tc>
          <w:tcPr>
            <w:tcW w:w="3999" w:type="dxa"/>
          </w:tcPr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lastRenderedPageBreak/>
              <w:t>Изучение  разных материалов для того, чтобы выявить отличительные особенности земноводных и пр</w:t>
            </w:r>
            <w:r w:rsidRPr="002F742B">
              <w:rPr>
                <w:sz w:val="24"/>
                <w:szCs w:val="24"/>
              </w:rPr>
              <w:t>е</w:t>
            </w:r>
            <w:r w:rsidRPr="002F742B">
              <w:rPr>
                <w:sz w:val="24"/>
                <w:szCs w:val="24"/>
              </w:rPr>
              <w:t>смыкающихся.</w:t>
            </w:r>
          </w:p>
          <w:p w:rsidR="00C66658" w:rsidRPr="002F742B" w:rsidRDefault="00C66658" w:rsidP="00314E99">
            <w:pPr>
              <w:pStyle w:val="c14"/>
              <w:rPr>
                <w:rStyle w:val="c0"/>
              </w:rPr>
            </w:pPr>
          </w:p>
          <w:p w:rsidR="00C66658" w:rsidRPr="002F742B" w:rsidRDefault="00C66658" w:rsidP="00314E99">
            <w:pPr>
              <w:pStyle w:val="c14"/>
              <w:rPr>
                <w:rStyle w:val="c0"/>
              </w:rPr>
            </w:pPr>
            <w:r w:rsidRPr="002F742B">
              <w:rPr>
                <w:rStyle w:val="c0"/>
              </w:rPr>
              <w:t xml:space="preserve"> Самостоятельно работают с те</w:t>
            </w:r>
            <w:r w:rsidRPr="002F742B">
              <w:rPr>
                <w:rStyle w:val="c0"/>
              </w:rPr>
              <w:t>к</w:t>
            </w:r>
            <w:r w:rsidRPr="002F742B">
              <w:rPr>
                <w:rStyle w:val="c0"/>
              </w:rPr>
              <w:t>стом; беседуют, связывая результ</w:t>
            </w:r>
            <w:r w:rsidRPr="002F742B">
              <w:rPr>
                <w:rStyle w:val="c0"/>
              </w:rPr>
              <w:t>а</w:t>
            </w:r>
            <w:r w:rsidRPr="002F742B">
              <w:rPr>
                <w:rStyle w:val="c0"/>
              </w:rPr>
              <w:t xml:space="preserve">ты урока с его целями. </w:t>
            </w: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C66658" w:rsidRDefault="006B6E5D" w:rsidP="00314E99">
            <w:pPr>
              <w:rPr>
                <w:color w:val="333333"/>
              </w:rPr>
            </w:pPr>
            <w:r w:rsidRPr="002F742B">
              <w:rPr>
                <w:color w:val="333333"/>
              </w:rPr>
              <w:t>По одному представителю от каждой группы озвучивают свои результаты.</w:t>
            </w: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color w:val="333333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ответ на поставленный вопрос</w:t>
            </w: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Default="006B6E5D" w:rsidP="00314E99">
            <w:pPr>
              <w:rPr>
                <w:sz w:val="24"/>
                <w:szCs w:val="24"/>
              </w:rPr>
            </w:pPr>
          </w:p>
          <w:p w:rsidR="006B6E5D" w:rsidRPr="002F742B" w:rsidRDefault="006B6E5D" w:rsidP="00314E99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C66658" w:rsidRPr="002F742B" w:rsidRDefault="00C66658" w:rsidP="00314E99">
            <w:pPr>
              <w:rPr>
                <w:sz w:val="24"/>
                <w:szCs w:val="24"/>
              </w:rPr>
            </w:pPr>
            <w:proofErr w:type="gramStart"/>
            <w:r w:rsidRPr="002F742B">
              <w:rPr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2F742B">
              <w:rPr>
                <w:b/>
                <w:sz w:val="24"/>
                <w:szCs w:val="24"/>
              </w:rPr>
              <w:t xml:space="preserve"> УУД</w:t>
            </w:r>
            <w:r w:rsidRPr="002F742B">
              <w:rPr>
                <w:sz w:val="24"/>
                <w:szCs w:val="24"/>
              </w:rPr>
              <w:t>: - учатся раб</w:t>
            </w:r>
            <w:r w:rsidRPr="002F742B">
              <w:rPr>
                <w:sz w:val="24"/>
                <w:szCs w:val="24"/>
              </w:rPr>
              <w:t>о</w:t>
            </w:r>
            <w:r w:rsidRPr="002F742B">
              <w:rPr>
                <w:sz w:val="24"/>
                <w:szCs w:val="24"/>
              </w:rPr>
              <w:t>тать с  текстом, находить и использ</w:t>
            </w:r>
            <w:r w:rsidRPr="002F742B">
              <w:rPr>
                <w:sz w:val="24"/>
                <w:szCs w:val="24"/>
              </w:rPr>
              <w:t>о</w:t>
            </w:r>
            <w:r w:rsidRPr="002F742B">
              <w:rPr>
                <w:sz w:val="24"/>
                <w:szCs w:val="24"/>
              </w:rPr>
              <w:t>вать нужную информацию в учебнике (смысловое чтение).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 - учатся строить высказывания; 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lastRenderedPageBreak/>
              <w:t xml:space="preserve">- учатся анализировать, сравнивать, обобщать, устанавливать причинно-следственные связи. 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proofErr w:type="gramStart"/>
            <w:r w:rsidRPr="002F742B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2F742B">
              <w:rPr>
                <w:b/>
                <w:sz w:val="24"/>
                <w:szCs w:val="24"/>
              </w:rPr>
              <w:t xml:space="preserve"> УУД</w:t>
            </w:r>
            <w:r w:rsidRPr="002F742B">
              <w:rPr>
                <w:sz w:val="24"/>
                <w:szCs w:val="24"/>
              </w:rPr>
              <w:t>: - учатся слушать и понимать речь другого ч</w:t>
            </w:r>
            <w:r w:rsidRPr="002F742B">
              <w:rPr>
                <w:sz w:val="24"/>
                <w:szCs w:val="24"/>
              </w:rPr>
              <w:t>е</w:t>
            </w:r>
            <w:r w:rsidRPr="002F742B">
              <w:rPr>
                <w:sz w:val="24"/>
                <w:szCs w:val="24"/>
              </w:rPr>
              <w:t>ловека.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 - учатся самостоятельно организов</w:t>
            </w:r>
            <w:r w:rsidRPr="002F742B">
              <w:rPr>
                <w:sz w:val="24"/>
                <w:szCs w:val="24"/>
              </w:rPr>
              <w:t>ы</w:t>
            </w:r>
            <w:r w:rsidRPr="002F742B">
              <w:rPr>
                <w:sz w:val="24"/>
                <w:szCs w:val="24"/>
              </w:rPr>
              <w:t>вать учебное взаимодействие при р</w:t>
            </w:r>
            <w:r w:rsidRPr="002F742B">
              <w:rPr>
                <w:sz w:val="24"/>
                <w:szCs w:val="24"/>
              </w:rPr>
              <w:t>а</w:t>
            </w:r>
            <w:r w:rsidRPr="002F742B">
              <w:rPr>
                <w:sz w:val="24"/>
                <w:szCs w:val="24"/>
              </w:rPr>
              <w:t>боте в  группе.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- формирование умения выражать свои мысли. 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proofErr w:type="gramStart"/>
            <w:r w:rsidRPr="002F742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2F742B">
              <w:rPr>
                <w:b/>
                <w:sz w:val="24"/>
                <w:szCs w:val="24"/>
              </w:rPr>
              <w:t xml:space="preserve"> УУД:</w:t>
            </w:r>
            <w:r w:rsidRPr="002F742B">
              <w:rPr>
                <w:sz w:val="24"/>
                <w:szCs w:val="24"/>
              </w:rPr>
              <w:t xml:space="preserve"> - учатся осущ</w:t>
            </w:r>
            <w:r w:rsidRPr="002F742B">
              <w:rPr>
                <w:sz w:val="24"/>
                <w:szCs w:val="24"/>
              </w:rPr>
              <w:t>е</w:t>
            </w:r>
            <w:r w:rsidRPr="002F742B">
              <w:rPr>
                <w:sz w:val="24"/>
                <w:szCs w:val="24"/>
              </w:rPr>
              <w:t xml:space="preserve">ствлять самоконтроль и коррекцию; 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  <w:proofErr w:type="gramStart"/>
            <w:r w:rsidRPr="002F742B">
              <w:rPr>
                <w:b/>
                <w:sz w:val="24"/>
                <w:szCs w:val="24"/>
              </w:rPr>
              <w:t>Личностные УУД</w:t>
            </w:r>
            <w:r w:rsidRPr="002F742B">
              <w:rPr>
                <w:sz w:val="24"/>
                <w:szCs w:val="24"/>
              </w:rPr>
              <w:t xml:space="preserve">: - формирование жизненного самоопределения. </w:t>
            </w:r>
            <w:proofErr w:type="gramEnd"/>
          </w:p>
          <w:p w:rsidR="00C66658" w:rsidRPr="002F742B" w:rsidRDefault="00C66658" w:rsidP="00314E99">
            <w:pPr>
              <w:rPr>
                <w:b/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b/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b/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b/>
                <w:sz w:val="24"/>
                <w:szCs w:val="24"/>
              </w:rPr>
            </w:pPr>
          </w:p>
          <w:p w:rsidR="00C66658" w:rsidRPr="002F742B" w:rsidRDefault="00C66658" w:rsidP="00314E99">
            <w:pPr>
              <w:rPr>
                <w:b/>
                <w:sz w:val="24"/>
                <w:szCs w:val="24"/>
              </w:rPr>
            </w:pPr>
          </w:p>
        </w:tc>
      </w:tr>
      <w:tr w:rsidR="00C66658" w:rsidTr="001F1DC9">
        <w:trPr>
          <w:trHeight w:val="194"/>
        </w:trPr>
        <w:tc>
          <w:tcPr>
            <w:tcW w:w="2831" w:type="dxa"/>
          </w:tcPr>
          <w:p w:rsidR="00C95E41" w:rsidRPr="002F742B" w:rsidRDefault="00C95E41" w:rsidP="00314E99">
            <w:pPr>
              <w:spacing w:after="20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42B">
              <w:rPr>
                <w:b/>
                <w:color w:val="000000" w:themeColor="text1"/>
                <w:sz w:val="24"/>
                <w:szCs w:val="24"/>
              </w:rPr>
              <w:lastRenderedPageBreak/>
              <w:t>Первичное закрепление</w:t>
            </w:r>
            <w:r w:rsidRPr="002F742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нового знания</w:t>
            </w: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6658" w:rsidRPr="002F742B" w:rsidRDefault="00C66658" w:rsidP="00314E9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:rsidR="0011318F" w:rsidRDefault="00C95E41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Я предлагаю поиграть</w:t>
            </w:r>
            <w:r w:rsidR="0011318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gramStart"/>
            <w:r w:rsidR="0011318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игру</w:t>
            </w:r>
            <w:proofErr w:type="gramEnd"/>
            <w:r w:rsidR="0011318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 К какой группе относится?)</w:t>
            </w:r>
          </w:p>
          <w:p w:rsidR="00C66658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11318F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 каждого ученика карточка с </w:t>
            </w:r>
            <w:r w:rsidR="0011318F" w:rsidRPr="0011318F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изображением </w:t>
            </w:r>
            <w:r w:rsidRPr="0011318F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животного)</w:t>
            </w:r>
            <w:r w:rsidRPr="0011318F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 вас у каждого есть карточка с изображением животного. Прошу сначала выйти к доске владельце</w:t>
            </w:r>
            <w:r w:rsidR="006B6E5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карточки – звери, потом птицы, 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бы, насекомые, земноводные, пр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смыкающиеся.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9" w:type="dxa"/>
          </w:tcPr>
          <w:p w:rsidR="00C95E41" w:rsidRPr="002F742B" w:rsidRDefault="00C95E41" w:rsidP="00314E99">
            <w:pPr>
              <w:rPr>
                <w:rStyle w:val="c0"/>
                <w:sz w:val="24"/>
                <w:szCs w:val="24"/>
              </w:rPr>
            </w:pPr>
            <w:r w:rsidRPr="002F742B">
              <w:rPr>
                <w:rStyle w:val="c0"/>
                <w:sz w:val="24"/>
                <w:szCs w:val="24"/>
              </w:rPr>
              <w:t>Озвучивают понятия, выявляют з</w:t>
            </w:r>
            <w:r w:rsidRPr="002F742B">
              <w:rPr>
                <w:rStyle w:val="c0"/>
                <w:sz w:val="24"/>
                <w:szCs w:val="24"/>
              </w:rPr>
              <w:t>а</w:t>
            </w:r>
            <w:r w:rsidRPr="002F742B">
              <w:rPr>
                <w:rStyle w:val="c0"/>
                <w:sz w:val="24"/>
                <w:szCs w:val="24"/>
              </w:rPr>
              <w:t>кономерность, анализируют</w:t>
            </w:r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Осмысливают задание (определяют последовательность действи</w:t>
            </w:r>
            <w:r w:rsidR="006B6E5D">
              <w:rPr>
                <w:sz w:val="24"/>
                <w:szCs w:val="24"/>
              </w:rPr>
              <w:t>й).          </w:t>
            </w:r>
            <w:r w:rsidRPr="002F742B">
              <w:rPr>
                <w:sz w:val="24"/>
                <w:szCs w:val="24"/>
              </w:rPr>
              <w:t xml:space="preserve">Отвечают на вопросы  </w:t>
            </w:r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Применяют новые знания.</w:t>
            </w:r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Самооценка.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>Познавательные УУД:</w:t>
            </w:r>
            <w:r w:rsidRPr="002F742B">
              <w:rPr>
                <w:sz w:val="24"/>
                <w:szCs w:val="24"/>
              </w:rPr>
              <w:t xml:space="preserve"> - учатся и</w:t>
            </w:r>
            <w:r w:rsidRPr="002F742B">
              <w:rPr>
                <w:sz w:val="24"/>
                <w:szCs w:val="24"/>
              </w:rPr>
              <w:t>с</w:t>
            </w:r>
            <w:r w:rsidRPr="002F742B">
              <w:rPr>
                <w:sz w:val="24"/>
                <w:szCs w:val="24"/>
              </w:rPr>
              <w:t>пользовать  полученные знания;</w:t>
            </w:r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 </w:t>
            </w:r>
            <w:proofErr w:type="gramStart"/>
            <w:r w:rsidRPr="002F742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2F742B">
              <w:rPr>
                <w:b/>
                <w:sz w:val="24"/>
                <w:szCs w:val="24"/>
              </w:rPr>
              <w:t xml:space="preserve"> УУД:</w:t>
            </w:r>
            <w:r w:rsidRPr="002F742B">
              <w:rPr>
                <w:sz w:val="24"/>
                <w:szCs w:val="24"/>
              </w:rPr>
              <w:t xml:space="preserve"> - учатся осущ</w:t>
            </w:r>
            <w:r w:rsidRPr="002F742B">
              <w:rPr>
                <w:sz w:val="24"/>
                <w:szCs w:val="24"/>
              </w:rPr>
              <w:t>е</w:t>
            </w:r>
            <w:r w:rsidRPr="002F742B">
              <w:rPr>
                <w:sz w:val="24"/>
                <w:szCs w:val="24"/>
              </w:rPr>
              <w:t>ствлять самоконтроль и коррекцию;  </w:t>
            </w:r>
          </w:p>
          <w:p w:rsidR="00C66658" w:rsidRPr="002F742B" w:rsidRDefault="00C95E41" w:rsidP="00314E99">
            <w:pPr>
              <w:rPr>
                <w:b/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 </w:t>
            </w:r>
            <w:r w:rsidRPr="002F742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66658" w:rsidTr="001F1DC9">
        <w:trPr>
          <w:trHeight w:val="194"/>
        </w:trPr>
        <w:tc>
          <w:tcPr>
            <w:tcW w:w="2831" w:type="dxa"/>
          </w:tcPr>
          <w:p w:rsidR="00C66658" w:rsidRPr="002F742B" w:rsidRDefault="00C95E41" w:rsidP="00314E9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</w:t>
            </w: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F742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 с взаимопроверкой.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99" w:type="dxa"/>
          </w:tcPr>
          <w:p w:rsidR="0011318F" w:rsidRDefault="00C95E41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Применим наши знания самосто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тельно.</w:t>
            </w:r>
          </w:p>
          <w:p w:rsidR="00C95E41" w:rsidRPr="002F742B" w:rsidRDefault="0011318F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1318F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парах</w:t>
            </w:r>
            <w:r w:rsidR="00C95E41"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карточкам</w:t>
            </w:r>
          </w:p>
          <w:p w:rsidR="0011318F" w:rsidRDefault="0011318F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C95E41"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Вам необходимо соединить лин</w:t>
            </w:r>
            <w:r w:rsidR="00C95E41"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C95E41"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название животного и группу</w:t>
            </w:r>
            <w:r w:rsidR="00C95E41"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найти пару.</w:t>
            </w:r>
          </w:p>
          <w:p w:rsidR="00C95E41" w:rsidRPr="002F742B" w:rsidRDefault="0011318F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Вспомним правила работы в паре.</w:t>
            </w:r>
            <w:r w:rsidR="00C95E41"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="00C95E41"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Работаете самостоятельно.</w:t>
            </w:r>
          </w:p>
          <w:p w:rsidR="00C66658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Соедини линями, найди пару.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Зверь                           Крокодил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Птица                           Пингвин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Рыба                             Жаба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Пресмыкающееся       Лось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Земноводное               Стрекоза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Насекомое                   Сом</w:t>
            </w:r>
          </w:p>
        </w:tc>
        <w:tc>
          <w:tcPr>
            <w:tcW w:w="3999" w:type="dxa"/>
          </w:tcPr>
          <w:p w:rsidR="00C95E41" w:rsidRDefault="00C95E41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Работают самостоятельно</w:t>
            </w:r>
            <w:r w:rsidR="0011318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парах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1318F" w:rsidRPr="002F742B" w:rsidRDefault="0011318F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Вспоминают правила работы в группе</w:t>
            </w:r>
          </w:p>
          <w:p w:rsidR="00C66658" w:rsidRPr="002F742B" w:rsidRDefault="00C66658" w:rsidP="00314E99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>Познавательные УУД:</w:t>
            </w:r>
            <w:r w:rsidRPr="002F742B">
              <w:rPr>
                <w:sz w:val="24"/>
                <w:szCs w:val="24"/>
              </w:rPr>
              <w:t xml:space="preserve"> - учатся и</w:t>
            </w:r>
            <w:r w:rsidRPr="002F742B">
              <w:rPr>
                <w:sz w:val="24"/>
                <w:szCs w:val="24"/>
              </w:rPr>
              <w:t>с</w:t>
            </w:r>
            <w:r w:rsidRPr="002F742B">
              <w:rPr>
                <w:sz w:val="24"/>
                <w:szCs w:val="24"/>
              </w:rPr>
              <w:t>пользовать нужную информацию и полученные новые знания;</w:t>
            </w:r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 </w:t>
            </w:r>
            <w:proofErr w:type="gramStart"/>
            <w:r w:rsidRPr="002F742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2F742B">
              <w:rPr>
                <w:b/>
                <w:sz w:val="24"/>
                <w:szCs w:val="24"/>
              </w:rPr>
              <w:t xml:space="preserve"> УУД:</w:t>
            </w:r>
            <w:r w:rsidRPr="002F742B">
              <w:rPr>
                <w:sz w:val="24"/>
                <w:szCs w:val="24"/>
              </w:rPr>
              <w:t xml:space="preserve"> - учатся осущ</w:t>
            </w:r>
            <w:r w:rsidRPr="002F742B">
              <w:rPr>
                <w:sz w:val="24"/>
                <w:szCs w:val="24"/>
              </w:rPr>
              <w:t>е</w:t>
            </w:r>
            <w:r w:rsidRPr="002F742B">
              <w:rPr>
                <w:sz w:val="24"/>
                <w:szCs w:val="24"/>
              </w:rPr>
              <w:t>ствлять самоконтроль и коррекцию;  </w:t>
            </w:r>
          </w:p>
          <w:p w:rsidR="00C66658" w:rsidRPr="002F742B" w:rsidRDefault="00C66658" w:rsidP="00314E99">
            <w:pPr>
              <w:rPr>
                <w:b/>
                <w:sz w:val="24"/>
                <w:szCs w:val="24"/>
              </w:rPr>
            </w:pPr>
          </w:p>
        </w:tc>
      </w:tr>
      <w:tr w:rsidR="00C95E41" w:rsidTr="001F1DC9">
        <w:trPr>
          <w:trHeight w:val="194"/>
        </w:trPr>
        <w:tc>
          <w:tcPr>
            <w:tcW w:w="2831" w:type="dxa"/>
          </w:tcPr>
          <w:p w:rsidR="00C95E41" w:rsidRPr="002F742B" w:rsidRDefault="00C95E41" w:rsidP="00314E9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42B">
              <w:rPr>
                <w:b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3999" w:type="dxa"/>
          </w:tcPr>
          <w:p w:rsidR="0011318F" w:rsidRDefault="00C95E41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- Ребята 4 октября отмечается вс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мирный день защиты животных. </w:t>
            </w:r>
            <w:r w:rsidR="001131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95E41" w:rsidRPr="002F742B" w:rsidRDefault="0011318F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E41" w:rsidRPr="002F742B">
              <w:rPr>
                <w:rFonts w:ascii="Times New Roman" w:hAnsi="Times New Roman" w:cs="Times New Roman"/>
                <w:sz w:val="24"/>
                <w:szCs w:val="24"/>
              </w:rPr>
              <w:t>Как вы думаете почему люди у</w:t>
            </w:r>
            <w:r w:rsidR="00C95E41" w:rsidRPr="002F74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95E41" w:rsidRPr="002F742B">
              <w:rPr>
                <w:rFonts w:ascii="Times New Roman" w:hAnsi="Times New Roman" w:cs="Times New Roman"/>
                <w:sz w:val="24"/>
                <w:szCs w:val="24"/>
              </w:rPr>
              <w:t xml:space="preserve">редили этот день? </w:t>
            </w:r>
          </w:p>
          <w:p w:rsidR="00C95E41" w:rsidRPr="002F742B" w:rsidRDefault="00C95E41" w:rsidP="00314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B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стихотворение.</w:t>
            </w:r>
          </w:p>
          <w:p w:rsidR="00C95E41" w:rsidRPr="002F742B" w:rsidRDefault="00C95E41" w:rsidP="00314E9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Берегите животных — чудо прир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ды: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Муравьишку</w:t>
            </w:r>
            <w:proofErr w:type="spellEnd"/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бегущего в мураве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ник,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Лося громадного, жующего можж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вельник,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Пушистую белку с шишкой на ве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ке,</w:t>
            </w:r>
            <w:r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F742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все чудо осталось навеки!</w:t>
            </w:r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Закончите предложения.</w:t>
            </w:r>
            <w:r w:rsidRPr="002F742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2F742B">
              <w:rPr>
                <w:color w:val="000000"/>
                <w:sz w:val="24"/>
                <w:szCs w:val="24"/>
              </w:rPr>
              <w:br/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Я познакомился....</w:t>
            </w:r>
            <w:r w:rsidRPr="002F742B">
              <w:rPr>
                <w:color w:val="000000"/>
                <w:sz w:val="24"/>
                <w:szCs w:val="24"/>
              </w:rPr>
              <w:br/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-Я выяснил....</w:t>
            </w:r>
            <w:r w:rsidRPr="002F742B">
              <w:rPr>
                <w:color w:val="000000"/>
                <w:sz w:val="24"/>
                <w:szCs w:val="24"/>
              </w:rPr>
              <w:br/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-Мне понравилось...</w:t>
            </w:r>
            <w:r w:rsidRPr="002F742B">
              <w:rPr>
                <w:color w:val="000000"/>
                <w:sz w:val="24"/>
                <w:szCs w:val="24"/>
              </w:rPr>
              <w:br/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-Мне не понравилось....</w:t>
            </w:r>
            <w:r w:rsidRPr="002F742B">
              <w:rPr>
                <w:color w:val="000000"/>
                <w:sz w:val="24"/>
                <w:szCs w:val="24"/>
              </w:rPr>
              <w:br/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-Было интересно....</w:t>
            </w:r>
            <w:r w:rsidRPr="002F742B">
              <w:rPr>
                <w:color w:val="000000"/>
                <w:sz w:val="24"/>
                <w:szCs w:val="24"/>
              </w:rPr>
              <w:br/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-Я узнал....</w:t>
            </w:r>
            <w:r w:rsidRPr="002F742B">
              <w:rPr>
                <w:color w:val="000000"/>
                <w:sz w:val="24"/>
                <w:szCs w:val="24"/>
              </w:rPr>
              <w:br/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-Итак, наш урок подошел к концу. Вы молодцы. Со своей работой справились хорошо!</w:t>
            </w:r>
          </w:p>
        </w:tc>
        <w:tc>
          <w:tcPr>
            <w:tcW w:w="3999" w:type="dxa"/>
          </w:tcPr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Высказывают свое мнение, продо</w:t>
            </w:r>
            <w:r w:rsidRPr="002F742B">
              <w:rPr>
                <w:sz w:val="24"/>
                <w:szCs w:val="24"/>
              </w:rPr>
              <w:t>л</w:t>
            </w:r>
            <w:r w:rsidRPr="002F742B">
              <w:rPr>
                <w:sz w:val="24"/>
                <w:szCs w:val="24"/>
              </w:rPr>
              <w:t xml:space="preserve">жают </w:t>
            </w:r>
            <w:proofErr w:type="gramStart"/>
            <w:r w:rsidRPr="002F742B">
              <w:rPr>
                <w:sz w:val="24"/>
                <w:szCs w:val="24"/>
              </w:rPr>
              <w:t>предложение</w:t>
            </w:r>
            <w:proofErr w:type="gramEnd"/>
            <w:r w:rsidRPr="002F742B">
              <w:rPr>
                <w:sz w:val="24"/>
                <w:szCs w:val="24"/>
              </w:rPr>
              <w:t xml:space="preserve"> которое им близко</w:t>
            </w:r>
          </w:p>
        </w:tc>
        <w:tc>
          <w:tcPr>
            <w:tcW w:w="4237" w:type="dxa"/>
          </w:tcPr>
          <w:p w:rsidR="00C95E41" w:rsidRPr="0011318F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>Личностные УУД:</w:t>
            </w:r>
            <w:r w:rsidRPr="002F742B">
              <w:rPr>
                <w:sz w:val="24"/>
                <w:szCs w:val="24"/>
              </w:rPr>
              <w:t xml:space="preserve"> </w:t>
            </w:r>
            <w:r w:rsidR="0011318F">
              <w:rPr>
                <w:sz w:val="24"/>
                <w:szCs w:val="24"/>
              </w:rPr>
              <w:t xml:space="preserve">- </w:t>
            </w:r>
            <w:r w:rsidRPr="002F742B">
              <w:rPr>
                <w:sz w:val="24"/>
                <w:szCs w:val="24"/>
              </w:rPr>
              <w:t>формируют ли</w:t>
            </w:r>
            <w:r w:rsidRPr="002F742B">
              <w:rPr>
                <w:sz w:val="24"/>
                <w:szCs w:val="24"/>
              </w:rPr>
              <w:t>ч</w:t>
            </w:r>
            <w:r w:rsidRPr="002F742B">
              <w:rPr>
                <w:sz w:val="24"/>
                <w:szCs w:val="24"/>
              </w:rPr>
              <w:t>ностное и жизненное самоопределения</w:t>
            </w:r>
          </w:p>
        </w:tc>
      </w:tr>
      <w:tr w:rsidR="00C95E41" w:rsidTr="001F1DC9">
        <w:trPr>
          <w:trHeight w:val="194"/>
        </w:trPr>
        <w:tc>
          <w:tcPr>
            <w:tcW w:w="2831" w:type="dxa"/>
          </w:tcPr>
          <w:p w:rsidR="00C95E41" w:rsidRPr="002F742B" w:rsidRDefault="00C95E41" w:rsidP="00314E99">
            <w:pPr>
              <w:rPr>
                <w:b/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3999" w:type="dxa"/>
          </w:tcPr>
          <w:p w:rsidR="0011318F" w:rsidRPr="0011318F" w:rsidRDefault="0011318F" w:rsidP="00314E99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1318F">
              <w:rPr>
                <w:i/>
                <w:color w:val="000000"/>
                <w:sz w:val="24"/>
                <w:szCs w:val="24"/>
                <w:shd w:val="clear" w:color="auto" w:fill="FFFFFF"/>
              </w:rPr>
              <w:t>Рефлексия «Светофор»</w:t>
            </w:r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- У вас на столах лежат цветные сигнальные карточки, выберите тот, который отражает вашу деятел</w:t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ность на уроке. (Дети выбирают с</w:t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ответствующие сигналы и подн</w:t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мают их)</w:t>
            </w:r>
            <w:r w:rsidRPr="002F742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742B">
              <w:rPr>
                <w:color w:val="000000"/>
                <w:sz w:val="24"/>
                <w:szCs w:val="24"/>
              </w:rPr>
              <w:br/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- Кто про себя может сказать, я а</w:t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 xml:space="preserve">тивно работал на уроке и для себя сделал открытие? </w:t>
            </w:r>
            <w:r w:rsidRPr="002F742B">
              <w:rPr>
                <w:color w:val="00B050"/>
                <w:sz w:val="24"/>
                <w:szCs w:val="24"/>
                <w:shd w:val="clear" w:color="auto" w:fill="FFFFFF"/>
              </w:rPr>
              <w:t>(Зелёный)</w:t>
            </w:r>
            <w:r w:rsidRPr="002F742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742B">
              <w:rPr>
                <w:color w:val="000000"/>
                <w:sz w:val="24"/>
                <w:szCs w:val="24"/>
              </w:rPr>
              <w:br/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 xml:space="preserve">- Кому на уроке было интересно, но не всё понятно? </w:t>
            </w:r>
            <w:r w:rsidRPr="002F742B">
              <w:rPr>
                <w:color w:val="FFFF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2F742B">
              <w:rPr>
                <w:color w:val="FFFF00"/>
                <w:sz w:val="24"/>
                <w:szCs w:val="24"/>
                <w:shd w:val="clear" w:color="auto" w:fill="FFFFFF"/>
              </w:rPr>
              <w:t>Жёлтый</w:t>
            </w:r>
            <w:proofErr w:type="gramEnd"/>
            <w:r w:rsidRPr="002F742B">
              <w:rPr>
                <w:color w:val="FFFF00"/>
                <w:sz w:val="24"/>
                <w:szCs w:val="24"/>
                <w:shd w:val="clear" w:color="auto" w:fill="FFFFFF"/>
              </w:rPr>
              <w:t>)</w:t>
            </w:r>
            <w:r w:rsidRPr="002F742B">
              <w:rPr>
                <w:color w:val="000000"/>
                <w:sz w:val="24"/>
                <w:szCs w:val="24"/>
              </w:rPr>
              <w:br/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- Кому на уроке было скучно и н</w:t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F742B">
              <w:rPr>
                <w:color w:val="000000"/>
                <w:sz w:val="24"/>
                <w:szCs w:val="24"/>
                <w:shd w:val="clear" w:color="auto" w:fill="FFFFFF"/>
              </w:rPr>
              <w:t xml:space="preserve">понятно? </w:t>
            </w:r>
            <w:r w:rsidRPr="002F742B">
              <w:rPr>
                <w:color w:val="FF0000"/>
                <w:sz w:val="24"/>
                <w:szCs w:val="24"/>
                <w:shd w:val="clear" w:color="auto" w:fill="FFFFFF"/>
              </w:rPr>
              <w:t>(Красный)</w:t>
            </w:r>
          </w:p>
        </w:tc>
        <w:tc>
          <w:tcPr>
            <w:tcW w:w="3999" w:type="dxa"/>
          </w:tcPr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lastRenderedPageBreak/>
              <w:t>Определяют степень соответствия поставленной цели и результатов деятельности. Определяют степень своего продвижения к цели, выск</w:t>
            </w:r>
            <w:r w:rsidRPr="002F742B">
              <w:rPr>
                <w:sz w:val="24"/>
                <w:szCs w:val="24"/>
              </w:rPr>
              <w:t>а</w:t>
            </w:r>
            <w:r w:rsidRPr="002F742B">
              <w:rPr>
                <w:sz w:val="24"/>
                <w:szCs w:val="24"/>
              </w:rPr>
              <w:t xml:space="preserve">зывают оценочные суждения.     </w:t>
            </w:r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lastRenderedPageBreak/>
              <w:t>Познавательные УУД</w:t>
            </w:r>
            <w:r w:rsidRPr="002F742B">
              <w:rPr>
                <w:sz w:val="24"/>
                <w:szCs w:val="24"/>
              </w:rPr>
              <w:t>: - учатся стр</w:t>
            </w:r>
            <w:r w:rsidRPr="002F742B">
              <w:rPr>
                <w:sz w:val="24"/>
                <w:szCs w:val="24"/>
              </w:rPr>
              <w:t>о</w:t>
            </w:r>
            <w:r w:rsidRPr="002F742B">
              <w:rPr>
                <w:sz w:val="24"/>
                <w:szCs w:val="24"/>
              </w:rPr>
              <w:t xml:space="preserve">ить высказывания; </w:t>
            </w:r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>Коммуникативные УУД</w:t>
            </w:r>
            <w:proofErr w:type="gramStart"/>
            <w:r w:rsidRPr="002F742B">
              <w:rPr>
                <w:sz w:val="24"/>
                <w:szCs w:val="24"/>
              </w:rPr>
              <w:t>:.</w:t>
            </w:r>
            <w:proofErr w:type="gramEnd"/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 xml:space="preserve"> - учатся  выражать свои мысли. </w:t>
            </w:r>
            <w:proofErr w:type="gramStart"/>
            <w:r w:rsidRPr="002F742B">
              <w:rPr>
                <w:b/>
                <w:sz w:val="24"/>
                <w:szCs w:val="24"/>
              </w:rPr>
              <w:t>Рег</w:t>
            </w:r>
            <w:r w:rsidRPr="002F742B">
              <w:rPr>
                <w:b/>
                <w:sz w:val="24"/>
                <w:szCs w:val="24"/>
              </w:rPr>
              <w:t>у</w:t>
            </w:r>
            <w:r w:rsidRPr="002F742B">
              <w:rPr>
                <w:b/>
                <w:sz w:val="24"/>
                <w:szCs w:val="24"/>
              </w:rPr>
              <w:t>лятивные</w:t>
            </w:r>
            <w:proofErr w:type="gramEnd"/>
            <w:r w:rsidRPr="002F742B">
              <w:rPr>
                <w:b/>
                <w:sz w:val="24"/>
                <w:szCs w:val="24"/>
              </w:rPr>
              <w:t xml:space="preserve"> УУД</w:t>
            </w:r>
            <w:r w:rsidRPr="002F742B">
              <w:rPr>
                <w:sz w:val="24"/>
                <w:szCs w:val="24"/>
              </w:rPr>
              <w:t>: - учатся осущест</w:t>
            </w:r>
            <w:r w:rsidRPr="002F742B">
              <w:rPr>
                <w:sz w:val="24"/>
                <w:szCs w:val="24"/>
              </w:rPr>
              <w:t>в</w:t>
            </w:r>
            <w:r w:rsidRPr="002F742B">
              <w:rPr>
                <w:sz w:val="24"/>
                <w:szCs w:val="24"/>
              </w:rPr>
              <w:t xml:space="preserve">лять самоконтроль и коррекцию; </w:t>
            </w:r>
          </w:p>
          <w:p w:rsidR="00C95E41" w:rsidRPr="002F742B" w:rsidRDefault="00C95E41" w:rsidP="00314E99">
            <w:pPr>
              <w:rPr>
                <w:sz w:val="24"/>
                <w:szCs w:val="24"/>
              </w:rPr>
            </w:pPr>
            <w:proofErr w:type="gramStart"/>
            <w:r w:rsidRPr="002F742B">
              <w:rPr>
                <w:b/>
                <w:sz w:val="24"/>
                <w:szCs w:val="24"/>
              </w:rPr>
              <w:t>Личностные УУД</w:t>
            </w:r>
            <w:r w:rsidRPr="002F742B">
              <w:rPr>
                <w:sz w:val="24"/>
                <w:szCs w:val="24"/>
              </w:rPr>
              <w:t xml:space="preserve">: - формирование </w:t>
            </w:r>
            <w:r w:rsidRPr="002F742B">
              <w:rPr>
                <w:sz w:val="24"/>
                <w:szCs w:val="24"/>
              </w:rPr>
              <w:lastRenderedPageBreak/>
              <w:t>личностного самоопределения;</w:t>
            </w:r>
            <w:proofErr w:type="gramEnd"/>
          </w:p>
          <w:p w:rsidR="00C95E41" w:rsidRPr="002F742B" w:rsidRDefault="00C95E41" w:rsidP="00314E99">
            <w:pPr>
              <w:rPr>
                <w:b/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адекватное понимание причин успеха; самооценка на основе критерия у</w:t>
            </w:r>
            <w:r w:rsidRPr="002F742B">
              <w:rPr>
                <w:sz w:val="24"/>
                <w:szCs w:val="24"/>
              </w:rPr>
              <w:t>с</w:t>
            </w:r>
            <w:r w:rsidRPr="002F742B">
              <w:rPr>
                <w:sz w:val="24"/>
                <w:szCs w:val="24"/>
              </w:rPr>
              <w:t>пешности.</w:t>
            </w:r>
          </w:p>
        </w:tc>
      </w:tr>
      <w:tr w:rsidR="00C95E41" w:rsidTr="001F1DC9">
        <w:trPr>
          <w:trHeight w:val="194"/>
        </w:trPr>
        <w:tc>
          <w:tcPr>
            <w:tcW w:w="2831" w:type="dxa"/>
          </w:tcPr>
          <w:p w:rsidR="00C95E41" w:rsidRPr="002F742B" w:rsidRDefault="00C95E41" w:rsidP="00314E99">
            <w:pPr>
              <w:rPr>
                <w:b/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3999" w:type="dxa"/>
          </w:tcPr>
          <w:p w:rsidR="00C95E41" w:rsidRPr="002F742B" w:rsidRDefault="00C95E41" w:rsidP="00314E99">
            <w:pPr>
              <w:rPr>
                <w:b/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 xml:space="preserve">Комментирует домашнее задание: </w:t>
            </w:r>
          </w:p>
          <w:p w:rsidR="00C95E41" w:rsidRPr="002F742B" w:rsidRDefault="0011318F" w:rsidP="00314E99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странице 62 и 63 есть дополн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тельный материал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вам предстоит в</w:t>
            </w:r>
            <w:r w:rsidR="00C95E41"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ыполнить интеллект – карту по т</w:t>
            </w:r>
            <w:r w:rsidR="00C95E41"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="00C95E41"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 «Животные»</w:t>
            </w:r>
            <w:r w:rsidR="00C95E41" w:rsidRPr="002F7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99" w:type="dxa"/>
          </w:tcPr>
          <w:p w:rsidR="00C95E41" w:rsidRPr="002F742B" w:rsidRDefault="00C95E41" w:rsidP="00314E99">
            <w:pPr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Записывают домашнее задание, з</w:t>
            </w:r>
            <w:r w:rsidRPr="002F742B">
              <w:rPr>
                <w:sz w:val="24"/>
                <w:szCs w:val="24"/>
              </w:rPr>
              <w:t>а</w:t>
            </w:r>
            <w:r w:rsidRPr="002F742B">
              <w:rPr>
                <w:sz w:val="24"/>
                <w:szCs w:val="24"/>
              </w:rPr>
              <w:t>дают вопросы, осмысливают зад</w:t>
            </w:r>
            <w:r w:rsidRPr="002F742B">
              <w:rPr>
                <w:sz w:val="24"/>
                <w:szCs w:val="24"/>
              </w:rPr>
              <w:t>а</w:t>
            </w:r>
            <w:r w:rsidRPr="002F742B">
              <w:rPr>
                <w:sz w:val="24"/>
                <w:szCs w:val="24"/>
              </w:rPr>
              <w:t>ния</w:t>
            </w:r>
          </w:p>
        </w:tc>
        <w:tc>
          <w:tcPr>
            <w:tcW w:w="4237" w:type="dxa"/>
          </w:tcPr>
          <w:p w:rsidR="00C95E41" w:rsidRPr="002F742B" w:rsidRDefault="00C95E41" w:rsidP="00314E99">
            <w:pPr>
              <w:rPr>
                <w:sz w:val="24"/>
                <w:szCs w:val="24"/>
              </w:rPr>
            </w:pPr>
            <w:proofErr w:type="gramStart"/>
            <w:r w:rsidRPr="002F742B">
              <w:rPr>
                <w:b/>
                <w:sz w:val="24"/>
                <w:szCs w:val="24"/>
              </w:rPr>
              <w:t>Личностные УУД</w:t>
            </w:r>
            <w:r w:rsidRPr="002F742B">
              <w:rPr>
                <w:sz w:val="24"/>
                <w:szCs w:val="24"/>
              </w:rPr>
              <w:t xml:space="preserve">: - формирование личностного самоопределения. </w:t>
            </w:r>
            <w:proofErr w:type="gramEnd"/>
          </w:p>
          <w:p w:rsidR="00C95E41" w:rsidRPr="002F742B" w:rsidRDefault="00C95E41" w:rsidP="00314E99">
            <w:pPr>
              <w:rPr>
                <w:b/>
                <w:sz w:val="24"/>
                <w:szCs w:val="24"/>
              </w:rPr>
            </w:pPr>
            <w:r w:rsidRPr="002F742B">
              <w:rPr>
                <w:b/>
                <w:sz w:val="24"/>
                <w:szCs w:val="24"/>
              </w:rPr>
              <w:t>Регулятивные УУД</w:t>
            </w:r>
            <w:r w:rsidRPr="002F742B">
              <w:rPr>
                <w:sz w:val="24"/>
                <w:szCs w:val="24"/>
              </w:rPr>
              <w:t>: - ставят сам</w:t>
            </w:r>
            <w:r w:rsidRPr="002F742B">
              <w:rPr>
                <w:sz w:val="24"/>
                <w:szCs w:val="24"/>
              </w:rPr>
              <w:t>о</w:t>
            </w:r>
            <w:r w:rsidRPr="002F742B">
              <w:rPr>
                <w:sz w:val="24"/>
                <w:szCs w:val="24"/>
              </w:rPr>
              <w:t xml:space="preserve">стоятельно учебную задачу на основе соотнесения того, что уже известно и усвоено, и того, что ещё </w:t>
            </w:r>
            <w:proofErr w:type="gramStart"/>
            <w:r w:rsidRPr="002F742B">
              <w:rPr>
                <w:sz w:val="24"/>
                <w:szCs w:val="24"/>
              </w:rPr>
              <w:t>не известно; мобилизуют</w:t>
            </w:r>
            <w:proofErr w:type="gramEnd"/>
            <w:r w:rsidRPr="002F742B">
              <w:rPr>
                <w:sz w:val="24"/>
                <w:szCs w:val="24"/>
              </w:rPr>
              <w:t xml:space="preserve"> свои силы к волевому усилию.                                 </w:t>
            </w:r>
          </w:p>
        </w:tc>
      </w:tr>
    </w:tbl>
    <w:p w:rsidR="003A23EE" w:rsidRDefault="00C66658">
      <w:r>
        <w:tab/>
      </w:r>
    </w:p>
    <w:sectPr w:rsidR="003A23EE" w:rsidSect="003A23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A23EE"/>
    <w:rsid w:val="000D3E8E"/>
    <w:rsid w:val="0011318F"/>
    <w:rsid w:val="001F1DC9"/>
    <w:rsid w:val="0021177B"/>
    <w:rsid w:val="00314E99"/>
    <w:rsid w:val="00350B3B"/>
    <w:rsid w:val="003A23EE"/>
    <w:rsid w:val="00433B1D"/>
    <w:rsid w:val="004402AE"/>
    <w:rsid w:val="00520C83"/>
    <w:rsid w:val="00584F59"/>
    <w:rsid w:val="006359E6"/>
    <w:rsid w:val="006B6E5D"/>
    <w:rsid w:val="00705B80"/>
    <w:rsid w:val="007133C6"/>
    <w:rsid w:val="007142A9"/>
    <w:rsid w:val="007E21AB"/>
    <w:rsid w:val="00824E96"/>
    <w:rsid w:val="008F7F7A"/>
    <w:rsid w:val="0091472F"/>
    <w:rsid w:val="009511AE"/>
    <w:rsid w:val="00993647"/>
    <w:rsid w:val="00A02718"/>
    <w:rsid w:val="00A31BEB"/>
    <w:rsid w:val="00A3696B"/>
    <w:rsid w:val="00A37AE8"/>
    <w:rsid w:val="00AC1727"/>
    <w:rsid w:val="00C66658"/>
    <w:rsid w:val="00C66AA2"/>
    <w:rsid w:val="00C95E41"/>
    <w:rsid w:val="00CA2AFB"/>
    <w:rsid w:val="00DB34ED"/>
    <w:rsid w:val="00DD610F"/>
    <w:rsid w:val="00E75273"/>
    <w:rsid w:val="00F2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092]"/>
    </o:shapedefaults>
    <o:shapelayout v:ext="edit">
      <o:idmap v:ext="edit" data="1"/>
      <o:rules v:ext="edit">
        <o:r id="V:Rule1" type="arc" idref="#_x0000_s1036"/>
        <o:r id="V:Rule8" type="connector" idref="#_x0000_s1031"/>
        <o:r id="V:Rule9" type="connector" idref="#_x0000_s1032"/>
        <o:r id="V:Rule10" type="connector" idref="#_x0000_s1030"/>
        <o:r id="V:Rule11" type="connector" idref="#_x0000_s1033"/>
        <o:r id="V:Rule12" type="connector" idref="#_x0000_s1039"/>
        <o:r id="V:Rule13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511AE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a5">
    <w:name w:val="Без интервала Знак"/>
    <w:basedOn w:val="a0"/>
    <w:link w:val="a4"/>
    <w:uiPriority w:val="1"/>
    <w:rsid w:val="009511AE"/>
    <w:rPr>
      <w:rFonts w:asciiTheme="minorHAnsi" w:hAnsiTheme="minorHAnsi" w:cstheme="minorBidi"/>
    </w:rPr>
  </w:style>
  <w:style w:type="paragraph" w:customStyle="1" w:styleId="c3">
    <w:name w:val="c3"/>
    <w:basedOn w:val="a"/>
    <w:rsid w:val="009147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91472F"/>
  </w:style>
  <w:style w:type="character" w:customStyle="1" w:styleId="ff2">
    <w:name w:val="ff2"/>
    <w:basedOn w:val="a0"/>
    <w:rsid w:val="00C66658"/>
  </w:style>
  <w:style w:type="character" w:customStyle="1" w:styleId="c4">
    <w:name w:val="c4"/>
    <w:rsid w:val="00C66658"/>
  </w:style>
  <w:style w:type="paragraph" w:styleId="a6">
    <w:name w:val="Normal (Web)"/>
    <w:basedOn w:val="a"/>
    <w:uiPriority w:val="99"/>
    <w:unhideWhenUsed/>
    <w:rsid w:val="00C666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C666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rsid w:val="00C66658"/>
  </w:style>
  <w:style w:type="character" w:customStyle="1" w:styleId="apple-converted-space">
    <w:name w:val="apple-converted-space"/>
    <w:basedOn w:val="a0"/>
    <w:rsid w:val="00C95E41"/>
  </w:style>
  <w:style w:type="paragraph" w:styleId="a7">
    <w:name w:val="Balloon Text"/>
    <w:basedOn w:val="a"/>
    <w:link w:val="a8"/>
    <w:uiPriority w:val="99"/>
    <w:semiHidden/>
    <w:unhideWhenUsed/>
    <w:rsid w:val="0021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7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35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dcterms:created xsi:type="dcterms:W3CDTF">2019-01-20T20:05:00Z</dcterms:created>
  <dcterms:modified xsi:type="dcterms:W3CDTF">2019-01-28T15:19:00Z</dcterms:modified>
</cp:coreProperties>
</file>