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7C" w:rsidRPr="003D5996" w:rsidRDefault="00AD6C7C" w:rsidP="00AD6C7C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D59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План-конспект занятия по развитию </w:t>
      </w:r>
      <w:r w:rsidR="006D311F" w:rsidRPr="003D59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речи (</w:t>
      </w:r>
      <w:r w:rsidRPr="003D59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группа раннего возраста</w:t>
      </w:r>
      <w:r w:rsidR="00011E3B" w:rsidRPr="003D59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) </w:t>
      </w:r>
      <w:r w:rsidRPr="003D59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  <w:t>Конспект занятия в группе раннего возраста по ФГОС.</w:t>
      </w:r>
    </w:p>
    <w:p w:rsidR="00AD6C7C" w:rsidRPr="003D5996" w:rsidRDefault="00AD6C7C" w:rsidP="00AD6C7C">
      <w:pPr>
        <w:shd w:val="clear" w:color="auto" w:fill="F4F4F4"/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6C7C" w:rsidRPr="003D5996" w:rsidRDefault="00AD6C7C" w:rsidP="00AD6C7C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6C7C" w:rsidRPr="00323218" w:rsidRDefault="00323218" w:rsidP="00AD6C7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Группа раннего возраста «Смешарики»</w:t>
      </w:r>
      <w:bookmarkStart w:id="0" w:name="_GoBack"/>
      <w:bookmarkEnd w:id="0"/>
    </w:p>
    <w:p w:rsidR="00AD6C7C" w:rsidRPr="003D5996" w:rsidRDefault="00AD6C7C" w:rsidP="00AD6C7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6C7C" w:rsidRPr="003D5996" w:rsidRDefault="00CB55D6" w:rsidP="00AD6C7C">
      <w:pPr>
        <w:tabs>
          <w:tab w:val="left" w:pos="97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9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Pr="003D5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="00AD6C7C"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t>Игра «Кто позвал? Дидактическая игра «Это зима?»</w:t>
      </w:r>
    </w:p>
    <w:p w:rsidR="00AD6C7C" w:rsidRPr="003D5996" w:rsidRDefault="00AD6C7C" w:rsidP="00AD6C7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9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зрительную координацию</w:t>
      </w:r>
    </w:p>
    <w:p w:rsidR="00AD6C7C" w:rsidRPr="003D5996" w:rsidRDefault="00AD6C7C" w:rsidP="00AD6C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t>Задачи: Учить детей различать на слух звукоподражательные слова; узнавать сверстников по голосу. Рассматривать с детьми раздаточные картинки (зимние сюжеты) и объяснять, что на них изображено</w:t>
      </w:r>
    </w:p>
    <w:p w:rsidR="00AD6C7C" w:rsidRPr="003D5996" w:rsidRDefault="00AD6C7C" w:rsidP="00AD6C7C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D6C7C" w:rsidRPr="003D5996" w:rsidRDefault="00AD6C7C" w:rsidP="00AD6C7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6C7C" w:rsidRPr="003D5996" w:rsidRDefault="00AD6C7C" w:rsidP="00AD6C7C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5996">
        <w:rPr>
          <w:b/>
          <w:color w:val="000000" w:themeColor="text1"/>
          <w:sz w:val="28"/>
          <w:szCs w:val="28"/>
        </w:rPr>
        <w:t>Оборудование: рисунки</w:t>
      </w:r>
      <w:r w:rsidRPr="003D5996">
        <w:rPr>
          <w:color w:val="000000" w:themeColor="text1"/>
          <w:sz w:val="28"/>
          <w:szCs w:val="28"/>
        </w:rPr>
        <w:t xml:space="preserve"> </w:t>
      </w:r>
      <w:r w:rsidRPr="003D5996">
        <w:rPr>
          <w:rStyle w:val="c4"/>
          <w:color w:val="000000" w:themeColor="text1"/>
          <w:sz w:val="28"/>
          <w:szCs w:val="28"/>
        </w:rPr>
        <w:t>Предметные картинки. Игрушки. Мольберт.</w:t>
      </w:r>
    </w:p>
    <w:p w:rsidR="00AD6C7C" w:rsidRPr="003D5996" w:rsidRDefault="00AD6C7C" w:rsidP="00AD6C7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D5996">
        <w:rPr>
          <w:b/>
          <w:bCs/>
          <w:color w:val="000000" w:themeColor="text1"/>
          <w:sz w:val="28"/>
          <w:szCs w:val="28"/>
        </w:rPr>
        <w:t>Ход:</w:t>
      </w:r>
      <w:r w:rsidRPr="003D5996">
        <w:rPr>
          <w:color w:val="000000" w:themeColor="text1"/>
          <w:sz w:val="28"/>
          <w:szCs w:val="28"/>
        </w:rPr>
        <w:t xml:space="preserve"> Отгад</w:t>
      </w:r>
      <w:r w:rsidR="00011E3B" w:rsidRPr="003D5996">
        <w:rPr>
          <w:color w:val="000000" w:themeColor="text1"/>
          <w:sz w:val="28"/>
          <w:szCs w:val="28"/>
        </w:rPr>
        <w:t>айте, – начинает занятие воспитатель</w:t>
      </w:r>
      <w:r w:rsidRPr="003D5996">
        <w:rPr>
          <w:color w:val="000000" w:themeColor="text1"/>
          <w:sz w:val="28"/>
          <w:szCs w:val="28"/>
        </w:rPr>
        <w:t>, – чьи голоса вы услышите. Раннее утро. Тишина. И вдруг: "Ку-ка-ре-ку!" (Это проснулся петушок.) "Ко-ко-ко, ко-ко-ко", – запел кто-то во дворе… "Ква-ква-ква", – раздалось где-то рядом. "Ку-ку! Ку-ку!" – послышалось издалека…" Далее воспитатель предлагает детям довольно сложное задание. Педагог просит кого-нибудь из детей воспроизвести любой из услышанных голосов, а сверстники, сидящие с закрытыми глазами, должны угадать, кто произносит звукоподражание. (Когда дети закрывают глаза, ребенок-водящий прячется за ширму.) Затем водящим становится тот, кто первым узнал голос ребенка. Если голос сверстника никто не узнал, что бывает крайне редко, ребенок водит второй раз.</w:t>
      </w:r>
    </w:p>
    <w:p w:rsidR="00AD6C7C" w:rsidRPr="00AD6C7C" w:rsidRDefault="00AD6C7C" w:rsidP="00AD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ставит на мольберт картинку с зимним сюжетом. На своем столе он раскладывает раздаточные сюжетные картинки (средних размеров).</w:t>
      </w:r>
    </w:p>
    <w:p w:rsidR="00AD6C7C" w:rsidRPr="00AD6C7C" w:rsidRDefault="00AD6C7C" w:rsidP="00AD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"Весело зимой, интересно! – говорит педагог. – Можно кататься с горки на санках (берет со стола и показывает детям соответствующую картинку). А можно…" Вызывает ребенка, тот берет со стола картинку и продолжает рассказ.</w:t>
      </w:r>
    </w:p>
    <w:p w:rsidR="00AD6C7C" w:rsidRPr="00AD6C7C" w:rsidRDefault="00AD6C7C" w:rsidP="00AD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Картинки, которые дети уже рассмотрели, воспитатель ставит рядом с большой картинкой "Зима". В заключение он обобщает ответы детей рассказом о зиме и зимних развлечениях.</w:t>
      </w:r>
    </w:p>
    <w:p w:rsidR="00AD6C7C" w:rsidRPr="003D5996" w:rsidRDefault="00AD6C7C" w:rsidP="00AD6C7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6C7C" w:rsidRPr="003D5996" w:rsidRDefault="00AD6C7C" w:rsidP="00AD6C7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6C7C" w:rsidRPr="003D5996" w:rsidRDefault="00AD6C7C" w:rsidP="00AD6C7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59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1.Организационный момент</w:t>
      </w:r>
    </w:p>
    <w:p w:rsidR="00CB55D6" w:rsidRPr="003D5996" w:rsidRDefault="004E1F50" w:rsidP="00AD6C7C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599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 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Скажите, ребятки, какое сейчас время года? (Зима)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-Молодцы, вы уже запомнили, как оно 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называется.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давайте с вами вспомним, что происходит зимой…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Зимой на улице холодно или тепло? (Холодно)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Конечно, на улице стало 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холодно.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хочу загадать вам загадку о том, что бывает зимой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Белый, пушистый 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воздухе кружится 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землю тихо 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падает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ложится! (Снег)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Конечно, это снег! Он падает на землю со снежного облака, и на земле от этого появляются пушистые сугробы.</w:t>
      </w:r>
      <w:r w:rsidRPr="003D599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какой праздник мы отмечаем зимой? (Новый год)</w:t>
      </w:r>
      <w:r w:rsidRPr="003D599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чем ребята любят зимой заниматься на улице? 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(кататься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коньках, лыжах, санках, лепить 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снеговика)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599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знаю одну интересную игру, в которую детки очень любят играть. Ну, что собираемся на улицу. Мы сказали, что зимой на улице холодно, значит надо одеться…(потеплее).</w:t>
      </w:r>
    </w:p>
    <w:p w:rsidR="00CB55D6" w:rsidRPr="003D5996" w:rsidRDefault="00CB55D6" w:rsidP="00CB55D6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3D5996">
        <w:rPr>
          <w:b/>
          <w:color w:val="000000" w:themeColor="text1"/>
          <w:sz w:val="28"/>
          <w:szCs w:val="28"/>
        </w:rPr>
        <w:t>3 . Поисковый этап</w:t>
      </w:r>
    </w:p>
    <w:p w:rsidR="004E1F50" w:rsidRPr="003D5996" w:rsidRDefault="004E1F50" w:rsidP="00AD6C7C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Пальчиковая игра: «Зимняя прогулка»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холодно зимой, Дети скрещивают руки на груди и легко похлопывают</w:t>
      </w:r>
      <w:r w:rsidRPr="003D599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ладонями по плечам.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мы пойдем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Имитируют ходьбу, высоко поднимая ноги на месте.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Гулять с тобой.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надену шубку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Проводят ладонями от плеч по груди вниз.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надену шапку,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Двумя руками поглаживают голову.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надену шарфик 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Поглаживают шею одной ладонью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еще платок.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красивые,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Поглаживают по очереди руки, как бы надевая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Теплые, пушистые рукавицы.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Крошки-рукавички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ручки натяну.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хотя я маленький,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Выставляют по очереди, то одну ногу, то другую.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меня есть валенки.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одену валенки</w:t>
      </w:r>
      <w:r w:rsidRPr="003D599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пойду гулять.</w:t>
      </w:r>
      <w:r w:rsidRPr="003D599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на улице пошел…(снежок) –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рассыпаю искусственный снег.</w:t>
      </w:r>
      <w:r w:rsidR="00CB55D6"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Игровое упражнение «Снежки»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налепим снежков имитация лепки снежков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поиграем</w:t>
      </w:r>
      <w:r w:rsidRPr="003D599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друг друга снежки</w:t>
      </w:r>
      <w:r w:rsidRPr="003D599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5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Весело бросаем имитация бросания снежков.</w:t>
      </w:r>
    </w:p>
    <w:p w:rsidR="00CB55D6" w:rsidRPr="003D5996" w:rsidRDefault="00CB55D6" w:rsidP="00CB55D6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3D5996">
        <w:rPr>
          <w:b/>
          <w:color w:val="000000" w:themeColor="text1"/>
          <w:sz w:val="28"/>
          <w:szCs w:val="28"/>
        </w:rPr>
        <w:t>4.Рефлексивно-оценочный этап</w:t>
      </w:r>
    </w:p>
    <w:p w:rsidR="00CB55D6" w:rsidRPr="003D5996" w:rsidRDefault="00CB55D6" w:rsidP="00CB55D6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D5996">
        <w:rPr>
          <w:b/>
          <w:color w:val="000000" w:themeColor="text1"/>
          <w:sz w:val="28"/>
          <w:szCs w:val="28"/>
        </w:rPr>
        <w:lastRenderedPageBreak/>
        <w:t>1.</w:t>
      </w:r>
      <w:r w:rsidRPr="003D5996">
        <w:rPr>
          <w:color w:val="000000" w:themeColor="text1"/>
          <w:sz w:val="28"/>
          <w:szCs w:val="28"/>
        </w:rPr>
        <w:t>Понравилось вам ребята играть?</w:t>
      </w:r>
    </w:p>
    <w:p w:rsidR="00CB55D6" w:rsidRPr="003D5996" w:rsidRDefault="00CB55D6" w:rsidP="00CB55D6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D5996">
        <w:rPr>
          <w:b/>
          <w:color w:val="000000" w:themeColor="text1"/>
          <w:sz w:val="28"/>
          <w:szCs w:val="28"/>
        </w:rPr>
        <w:t>2</w:t>
      </w:r>
      <w:r w:rsidRPr="003D5996">
        <w:rPr>
          <w:color w:val="000000" w:themeColor="text1"/>
          <w:sz w:val="28"/>
          <w:szCs w:val="28"/>
        </w:rPr>
        <w:t>Про какой праздник мы сегодня говорили?</w:t>
      </w:r>
    </w:p>
    <w:p w:rsidR="00CB55D6" w:rsidRPr="003D5996" w:rsidRDefault="00CB55D6" w:rsidP="003D5996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D5996">
        <w:rPr>
          <w:b/>
          <w:color w:val="000000" w:themeColor="text1"/>
          <w:sz w:val="28"/>
          <w:szCs w:val="28"/>
        </w:rPr>
        <w:t>3.</w:t>
      </w:r>
      <w:r w:rsidRPr="003D5996">
        <w:rPr>
          <w:color w:val="000000" w:themeColor="text1"/>
          <w:sz w:val="28"/>
          <w:szCs w:val="28"/>
        </w:rPr>
        <w:t>В какие игры можно играть зимой?</w:t>
      </w:r>
    </w:p>
    <w:p w:rsidR="007D0902" w:rsidRPr="007D0902" w:rsidRDefault="007D0902" w:rsidP="007D090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«Зимушка</w:t>
      </w:r>
      <w:r w:rsidRPr="003D59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7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зима»</w:t>
      </w:r>
      <w:r w:rsidRPr="003D59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0902" w:rsidRPr="007D0902" w:rsidRDefault="007D0902" w:rsidP="007D090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 комплексного занятия для детей 2</w:t>
      </w:r>
      <w:r w:rsidRPr="003D59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7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3лет.</w:t>
      </w:r>
      <w:r w:rsidRPr="003D59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D6C7C" w:rsidRPr="003D5996" w:rsidRDefault="007D0902" w:rsidP="003D599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содержание</w:t>
      </w:r>
      <w:r w:rsidRPr="003D59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AD6C7C" w:rsidRDefault="00AD6C7C" w:rsidP="00AD6C7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</w:t>
      </w:r>
      <w:r w:rsidR="009B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ла: Павлова Екатерина Юрьевна</w:t>
      </w:r>
    </w:p>
    <w:p w:rsidR="009B1C3D" w:rsidRPr="003D5996" w:rsidRDefault="009B1C3D" w:rsidP="00AD6C7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6C7C" w:rsidRPr="003D5996" w:rsidRDefault="00AD6C7C" w:rsidP="00AD6C7C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6C7C" w:rsidRPr="003D5996" w:rsidRDefault="00AD6C7C" w:rsidP="00AD6C7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AD6C7C" w:rsidRPr="003D5996" w:rsidRDefault="00AD6C7C" w:rsidP="00AD6C7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7D1E96" w:rsidRPr="00CB55D6" w:rsidRDefault="007D1E96">
      <w:pPr>
        <w:rPr>
          <w:color w:val="000000" w:themeColor="text1"/>
        </w:rPr>
      </w:pPr>
    </w:p>
    <w:sectPr w:rsidR="007D1E96" w:rsidRPr="00CB55D6" w:rsidSect="003D59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7C"/>
    <w:rsid w:val="00011E3B"/>
    <w:rsid w:val="00323218"/>
    <w:rsid w:val="003D5996"/>
    <w:rsid w:val="004724CF"/>
    <w:rsid w:val="004E1F50"/>
    <w:rsid w:val="006D311F"/>
    <w:rsid w:val="007D0902"/>
    <w:rsid w:val="007D1E96"/>
    <w:rsid w:val="009B1C3D"/>
    <w:rsid w:val="00AD6C7C"/>
    <w:rsid w:val="00C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8FC59-DBDA-41F9-AA95-13C1E54C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D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6C7C"/>
  </w:style>
  <w:style w:type="character" w:customStyle="1" w:styleId="ff4">
    <w:name w:val="ff4"/>
    <w:basedOn w:val="a0"/>
    <w:rsid w:val="007D0902"/>
  </w:style>
  <w:style w:type="character" w:customStyle="1" w:styleId="a4">
    <w:name w:val="_"/>
    <w:basedOn w:val="a0"/>
    <w:rsid w:val="007D0902"/>
  </w:style>
  <w:style w:type="character" w:customStyle="1" w:styleId="ff1">
    <w:name w:val="ff1"/>
    <w:basedOn w:val="a0"/>
    <w:rsid w:val="007D0902"/>
  </w:style>
  <w:style w:type="character" w:customStyle="1" w:styleId="ff2">
    <w:name w:val="ff2"/>
    <w:basedOn w:val="a0"/>
    <w:rsid w:val="007D0902"/>
  </w:style>
  <w:style w:type="character" w:customStyle="1" w:styleId="ls1">
    <w:name w:val="ls1"/>
    <w:basedOn w:val="a0"/>
    <w:rsid w:val="007D0902"/>
  </w:style>
  <w:style w:type="character" w:customStyle="1" w:styleId="ff7">
    <w:name w:val="ff7"/>
    <w:basedOn w:val="a0"/>
    <w:rsid w:val="007D0902"/>
  </w:style>
  <w:style w:type="character" w:customStyle="1" w:styleId="ff3">
    <w:name w:val="ff3"/>
    <w:basedOn w:val="a0"/>
    <w:rsid w:val="007D0902"/>
  </w:style>
  <w:style w:type="character" w:customStyle="1" w:styleId="ff9">
    <w:name w:val="ff9"/>
    <w:basedOn w:val="a0"/>
    <w:rsid w:val="007D0902"/>
  </w:style>
  <w:style w:type="character" w:customStyle="1" w:styleId="ff8">
    <w:name w:val="ff8"/>
    <w:basedOn w:val="a0"/>
    <w:rsid w:val="007D0902"/>
  </w:style>
  <w:style w:type="character" w:customStyle="1" w:styleId="ls0">
    <w:name w:val="ls0"/>
    <w:basedOn w:val="a0"/>
    <w:rsid w:val="007D0902"/>
  </w:style>
  <w:style w:type="character" w:customStyle="1" w:styleId="ffa">
    <w:name w:val="ffa"/>
    <w:basedOn w:val="a0"/>
    <w:rsid w:val="007D0902"/>
  </w:style>
  <w:style w:type="character" w:customStyle="1" w:styleId="ffb">
    <w:name w:val="ffb"/>
    <w:basedOn w:val="a0"/>
    <w:rsid w:val="007D0902"/>
  </w:style>
  <w:style w:type="character" w:customStyle="1" w:styleId="ls5">
    <w:name w:val="ls5"/>
    <w:basedOn w:val="a0"/>
    <w:rsid w:val="007D0902"/>
  </w:style>
  <w:style w:type="character" w:customStyle="1" w:styleId="ls6">
    <w:name w:val="ls6"/>
    <w:basedOn w:val="a0"/>
    <w:rsid w:val="007D0902"/>
  </w:style>
  <w:style w:type="character" w:customStyle="1" w:styleId="ls3">
    <w:name w:val="ls3"/>
    <w:basedOn w:val="a0"/>
    <w:rsid w:val="007D0902"/>
  </w:style>
  <w:style w:type="character" w:customStyle="1" w:styleId="apple-converted-space">
    <w:name w:val="apple-converted-space"/>
    <w:basedOn w:val="a0"/>
    <w:rsid w:val="004E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3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86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85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74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7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</cp:revision>
  <dcterms:created xsi:type="dcterms:W3CDTF">2016-12-18T21:06:00Z</dcterms:created>
  <dcterms:modified xsi:type="dcterms:W3CDTF">2023-02-25T17:16:00Z</dcterms:modified>
</cp:coreProperties>
</file>