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DD5" w:rsidRPr="00AF1CA2" w:rsidRDefault="00CE5DD5" w:rsidP="00AF1CA2">
      <w:pPr>
        <w:spacing w:line="360" w:lineRule="auto"/>
        <w:jc w:val="both"/>
        <w:rPr>
          <w:i/>
        </w:rPr>
      </w:pPr>
      <w:bookmarkStart w:id="0" w:name="_Toc253691135"/>
    </w:p>
    <w:bookmarkEnd w:id="0"/>
    <w:p w:rsidR="00681542" w:rsidRPr="00AF1CA2" w:rsidRDefault="00681542" w:rsidP="00BB165D">
      <w:pPr>
        <w:spacing w:line="360" w:lineRule="auto"/>
        <w:ind w:left="709" w:firstLine="709"/>
        <w:jc w:val="both"/>
        <w:rPr>
          <w:color w:val="000000"/>
        </w:rPr>
      </w:pPr>
      <w:r w:rsidRPr="00AF1CA2">
        <w:rPr>
          <w:color w:val="000000"/>
        </w:rPr>
        <w:t>Функциональная грамотность включает в себя</w:t>
      </w:r>
      <w:r w:rsidR="00604631">
        <w:rPr>
          <w:color w:val="000000"/>
        </w:rPr>
        <w:t xml:space="preserve"> (слайды 2-3)</w:t>
      </w:r>
    </w:p>
    <w:p w:rsidR="00681542" w:rsidRPr="00AF1CA2" w:rsidRDefault="00681542" w:rsidP="00AF1CA2">
      <w:pPr>
        <w:spacing w:line="360" w:lineRule="auto"/>
        <w:ind w:firstLine="709"/>
        <w:jc w:val="both"/>
        <w:rPr>
          <w:color w:val="000000"/>
        </w:rPr>
      </w:pPr>
      <w:r w:rsidRPr="00AF1CA2">
        <w:rPr>
          <w:color w:val="000000"/>
        </w:rPr>
        <w:t>- познавательную базу, представляющую собой органическое единство предметных, метапредметных, интегративных знаний, умений и навыков, которые обеспечивают понимание и выполнение определенных правил, норм и инструкций;</w:t>
      </w:r>
    </w:p>
    <w:p w:rsidR="00681542" w:rsidRPr="00AF1CA2" w:rsidRDefault="00681542" w:rsidP="00AF1CA2">
      <w:pPr>
        <w:spacing w:line="360" w:lineRule="auto"/>
        <w:ind w:firstLine="709"/>
        <w:jc w:val="both"/>
        <w:rPr>
          <w:color w:val="000000"/>
        </w:rPr>
      </w:pPr>
      <w:r w:rsidRPr="00AF1CA2">
        <w:rPr>
          <w:color w:val="000000"/>
        </w:rPr>
        <w:t>- образовательное пространство, представляющее осваиваемую обучающимися совокупность источников информации о сущности функциональных проблем и способов их решения;</w:t>
      </w:r>
    </w:p>
    <w:p w:rsidR="00681542" w:rsidRPr="00AF1CA2" w:rsidRDefault="00681542" w:rsidP="00AF1CA2">
      <w:pPr>
        <w:spacing w:line="360" w:lineRule="auto"/>
        <w:ind w:firstLine="709"/>
        <w:jc w:val="both"/>
        <w:rPr>
          <w:color w:val="000000"/>
        </w:rPr>
      </w:pPr>
      <w:r w:rsidRPr="00AF1CA2">
        <w:rPr>
          <w:color w:val="000000"/>
        </w:rPr>
        <w:t>- методы решения функциональных проблем, которые активно востре</w:t>
      </w:r>
      <w:r w:rsidR="007D593F">
        <w:rPr>
          <w:color w:val="000000"/>
        </w:rPr>
        <w:t>буются обучающимися</w:t>
      </w:r>
      <w:r w:rsidRPr="00AF1CA2">
        <w:rPr>
          <w:color w:val="000000"/>
        </w:rPr>
        <w:t xml:space="preserve"> в процессе деятельности.</w:t>
      </w:r>
    </w:p>
    <w:p w:rsidR="00681542" w:rsidRPr="00AF1CA2" w:rsidRDefault="00604631" w:rsidP="00AF1CA2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(слайд 4) </w:t>
      </w:r>
      <w:r w:rsidR="00681542" w:rsidRPr="00AF1CA2">
        <w:rPr>
          <w:color w:val="000000"/>
        </w:rPr>
        <w:t xml:space="preserve">Одним из эффективных приемов, направленных на формирование функциональной грамотностей </w:t>
      </w:r>
      <w:r w:rsidR="00C34963" w:rsidRPr="00AF1CA2">
        <w:rPr>
          <w:color w:val="000000"/>
        </w:rPr>
        <w:t>школьник</w:t>
      </w:r>
      <w:r w:rsidR="007D593F">
        <w:rPr>
          <w:color w:val="000000"/>
        </w:rPr>
        <w:t>ов</w:t>
      </w:r>
      <w:r w:rsidR="00681542" w:rsidRPr="00AF1CA2">
        <w:rPr>
          <w:color w:val="000000"/>
        </w:rPr>
        <w:t xml:space="preserve"> является решение</w:t>
      </w:r>
      <w:r w:rsidR="007D593F">
        <w:rPr>
          <w:color w:val="000000"/>
        </w:rPr>
        <w:t xml:space="preserve"> практико-ориентированных задач</w:t>
      </w:r>
      <w:r>
        <w:rPr>
          <w:color w:val="000000"/>
        </w:rPr>
        <w:t>.</w:t>
      </w:r>
      <w:r w:rsidR="007D593F">
        <w:rPr>
          <w:color w:val="000000"/>
        </w:rPr>
        <w:t xml:space="preserve"> </w:t>
      </w:r>
      <w:r>
        <w:rPr>
          <w:color w:val="000000"/>
        </w:rPr>
        <w:t>На своих уроках   использую</w:t>
      </w:r>
      <w:r w:rsidR="00681542" w:rsidRPr="00AF1CA2">
        <w:rPr>
          <w:color w:val="000000"/>
        </w:rPr>
        <w:t xml:space="preserve"> практико-ориентированные задания на этапе актуализации знаний:</w:t>
      </w:r>
    </w:p>
    <w:p w:rsidR="00681542" w:rsidRPr="00AF1CA2" w:rsidRDefault="00604631" w:rsidP="00604631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(слайд 5) </w:t>
      </w:r>
      <w:r w:rsidR="00681542" w:rsidRPr="00AF1CA2">
        <w:rPr>
          <w:color w:val="000000"/>
        </w:rPr>
        <w:t>•</w:t>
      </w:r>
      <w:r w:rsidR="00681542" w:rsidRPr="00AF1CA2">
        <w:rPr>
          <w:color w:val="000000"/>
        </w:rPr>
        <w:tab/>
        <w:t>В каждом из заданий описываются жизненная ситуация, как правило, близкая и понятная учащемуся.</w:t>
      </w:r>
    </w:p>
    <w:p w:rsidR="00681542" w:rsidRPr="00AF1CA2" w:rsidRDefault="00681542" w:rsidP="00AF1CA2">
      <w:pPr>
        <w:spacing w:line="360" w:lineRule="auto"/>
        <w:ind w:firstLine="709"/>
        <w:jc w:val="both"/>
        <w:rPr>
          <w:color w:val="000000"/>
        </w:rPr>
      </w:pPr>
      <w:r w:rsidRPr="00AF1CA2">
        <w:rPr>
          <w:color w:val="000000"/>
        </w:rPr>
        <w:t>•</w:t>
      </w:r>
      <w:r w:rsidRPr="00AF1CA2">
        <w:rPr>
          <w:color w:val="000000"/>
        </w:rPr>
        <w:tab/>
        <w:t>Каждое задание содержит задачу, решаемую с помощью имеющихся знаний.</w:t>
      </w:r>
    </w:p>
    <w:p w:rsidR="00681542" w:rsidRPr="00AF1CA2" w:rsidRDefault="00681542" w:rsidP="00AF1CA2">
      <w:pPr>
        <w:spacing w:line="360" w:lineRule="auto"/>
        <w:ind w:firstLine="709"/>
        <w:jc w:val="both"/>
        <w:rPr>
          <w:color w:val="000000"/>
        </w:rPr>
      </w:pPr>
      <w:r w:rsidRPr="00AF1CA2">
        <w:rPr>
          <w:color w:val="000000"/>
        </w:rPr>
        <w:t>•</w:t>
      </w:r>
      <w:r w:rsidRPr="00AF1CA2">
        <w:rPr>
          <w:color w:val="000000"/>
        </w:rPr>
        <w:tab/>
        <w:t>Контекст заданий близок к ситуациям, возникающим в повседневной жизни.</w:t>
      </w:r>
    </w:p>
    <w:p w:rsidR="00681542" w:rsidRPr="00AF1CA2" w:rsidRDefault="00681542" w:rsidP="00AF1CA2">
      <w:pPr>
        <w:spacing w:line="360" w:lineRule="auto"/>
        <w:ind w:firstLine="709"/>
        <w:jc w:val="both"/>
        <w:rPr>
          <w:color w:val="000000"/>
        </w:rPr>
      </w:pPr>
      <w:r w:rsidRPr="00AF1CA2">
        <w:rPr>
          <w:color w:val="000000"/>
        </w:rPr>
        <w:t>•</w:t>
      </w:r>
      <w:r w:rsidRPr="00AF1CA2">
        <w:rPr>
          <w:color w:val="000000"/>
        </w:rPr>
        <w:tab/>
        <w:t>Ситуация требует осознанного выбора модели поведения.</w:t>
      </w:r>
    </w:p>
    <w:p w:rsidR="00681542" w:rsidRPr="00AF1CA2" w:rsidRDefault="00681542" w:rsidP="00AF1CA2">
      <w:pPr>
        <w:spacing w:line="360" w:lineRule="auto"/>
        <w:ind w:firstLine="709"/>
        <w:jc w:val="both"/>
        <w:rPr>
          <w:color w:val="000000"/>
        </w:rPr>
      </w:pPr>
      <w:r w:rsidRPr="00AF1CA2">
        <w:rPr>
          <w:color w:val="000000"/>
        </w:rPr>
        <w:t>•</w:t>
      </w:r>
      <w:r w:rsidRPr="00AF1CA2">
        <w:rPr>
          <w:color w:val="000000"/>
        </w:rPr>
        <w:tab/>
        <w:t>Вопросы изложены простым, ясным языком и, как правило, немногословны.</w:t>
      </w:r>
    </w:p>
    <w:p w:rsidR="00681542" w:rsidRDefault="00681542" w:rsidP="00AF1CA2">
      <w:pPr>
        <w:spacing w:line="360" w:lineRule="auto"/>
        <w:ind w:firstLine="709"/>
        <w:jc w:val="both"/>
        <w:rPr>
          <w:color w:val="000000"/>
        </w:rPr>
      </w:pPr>
      <w:r w:rsidRPr="00AF1CA2">
        <w:rPr>
          <w:color w:val="000000"/>
        </w:rPr>
        <w:t>•</w:t>
      </w:r>
      <w:r w:rsidRPr="00AF1CA2">
        <w:rPr>
          <w:color w:val="000000"/>
        </w:rPr>
        <w:tab/>
        <w:t>Информация предъявляется в текстовой и нетекстовой форме (таблицы, схемы, простые столбчатые диаграммы, рекламные объявления, в</w:t>
      </w:r>
      <w:r w:rsidR="007D593F">
        <w:rPr>
          <w:color w:val="000000"/>
        </w:rPr>
        <w:t>ыписки с банковских счетов</w:t>
      </w:r>
      <w:r w:rsidRPr="00AF1CA2">
        <w:rPr>
          <w:color w:val="000000"/>
        </w:rPr>
        <w:t>).</w:t>
      </w:r>
    </w:p>
    <w:p w:rsidR="001315F0" w:rsidRDefault="001315F0" w:rsidP="00AF1CA2">
      <w:pPr>
        <w:spacing w:line="360" w:lineRule="auto"/>
        <w:ind w:firstLine="709"/>
        <w:jc w:val="both"/>
        <w:rPr>
          <w:bCs/>
          <w:color w:val="000000"/>
        </w:rPr>
      </w:pPr>
      <w:r>
        <w:rPr>
          <w:color w:val="000000"/>
        </w:rPr>
        <w:t>(слайд 7)</w:t>
      </w:r>
      <w:r w:rsidRPr="001315F0">
        <w:rPr>
          <w:rFonts w:eastAsia="+mj-ea" w:cs="+mj-cs"/>
          <w:b/>
          <w:bCs/>
          <w:color w:val="330033"/>
          <w:sz w:val="56"/>
          <w:szCs w:val="56"/>
        </w:rPr>
        <w:t xml:space="preserve"> </w:t>
      </w:r>
      <w:r w:rsidRPr="001315F0">
        <w:rPr>
          <w:bCs/>
          <w:color w:val="000000"/>
        </w:rPr>
        <w:t>Практико – ориентированные задания  можно разделить на 3 группы:</w:t>
      </w:r>
    </w:p>
    <w:p w:rsidR="00D12D1B" w:rsidRPr="001315F0" w:rsidRDefault="00044D92" w:rsidP="001315F0">
      <w:pPr>
        <w:numPr>
          <w:ilvl w:val="0"/>
          <w:numId w:val="10"/>
        </w:numPr>
        <w:spacing w:line="360" w:lineRule="auto"/>
        <w:jc w:val="both"/>
      </w:pPr>
      <w:r w:rsidRPr="001315F0">
        <w:rPr>
          <w:bCs/>
        </w:rPr>
        <w:t xml:space="preserve">теоретические, </w:t>
      </w:r>
    </w:p>
    <w:p w:rsidR="00D12D1B" w:rsidRPr="001315F0" w:rsidRDefault="00044D92" w:rsidP="001315F0">
      <w:pPr>
        <w:numPr>
          <w:ilvl w:val="0"/>
          <w:numId w:val="10"/>
        </w:numPr>
        <w:spacing w:line="360" w:lineRule="auto"/>
        <w:jc w:val="both"/>
      </w:pPr>
      <w:r w:rsidRPr="001315F0">
        <w:rPr>
          <w:bCs/>
        </w:rPr>
        <w:t xml:space="preserve"> экспериментально – теоретические,</w:t>
      </w:r>
    </w:p>
    <w:p w:rsidR="00D12D1B" w:rsidRPr="001315F0" w:rsidRDefault="00044D92" w:rsidP="001315F0">
      <w:pPr>
        <w:numPr>
          <w:ilvl w:val="0"/>
          <w:numId w:val="10"/>
        </w:numPr>
        <w:spacing w:line="360" w:lineRule="auto"/>
        <w:jc w:val="both"/>
      </w:pPr>
      <w:r w:rsidRPr="001315F0">
        <w:rPr>
          <w:bCs/>
        </w:rPr>
        <w:t xml:space="preserve"> расчетные.  </w:t>
      </w:r>
    </w:p>
    <w:p w:rsidR="001315F0" w:rsidRDefault="001315F0" w:rsidP="00AF1CA2">
      <w:pPr>
        <w:spacing w:line="360" w:lineRule="auto"/>
        <w:ind w:firstLine="709"/>
        <w:jc w:val="both"/>
      </w:pPr>
      <w:r>
        <w:t>(слайд 7) пример теоретической задачи</w:t>
      </w:r>
    </w:p>
    <w:p w:rsidR="001315F0" w:rsidRDefault="00A950A6" w:rsidP="00AF1CA2">
      <w:pPr>
        <w:spacing w:line="360" w:lineRule="auto"/>
        <w:ind w:firstLine="709"/>
        <w:jc w:val="both"/>
        <w:rPr>
          <w:bCs/>
        </w:rPr>
      </w:pPr>
      <w:r>
        <w:t>(слайд 8</w:t>
      </w:r>
      <w:r w:rsidR="001315F0">
        <w:t>) пример</w:t>
      </w:r>
      <w:r w:rsidR="001315F0" w:rsidRPr="001315F0">
        <w:rPr>
          <w:bCs/>
        </w:rPr>
        <w:t xml:space="preserve"> </w:t>
      </w:r>
      <w:r w:rsidR="001315F0">
        <w:rPr>
          <w:bCs/>
        </w:rPr>
        <w:t>экспериментально – теоретической задачи</w:t>
      </w:r>
    </w:p>
    <w:p w:rsidR="001315F0" w:rsidRPr="001315F0" w:rsidRDefault="001315F0" w:rsidP="001315F0">
      <w:pPr>
        <w:spacing w:line="360" w:lineRule="auto"/>
        <w:ind w:firstLine="709"/>
        <w:jc w:val="both"/>
      </w:pPr>
      <w:r w:rsidRPr="001315F0">
        <w:t>Сливаем щелочь и кислоту без индикатора.</w:t>
      </w:r>
    </w:p>
    <w:p w:rsidR="001315F0" w:rsidRPr="001315F0" w:rsidRDefault="001315F0" w:rsidP="001315F0">
      <w:pPr>
        <w:spacing w:line="360" w:lineRule="auto"/>
        <w:ind w:firstLine="709"/>
        <w:jc w:val="both"/>
      </w:pPr>
      <w:r w:rsidRPr="001315F0">
        <w:t>Вопрос: происходят ли реакции между кислотами и</w:t>
      </w:r>
    </w:p>
    <w:p w:rsidR="001315F0" w:rsidRPr="001315F0" w:rsidRDefault="001315F0" w:rsidP="001315F0">
      <w:pPr>
        <w:spacing w:line="360" w:lineRule="auto"/>
        <w:ind w:firstLine="709"/>
        <w:jc w:val="both"/>
      </w:pPr>
      <w:r w:rsidRPr="001315F0">
        <w:t>щелочами? Почему мы не наблюдали никаких признаков</w:t>
      </w:r>
    </w:p>
    <w:p w:rsidR="001315F0" w:rsidRPr="001315F0" w:rsidRDefault="001315F0" w:rsidP="001315F0">
      <w:pPr>
        <w:spacing w:line="360" w:lineRule="auto"/>
        <w:ind w:firstLine="709"/>
        <w:jc w:val="both"/>
      </w:pPr>
      <w:r w:rsidRPr="001315F0">
        <w:t>химической реакции?</w:t>
      </w:r>
    </w:p>
    <w:p w:rsidR="001315F0" w:rsidRPr="001315F0" w:rsidRDefault="001315F0" w:rsidP="001315F0">
      <w:pPr>
        <w:spacing w:line="360" w:lineRule="auto"/>
        <w:ind w:firstLine="709"/>
        <w:jc w:val="both"/>
      </w:pPr>
      <w:r w:rsidRPr="001315F0">
        <w:t>(О том, что пробирка разогрелась – умалчиваем).</w:t>
      </w:r>
    </w:p>
    <w:p w:rsidR="001315F0" w:rsidRPr="001315F0" w:rsidRDefault="001315F0" w:rsidP="001315F0">
      <w:pPr>
        <w:spacing w:line="360" w:lineRule="auto"/>
        <w:ind w:firstLine="709"/>
        <w:jc w:val="both"/>
      </w:pPr>
      <w:r w:rsidRPr="001315F0">
        <w:t>Чем нужно воспользоваться, чтобы доказать, что реакция</w:t>
      </w:r>
    </w:p>
    <w:p w:rsidR="001315F0" w:rsidRPr="001315F0" w:rsidRDefault="001315F0" w:rsidP="001315F0">
      <w:pPr>
        <w:spacing w:line="360" w:lineRule="auto"/>
        <w:ind w:firstLine="709"/>
        <w:jc w:val="both"/>
      </w:pPr>
      <w:r w:rsidRPr="001315F0">
        <w:lastRenderedPageBreak/>
        <w:t>все</w:t>
      </w:r>
      <w:r w:rsidRPr="001315F0">
        <w:rPr>
          <w:rFonts w:ascii="Cambria Math" w:hAnsi="Cambria Math" w:cs="Cambria Math"/>
        </w:rPr>
        <w:t>‐</w:t>
      </w:r>
      <w:r w:rsidRPr="001315F0">
        <w:t>таки произошла?</w:t>
      </w:r>
    </w:p>
    <w:p w:rsidR="001315F0" w:rsidRPr="001315F0" w:rsidRDefault="001315F0" w:rsidP="001315F0">
      <w:pPr>
        <w:spacing w:line="360" w:lineRule="auto"/>
        <w:ind w:firstLine="709"/>
        <w:jc w:val="both"/>
      </w:pPr>
      <w:r w:rsidRPr="001315F0">
        <w:t>(Ждём от учащихся ответа, что данный демонстрационный</w:t>
      </w:r>
    </w:p>
    <w:p w:rsidR="001315F0" w:rsidRPr="001315F0" w:rsidRDefault="001315F0" w:rsidP="001315F0">
      <w:pPr>
        <w:spacing w:line="360" w:lineRule="auto"/>
        <w:ind w:firstLine="709"/>
        <w:jc w:val="both"/>
      </w:pPr>
      <w:r w:rsidRPr="001315F0">
        <w:t>эксперимент нужно проводить с помощью индикатора).</w:t>
      </w:r>
    </w:p>
    <w:p w:rsidR="00A950A6" w:rsidRPr="00A950A6" w:rsidRDefault="00A950A6" w:rsidP="00A950A6">
      <w:pPr>
        <w:autoSpaceDE w:val="0"/>
        <w:autoSpaceDN w:val="0"/>
        <w:adjustRightInd w:val="0"/>
      </w:pPr>
      <w:r>
        <w:t xml:space="preserve">(слайд 9) </w:t>
      </w:r>
      <w:r w:rsidRPr="00A950A6">
        <w:t>Формирование приема сравнения: способствуют задания, в</w:t>
      </w:r>
    </w:p>
    <w:p w:rsidR="00A950A6" w:rsidRPr="00A950A6" w:rsidRDefault="00A950A6" w:rsidP="00A950A6">
      <w:pPr>
        <w:autoSpaceDE w:val="0"/>
        <w:autoSpaceDN w:val="0"/>
        <w:adjustRightInd w:val="0"/>
      </w:pPr>
      <w:r w:rsidRPr="00A950A6">
        <w:t>которых требуется сравнить объекты, указать их признаки и</w:t>
      </w:r>
    </w:p>
    <w:p w:rsidR="00A950A6" w:rsidRPr="00A950A6" w:rsidRDefault="00A950A6" w:rsidP="00A950A6">
      <w:pPr>
        <w:autoSpaceDE w:val="0"/>
        <w:autoSpaceDN w:val="0"/>
        <w:adjustRightInd w:val="0"/>
      </w:pPr>
      <w:r w:rsidRPr="00A950A6">
        <w:t>свойства, найти сходства и различия.</w:t>
      </w:r>
    </w:p>
    <w:p w:rsidR="00A950A6" w:rsidRPr="00A950A6" w:rsidRDefault="00A950A6" w:rsidP="00A950A6">
      <w:pPr>
        <w:autoSpaceDE w:val="0"/>
        <w:autoSpaceDN w:val="0"/>
        <w:adjustRightInd w:val="0"/>
      </w:pPr>
      <w:r w:rsidRPr="00A950A6">
        <w:t>Что общего у веществ, формулы которых: Na</w:t>
      </w:r>
      <w:r>
        <w:rPr>
          <w:vertAlign w:val="subscript"/>
        </w:rPr>
        <w:t>2</w:t>
      </w:r>
      <w:r w:rsidRPr="00A950A6">
        <w:t>SO4 и NaOH?</w:t>
      </w:r>
    </w:p>
    <w:p w:rsidR="00A950A6" w:rsidRPr="00A950A6" w:rsidRDefault="00A950A6" w:rsidP="00A950A6">
      <w:pPr>
        <w:autoSpaceDE w:val="0"/>
        <w:autoSpaceDN w:val="0"/>
        <w:adjustRightInd w:val="0"/>
      </w:pPr>
      <w:r w:rsidRPr="00A950A6">
        <w:t>На первом месте в формуле элемент натрий.</w:t>
      </w:r>
    </w:p>
    <w:p w:rsidR="00A950A6" w:rsidRPr="00A950A6" w:rsidRDefault="00A950A6" w:rsidP="00A950A6">
      <w:pPr>
        <w:autoSpaceDE w:val="0"/>
        <w:autoSpaceDN w:val="0"/>
        <w:adjustRightInd w:val="0"/>
      </w:pPr>
      <w:r w:rsidRPr="00A950A6">
        <w:t>В состав этих веществ входит элемент кислород.</w:t>
      </w:r>
    </w:p>
    <w:p w:rsidR="001315F0" w:rsidRPr="00A950A6" w:rsidRDefault="00A950A6" w:rsidP="00A950A6">
      <w:pPr>
        <w:spacing w:line="360" w:lineRule="auto"/>
        <w:ind w:firstLine="709"/>
        <w:jc w:val="both"/>
      </w:pPr>
      <w:r w:rsidRPr="00A950A6">
        <w:t>Оба вещества являются сложными.</w:t>
      </w:r>
    </w:p>
    <w:p w:rsidR="00A950A6" w:rsidRPr="00A950A6" w:rsidRDefault="00A950A6" w:rsidP="00A950A6">
      <w:pPr>
        <w:autoSpaceDE w:val="0"/>
        <w:autoSpaceDN w:val="0"/>
        <w:adjustRightInd w:val="0"/>
      </w:pPr>
      <w:r>
        <w:rPr>
          <w:color w:val="000000"/>
        </w:rPr>
        <w:t xml:space="preserve">(слайд 10) </w:t>
      </w:r>
      <w:r w:rsidRPr="00A950A6">
        <w:t>Задание на выдвижение гипотез:</w:t>
      </w:r>
    </w:p>
    <w:p w:rsidR="00A950A6" w:rsidRPr="00A950A6" w:rsidRDefault="00A950A6" w:rsidP="00A950A6">
      <w:pPr>
        <w:autoSpaceDE w:val="0"/>
        <w:autoSpaceDN w:val="0"/>
        <w:adjustRightInd w:val="0"/>
      </w:pPr>
      <w:r w:rsidRPr="00A950A6">
        <w:t>На основании положения алюминия в периодической</w:t>
      </w:r>
      <w:r w:rsidR="00B41580">
        <w:t xml:space="preserve"> </w:t>
      </w:r>
      <w:r w:rsidRPr="00A950A6">
        <w:t>системе химических элементов Д.И. Менделеева, сделайте</w:t>
      </w:r>
      <w:r w:rsidR="00B41580">
        <w:t xml:space="preserve"> </w:t>
      </w:r>
      <w:r w:rsidRPr="00A950A6">
        <w:t>предположение о том, какие химические свойства он будет</w:t>
      </w:r>
    </w:p>
    <w:p w:rsidR="00681542" w:rsidRDefault="00A950A6" w:rsidP="00B41580">
      <w:pPr>
        <w:autoSpaceDE w:val="0"/>
        <w:autoSpaceDN w:val="0"/>
        <w:adjustRightInd w:val="0"/>
      </w:pPr>
      <w:r w:rsidRPr="00A950A6">
        <w:t>проявлять</w:t>
      </w:r>
      <w:r w:rsidR="00B41580">
        <w:t xml:space="preserve">. </w:t>
      </w:r>
      <w:r w:rsidRPr="00A950A6">
        <w:t>Учащиеся выдвигают гипотезы: алюминий –</w:t>
      </w:r>
      <w:r w:rsidR="00B41580">
        <w:t xml:space="preserve"> </w:t>
      </w:r>
      <w:r w:rsidRPr="00A950A6">
        <w:t>металл/неметалл, окислитель/восстановитель. Гипотеза</w:t>
      </w:r>
      <w:r w:rsidR="00B41580">
        <w:t xml:space="preserve"> </w:t>
      </w:r>
      <w:r w:rsidRPr="00A950A6">
        <w:t>подтверждается или опровергается после выполнения</w:t>
      </w:r>
      <w:r w:rsidR="00B41580">
        <w:t xml:space="preserve">  </w:t>
      </w:r>
      <w:r w:rsidRPr="00A950A6">
        <w:t>учащимися лабораторного опыта.</w:t>
      </w:r>
    </w:p>
    <w:p w:rsidR="00B41580" w:rsidRPr="00B41580" w:rsidRDefault="00B41580" w:rsidP="00B41580">
      <w:pPr>
        <w:autoSpaceDE w:val="0"/>
        <w:autoSpaceDN w:val="0"/>
        <w:adjustRightInd w:val="0"/>
      </w:pPr>
      <w:r>
        <w:t xml:space="preserve">(слайд 11) </w:t>
      </w:r>
      <w:r w:rsidRPr="00B41580">
        <w:t>Задание на нахождение закономерностей:</w:t>
      </w:r>
    </w:p>
    <w:p w:rsidR="00B41580" w:rsidRDefault="00B41580" w:rsidP="00B41580">
      <w:pPr>
        <w:autoSpaceDE w:val="0"/>
        <w:autoSpaceDN w:val="0"/>
        <w:adjustRightInd w:val="0"/>
      </w:pPr>
      <w:r w:rsidRPr="00B41580">
        <w:t>Первый представитель гомологического рада</w:t>
      </w:r>
      <w:r>
        <w:t xml:space="preserve"> </w:t>
      </w:r>
      <w:r w:rsidRPr="00B41580">
        <w:t>алканов метан СН</w:t>
      </w:r>
      <w:r w:rsidRPr="00B41580">
        <w:rPr>
          <w:vertAlign w:val="subscript"/>
        </w:rPr>
        <w:t>4</w:t>
      </w:r>
      <w:r w:rsidRPr="00B41580">
        <w:t>, второй – этан С</w:t>
      </w:r>
      <w:r w:rsidRPr="00B41580">
        <w:rPr>
          <w:vertAlign w:val="subscript"/>
        </w:rPr>
        <w:t>2</w:t>
      </w:r>
      <w:r w:rsidRPr="00B41580">
        <w:t>Н</w:t>
      </w:r>
      <w:r w:rsidRPr="00B41580">
        <w:rPr>
          <w:vertAlign w:val="subscript"/>
        </w:rPr>
        <w:t>6</w:t>
      </w:r>
      <w:r w:rsidRPr="00B41580">
        <w:t>, третий –</w:t>
      </w:r>
      <w:r>
        <w:t xml:space="preserve"> </w:t>
      </w:r>
      <w:r w:rsidRPr="00B41580">
        <w:t>пропан С</w:t>
      </w:r>
      <w:r w:rsidRPr="00B41580">
        <w:rPr>
          <w:vertAlign w:val="subscript"/>
        </w:rPr>
        <w:t>3</w:t>
      </w:r>
      <w:r w:rsidRPr="00B41580">
        <w:t>Н</w:t>
      </w:r>
      <w:r w:rsidRPr="00B41580">
        <w:rPr>
          <w:vertAlign w:val="subscript"/>
        </w:rPr>
        <w:t>8</w:t>
      </w:r>
      <w:r w:rsidRPr="00B41580">
        <w:t>. Какова формула следующего алкана</w:t>
      </w:r>
      <w:r>
        <w:t xml:space="preserve">? </w:t>
      </w:r>
      <w:r w:rsidRPr="00B41580">
        <w:t>Выведите общую формулу всех алканов.</w:t>
      </w:r>
    </w:p>
    <w:p w:rsidR="00B41580" w:rsidRPr="00B41580" w:rsidRDefault="00B41580" w:rsidP="00B41580">
      <w:pPr>
        <w:autoSpaceDE w:val="0"/>
        <w:autoSpaceDN w:val="0"/>
        <w:adjustRightInd w:val="0"/>
        <w:rPr>
          <w:rFonts w:eastAsia="TimesNewRomanPSMT"/>
        </w:rPr>
      </w:pPr>
      <w:r>
        <w:t xml:space="preserve">(слайд 12) </w:t>
      </w:r>
      <w:r w:rsidRPr="00B41580">
        <w:rPr>
          <w:rFonts w:eastAsia="TimesNewRomanPSMT"/>
        </w:rPr>
        <w:t>Максимальная концентрация этого элемента отмечена</w:t>
      </w:r>
      <w:r>
        <w:rPr>
          <w:rFonts w:eastAsia="TimesNewRomanPSMT"/>
        </w:rPr>
        <w:t xml:space="preserve"> </w:t>
      </w:r>
      <w:r w:rsidRPr="00B41580">
        <w:rPr>
          <w:rFonts w:eastAsia="TimesNewRomanPSMT"/>
        </w:rPr>
        <w:t>в пигментной сетчатке глаза. По электронной формуле</w:t>
      </w:r>
      <w:r>
        <w:rPr>
          <w:rFonts w:eastAsia="TimesNewRomanPSMT"/>
        </w:rPr>
        <w:t xml:space="preserve"> </w:t>
      </w:r>
      <w:r w:rsidRPr="00B41580">
        <w:rPr>
          <w:rFonts w:eastAsia="TimesNewRomanPSMT"/>
        </w:rPr>
        <w:t>внешнего электронного слоя определите этого элемента:</w:t>
      </w:r>
    </w:p>
    <w:p w:rsidR="00B41580" w:rsidRPr="00B41580" w:rsidRDefault="00B41580" w:rsidP="00B41580">
      <w:pPr>
        <w:autoSpaceDE w:val="0"/>
        <w:autoSpaceDN w:val="0"/>
        <w:adjustRightInd w:val="0"/>
        <w:rPr>
          <w:rFonts w:eastAsia="TimesNewRomanPSMT"/>
        </w:rPr>
      </w:pPr>
      <w:r w:rsidRPr="00B41580">
        <w:rPr>
          <w:rFonts w:eastAsia="TimesNewRomanPSMT"/>
        </w:rPr>
        <w:t>…6s</w:t>
      </w:r>
      <w:r w:rsidRPr="00C248B6">
        <w:rPr>
          <w:rFonts w:eastAsia="TimesNewRomanPSMT"/>
          <w:vertAlign w:val="superscript"/>
        </w:rPr>
        <w:t>2</w:t>
      </w:r>
      <w:r w:rsidRPr="00B41580">
        <w:rPr>
          <w:rFonts w:eastAsia="TimesNewRomanPSMT"/>
        </w:rPr>
        <w:t xml:space="preserve"> 6p</w:t>
      </w:r>
      <w:r w:rsidRPr="00C248B6">
        <w:rPr>
          <w:rFonts w:eastAsia="TimesNewRomanPSMT"/>
          <w:vertAlign w:val="superscript"/>
        </w:rPr>
        <w:t>0</w:t>
      </w:r>
      <w:r w:rsidRPr="00B41580">
        <w:rPr>
          <w:rFonts w:eastAsia="TimesNewRomanPSMT"/>
        </w:rPr>
        <w:t>. Напишите его названия, символа и</w:t>
      </w:r>
      <w:r>
        <w:rPr>
          <w:rFonts w:eastAsia="TimesNewRomanPSMT"/>
        </w:rPr>
        <w:t xml:space="preserve"> </w:t>
      </w:r>
      <w:r w:rsidRPr="00B41580">
        <w:rPr>
          <w:rFonts w:eastAsia="TimesNewRomanPSMT"/>
        </w:rPr>
        <w:t>порядкового номера, укажите семейство элемента.</w:t>
      </w:r>
    </w:p>
    <w:p w:rsidR="00B41580" w:rsidRPr="00B41580" w:rsidRDefault="00B41580" w:rsidP="00B41580">
      <w:pPr>
        <w:autoSpaceDE w:val="0"/>
        <w:autoSpaceDN w:val="0"/>
        <w:adjustRightInd w:val="0"/>
        <w:rPr>
          <w:rFonts w:eastAsia="TimesNewRomanPSMT"/>
        </w:rPr>
      </w:pPr>
      <w:r w:rsidRPr="00B41580">
        <w:rPr>
          <w:rFonts w:eastAsia="TimesNewRomanPSMT"/>
        </w:rPr>
        <w:t>(Ответ: барий)</w:t>
      </w:r>
    </w:p>
    <w:p w:rsidR="00B41580" w:rsidRPr="00B41580" w:rsidRDefault="00B41580" w:rsidP="00B41580">
      <w:pPr>
        <w:autoSpaceDE w:val="0"/>
        <w:autoSpaceDN w:val="0"/>
        <w:adjustRightInd w:val="0"/>
        <w:rPr>
          <w:rFonts w:eastAsia="TimesNewRomanPSMT"/>
        </w:rPr>
      </w:pPr>
      <w:r w:rsidRPr="00B41580">
        <w:rPr>
          <w:rFonts w:eastAsia="TimesNewRomanPSMT"/>
        </w:rPr>
        <w:t>2. Северная орхидея венерин башмачок растет на</w:t>
      </w:r>
      <w:r>
        <w:rPr>
          <w:rFonts w:eastAsia="TimesNewRomanPSMT"/>
        </w:rPr>
        <w:t xml:space="preserve"> </w:t>
      </w:r>
      <w:r w:rsidRPr="00B41580">
        <w:rPr>
          <w:rFonts w:eastAsia="TimesNewRomanPSMT"/>
        </w:rPr>
        <w:t>почвах, богатых этим элементом. По электронной</w:t>
      </w:r>
      <w:r>
        <w:rPr>
          <w:rFonts w:eastAsia="TimesNewRomanPSMT"/>
        </w:rPr>
        <w:t xml:space="preserve"> </w:t>
      </w:r>
      <w:r w:rsidRPr="00B41580">
        <w:rPr>
          <w:rFonts w:eastAsia="TimesNewRomanPSMT"/>
        </w:rPr>
        <w:t>формуле внешнего электронного слоя определите этого</w:t>
      </w:r>
      <w:r>
        <w:rPr>
          <w:rFonts w:eastAsia="TimesNewRomanPSMT"/>
        </w:rPr>
        <w:t xml:space="preserve"> </w:t>
      </w:r>
      <w:r w:rsidRPr="00B41580">
        <w:rPr>
          <w:rFonts w:eastAsia="TimesNewRomanPSMT"/>
        </w:rPr>
        <w:t>элемента: …4s</w:t>
      </w:r>
      <w:r w:rsidRPr="00B41580">
        <w:rPr>
          <w:rFonts w:eastAsia="TimesNewRomanPSMT"/>
          <w:vertAlign w:val="superscript"/>
        </w:rPr>
        <w:t>2</w:t>
      </w:r>
      <w:r w:rsidRPr="00B41580">
        <w:rPr>
          <w:rFonts w:eastAsia="TimesNewRomanPSMT"/>
        </w:rPr>
        <w:t>4p</w:t>
      </w:r>
      <w:r w:rsidRPr="00B41580">
        <w:rPr>
          <w:rFonts w:eastAsia="TimesNewRomanPSMT"/>
          <w:vertAlign w:val="superscript"/>
        </w:rPr>
        <w:t>0</w:t>
      </w:r>
      <w:r w:rsidRPr="00B41580">
        <w:rPr>
          <w:rFonts w:eastAsia="TimesNewRomanPSMT"/>
        </w:rPr>
        <w:t>. Напишите его названия, символа и</w:t>
      </w:r>
      <w:r>
        <w:rPr>
          <w:rFonts w:eastAsia="TimesNewRomanPSMT"/>
        </w:rPr>
        <w:t xml:space="preserve"> </w:t>
      </w:r>
      <w:r w:rsidRPr="00B41580">
        <w:rPr>
          <w:rFonts w:eastAsia="TimesNewRomanPSMT"/>
        </w:rPr>
        <w:t>порядкового номера, укажите семейство элемента.</w:t>
      </w:r>
    </w:p>
    <w:p w:rsidR="00B41580" w:rsidRDefault="00B41580" w:rsidP="00B41580">
      <w:pPr>
        <w:autoSpaceDE w:val="0"/>
        <w:autoSpaceDN w:val="0"/>
        <w:adjustRightInd w:val="0"/>
        <w:rPr>
          <w:rFonts w:eastAsia="TimesNewRomanPSMT"/>
        </w:rPr>
      </w:pPr>
      <w:r w:rsidRPr="00B41580">
        <w:rPr>
          <w:rFonts w:eastAsia="TimesNewRomanPSMT"/>
        </w:rPr>
        <w:t>(Ответ: кальций)</w:t>
      </w:r>
    </w:p>
    <w:p w:rsidR="00C248B6" w:rsidRPr="00C248B6" w:rsidRDefault="00C248B6" w:rsidP="00C248B6">
      <w:pPr>
        <w:autoSpaceDE w:val="0"/>
        <w:autoSpaceDN w:val="0"/>
        <w:adjustRightInd w:val="0"/>
        <w:rPr>
          <w:rFonts w:eastAsia="TimesNewRomanPSMT"/>
        </w:rPr>
      </w:pPr>
      <w:r>
        <w:rPr>
          <w:rFonts w:eastAsia="TimesNewRomanPSMT"/>
        </w:rPr>
        <w:t xml:space="preserve">(слайд 13) </w:t>
      </w:r>
      <w:r w:rsidRPr="00C248B6">
        <w:rPr>
          <w:rFonts w:eastAsia="TimesNewRomanPSMT"/>
        </w:rPr>
        <w:t>Вы — пилот самолета, летящего из Сибири в</w:t>
      </w:r>
      <w:r>
        <w:rPr>
          <w:rFonts w:eastAsia="TimesNewRomanPSMT"/>
        </w:rPr>
        <w:t xml:space="preserve"> </w:t>
      </w:r>
      <w:r w:rsidRPr="00C248B6">
        <w:rPr>
          <w:rFonts w:eastAsia="TimesNewRomanPSMT"/>
        </w:rPr>
        <w:t>Ярославль. Самолет везёт слитки самого</w:t>
      </w:r>
      <w:r>
        <w:rPr>
          <w:rFonts w:eastAsia="TimesNewRomanPSMT"/>
        </w:rPr>
        <w:t xml:space="preserve"> </w:t>
      </w:r>
      <w:r w:rsidRPr="00C248B6">
        <w:rPr>
          <w:rFonts w:eastAsia="TimesNewRomanPSMT"/>
        </w:rPr>
        <w:t>распространённого металла в природе</w:t>
      </w:r>
      <w:r>
        <w:rPr>
          <w:rFonts w:eastAsia="TimesNewRomanPSMT"/>
        </w:rPr>
        <w:t xml:space="preserve">. </w:t>
      </w:r>
      <w:r w:rsidRPr="00C248B6">
        <w:rPr>
          <w:rFonts w:eastAsia="TimesNewRomanPSMT"/>
        </w:rPr>
        <w:t>Сколько лет пилоту? (1балл)</w:t>
      </w:r>
    </w:p>
    <w:p w:rsidR="00C248B6" w:rsidRPr="00C248B6" w:rsidRDefault="00C248B6" w:rsidP="00C248B6">
      <w:pPr>
        <w:autoSpaceDE w:val="0"/>
        <w:autoSpaceDN w:val="0"/>
        <w:adjustRightInd w:val="0"/>
        <w:rPr>
          <w:rFonts w:eastAsia="TimesNewRomanPSMT"/>
        </w:rPr>
      </w:pPr>
      <w:r w:rsidRPr="00C248B6">
        <w:rPr>
          <w:rFonts w:eastAsia="TimesNewRomanPSMT"/>
        </w:rPr>
        <w:t>Дополнительный вопрос: какой металл вёз</w:t>
      </w:r>
      <w:r>
        <w:rPr>
          <w:rFonts w:eastAsia="TimesNewRomanPSMT"/>
        </w:rPr>
        <w:t xml:space="preserve"> </w:t>
      </w:r>
      <w:r w:rsidRPr="00C248B6">
        <w:rPr>
          <w:rFonts w:eastAsia="TimesNewRomanPSMT"/>
        </w:rPr>
        <w:t>самолет? Почему этот металл в 1827 г. стоил</w:t>
      </w:r>
    </w:p>
    <w:p w:rsidR="00C248B6" w:rsidRDefault="00C248B6" w:rsidP="00C248B6">
      <w:pPr>
        <w:autoSpaceDE w:val="0"/>
        <w:autoSpaceDN w:val="0"/>
        <w:adjustRightInd w:val="0"/>
        <w:rPr>
          <w:rFonts w:eastAsia="TimesNewRomanPSMT"/>
        </w:rPr>
      </w:pPr>
      <w:r w:rsidRPr="00C248B6">
        <w:rPr>
          <w:rFonts w:eastAsia="TimesNewRomanPSMT"/>
        </w:rPr>
        <w:t>1200 рублей за 1 кг, а в 1900 г. — 1 рубль</w:t>
      </w:r>
      <w:r>
        <w:rPr>
          <w:rFonts w:eastAsia="TimesNewRomanPSMT"/>
        </w:rPr>
        <w:t xml:space="preserve">? </w:t>
      </w:r>
      <w:r w:rsidRPr="00C248B6">
        <w:rPr>
          <w:rFonts w:eastAsia="TimesNewRomanPSMT"/>
        </w:rPr>
        <w:t>(2 балла)</w:t>
      </w:r>
    </w:p>
    <w:p w:rsidR="00C248B6" w:rsidRPr="00C248B6" w:rsidRDefault="00C248B6" w:rsidP="00C248B6">
      <w:pPr>
        <w:autoSpaceDE w:val="0"/>
        <w:autoSpaceDN w:val="0"/>
        <w:adjustRightInd w:val="0"/>
        <w:rPr>
          <w:rFonts w:eastAsia="TimesNewRomanPSMT"/>
        </w:rPr>
      </w:pPr>
      <w:r w:rsidRPr="00C248B6">
        <w:rPr>
          <w:rFonts w:eastAsia="TimesNewRomanPSMT"/>
        </w:rPr>
        <w:t>Пилоту - лет (1балл) (возраст обучающегося</w:t>
      </w:r>
      <w:r>
        <w:rPr>
          <w:rFonts w:eastAsia="TimesNewRomanPSMT"/>
        </w:rPr>
        <w:t xml:space="preserve"> </w:t>
      </w:r>
      <w:r w:rsidRPr="00C248B6">
        <w:rPr>
          <w:rFonts w:eastAsia="TimesNewRomanPSMT"/>
        </w:rPr>
        <w:t>решающего задачу)</w:t>
      </w:r>
    </w:p>
    <w:p w:rsidR="00C248B6" w:rsidRPr="00C248B6" w:rsidRDefault="00C248B6" w:rsidP="00C248B6">
      <w:pPr>
        <w:autoSpaceDE w:val="0"/>
        <w:autoSpaceDN w:val="0"/>
        <w:adjustRightInd w:val="0"/>
        <w:rPr>
          <w:rFonts w:eastAsia="TimesNewRomanPSMT"/>
        </w:rPr>
      </w:pPr>
      <w:r w:rsidRPr="00C248B6">
        <w:rPr>
          <w:rFonts w:eastAsia="TimesNewRomanPSMT"/>
        </w:rPr>
        <w:t>• Алюминий, потому что в 1827 году он был</w:t>
      </w:r>
      <w:r>
        <w:rPr>
          <w:rFonts w:eastAsia="TimesNewRomanPSMT"/>
        </w:rPr>
        <w:t xml:space="preserve"> </w:t>
      </w:r>
      <w:r w:rsidRPr="00C248B6">
        <w:rPr>
          <w:rFonts w:eastAsia="TimesNewRomanPSMT"/>
        </w:rPr>
        <w:t>впервые получен. Свойства его - легкий,</w:t>
      </w:r>
    </w:p>
    <w:p w:rsidR="00C248B6" w:rsidRDefault="00C248B6" w:rsidP="00C248B6">
      <w:pPr>
        <w:autoSpaceDE w:val="0"/>
        <w:autoSpaceDN w:val="0"/>
        <w:adjustRightInd w:val="0"/>
        <w:rPr>
          <w:rFonts w:eastAsia="TimesNewRomanPSMT"/>
        </w:rPr>
      </w:pPr>
      <w:r w:rsidRPr="00C248B6">
        <w:rPr>
          <w:rFonts w:eastAsia="TimesNewRomanPSMT"/>
        </w:rPr>
        <w:t>блестящий металл. (2балла)</w:t>
      </w:r>
    </w:p>
    <w:p w:rsidR="00C248B6" w:rsidRDefault="00C248B6" w:rsidP="00C248B6">
      <w:pPr>
        <w:autoSpaceDE w:val="0"/>
        <w:autoSpaceDN w:val="0"/>
        <w:adjustRightInd w:val="0"/>
        <w:rPr>
          <w:rFonts w:eastAsia="TimesNewRomanPSMT"/>
        </w:rPr>
      </w:pPr>
      <w:r>
        <w:rPr>
          <w:rFonts w:eastAsia="TimesNewRomanPSMT"/>
        </w:rPr>
        <w:t xml:space="preserve">(слайд 13)  </w:t>
      </w:r>
      <w:r w:rsidRPr="00C248B6">
        <w:rPr>
          <w:rFonts w:eastAsia="TimesNewRomanPSMT"/>
        </w:rPr>
        <w:t>Вы входите в малознакомую квартиру, которая</w:t>
      </w:r>
      <w:r>
        <w:rPr>
          <w:rFonts w:eastAsia="TimesNewRomanPSMT"/>
        </w:rPr>
        <w:t xml:space="preserve"> </w:t>
      </w:r>
      <w:r w:rsidRPr="00C248B6">
        <w:rPr>
          <w:rFonts w:eastAsia="TimesNewRomanPSMT"/>
        </w:rPr>
        <w:t>затемнена. Электричество отключено, но есть две</w:t>
      </w:r>
      <w:r>
        <w:rPr>
          <w:rFonts w:eastAsia="TimesNewRomanPSMT"/>
        </w:rPr>
        <w:t xml:space="preserve"> </w:t>
      </w:r>
      <w:r w:rsidRPr="00C248B6">
        <w:rPr>
          <w:rFonts w:eastAsia="TimesNewRomanPSMT"/>
        </w:rPr>
        <w:t>лампы: газовая и керосиновая. Что Вы зажжете в</w:t>
      </w:r>
      <w:r>
        <w:rPr>
          <w:rFonts w:eastAsia="TimesNewRomanPSMT"/>
        </w:rPr>
        <w:t xml:space="preserve"> </w:t>
      </w:r>
      <w:r w:rsidRPr="00C248B6">
        <w:rPr>
          <w:rFonts w:eastAsia="TimesNewRomanPSMT"/>
        </w:rPr>
        <w:t>первую очередь? (1 балл</w:t>
      </w:r>
      <w:r>
        <w:rPr>
          <w:rFonts w:eastAsia="TimesNewRomanPSMT"/>
        </w:rPr>
        <w:t xml:space="preserve">) </w:t>
      </w:r>
      <w:r w:rsidRPr="00C248B6">
        <w:rPr>
          <w:rFonts w:eastAsia="TimesNewRomanPSMT"/>
        </w:rPr>
        <w:t>Дополнительный вопрос: где еще применяется газ</w:t>
      </w:r>
      <w:r>
        <w:rPr>
          <w:rFonts w:eastAsia="TimesNewRomanPSMT"/>
        </w:rPr>
        <w:t xml:space="preserve"> </w:t>
      </w:r>
      <w:r w:rsidRPr="00C248B6">
        <w:rPr>
          <w:rFonts w:eastAsia="TimesNewRomanPSMT"/>
        </w:rPr>
        <w:t>(предположите, какой) и керосин?(2 балла)</w:t>
      </w:r>
    </w:p>
    <w:p w:rsidR="00C248B6" w:rsidRPr="00C248B6" w:rsidRDefault="00C248B6" w:rsidP="00C248B6">
      <w:pPr>
        <w:autoSpaceDE w:val="0"/>
        <w:autoSpaceDN w:val="0"/>
        <w:adjustRightInd w:val="0"/>
        <w:rPr>
          <w:rFonts w:eastAsia="TimesNewRomanPSMT"/>
        </w:rPr>
      </w:pPr>
      <w:r w:rsidRPr="00C248B6">
        <w:rPr>
          <w:rFonts w:eastAsia="TimesNewRomanPSMT"/>
        </w:rPr>
        <w:t>Спичку(1балл</w:t>
      </w:r>
      <w:r>
        <w:rPr>
          <w:rFonts w:eastAsia="TimesNewRomanPSMT"/>
        </w:rPr>
        <w:t xml:space="preserve">) </w:t>
      </w:r>
      <w:r w:rsidRPr="00C248B6">
        <w:rPr>
          <w:rFonts w:eastAsia="TimesNewRomanPSMT"/>
        </w:rPr>
        <w:t>• В газовой лампе- природный газ (применяется</w:t>
      </w:r>
      <w:r>
        <w:rPr>
          <w:rFonts w:eastAsia="TimesNewRomanPSMT"/>
        </w:rPr>
        <w:t xml:space="preserve"> </w:t>
      </w:r>
      <w:r w:rsidRPr="00C248B6">
        <w:rPr>
          <w:rFonts w:eastAsia="TimesNewRomanPSMT"/>
        </w:rPr>
        <w:t>как топливо</w:t>
      </w:r>
      <w:r>
        <w:rPr>
          <w:rFonts w:eastAsia="TimesNewRomanPSMT"/>
        </w:rPr>
        <w:t xml:space="preserve">) </w:t>
      </w:r>
      <w:r w:rsidRPr="00C248B6">
        <w:rPr>
          <w:rFonts w:eastAsia="TimesNewRomanPSMT"/>
        </w:rPr>
        <w:t>• Керосин (растворитель, дизельное и</w:t>
      </w:r>
      <w:r>
        <w:rPr>
          <w:rFonts w:eastAsia="TimesNewRomanPSMT"/>
        </w:rPr>
        <w:t xml:space="preserve"> </w:t>
      </w:r>
      <w:r w:rsidRPr="00C248B6">
        <w:rPr>
          <w:rFonts w:eastAsia="TimesNewRomanPSMT"/>
        </w:rPr>
        <w:t>авиационное топливо, удаление ржавчины</w:t>
      </w:r>
      <w:r>
        <w:rPr>
          <w:rFonts w:eastAsia="TimesNewRomanPSMT"/>
        </w:rPr>
        <w:t xml:space="preserve">) </w:t>
      </w:r>
      <w:r w:rsidRPr="00C248B6">
        <w:rPr>
          <w:rFonts w:eastAsia="TimesNewRomanPSMT"/>
        </w:rPr>
        <w:t>(2 балла)</w:t>
      </w:r>
    </w:p>
    <w:p w:rsidR="00D876F0" w:rsidRPr="006421FC" w:rsidRDefault="00D876F0" w:rsidP="00D876F0">
      <w:pPr>
        <w:spacing w:line="360" w:lineRule="auto"/>
        <w:ind w:firstLine="709"/>
        <w:jc w:val="right"/>
        <w:rPr>
          <w:b/>
        </w:rPr>
      </w:pPr>
      <w:r w:rsidRPr="006421FC">
        <w:rPr>
          <w:b/>
        </w:rPr>
        <w:t>Приложение 1</w:t>
      </w:r>
      <w:r w:rsidR="002A6B69" w:rsidRPr="006421FC">
        <w:rPr>
          <w:b/>
        </w:rPr>
        <w:t xml:space="preserve"> Практико-ориентированные задания</w:t>
      </w:r>
    </w:p>
    <w:p w:rsidR="00D876F0" w:rsidRPr="00AF1CA2" w:rsidRDefault="00D876F0" w:rsidP="00D876F0">
      <w:pPr>
        <w:spacing w:line="360" w:lineRule="auto"/>
        <w:jc w:val="both"/>
        <w:rPr>
          <w:b/>
        </w:rPr>
      </w:pPr>
      <w:r w:rsidRPr="00AF1CA2">
        <w:rPr>
          <w:b/>
        </w:rPr>
        <w:t>Тема: Молоко</w:t>
      </w:r>
    </w:p>
    <w:p w:rsidR="00D876F0" w:rsidRPr="00AF1CA2" w:rsidRDefault="0031084D" w:rsidP="00D876F0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-125730</wp:posOffset>
            </wp:positionH>
            <wp:positionV relativeFrom="paragraph">
              <wp:posOffset>928370</wp:posOffset>
            </wp:positionV>
            <wp:extent cx="3289935" cy="1885950"/>
            <wp:effectExtent l="0" t="0" r="0" b="0"/>
            <wp:wrapTight wrapText="bothSides">
              <wp:wrapPolygon edited="0">
                <wp:start x="0" y="0"/>
                <wp:lineTo x="0" y="21382"/>
                <wp:lineTo x="21512" y="21382"/>
                <wp:lineTo x="21512" y="0"/>
                <wp:lineTo x="0" y="0"/>
              </wp:wrapPolygon>
            </wp:wrapTight>
            <wp:docPr id="2" name="Рисунок 4" descr="Описание: Описание: http://www.carpfishing.ua/images/articles/439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http://www.carpfishing.ua/images/articles/439/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93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76F0" w:rsidRPr="00AF1CA2">
        <w:t xml:space="preserve">Молоко – это секрет железы млекопитающих животных, предназначенный для питания новорожденных детенышей. </w:t>
      </w:r>
      <w:r w:rsidR="00D876F0" w:rsidRPr="00AF1CA2">
        <w:lastRenderedPageBreak/>
        <w:t xml:space="preserve">Нормальное коровье молоко имеет белый или слегка желтоватый цвет и сладковатый вкус. Молоко является биологической жидкостью сложного состава. Вещества, входящие в его состав, находятся в различных степенях дисперсности. Так, например, молочный сахар и минеральные соли растворены в плазме молока, белки и часть солей находятся в коллоидном состоянии, а жир – в виде мельчайших жировых шариков, плавающих в плазме молока. Качество молока и его свежесть определяется на основании его плотности, кислотности, количества жира и сахара. Иногда определяется также его загрязненность. Кислотность молока обуславливается в основном наличием белков, однозамещенных фосфорнокислых солей и молочной кислоты, образующейся в результате расщепления лактозы. </w:t>
      </w:r>
      <w:r w:rsidR="001968BF">
        <w:t>Молоко</w:t>
      </w:r>
      <w:r w:rsidR="00403575">
        <w:t xml:space="preserve"> –</w:t>
      </w:r>
      <w:r w:rsidR="001968BF">
        <w:t xml:space="preserve"> это смесь. </w:t>
      </w:r>
    </w:p>
    <w:p w:rsidR="00D876F0" w:rsidRPr="00AF1CA2" w:rsidRDefault="00D876F0" w:rsidP="00D876F0">
      <w:pPr>
        <w:spacing w:line="360" w:lineRule="auto"/>
        <w:jc w:val="both"/>
        <w:rPr>
          <w:b/>
        </w:rPr>
      </w:pPr>
      <w:r w:rsidRPr="00AF1CA2">
        <w:rPr>
          <w:b/>
        </w:rPr>
        <w:t xml:space="preserve"> Задание 1</w:t>
      </w:r>
    </w:p>
    <w:p w:rsidR="00D876F0" w:rsidRPr="00AF1CA2" w:rsidRDefault="001968BF" w:rsidP="00362E1F">
      <w:pPr>
        <w:pStyle w:val="afc"/>
        <w:numPr>
          <w:ilvl w:val="0"/>
          <w:numId w:val="5"/>
        </w:numPr>
        <w:spacing w:line="360" w:lineRule="auto"/>
        <w:ind w:left="0"/>
        <w:jc w:val="both"/>
      </w:pPr>
      <w:r>
        <w:t xml:space="preserve">В состав молока входят белки. </w:t>
      </w:r>
      <w:r w:rsidR="00D876F0" w:rsidRPr="00AF1CA2">
        <w:t>Да\Нет</w:t>
      </w:r>
    </w:p>
    <w:p w:rsidR="00D876F0" w:rsidRPr="00AF1CA2" w:rsidRDefault="00D876F0" w:rsidP="00362E1F">
      <w:pPr>
        <w:pStyle w:val="afc"/>
        <w:numPr>
          <w:ilvl w:val="0"/>
          <w:numId w:val="5"/>
        </w:numPr>
        <w:spacing w:line="360" w:lineRule="auto"/>
        <w:ind w:left="0"/>
        <w:jc w:val="both"/>
      </w:pPr>
      <w:r w:rsidRPr="00AF1CA2">
        <w:t>Белки способствуют кислотности молока. Да\Нет</w:t>
      </w:r>
    </w:p>
    <w:p w:rsidR="00D876F0" w:rsidRPr="00AF1CA2" w:rsidRDefault="001968BF" w:rsidP="00362E1F">
      <w:pPr>
        <w:pStyle w:val="afc"/>
        <w:numPr>
          <w:ilvl w:val="0"/>
          <w:numId w:val="5"/>
        </w:numPr>
        <w:spacing w:line="360" w:lineRule="auto"/>
        <w:ind w:left="0"/>
        <w:jc w:val="both"/>
      </w:pPr>
      <w:r>
        <w:t xml:space="preserve">Чем определяется </w:t>
      </w:r>
      <w:r w:rsidR="00D876F0" w:rsidRPr="00AF1CA2">
        <w:t xml:space="preserve"> качество молока </w:t>
      </w:r>
      <w:r>
        <w:t xml:space="preserve">– количеством жира. </w:t>
      </w:r>
      <w:r w:rsidR="00D876F0" w:rsidRPr="00AF1CA2">
        <w:t xml:space="preserve"> Да\Нет</w:t>
      </w:r>
    </w:p>
    <w:p w:rsidR="00D876F0" w:rsidRPr="00AF1CA2" w:rsidRDefault="00D876F0" w:rsidP="00362E1F">
      <w:pPr>
        <w:pStyle w:val="afc"/>
        <w:numPr>
          <w:ilvl w:val="0"/>
          <w:numId w:val="5"/>
        </w:numPr>
        <w:spacing w:line="360" w:lineRule="auto"/>
        <w:ind w:left="0"/>
        <w:jc w:val="both"/>
      </w:pPr>
      <w:r w:rsidRPr="00AF1CA2">
        <w:t>Нормальное коровье молоко имеет горьковатый вкус. Да\Нет</w:t>
      </w:r>
    </w:p>
    <w:p w:rsidR="00D876F0" w:rsidRPr="00AF1CA2" w:rsidRDefault="00D876F0" w:rsidP="00362E1F">
      <w:pPr>
        <w:pStyle w:val="afc"/>
        <w:numPr>
          <w:ilvl w:val="0"/>
          <w:numId w:val="5"/>
        </w:numPr>
        <w:spacing w:line="360" w:lineRule="auto"/>
        <w:ind w:left="0"/>
        <w:jc w:val="both"/>
      </w:pPr>
      <w:r w:rsidRPr="00AF1CA2">
        <w:t>Наибольшее составляющее молока является – вода. Да\Нет</w:t>
      </w:r>
    </w:p>
    <w:p w:rsidR="00D876F0" w:rsidRPr="00AF1CA2" w:rsidRDefault="00D876F0" w:rsidP="00D876F0">
      <w:pPr>
        <w:spacing w:line="360" w:lineRule="auto"/>
        <w:jc w:val="both"/>
        <w:rPr>
          <w:b/>
        </w:rPr>
      </w:pPr>
      <w:r w:rsidRPr="00AF1CA2">
        <w:rPr>
          <w:b/>
        </w:rPr>
        <w:t>Задание 2</w:t>
      </w:r>
    </w:p>
    <w:p w:rsidR="00D876F0" w:rsidRPr="00AF1CA2" w:rsidRDefault="00D876F0" w:rsidP="00D876F0">
      <w:pPr>
        <w:spacing w:line="360" w:lineRule="auto"/>
        <w:jc w:val="both"/>
      </w:pPr>
      <w:r w:rsidRPr="00AF1CA2">
        <w:t>Какие внешние факторы влияют на</w:t>
      </w:r>
      <w:r w:rsidR="001968BF">
        <w:t xml:space="preserve"> скисание молока? </w:t>
      </w:r>
      <w:r w:rsidRPr="00AF1CA2">
        <w:t xml:space="preserve"> Обоснуйте свой ответ.</w:t>
      </w:r>
    </w:p>
    <w:p w:rsidR="00D876F0" w:rsidRPr="00AF1CA2" w:rsidRDefault="00D876F0" w:rsidP="00D876F0">
      <w:pPr>
        <w:spacing w:line="360" w:lineRule="auto"/>
        <w:jc w:val="both"/>
      </w:pPr>
      <w:r w:rsidRPr="00AF1CA2">
        <w:rPr>
          <w:b/>
        </w:rPr>
        <w:t>Задание 3</w:t>
      </w:r>
    </w:p>
    <w:p w:rsidR="00D876F0" w:rsidRPr="00AF1CA2" w:rsidRDefault="001968BF" w:rsidP="00D876F0">
      <w:pPr>
        <w:spacing w:line="360" w:lineRule="auto"/>
        <w:jc w:val="both"/>
      </w:pPr>
      <w:r>
        <w:t xml:space="preserve">Почему из молока можно получить масло? </w:t>
      </w:r>
      <w:r w:rsidR="00D876F0" w:rsidRPr="00AF1CA2">
        <w:t xml:space="preserve"> Обоснуйте  свой ответ.</w:t>
      </w:r>
    </w:p>
    <w:p w:rsidR="006421FC" w:rsidRPr="00537D1D" w:rsidRDefault="006421FC" w:rsidP="006421FC">
      <w:pPr>
        <w:jc w:val="right"/>
        <w:rPr>
          <w:b/>
          <w:color w:val="333333"/>
        </w:rPr>
      </w:pPr>
    </w:p>
    <w:sectPr w:rsidR="006421FC" w:rsidRPr="00537D1D" w:rsidSect="00403575">
      <w:footerReference w:type="default" r:id="rId9"/>
      <w:headerReference w:type="first" r:id="rId10"/>
      <w:pgSz w:w="11906" w:h="16838" w:code="9"/>
      <w:pgMar w:top="993" w:right="850" w:bottom="709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A0D" w:rsidRDefault="00E64A0D">
      <w:r>
        <w:separator/>
      </w:r>
    </w:p>
  </w:endnote>
  <w:endnote w:type="continuationSeparator" w:id="1">
    <w:p w:rsidR="00E64A0D" w:rsidRDefault="00E64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31" w:rsidRDefault="005F1D57">
    <w:pPr>
      <w:pStyle w:val="ab"/>
      <w:jc w:val="right"/>
    </w:pPr>
    <w:fldSimple w:instr=" PAGE   \* MERGEFORMAT ">
      <w:r w:rsidR="00A43E39">
        <w:rPr>
          <w:noProof/>
        </w:rPr>
        <w:t>3</w:t>
      </w:r>
    </w:fldSimple>
  </w:p>
  <w:p w:rsidR="00604631" w:rsidRDefault="0060463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A0D" w:rsidRDefault="00E64A0D">
      <w:r>
        <w:separator/>
      </w:r>
    </w:p>
  </w:footnote>
  <w:footnote w:type="continuationSeparator" w:id="1">
    <w:p w:rsidR="00E64A0D" w:rsidRDefault="00E64A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31" w:rsidRDefault="00604631" w:rsidP="00A13D52">
    <w:pPr>
      <w:pStyle w:val="ae"/>
    </w:pPr>
  </w:p>
  <w:p w:rsidR="00604631" w:rsidRDefault="00604631" w:rsidP="00A13D52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FFFFFFFF"/>
    <w:name w:val="WW8Num27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</w:abstractNum>
  <w:abstractNum w:abstractNumId="1">
    <w:nsid w:val="19EB0C7F"/>
    <w:multiLevelType w:val="hybridMultilevel"/>
    <w:tmpl w:val="1288456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>
      <w:start w:val="21"/>
      <w:numFmt w:val="bullet"/>
      <w:lvlText w:val="-"/>
      <w:lvlJc w:val="left"/>
      <w:pPr>
        <w:ind w:left="1800" w:hanging="360"/>
      </w:pPr>
      <w:rPr>
        <w:rFonts w:ascii="Times New Roman" w:hAnsi="Times New Roman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5E3CA9"/>
    <w:multiLevelType w:val="hybridMultilevel"/>
    <w:tmpl w:val="FFFFFFFF"/>
    <w:lvl w:ilvl="0" w:tplc="F2FE92E0">
      <w:start w:val="1"/>
      <w:numFmt w:val="bullet"/>
      <w:pStyle w:val="a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E9225374">
      <w:start w:val="21"/>
      <w:numFmt w:val="bullet"/>
      <w:lvlText w:val="-"/>
      <w:lvlJc w:val="left"/>
      <w:pPr>
        <w:ind w:left="1800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2B372DE"/>
    <w:multiLevelType w:val="hybridMultilevel"/>
    <w:tmpl w:val="FFFFFFFF"/>
    <w:lvl w:ilvl="0" w:tplc="3566E6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5411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BEFB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8E2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82F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AA89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4A4F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4E5D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9290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3E7163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78B47B9"/>
    <w:multiLevelType w:val="hybridMultilevel"/>
    <w:tmpl w:val="FFFFFFFF"/>
    <w:lvl w:ilvl="0" w:tplc="8BFE1924">
      <w:start w:val="1"/>
      <w:numFmt w:val="bullet"/>
      <w:pStyle w:val="114pt063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85F5EB5"/>
    <w:multiLevelType w:val="hybridMultilevel"/>
    <w:tmpl w:val="FFFFFFFF"/>
    <w:lvl w:ilvl="0" w:tplc="6100BA66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7">
    <w:nsid w:val="3BB60303"/>
    <w:multiLevelType w:val="multilevel"/>
    <w:tmpl w:val="FFFFFFFF"/>
    <w:lvl w:ilvl="0">
      <w:start w:val="1"/>
      <w:numFmt w:val="decimal"/>
      <w:pStyle w:val="1"/>
      <w:lvlText w:val="Глава %1."/>
      <w:lvlJc w:val="left"/>
      <w:pPr>
        <w:ind w:left="108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2"/>
      <w:lvlText w:val="1.%2."/>
      <w:lvlJc w:val="left"/>
      <w:pPr>
        <w:ind w:left="4613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default"/>
      </w:rPr>
    </w:lvl>
  </w:abstractNum>
  <w:abstractNum w:abstractNumId="8">
    <w:nsid w:val="5E9F3BC8"/>
    <w:multiLevelType w:val="hybridMultilevel"/>
    <w:tmpl w:val="5028936E"/>
    <w:lvl w:ilvl="0" w:tplc="653E758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FE353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B04D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1C00C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F8FC4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E7A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48179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B662A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FAC18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6114E0"/>
    <w:multiLevelType w:val="hybridMultilevel"/>
    <w:tmpl w:val="6E3EA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9"/>
  </w:num>
  <w:num w:numId="9">
    <w:abstractNumId w:val="1"/>
  </w:num>
  <w:num w:numId="10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660B"/>
    <w:rsid w:val="00001DA1"/>
    <w:rsid w:val="000042F0"/>
    <w:rsid w:val="00004BD1"/>
    <w:rsid w:val="00011CD7"/>
    <w:rsid w:val="00012B9F"/>
    <w:rsid w:val="00015C37"/>
    <w:rsid w:val="000164E5"/>
    <w:rsid w:val="00017D0D"/>
    <w:rsid w:val="000211DD"/>
    <w:rsid w:val="00021688"/>
    <w:rsid w:val="00022CA2"/>
    <w:rsid w:val="00023465"/>
    <w:rsid w:val="00023947"/>
    <w:rsid w:val="0002769D"/>
    <w:rsid w:val="00033428"/>
    <w:rsid w:val="00033F8D"/>
    <w:rsid w:val="00040564"/>
    <w:rsid w:val="00041044"/>
    <w:rsid w:val="000431F2"/>
    <w:rsid w:val="00043526"/>
    <w:rsid w:val="00043E86"/>
    <w:rsid w:val="00044D92"/>
    <w:rsid w:val="00045BF5"/>
    <w:rsid w:val="00047CA0"/>
    <w:rsid w:val="00051428"/>
    <w:rsid w:val="00052D44"/>
    <w:rsid w:val="000559C0"/>
    <w:rsid w:val="00056E23"/>
    <w:rsid w:val="00064AB5"/>
    <w:rsid w:val="00066C47"/>
    <w:rsid w:val="00071E1F"/>
    <w:rsid w:val="000721C2"/>
    <w:rsid w:val="00077857"/>
    <w:rsid w:val="000869FD"/>
    <w:rsid w:val="0008736F"/>
    <w:rsid w:val="00095BD9"/>
    <w:rsid w:val="000A09C1"/>
    <w:rsid w:val="000A1155"/>
    <w:rsid w:val="000A2787"/>
    <w:rsid w:val="000A5524"/>
    <w:rsid w:val="000A5E3E"/>
    <w:rsid w:val="000A69BB"/>
    <w:rsid w:val="000B07A0"/>
    <w:rsid w:val="000B3CF7"/>
    <w:rsid w:val="000C0E2D"/>
    <w:rsid w:val="000C20AD"/>
    <w:rsid w:val="000C37F9"/>
    <w:rsid w:val="000C49E1"/>
    <w:rsid w:val="000C55C7"/>
    <w:rsid w:val="000C560D"/>
    <w:rsid w:val="000C6AD9"/>
    <w:rsid w:val="000D000C"/>
    <w:rsid w:val="000D3EB8"/>
    <w:rsid w:val="000D4F22"/>
    <w:rsid w:val="000D5125"/>
    <w:rsid w:val="000D6425"/>
    <w:rsid w:val="000D64E5"/>
    <w:rsid w:val="000E1E81"/>
    <w:rsid w:val="000E3D52"/>
    <w:rsid w:val="000E44F7"/>
    <w:rsid w:val="000F2524"/>
    <w:rsid w:val="000F554A"/>
    <w:rsid w:val="000F7783"/>
    <w:rsid w:val="0010258D"/>
    <w:rsid w:val="0010301B"/>
    <w:rsid w:val="001032BC"/>
    <w:rsid w:val="00104905"/>
    <w:rsid w:val="00116245"/>
    <w:rsid w:val="00120002"/>
    <w:rsid w:val="00122DF5"/>
    <w:rsid w:val="00124035"/>
    <w:rsid w:val="001269C5"/>
    <w:rsid w:val="001301EC"/>
    <w:rsid w:val="00131403"/>
    <w:rsid w:val="001315F0"/>
    <w:rsid w:val="00132788"/>
    <w:rsid w:val="00137568"/>
    <w:rsid w:val="00143CD2"/>
    <w:rsid w:val="00143E21"/>
    <w:rsid w:val="0014545F"/>
    <w:rsid w:val="00146768"/>
    <w:rsid w:val="001501B2"/>
    <w:rsid w:val="0015045F"/>
    <w:rsid w:val="00151062"/>
    <w:rsid w:val="00152461"/>
    <w:rsid w:val="00157D2D"/>
    <w:rsid w:val="001773CD"/>
    <w:rsid w:val="00177816"/>
    <w:rsid w:val="001834EE"/>
    <w:rsid w:val="001859C1"/>
    <w:rsid w:val="00190397"/>
    <w:rsid w:val="00192482"/>
    <w:rsid w:val="00194943"/>
    <w:rsid w:val="001968BF"/>
    <w:rsid w:val="001A2BA0"/>
    <w:rsid w:val="001A3144"/>
    <w:rsid w:val="001A592F"/>
    <w:rsid w:val="001A6288"/>
    <w:rsid w:val="001A71CE"/>
    <w:rsid w:val="001B2FA7"/>
    <w:rsid w:val="001B2FE1"/>
    <w:rsid w:val="001C6341"/>
    <w:rsid w:val="001D0114"/>
    <w:rsid w:val="001D229F"/>
    <w:rsid w:val="001D4E9D"/>
    <w:rsid w:val="001D76BE"/>
    <w:rsid w:val="001D77BD"/>
    <w:rsid w:val="001E128E"/>
    <w:rsid w:val="001E141E"/>
    <w:rsid w:val="001E2E78"/>
    <w:rsid w:val="001E5CB2"/>
    <w:rsid w:val="001F0761"/>
    <w:rsid w:val="001F2233"/>
    <w:rsid w:val="001F3C56"/>
    <w:rsid w:val="001F4F35"/>
    <w:rsid w:val="00202B07"/>
    <w:rsid w:val="002120FF"/>
    <w:rsid w:val="00214697"/>
    <w:rsid w:val="00214A74"/>
    <w:rsid w:val="00215140"/>
    <w:rsid w:val="002152F4"/>
    <w:rsid w:val="00220311"/>
    <w:rsid w:val="00220B32"/>
    <w:rsid w:val="00221102"/>
    <w:rsid w:val="00223EA2"/>
    <w:rsid w:val="0022688F"/>
    <w:rsid w:val="002269DA"/>
    <w:rsid w:val="002316C9"/>
    <w:rsid w:val="0023404E"/>
    <w:rsid w:val="00235A59"/>
    <w:rsid w:val="00235B4E"/>
    <w:rsid w:val="002363A8"/>
    <w:rsid w:val="00236C49"/>
    <w:rsid w:val="002436CC"/>
    <w:rsid w:val="00247800"/>
    <w:rsid w:val="00250A55"/>
    <w:rsid w:val="00252435"/>
    <w:rsid w:val="00255DC2"/>
    <w:rsid w:val="00257927"/>
    <w:rsid w:val="00264D72"/>
    <w:rsid w:val="0026524F"/>
    <w:rsid w:val="00265DAD"/>
    <w:rsid w:val="00266C11"/>
    <w:rsid w:val="00270AF8"/>
    <w:rsid w:val="0027192B"/>
    <w:rsid w:val="00276159"/>
    <w:rsid w:val="00276F3F"/>
    <w:rsid w:val="0027700A"/>
    <w:rsid w:val="00277A65"/>
    <w:rsid w:val="00277DD8"/>
    <w:rsid w:val="00280BEB"/>
    <w:rsid w:val="00282465"/>
    <w:rsid w:val="00282EAA"/>
    <w:rsid w:val="0028523E"/>
    <w:rsid w:val="00286527"/>
    <w:rsid w:val="00286B7F"/>
    <w:rsid w:val="00290DFF"/>
    <w:rsid w:val="00291C68"/>
    <w:rsid w:val="00295A27"/>
    <w:rsid w:val="00295A2E"/>
    <w:rsid w:val="00297A63"/>
    <w:rsid w:val="002A022D"/>
    <w:rsid w:val="002A3AFE"/>
    <w:rsid w:val="002A5DA2"/>
    <w:rsid w:val="002A6B69"/>
    <w:rsid w:val="002A74A2"/>
    <w:rsid w:val="002A7EAE"/>
    <w:rsid w:val="002B206A"/>
    <w:rsid w:val="002B6FDB"/>
    <w:rsid w:val="002C0DE9"/>
    <w:rsid w:val="002C20ED"/>
    <w:rsid w:val="002C29D4"/>
    <w:rsid w:val="002C47BC"/>
    <w:rsid w:val="002C5029"/>
    <w:rsid w:val="002C5C09"/>
    <w:rsid w:val="002D3B0D"/>
    <w:rsid w:val="002D3CD8"/>
    <w:rsid w:val="002D727B"/>
    <w:rsid w:val="002E47C3"/>
    <w:rsid w:val="002F3142"/>
    <w:rsid w:val="002F4351"/>
    <w:rsid w:val="002F4767"/>
    <w:rsid w:val="002F5D3E"/>
    <w:rsid w:val="00302149"/>
    <w:rsid w:val="00304A34"/>
    <w:rsid w:val="0031084D"/>
    <w:rsid w:val="003109B5"/>
    <w:rsid w:val="00317417"/>
    <w:rsid w:val="003174BC"/>
    <w:rsid w:val="0032148A"/>
    <w:rsid w:val="0032186C"/>
    <w:rsid w:val="00323CB8"/>
    <w:rsid w:val="003244C8"/>
    <w:rsid w:val="00327CB7"/>
    <w:rsid w:val="00331C10"/>
    <w:rsid w:val="003329E1"/>
    <w:rsid w:val="0035047F"/>
    <w:rsid w:val="00354517"/>
    <w:rsid w:val="003545FB"/>
    <w:rsid w:val="00356F5C"/>
    <w:rsid w:val="00357FBD"/>
    <w:rsid w:val="00357FCF"/>
    <w:rsid w:val="00360B07"/>
    <w:rsid w:val="00362E1F"/>
    <w:rsid w:val="00362E41"/>
    <w:rsid w:val="0037028D"/>
    <w:rsid w:val="00371B4C"/>
    <w:rsid w:val="00371D6A"/>
    <w:rsid w:val="003725EF"/>
    <w:rsid w:val="003735D4"/>
    <w:rsid w:val="00376872"/>
    <w:rsid w:val="0038526D"/>
    <w:rsid w:val="00386242"/>
    <w:rsid w:val="0038694E"/>
    <w:rsid w:val="00396851"/>
    <w:rsid w:val="003976FD"/>
    <w:rsid w:val="003A1141"/>
    <w:rsid w:val="003A2EAA"/>
    <w:rsid w:val="003B1221"/>
    <w:rsid w:val="003B1CF8"/>
    <w:rsid w:val="003B39C4"/>
    <w:rsid w:val="003B6853"/>
    <w:rsid w:val="003C1019"/>
    <w:rsid w:val="003C1C36"/>
    <w:rsid w:val="003C1CE7"/>
    <w:rsid w:val="003C2150"/>
    <w:rsid w:val="003C34D4"/>
    <w:rsid w:val="003C45CD"/>
    <w:rsid w:val="003C62CA"/>
    <w:rsid w:val="003C68A9"/>
    <w:rsid w:val="003C77B8"/>
    <w:rsid w:val="003D3491"/>
    <w:rsid w:val="003D600D"/>
    <w:rsid w:val="003E0F1B"/>
    <w:rsid w:val="003E3028"/>
    <w:rsid w:val="003E3BAE"/>
    <w:rsid w:val="003F006D"/>
    <w:rsid w:val="003F125F"/>
    <w:rsid w:val="003F174D"/>
    <w:rsid w:val="003F1B2C"/>
    <w:rsid w:val="003F4DCC"/>
    <w:rsid w:val="00403575"/>
    <w:rsid w:val="00404E2A"/>
    <w:rsid w:val="00405076"/>
    <w:rsid w:val="00410F6E"/>
    <w:rsid w:val="00414B09"/>
    <w:rsid w:val="004150A0"/>
    <w:rsid w:val="00415432"/>
    <w:rsid w:val="004165B4"/>
    <w:rsid w:val="00416630"/>
    <w:rsid w:val="0042208B"/>
    <w:rsid w:val="00433185"/>
    <w:rsid w:val="0043567A"/>
    <w:rsid w:val="00442763"/>
    <w:rsid w:val="0044285C"/>
    <w:rsid w:val="00445831"/>
    <w:rsid w:val="00445A38"/>
    <w:rsid w:val="00446CD9"/>
    <w:rsid w:val="00450E4E"/>
    <w:rsid w:val="00451C92"/>
    <w:rsid w:val="0045626B"/>
    <w:rsid w:val="004572BC"/>
    <w:rsid w:val="004573C1"/>
    <w:rsid w:val="0045755B"/>
    <w:rsid w:val="00464527"/>
    <w:rsid w:val="00464B86"/>
    <w:rsid w:val="00467B92"/>
    <w:rsid w:val="0047302D"/>
    <w:rsid w:val="00473DAA"/>
    <w:rsid w:val="00475392"/>
    <w:rsid w:val="0048190D"/>
    <w:rsid w:val="00483CCA"/>
    <w:rsid w:val="004842B3"/>
    <w:rsid w:val="0048624F"/>
    <w:rsid w:val="00487A3B"/>
    <w:rsid w:val="00491741"/>
    <w:rsid w:val="00493D5A"/>
    <w:rsid w:val="0049703D"/>
    <w:rsid w:val="0049712A"/>
    <w:rsid w:val="004A7813"/>
    <w:rsid w:val="004B00FA"/>
    <w:rsid w:val="004B055D"/>
    <w:rsid w:val="004B0575"/>
    <w:rsid w:val="004B57F6"/>
    <w:rsid w:val="004C136F"/>
    <w:rsid w:val="004C2D9F"/>
    <w:rsid w:val="004C4A96"/>
    <w:rsid w:val="004D4020"/>
    <w:rsid w:val="004D42C0"/>
    <w:rsid w:val="004E4619"/>
    <w:rsid w:val="004F01F2"/>
    <w:rsid w:val="004F08B6"/>
    <w:rsid w:val="004F41CD"/>
    <w:rsid w:val="004F6054"/>
    <w:rsid w:val="004F60AE"/>
    <w:rsid w:val="00502F25"/>
    <w:rsid w:val="0050785A"/>
    <w:rsid w:val="005157C6"/>
    <w:rsid w:val="00517415"/>
    <w:rsid w:val="00517431"/>
    <w:rsid w:val="00517795"/>
    <w:rsid w:val="0052284D"/>
    <w:rsid w:val="0052779D"/>
    <w:rsid w:val="00530547"/>
    <w:rsid w:val="00534F74"/>
    <w:rsid w:val="00537D1D"/>
    <w:rsid w:val="00544743"/>
    <w:rsid w:val="0054790D"/>
    <w:rsid w:val="00547B74"/>
    <w:rsid w:val="005552AE"/>
    <w:rsid w:val="00556A7D"/>
    <w:rsid w:val="00562222"/>
    <w:rsid w:val="00562340"/>
    <w:rsid w:val="005636B7"/>
    <w:rsid w:val="00571B26"/>
    <w:rsid w:val="00573BFD"/>
    <w:rsid w:val="00573E33"/>
    <w:rsid w:val="00574801"/>
    <w:rsid w:val="0057595E"/>
    <w:rsid w:val="00576D84"/>
    <w:rsid w:val="0058196E"/>
    <w:rsid w:val="00582A92"/>
    <w:rsid w:val="00583D79"/>
    <w:rsid w:val="00585359"/>
    <w:rsid w:val="005872DB"/>
    <w:rsid w:val="00596F2A"/>
    <w:rsid w:val="005A188B"/>
    <w:rsid w:val="005A3E1F"/>
    <w:rsid w:val="005A508B"/>
    <w:rsid w:val="005A60E7"/>
    <w:rsid w:val="005B0BFE"/>
    <w:rsid w:val="005B1BDF"/>
    <w:rsid w:val="005B43DF"/>
    <w:rsid w:val="005B4C90"/>
    <w:rsid w:val="005B4CB2"/>
    <w:rsid w:val="005B6AE8"/>
    <w:rsid w:val="005C0AB6"/>
    <w:rsid w:val="005C1049"/>
    <w:rsid w:val="005C19A0"/>
    <w:rsid w:val="005C250B"/>
    <w:rsid w:val="005C70C5"/>
    <w:rsid w:val="005D24BC"/>
    <w:rsid w:val="005D793E"/>
    <w:rsid w:val="005E2165"/>
    <w:rsid w:val="005E24E6"/>
    <w:rsid w:val="005E26A3"/>
    <w:rsid w:val="005E4482"/>
    <w:rsid w:val="005E45F4"/>
    <w:rsid w:val="005E4B82"/>
    <w:rsid w:val="005F1D57"/>
    <w:rsid w:val="005F2097"/>
    <w:rsid w:val="005F35B5"/>
    <w:rsid w:val="00604631"/>
    <w:rsid w:val="00607762"/>
    <w:rsid w:val="00611905"/>
    <w:rsid w:val="0061253A"/>
    <w:rsid w:val="00612547"/>
    <w:rsid w:val="00612A47"/>
    <w:rsid w:val="00612C70"/>
    <w:rsid w:val="00624759"/>
    <w:rsid w:val="0062591B"/>
    <w:rsid w:val="00626EB9"/>
    <w:rsid w:val="006301A5"/>
    <w:rsid w:val="00630AB1"/>
    <w:rsid w:val="006352E6"/>
    <w:rsid w:val="00636791"/>
    <w:rsid w:val="006421FC"/>
    <w:rsid w:val="00645793"/>
    <w:rsid w:val="006514CB"/>
    <w:rsid w:val="00653292"/>
    <w:rsid w:val="00653F40"/>
    <w:rsid w:val="00654A1E"/>
    <w:rsid w:val="00657190"/>
    <w:rsid w:val="006607FA"/>
    <w:rsid w:val="006617BC"/>
    <w:rsid w:val="006646CC"/>
    <w:rsid w:val="006654BE"/>
    <w:rsid w:val="00666130"/>
    <w:rsid w:val="00667996"/>
    <w:rsid w:val="00667D37"/>
    <w:rsid w:val="00670F6C"/>
    <w:rsid w:val="006715B7"/>
    <w:rsid w:val="00676268"/>
    <w:rsid w:val="00676F6B"/>
    <w:rsid w:val="00681542"/>
    <w:rsid w:val="00682253"/>
    <w:rsid w:val="00682612"/>
    <w:rsid w:val="006900E9"/>
    <w:rsid w:val="00690A59"/>
    <w:rsid w:val="006A046A"/>
    <w:rsid w:val="006A1C9B"/>
    <w:rsid w:val="006A4ACA"/>
    <w:rsid w:val="006A7C4D"/>
    <w:rsid w:val="006B3E33"/>
    <w:rsid w:val="006B75D7"/>
    <w:rsid w:val="006B7D4E"/>
    <w:rsid w:val="006C0A0E"/>
    <w:rsid w:val="006C0A3F"/>
    <w:rsid w:val="006C17F3"/>
    <w:rsid w:val="006C20C4"/>
    <w:rsid w:val="006C2BB2"/>
    <w:rsid w:val="006C6D5C"/>
    <w:rsid w:val="006D0B43"/>
    <w:rsid w:val="006D3D8B"/>
    <w:rsid w:val="006D5E6F"/>
    <w:rsid w:val="006D6351"/>
    <w:rsid w:val="006D647B"/>
    <w:rsid w:val="006E74D2"/>
    <w:rsid w:val="006F43EA"/>
    <w:rsid w:val="006F60F6"/>
    <w:rsid w:val="00700DCB"/>
    <w:rsid w:val="00702D38"/>
    <w:rsid w:val="007066E4"/>
    <w:rsid w:val="00710B4F"/>
    <w:rsid w:val="00715B17"/>
    <w:rsid w:val="0071611F"/>
    <w:rsid w:val="007167BC"/>
    <w:rsid w:val="0071740E"/>
    <w:rsid w:val="00722740"/>
    <w:rsid w:val="0072520C"/>
    <w:rsid w:val="0073206B"/>
    <w:rsid w:val="007328D9"/>
    <w:rsid w:val="00733075"/>
    <w:rsid w:val="00737E60"/>
    <w:rsid w:val="00740B46"/>
    <w:rsid w:val="007411C7"/>
    <w:rsid w:val="0074312D"/>
    <w:rsid w:val="00743348"/>
    <w:rsid w:val="007455B3"/>
    <w:rsid w:val="00746DF2"/>
    <w:rsid w:val="00753167"/>
    <w:rsid w:val="007536AF"/>
    <w:rsid w:val="007553FC"/>
    <w:rsid w:val="00763EBE"/>
    <w:rsid w:val="007643E3"/>
    <w:rsid w:val="00767A6D"/>
    <w:rsid w:val="00771056"/>
    <w:rsid w:val="00773419"/>
    <w:rsid w:val="00775A73"/>
    <w:rsid w:val="007807BA"/>
    <w:rsid w:val="00781A13"/>
    <w:rsid w:val="00781CAF"/>
    <w:rsid w:val="00782C2A"/>
    <w:rsid w:val="00783768"/>
    <w:rsid w:val="00784454"/>
    <w:rsid w:val="00785980"/>
    <w:rsid w:val="00793B2C"/>
    <w:rsid w:val="00794D27"/>
    <w:rsid w:val="007A472B"/>
    <w:rsid w:val="007A57CD"/>
    <w:rsid w:val="007A67E9"/>
    <w:rsid w:val="007A7E32"/>
    <w:rsid w:val="007B0D02"/>
    <w:rsid w:val="007B11BD"/>
    <w:rsid w:val="007B3200"/>
    <w:rsid w:val="007B4EC3"/>
    <w:rsid w:val="007B6148"/>
    <w:rsid w:val="007C0FED"/>
    <w:rsid w:val="007C18D9"/>
    <w:rsid w:val="007C3C04"/>
    <w:rsid w:val="007C688F"/>
    <w:rsid w:val="007C6B39"/>
    <w:rsid w:val="007C78DE"/>
    <w:rsid w:val="007D0FBF"/>
    <w:rsid w:val="007D2AF7"/>
    <w:rsid w:val="007D593F"/>
    <w:rsid w:val="007D750D"/>
    <w:rsid w:val="007E0522"/>
    <w:rsid w:val="007E1487"/>
    <w:rsid w:val="007E3941"/>
    <w:rsid w:val="007F388D"/>
    <w:rsid w:val="007F53FD"/>
    <w:rsid w:val="00805E38"/>
    <w:rsid w:val="0080666E"/>
    <w:rsid w:val="00807AF1"/>
    <w:rsid w:val="00810E77"/>
    <w:rsid w:val="00814352"/>
    <w:rsid w:val="008170B2"/>
    <w:rsid w:val="008200EC"/>
    <w:rsid w:val="00820283"/>
    <w:rsid w:val="00822FFD"/>
    <w:rsid w:val="00826F02"/>
    <w:rsid w:val="00832389"/>
    <w:rsid w:val="00837D3B"/>
    <w:rsid w:val="00840F6D"/>
    <w:rsid w:val="008434BF"/>
    <w:rsid w:val="00844044"/>
    <w:rsid w:val="0084442B"/>
    <w:rsid w:val="00845B85"/>
    <w:rsid w:val="008570A4"/>
    <w:rsid w:val="00857E1B"/>
    <w:rsid w:val="00860E16"/>
    <w:rsid w:val="00866BAC"/>
    <w:rsid w:val="00867073"/>
    <w:rsid w:val="0087336D"/>
    <w:rsid w:val="00877E03"/>
    <w:rsid w:val="008816AB"/>
    <w:rsid w:val="00881D75"/>
    <w:rsid w:val="008833ED"/>
    <w:rsid w:val="00886E44"/>
    <w:rsid w:val="00887CD4"/>
    <w:rsid w:val="00890931"/>
    <w:rsid w:val="0089192E"/>
    <w:rsid w:val="00893AF0"/>
    <w:rsid w:val="00897EBF"/>
    <w:rsid w:val="008A49ED"/>
    <w:rsid w:val="008A61D7"/>
    <w:rsid w:val="008B06E0"/>
    <w:rsid w:val="008B3495"/>
    <w:rsid w:val="008B428A"/>
    <w:rsid w:val="008B4DA4"/>
    <w:rsid w:val="008C165F"/>
    <w:rsid w:val="008C5353"/>
    <w:rsid w:val="008D370A"/>
    <w:rsid w:val="008E1D90"/>
    <w:rsid w:val="008F4625"/>
    <w:rsid w:val="008F4FAF"/>
    <w:rsid w:val="008F7B17"/>
    <w:rsid w:val="0091592F"/>
    <w:rsid w:val="009167FC"/>
    <w:rsid w:val="0091779D"/>
    <w:rsid w:val="00917A16"/>
    <w:rsid w:val="00920038"/>
    <w:rsid w:val="00925572"/>
    <w:rsid w:val="009271C5"/>
    <w:rsid w:val="0093521A"/>
    <w:rsid w:val="00944DFC"/>
    <w:rsid w:val="00945762"/>
    <w:rsid w:val="00950869"/>
    <w:rsid w:val="00950CB7"/>
    <w:rsid w:val="00953470"/>
    <w:rsid w:val="009536D3"/>
    <w:rsid w:val="0095707E"/>
    <w:rsid w:val="00957647"/>
    <w:rsid w:val="009627FB"/>
    <w:rsid w:val="00966F9D"/>
    <w:rsid w:val="00971942"/>
    <w:rsid w:val="00975751"/>
    <w:rsid w:val="009766DF"/>
    <w:rsid w:val="00986792"/>
    <w:rsid w:val="0098703F"/>
    <w:rsid w:val="00991122"/>
    <w:rsid w:val="00991F68"/>
    <w:rsid w:val="00997EE2"/>
    <w:rsid w:val="009A1601"/>
    <w:rsid w:val="009A24D6"/>
    <w:rsid w:val="009A5E74"/>
    <w:rsid w:val="009A6D6A"/>
    <w:rsid w:val="009B2379"/>
    <w:rsid w:val="009B2A62"/>
    <w:rsid w:val="009B4DF2"/>
    <w:rsid w:val="009B7F2F"/>
    <w:rsid w:val="009D01B5"/>
    <w:rsid w:val="009D0F81"/>
    <w:rsid w:val="009D13C5"/>
    <w:rsid w:val="009D1618"/>
    <w:rsid w:val="009D43C4"/>
    <w:rsid w:val="009D4882"/>
    <w:rsid w:val="009E05D3"/>
    <w:rsid w:val="009E110C"/>
    <w:rsid w:val="009E1ECD"/>
    <w:rsid w:val="009E6178"/>
    <w:rsid w:val="009F5AEF"/>
    <w:rsid w:val="009F6B41"/>
    <w:rsid w:val="009F7820"/>
    <w:rsid w:val="009F79F3"/>
    <w:rsid w:val="00A0048C"/>
    <w:rsid w:val="00A01346"/>
    <w:rsid w:val="00A02FBD"/>
    <w:rsid w:val="00A0308D"/>
    <w:rsid w:val="00A041B5"/>
    <w:rsid w:val="00A05804"/>
    <w:rsid w:val="00A1040F"/>
    <w:rsid w:val="00A10B23"/>
    <w:rsid w:val="00A1232D"/>
    <w:rsid w:val="00A1347D"/>
    <w:rsid w:val="00A13D52"/>
    <w:rsid w:val="00A228F8"/>
    <w:rsid w:val="00A27566"/>
    <w:rsid w:val="00A275ED"/>
    <w:rsid w:val="00A31224"/>
    <w:rsid w:val="00A3264A"/>
    <w:rsid w:val="00A3438A"/>
    <w:rsid w:val="00A364EC"/>
    <w:rsid w:val="00A40F22"/>
    <w:rsid w:val="00A43E39"/>
    <w:rsid w:val="00A445EA"/>
    <w:rsid w:val="00A44BDF"/>
    <w:rsid w:val="00A457A7"/>
    <w:rsid w:val="00A5004A"/>
    <w:rsid w:val="00A503AE"/>
    <w:rsid w:val="00A536D6"/>
    <w:rsid w:val="00A56303"/>
    <w:rsid w:val="00A63EF6"/>
    <w:rsid w:val="00A65D04"/>
    <w:rsid w:val="00A66EBA"/>
    <w:rsid w:val="00A71D4D"/>
    <w:rsid w:val="00A810DC"/>
    <w:rsid w:val="00A86776"/>
    <w:rsid w:val="00A86821"/>
    <w:rsid w:val="00A950A6"/>
    <w:rsid w:val="00AA33CF"/>
    <w:rsid w:val="00AA3529"/>
    <w:rsid w:val="00AA3BFC"/>
    <w:rsid w:val="00AB59D2"/>
    <w:rsid w:val="00AB5E9F"/>
    <w:rsid w:val="00AB64C1"/>
    <w:rsid w:val="00AB7AAA"/>
    <w:rsid w:val="00AB7AC5"/>
    <w:rsid w:val="00AC097E"/>
    <w:rsid w:val="00AC0E5B"/>
    <w:rsid w:val="00AC130D"/>
    <w:rsid w:val="00AC26AA"/>
    <w:rsid w:val="00AD1799"/>
    <w:rsid w:val="00AD3D93"/>
    <w:rsid w:val="00AD4456"/>
    <w:rsid w:val="00AE05AA"/>
    <w:rsid w:val="00AE0DC1"/>
    <w:rsid w:val="00AE1272"/>
    <w:rsid w:val="00AE1C18"/>
    <w:rsid w:val="00AE5FEE"/>
    <w:rsid w:val="00AF1CA2"/>
    <w:rsid w:val="00AF4655"/>
    <w:rsid w:val="00AF7387"/>
    <w:rsid w:val="00AF752F"/>
    <w:rsid w:val="00AF789C"/>
    <w:rsid w:val="00AF7C33"/>
    <w:rsid w:val="00B00535"/>
    <w:rsid w:val="00B050C3"/>
    <w:rsid w:val="00B05BB6"/>
    <w:rsid w:val="00B12751"/>
    <w:rsid w:val="00B12ED7"/>
    <w:rsid w:val="00B15749"/>
    <w:rsid w:val="00B20A64"/>
    <w:rsid w:val="00B21ABC"/>
    <w:rsid w:val="00B22396"/>
    <w:rsid w:val="00B2416D"/>
    <w:rsid w:val="00B315F3"/>
    <w:rsid w:val="00B35192"/>
    <w:rsid w:val="00B41580"/>
    <w:rsid w:val="00B42ECE"/>
    <w:rsid w:val="00B439A2"/>
    <w:rsid w:val="00B4661A"/>
    <w:rsid w:val="00B47387"/>
    <w:rsid w:val="00B51643"/>
    <w:rsid w:val="00B51918"/>
    <w:rsid w:val="00B52B38"/>
    <w:rsid w:val="00B53C51"/>
    <w:rsid w:val="00B607A9"/>
    <w:rsid w:val="00B6660B"/>
    <w:rsid w:val="00B71387"/>
    <w:rsid w:val="00B72F84"/>
    <w:rsid w:val="00B77B18"/>
    <w:rsid w:val="00B863B4"/>
    <w:rsid w:val="00B90A8D"/>
    <w:rsid w:val="00B90AF1"/>
    <w:rsid w:val="00B91B1D"/>
    <w:rsid w:val="00B9426D"/>
    <w:rsid w:val="00B9705F"/>
    <w:rsid w:val="00BA0055"/>
    <w:rsid w:val="00BA06CD"/>
    <w:rsid w:val="00BA5750"/>
    <w:rsid w:val="00BA7227"/>
    <w:rsid w:val="00BA76F5"/>
    <w:rsid w:val="00BA7E98"/>
    <w:rsid w:val="00BB165D"/>
    <w:rsid w:val="00BB3B55"/>
    <w:rsid w:val="00BB54DC"/>
    <w:rsid w:val="00BB650B"/>
    <w:rsid w:val="00BB78F3"/>
    <w:rsid w:val="00BC01EC"/>
    <w:rsid w:val="00BC15B9"/>
    <w:rsid w:val="00BC4719"/>
    <w:rsid w:val="00BC4CFF"/>
    <w:rsid w:val="00BD001F"/>
    <w:rsid w:val="00BD167E"/>
    <w:rsid w:val="00BD6C1F"/>
    <w:rsid w:val="00BD79CE"/>
    <w:rsid w:val="00BD7A28"/>
    <w:rsid w:val="00BD7D41"/>
    <w:rsid w:val="00BD7F04"/>
    <w:rsid w:val="00BE05DB"/>
    <w:rsid w:val="00BE067E"/>
    <w:rsid w:val="00BE16DD"/>
    <w:rsid w:val="00BE209B"/>
    <w:rsid w:val="00BF22F9"/>
    <w:rsid w:val="00BF5EBD"/>
    <w:rsid w:val="00C03C12"/>
    <w:rsid w:val="00C13405"/>
    <w:rsid w:val="00C146F6"/>
    <w:rsid w:val="00C15B64"/>
    <w:rsid w:val="00C21847"/>
    <w:rsid w:val="00C248B6"/>
    <w:rsid w:val="00C2517A"/>
    <w:rsid w:val="00C272E5"/>
    <w:rsid w:val="00C33E0E"/>
    <w:rsid w:val="00C34963"/>
    <w:rsid w:val="00C36276"/>
    <w:rsid w:val="00C370B9"/>
    <w:rsid w:val="00C5163D"/>
    <w:rsid w:val="00C60A6A"/>
    <w:rsid w:val="00C6253D"/>
    <w:rsid w:val="00C62739"/>
    <w:rsid w:val="00C649E6"/>
    <w:rsid w:val="00C664E4"/>
    <w:rsid w:val="00C7324D"/>
    <w:rsid w:val="00C736D0"/>
    <w:rsid w:val="00C7584E"/>
    <w:rsid w:val="00C7777C"/>
    <w:rsid w:val="00C81CDF"/>
    <w:rsid w:val="00C81F0E"/>
    <w:rsid w:val="00C87380"/>
    <w:rsid w:val="00C9106E"/>
    <w:rsid w:val="00C91A59"/>
    <w:rsid w:val="00C93571"/>
    <w:rsid w:val="00C93EF0"/>
    <w:rsid w:val="00C970BF"/>
    <w:rsid w:val="00C973E7"/>
    <w:rsid w:val="00CA1621"/>
    <w:rsid w:val="00CA240C"/>
    <w:rsid w:val="00CA29B6"/>
    <w:rsid w:val="00CA579D"/>
    <w:rsid w:val="00CB018C"/>
    <w:rsid w:val="00CC0D9B"/>
    <w:rsid w:val="00CC1D73"/>
    <w:rsid w:val="00CC27CF"/>
    <w:rsid w:val="00CC5674"/>
    <w:rsid w:val="00CD06B6"/>
    <w:rsid w:val="00CD3E7D"/>
    <w:rsid w:val="00CE248A"/>
    <w:rsid w:val="00CE4FFA"/>
    <w:rsid w:val="00CE52C5"/>
    <w:rsid w:val="00CE59E9"/>
    <w:rsid w:val="00CE5DD5"/>
    <w:rsid w:val="00CF2031"/>
    <w:rsid w:val="00CF559C"/>
    <w:rsid w:val="00CF5C74"/>
    <w:rsid w:val="00CF7FE1"/>
    <w:rsid w:val="00D0354D"/>
    <w:rsid w:val="00D10BDF"/>
    <w:rsid w:val="00D11C48"/>
    <w:rsid w:val="00D1295F"/>
    <w:rsid w:val="00D12D1B"/>
    <w:rsid w:val="00D16FC1"/>
    <w:rsid w:val="00D176E9"/>
    <w:rsid w:val="00D1775D"/>
    <w:rsid w:val="00D22D8E"/>
    <w:rsid w:val="00D31D3D"/>
    <w:rsid w:val="00D32995"/>
    <w:rsid w:val="00D3330B"/>
    <w:rsid w:val="00D33DE5"/>
    <w:rsid w:val="00D40712"/>
    <w:rsid w:val="00D40714"/>
    <w:rsid w:val="00D41655"/>
    <w:rsid w:val="00D41737"/>
    <w:rsid w:val="00D520C1"/>
    <w:rsid w:val="00D5356A"/>
    <w:rsid w:val="00D539F2"/>
    <w:rsid w:val="00D5528E"/>
    <w:rsid w:val="00D554F4"/>
    <w:rsid w:val="00D658C4"/>
    <w:rsid w:val="00D66503"/>
    <w:rsid w:val="00D71231"/>
    <w:rsid w:val="00D7242C"/>
    <w:rsid w:val="00D72B10"/>
    <w:rsid w:val="00D733D1"/>
    <w:rsid w:val="00D7469F"/>
    <w:rsid w:val="00D82E5C"/>
    <w:rsid w:val="00D85E42"/>
    <w:rsid w:val="00D85E69"/>
    <w:rsid w:val="00D86904"/>
    <w:rsid w:val="00D876F0"/>
    <w:rsid w:val="00D9153D"/>
    <w:rsid w:val="00D96B26"/>
    <w:rsid w:val="00D97281"/>
    <w:rsid w:val="00DA1A68"/>
    <w:rsid w:val="00DA4B0C"/>
    <w:rsid w:val="00DB06AB"/>
    <w:rsid w:val="00DB20C1"/>
    <w:rsid w:val="00DB2D0D"/>
    <w:rsid w:val="00DB3B49"/>
    <w:rsid w:val="00DB55E9"/>
    <w:rsid w:val="00DB57CB"/>
    <w:rsid w:val="00DC0BF4"/>
    <w:rsid w:val="00DC1111"/>
    <w:rsid w:val="00DD1928"/>
    <w:rsid w:val="00DD3C77"/>
    <w:rsid w:val="00DD4C6D"/>
    <w:rsid w:val="00DD795A"/>
    <w:rsid w:val="00DE323E"/>
    <w:rsid w:val="00DE36CE"/>
    <w:rsid w:val="00DE6724"/>
    <w:rsid w:val="00DE7AC4"/>
    <w:rsid w:val="00DF092F"/>
    <w:rsid w:val="00DF23A3"/>
    <w:rsid w:val="00DF30FA"/>
    <w:rsid w:val="00E03429"/>
    <w:rsid w:val="00E05BC1"/>
    <w:rsid w:val="00E1314D"/>
    <w:rsid w:val="00E134DA"/>
    <w:rsid w:val="00E15294"/>
    <w:rsid w:val="00E15574"/>
    <w:rsid w:val="00E20142"/>
    <w:rsid w:val="00E2484D"/>
    <w:rsid w:val="00E31BB7"/>
    <w:rsid w:val="00E4361B"/>
    <w:rsid w:val="00E460AF"/>
    <w:rsid w:val="00E56435"/>
    <w:rsid w:val="00E60739"/>
    <w:rsid w:val="00E61E0D"/>
    <w:rsid w:val="00E62AB3"/>
    <w:rsid w:val="00E64A0D"/>
    <w:rsid w:val="00E7060A"/>
    <w:rsid w:val="00E71BD0"/>
    <w:rsid w:val="00E7234B"/>
    <w:rsid w:val="00E73142"/>
    <w:rsid w:val="00E76C55"/>
    <w:rsid w:val="00E777F1"/>
    <w:rsid w:val="00E81AB8"/>
    <w:rsid w:val="00E8612B"/>
    <w:rsid w:val="00E93C9E"/>
    <w:rsid w:val="00E94960"/>
    <w:rsid w:val="00E94BB8"/>
    <w:rsid w:val="00E96DDB"/>
    <w:rsid w:val="00EA03E4"/>
    <w:rsid w:val="00EA1F12"/>
    <w:rsid w:val="00EA3744"/>
    <w:rsid w:val="00EA4DA2"/>
    <w:rsid w:val="00EB0C24"/>
    <w:rsid w:val="00EB3441"/>
    <w:rsid w:val="00EB4A94"/>
    <w:rsid w:val="00EB5A9E"/>
    <w:rsid w:val="00EC0CFE"/>
    <w:rsid w:val="00EC289B"/>
    <w:rsid w:val="00EC47BA"/>
    <w:rsid w:val="00EC4FCC"/>
    <w:rsid w:val="00EC77FD"/>
    <w:rsid w:val="00ED098A"/>
    <w:rsid w:val="00ED1420"/>
    <w:rsid w:val="00ED350C"/>
    <w:rsid w:val="00EE08BA"/>
    <w:rsid w:val="00EE61DA"/>
    <w:rsid w:val="00EE6820"/>
    <w:rsid w:val="00EE7B95"/>
    <w:rsid w:val="00EE7EDA"/>
    <w:rsid w:val="00EF34E4"/>
    <w:rsid w:val="00EF3F04"/>
    <w:rsid w:val="00EF4A2A"/>
    <w:rsid w:val="00F01259"/>
    <w:rsid w:val="00F01A37"/>
    <w:rsid w:val="00F01F5E"/>
    <w:rsid w:val="00F05A2D"/>
    <w:rsid w:val="00F05F0D"/>
    <w:rsid w:val="00F060A4"/>
    <w:rsid w:val="00F06F72"/>
    <w:rsid w:val="00F07D5A"/>
    <w:rsid w:val="00F13A3B"/>
    <w:rsid w:val="00F13DB1"/>
    <w:rsid w:val="00F14C45"/>
    <w:rsid w:val="00F16DF0"/>
    <w:rsid w:val="00F20D5D"/>
    <w:rsid w:val="00F236B8"/>
    <w:rsid w:val="00F23A1B"/>
    <w:rsid w:val="00F23E65"/>
    <w:rsid w:val="00F273AC"/>
    <w:rsid w:val="00F3067E"/>
    <w:rsid w:val="00F36975"/>
    <w:rsid w:val="00F36A94"/>
    <w:rsid w:val="00F36B68"/>
    <w:rsid w:val="00F372CE"/>
    <w:rsid w:val="00F40F07"/>
    <w:rsid w:val="00F42CA3"/>
    <w:rsid w:val="00F43D11"/>
    <w:rsid w:val="00F4649F"/>
    <w:rsid w:val="00F46D56"/>
    <w:rsid w:val="00F5391D"/>
    <w:rsid w:val="00F54D3B"/>
    <w:rsid w:val="00F56674"/>
    <w:rsid w:val="00F62B74"/>
    <w:rsid w:val="00F65E95"/>
    <w:rsid w:val="00F7272E"/>
    <w:rsid w:val="00F80099"/>
    <w:rsid w:val="00F8325F"/>
    <w:rsid w:val="00F840A9"/>
    <w:rsid w:val="00F85C4C"/>
    <w:rsid w:val="00F864FA"/>
    <w:rsid w:val="00F87B24"/>
    <w:rsid w:val="00F915F5"/>
    <w:rsid w:val="00F923D3"/>
    <w:rsid w:val="00F94E2E"/>
    <w:rsid w:val="00FA4C4C"/>
    <w:rsid w:val="00FA62CB"/>
    <w:rsid w:val="00FB3BB7"/>
    <w:rsid w:val="00FC105A"/>
    <w:rsid w:val="00FC68A7"/>
    <w:rsid w:val="00FC6F91"/>
    <w:rsid w:val="00FC70F4"/>
    <w:rsid w:val="00FC7E49"/>
    <w:rsid w:val="00FD0B38"/>
    <w:rsid w:val="00FD2C60"/>
    <w:rsid w:val="00FD3263"/>
    <w:rsid w:val="00FD5403"/>
    <w:rsid w:val="00FE0C9C"/>
    <w:rsid w:val="00FE27A4"/>
    <w:rsid w:val="00FE3888"/>
    <w:rsid w:val="00FE3927"/>
    <w:rsid w:val="00FF1ED8"/>
    <w:rsid w:val="00FF2CDD"/>
    <w:rsid w:val="00FF4E84"/>
    <w:rsid w:val="00FF7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List 2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02FBD"/>
    <w:rPr>
      <w:sz w:val="24"/>
      <w:szCs w:val="24"/>
    </w:rPr>
  </w:style>
  <w:style w:type="paragraph" w:styleId="1">
    <w:name w:val="heading 1"/>
    <w:basedOn w:val="a0"/>
    <w:link w:val="10"/>
    <w:uiPriority w:val="9"/>
    <w:qFormat/>
    <w:rsid w:val="000431F2"/>
    <w:pPr>
      <w:numPr>
        <w:numId w:val="2"/>
      </w:numPr>
      <w:spacing w:line="360" w:lineRule="auto"/>
      <w:jc w:val="center"/>
      <w:outlineLvl w:val="0"/>
    </w:pPr>
    <w:rPr>
      <w:b/>
      <w:bCs/>
      <w:kern w:val="36"/>
      <w:sz w:val="28"/>
      <w:szCs w:val="26"/>
    </w:rPr>
  </w:style>
  <w:style w:type="paragraph" w:styleId="2">
    <w:name w:val="heading 2"/>
    <w:basedOn w:val="1"/>
    <w:link w:val="20"/>
    <w:uiPriority w:val="9"/>
    <w:qFormat/>
    <w:rsid w:val="000431F2"/>
    <w:pPr>
      <w:numPr>
        <w:ilvl w:val="1"/>
        <w:numId w:val="1"/>
      </w:numPr>
      <w:ind w:left="0" w:firstLine="0"/>
      <w:outlineLvl w:val="1"/>
    </w:pPr>
    <w:rPr>
      <w:color w:val="000000"/>
      <w:szCs w:val="28"/>
    </w:rPr>
  </w:style>
  <w:style w:type="paragraph" w:styleId="3">
    <w:name w:val="heading 3"/>
    <w:basedOn w:val="a0"/>
    <w:link w:val="30"/>
    <w:uiPriority w:val="9"/>
    <w:qFormat/>
    <w:rsid w:val="00A810DC"/>
    <w:pPr>
      <w:shd w:val="clear" w:color="auto" w:fill="FFFFFF"/>
      <w:spacing w:before="240" w:after="240"/>
      <w:jc w:val="center"/>
      <w:outlineLvl w:val="2"/>
    </w:pPr>
    <w:rPr>
      <w:b/>
      <w:bCs/>
      <w:spacing w:val="-13"/>
    </w:rPr>
  </w:style>
  <w:style w:type="paragraph" w:styleId="4">
    <w:name w:val="heading 4"/>
    <w:basedOn w:val="a0"/>
    <w:next w:val="a0"/>
    <w:link w:val="40"/>
    <w:uiPriority w:val="9"/>
    <w:qFormat/>
    <w:rsid w:val="00BD7A2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BD7A2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qFormat/>
    <w:rsid w:val="00BD7A2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qFormat/>
    <w:rsid w:val="00BD7A28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qFormat/>
    <w:rsid w:val="00BD7A28"/>
    <w:pPr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3E3BAE"/>
    <w:rPr>
      <w:rFonts w:cs="Times New Roman"/>
      <w:b/>
      <w:bCs/>
      <w:kern w:val="36"/>
      <w:sz w:val="26"/>
      <w:szCs w:val="26"/>
    </w:rPr>
  </w:style>
  <w:style w:type="character" w:customStyle="1" w:styleId="20">
    <w:name w:val="Заголовок 2 Знак"/>
    <w:basedOn w:val="a1"/>
    <w:link w:val="2"/>
    <w:uiPriority w:val="9"/>
    <w:locked/>
    <w:rsid w:val="004C2D9F"/>
    <w:rPr>
      <w:rFonts w:cs="Times New Roman"/>
      <w:b/>
      <w:bCs/>
      <w:color w:val="000000"/>
      <w:kern w:val="36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locked/>
    <w:rsid w:val="006C0A3F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locked/>
    <w:rsid w:val="006C0A3F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locked/>
    <w:rsid w:val="006C0A3F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locked/>
    <w:rsid w:val="006C0A3F"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locked/>
    <w:rsid w:val="006C0A3F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locked/>
    <w:rsid w:val="006C0A3F"/>
    <w:rPr>
      <w:rFonts w:asciiTheme="minorHAnsi" w:eastAsiaTheme="minorEastAsia" w:hAnsiTheme="minorHAnsi" w:cs="Times New Roman"/>
      <w:i/>
      <w:iCs/>
      <w:sz w:val="24"/>
      <w:szCs w:val="24"/>
    </w:rPr>
  </w:style>
  <w:style w:type="character" w:styleId="a4">
    <w:name w:val="Hyperlink"/>
    <w:basedOn w:val="a1"/>
    <w:uiPriority w:val="99"/>
    <w:rsid w:val="00B6660B"/>
    <w:rPr>
      <w:rFonts w:ascii="Verdana" w:hAnsi="Verdana" w:cs="Times New Roman"/>
      <w:color w:val="0039B0"/>
      <w:sz w:val="15"/>
      <w:szCs w:val="15"/>
      <w:u w:val="none"/>
      <w:effect w:val="none"/>
      <w:shd w:val="clear" w:color="auto" w:fill="auto"/>
    </w:rPr>
  </w:style>
  <w:style w:type="paragraph" w:styleId="a5">
    <w:name w:val="Normal (Web)"/>
    <w:basedOn w:val="a0"/>
    <w:uiPriority w:val="99"/>
    <w:rsid w:val="00B6660B"/>
    <w:pPr>
      <w:spacing w:before="100" w:beforeAutospacing="1" w:after="100" w:afterAutospacing="1"/>
      <w:jc w:val="both"/>
    </w:pPr>
  </w:style>
  <w:style w:type="character" w:styleId="a6">
    <w:name w:val="Strong"/>
    <w:basedOn w:val="a1"/>
    <w:uiPriority w:val="22"/>
    <w:qFormat/>
    <w:rsid w:val="00B6660B"/>
    <w:rPr>
      <w:rFonts w:cs="Times New Roman"/>
      <w:b/>
      <w:bCs/>
    </w:rPr>
  </w:style>
  <w:style w:type="character" w:styleId="a7">
    <w:name w:val="Emphasis"/>
    <w:basedOn w:val="a1"/>
    <w:uiPriority w:val="20"/>
    <w:rsid w:val="000431F2"/>
    <w:rPr>
      <w:rFonts w:cs="Times New Roman"/>
      <w:sz w:val="28"/>
    </w:rPr>
  </w:style>
  <w:style w:type="table" w:styleId="a8">
    <w:name w:val="Table Grid"/>
    <w:basedOn w:val="a2"/>
    <w:uiPriority w:val="59"/>
    <w:rsid w:val="00D520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0"/>
    <w:link w:val="aa"/>
    <w:uiPriority w:val="99"/>
    <w:semiHidden/>
    <w:rsid w:val="00B21A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locked/>
    <w:rsid w:val="00F23A1B"/>
    <w:rPr>
      <w:rFonts w:ascii="Tahoma" w:hAnsi="Tahoma" w:cs="Tahoma"/>
      <w:sz w:val="16"/>
      <w:szCs w:val="16"/>
    </w:rPr>
  </w:style>
  <w:style w:type="paragraph" w:styleId="ab">
    <w:name w:val="footer"/>
    <w:basedOn w:val="a0"/>
    <w:link w:val="ac"/>
    <w:uiPriority w:val="99"/>
    <w:rsid w:val="00D22D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locked/>
    <w:rsid w:val="00F23A1B"/>
    <w:rPr>
      <w:rFonts w:cs="Times New Roman"/>
      <w:sz w:val="24"/>
      <w:szCs w:val="24"/>
    </w:rPr>
  </w:style>
  <w:style w:type="character" w:styleId="ad">
    <w:name w:val="page number"/>
    <w:basedOn w:val="a1"/>
    <w:uiPriority w:val="99"/>
    <w:rsid w:val="00D22D8E"/>
    <w:rPr>
      <w:rFonts w:cs="Times New Roman"/>
    </w:rPr>
  </w:style>
  <w:style w:type="paragraph" w:styleId="ae">
    <w:name w:val="header"/>
    <w:basedOn w:val="a0"/>
    <w:link w:val="af"/>
    <w:uiPriority w:val="99"/>
    <w:rsid w:val="00A13D52"/>
    <w:pPr>
      <w:tabs>
        <w:tab w:val="center" w:pos="4677"/>
        <w:tab w:val="right" w:pos="9355"/>
      </w:tabs>
      <w:jc w:val="center"/>
    </w:pPr>
  </w:style>
  <w:style w:type="character" w:customStyle="1" w:styleId="af">
    <w:name w:val="Верхний колонтитул Знак"/>
    <w:basedOn w:val="a1"/>
    <w:link w:val="ae"/>
    <w:uiPriority w:val="99"/>
    <w:locked/>
    <w:rsid w:val="00A13D52"/>
    <w:rPr>
      <w:rFonts w:cs="Times New Roman"/>
      <w:sz w:val="24"/>
      <w:szCs w:val="24"/>
    </w:rPr>
  </w:style>
  <w:style w:type="paragraph" w:customStyle="1" w:styleId="text">
    <w:name w:val="text"/>
    <w:basedOn w:val="a0"/>
    <w:rsid w:val="00CB018C"/>
    <w:pPr>
      <w:spacing w:before="61"/>
    </w:pPr>
    <w:rPr>
      <w:rFonts w:ascii="Arial" w:eastAsia="MS Mincho" w:hAnsi="Arial" w:cs="Arial"/>
      <w:sz w:val="10"/>
      <w:szCs w:val="10"/>
      <w:lang w:eastAsia="ja-JP"/>
    </w:rPr>
  </w:style>
  <w:style w:type="paragraph" w:styleId="af0">
    <w:name w:val="footnote text"/>
    <w:basedOn w:val="a0"/>
    <w:link w:val="af1"/>
    <w:uiPriority w:val="99"/>
    <w:semiHidden/>
    <w:rsid w:val="00BD7A28"/>
    <w:rPr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semiHidden/>
    <w:locked/>
    <w:rsid w:val="006C0A3F"/>
    <w:rPr>
      <w:rFonts w:cs="Times New Roman"/>
    </w:rPr>
  </w:style>
  <w:style w:type="paragraph" w:styleId="af2">
    <w:name w:val="Body Text"/>
    <w:basedOn w:val="a0"/>
    <w:link w:val="af3"/>
    <w:uiPriority w:val="99"/>
    <w:rsid w:val="00BD7A28"/>
    <w:pPr>
      <w:jc w:val="center"/>
    </w:pPr>
  </w:style>
  <w:style w:type="character" w:customStyle="1" w:styleId="af3">
    <w:name w:val="Основной текст Знак"/>
    <w:basedOn w:val="a1"/>
    <w:link w:val="af2"/>
    <w:uiPriority w:val="99"/>
    <w:locked/>
    <w:rsid w:val="00C03C12"/>
    <w:rPr>
      <w:rFonts w:cs="Times New Roman"/>
      <w:sz w:val="24"/>
      <w:szCs w:val="24"/>
    </w:rPr>
  </w:style>
  <w:style w:type="character" w:styleId="af4">
    <w:name w:val="footnote reference"/>
    <w:basedOn w:val="a1"/>
    <w:uiPriority w:val="99"/>
    <w:semiHidden/>
    <w:rsid w:val="00BD7A28"/>
    <w:rPr>
      <w:rFonts w:cs="Times New Roman"/>
      <w:vertAlign w:val="superscript"/>
    </w:rPr>
  </w:style>
  <w:style w:type="paragraph" w:styleId="af5">
    <w:name w:val="Body Text Indent"/>
    <w:basedOn w:val="a0"/>
    <w:link w:val="af6"/>
    <w:uiPriority w:val="99"/>
    <w:rsid w:val="00BD7A28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uiPriority w:val="99"/>
    <w:semiHidden/>
    <w:locked/>
    <w:rsid w:val="006C0A3F"/>
    <w:rPr>
      <w:rFonts w:cs="Times New Roman"/>
      <w:sz w:val="24"/>
      <w:szCs w:val="24"/>
    </w:rPr>
  </w:style>
  <w:style w:type="paragraph" w:styleId="31">
    <w:name w:val="Body Text Indent 3"/>
    <w:basedOn w:val="a0"/>
    <w:link w:val="32"/>
    <w:uiPriority w:val="99"/>
    <w:rsid w:val="00BD7A2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F273AC"/>
    <w:rPr>
      <w:rFonts w:cs="Times New Roman"/>
      <w:sz w:val="16"/>
      <w:szCs w:val="16"/>
    </w:rPr>
  </w:style>
  <w:style w:type="paragraph" w:styleId="af7">
    <w:name w:val="Title"/>
    <w:basedOn w:val="a0"/>
    <w:link w:val="af8"/>
    <w:uiPriority w:val="10"/>
    <w:qFormat/>
    <w:rsid w:val="00BD7A28"/>
    <w:pPr>
      <w:spacing w:before="60"/>
      <w:jc w:val="center"/>
    </w:pPr>
    <w:rPr>
      <w:b/>
      <w:bCs/>
    </w:rPr>
  </w:style>
  <w:style w:type="character" w:customStyle="1" w:styleId="af8">
    <w:name w:val="Название Знак"/>
    <w:basedOn w:val="a1"/>
    <w:link w:val="af7"/>
    <w:uiPriority w:val="10"/>
    <w:locked/>
    <w:rsid w:val="006C0A3F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33">
    <w:name w:val="Body Text 3"/>
    <w:basedOn w:val="a0"/>
    <w:link w:val="34"/>
    <w:uiPriority w:val="99"/>
    <w:rsid w:val="00BD7A2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semiHidden/>
    <w:locked/>
    <w:rsid w:val="006C0A3F"/>
    <w:rPr>
      <w:rFonts w:cs="Times New Roman"/>
      <w:sz w:val="16"/>
      <w:szCs w:val="16"/>
    </w:rPr>
  </w:style>
  <w:style w:type="paragraph" w:styleId="21">
    <w:name w:val="Body Text 2"/>
    <w:basedOn w:val="a0"/>
    <w:link w:val="22"/>
    <w:uiPriority w:val="99"/>
    <w:rsid w:val="00BD7A28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6C0A3F"/>
    <w:rPr>
      <w:rFonts w:cs="Times New Roman"/>
      <w:sz w:val="24"/>
      <w:szCs w:val="24"/>
    </w:rPr>
  </w:style>
  <w:style w:type="paragraph" w:styleId="23">
    <w:name w:val="Body Text Indent 2"/>
    <w:basedOn w:val="a0"/>
    <w:link w:val="24"/>
    <w:uiPriority w:val="99"/>
    <w:rsid w:val="00BD7A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locked/>
    <w:rsid w:val="006C0A3F"/>
    <w:rPr>
      <w:rFonts w:cs="Times New Roman"/>
      <w:sz w:val="24"/>
      <w:szCs w:val="24"/>
    </w:rPr>
  </w:style>
  <w:style w:type="paragraph" w:styleId="af9">
    <w:name w:val="Subtitle"/>
    <w:basedOn w:val="a0"/>
    <w:link w:val="afa"/>
    <w:uiPriority w:val="11"/>
    <w:qFormat/>
    <w:rsid w:val="00BD7A28"/>
    <w:rPr>
      <w:b/>
      <w:u w:val="single"/>
    </w:rPr>
  </w:style>
  <w:style w:type="character" w:customStyle="1" w:styleId="afa">
    <w:name w:val="Подзаголовок Знак"/>
    <w:basedOn w:val="a1"/>
    <w:link w:val="af9"/>
    <w:uiPriority w:val="11"/>
    <w:locked/>
    <w:rsid w:val="006C0A3F"/>
    <w:rPr>
      <w:rFonts w:asciiTheme="majorHAnsi" w:eastAsiaTheme="majorEastAsia" w:hAnsiTheme="majorHAnsi" w:cs="Times New Roman"/>
      <w:sz w:val="24"/>
      <w:szCs w:val="24"/>
    </w:rPr>
  </w:style>
  <w:style w:type="paragraph" w:customStyle="1" w:styleId="afb">
    <w:name w:val="Основной"/>
    <w:basedOn w:val="a0"/>
    <w:uiPriority w:val="99"/>
    <w:qFormat/>
    <w:rsid w:val="00CC1D73"/>
    <w:pPr>
      <w:spacing w:line="360" w:lineRule="auto"/>
      <w:ind w:firstLine="360"/>
      <w:jc w:val="both"/>
    </w:pPr>
    <w:rPr>
      <w:sz w:val="28"/>
      <w:szCs w:val="28"/>
    </w:rPr>
  </w:style>
  <w:style w:type="paragraph" w:customStyle="1" w:styleId="a">
    <w:name w:val="Основной Список"/>
    <w:basedOn w:val="afb"/>
    <w:uiPriority w:val="99"/>
    <w:qFormat/>
    <w:rsid w:val="00805E38"/>
    <w:pPr>
      <w:numPr>
        <w:numId w:val="4"/>
      </w:numPr>
    </w:pPr>
  </w:style>
  <w:style w:type="paragraph" w:styleId="afc">
    <w:name w:val="List Paragraph"/>
    <w:basedOn w:val="a0"/>
    <w:uiPriority w:val="34"/>
    <w:qFormat/>
    <w:rsid w:val="004B57F6"/>
    <w:pPr>
      <w:ind w:left="720"/>
      <w:contextualSpacing/>
    </w:pPr>
  </w:style>
  <w:style w:type="paragraph" w:customStyle="1" w:styleId="25">
    <w:name w:val="Стиль Основной Список 2"/>
    <w:basedOn w:val="a"/>
    <w:uiPriority w:val="99"/>
    <w:rsid w:val="00585359"/>
    <w:pPr>
      <w:numPr>
        <w:numId w:val="0"/>
      </w:numPr>
      <w:ind w:left="1800" w:hanging="360"/>
    </w:pPr>
    <w:rPr>
      <w:szCs w:val="20"/>
    </w:rPr>
  </w:style>
  <w:style w:type="paragraph" w:customStyle="1" w:styleId="12pt">
    <w:name w:val="12pt"/>
    <w:basedOn w:val="a0"/>
    <w:rsid w:val="00690A59"/>
    <w:pPr>
      <w:spacing w:before="100" w:beforeAutospacing="1" w:after="100" w:afterAutospacing="1"/>
    </w:pPr>
    <w:rPr>
      <w:rFonts w:eastAsia="MS Mincho"/>
      <w:lang w:eastAsia="ja-JP"/>
    </w:rPr>
  </w:style>
  <w:style w:type="paragraph" w:styleId="afd">
    <w:name w:val="TOC Heading"/>
    <w:basedOn w:val="1"/>
    <w:next w:val="a0"/>
    <w:uiPriority w:val="39"/>
    <w:unhideWhenUsed/>
    <w:qFormat/>
    <w:rsid w:val="000A2787"/>
    <w:pPr>
      <w:keepNext/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/>
      <w:color w:val="365F91" w:themeColor="accent1" w:themeShade="BF"/>
      <w:kern w:val="0"/>
      <w:szCs w:val="28"/>
      <w:lang w:eastAsia="en-US"/>
    </w:rPr>
  </w:style>
  <w:style w:type="paragraph" w:styleId="11">
    <w:name w:val="toc 1"/>
    <w:basedOn w:val="a0"/>
    <w:next w:val="a0"/>
    <w:autoRedefine/>
    <w:uiPriority w:val="39"/>
    <w:rsid w:val="000A2787"/>
    <w:pPr>
      <w:spacing w:after="100"/>
    </w:pPr>
  </w:style>
  <w:style w:type="paragraph" w:styleId="26">
    <w:name w:val="toc 2"/>
    <w:basedOn w:val="a0"/>
    <w:next w:val="a0"/>
    <w:autoRedefine/>
    <w:uiPriority w:val="39"/>
    <w:rsid w:val="000A2787"/>
    <w:pPr>
      <w:spacing w:after="100"/>
      <w:ind w:left="240"/>
    </w:pPr>
  </w:style>
  <w:style w:type="paragraph" w:customStyle="1" w:styleId="afe">
    <w:name w:val="МОЕ оглавление"/>
    <w:basedOn w:val="11"/>
    <w:rsid w:val="003329E1"/>
    <w:pPr>
      <w:spacing w:line="360" w:lineRule="auto"/>
    </w:pPr>
    <w:rPr>
      <w:sz w:val="28"/>
      <w:szCs w:val="20"/>
    </w:rPr>
  </w:style>
  <w:style w:type="paragraph" w:customStyle="1" w:styleId="114pt063">
    <w:name w:val="Стиль Ненумерованный список 1 + 14 pt Слева:  063 см"/>
    <w:basedOn w:val="a0"/>
    <w:rsid w:val="00C370B9"/>
    <w:pPr>
      <w:numPr>
        <w:numId w:val="3"/>
      </w:numPr>
    </w:pPr>
  </w:style>
  <w:style w:type="paragraph" w:styleId="35">
    <w:name w:val="List 3"/>
    <w:basedOn w:val="a0"/>
    <w:uiPriority w:val="99"/>
    <w:rsid w:val="00CE59E9"/>
    <w:pPr>
      <w:ind w:left="849" w:hanging="283"/>
    </w:pPr>
  </w:style>
  <w:style w:type="paragraph" w:styleId="27">
    <w:name w:val="List 2"/>
    <w:basedOn w:val="a0"/>
    <w:uiPriority w:val="99"/>
    <w:unhideWhenUsed/>
    <w:rsid w:val="00CE59E9"/>
    <w:pPr>
      <w:ind w:left="566" w:hanging="283"/>
      <w:contextualSpacing/>
    </w:pPr>
  </w:style>
  <w:style w:type="paragraph" w:styleId="aff">
    <w:name w:val="List"/>
    <w:basedOn w:val="a0"/>
    <w:uiPriority w:val="99"/>
    <w:rsid w:val="006352E6"/>
    <w:pPr>
      <w:ind w:left="283" w:hanging="283"/>
      <w:contextualSpacing/>
    </w:pPr>
  </w:style>
  <w:style w:type="paragraph" w:styleId="41">
    <w:name w:val="List 4"/>
    <w:basedOn w:val="a0"/>
    <w:uiPriority w:val="99"/>
    <w:rsid w:val="006352E6"/>
    <w:pPr>
      <w:ind w:left="1132" w:hanging="283"/>
      <w:contextualSpacing/>
    </w:pPr>
  </w:style>
  <w:style w:type="character" w:customStyle="1" w:styleId="FontStyle12">
    <w:name w:val="Font Style12"/>
    <w:uiPriority w:val="99"/>
    <w:rsid w:val="00CE5DD5"/>
    <w:rPr>
      <w:rFonts w:ascii="Times New Roman" w:hAnsi="Times New Roman"/>
      <w:sz w:val="24"/>
    </w:rPr>
  </w:style>
  <w:style w:type="character" w:customStyle="1" w:styleId="mw-headline">
    <w:name w:val="mw-headline"/>
    <w:basedOn w:val="a1"/>
    <w:rsid w:val="00F85C4C"/>
    <w:rPr>
      <w:rFonts w:cs="Times New Roman"/>
    </w:rPr>
  </w:style>
  <w:style w:type="character" w:customStyle="1" w:styleId="apple-converted-space">
    <w:name w:val="apple-converted-space"/>
    <w:basedOn w:val="a1"/>
    <w:rsid w:val="008E1D90"/>
    <w:rPr>
      <w:rFonts w:cs="Times New Roman"/>
    </w:rPr>
  </w:style>
  <w:style w:type="paragraph" w:customStyle="1" w:styleId="aff0">
    <w:name w:val="Проект"/>
    <w:basedOn w:val="a0"/>
    <w:link w:val="aff1"/>
    <w:qFormat/>
    <w:rsid w:val="00B863B4"/>
    <w:pPr>
      <w:spacing w:after="200" w:line="276" w:lineRule="auto"/>
      <w:jc w:val="center"/>
    </w:pPr>
    <w:rPr>
      <w:b/>
      <w:sz w:val="28"/>
      <w:szCs w:val="28"/>
      <w:lang w:eastAsia="en-US"/>
    </w:rPr>
  </w:style>
  <w:style w:type="character" w:customStyle="1" w:styleId="aff1">
    <w:name w:val="Проект Знак"/>
    <w:basedOn w:val="a1"/>
    <w:link w:val="aff0"/>
    <w:locked/>
    <w:rsid w:val="00B863B4"/>
    <w:rPr>
      <w:rFonts w:eastAsia="Times New Roman" w:cs="Times New Roman"/>
      <w:b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List 2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02FBD"/>
    <w:rPr>
      <w:sz w:val="24"/>
      <w:szCs w:val="24"/>
    </w:rPr>
  </w:style>
  <w:style w:type="paragraph" w:styleId="1">
    <w:name w:val="heading 1"/>
    <w:basedOn w:val="a0"/>
    <w:link w:val="10"/>
    <w:uiPriority w:val="9"/>
    <w:qFormat/>
    <w:rsid w:val="000431F2"/>
    <w:pPr>
      <w:numPr>
        <w:numId w:val="2"/>
      </w:numPr>
      <w:spacing w:line="360" w:lineRule="auto"/>
      <w:jc w:val="center"/>
      <w:outlineLvl w:val="0"/>
    </w:pPr>
    <w:rPr>
      <w:b/>
      <w:bCs/>
      <w:kern w:val="36"/>
      <w:sz w:val="28"/>
      <w:szCs w:val="26"/>
    </w:rPr>
  </w:style>
  <w:style w:type="paragraph" w:styleId="2">
    <w:name w:val="heading 2"/>
    <w:basedOn w:val="1"/>
    <w:link w:val="20"/>
    <w:uiPriority w:val="9"/>
    <w:qFormat/>
    <w:rsid w:val="000431F2"/>
    <w:pPr>
      <w:numPr>
        <w:ilvl w:val="1"/>
        <w:numId w:val="1"/>
      </w:numPr>
      <w:ind w:left="0" w:firstLine="0"/>
      <w:outlineLvl w:val="1"/>
    </w:pPr>
    <w:rPr>
      <w:color w:val="000000"/>
      <w:szCs w:val="28"/>
    </w:rPr>
  </w:style>
  <w:style w:type="paragraph" w:styleId="3">
    <w:name w:val="heading 3"/>
    <w:basedOn w:val="a0"/>
    <w:link w:val="30"/>
    <w:uiPriority w:val="9"/>
    <w:qFormat/>
    <w:rsid w:val="00A810DC"/>
    <w:pPr>
      <w:shd w:val="clear" w:color="auto" w:fill="FFFFFF"/>
      <w:spacing w:before="240" w:after="240"/>
      <w:jc w:val="center"/>
      <w:outlineLvl w:val="2"/>
    </w:pPr>
    <w:rPr>
      <w:b/>
      <w:bCs/>
      <w:spacing w:val="-13"/>
    </w:rPr>
  </w:style>
  <w:style w:type="paragraph" w:styleId="4">
    <w:name w:val="heading 4"/>
    <w:basedOn w:val="a0"/>
    <w:next w:val="a0"/>
    <w:link w:val="40"/>
    <w:uiPriority w:val="9"/>
    <w:qFormat/>
    <w:rsid w:val="00BD7A2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BD7A2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qFormat/>
    <w:rsid w:val="00BD7A2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qFormat/>
    <w:rsid w:val="00BD7A28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qFormat/>
    <w:rsid w:val="00BD7A28"/>
    <w:pPr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3E3BAE"/>
    <w:rPr>
      <w:rFonts w:cs="Times New Roman"/>
      <w:b/>
      <w:bCs/>
      <w:kern w:val="36"/>
      <w:sz w:val="26"/>
      <w:szCs w:val="26"/>
    </w:rPr>
  </w:style>
  <w:style w:type="character" w:customStyle="1" w:styleId="20">
    <w:name w:val="Заголовок 2 Знак"/>
    <w:basedOn w:val="a1"/>
    <w:link w:val="2"/>
    <w:uiPriority w:val="9"/>
    <w:locked/>
    <w:rsid w:val="004C2D9F"/>
    <w:rPr>
      <w:rFonts w:cs="Times New Roman"/>
      <w:b/>
      <w:bCs/>
      <w:color w:val="000000"/>
      <w:kern w:val="36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styleId="a4">
    <w:name w:val="Hyperlink"/>
    <w:basedOn w:val="a1"/>
    <w:uiPriority w:val="99"/>
    <w:rsid w:val="00B6660B"/>
    <w:rPr>
      <w:rFonts w:ascii="Verdana" w:hAnsi="Verdana" w:cs="Times New Roman"/>
      <w:color w:val="0039B0"/>
      <w:sz w:val="15"/>
      <w:szCs w:val="15"/>
      <w:u w:val="none"/>
      <w:effect w:val="none"/>
      <w:shd w:val="clear" w:color="auto" w:fill="auto"/>
    </w:rPr>
  </w:style>
  <w:style w:type="paragraph" w:styleId="a5">
    <w:name w:val="Normal (Web)"/>
    <w:basedOn w:val="a0"/>
    <w:uiPriority w:val="99"/>
    <w:rsid w:val="00B6660B"/>
    <w:pPr>
      <w:spacing w:before="100" w:beforeAutospacing="1" w:after="100" w:afterAutospacing="1"/>
      <w:jc w:val="both"/>
    </w:pPr>
  </w:style>
  <w:style w:type="character" w:styleId="a6">
    <w:name w:val="Strong"/>
    <w:basedOn w:val="a1"/>
    <w:uiPriority w:val="22"/>
    <w:qFormat/>
    <w:rsid w:val="00B6660B"/>
    <w:rPr>
      <w:rFonts w:cs="Times New Roman"/>
      <w:b/>
      <w:bCs/>
    </w:rPr>
  </w:style>
  <w:style w:type="character" w:styleId="a7">
    <w:name w:val="Emphasis"/>
    <w:basedOn w:val="a1"/>
    <w:uiPriority w:val="20"/>
    <w:rsid w:val="000431F2"/>
    <w:rPr>
      <w:rFonts w:cs="Times New Roman"/>
      <w:sz w:val="28"/>
    </w:rPr>
  </w:style>
  <w:style w:type="table" w:styleId="a8">
    <w:name w:val="Table Grid"/>
    <w:basedOn w:val="a2"/>
    <w:uiPriority w:val="59"/>
    <w:rsid w:val="00D52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link w:val="aa"/>
    <w:uiPriority w:val="99"/>
    <w:semiHidden/>
    <w:rsid w:val="00B21A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locked/>
    <w:rsid w:val="00F23A1B"/>
    <w:rPr>
      <w:rFonts w:ascii="Tahoma" w:hAnsi="Tahoma" w:cs="Tahoma"/>
      <w:sz w:val="16"/>
      <w:szCs w:val="16"/>
    </w:rPr>
  </w:style>
  <w:style w:type="paragraph" w:styleId="ab">
    <w:name w:val="footer"/>
    <w:basedOn w:val="a0"/>
    <w:link w:val="ac"/>
    <w:uiPriority w:val="99"/>
    <w:rsid w:val="00D22D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locked/>
    <w:rsid w:val="00F23A1B"/>
    <w:rPr>
      <w:rFonts w:cs="Times New Roman"/>
      <w:sz w:val="24"/>
      <w:szCs w:val="24"/>
    </w:rPr>
  </w:style>
  <w:style w:type="character" w:styleId="ad">
    <w:name w:val="page number"/>
    <w:basedOn w:val="a1"/>
    <w:uiPriority w:val="99"/>
    <w:rsid w:val="00D22D8E"/>
    <w:rPr>
      <w:rFonts w:cs="Times New Roman"/>
    </w:rPr>
  </w:style>
  <w:style w:type="paragraph" w:styleId="ae">
    <w:name w:val="header"/>
    <w:basedOn w:val="a0"/>
    <w:link w:val="af"/>
    <w:uiPriority w:val="99"/>
    <w:rsid w:val="00A13D52"/>
    <w:pPr>
      <w:tabs>
        <w:tab w:val="center" w:pos="4677"/>
        <w:tab w:val="right" w:pos="9355"/>
      </w:tabs>
      <w:jc w:val="center"/>
    </w:pPr>
  </w:style>
  <w:style w:type="character" w:customStyle="1" w:styleId="af">
    <w:name w:val="Верхний колонтитул Знак"/>
    <w:basedOn w:val="a1"/>
    <w:link w:val="ae"/>
    <w:uiPriority w:val="99"/>
    <w:locked/>
    <w:rsid w:val="00A13D52"/>
    <w:rPr>
      <w:rFonts w:cs="Times New Roman"/>
      <w:sz w:val="24"/>
      <w:szCs w:val="24"/>
    </w:rPr>
  </w:style>
  <w:style w:type="paragraph" w:customStyle="1" w:styleId="text">
    <w:name w:val="text"/>
    <w:basedOn w:val="a0"/>
    <w:rsid w:val="00CB018C"/>
    <w:pPr>
      <w:spacing w:before="61"/>
    </w:pPr>
    <w:rPr>
      <w:rFonts w:ascii="Arial" w:eastAsia="MS Mincho" w:hAnsi="Arial" w:cs="Arial"/>
      <w:sz w:val="10"/>
      <w:szCs w:val="10"/>
      <w:lang w:eastAsia="ja-JP"/>
    </w:rPr>
  </w:style>
  <w:style w:type="paragraph" w:styleId="af0">
    <w:name w:val="footnote text"/>
    <w:basedOn w:val="a0"/>
    <w:link w:val="af1"/>
    <w:uiPriority w:val="99"/>
    <w:semiHidden/>
    <w:rsid w:val="00BD7A28"/>
    <w:rPr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semiHidden/>
    <w:locked/>
    <w:rPr>
      <w:rFonts w:cs="Times New Roman"/>
    </w:rPr>
  </w:style>
  <w:style w:type="paragraph" w:styleId="af2">
    <w:name w:val="Body Text"/>
    <w:basedOn w:val="a0"/>
    <w:link w:val="af3"/>
    <w:uiPriority w:val="99"/>
    <w:rsid w:val="00BD7A28"/>
    <w:pPr>
      <w:jc w:val="center"/>
    </w:pPr>
  </w:style>
  <w:style w:type="character" w:customStyle="1" w:styleId="af3">
    <w:name w:val="Основной текст Знак"/>
    <w:basedOn w:val="a1"/>
    <w:link w:val="af2"/>
    <w:uiPriority w:val="99"/>
    <w:locked/>
    <w:rsid w:val="00C03C12"/>
    <w:rPr>
      <w:rFonts w:cs="Times New Roman"/>
      <w:sz w:val="24"/>
      <w:szCs w:val="24"/>
    </w:rPr>
  </w:style>
  <w:style w:type="character" w:styleId="af4">
    <w:name w:val="footnote reference"/>
    <w:basedOn w:val="a1"/>
    <w:uiPriority w:val="99"/>
    <w:semiHidden/>
    <w:rsid w:val="00BD7A28"/>
    <w:rPr>
      <w:rFonts w:cs="Times New Roman"/>
      <w:vertAlign w:val="superscript"/>
    </w:rPr>
  </w:style>
  <w:style w:type="paragraph" w:styleId="af5">
    <w:name w:val="Body Text Indent"/>
    <w:basedOn w:val="a0"/>
    <w:link w:val="af6"/>
    <w:uiPriority w:val="99"/>
    <w:rsid w:val="00BD7A28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0"/>
    <w:link w:val="32"/>
    <w:uiPriority w:val="99"/>
    <w:rsid w:val="00BD7A2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F273AC"/>
    <w:rPr>
      <w:rFonts w:cs="Times New Roman"/>
      <w:sz w:val="16"/>
      <w:szCs w:val="16"/>
    </w:rPr>
  </w:style>
  <w:style w:type="paragraph" w:styleId="af7">
    <w:name w:val="Title"/>
    <w:basedOn w:val="a0"/>
    <w:link w:val="af8"/>
    <w:uiPriority w:val="10"/>
    <w:qFormat/>
    <w:rsid w:val="00BD7A28"/>
    <w:pPr>
      <w:spacing w:before="60"/>
      <w:jc w:val="center"/>
    </w:pPr>
    <w:rPr>
      <w:b/>
      <w:bCs/>
    </w:rPr>
  </w:style>
  <w:style w:type="character" w:customStyle="1" w:styleId="af8">
    <w:name w:val="Название Знак"/>
    <w:basedOn w:val="a1"/>
    <w:link w:val="af7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33">
    <w:name w:val="Body Text 3"/>
    <w:basedOn w:val="a0"/>
    <w:link w:val="34"/>
    <w:uiPriority w:val="99"/>
    <w:rsid w:val="00BD7A2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semiHidden/>
    <w:locked/>
    <w:rPr>
      <w:rFonts w:cs="Times New Roman"/>
      <w:sz w:val="16"/>
      <w:szCs w:val="16"/>
    </w:rPr>
  </w:style>
  <w:style w:type="paragraph" w:styleId="21">
    <w:name w:val="Body Text 2"/>
    <w:basedOn w:val="a0"/>
    <w:link w:val="22"/>
    <w:uiPriority w:val="99"/>
    <w:rsid w:val="00BD7A28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locked/>
    <w:rPr>
      <w:rFonts w:cs="Times New Roman"/>
      <w:sz w:val="24"/>
      <w:szCs w:val="24"/>
    </w:rPr>
  </w:style>
  <w:style w:type="paragraph" w:styleId="23">
    <w:name w:val="Body Text Indent 2"/>
    <w:basedOn w:val="a0"/>
    <w:link w:val="24"/>
    <w:uiPriority w:val="99"/>
    <w:rsid w:val="00BD7A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locked/>
    <w:rPr>
      <w:rFonts w:cs="Times New Roman"/>
      <w:sz w:val="24"/>
      <w:szCs w:val="24"/>
    </w:rPr>
  </w:style>
  <w:style w:type="paragraph" w:styleId="af9">
    <w:name w:val="Subtitle"/>
    <w:basedOn w:val="a0"/>
    <w:link w:val="afa"/>
    <w:uiPriority w:val="11"/>
    <w:qFormat/>
    <w:rsid w:val="00BD7A28"/>
    <w:rPr>
      <w:b/>
      <w:u w:val="single"/>
    </w:rPr>
  </w:style>
  <w:style w:type="character" w:customStyle="1" w:styleId="afa">
    <w:name w:val="Подзаголовок Знак"/>
    <w:basedOn w:val="a1"/>
    <w:link w:val="af9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afb">
    <w:name w:val="Основной"/>
    <w:basedOn w:val="a0"/>
    <w:uiPriority w:val="99"/>
    <w:qFormat/>
    <w:rsid w:val="00CC1D73"/>
    <w:pPr>
      <w:spacing w:line="360" w:lineRule="auto"/>
      <w:ind w:firstLine="360"/>
      <w:jc w:val="both"/>
    </w:pPr>
    <w:rPr>
      <w:sz w:val="28"/>
      <w:szCs w:val="28"/>
    </w:rPr>
  </w:style>
  <w:style w:type="paragraph" w:customStyle="1" w:styleId="a">
    <w:name w:val="Основной Список"/>
    <w:basedOn w:val="afb"/>
    <w:uiPriority w:val="99"/>
    <w:qFormat/>
    <w:rsid w:val="00805E38"/>
    <w:pPr>
      <w:numPr>
        <w:numId w:val="4"/>
      </w:numPr>
    </w:pPr>
  </w:style>
  <w:style w:type="paragraph" w:styleId="afc">
    <w:name w:val="List Paragraph"/>
    <w:basedOn w:val="a0"/>
    <w:uiPriority w:val="34"/>
    <w:qFormat/>
    <w:rsid w:val="004B57F6"/>
    <w:pPr>
      <w:ind w:left="720"/>
      <w:contextualSpacing/>
    </w:pPr>
  </w:style>
  <w:style w:type="paragraph" w:customStyle="1" w:styleId="25">
    <w:name w:val="Стиль Основной Список 2"/>
    <w:basedOn w:val="a"/>
    <w:uiPriority w:val="99"/>
    <w:rsid w:val="00585359"/>
    <w:pPr>
      <w:numPr>
        <w:numId w:val="0"/>
      </w:numPr>
      <w:ind w:left="1800" w:hanging="360"/>
    </w:pPr>
    <w:rPr>
      <w:szCs w:val="20"/>
    </w:rPr>
  </w:style>
  <w:style w:type="paragraph" w:customStyle="1" w:styleId="12pt">
    <w:name w:val="12pt"/>
    <w:basedOn w:val="a0"/>
    <w:rsid w:val="00690A59"/>
    <w:pPr>
      <w:spacing w:before="100" w:beforeAutospacing="1" w:after="100" w:afterAutospacing="1"/>
    </w:pPr>
    <w:rPr>
      <w:rFonts w:eastAsia="MS Mincho"/>
      <w:lang w:eastAsia="ja-JP"/>
    </w:rPr>
  </w:style>
  <w:style w:type="paragraph" w:styleId="afd">
    <w:name w:val="TOC Heading"/>
    <w:basedOn w:val="1"/>
    <w:next w:val="a0"/>
    <w:uiPriority w:val="39"/>
    <w:unhideWhenUsed/>
    <w:qFormat/>
    <w:rsid w:val="000A2787"/>
    <w:pPr>
      <w:keepNext/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/>
      <w:color w:val="365F91" w:themeColor="accent1" w:themeShade="BF"/>
      <w:kern w:val="0"/>
      <w:szCs w:val="28"/>
      <w:lang w:eastAsia="en-US"/>
    </w:rPr>
  </w:style>
  <w:style w:type="paragraph" w:styleId="11">
    <w:name w:val="toc 1"/>
    <w:basedOn w:val="a0"/>
    <w:next w:val="a0"/>
    <w:autoRedefine/>
    <w:uiPriority w:val="39"/>
    <w:rsid w:val="000A2787"/>
    <w:pPr>
      <w:spacing w:after="100"/>
    </w:pPr>
  </w:style>
  <w:style w:type="paragraph" w:styleId="26">
    <w:name w:val="toc 2"/>
    <w:basedOn w:val="a0"/>
    <w:next w:val="a0"/>
    <w:autoRedefine/>
    <w:uiPriority w:val="39"/>
    <w:rsid w:val="000A2787"/>
    <w:pPr>
      <w:spacing w:after="100"/>
      <w:ind w:left="240"/>
    </w:pPr>
  </w:style>
  <w:style w:type="paragraph" w:customStyle="1" w:styleId="afe">
    <w:name w:val="МОЕ оглавление"/>
    <w:basedOn w:val="11"/>
    <w:rsid w:val="003329E1"/>
    <w:pPr>
      <w:spacing w:line="360" w:lineRule="auto"/>
    </w:pPr>
    <w:rPr>
      <w:sz w:val="28"/>
      <w:szCs w:val="20"/>
    </w:rPr>
  </w:style>
  <w:style w:type="paragraph" w:customStyle="1" w:styleId="114pt063">
    <w:name w:val="Стиль Ненумерованный список 1 + 14 pt Слева:  063 см"/>
    <w:basedOn w:val="a0"/>
    <w:rsid w:val="00C370B9"/>
    <w:pPr>
      <w:numPr>
        <w:numId w:val="3"/>
      </w:numPr>
    </w:pPr>
  </w:style>
  <w:style w:type="paragraph" w:styleId="35">
    <w:name w:val="List 3"/>
    <w:basedOn w:val="a0"/>
    <w:uiPriority w:val="99"/>
    <w:rsid w:val="00CE59E9"/>
    <w:pPr>
      <w:ind w:left="849" w:hanging="283"/>
    </w:pPr>
  </w:style>
  <w:style w:type="paragraph" w:styleId="27">
    <w:name w:val="List 2"/>
    <w:basedOn w:val="a0"/>
    <w:uiPriority w:val="99"/>
    <w:unhideWhenUsed/>
    <w:rsid w:val="00CE59E9"/>
    <w:pPr>
      <w:ind w:left="566" w:hanging="283"/>
      <w:contextualSpacing/>
    </w:pPr>
  </w:style>
  <w:style w:type="paragraph" w:styleId="aff">
    <w:name w:val="List"/>
    <w:basedOn w:val="a0"/>
    <w:uiPriority w:val="99"/>
    <w:rsid w:val="006352E6"/>
    <w:pPr>
      <w:ind w:left="283" w:hanging="283"/>
      <w:contextualSpacing/>
    </w:pPr>
  </w:style>
  <w:style w:type="paragraph" w:styleId="41">
    <w:name w:val="List 4"/>
    <w:basedOn w:val="a0"/>
    <w:uiPriority w:val="99"/>
    <w:rsid w:val="006352E6"/>
    <w:pPr>
      <w:ind w:left="1132" w:hanging="283"/>
      <w:contextualSpacing/>
    </w:pPr>
  </w:style>
  <w:style w:type="character" w:customStyle="1" w:styleId="FontStyle12">
    <w:name w:val="Font Style12"/>
    <w:uiPriority w:val="99"/>
    <w:rsid w:val="00CE5DD5"/>
    <w:rPr>
      <w:rFonts w:ascii="Times New Roman" w:hAnsi="Times New Roman"/>
      <w:sz w:val="24"/>
    </w:rPr>
  </w:style>
  <w:style w:type="character" w:customStyle="1" w:styleId="mw-headline">
    <w:name w:val="mw-headline"/>
    <w:basedOn w:val="a1"/>
    <w:rsid w:val="00F85C4C"/>
    <w:rPr>
      <w:rFonts w:cs="Times New Roman"/>
    </w:rPr>
  </w:style>
  <w:style w:type="character" w:customStyle="1" w:styleId="apple-converted-space">
    <w:name w:val="apple-converted-space"/>
    <w:basedOn w:val="a1"/>
    <w:rsid w:val="008E1D90"/>
    <w:rPr>
      <w:rFonts w:cs="Times New Roman"/>
    </w:rPr>
  </w:style>
  <w:style w:type="paragraph" w:customStyle="1" w:styleId="aff0">
    <w:name w:val="Проект"/>
    <w:basedOn w:val="a0"/>
    <w:link w:val="aff1"/>
    <w:qFormat/>
    <w:rsid w:val="00B863B4"/>
    <w:pPr>
      <w:spacing w:after="200" w:line="276" w:lineRule="auto"/>
      <w:jc w:val="center"/>
    </w:pPr>
    <w:rPr>
      <w:b/>
      <w:sz w:val="28"/>
      <w:szCs w:val="28"/>
      <w:lang w:eastAsia="en-US"/>
    </w:rPr>
  </w:style>
  <w:style w:type="character" w:customStyle="1" w:styleId="aff1">
    <w:name w:val="Проект Знак"/>
    <w:basedOn w:val="a1"/>
    <w:link w:val="aff0"/>
    <w:locked/>
    <w:rsid w:val="00B863B4"/>
    <w:rPr>
      <w:rFonts w:eastAsia="Times New Roman" w:cs="Times New Roman"/>
      <w:b/>
      <w:sz w:val="28"/>
      <w:szCs w:val="28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183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4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7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28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28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28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87621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8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8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28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28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2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28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28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28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28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28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28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28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28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2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2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2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28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28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28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583">
          <w:marLeft w:val="0"/>
          <w:marRight w:val="0"/>
          <w:marTop w:val="0"/>
          <w:marBottom w:val="125"/>
          <w:divBdr>
            <w:top w:val="single" w:sz="4" w:space="0" w:color="DDDDDD"/>
            <w:left w:val="single" w:sz="4" w:space="0" w:color="999999"/>
            <w:bottom w:val="single" w:sz="4" w:space="0" w:color="999999"/>
            <w:right w:val="single" w:sz="4" w:space="0" w:color="DDDDDD"/>
          </w:divBdr>
          <w:divsChild>
            <w:div w:id="2029287730">
              <w:marLeft w:val="0"/>
              <w:marRight w:val="0"/>
              <w:marTop w:val="0"/>
              <w:marBottom w:val="0"/>
              <w:divBdr>
                <w:top w:val="single" w:sz="12" w:space="2" w:color="4880E6"/>
                <w:left w:val="single" w:sz="2" w:space="2" w:color="4880E6"/>
                <w:bottom w:val="single" w:sz="12" w:space="2" w:color="4880E6"/>
                <w:right w:val="single" w:sz="2" w:space="2" w:color="4880E6"/>
              </w:divBdr>
            </w:div>
          </w:divsChild>
        </w:div>
      </w:divsChild>
    </w:div>
    <w:div w:id="202928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28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2E032-310D-4B9B-B253-A7A7E36F3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дом</Company>
  <LinksUpToDate>false</LinksUpToDate>
  <CharactersWithSpaces>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Олег</dc:creator>
  <cp:lastModifiedBy>Ирина Алексеневна</cp:lastModifiedBy>
  <cp:revision>11</cp:revision>
  <cp:lastPrinted>2023-12-06T23:22:00Z</cp:lastPrinted>
  <dcterms:created xsi:type="dcterms:W3CDTF">2022-11-11T05:29:00Z</dcterms:created>
  <dcterms:modified xsi:type="dcterms:W3CDTF">2023-12-14T04:50:00Z</dcterms:modified>
</cp:coreProperties>
</file>