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C37D7" w14:textId="2FF2053C" w:rsidR="00C710C9" w:rsidRDefault="00C710C9" w:rsidP="00F100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011">
        <w:rPr>
          <w:rFonts w:ascii="Times New Roman" w:hAnsi="Times New Roman" w:cs="Times New Roman"/>
          <w:b/>
          <w:bCs/>
          <w:sz w:val="28"/>
          <w:szCs w:val="28"/>
        </w:rPr>
        <w:t>"Речевые игры для коррекции звукопроизношения у детей дошкольного возраста"</w:t>
      </w:r>
    </w:p>
    <w:p w14:paraId="72BFAE07" w14:textId="4FDC9792" w:rsidR="00F10011" w:rsidRPr="00F10011" w:rsidRDefault="00F10011" w:rsidP="00F100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Учитель-логопед: Курбанова Л. И.</w:t>
      </w:r>
    </w:p>
    <w:p w14:paraId="11F704B5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Хорошая речь – важнейшее условие всестороннего развития личности ребенка. Чем богаче и правильнее у ребенка речь,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</w:t>
      </w:r>
    </w:p>
    <w:p w14:paraId="4C7C4D73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Нарушение речи – достаточно распространенное явление в наше время. Причины возникновения этих нарушений весьма разнообразны. Чаще нарушение речи являются следствием несвоевременно или неэффективно оказанной логопедической помощи. Все речевые нарушения, если их вовремя не исправить в детском возрасте, вызывают трудности в общении с окружающими, в дальнейшем влекут за собой определенные изменения личности в цепи развития «ребенок – взрослый – подросток», т.е. ведут к возникновению у детей закомплексованности, мешая им учиться в полной мере раскрывать свои природные способности и интеллектуальные возможности.</w:t>
      </w:r>
    </w:p>
    <w:p w14:paraId="57B4095F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Основным и наиболее часто встречающимся вариантом нарушения звукопроизношения является такое нарушение как дислалия.</w:t>
      </w:r>
    </w:p>
    <w:p w14:paraId="30D85E20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 xml:space="preserve">Дислалия – нарушение звукопроизношения при нормальном слухе и сохраненной </w:t>
      </w:r>
      <w:proofErr w:type="spellStart"/>
      <w:r w:rsidRPr="00F10011">
        <w:rPr>
          <w:rFonts w:ascii="Times New Roman" w:hAnsi="Times New Roman" w:cs="Times New Roman"/>
          <w:sz w:val="28"/>
          <w:szCs w:val="28"/>
        </w:rPr>
        <w:t>иннервции</w:t>
      </w:r>
      <w:proofErr w:type="spellEnd"/>
      <w:r w:rsidRPr="00F10011">
        <w:rPr>
          <w:rFonts w:ascii="Times New Roman" w:hAnsi="Times New Roman" w:cs="Times New Roman"/>
          <w:sz w:val="28"/>
          <w:szCs w:val="28"/>
        </w:rPr>
        <w:t xml:space="preserve"> речевого аппарата.</w:t>
      </w:r>
    </w:p>
    <w:p w14:paraId="779FB894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Наряду с дефектами произношения, у детей часто отмечаются недостатки звукового анализа слова, специфические ошибки в письме, бедность активного и пассивного словаря, искаженность грамматических средств выражения мыслей.</w:t>
      </w:r>
    </w:p>
    <w:p w14:paraId="4579067E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Поэтому поиски и совершенствование практических приемов и методов по предупреждению и устранению дефектов речи у дошкольников, в логопедической, психолого-педагогической практике коррекции речи, не утратили своей актуальности и сегодня.</w:t>
      </w:r>
    </w:p>
    <w:p w14:paraId="4EFAEC02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Ведущей деятельностью старшего дошкольника является игра. Но уже в игровой деятельности зарождаются элементы учебной, которые сопутствуют ей. Речевые игры способствуют выполнению важных методических задач:</w:t>
      </w:r>
    </w:p>
    <w:p w14:paraId="0B3CF992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созданию психологической готовности к речевому общению;</w:t>
      </w:r>
    </w:p>
    <w:p w14:paraId="3D3F1EA5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естественной необходимости многократного повторения ими речевого материала;</w:t>
      </w:r>
    </w:p>
    <w:p w14:paraId="39877A28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lastRenderedPageBreak/>
        <w:t>тренировке детей в выборе нужного речевого варианта, что является подготовкой к ситуативной спонтанной речи вообще.</w:t>
      </w:r>
    </w:p>
    <w:p w14:paraId="1D661EAF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Использование речевых игр на логопедических занятиях и вне их, позволяет достичь следующих целей:</w:t>
      </w:r>
    </w:p>
    <w:p w14:paraId="71B3E45B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формирование определенных навыков;</w:t>
      </w:r>
    </w:p>
    <w:p w14:paraId="1D4C6D86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развитие речевых умений;</w:t>
      </w:r>
    </w:p>
    <w:p w14:paraId="181267E7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обучение умению учиться;</w:t>
      </w:r>
    </w:p>
    <w:p w14:paraId="1528C191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развитие необходимых способностей и психических функций;</w:t>
      </w:r>
    </w:p>
    <w:p w14:paraId="57969770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познание (в сфере становления собственного языка);</w:t>
      </w:r>
    </w:p>
    <w:p w14:paraId="473C93A1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запоминание речевого материала.</w:t>
      </w:r>
    </w:p>
    <w:p w14:paraId="79F86F8F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Одним из факторов, определяющих успешность работы по коррекции звукопроизношения у детей старшего дошкольного возраста с дислалией, является частота повторений правильно произносимого звука. Задача по коррекции звукопроизношения может решаться в течение всего дня с помощью дидактических игр, а также игровых упражнений, которые включаются в различные режимные моменты.</w:t>
      </w:r>
    </w:p>
    <w:p w14:paraId="4ADCCC9D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Дидактические игры, используемые в коррекции звукопроизношения, решают такие дидактические задачи, как подготовка артикуляционного аппарата к постановке нарушенного звука и закрепления правильного звукопроизношения.</w:t>
      </w:r>
    </w:p>
    <w:p w14:paraId="13A2930E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Игровые упражнения, предлагаемые небольшими дозами в течение всего дня, приучают детей контролировать свое произношение. Этот контроль осуществляется благодаря, артикуляционной гимнастике и речевым играм, которые связаны с движениями. Все эти игровые упражнения не утомляют, а снимают статическое напряжение органов речи, которое так характерно для детей с дислалией.</w:t>
      </w:r>
    </w:p>
    <w:p w14:paraId="5EF048C4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Процесс закрепления произношения нового звука в разговорной речи у многих детей протекает медленно и требует длительной тренировки. Чтобы добиться быстрого, свободного произношения звука в слове, надо много упражняться в произношении слов с этим звуком с помощью дидактических игр и игровых упражнений.</w:t>
      </w:r>
    </w:p>
    <w:p w14:paraId="43246863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Все подобранные дидактические игры и упражнения я разделила на три группы:</w:t>
      </w:r>
    </w:p>
    <w:p w14:paraId="66C567FE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игры, направленные на коррекцию произношения шипящих звуков;</w:t>
      </w:r>
    </w:p>
    <w:p w14:paraId="3E3366CC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игры, направленные на коррекцию звуков [Л]-[ЛЬ];</w:t>
      </w:r>
    </w:p>
    <w:p w14:paraId="54FB6CAF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lastRenderedPageBreak/>
        <w:t>игры, направленные на коррекцию звуков [Р]-[РЬ].</w:t>
      </w:r>
    </w:p>
    <w:p w14:paraId="4C8567D7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 </w:t>
      </w:r>
    </w:p>
    <w:p w14:paraId="34ED7D05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Картотека дидактических игр по коррекции произношения</w:t>
      </w:r>
    </w:p>
    <w:p w14:paraId="15E20176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  <w:u w:val="single"/>
        </w:rPr>
      </w:pPr>
      <w:r w:rsidRPr="00F10011">
        <w:rPr>
          <w:rFonts w:ascii="Times New Roman" w:hAnsi="Times New Roman" w:cs="Times New Roman"/>
          <w:sz w:val="28"/>
          <w:szCs w:val="28"/>
          <w:u w:val="single"/>
        </w:rPr>
        <w:t>шипящих звуков</w:t>
      </w:r>
    </w:p>
    <w:p w14:paraId="1A5EBAC6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 Игры подготовительного этапа</w:t>
      </w:r>
    </w:p>
    <w:p w14:paraId="3F300C88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1.«Веселый язычок»</w:t>
      </w:r>
    </w:p>
    <w:p w14:paraId="315D85A3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Цель: развивать подвижность органов артикуляции, сформировать необходимый артикуляционный уклад для произношения шипящих звуков.</w:t>
      </w:r>
    </w:p>
    <w:p w14:paraId="6BDC9BF3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Ход: ребенку предлагается поиграть с веселым язычком и выполнить артикуляционные упражнения необходимые для подготовки к постановки шипящих звуков</w:t>
      </w:r>
    </w:p>
    <w:p w14:paraId="09579C09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2.«Как Буратино за грибами ходил»</w:t>
      </w:r>
    </w:p>
    <w:p w14:paraId="0109C856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Цель: подготовить артикуляционный аппарат к постановке шипящих звуков.</w:t>
      </w:r>
    </w:p>
    <w:p w14:paraId="6F572E28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Ход: воспитатель объясняет ребенку, что Буратино пошел за грабами в лес. Чтобы добраться до леса ребенку необходимо ему помочь преодолеть разные препятствия (например, построить «мостик» через реку, прокатиться на «лошадке», собрать «грибы» и т.д.). ребенок выполняет точные артикуляционные движения.</w:t>
      </w:r>
    </w:p>
    <w:p w14:paraId="7E92A718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«Футбол»</w:t>
      </w:r>
    </w:p>
    <w:p w14:paraId="5B21451E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Цель: развивать плавный, длительный, направленный выдох, необходимый для произношения шипящих звуков.</w:t>
      </w:r>
    </w:p>
    <w:p w14:paraId="2665846A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Ход: дети садятся за стол напротив друг друга. На столе воспитатель ставит «</w:t>
      </w:r>
      <w:proofErr w:type="spellStart"/>
      <w:r w:rsidRPr="00F10011"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  <w:r w:rsidRPr="00F10011">
        <w:rPr>
          <w:rFonts w:ascii="Times New Roman" w:hAnsi="Times New Roman" w:cs="Times New Roman"/>
          <w:sz w:val="28"/>
          <w:szCs w:val="28"/>
        </w:rPr>
        <w:t>». Задача детей состоит в том, чтобы загнать теннисный мяч в ворота соперника воздушной струей, следить за тем, чтобы дети не раздували щеки.</w:t>
      </w:r>
    </w:p>
    <w:p w14:paraId="1F959B4B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«Самый большой мыльный пузырь»</w:t>
      </w:r>
    </w:p>
    <w:p w14:paraId="49735C58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Цель: развивать плавный, длительный, направленный выдох, необходимый для произношения шипящих звуков.</w:t>
      </w:r>
    </w:p>
    <w:p w14:paraId="69AA7C79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Ход: детям раздаются мыльные пузыри. Задача каждого ребенка заключается в том, чтобы надуть самый большой мыльный пузырь. Следить за длительным, плавным выдохом.</w:t>
      </w:r>
    </w:p>
    <w:p w14:paraId="4C762C5C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«Светофор»</w:t>
      </w:r>
    </w:p>
    <w:p w14:paraId="6C90AFAB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Цель: выделять звук в ряду других звуков, на фоне слова.</w:t>
      </w:r>
    </w:p>
    <w:p w14:paraId="05B022B1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lastRenderedPageBreak/>
        <w:t>Ход: детям раздаются сигнальные карточки зеленого и красного цвета. Если в произносимом воспитателем ряду звуков дети слышат заданный шипящий звук, то поднимают зеленый сигнал, если другие звуки, то красный сигнал. Аналогично про водится игра со словами.</w:t>
      </w:r>
    </w:p>
    <w:p w14:paraId="512FA59C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«Где звук?»</w:t>
      </w:r>
    </w:p>
    <w:p w14:paraId="2BF12C30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Цель: учить определять место звука в слове.</w:t>
      </w:r>
    </w:p>
    <w:p w14:paraId="5E38F119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Ход: детям раздаются домики (полоски) с тремя окошками. Фишку, обозначающую шипящий звук ребенку необходимо положить в первое окошко, если звук первый в слове, в третье окошко, если звук последний в слове, во второе окошко, если звук находится в середине слова.</w:t>
      </w:r>
    </w:p>
    <w:p w14:paraId="498626BF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«Волшебные кубики»</w:t>
      </w:r>
    </w:p>
    <w:p w14:paraId="3A893EFC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Цель: закреплять навыки звукового анализа и синтеза.</w:t>
      </w:r>
    </w:p>
    <w:p w14:paraId="3E421BF8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Ход: ребенку загадывается загадка в отгадке, которой встречается шипящий звук. Ребенок из кубиков (из разрезной азбуки) составляет слово.</w:t>
      </w:r>
    </w:p>
    <w:p w14:paraId="0937CB72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«Мяч в воздухе»</w:t>
      </w:r>
    </w:p>
    <w:p w14:paraId="3C84796E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Цель: упражнять детей в определении первого и последнего звука в словах.</w:t>
      </w:r>
    </w:p>
    <w:p w14:paraId="41334076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Ход: дети становятся в круг. Один ребенок встает в центре бросает мяч, называя любое слово (мяч может удариться об пол только один раз). Другой ребенок ловит мяч, бросает его и говорит при этом слово, начинающееся на последний звук предыдущего слова. Дети бросают и ловят мяч по очереди. Кто ошибается - выходит из игры.</w:t>
      </w:r>
    </w:p>
    <w:p w14:paraId="663CBDFD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«Оркестр»</w:t>
      </w:r>
    </w:p>
    <w:p w14:paraId="43518BEB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Цель: развивать длительный, плавный выдох.</w:t>
      </w:r>
    </w:p>
    <w:p w14:paraId="2A719DA0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 xml:space="preserve">Ход: по сигналу воспитателя дети играют </w:t>
      </w:r>
      <w:proofErr w:type="gramStart"/>
      <w:r w:rsidRPr="00F10011">
        <w:rPr>
          <w:rFonts w:ascii="Times New Roman" w:hAnsi="Times New Roman" w:cs="Times New Roman"/>
          <w:sz w:val="28"/>
          <w:szCs w:val="28"/>
        </w:rPr>
        <w:t>на игрушечный духовых инструментах</w:t>
      </w:r>
      <w:proofErr w:type="gramEnd"/>
      <w:r w:rsidRPr="00F10011">
        <w:rPr>
          <w:rFonts w:ascii="Times New Roman" w:hAnsi="Times New Roman" w:cs="Times New Roman"/>
          <w:sz w:val="28"/>
          <w:szCs w:val="28"/>
        </w:rPr>
        <w:t xml:space="preserve"> (дудочки, флейты, губные гармошки).</w:t>
      </w:r>
    </w:p>
    <w:p w14:paraId="63B8C223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 </w:t>
      </w:r>
    </w:p>
    <w:p w14:paraId="41FCAFB4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 Игры на формирование правильного произношения шипящих звуков</w:t>
      </w:r>
    </w:p>
    <w:p w14:paraId="15ED50F4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«Тишина»</w:t>
      </w:r>
    </w:p>
    <w:p w14:paraId="4C475BD5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Цель: формировать правильное произношение звука Ш.</w:t>
      </w:r>
    </w:p>
    <w:p w14:paraId="689AE73F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Ход: водящий стоит у стены, а все остальные дети – у противоположной. Дети должны тихо, на цыпочках подойти к водящему; при каждом громком движении водящий издает предостерегающий звук ш-ш-ш, и нашумевший должен остановиться. Кто первым тихо дойдет до водящего, сам становится водящим. Воспитатель следит за правильным произношением звука Ш.</w:t>
      </w:r>
    </w:p>
    <w:p w14:paraId="19A6592B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lastRenderedPageBreak/>
        <w:t>«Лес шумит»</w:t>
      </w:r>
    </w:p>
    <w:p w14:paraId="1DB79513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Цель: формировать правильное произношение звука Ш.</w:t>
      </w:r>
    </w:p>
    <w:p w14:paraId="26DEB433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Ход: воспитатель напоминает детям, как летом шумят зеленые листочки деревьев. Деревья качаются и шумят: ш-ш-ш. воспитатель предлагает поднять руки, как веточки у деревьев, как деревья, когда на них дует ветер.</w:t>
      </w:r>
    </w:p>
    <w:p w14:paraId="48B3C824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«Гуси»</w:t>
      </w:r>
    </w:p>
    <w:p w14:paraId="3411EF16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Цель: формировать правильное произношение звука Ш.</w:t>
      </w:r>
    </w:p>
    <w:p w14:paraId="2F0DE8F3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Ход: ребенок должен пальчиком проследить дорожки от изображения гуся к цыпленку, котенку, мышонку и т.д., пугая их своим страшным шипением.</w:t>
      </w:r>
    </w:p>
    <w:p w14:paraId="43AE7078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«Пчелы и медвежата»</w:t>
      </w:r>
    </w:p>
    <w:p w14:paraId="161D7C4B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Цель: формировать правильное произношение звука Ж.</w:t>
      </w:r>
    </w:p>
    <w:p w14:paraId="043614C7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Ход: дети делятся на две группы: одна группа – пчелы, другая – медвежата. Пчелы собираются «в улей», медвежата прячутся. Услышав сигнал «пчелы, за медом!», дети разбегаются, перелетая с цветка на цветок. Медвежата подходят к улью. На сигнал «медведи идут» пчелы возвращаются со звуком ж-ж-ж. при повторении игры дети меняются ролями.</w:t>
      </w:r>
    </w:p>
    <w:p w14:paraId="29C7CD5E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«Мухи в паутине»</w:t>
      </w:r>
    </w:p>
    <w:p w14:paraId="711E5607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Цель: формировать правильное произношение звука Ж.</w:t>
      </w:r>
    </w:p>
    <w:p w14:paraId="33D7444D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 xml:space="preserve">Ход: часть детей изображают паутину. Они образуют круг и опускают руки. Другие дети изображают мух. Они жужжат: ж-ж-ж, влетая и вылетая с круга. По сигналу логопеда дети, изображающие </w:t>
      </w:r>
      <w:proofErr w:type="gramStart"/>
      <w:r w:rsidRPr="00F10011">
        <w:rPr>
          <w:rFonts w:ascii="Times New Roman" w:hAnsi="Times New Roman" w:cs="Times New Roman"/>
          <w:sz w:val="28"/>
          <w:szCs w:val="28"/>
        </w:rPr>
        <w:t>паутину</w:t>
      </w:r>
      <w:proofErr w:type="gramEnd"/>
      <w:r w:rsidRPr="00F10011">
        <w:rPr>
          <w:rFonts w:ascii="Times New Roman" w:hAnsi="Times New Roman" w:cs="Times New Roman"/>
          <w:sz w:val="28"/>
          <w:szCs w:val="28"/>
        </w:rPr>
        <w:t xml:space="preserve"> берутся за руки. </w:t>
      </w:r>
      <w:proofErr w:type="gramStart"/>
      <w:r w:rsidRPr="00F10011"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Pr="00F10011">
        <w:rPr>
          <w:rFonts w:ascii="Times New Roman" w:hAnsi="Times New Roman" w:cs="Times New Roman"/>
          <w:sz w:val="28"/>
          <w:szCs w:val="28"/>
        </w:rPr>
        <w:t xml:space="preserve"> которые не успели выбежать из круга попадают в паутину и выбывают из игры. Воспитатель следит за правильным произношением звука.</w:t>
      </w:r>
    </w:p>
    <w:p w14:paraId="64641E41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«Пчелы собирают мед»</w:t>
      </w:r>
    </w:p>
    <w:p w14:paraId="6FE98D1C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Цель: формировать правильное произношение звука Ж.</w:t>
      </w:r>
    </w:p>
    <w:p w14:paraId="6DD761C8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Ход: одна группа детей изображает цветы. На головы им одевают веночки. Другая группа детей – пчелы, которые собирают мед. Пчелы летаю т вокруг цветка и жужжат. По сигналу воспитателя они летят в улей. За тем дети меняются ролями.</w:t>
      </w:r>
    </w:p>
    <w:p w14:paraId="7ACF242C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«Поезд»</w:t>
      </w:r>
    </w:p>
    <w:p w14:paraId="77ABA930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Цель: формировать правильное произношение звука Ч.</w:t>
      </w:r>
    </w:p>
    <w:p w14:paraId="0F86845C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Ход: дети становятся друг за другом – это вагоны. Впереди стоит паровоз.</w:t>
      </w:r>
    </w:p>
    <w:p w14:paraId="369082E2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lastRenderedPageBreak/>
        <w:t>Ведущий дает свисток – поезд трогается и издает звук ч-ч-ч. Дав поезду немного проехать ведущий поднимает желтый флажок – поезд замедляет ход. На красный – поезд останавливается. Затем ведущий снова поднимает флажок – машинист дает сигнал. На зеленый – поезд трогается.</w:t>
      </w:r>
    </w:p>
    <w:p w14:paraId="60F9DA30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«Воробушки»</w:t>
      </w:r>
    </w:p>
    <w:p w14:paraId="6C344537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Цель: формировать правильное произношение звука Ч.</w:t>
      </w:r>
    </w:p>
    <w:p w14:paraId="2C5050C2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Ход: дети (воробушки) сидят на стульчиках (гнездышках) и спят. На слова логопеда: в гнезде воробушки живут и утром рано все встают дети раскрывают слова и громко повторяют: чирик-чик-чик, чирик-чик-чик. После этих слов дети разбегаются по комнате, а на слова воспитателя «кошка близко» возвращаются на свои места. Игра повторяется несколько раз.</w:t>
      </w:r>
    </w:p>
    <w:p w14:paraId="2036ED08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«Договори словечко»</w:t>
      </w:r>
    </w:p>
    <w:p w14:paraId="76301B7A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Цель: формировать правильное произношение звука Ч.</w:t>
      </w:r>
    </w:p>
    <w:p w14:paraId="2E9B13C7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Ход: воспитатель начинает произносить слово, ребенок заканчивает, произнося правильный звук Ч (</w:t>
      </w:r>
      <w:proofErr w:type="spellStart"/>
      <w:r w:rsidRPr="00F10011">
        <w:rPr>
          <w:rFonts w:ascii="Times New Roman" w:hAnsi="Times New Roman" w:cs="Times New Roman"/>
          <w:sz w:val="28"/>
          <w:szCs w:val="28"/>
        </w:rPr>
        <w:t>кирпи</w:t>
      </w:r>
      <w:proofErr w:type="spellEnd"/>
      <w:r w:rsidRPr="00F10011">
        <w:rPr>
          <w:rFonts w:ascii="Times New Roman" w:hAnsi="Times New Roman" w:cs="Times New Roman"/>
          <w:sz w:val="28"/>
          <w:szCs w:val="28"/>
        </w:rPr>
        <w:t xml:space="preserve">…, цирка…, </w:t>
      </w:r>
      <w:proofErr w:type="gramStart"/>
      <w:r w:rsidRPr="00F10011">
        <w:rPr>
          <w:rFonts w:ascii="Times New Roman" w:hAnsi="Times New Roman" w:cs="Times New Roman"/>
          <w:sz w:val="28"/>
          <w:szCs w:val="28"/>
        </w:rPr>
        <w:t>скрипа….</w:t>
      </w:r>
      <w:proofErr w:type="gramEnd"/>
      <w:r w:rsidRPr="00F10011">
        <w:rPr>
          <w:rFonts w:ascii="Times New Roman" w:hAnsi="Times New Roman" w:cs="Times New Roman"/>
          <w:sz w:val="28"/>
          <w:szCs w:val="28"/>
        </w:rPr>
        <w:t>, и т.д.).</w:t>
      </w:r>
    </w:p>
    <w:p w14:paraId="0E5287E5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 </w:t>
      </w:r>
    </w:p>
    <w:p w14:paraId="0F34246D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Игры на закрепление правильного произношения шипящих звуков</w:t>
      </w:r>
    </w:p>
    <w:p w14:paraId="5E6620F8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 1. «Поймай рыбку»</w:t>
      </w:r>
    </w:p>
    <w:p w14:paraId="0F0BACDA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Цель: автоматизация шипящих звуков в словах.</w:t>
      </w:r>
    </w:p>
    <w:p w14:paraId="4DF2EA1B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Оборудование: металлические скрепки и небольшие предметные картинки, коробка и удочка с магнитом.</w:t>
      </w:r>
    </w:p>
    <w:p w14:paraId="7B0BEF83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Ход: дети по очереди вылавливают удочкой различные предметы и называют их. Определяют место звука в слове. За правильный ответ ребенок получает очко. Выигрывает тот, кто наберет больше очков.</w:t>
      </w:r>
    </w:p>
    <w:p w14:paraId="13F06F66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«Помоги Маше»</w:t>
      </w:r>
    </w:p>
    <w:p w14:paraId="09EE6ACF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Цель: автоматизация звука Ш в словах.</w:t>
      </w:r>
    </w:p>
    <w:p w14:paraId="1A843702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Ход: </w:t>
      </w:r>
      <w:proofErr w:type="spellStart"/>
      <w:r w:rsidRPr="00F10011">
        <w:rPr>
          <w:rFonts w:ascii="Times New Roman" w:hAnsi="Times New Roman" w:cs="Times New Roman"/>
          <w:sz w:val="28"/>
          <w:szCs w:val="28"/>
        </w:rPr>
        <w:t>воспиатель</w:t>
      </w:r>
      <w:proofErr w:type="spellEnd"/>
      <w:r w:rsidRPr="00F100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0011">
        <w:rPr>
          <w:rFonts w:ascii="Times New Roman" w:hAnsi="Times New Roman" w:cs="Times New Roman"/>
          <w:sz w:val="28"/>
          <w:szCs w:val="28"/>
        </w:rPr>
        <w:t>говорит</w:t>
      </w:r>
      <w:proofErr w:type="gramEnd"/>
      <w:r w:rsidRPr="00F10011">
        <w:rPr>
          <w:rFonts w:ascii="Times New Roman" w:hAnsi="Times New Roman" w:cs="Times New Roman"/>
          <w:sz w:val="28"/>
          <w:szCs w:val="28"/>
        </w:rPr>
        <w:t xml:space="preserve"> «Маша шла-шла и игрушки нашла». Ребенок помогает собрать Маше игрушки называя предметные картинки (кошка, матрешка, машинка, неваляшка и т.д.).</w:t>
      </w:r>
    </w:p>
    <w:p w14:paraId="5D3EF6DB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«Одень ребятишек»</w:t>
      </w:r>
    </w:p>
    <w:p w14:paraId="53911310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Цель: автоматизация звука Ш в словах.</w:t>
      </w:r>
    </w:p>
    <w:p w14:paraId="7F952F0A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 xml:space="preserve">Ход: на картинке изображены мальчик и девочка, которым нужно подобрать предметы одежды по сезону: девочке – летнюю, а мальчику – зимнюю. </w:t>
      </w:r>
      <w:r w:rsidRPr="00F10011">
        <w:rPr>
          <w:rFonts w:ascii="Times New Roman" w:hAnsi="Times New Roman" w:cs="Times New Roman"/>
          <w:sz w:val="28"/>
          <w:szCs w:val="28"/>
        </w:rPr>
        <w:lastRenderedPageBreak/>
        <w:t>Ребенок подбирает и называет предметные картинки (шуба, шапка, сапожки, шарфик, шорты, шляпа, шлепки и т.д.).</w:t>
      </w:r>
    </w:p>
    <w:p w14:paraId="193A97DC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«Назови ласково»</w:t>
      </w:r>
    </w:p>
    <w:p w14:paraId="77E084E5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Цель: автоматизация звука Ш (Ч, Ж) в словах.</w:t>
      </w:r>
    </w:p>
    <w:p w14:paraId="7B574B4F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Ход: воспитатель говорит:</w:t>
      </w:r>
    </w:p>
    <w:p w14:paraId="5EF11B4B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Захотелось ласковых нам слов.</w:t>
      </w:r>
    </w:p>
    <w:p w14:paraId="62B1075A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Кто из звуков нам помочь готов?</w:t>
      </w:r>
    </w:p>
    <w:p w14:paraId="3C73F23E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Ч (Ш) – наш самый нежный звук</w:t>
      </w:r>
    </w:p>
    <w:p w14:paraId="4721199A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Не откажемся мы от его услуг.</w:t>
      </w:r>
    </w:p>
    <w:p w14:paraId="5BE0040F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 xml:space="preserve">Воспитатель бросает детям мяч и называет слово, а ребенок бросает мяч обратно и называет слово с </w:t>
      </w:r>
      <w:proofErr w:type="spellStart"/>
      <w:r w:rsidRPr="00F10011">
        <w:rPr>
          <w:rFonts w:ascii="Times New Roman" w:hAnsi="Times New Roman" w:cs="Times New Roman"/>
          <w:sz w:val="28"/>
          <w:szCs w:val="28"/>
        </w:rPr>
        <w:t>уменьшительно</w:t>
      </w:r>
      <w:proofErr w:type="spellEnd"/>
      <w:r w:rsidRPr="00F10011">
        <w:rPr>
          <w:rFonts w:ascii="Times New Roman" w:hAnsi="Times New Roman" w:cs="Times New Roman"/>
          <w:sz w:val="28"/>
          <w:szCs w:val="28"/>
        </w:rPr>
        <w:t xml:space="preserve"> ласкательным суффиксом (Юля-Юлечка, Соня-Сонечка, кольцо-колечко, сердце-сердечко, петух-петушок, солнце-солнышко, горох-горошек, пирог-пирожок, снег-снежок и т.д.).</w:t>
      </w:r>
    </w:p>
    <w:p w14:paraId="3C08887E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«Родители и детки»</w:t>
      </w:r>
    </w:p>
    <w:p w14:paraId="2E6929D5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Цель: автоматизация звуков Ж, Ч в словах.</w:t>
      </w:r>
    </w:p>
    <w:p w14:paraId="1376A4FA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Ход: воспитатель бросает мяч детям и называет взрослое животное, а ребенок возвращает и называет детеныша (верблюд-верблюжонок, медведь-медвежонок, еж-ежонок, заяц-зайчонок, белка-бельчонок и т.д.).</w:t>
      </w:r>
    </w:p>
    <w:p w14:paraId="49A3C111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«Большущие слова»</w:t>
      </w:r>
    </w:p>
    <w:p w14:paraId="2A32967F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Цель: автоматизация звука Ч в словах.</w:t>
      </w:r>
    </w:p>
    <w:p w14:paraId="71C4607F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 xml:space="preserve">Ход: воспитатель бросает мяч и произносит фразы, а ребенок возвращает мяч и заканчивает </w:t>
      </w:r>
      <w:proofErr w:type="gramStart"/>
      <w:r w:rsidRPr="00F10011">
        <w:rPr>
          <w:rFonts w:ascii="Times New Roman" w:hAnsi="Times New Roman" w:cs="Times New Roman"/>
          <w:sz w:val="28"/>
          <w:szCs w:val="28"/>
        </w:rPr>
        <w:t>фразу словом</w:t>
      </w:r>
      <w:proofErr w:type="gramEnd"/>
      <w:r w:rsidRPr="00F10011">
        <w:rPr>
          <w:rFonts w:ascii="Times New Roman" w:hAnsi="Times New Roman" w:cs="Times New Roman"/>
          <w:sz w:val="28"/>
          <w:szCs w:val="28"/>
        </w:rPr>
        <w:t xml:space="preserve"> в превосходной степени:</w:t>
      </w:r>
    </w:p>
    <w:p w14:paraId="15B6EA97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у кошки – усы, а у тигра - ….</w:t>
      </w:r>
    </w:p>
    <w:p w14:paraId="25525F79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у птички – глаза, у дракона - ….</w:t>
      </w:r>
    </w:p>
    <w:p w14:paraId="64257CC5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у гномика – дом, а у великана ….</w:t>
      </w:r>
    </w:p>
    <w:p w14:paraId="0D308D47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«Колечко-колечко»</w:t>
      </w:r>
    </w:p>
    <w:p w14:paraId="1AA88C00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Цель: закрепить правильное произношение звука Ч во фразах.</w:t>
      </w:r>
    </w:p>
    <w:p w14:paraId="4F0FA01C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Ход: дети встают в круг, сложив ладони лодочкой. В ладонях водящего колечко. Обходят детей, водящий незаметно оставляет колечко из одного из играющих, затем выкрикивает: «Колечко-колечко, выйди на крылечко». Играющий с колечком, если его не успеют удержать выбегает из круга и становится водящим.</w:t>
      </w:r>
    </w:p>
    <w:p w14:paraId="257E3049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14:paraId="750F1963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Игры на дифференциацию шипящих звуков</w:t>
      </w:r>
    </w:p>
    <w:p w14:paraId="5F4DE5FF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 1. «Прогулка в лес»</w:t>
      </w:r>
    </w:p>
    <w:p w14:paraId="4A7D4B5E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Цель: дифференциация звуков Ш – Ж.</w:t>
      </w:r>
    </w:p>
    <w:p w14:paraId="43C125EC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 xml:space="preserve">Ход: в одном углу группы стоят дети, в другом – стульчики, это лес. Воспитатель говорит: «Мы идем на прогулку в лес там посидим </w:t>
      </w:r>
      <w:proofErr w:type="spellStart"/>
      <w:r w:rsidRPr="00F10011">
        <w:rPr>
          <w:rFonts w:ascii="Times New Roman" w:hAnsi="Times New Roman" w:cs="Times New Roman"/>
          <w:sz w:val="28"/>
          <w:szCs w:val="28"/>
        </w:rPr>
        <w:t>отдахнем</w:t>
      </w:r>
      <w:proofErr w:type="spellEnd"/>
      <w:r w:rsidRPr="00F10011">
        <w:rPr>
          <w:rFonts w:ascii="Times New Roman" w:hAnsi="Times New Roman" w:cs="Times New Roman"/>
          <w:sz w:val="28"/>
          <w:szCs w:val="28"/>
        </w:rPr>
        <w:t xml:space="preserve"> и послушаем, что делается в лесу». Дети идут и тихо садятся на стулья. Воспитатель просит их изобразить, качающиеся верхушки деревьев (ш-ш-ш), жужжат жуки (ж-ж-ж), шипят змеи и т.д.</w:t>
      </w:r>
    </w:p>
    <w:p w14:paraId="63D8A13B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«Жадный кот»</w:t>
      </w:r>
    </w:p>
    <w:p w14:paraId="08AE2DC0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Цель: дифференциация звуков Ш-Ж.</w:t>
      </w:r>
    </w:p>
    <w:p w14:paraId="1D1DE602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Ход: выбирают водящего. Он кот. Кот садится в угол и говорит: «Я ужасно жадный кот, всех мышей ловлю – и в рот». Остальные дети мышки. Они проходят мимо кота и шепчут: «тише-тише, кот все ближе». Дети дважды произносят эти слова. С последними словами кот ловит мышей. Кто попался коту в лапы должен произнести слова со звуками Ш – Ж.</w:t>
      </w:r>
    </w:p>
    <w:p w14:paraId="1F0DAA9A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«Слово заблудилось»</w:t>
      </w:r>
    </w:p>
    <w:p w14:paraId="6A56A18C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Цель: дифференциация близких по звучанию звуков З – Ж (С – Ш, Ж – Ш).</w:t>
      </w:r>
    </w:p>
    <w:p w14:paraId="18805C44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Ход:</w:t>
      </w:r>
    </w:p>
    <w:p w14:paraId="0F605F78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Заблудится может каждый,</w:t>
      </w:r>
    </w:p>
    <w:p w14:paraId="7F3B2BFF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Даже очень, очень важный,</w:t>
      </w:r>
    </w:p>
    <w:p w14:paraId="1C13D8B0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Бизнесмен или ребенок,</w:t>
      </w:r>
    </w:p>
    <w:p w14:paraId="406CA5F0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Белка, мышка и котенок,</w:t>
      </w:r>
    </w:p>
    <w:p w14:paraId="2326C566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Вот и слово заблудилось,</w:t>
      </w:r>
    </w:p>
    <w:p w14:paraId="216FB266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Не в том месте очутилось,</w:t>
      </w:r>
    </w:p>
    <w:p w14:paraId="551BAC73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Испугалось и закрылось,</w:t>
      </w:r>
    </w:p>
    <w:p w14:paraId="21B396DD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Между слов других забилось.</w:t>
      </w:r>
    </w:p>
    <w:p w14:paraId="01AF6306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Ты найди его скорей,</w:t>
      </w:r>
    </w:p>
    <w:p w14:paraId="40767C46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Успокой и пожалей.</w:t>
      </w:r>
    </w:p>
    <w:p w14:paraId="1C8A71E2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Игра проводится с картинками и без. Дети среди предметных картинок, подобранных на определенный звук, должны найти картинку с оппозиционным звуком. Например, шуба, шайба, санки, шарф.</w:t>
      </w:r>
    </w:p>
    <w:p w14:paraId="063FBD87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lastRenderedPageBreak/>
        <w:t>«Мяч в кругу»</w:t>
      </w:r>
    </w:p>
    <w:p w14:paraId="56569006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Цель: упражнять детей в дифференциации сходных по звучанию и смешиваемых ими звуков.</w:t>
      </w:r>
    </w:p>
    <w:p w14:paraId="51E027EC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Ход: дети стоят в кругу и бросаю мяч друг другу, одновременно называя слова. Например, один ребенок говорит слово со звуком С, а другой со звуком Ш, следующий – со звуком С и т.д. (аналогично играют и с другими парами звуков).</w:t>
      </w:r>
    </w:p>
    <w:p w14:paraId="1F68583C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«Звенит – жужжит»</w:t>
      </w:r>
    </w:p>
    <w:p w14:paraId="010DC4ED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Цель: дифференциация звуков З – Ж.</w:t>
      </w:r>
    </w:p>
    <w:p w14:paraId="08486462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Ход: водящий выходит из комнаты. Оставшиеся дети придумывают по одному слову, в названии которого есть звук З или Ж. водящий, вернувшись слушает придуманные слова и говорит: звенит, если слышит звук З, и жужжит, если слышит звук Ж.</w:t>
      </w:r>
    </w:p>
    <w:p w14:paraId="5C3FC47D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«Умей слушать»</w:t>
      </w:r>
    </w:p>
    <w:p w14:paraId="1561E04B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Цель: закреплять умение детей дифференцировать звуки.</w:t>
      </w:r>
    </w:p>
    <w:p w14:paraId="66E65631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Оборудование: макет четырехэтажного домика, предметные картинки с изображением животных.</w:t>
      </w:r>
    </w:p>
    <w:p w14:paraId="2D857171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Ход: дети должны расселить зверей и птиц по квартирам: на первом этаже – животные и птицы, в названиях которых есть С, на втором – звук Ш, на третьем З, на четвертом Ж.</w:t>
      </w:r>
    </w:p>
    <w:p w14:paraId="735DB525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«Закончи словечко»</w:t>
      </w:r>
    </w:p>
    <w:p w14:paraId="6CFB3603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Цель: дифференциация звуков З-Ж в словах.</w:t>
      </w:r>
    </w:p>
    <w:p w14:paraId="7C540EBE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Ход: ребенок заканчивает слово, начатое воспитателем, добавляя слоги ЗА-ЖА (коза, кожа, береза, мимоза, лужа, медуза, стража и т.д.).</w:t>
      </w:r>
    </w:p>
    <w:p w14:paraId="3FC68064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«Замени звук»</w:t>
      </w:r>
    </w:p>
    <w:p w14:paraId="3D384F6D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Цель: дифференциация звуков С-Ш.</w:t>
      </w:r>
    </w:p>
    <w:p w14:paraId="344BCCEF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Ход: воспитатель называет слово, а ребенок заменяет свистящий звук на шипящий, произносит получившееся слово (сок-шок, сутки-шутки, сайка-шайка, сила-шило, миска-мишка и т.д.).</w:t>
      </w:r>
    </w:p>
    <w:p w14:paraId="5B01B979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  </w:t>
      </w:r>
    </w:p>
    <w:p w14:paraId="6C355030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Игры по коррекции произношения звуков Л – ЛЬ</w:t>
      </w:r>
    </w:p>
    <w:p w14:paraId="54523D98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 Игры подготовительного этапа</w:t>
      </w:r>
    </w:p>
    <w:p w14:paraId="7211C94E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«Веселый язычок»</w:t>
      </w:r>
    </w:p>
    <w:p w14:paraId="2F64B46A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lastRenderedPageBreak/>
        <w:t>Цель: развивать подвижность органов артикуляции, сформировать необходимый артикуляционный уклад для произношения шипящих звуков.</w:t>
      </w:r>
    </w:p>
    <w:p w14:paraId="456A22BF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«Фишечный диктант»</w:t>
      </w:r>
    </w:p>
    <w:p w14:paraId="13C3C3DE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Цель: упражнять детей в определении позиции звука в слове.</w:t>
      </w:r>
    </w:p>
    <w:p w14:paraId="583DE441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Ход: у каждого ребенка по 8-10 фишек. Логопед произносит слова со звуком Л в разных позициях, а ребенок раскладывает фишки по карточкам с указанием начала, середины или конца слова. После диктанта провидится проверка.</w:t>
      </w:r>
    </w:p>
    <w:p w14:paraId="596A6BD3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«Звуковая мозаика»</w:t>
      </w:r>
    </w:p>
    <w:p w14:paraId="62B7722A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Цель: учить выделять заданный звук в ряду других звуков.</w:t>
      </w:r>
    </w:p>
    <w:p w14:paraId="32A3A068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 xml:space="preserve">Ход: у каждого ребенка имеется </w:t>
      </w:r>
      <w:proofErr w:type="gramStart"/>
      <w:r w:rsidRPr="00F10011">
        <w:rPr>
          <w:rFonts w:ascii="Times New Roman" w:hAnsi="Times New Roman" w:cs="Times New Roman"/>
          <w:sz w:val="28"/>
          <w:szCs w:val="28"/>
        </w:rPr>
        <w:t>игровое поле</w:t>
      </w:r>
      <w:proofErr w:type="gramEnd"/>
      <w:r w:rsidRPr="00F10011">
        <w:rPr>
          <w:rFonts w:ascii="Times New Roman" w:hAnsi="Times New Roman" w:cs="Times New Roman"/>
          <w:sz w:val="28"/>
          <w:szCs w:val="28"/>
        </w:rPr>
        <w:t xml:space="preserve"> разделенное на 9 квадратов. Воспитатель произносит звуки, а дети отмечают фишкой на игровом поле звук Л. В итоге на поле получается </w:t>
      </w:r>
      <w:proofErr w:type="gramStart"/>
      <w:r w:rsidRPr="00F10011">
        <w:rPr>
          <w:rFonts w:ascii="Times New Roman" w:hAnsi="Times New Roman" w:cs="Times New Roman"/>
          <w:sz w:val="28"/>
          <w:szCs w:val="28"/>
        </w:rPr>
        <w:t>какой либо</w:t>
      </w:r>
      <w:proofErr w:type="gramEnd"/>
      <w:r w:rsidRPr="00F10011">
        <w:rPr>
          <w:rFonts w:ascii="Times New Roman" w:hAnsi="Times New Roman" w:cs="Times New Roman"/>
          <w:sz w:val="28"/>
          <w:szCs w:val="28"/>
        </w:rPr>
        <w:t xml:space="preserve"> узор (количество клеток на игровом поле может увеличено до 16).</w:t>
      </w:r>
    </w:p>
    <w:p w14:paraId="4A4D85E1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«Волшебные кубики»</w:t>
      </w:r>
    </w:p>
    <w:p w14:paraId="1B15E940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Цель: закреплять навыки звукового анализа и синтеза.</w:t>
      </w:r>
    </w:p>
    <w:p w14:paraId="32A1EDEE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Ход: ребенку загадывается загадка в отгадке, которой встречаются звуки Л-ЛЬ. Ребенок из кубиков (из разрезной азбуки) составляет слово.</w:t>
      </w:r>
    </w:p>
    <w:p w14:paraId="0931875A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«Мяч в воздухе»</w:t>
      </w:r>
    </w:p>
    <w:p w14:paraId="4C222A89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Цель: упражнять детей в определении первого и последнего звука в словах.</w:t>
      </w:r>
    </w:p>
    <w:p w14:paraId="55C6B55E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Ход: дети становятся в круг. Один ребенок встает в центре бросает мяч, называя любое слово (мяч может удариться об пол только один раз). Другой ребенок ловит мяч, бросает его и говорит при этом слово, начинающееся на последний звук предыдущего слова. Дети бросают и ловят мяч по очереди. Кто ошибается - выходит из игры.</w:t>
      </w:r>
    </w:p>
    <w:p w14:paraId="4328AAB2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«Слушай и хлопай»</w:t>
      </w:r>
    </w:p>
    <w:p w14:paraId="0A293673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Цель: выделение заданного звука на фоне слова.</w:t>
      </w:r>
    </w:p>
    <w:p w14:paraId="6A1A8DB3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 xml:space="preserve">Ход: взрослый зачитывает слоги, ребенок повторяет их за взрослым. Затем медленно и четко зачитывает слова, а ребенок хлопает в ладоши, услышав слово, где нет заданного слога. Например, </w:t>
      </w:r>
      <w:proofErr w:type="spellStart"/>
      <w:r w:rsidRPr="00F10011">
        <w:rPr>
          <w:rFonts w:ascii="Times New Roman" w:hAnsi="Times New Roman" w:cs="Times New Roman"/>
          <w:sz w:val="28"/>
          <w:szCs w:val="28"/>
        </w:rPr>
        <w:t>кла-кла-кла</w:t>
      </w:r>
      <w:proofErr w:type="spellEnd"/>
      <w:r w:rsidRPr="00F10011">
        <w:rPr>
          <w:rFonts w:ascii="Times New Roman" w:hAnsi="Times New Roman" w:cs="Times New Roman"/>
          <w:sz w:val="28"/>
          <w:szCs w:val="28"/>
        </w:rPr>
        <w:t xml:space="preserve"> – клад, закладка, класс, клык, кукла.</w:t>
      </w:r>
    </w:p>
    <w:p w14:paraId="17BB0783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  </w:t>
      </w:r>
    </w:p>
    <w:p w14:paraId="7D1BED40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Игры для формирования правильного произношения звуков</w:t>
      </w:r>
    </w:p>
    <w:p w14:paraId="3369A716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lastRenderedPageBreak/>
        <w:t>Л – ЛЬ</w:t>
      </w:r>
    </w:p>
    <w:p w14:paraId="773BD420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 1.«Пароход»</w:t>
      </w:r>
    </w:p>
    <w:p w14:paraId="4D45C75C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Цель: формирование правильного произношения звука Л.</w:t>
      </w:r>
    </w:p>
    <w:p w14:paraId="08FDF874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Ход: воспитатель предлагает детям отправится в путешествие на пароходе и погудеть: ы-ы-ы. А потом положить язык между зубами и слегка погудеть: л-л-л. Каждый ребенок гудит как пароход, катая зайчика, матрешку и т. д.</w:t>
      </w:r>
    </w:p>
    <w:p w14:paraId="1231406D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«Самолет»</w:t>
      </w:r>
    </w:p>
    <w:p w14:paraId="0681579D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Цель: формирование правильного произношения звука Л.</w:t>
      </w:r>
    </w:p>
    <w:p w14:paraId="2B0AD67D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Ход: воспитатель показывает детям рисунок самолета, который может прятаться за облака, тогда ему не видно, а только слышно. Дети имитируют гул самолета протяжно произнося звук Л.</w:t>
      </w:r>
    </w:p>
    <w:p w14:paraId="59D33294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«Пускаем кораблики»</w:t>
      </w:r>
    </w:p>
    <w:p w14:paraId="16484850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Цель: формирование правильного произношения звука Л.</w:t>
      </w:r>
    </w:p>
    <w:p w14:paraId="6E0AD1CB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Ход: ребенку показывается картинка, на которой звери пускают кораблики. Чтобы помочь доплыть кораблику до места назначения, необходимо провести по дорожке пальцем, произнося звук Л.</w:t>
      </w:r>
    </w:p>
    <w:p w14:paraId="301F4372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«Веселые музыканты»</w:t>
      </w:r>
    </w:p>
    <w:p w14:paraId="3A6B3911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Цель: формирование правильного произношения звука Л.</w:t>
      </w:r>
    </w:p>
    <w:p w14:paraId="3E79140C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 xml:space="preserve">Ход: воспитатель предлагает детям поиграть на балалайках. Дети левой рукой как будто держат гриф, а правой ударяют по струнам и произносят слоги, которые на карточках показывает дирижер (ла, </w:t>
      </w:r>
      <w:proofErr w:type="spellStart"/>
      <w:r w:rsidRPr="00F10011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F100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0011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F10011">
        <w:rPr>
          <w:rFonts w:ascii="Times New Roman" w:hAnsi="Times New Roman" w:cs="Times New Roman"/>
          <w:sz w:val="28"/>
          <w:szCs w:val="28"/>
        </w:rPr>
        <w:t xml:space="preserve">, ал, </w:t>
      </w:r>
      <w:proofErr w:type="spellStart"/>
      <w:r w:rsidRPr="00F10011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F100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0011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F10011">
        <w:rPr>
          <w:rFonts w:ascii="Times New Roman" w:hAnsi="Times New Roman" w:cs="Times New Roman"/>
          <w:sz w:val="28"/>
          <w:szCs w:val="28"/>
        </w:rPr>
        <w:t>).</w:t>
      </w:r>
    </w:p>
    <w:p w14:paraId="4602E627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«Магнитофон»</w:t>
      </w:r>
    </w:p>
    <w:p w14:paraId="78443F2E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10011">
        <w:rPr>
          <w:rFonts w:ascii="Times New Roman" w:hAnsi="Times New Roman" w:cs="Times New Roman"/>
          <w:sz w:val="28"/>
          <w:szCs w:val="28"/>
        </w:rPr>
        <w:t xml:space="preserve">Цель:   </w:t>
      </w:r>
      <w:proofErr w:type="gramEnd"/>
      <w:r w:rsidRPr="00F10011">
        <w:rPr>
          <w:rFonts w:ascii="Times New Roman" w:hAnsi="Times New Roman" w:cs="Times New Roman"/>
          <w:sz w:val="28"/>
          <w:szCs w:val="28"/>
        </w:rPr>
        <w:t>формирование правильного произношения звука Л.</w:t>
      </w:r>
    </w:p>
    <w:p w14:paraId="6D38BFD2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Ход: воспитатель предлагает детям послушать и точно повторить ряд слогов, интонационно выделяя ударный слог (ла-</w:t>
      </w:r>
      <w:proofErr w:type="gramStart"/>
      <w:r w:rsidRPr="00F10011">
        <w:rPr>
          <w:rFonts w:ascii="Times New Roman" w:hAnsi="Times New Roman" w:cs="Times New Roman"/>
          <w:sz w:val="28"/>
          <w:szCs w:val="28"/>
        </w:rPr>
        <w:t>ла-ла</w:t>
      </w:r>
      <w:proofErr w:type="gramEnd"/>
      <w:r w:rsidRPr="00F10011">
        <w:rPr>
          <w:rFonts w:ascii="Times New Roman" w:hAnsi="Times New Roman" w:cs="Times New Roman"/>
          <w:sz w:val="28"/>
          <w:szCs w:val="28"/>
        </w:rPr>
        <w:t>), (</w:t>
      </w:r>
      <w:proofErr w:type="spellStart"/>
      <w:r w:rsidRPr="00F10011">
        <w:rPr>
          <w:rFonts w:ascii="Times New Roman" w:hAnsi="Times New Roman" w:cs="Times New Roman"/>
          <w:sz w:val="28"/>
          <w:szCs w:val="28"/>
        </w:rPr>
        <w:t>лу-лу-лу</w:t>
      </w:r>
      <w:proofErr w:type="spellEnd"/>
      <w:r w:rsidRPr="00F10011">
        <w:rPr>
          <w:rFonts w:ascii="Times New Roman" w:hAnsi="Times New Roman" w:cs="Times New Roman"/>
          <w:sz w:val="28"/>
          <w:szCs w:val="28"/>
        </w:rPr>
        <w:t xml:space="preserve"> и т.д.).</w:t>
      </w:r>
    </w:p>
    <w:p w14:paraId="3523BBB9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 </w:t>
      </w:r>
    </w:p>
    <w:p w14:paraId="36E5795B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Игры на закрепление правильного произношения звуков</w:t>
      </w:r>
    </w:p>
    <w:p w14:paraId="1C6D6709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 Л – ЛЬ</w:t>
      </w:r>
    </w:p>
    <w:p w14:paraId="2C1688FB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 1. «Лягушачий концерт»</w:t>
      </w:r>
    </w:p>
    <w:p w14:paraId="7791CE4F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Цель: автоматизация звука Л в словах.</w:t>
      </w:r>
    </w:p>
    <w:p w14:paraId="2FA4B7B1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 xml:space="preserve">Ход: дети «превращаются» в лягушат, которых зовут ЛА, ЛО, ЛУ, ЛЫ. Воспитатель – жаба-дирижер. Указывая рукой на лягушат </w:t>
      </w:r>
      <w:proofErr w:type="gramStart"/>
      <w:r w:rsidRPr="00F10011">
        <w:rPr>
          <w:rFonts w:ascii="Times New Roman" w:hAnsi="Times New Roman" w:cs="Times New Roman"/>
          <w:sz w:val="28"/>
          <w:szCs w:val="28"/>
        </w:rPr>
        <w:t>по очереди</w:t>
      </w:r>
      <w:proofErr w:type="gramEnd"/>
      <w:r w:rsidRPr="00F10011">
        <w:rPr>
          <w:rFonts w:ascii="Times New Roman" w:hAnsi="Times New Roman" w:cs="Times New Roman"/>
          <w:sz w:val="28"/>
          <w:szCs w:val="28"/>
        </w:rPr>
        <w:t xml:space="preserve"> он </w:t>
      </w:r>
      <w:r w:rsidRPr="00F10011">
        <w:rPr>
          <w:rFonts w:ascii="Times New Roman" w:hAnsi="Times New Roman" w:cs="Times New Roman"/>
          <w:sz w:val="28"/>
          <w:szCs w:val="28"/>
        </w:rPr>
        <w:lastRenderedPageBreak/>
        <w:t>предлагает каждому лягушонку спеть свою песню, многократно повторяя соответствующий слог.</w:t>
      </w:r>
    </w:p>
    <w:p w14:paraId="5D27D90A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«Лягушки и комары»</w:t>
      </w:r>
    </w:p>
    <w:p w14:paraId="5CBE495F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Цель: автоматизация звука Л в словах.</w:t>
      </w:r>
    </w:p>
    <w:p w14:paraId="0B119B34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Ход: перед ребенком находится картинка, на которой изображено болото с кочками. Чтобы лягушонок мог поймать комара ему необходимо перепрыгивать с кочки на кочку. Перепрыгнуть он может, если ребенок правильно прочитает или повторит за воспитателем слоги со звуком Л.</w:t>
      </w:r>
    </w:p>
    <w:p w14:paraId="3D7BDDA0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«Кладовка бабы Клавы»</w:t>
      </w:r>
    </w:p>
    <w:p w14:paraId="53F224C1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Цель: автоматизация звука Л в словах.</w:t>
      </w:r>
    </w:p>
    <w:p w14:paraId="0B78F3F5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Ход: воспитатель объясняет, что у бабы Клавы много старых вещей хранится в кладовке. Ребенок должен выбрать и назвать только те предметы, в названии которых есть звук Л (пластинки, глобус, слоники, полотенце, флаконы и т.д.).</w:t>
      </w:r>
    </w:p>
    <w:p w14:paraId="3A33AA70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«Путешествия в сказку»</w:t>
      </w:r>
    </w:p>
    <w:p w14:paraId="6B1E5982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Цель: автоматизация звука Л в словах и словосочетаниях.</w:t>
      </w:r>
    </w:p>
    <w:p w14:paraId="065CD3BB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Ход: воспитатель предлагает детям рассмотреть картинки с изображением сказочных героев. Каждый ребенок выбирает себе картинку, в названии которой есть звук Л и называет сказку (колобок, золушка, оловянный солдатик и т. д.).</w:t>
      </w:r>
    </w:p>
    <w:p w14:paraId="32335805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«Один – много»</w:t>
      </w:r>
    </w:p>
    <w:p w14:paraId="76C47C4C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Цель: автоматизация звука Л в словах.</w:t>
      </w:r>
    </w:p>
    <w:p w14:paraId="6AE1708F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Ход: воспитатель бросает ребенку мяч и называет слово в единственном числе. Ребенок возвращает мяч и называет слово во множественном числе (стол-столы, дятел-дятлы, пила-пилы и т.д.).</w:t>
      </w:r>
    </w:p>
    <w:p w14:paraId="65A80F04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«Лесная школа»</w:t>
      </w:r>
    </w:p>
    <w:p w14:paraId="7B54EA09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Цель: автоматизация звука Л в словах и предложениях.</w:t>
      </w:r>
    </w:p>
    <w:p w14:paraId="03A35675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Ход: воспитатель предлагает детям школу для зверей. Дети должны отобрать и назвать картинки с животными, которые будут учиться в школе, с школьными принадлежностями, с цветами в названиях которых есть звук Л. После чего дети должны составить рассказ о лесной школе.</w:t>
      </w:r>
    </w:p>
    <w:p w14:paraId="2C386B4C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«Неудачная рыбалка»</w:t>
      </w:r>
    </w:p>
    <w:p w14:paraId="0B78FD35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Цель: автоматизация звука ЛЬ в слогах.</w:t>
      </w:r>
    </w:p>
    <w:p w14:paraId="3B968F61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lastRenderedPageBreak/>
        <w:t>Ход: воспитатель предлагает ребенку перечислить, что попалось на крючок лягушонку вовремя рыбалки. Ребенок называет слова с правильным звуком ЛЬ (лейка, колесо, туфля, кошелек и т.д.).</w:t>
      </w:r>
    </w:p>
    <w:p w14:paraId="1A074DC3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«Вещи, которые нас окружают»</w:t>
      </w:r>
    </w:p>
    <w:p w14:paraId="253EFD4B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Цель: автоматизация звука Л в словах.</w:t>
      </w:r>
    </w:p>
    <w:p w14:paraId="7C87FCB6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Ход:</w:t>
      </w:r>
    </w:p>
    <w:p w14:paraId="07F6C37D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Много есть вещей полезных,</w:t>
      </w:r>
    </w:p>
    <w:p w14:paraId="20B63F25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Деревянных и железных,</w:t>
      </w:r>
    </w:p>
    <w:p w14:paraId="0AA132C8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Что помогут нам всегда,</w:t>
      </w:r>
    </w:p>
    <w:p w14:paraId="6525C8F1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Нам без них ни как нельзя.</w:t>
      </w:r>
    </w:p>
    <w:p w14:paraId="759ABEC8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Воспитатель называет действие, а дети образуют слова со звуком Л (качаться-качалка, вешать-вешалка, точить-точилка, косить-косилка и т. д.).</w:t>
      </w:r>
    </w:p>
    <w:p w14:paraId="4C95FAD0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«Составь слово»</w:t>
      </w:r>
    </w:p>
    <w:p w14:paraId="30C3D6A7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Цель: автоматизация звука Л в словах.</w:t>
      </w:r>
    </w:p>
    <w:p w14:paraId="640E9D62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Ход: воспитатель раздает детям карточки с написанными на них слогами. Задача детей сложить и прочитать слова (</w:t>
      </w:r>
      <w:proofErr w:type="spellStart"/>
      <w:r w:rsidRPr="00F10011">
        <w:rPr>
          <w:rFonts w:ascii="Times New Roman" w:hAnsi="Times New Roman" w:cs="Times New Roman"/>
          <w:sz w:val="28"/>
          <w:szCs w:val="28"/>
        </w:rPr>
        <w:t>жи-лы</w:t>
      </w:r>
      <w:proofErr w:type="spellEnd"/>
      <w:r w:rsidRPr="00F100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F10011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Pr="00F10011">
        <w:rPr>
          <w:rFonts w:ascii="Times New Roman" w:hAnsi="Times New Roman" w:cs="Times New Roman"/>
          <w:sz w:val="28"/>
          <w:szCs w:val="28"/>
        </w:rPr>
        <w:t>-ко</w:t>
      </w:r>
      <w:proofErr w:type="gramEnd"/>
      <w:r w:rsidRPr="00F10011">
        <w:rPr>
          <w:rFonts w:ascii="Times New Roman" w:hAnsi="Times New Roman" w:cs="Times New Roman"/>
          <w:sz w:val="28"/>
          <w:szCs w:val="28"/>
        </w:rPr>
        <w:t>, ла-</w:t>
      </w:r>
      <w:proofErr w:type="spellStart"/>
      <w:r w:rsidRPr="00F10011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F10011">
        <w:rPr>
          <w:rFonts w:ascii="Times New Roman" w:hAnsi="Times New Roman" w:cs="Times New Roman"/>
          <w:sz w:val="28"/>
          <w:szCs w:val="28"/>
        </w:rPr>
        <w:t xml:space="preserve"> и т.д.).</w:t>
      </w:r>
    </w:p>
    <w:p w14:paraId="1FB894D7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«Угадай, чего не стало»</w:t>
      </w:r>
    </w:p>
    <w:p w14:paraId="0732C697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Цель: автоматизация звука Л (ЛЬ) в словах.</w:t>
      </w:r>
    </w:p>
    <w:p w14:paraId="41F93119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Ход: воспитатель предлагает определить самого внимательного из детей</w:t>
      </w:r>
      <w:proofErr w:type="gramStart"/>
      <w:r w:rsidRPr="00F100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10011">
        <w:rPr>
          <w:rFonts w:ascii="Times New Roman" w:hAnsi="Times New Roman" w:cs="Times New Roman"/>
          <w:sz w:val="28"/>
          <w:szCs w:val="28"/>
        </w:rPr>
        <w:t xml:space="preserve"> перед детьми раскладываются картинки в названиях которых встречается звук Л (ЛЬ). Дети закрывают глаза, а воспитатель убирает любую картинку. Задача детей вспомнить и назвать картинку.</w:t>
      </w:r>
    </w:p>
    <w:p w14:paraId="0FDD664D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«Посмотри и назови»</w:t>
      </w:r>
    </w:p>
    <w:p w14:paraId="3BAA3FC3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Цель: автоматизация звука Л (ЛЬ) в словах.</w:t>
      </w:r>
    </w:p>
    <w:p w14:paraId="0D5CE0A1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Ход: воспитатель предлагает рассмотреть карточку с цифрами и подставить в пустые окошки любые картинки из предложенных. После чего ребенок должен правильно назвать картинки, согласовывая существительные с числительными. Например, один стол, три ландыша, пять иголок и т.д.</w:t>
      </w:r>
    </w:p>
    <w:p w14:paraId="3F222A39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 12. «Подружи слова»</w:t>
      </w:r>
    </w:p>
    <w:p w14:paraId="1CBAAD38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Цель: автоматизация звука Л (ЛЬ) в словах.</w:t>
      </w:r>
    </w:p>
    <w:p w14:paraId="4093EF06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lastRenderedPageBreak/>
        <w:t>Ход: ребенок должен составить как можно больше пар из предложенных картинок, обосновывая свой выбор. Например, ландыш и лук – это растение; стол и шакал – слова заканчивающиеся на звук Л и т д.).</w:t>
      </w:r>
    </w:p>
    <w:p w14:paraId="06457D12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  </w:t>
      </w:r>
    </w:p>
    <w:p w14:paraId="32DBBE62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Игры на дифференциацию звуков Л (ЛЬ)</w:t>
      </w:r>
    </w:p>
    <w:p w14:paraId="33237AD6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 1. «Назови, какого цвета»</w:t>
      </w:r>
    </w:p>
    <w:p w14:paraId="732C3749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Цель: дифференциация звуков Л (ЛЬ).</w:t>
      </w:r>
    </w:p>
    <w:p w14:paraId="0251D9AB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Ход: на столе три круга – желтого, зеленого, голубого цвета. Ребенок называет, что изображено на картинке и какого цвета, и кладет картинку к нужному кругу (желтый лимон, голубое платье, зеленый салат и т.д.).</w:t>
      </w:r>
    </w:p>
    <w:p w14:paraId="19182933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«Зоопарк»</w:t>
      </w:r>
    </w:p>
    <w:p w14:paraId="4EF14639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Цель: дифференциация звуков Л (ЛЬ).</w:t>
      </w:r>
    </w:p>
    <w:p w14:paraId="191FC822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Ход: ребенку предлагается расставить так, чтобы за синим забором находились животные, в названии которых есть звук Л, а за зеленым – животные, в названии которых есть звук ЛЬ.</w:t>
      </w:r>
    </w:p>
    <w:p w14:paraId="734D8881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«Кто это?»</w:t>
      </w:r>
    </w:p>
    <w:p w14:paraId="007AB9FF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Цель: дифференциация звуков Л (ЛЬ).</w:t>
      </w:r>
    </w:p>
    <w:p w14:paraId="7F3E2C4C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Ход: воспитатель называет определение, а ребенок выбирает и называет соответствующую картинку (с хоботом – слон, с гривой – лев, с горбом – верблюд и т.д.).</w:t>
      </w:r>
    </w:p>
    <w:p w14:paraId="0F365673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«Садовники»</w:t>
      </w:r>
    </w:p>
    <w:p w14:paraId="329F3BF1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Цель: дифференциация звуков Л (ЛЬ).</w:t>
      </w:r>
    </w:p>
    <w:p w14:paraId="21CB4EF0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Ход: детям предлагается рассадить цветы по разным клумбам. На одну клумбу цветы, в названиях которых есть звук Л, на другую клумбу цветы в названиях которых есть звук ЛЬ (ландыш, лютик, флокс, василек, гладиолус, тюльпан, лилия, фиалка).</w:t>
      </w:r>
    </w:p>
    <w:p w14:paraId="0FA0247B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«Четвертый лишний»</w:t>
      </w:r>
    </w:p>
    <w:p w14:paraId="0DA44D9E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Цель: дифференциация звуков Л (ЛЬ).</w:t>
      </w:r>
    </w:p>
    <w:p w14:paraId="73424C16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 xml:space="preserve">Ход: воспитатель называет слова или показывает </w:t>
      </w:r>
      <w:proofErr w:type="gramStart"/>
      <w:r w:rsidRPr="00F10011">
        <w:rPr>
          <w:rFonts w:ascii="Times New Roman" w:hAnsi="Times New Roman" w:cs="Times New Roman"/>
          <w:sz w:val="28"/>
          <w:szCs w:val="28"/>
        </w:rPr>
        <w:t>картинки</w:t>
      </w:r>
      <w:proofErr w:type="gramEnd"/>
      <w:r w:rsidRPr="00F10011">
        <w:rPr>
          <w:rFonts w:ascii="Times New Roman" w:hAnsi="Times New Roman" w:cs="Times New Roman"/>
          <w:sz w:val="28"/>
          <w:szCs w:val="28"/>
        </w:rPr>
        <w:t xml:space="preserve"> среди которых одна не походит. Дети должны назвать лишнее слово или картинку. Например, кукла, неваляшка, лото, лопатка.</w:t>
      </w:r>
    </w:p>
    <w:p w14:paraId="516DCFD8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«Мяч в кругу»</w:t>
      </w:r>
    </w:p>
    <w:p w14:paraId="7CCB6203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Цель: дифференциация звуков Л (ЛЬ).</w:t>
      </w:r>
    </w:p>
    <w:p w14:paraId="217C1769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lastRenderedPageBreak/>
        <w:t>Ход: дети стоят в кругу и бросаю мяч друг другу, одновременно называя слова. Например, один ребенок говорит слово со звуком Л, а другой со звуком ЛЬ, следующий – со звуком Л и т.д.</w:t>
      </w:r>
    </w:p>
    <w:p w14:paraId="309AD69C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«Слово заблудилось»</w:t>
      </w:r>
    </w:p>
    <w:p w14:paraId="3F27F2BE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Цель: дифференциация звуков Л (ЛЬ).</w:t>
      </w:r>
    </w:p>
    <w:p w14:paraId="7A983537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Ход:</w:t>
      </w:r>
    </w:p>
    <w:p w14:paraId="3C3E8926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Заблудится может каждый,</w:t>
      </w:r>
    </w:p>
    <w:p w14:paraId="46204E8C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Даже очень, очень важный,</w:t>
      </w:r>
    </w:p>
    <w:p w14:paraId="60721F3C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Бизнесмен или ребенок,</w:t>
      </w:r>
    </w:p>
    <w:p w14:paraId="15251A7D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Белка, мышка и котенок,</w:t>
      </w:r>
    </w:p>
    <w:p w14:paraId="4B75F125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Вот и слово заблудилось,</w:t>
      </w:r>
    </w:p>
    <w:p w14:paraId="06B0FA14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Не в том месте очутилось,</w:t>
      </w:r>
    </w:p>
    <w:p w14:paraId="4E767861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Испугалось и закрылось,</w:t>
      </w:r>
    </w:p>
    <w:p w14:paraId="31F4F409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Между слов других забилось.</w:t>
      </w:r>
    </w:p>
    <w:p w14:paraId="1D42CC19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Ты найди его скорей,</w:t>
      </w:r>
    </w:p>
    <w:p w14:paraId="269C91DB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Успокой и пожалей.</w:t>
      </w:r>
    </w:p>
    <w:p w14:paraId="5F944FEE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Игра проводится с картинками и без. Дети среди предметных картинок, подобранных на определенный звук, должны найти картинку с оппозиционным звуком (клубок, клумба, лыжник).</w:t>
      </w:r>
    </w:p>
    <w:p w14:paraId="57CB4157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 </w:t>
      </w:r>
    </w:p>
    <w:p w14:paraId="2B968551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Игры по коррекции произношения звуков Р – РЬ</w:t>
      </w:r>
    </w:p>
    <w:p w14:paraId="48853EAE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Игры подготовительного этапа</w:t>
      </w:r>
    </w:p>
    <w:p w14:paraId="3AC27346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«Веселый язычок»</w:t>
      </w:r>
    </w:p>
    <w:p w14:paraId="50CD2B01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Цель: развивать подвижность органов артикуляции, сформировать необходимый артикуляционный уклад для произношения шипящих звуков.</w:t>
      </w:r>
    </w:p>
    <w:p w14:paraId="69F7B8C0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«Футбол»</w:t>
      </w:r>
    </w:p>
    <w:p w14:paraId="5F779376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Цель: развивать плавный, длительный, направленный выдох, необходимый для произношения шипящих звуков.</w:t>
      </w:r>
    </w:p>
    <w:p w14:paraId="0960FD6C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Ход: дети садятся за стол напротив друг друга. На столе логопед ставит «</w:t>
      </w:r>
      <w:proofErr w:type="spellStart"/>
      <w:r w:rsidRPr="00F10011"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  <w:r w:rsidRPr="00F10011">
        <w:rPr>
          <w:rFonts w:ascii="Times New Roman" w:hAnsi="Times New Roman" w:cs="Times New Roman"/>
          <w:sz w:val="28"/>
          <w:szCs w:val="28"/>
        </w:rPr>
        <w:t xml:space="preserve">». Задача детей состоит в том, чтобы загнать теннисный мяч в </w:t>
      </w:r>
      <w:r w:rsidRPr="00F10011">
        <w:rPr>
          <w:rFonts w:ascii="Times New Roman" w:hAnsi="Times New Roman" w:cs="Times New Roman"/>
          <w:sz w:val="28"/>
          <w:szCs w:val="28"/>
        </w:rPr>
        <w:lastRenderedPageBreak/>
        <w:t>ворота соперника воздушной струей, следить за тем, чтобы дети не раздували щеки.</w:t>
      </w:r>
    </w:p>
    <w:p w14:paraId="68E6CCC2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 3. «Самый большой мыльный пузырь»</w:t>
      </w:r>
    </w:p>
    <w:p w14:paraId="794A14FA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Цель: развивать плавный, длительный, направленный выдох, необходимый для произношения шипящих звуков.</w:t>
      </w:r>
    </w:p>
    <w:p w14:paraId="2A13A73E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Ход: детям раздаются мыльные пузыри. Задача каждого ребенка заключается в том, чтобы надуть самый большой мыльный пузырь. Следить за длительным, плавным выдохом.</w:t>
      </w:r>
    </w:p>
    <w:p w14:paraId="4F03C911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«Светофор»</w:t>
      </w:r>
    </w:p>
    <w:p w14:paraId="5F457F52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Цель: выделять звук в ряду других звуков, на фоне слова.</w:t>
      </w:r>
    </w:p>
    <w:p w14:paraId="08324715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Ход: детям раздаются сигнальные карточки зеленого и красного цвета. Если в произносимом логопедом ряду звуков дети слышат заданный шипящий звук, то поднимают зеленый сигнал, если другие звуки, то красный сигнал. Аналогично проводится игра со словами.</w:t>
      </w:r>
    </w:p>
    <w:p w14:paraId="0BDD9F63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«Где звук?»</w:t>
      </w:r>
    </w:p>
    <w:p w14:paraId="503859A1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Цель: учить определять место звука в слове.</w:t>
      </w:r>
    </w:p>
    <w:p w14:paraId="1CD345F7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Ход: детям раздаются домики (полоски) с тремя окошками. Фишку, обозначающую шипящий звук ребенку необходимо положить в первое окошко, если звук первый в слове, в третье окошко, если звук последний в слове, во второе окошко, если звук находится в середине слова.</w:t>
      </w:r>
    </w:p>
    <w:p w14:paraId="702FCB5A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«Волшебные кубики»</w:t>
      </w:r>
    </w:p>
    <w:p w14:paraId="7499257E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Цель: закреплять навыки звукового анализа и синтеза.</w:t>
      </w:r>
    </w:p>
    <w:p w14:paraId="32403EE5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Ход: ребенку загадывается загадка в отгадке, которой встречается шипящий звук. Ребенок из кубиков (из разрезной азбуки) составляет слово.</w:t>
      </w:r>
    </w:p>
    <w:p w14:paraId="65B9B539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«Мяч в воздухе»</w:t>
      </w:r>
    </w:p>
    <w:p w14:paraId="206A4A57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Цель: упражнять детей в определении первого и последнего звука в словах.</w:t>
      </w:r>
    </w:p>
    <w:p w14:paraId="28B29E09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Ход: дети становятся в круг. Один ребенок встает в центре бросает мяч, называя любое слово (мяч может удариться об пол только один раз). Другой ребенок ловит мяч, бросает его и говорит при этом слово, начинающееся на последний звук предыдущего слова. Дети бросают и ловят мяч по очереди. Кто ошибается - выходит из игры.</w:t>
      </w:r>
    </w:p>
    <w:p w14:paraId="67657C1C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«Оркестр»</w:t>
      </w:r>
    </w:p>
    <w:p w14:paraId="3B572AE5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Цель: развивать длительный, плавный выдох.</w:t>
      </w:r>
    </w:p>
    <w:p w14:paraId="1A155C2D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lastRenderedPageBreak/>
        <w:t xml:space="preserve">Ход: по сигналу воспитателя дети играют </w:t>
      </w:r>
      <w:proofErr w:type="gramStart"/>
      <w:r w:rsidRPr="00F10011">
        <w:rPr>
          <w:rFonts w:ascii="Times New Roman" w:hAnsi="Times New Roman" w:cs="Times New Roman"/>
          <w:sz w:val="28"/>
          <w:szCs w:val="28"/>
        </w:rPr>
        <w:t>на игрушечный духовых инструментах</w:t>
      </w:r>
      <w:proofErr w:type="gramEnd"/>
      <w:r w:rsidRPr="00F10011">
        <w:rPr>
          <w:rFonts w:ascii="Times New Roman" w:hAnsi="Times New Roman" w:cs="Times New Roman"/>
          <w:sz w:val="28"/>
          <w:szCs w:val="28"/>
        </w:rPr>
        <w:t xml:space="preserve"> (дудочки, флейты, губные гармошки).</w:t>
      </w:r>
    </w:p>
    <w:p w14:paraId="407DDAAD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 </w:t>
      </w:r>
    </w:p>
    <w:p w14:paraId="373AFEC2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Игры на формирование правильного произношения звуков</w:t>
      </w:r>
    </w:p>
    <w:p w14:paraId="6D4C1F22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Р – РЬ</w:t>
      </w:r>
    </w:p>
    <w:p w14:paraId="1C534035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 1. «Лошадка»</w:t>
      </w:r>
    </w:p>
    <w:p w14:paraId="40D2F79D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Цель: формирование правильного произношения звука Р.</w:t>
      </w:r>
    </w:p>
    <w:p w14:paraId="78720B03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 xml:space="preserve">Ход: дети делятся на три группы. Одна группа изображает наездников, две другие лошадок. Дети, изображающие </w:t>
      </w:r>
      <w:proofErr w:type="gramStart"/>
      <w:r w:rsidRPr="00F10011">
        <w:rPr>
          <w:rFonts w:ascii="Times New Roman" w:hAnsi="Times New Roman" w:cs="Times New Roman"/>
          <w:sz w:val="28"/>
          <w:szCs w:val="28"/>
        </w:rPr>
        <w:t>лошадок</w:t>
      </w:r>
      <w:proofErr w:type="gramEnd"/>
      <w:r w:rsidRPr="00F10011">
        <w:rPr>
          <w:rFonts w:ascii="Times New Roman" w:hAnsi="Times New Roman" w:cs="Times New Roman"/>
          <w:sz w:val="28"/>
          <w:szCs w:val="28"/>
        </w:rPr>
        <w:t xml:space="preserve"> берутся по парно за руки и с цоканьем ездят управляемые наездником. По сигналу воспитателя наездник останавливает лошадок, говоря: </w:t>
      </w:r>
      <w:proofErr w:type="spellStart"/>
      <w:r w:rsidRPr="00F10011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Pr="00F1001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10011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Pr="00F10011">
        <w:rPr>
          <w:rFonts w:ascii="Times New Roman" w:hAnsi="Times New Roman" w:cs="Times New Roman"/>
          <w:sz w:val="28"/>
          <w:szCs w:val="28"/>
        </w:rPr>
        <w:t>-тр. Потом дети меняются.</w:t>
      </w:r>
    </w:p>
    <w:p w14:paraId="4A1D6F25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«Самолеты»</w:t>
      </w:r>
    </w:p>
    <w:p w14:paraId="663DBE6C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Цель: формирование правильного произношения звука Р.</w:t>
      </w:r>
    </w:p>
    <w:p w14:paraId="69BF2939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Оборудование: гирлянда с флажками, три флажка (красный, синий зеленый).</w:t>
      </w:r>
    </w:p>
    <w:p w14:paraId="659D5070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Ход: на одной стороне комнаты стоят стульчики, впереди натянута гирлянда с флажками – это аэродром. Летчики сидят на стульчиках и заводят моторы: д-д-д-</w:t>
      </w:r>
      <w:proofErr w:type="spellStart"/>
      <w:r w:rsidRPr="00F10011">
        <w:rPr>
          <w:rFonts w:ascii="Times New Roman" w:hAnsi="Times New Roman" w:cs="Times New Roman"/>
          <w:sz w:val="28"/>
          <w:szCs w:val="28"/>
        </w:rPr>
        <w:t>дррр</w:t>
      </w:r>
      <w:proofErr w:type="spellEnd"/>
      <w:r w:rsidRPr="00F10011">
        <w:rPr>
          <w:rFonts w:ascii="Times New Roman" w:hAnsi="Times New Roman" w:cs="Times New Roman"/>
          <w:sz w:val="28"/>
          <w:szCs w:val="28"/>
        </w:rPr>
        <w:t>. Получив правильный звук Р, летчики разлетаются в разных направлениях. По команде возвращаются на аэродром. Если ребенок не сумеет перейти на звук Р, то его отправляют в ремонт к механику (логопеду).</w:t>
      </w:r>
    </w:p>
    <w:p w14:paraId="5F23C5A2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«Цветные автомобили»</w:t>
      </w:r>
    </w:p>
    <w:p w14:paraId="7A61B5BC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Цель: формирование правильного произношения звука Р.</w:t>
      </w:r>
    </w:p>
    <w:p w14:paraId="1185DDFE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Оборудование: цветные обручи по числу играющих, несколько цветных флажков.</w:t>
      </w:r>
    </w:p>
    <w:p w14:paraId="57A213F1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Ход: на стульях сидят дети. Они автомобили. Каждому дается обруч – это руль. Перед водящим на столе лежат несколько флажков. Он поднимает один из них и дети, у которых руль того же цвета бегут по комнате, подражая звуку мотора. По сигналу дети останавливаются и возвращаются на свои места.</w:t>
      </w:r>
    </w:p>
    <w:p w14:paraId="7FE3E701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«Будильник»</w:t>
      </w:r>
    </w:p>
    <w:p w14:paraId="65220520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Цель: формирование правильного произношения звука Р.</w:t>
      </w:r>
    </w:p>
    <w:p w14:paraId="652B8EE4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Ход: все дети ложатся спать (садятся на стульчики). Один ребенок – будильник. Воспитатель говорит, в котором часу детей надо разбудить, и начинает медленно считать, когда он произносит назначенное время, будильник начинает трещать: р-р-р.</w:t>
      </w:r>
    </w:p>
    <w:p w14:paraId="53159ABE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lastRenderedPageBreak/>
        <w:t>«Вороны»</w:t>
      </w:r>
    </w:p>
    <w:p w14:paraId="7EDE43A9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Цель: формирование правильного произношения звука Р.</w:t>
      </w:r>
    </w:p>
    <w:p w14:paraId="2FD6A607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 xml:space="preserve">Ход: воспитатель делит детей на три группы: первая группа изображает елочку, дети становятся в круг и, опустив руки, говорят: как под елочкой зеленой скачут, каркают вороны; вторая – вороны, которые прыгают в круг и каркают. Первая группа детей говорит: из-за корочки подрались, во все горло разорались. Вторая группа каркает. Первая группа: вот собаки прибегают и вороны улетают. Третья группа детей, изображающая </w:t>
      </w:r>
      <w:proofErr w:type="gramStart"/>
      <w:r w:rsidRPr="00F10011">
        <w:rPr>
          <w:rFonts w:ascii="Times New Roman" w:hAnsi="Times New Roman" w:cs="Times New Roman"/>
          <w:sz w:val="28"/>
          <w:szCs w:val="28"/>
        </w:rPr>
        <w:t>собак</w:t>
      </w:r>
      <w:proofErr w:type="gramEnd"/>
      <w:r w:rsidRPr="00F10011">
        <w:rPr>
          <w:rFonts w:ascii="Times New Roman" w:hAnsi="Times New Roman" w:cs="Times New Roman"/>
          <w:sz w:val="28"/>
          <w:szCs w:val="28"/>
        </w:rPr>
        <w:t xml:space="preserve"> рычит и гонится за воронами. Пойманные становятся собаки.</w:t>
      </w:r>
    </w:p>
    <w:p w14:paraId="58AC294B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«Договори словечко»</w:t>
      </w:r>
    </w:p>
    <w:p w14:paraId="5FB8F869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Цель: формирование правильного произношения звука РЬ.</w:t>
      </w:r>
    </w:p>
    <w:p w14:paraId="561ED000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 xml:space="preserve">Ход: воспитатель начинает слово, а дети добавляют правильный звук РЬ (фона…, </w:t>
      </w:r>
      <w:proofErr w:type="spellStart"/>
      <w:r w:rsidRPr="00F10011">
        <w:rPr>
          <w:rFonts w:ascii="Times New Roman" w:hAnsi="Times New Roman" w:cs="Times New Roman"/>
          <w:sz w:val="28"/>
          <w:szCs w:val="28"/>
        </w:rPr>
        <w:t>сниги</w:t>
      </w:r>
      <w:proofErr w:type="spellEnd"/>
      <w:r w:rsidRPr="00F10011">
        <w:rPr>
          <w:rFonts w:ascii="Times New Roman" w:hAnsi="Times New Roman" w:cs="Times New Roman"/>
          <w:sz w:val="28"/>
          <w:szCs w:val="28"/>
        </w:rPr>
        <w:t xml:space="preserve">…, буква…, </w:t>
      </w:r>
      <w:proofErr w:type="spellStart"/>
      <w:r w:rsidRPr="00F10011">
        <w:rPr>
          <w:rFonts w:ascii="Times New Roman" w:hAnsi="Times New Roman" w:cs="Times New Roman"/>
          <w:sz w:val="28"/>
          <w:szCs w:val="28"/>
        </w:rPr>
        <w:t>сло</w:t>
      </w:r>
      <w:proofErr w:type="spellEnd"/>
      <w:r w:rsidRPr="00F10011">
        <w:rPr>
          <w:rFonts w:ascii="Times New Roman" w:hAnsi="Times New Roman" w:cs="Times New Roman"/>
          <w:sz w:val="28"/>
          <w:szCs w:val="28"/>
        </w:rPr>
        <w:t>… и т.д.).</w:t>
      </w:r>
    </w:p>
    <w:p w14:paraId="771E7380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«У медведя во бору»</w:t>
      </w:r>
    </w:p>
    <w:p w14:paraId="6641FE18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Цель: формирование правильного произношения звука Р.</w:t>
      </w:r>
    </w:p>
    <w:p w14:paraId="0CBDBDA8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Ход: дети делятся на две группы. Группа детей тихонько подходят «к медведям» и говорит:</w:t>
      </w:r>
    </w:p>
    <w:p w14:paraId="66218ED3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У медведя во бору,</w:t>
      </w:r>
    </w:p>
    <w:p w14:paraId="307128B8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Грибы, ягоды беру,</w:t>
      </w:r>
    </w:p>
    <w:p w14:paraId="0033DC2F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А медведь не спит</w:t>
      </w:r>
    </w:p>
    <w:p w14:paraId="6092B989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И на нас рычит.</w:t>
      </w:r>
    </w:p>
    <w:p w14:paraId="77E49B07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Группа медведей имитируют рычание и ловят детей.</w:t>
      </w:r>
    </w:p>
    <w:p w14:paraId="181C571A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   </w:t>
      </w:r>
    </w:p>
    <w:p w14:paraId="12464828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Игры на закрепление правильного произношения звуков</w:t>
      </w:r>
    </w:p>
    <w:p w14:paraId="2D4AD37D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Р – РЬ</w:t>
      </w:r>
    </w:p>
    <w:p w14:paraId="2AA03BA7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 1. «Сороконожка»</w:t>
      </w:r>
    </w:p>
    <w:p w14:paraId="601D35F4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Цель: автоматизация звука Р в слогах.</w:t>
      </w:r>
    </w:p>
    <w:p w14:paraId="5BABCBFF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Ход: перед ребенком кладется картинка сороконожки. Логопед говорит:</w:t>
      </w:r>
    </w:p>
    <w:p w14:paraId="68BDE73A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Трудно жить сороконожке,</w:t>
      </w:r>
    </w:p>
    <w:p w14:paraId="585C83FF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Надевать самой сапожки.</w:t>
      </w:r>
    </w:p>
    <w:p w14:paraId="7040A500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Вот помог бы кто-нибудь</w:t>
      </w:r>
    </w:p>
    <w:p w14:paraId="7B06E942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lastRenderedPageBreak/>
        <w:t>Сорок ножек ей обуть.</w:t>
      </w:r>
    </w:p>
    <w:p w14:paraId="532F7758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Поможем сороконожке обуться? «Надевай» ей на ножки ботиночки и повторяй слоги. Ребенок проводит пальчиком от ботиночка к раскрашенной в тои же цвет части сороконожки и повторяет слоги, подписанные на ботинках. «Обувать» сороконожку следует с хвоста.</w:t>
      </w:r>
    </w:p>
    <w:p w14:paraId="5F025A3C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«Магазин»</w:t>
      </w:r>
    </w:p>
    <w:p w14:paraId="784CA5E1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Цель: автоматизация звука Р в словах.</w:t>
      </w:r>
    </w:p>
    <w:p w14:paraId="2F84B322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Ход: на картинке изображен магазин, в котором морж продает предметы, в названиях которых есть звук Р (ватрушки, груши, виноград, гранаты и т.д.). в магазин пришел страус и сделал покупки. На второй картинке изображен магазин после покупок страуса. Задача ребенка назвать те предметы, которые купил страус.</w:t>
      </w:r>
    </w:p>
    <w:p w14:paraId="10D8E5B6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«Африка»</w:t>
      </w:r>
    </w:p>
    <w:p w14:paraId="6BF14018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Цель: автоматизация звука Р в словах.</w:t>
      </w:r>
    </w:p>
    <w:p w14:paraId="2134D5C7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Ход: перед ребенком лежит картина, на которой изображены африканские животные. Задача ребенка разделить животных на травоядных и хищников и правильно назвать их.</w:t>
      </w:r>
    </w:p>
    <w:p w14:paraId="02F9ECEB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«Замени звук»</w:t>
      </w:r>
    </w:p>
    <w:p w14:paraId="49029AA2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Цель: автоматизация звука Р в слогах.</w:t>
      </w:r>
    </w:p>
    <w:p w14:paraId="03F31997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Ход: воспитатель бросает мяч и называет слово, а задача ребенка заменить первый звук на звук Р и назвать новое слово (хобот-робот, пыжик-рыжик, нога-рога, мука-рука и т.д.).</w:t>
      </w:r>
    </w:p>
    <w:p w14:paraId="20296D14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«Ру-</w:t>
      </w:r>
      <w:proofErr w:type="spellStart"/>
      <w:r w:rsidRPr="00F10011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F1001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10011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F10011">
        <w:rPr>
          <w:rFonts w:ascii="Times New Roman" w:hAnsi="Times New Roman" w:cs="Times New Roman"/>
          <w:sz w:val="28"/>
          <w:szCs w:val="28"/>
        </w:rPr>
        <w:t>»</w:t>
      </w:r>
    </w:p>
    <w:p w14:paraId="704A6D15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Цель: автоматизация звука Р в слогах и словах.</w:t>
      </w:r>
    </w:p>
    <w:p w14:paraId="7247B024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 xml:space="preserve">Ход: воспитатель говорит: </w:t>
      </w:r>
      <w:proofErr w:type="spellStart"/>
      <w:r w:rsidRPr="00F10011">
        <w:rPr>
          <w:rFonts w:ascii="Times New Roman" w:hAnsi="Times New Roman" w:cs="Times New Roman"/>
          <w:sz w:val="28"/>
          <w:szCs w:val="28"/>
        </w:rPr>
        <w:t>ру-ру-ру</w:t>
      </w:r>
      <w:proofErr w:type="spellEnd"/>
      <w:r w:rsidRPr="00F100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0011">
        <w:rPr>
          <w:rFonts w:ascii="Times New Roman" w:hAnsi="Times New Roman" w:cs="Times New Roman"/>
          <w:sz w:val="28"/>
          <w:szCs w:val="28"/>
        </w:rPr>
        <w:t>ру-ру-ру</w:t>
      </w:r>
      <w:proofErr w:type="spellEnd"/>
      <w:r w:rsidRPr="00F10011">
        <w:rPr>
          <w:rFonts w:ascii="Times New Roman" w:hAnsi="Times New Roman" w:cs="Times New Roman"/>
          <w:sz w:val="28"/>
          <w:szCs w:val="28"/>
        </w:rPr>
        <w:t xml:space="preserve">, затеваем мы игру, руку другу тянет друг, встанем мы в широкий круг. Каждый ребенок по очереди называет слог </w:t>
      </w:r>
      <w:proofErr w:type="spellStart"/>
      <w:r w:rsidRPr="00F10011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F10011">
        <w:rPr>
          <w:rFonts w:ascii="Times New Roman" w:hAnsi="Times New Roman" w:cs="Times New Roman"/>
          <w:sz w:val="28"/>
          <w:szCs w:val="28"/>
        </w:rPr>
        <w:t>, а рядом с ним стоящий заканчивает слово (</w:t>
      </w:r>
      <w:proofErr w:type="spellStart"/>
      <w:proofErr w:type="gramStart"/>
      <w:r w:rsidRPr="00F10011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F10011">
        <w:rPr>
          <w:rFonts w:ascii="Times New Roman" w:hAnsi="Times New Roman" w:cs="Times New Roman"/>
          <w:sz w:val="28"/>
          <w:szCs w:val="28"/>
        </w:rPr>
        <w:t>-башка</w:t>
      </w:r>
      <w:proofErr w:type="gramEnd"/>
      <w:r w:rsidRPr="00F100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0011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F10011">
        <w:rPr>
          <w:rFonts w:ascii="Times New Roman" w:hAnsi="Times New Roman" w:cs="Times New Roman"/>
          <w:sz w:val="28"/>
          <w:szCs w:val="28"/>
        </w:rPr>
        <w:t xml:space="preserve">-ка, </w:t>
      </w:r>
      <w:proofErr w:type="spellStart"/>
      <w:r w:rsidRPr="00F10011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F10011">
        <w:rPr>
          <w:rFonts w:ascii="Times New Roman" w:hAnsi="Times New Roman" w:cs="Times New Roman"/>
          <w:sz w:val="28"/>
          <w:szCs w:val="28"/>
        </w:rPr>
        <w:t>-чей и т.д.).</w:t>
      </w:r>
    </w:p>
    <w:p w14:paraId="433D5C79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«Подбери слова»</w:t>
      </w:r>
    </w:p>
    <w:p w14:paraId="2411707D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Цель: автоматизация звука Р в словах.</w:t>
      </w:r>
    </w:p>
    <w:p w14:paraId="4C153FC7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 xml:space="preserve">Ход: воспитатель предлагает найти в группе как можно больше картинок со звуком Р. после </w:t>
      </w:r>
      <w:proofErr w:type="gramStart"/>
      <w:r w:rsidRPr="00F10011">
        <w:rPr>
          <w:rFonts w:ascii="Times New Roman" w:hAnsi="Times New Roman" w:cs="Times New Roman"/>
          <w:sz w:val="28"/>
          <w:szCs w:val="28"/>
        </w:rPr>
        <w:t>того</w:t>
      </w:r>
      <w:proofErr w:type="gramEnd"/>
      <w:r w:rsidRPr="00F10011">
        <w:rPr>
          <w:rFonts w:ascii="Times New Roman" w:hAnsi="Times New Roman" w:cs="Times New Roman"/>
          <w:sz w:val="28"/>
          <w:szCs w:val="28"/>
        </w:rPr>
        <w:t xml:space="preserve"> как все картинки будут собраны логопед и дети пробуют зарифмовать слова между собой (топор-помидор, груша-</w:t>
      </w:r>
      <w:proofErr w:type="spellStart"/>
      <w:r w:rsidRPr="00F10011">
        <w:rPr>
          <w:rFonts w:ascii="Times New Roman" w:hAnsi="Times New Roman" w:cs="Times New Roman"/>
          <w:sz w:val="28"/>
          <w:szCs w:val="28"/>
        </w:rPr>
        <w:t>каркуша</w:t>
      </w:r>
      <w:proofErr w:type="spellEnd"/>
      <w:r w:rsidRPr="00F10011">
        <w:rPr>
          <w:rFonts w:ascii="Times New Roman" w:hAnsi="Times New Roman" w:cs="Times New Roman"/>
          <w:sz w:val="28"/>
          <w:szCs w:val="28"/>
        </w:rPr>
        <w:t>, петрушка-ватрушка, тетрадка-кроватка и т.д.).</w:t>
      </w:r>
    </w:p>
    <w:p w14:paraId="663CA35C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lastRenderedPageBreak/>
        <w:t>«На стройке»</w:t>
      </w:r>
    </w:p>
    <w:p w14:paraId="3F53FA1B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Цель: автоматизация звука Р в слогах.</w:t>
      </w:r>
    </w:p>
    <w:p w14:paraId="13AEB70D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 xml:space="preserve">Ход: воспитатель предлагает детям помочь трем </w:t>
      </w:r>
      <w:proofErr w:type="spellStart"/>
      <w:r w:rsidRPr="00F10011">
        <w:rPr>
          <w:rFonts w:ascii="Times New Roman" w:hAnsi="Times New Roman" w:cs="Times New Roman"/>
          <w:sz w:val="28"/>
          <w:szCs w:val="28"/>
        </w:rPr>
        <w:t>парасятам</w:t>
      </w:r>
      <w:proofErr w:type="spellEnd"/>
      <w:r w:rsidRPr="00F10011">
        <w:rPr>
          <w:rFonts w:ascii="Times New Roman" w:hAnsi="Times New Roman" w:cs="Times New Roman"/>
          <w:sz w:val="28"/>
          <w:szCs w:val="28"/>
        </w:rPr>
        <w:t xml:space="preserve"> построить прочный дом. Дети должны выбрать строительный материал и инструмент необходимый для строительства, в названиях которых есть звук Р (кирпичи, рубанок, топор, мастерок, отвертка и т.д.).</w:t>
      </w:r>
    </w:p>
    <w:p w14:paraId="30B12E03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 </w:t>
      </w:r>
    </w:p>
    <w:p w14:paraId="183EFD16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Игры на дифференциацию звуков Р – РЬ (Л – Р)</w:t>
      </w:r>
    </w:p>
    <w:p w14:paraId="43800038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 </w:t>
      </w:r>
    </w:p>
    <w:p w14:paraId="20954C46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«Самолет»</w:t>
      </w:r>
    </w:p>
    <w:p w14:paraId="1A9BCA6F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Цель: дифференциация звуков Л – Р.</w:t>
      </w:r>
    </w:p>
    <w:p w14:paraId="65B1D638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Ход: воспитатель объясняет, что после постройки самолета его надо испытать. Детям предлагается завести мотор и порычать, а после набора высоты, когда самолета не видно погудеть звуком Л. По команде дети произносят звуки Р и Л попеременно.</w:t>
      </w:r>
    </w:p>
    <w:p w14:paraId="727410A3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«Перетягивание каната»</w:t>
      </w:r>
    </w:p>
    <w:p w14:paraId="69AF2570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Цель: дифференциация звуков Л – Р.</w:t>
      </w:r>
    </w:p>
    <w:p w14:paraId="7F3C2D00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 xml:space="preserve">Ход: перед ребенком находится </w:t>
      </w:r>
      <w:proofErr w:type="gramStart"/>
      <w:r w:rsidRPr="00F10011">
        <w:rPr>
          <w:rFonts w:ascii="Times New Roman" w:hAnsi="Times New Roman" w:cs="Times New Roman"/>
          <w:sz w:val="28"/>
          <w:szCs w:val="28"/>
        </w:rPr>
        <w:t>картина</w:t>
      </w:r>
      <w:proofErr w:type="gramEnd"/>
      <w:r w:rsidRPr="00F10011">
        <w:rPr>
          <w:rFonts w:ascii="Times New Roman" w:hAnsi="Times New Roman" w:cs="Times New Roman"/>
          <w:sz w:val="28"/>
          <w:szCs w:val="28"/>
        </w:rPr>
        <w:t xml:space="preserve"> на которой нарисованы тигренок с лягушатами перетягивающие канат. На карточках написаны слоги. Если тигренок перетягивает канат к себе, то ребенок читает слоги со звуком Р, если лягушки – то ребенок читает слоги со звуком Л.</w:t>
      </w:r>
    </w:p>
    <w:p w14:paraId="429747BF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«Договори словечко»</w:t>
      </w:r>
    </w:p>
    <w:p w14:paraId="40A82FD8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Цель: дифференциация звуков Л – Р.</w:t>
      </w:r>
    </w:p>
    <w:p w14:paraId="0F4059EC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Ход: воспитатель начинает произносить слова, а ребенок поднимает со слогом РА или ЛА и произносит слово полностью (игла, зебра, пчела, гора и т.д.).</w:t>
      </w:r>
    </w:p>
    <w:p w14:paraId="32C66E27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«Садовники»</w:t>
      </w:r>
    </w:p>
    <w:p w14:paraId="017CA996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Цель: дифференциация звуков Л – Р.</w:t>
      </w:r>
    </w:p>
    <w:p w14:paraId="268283AF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Ход: детям предлагается рассадить цветы по разным клумбам. На одну клумбу цветы в названиях, которых есть звук Л - ЛЬ, на другую клумбу цветы в названиях которых есть звук Р - РЬ (ландыш, лютик, флокс, василек, гладиолус, тюльпан, лилия, фиалка, нарциссы, роза, сирень, ромашка, астра).</w:t>
      </w:r>
    </w:p>
    <w:p w14:paraId="7802A025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«Измени слово»</w:t>
      </w:r>
    </w:p>
    <w:p w14:paraId="17C6B367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lastRenderedPageBreak/>
        <w:t>Цель: дифференциация звуков Л – Р.</w:t>
      </w:r>
    </w:p>
    <w:p w14:paraId="3CDD2D57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Ход: воспитатель предлагает детям изменять первый звук в словах и получать новые слова (лак-рак, ложки-рожки, лама-рама и т.д.).</w:t>
      </w:r>
    </w:p>
    <w:p w14:paraId="0C2141EB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«Закончи слово»</w:t>
      </w:r>
    </w:p>
    <w:p w14:paraId="72EA89A4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Цель: дифференциация звуков Л – Р.</w:t>
      </w:r>
    </w:p>
    <w:p w14:paraId="2AAF5E67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 xml:space="preserve">Ход: воспитатель предлагает закончить слово. Он называет начало </w:t>
      </w:r>
      <w:proofErr w:type="gramStart"/>
      <w:r w:rsidRPr="00F10011">
        <w:rPr>
          <w:rFonts w:ascii="Times New Roman" w:hAnsi="Times New Roman" w:cs="Times New Roman"/>
          <w:sz w:val="28"/>
          <w:szCs w:val="28"/>
        </w:rPr>
        <w:t>слова ,</w:t>
      </w:r>
      <w:proofErr w:type="gramEnd"/>
      <w:r w:rsidRPr="00F10011">
        <w:rPr>
          <w:rFonts w:ascii="Times New Roman" w:hAnsi="Times New Roman" w:cs="Times New Roman"/>
          <w:sz w:val="28"/>
          <w:szCs w:val="28"/>
        </w:rPr>
        <w:t xml:space="preserve"> а ребенок поднимает карточку со слогом РЫ или ЛЫ и произносит получившееся слово (школы, ковры, узлы, заборы и т.д.).</w:t>
      </w:r>
    </w:p>
    <w:p w14:paraId="24C558C8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10011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F10011">
        <w:rPr>
          <w:rFonts w:ascii="Times New Roman" w:hAnsi="Times New Roman" w:cs="Times New Roman"/>
          <w:sz w:val="28"/>
          <w:szCs w:val="28"/>
        </w:rPr>
        <w:t xml:space="preserve"> из круга»</w:t>
      </w:r>
    </w:p>
    <w:p w14:paraId="41EBAF72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Цель: дифференциация звуков Л – Р.</w:t>
      </w:r>
    </w:p>
    <w:p w14:paraId="09B68A80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Оборудование: фанты у детей.</w:t>
      </w:r>
    </w:p>
    <w:p w14:paraId="3AEBFB0F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 xml:space="preserve">Ход: дети стоят в круге. </w:t>
      </w:r>
      <w:proofErr w:type="spellStart"/>
      <w:r w:rsidRPr="00F10011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F10011">
        <w:rPr>
          <w:rFonts w:ascii="Times New Roman" w:hAnsi="Times New Roman" w:cs="Times New Roman"/>
          <w:sz w:val="28"/>
          <w:szCs w:val="28"/>
        </w:rPr>
        <w:t xml:space="preserve">, назначенный воспитателем, находится в центре круга. Дети в круге ловят хоровод и говорят: мы веселые ребята, любим бегать и скакать, ну попробуй нас догнать. Раз-два-три – лови. На последнем слове дети разбегаются, а </w:t>
      </w:r>
      <w:proofErr w:type="spellStart"/>
      <w:r w:rsidRPr="00F10011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F10011">
        <w:rPr>
          <w:rFonts w:ascii="Times New Roman" w:hAnsi="Times New Roman" w:cs="Times New Roman"/>
          <w:sz w:val="28"/>
          <w:szCs w:val="28"/>
        </w:rPr>
        <w:t xml:space="preserve"> их ловит и забирает фанты. Чтобы продолжить игру ребенок должен отработать фант (придумать слова на звуки Р – Л).</w:t>
      </w:r>
    </w:p>
    <w:p w14:paraId="0A0B4EE3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«Найди себе пару»</w:t>
      </w:r>
    </w:p>
    <w:p w14:paraId="6EDE052C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Цель: дифференциация звуков Л – Р.</w:t>
      </w:r>
    </w:p>
    <w:p w14:paraId="5679575A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Ход: у детей в руках картинки, которые между собой образуют пары по противопоставлениям звуков Р – Л. Воспитатель просит их подобрать себе пару, как можно быстрее.</w:t>
      </w:r>
    </w:p>
    <w:p w14:paraId="081906F8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«Звериная лечебница»</w:t>
      </w:r>
    </w:p>
    <w:p w14:paraId="432D0174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Цель: дифференциация звуков Л – Р.</w:t>
      </w:r>
    </w:p>
    <w:p w14:paraId="309DA32C" w14:textId="77777777" w:rsidR="00C710C9" w:rsidRPr="00F10011" w:rsidRDefault="00C710C9" w:rsidP="00F10011">
      <w:pPr>
        <w:rPr>
          <w:rFonts w:ascii="Times New Roman" w:hAnsi="Times New Roman" w:cs="Times New Roman"/>
          <w:sz w:val="28"/>
          <w:szCs w:val="28"/>
        </w:rPr>
      </w:pPr>
      <w:r w:rsidRPr="00F10011">
        <w:rPr>
          <w:rFonts w:ascii="Times New Roman" w:hAnsi="Times New Roman" w:cs="Times New Roman"/>
          <w:sz w:val="28"/>
          <w:szCs w:val="28"/>
        </w:rPr>
        <w:t>Ход: воспитатель предлагает вылечить животных разложив картинки с их изображениями на две группы. В первой группе должны оказаться животные, в названии которых есть звук Л, во второй звук Р. Придумать историю про успешное выздоровление животных. </w:t>
      </w:r>
    </w:p>
    <w:p w14:paraId="2A899545" w14:textId="77777777" w:rsidR="00030143" w:rsidRPr="00C710C9" w:rsidRDefault="00030143" w:rsidP="00C710C9"/>
    <w:sectPr w:rsidR="00030143" w:rsidRPr="00C71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6233"/>
    <w:multiLevelType w:val="multilevel"/>
    <w:tmpl w:val="05DAD4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5F1F58"/>
    <w:multiLevelType w:val="multilevel"/>
    <w:tmpl w:val="6C1AC1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3771CE"/>
    <w:multiLevelType w:val="multilevel"/>
    <w:tmpl w:val="7E506A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493AF3"/>
    <w:multiLevelType w:val="multilevel"/>
    <w:tmpl w:val="5E347B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5A3759"/>
    <w:multiLevelType w:val="multilevel"/>
    <w:tmpl w:val="0792D4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4941F3"/>
    <w:multiLevelType w:val="multilevel"/>
    <w:tmpl w:val="AFA014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854C62"/>
    <w:multiLevelType w:val="multilevel"/>
    <w:tmpl w:val="36E2D8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114A4F"/>
    <w:multiLevelType w:val="multilevel"/>
    <w:tmpl w:val="016AAD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966B0D"/>
    <w:multiLevelType w:val="multilevel"/>
    <w:tmpl w:val="2910D1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AF3CAE"/>
    <w:multiLevelType w:val="multilevel"/>
    <w:tmpl w:val="3DE049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005E9A"/>
    <w:multiLevelType w:val="multilevel"/>
    <w:tmpl w:val="2A5EDF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C96B48"/>
    <w:multiLevelType w:val="multilevel"/>
    <w:tmpl w:val="F17CC1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BA13BD"/>
    <w:multiLevelType w:val="multilevel"/>
    <w:tmpl w:val="EAD472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610D3D"/>
    <w:multiLevelType w:val="multilevel"/>
    <w:tmpl w:val="10643B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83B3B78"/>
    <w:multiLevelType w:val="multilevel"/>
    <w:tmpl w:val="7B887C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ED7CDE"/>
    <w:multiLevelType w:val="multilevel"/>
    <w:tmpl w:val="24FEA2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CAE038C"/>
    <w:multiLevelType w:val="multilevel"/>
    <w:tmpl w:val="A27A8C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CEB1A87"/>
    <w:multiLevelType w:val="multilevel"/>
    <w:tmpl w:val="CE0C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01D3D19"/>
    <w:multiLevelType w:val="multilevel"/>
    <w:tmpl w:val="483C8A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6C19DB"/>
    <w:multiLevelType w:val="multilevel"/>
    <w:tmpl w:val="4642E2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15C0E21"/>
    <w:multiLevelType w:val="multilevel"/>
    <w:tmpl w:val="734A4E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2943B3C"/>
    <w:multiLevelType w:val="multilevel"/>
    <w:tmpl w:val="5F9689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4003C03"/>
    <w:multiLevelType w:val="multilevel"/>
    <w:tmpl w:val="0546A6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4103660"/>
    <w:multiLevelType w:val="multilevel"/>
    <w:tmpl w:val="8A344E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4C832C9"/>
    <w:multiLevelType w:val="multilevel"/>
    <w:tmpl w:val="1A3830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52941D0"/>
    <w:multiLevelType w:val="multilevel"/>
    <w:tmpl w:val="1ADCD0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76B6DCC"/>
    <w:multiLevelType w:val="multilevel"/>
    <w:tmpl w:val="FC3EA2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8410D94"/>
    <w:multiLevelType w:val="multilevel"/>
    <w:tmpl w:val="4AFE62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9C05E23"/>
    <w:multiLevelType w:val="multilevel"/>
    <w:tmpl w:val="6550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A7D3E23"/>
    <w:multiLevelType w:val="multilevel"/>
    <w:tmpl w:val="12CEC6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FF62B03"/>
    <w:multiLevelType w:val="multilevel"/>
    <w:tmpl w:val="B98E2E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1391AE9"/>
    <w:multiLevelType w:val="multilevel"/>
    <w:tmpl w:val="0B5C36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17645A9"/>
    <w:multiLevelType w:val="multilevel"/>
    <w:tmpl w:val="5124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4C34D20"/>
    <w:multiLevelType w:val="multilevel"/>
    <w:tmpl w:val="13B8F9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5D30E38"/>
    <w:multiLevelType w:val="multilevel"/>
    <w:tmpl w:val="39BAED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6A63F6B"/>
    <w:multiLevelType w:val="multilevel"/>
    <w:tmpl w:val="73C4A6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8F552ED"/>
    <w:multiLevelType w:val="multilevel"/>
    <w:tmpl w:val="1EA643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95D5D7B"/>
    <w:multiLevelType w:val="multilevel"/>
    <w:tmpl w:val="DF9C27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A673BD1"/>
    <w:multiLevelType w:val="multilevel"/>
    <w:tmpl w:val="133C3D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F1076CF"/>
    <w:multiLevelType w:val="multilevel"/>
    <w:tmpl w:val="897A8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05B2230"/>
    <w:multiLevelType w:val="multilevel"/>
    <w:tmpl w:val="85A6A4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2740D7F"/>
    <w:multiLevelType w:val="multilevel"/>
    <w:tmpl w:val="C7A0FE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2B96A2D"/>
    <w:multiLevelType w:val="multilevel"/>
    <w:tmpl w:val="0A56BE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397404D"/>
    <w:multiLevelType w:val="multilevel"/>
    <w:tmpl w:val="255A5E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3FD0898"/>
    <w:multiLevelType w:val="multilevel"/>
    <w:tmpl w:val="C6AE84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61C5DFD"/>
    <w:multiLevelType w:val="multilevel"/>
    <w:tmpl w:val="ECD671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6AF736A"/>
    <w:multiLevelType w:val="multilevel"/>
    <w:tmpl w:val="FE2EE1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8995639"/>
    <w:multiLevelType w:val="multilevel"/>
    <w:tmpl w:val="187A86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91158B5"/>
    <w:multiLevelType w:val="multilevel"/>
    <w:tmpl w:val="C86C6B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AE613C9"/>
    <w:multiLevelType w:val="multilevel"/>
    <w:tmpl w:val="8962ED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B3A3118"/>
    <w:multiLevelType w:val="multilevel"/>
    <w:tmpl w:val="5E1252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B49728A"/>
    <w:multiLevelType w:val="multilevel"/>
    <w:tmpl w:val="C1208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B984E1E"/>
    <w:multiLevelType w:val="multilevel"/>
    <w:tmpl w:val="2830F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CBA441B"/>
    <w:multiLevelType w:val="multilevel"/>
    <w:tmpl w:val="FEB88A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E7059BA"/>
    <w:multiLevelType w:val="multilevel"/>
    <w:tmpl w:val="0876DB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EB37E3D"/>
    <w:multiLevelType w:val="multilevel"/>
    <w:tmpl w:val="9EE68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3053FA0"/>
    <w:multiLevelType w:val="multilevel"/>
    <w:tmpl w:val="212CFD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4447CD8"/>
    <w:multiLevelType w:val="multilevel"/>
    <w:tmpl w:val="88780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50E38A9"/>
    <w:multiLevelType w:val="multilevel"/>
    <w:tmpl w:val="E918BD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539456B"/>
    <w:multiLevelType w:val="multilevel"/>
    <w:tmpl w:val="9996C0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7831014"/>
    <w:multiLevelType w:val="multilevel"/>
    <w:tmpl w:val="0F20A4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7AB020D"/>
    <w:multiLevelType w:val="multilevel"/>
    <w:tmpl w:val="A8C298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9670626"/>
    <w:multiLevelType w:val="multilevel"/>
    <w:tmpl w:val="FA6A6D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B0404B6"/>
    <w:multiLevelType w:val="multilevel"/>
    <w:tmpl w:val="CE36A1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B866817"/>
    <w:multiLevelType w:val="multilevel"/>
    <w:tmpl w:val="0C5EC1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5C3235E8"/>
    <w:multiLevelType w:val="multilevel"/>
    <w:tmpl w:val="AA3C3F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FB73FEC"/>
    <w:multiLevelType w:val="multilevel"/>
    <w:tmpl w:val="23F83F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0AA2B1A"/>
    <w:multiLevelType w:val="multilevel"/>
    <w:tmpl w:val="9F0AE9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16D5D03"/>
    <w:multiLevelType w:val="multilevel"/>
    <w:tmpl w:val="236095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5CA42BC"/>
    <w:multiLevelType w:val="multilevel"/>
    <w:tmpl w:val="D04A43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7876110"/>
    <w:multiLevelType w:val="multilevel"/>
    <w:tmpl w:val="FF3C35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C3748E5"/>
    <w:multiLevelType w:val="multilevel"/>
    <w:tmpl w:val="78B08F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F4042FC"/>
    <w:multiLevelType w:val="multilevel"/>
    <w:tmpl w:val="E466C7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0617A4B"/>
    <w:multiLevelType w:val="multilevel"/>
    <w:tmpl w:val="CEEEFB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07161CC"/>
    <w:multiLevelType w:val="multilevel"/>
    <w:tmpl w:val="182241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15D3C0B"/>
    <w:multiLevelType w:val="multilevel"/>
    <w:tmpl w:val="603EAF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1C90940"/>
    <w:multiLevelType w:val="multilevel"/>
    <w:tmpl w:val="0318F6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280747A"/>
    <w:multiLevelType w:val="multilevel"/>
    <w:tmpl w:val="60C24EE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2D77BC3"/>
    <w:multiLevelType w:val="multilevel"/>
    <w:tmpl w:val="54D856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3DE5400"/>
    <w:multiLevelType w:val="multilevel"/>
    <w:tmpl w:val="B142E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5725C2F"/>
    <w:multiLevelType w:val="multilevel"/>
    <w:tmpl w:val="5BE019C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6421C50"/>
    <w:multiLevelType w:val="multilevel"/>
    <w:tmpl w:val="DB8037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9E06AA3"/>
    <w:multiLevelType w:val="multilevel"/>
    <w:tmpl w:val="89865C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BD84E57"/>
    <w:multiLevelType w:val="multilevel"/>
    <w:tmpl w:val="542480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D685BF4"/>
    <w:multiLevelType w:val="multilevel"/>
    <w:tmpl w:val="B83EAA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7E3922F2"/>
    <w:multiLevelType w:val="multilevel"/>
    <w:tmpl w:val="8EC216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1454356">
    <w:abstractNumId w:val="17"/>
  </w:num>
  <w:num w:numId="2" w16cid:durableId="557592745">
    <w:abstractNumId w:val="32"/>
  </w:num>
  <w:num w:numId="3" w16cid:durableId="532152963">
    <w:abstractNumId w:val="79"/>
  </w:num>
  <w:num w:numId="4" w16cid:durableId="89131325">
    <w:abstractNumId w:val="25"/>
  </w:num>
  <w:num w:numId="5" w16cid:durableId="822166172">
    <w:abstractNumId w:val="31"/>
  </w:num>
  <w:num w:numId="6" w16cid:durableId="1019430848">
    <w:abstractNumId w:val="59"/>
  </w:num>
  <w:num w:numId="7" w16cid:durableId="1913156555">
    <w:abstractNumId w:val="2"/>
  </w:num>
  <w:num w:numId="8" w16cid:durableId="5446807">
    <w:abstractNumId w:val="33"/>
  </w:num>
  <w:num w:numId="9" w16cid:durableId="2067603953">
    <w:abstractNumId w:val="4"/>
  </w:num>
  <w:num w:numId="10" w16cid:durableId="836305074">
    <w:abstractNumId w:val="77"/>
  </w:num>
  <w:num w:numId="11" w16cid:durableId="152599954">
    <w:abstractNumId w:val="51"/>
  </w:num>
  <w:num w:numId="12" w16cid:durableId="1884749942">
    <w:abstractNumId w:val="48"/>
  </w:num>
  <w:num w:numId="13" w16cid:durableId="1564172052">
    <w:abstractNumId w:val="69"/>
  </w:num>
  <w:num w:numId="14" w16cid:durableId="984310580">
    <w:abstractNumId w:val="44"/>
  </w:num>
  <w:num w:numId="15" w16cid:durableId="2106490578">
    <w:abstractNumId w:val="72"/>
  </w:num>
  <w:num w:numId="16" w16cid:durableId="254167768">
    <w:abstractNumId w:val="56"/>
  </w:num>
  <w:num w:numId="17" w16cid:durableId="1054234622">
    <w:abstractNumId w:val="7"/>
  </w:num>
  <w:num w:numId="18" w16cid:durableId="658195959">
    <w:abstractNumId w:val="8"/>
  </w:num>
  <w:num w:numId="19" w16cid:durableId="37901338">
    <w:abstractNumId w:val="34"/>
  </w:num>
  <w:num w:numId="20" w16cid:durableId="814686949">
    <w:abstractNumId w:val="21"/>
  </w:num>
  <w:num w:numId="21" w16cid:durableId="872158452">
    <w:abstractNumId w:val="62"/>
  </w:num>
  <w:num w:numId="22" w16cid:durableId="1626304773">
    <w:abstractNumId w:val="84"/>
  </w:num>
  <w:num w:numId="23" w16cid:durableId="94793384">
    <w:abstractNumId w:val="6"/>
  </w:num>
  <w:num w:numId="24" w16cid:durableId="2018998144">
    <w:abstractNumId w:val="40"/>
  </w:num>
  <w:num w:numId="25" w16cid:durableId="1959407777">
    <w:abstractNumId w:val="66"/>
  </w:num>
  <w:num w:numId="26" w16cid:durableId="1969436167">
    <w:abstractNumId w:val="64"/>
  </w:num>
  <w:num w:numId="27" w16cid:durableId="1057631878">
    <w:abstractNumId w:val="74"/>
  </w:num>
  <w:num w:numId="28" w16cid:durableId="1385175900">
    <w:abstractNumId w:val="54"/>
  </w:num>
  <w:num w:numId="29" w16cid:durableId="1783069628">
    <w:abstractNumId w:val="22"/>
  </w:num>
  <w:num w:numId="30" w16cid:durableId="1390609832">
    <w:abstractNumId w:val="85"/>
  </w:num>
  <w:num w:numId="31" w16cid:durableId="1667593183">
    <w:abstractNumId w:val="83"/>
  </w:num>
  <w:num w:numId="32" w16cid:durableId="15429300">
    <w:abstractNumId w:val="13"/>
  </w:num>
  <w:num w:numId="33" w16cid:durableId="1787574582">
    <w:abstractNumId w:val="57"/>
  </w:num>
  <w:num w:numId="34" w16cid:durableId="1373339457">
    <w:abstractNumId w:val="75"/>
  </w:num>
  <w:num w:numId="35" w16cid:durableId="1893729109">
    <w:abstractNumId w:val="70"/>
  </w:num>
  <w:num w:numId="36" w16cid:durableId="1282153310">
    <w:abstractNumId w:val="68"/>
  </w:num>
  <w:num w:numId="37" w16cid:durableId="455566491">
    <w:abstractNumId w:val="23"/>
  </w:num>
  <w:num w:numId="38" w16cid:durableId="382562477">
    <w:abstractNumId w:val="58"/>
  </w:num>
  <w:num w:numId="39" w16cid:durableId="1673221337">
    <w:abstractNumId w:val="53"/>
  </w:num>
  <w:num w:numId="40" w16cid:durableId="1425803071">
    <w:abstractNumId w:val="67"/>
  </w:num>
  <w:num w:numId="41" w16cid:durableId="1054356831">
    <w:abstractNumId w:val="30"/>
  </w:num>
  <w:num w:numId="42" w16cid:durableId="1988777171">
    <w:abstractNumId w:val="47"/>
  </w:num>
  <w:num w:numId="43" w16cid:durableId="741297033">
    <w:abstractNumId w:val="81"/>
  </w:num>
  <w:num w:numId="44" w16cid:durableId="1639997609">
    <w:abstractNumId w:val="15"/>
  </w:num>
  <w:num w:numId="45" w16cid:durableId="254368875">
    <w:abstractNumId w:val="61"/>
  </w:num>
  <w:num w:numId="46" w16cid:durableId="617218511">
    <w:abstractNumId w:val="82"/>
  </w:num>
  <w:num w:numId="47" w16cid:durableId="763379382">
    <w:abstractNumId w:val="76"/>
  </w:num>
  <w:num w:numId="48" w16cid:durableId="1923373015">
    <w:abstractNumId w:val="38"/>
  </w:num>
  <w:num w:numId="49" w16cid:durableId="81414792">
    <w:abstractNumId w:val="71"/>
  </w:num>
  <w:num w:numId="50" w16cid:durableId="1787430016">
    <w:abstractNumId w:val="46"/>
  </w:num>
  <w:num w:numId="51" w16cid:durableId="1376661216">
    <w:abstractNumId w:val="80"/>
  </w:num>
  <w:num w:numId="52" w16cid:durableId="1088886929">
    <w:abstractNumId w:val="41"/>
  </w:num>
  <w:num w:numId="53" w16cid:durableId="1147626916">
    <w:abstractNumId w:val="65"/>
  </w:num>
  <w:num w:numId="54" w16cid:durableId="1591308678">
    <w:abstractNumId w:val="35"/>
  </w:num>
  <w:num w:numId="55" w16cid:durableId="394546192">
    <w:abstractNumId w:val="12"/>
  </w:num>
  <w:num w:numId="56" w16cid:durableId="1643316733">
    <w:abstractNumId w:val="36"/>
  </w:num>
  <w:num w:numId="57" w16cid:durableId="2013676363">
    <w:abstractNumId w:val="18"/>
  </w:num>
  <w:num w:numId="58" w16cid:durableId="1094277441">
    <w:abstractNumId w:val="37"/>
  </w:num>
  <w:num w:numId="59" w16cid:durableId="1272128084">
    <w:abstractNumId w:val="39"/>
  </w:num>
  <w:num w:numId="60" w16cid:durableId="1077557673">
    <w:abstractNumId w:val="11"/>
  </w:num>
  <w:num w:numId="61" w16cid:durableId="82191006">
    <w:abstractNumId w:val="0"/>
  </w:num>
  <w:num w:numId="62" w16cid:durableId="1966505107">
    <w:abstractNumId w:val="24"/>
  </w:num>
  <w:num w:numId="63" w16cid:durableId="1978606189">
    <w:abstractNumId w:val="26"/>
  </w:num>
  <w:num w:numId="64" w16cid:durableId="1567452989">
    <w:abstractNumId w:val="63"/>
  </w:num>
  <w:num w:numId="65" w16cid:durableId="253637022">
    <w:abstractNumId w:val="5"/>
  </w:num>
  <w:num w:numId="66" w16cid:durableId="1251542972">
    <w:abstractNumId w:val="9"/>
  </w:num>
  <w:num w:numId="67" w16cid:durableId="2122457335">
    <w:abstractNumId w:val="52"/>
  </w:num>
  <w:num w:numId="68" w16cid:durableId="1337072775">
    <w:abstractNumId w:val="20"/>
  </w:num>
  <w:num w:numId="69" w16cid:durableId="1146825873">
    <w:abstractNumId w:val="27"/>
  </w:num>
  <w:num w:numId="70" w16cid:durableId="1025055598">
    <w:abstractNumId w:val="3"/>
  </w:num>
  <w:num w:numId="71" w16cid:durableId="2101102209">
    <w:abstractNumId w:val="14"/>
  </w:num>
  <w:num w:numId="72" w16cid:durableId="1595939961">
    <w:abstractNumId w:val="50"/>
  </w:num>
  <w:num w:numId="73" w16cid:durableId="111560813">
    <w:abstractNumId w:val="28"/>
  </w:num>
  <w:num w:numId="74" w16cid:durableId="827405138">
    <w:abstractNumId w:val="16"/>
  </w:num>
  <w:num w:numId="75" w16cid:durableId="1478642644">
    <w:abstractNumId w:val="19"/>
  </w:num>
  <w:num w:numId="76" w16cid:durableId="1069883114">
    <w:abstractNumId w:val="60"/>
  </w:num>
  <w:num w:numId="77" w16cid:durableId="1117332756">
    <w:abstractNumId w:val="29"/>
  </w:num>
  <w:num w:numId="78" w16cid:durableId="61950310">
    <w:abstractNumId w:val="55"/>
  </w:num>
  <w:num w:numId="79" w16cid:durableId="1981768459">
    <w:abstractNumId w:val="49"/>
  </w:num>
  <w:num w:numId="80" w16cid:durableId="1753350866">
    <w:abstractNumId w:val="45"/>
  </w:num>
  <w:num w:numId="81" w16cid:durableId="1361541589">
    <w:abstractNumId w:val="1"/>
  </w:num>
  <w:num w:numId="82" w16cid:durableId="1091389011">
    <w:abstractNumId w:val="42"/>
  </w:num>
  <w:num w:numId="83" w16cid:durableId="435174561">
    <w:abstractNumId w:val="10"/>
  </w:num>
  <w:num w:numId="84" w16cid:durableId="1552493898">
    <w:abstractNumId w:val="43"/>
  </w:num>
  <w:num w:numId="85" w16cid:durableId="1689797499">
    <w:abstractNumId w:val="78"/>
  </w:num>
  <w:num w:numId="86" w16cid:durableId="752505088">
    <w:abstractNumId w:val="73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0C9"/>
    <w:rsid w:val="00030143"/>
    <w:rsid w:val="00C710C9"/>
    <w:rsid w:val="00F1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0EC15"/>
  <w15:chartTrackingRefBased/>
  <w15:docId w15:val="{14C8D752-938A-4F9E-A70D-9C7EAEAD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710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10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71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10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0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62146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4960</Words>
  <Characters>28275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2020-12-25T15:00:00Z</dcterms:created>
  <dcterms:modified xsi:type="dcterms:W3CDTF">2023-12-20T08:44:00Z</dcterms:modified>
</cp:coreProperties>
</file>