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E569" w14:textId="22E08E59" w:rsidR="00FC07A4" w:rsidRDefault="00FC07A4" w:rsidP="00FC07A4">
      <w:pPr>
        <w:spacing w:after="0" w:line="240" w:lineRule="auto"/>
        <w:ind w:right="-1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>МИНИСТЕРСТВО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ОБРАЗОВАНИЯ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И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НАУКИ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РЕСПУБЛИКИ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САХА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(ЯКУТИЯ)</w:t>
      </w:r>
      <w:r>
        <w:rPr>
          <w:rFonts w:ascii="Times New Roman" w:eastAsia="+mj-ea" w:hAnsi="Times New Roman"/>
          <w:b/>
          <w:bCs/>
          <w:sz w:val="24"/>
          <w:szCs w:val="24"/>
        </w:rPr>
        <w:br/>
        <w:t>ГОСУДАРСТВЕННОЕ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АВТОНОМНОЕ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ОБРАЗОВАТЕЛЬНОЕ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УЧРЕЖДЕНИЕ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РЕСПУБЛИКИ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САХА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(ЯКУТИЯ)</w:t>
      </w:r>
    </w:p>
    <w:p w14:paraId="49B2D0E0" w14:textId="0A804340" w:rsidR="00FC07A4" w:rsidRDefault="00FC07A4" w:rsidP="00FC07A4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>«РЕГИОНАЛЬНЫЙ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ТЕХНИЧЕСКИЙ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КОЛЛЕДЖ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В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+mj-ea" w:hAnsi="Times New Roman"/>
          <w:b/>
          <w:bCs/>
          <w:sz w:val="24"/>
          <w:szCs w:val="24"/>
        </w:rPr>
        <w:t>Г.</w:t>
      </w:r>
      <w:r w:rsidR="00902173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+mj-ea" w:hAnsi="Times New Roman"/>
          <w:b/>
          <w:bCs/>
          <w:sz w:val="24"/>
          <w:szCs w:val="24"/>
        </w:rPr>
        <w:t>МИРНОМ</w:t>
      </w:r>
      <w:proofErr w:type="gramEnd"/>
      <w:r>
        <w:rPr>
          <w:rFonts w:ascii="Times New Roman" w:eastAsia="+mj-ea" w:hAnsi="Times New Roman"/>
          <w:b/>
          <w:bCs/>
          <w:sz w:val="24"/>
          <w:szCs w:val="24"/>
        </w:rPr>
        <w:t>»</w:t>
      </w:r>
      <w:r>
        <w:rPr>
          <w:rFonts w:ascii="Times New Roman" w:eastAsia="+mj-ea" w:hAnsi="Times New Roman"/>
          <w:b/>
          <w:bCs/>
          <w:sz w:val="24"/>
          <w:szCs w:val="24"/>
        </w:rPr>
        <w:br/>
      </w:r>
      <w:r w:rsidRPr="00247355">
        <w:rPr>
          <w:rFonts w:ascii="Times New Roman" w:eastAsia="+mj-ea" w:hAnsi="Times New Roman"/>
          <w:b/>
          <w:bCs/>
        </w:rPr>
        <w:t>«УДАЧНИНСКОЕ</w:t>
      </w:r>
      <w:r w:rsidR="00902173" w:rsidRPr="00247355">
        <w:rPr>
          <w:rFonts w:ascii="Times New Roman" w:eastAsia="+mj-ea" w:hAnsi="Times New Roman"/>
          <w:b/>
          <w:bCs/>
        </w:rPr>
        <w:t xml:space="preserve"> </w:t>
      </w:r>
      <w:r w:rsidRPr="00247355">
        <w:rPr>
          <w:rFonts w:ascii="Times New Roman" w:eastAsia="+mj-ea" w:hAnsi="Times New Roman"/>
          <w:b/>
          <w:bCs/>
        </w:rPr>
        <w:t>ОТДЕЛЕНИЕ</w:t>
      </w:r>
      <w:r w:rsidR="00902173" w:rsidRPr="00247355">
        <w:rPr>
          <w:rFonts w:ascii="Times New Roman" w:eastAsia="+mj-ea" w:hAnsi="Times New Roman"/>
          <w:b/>
          <w:bCs/>
        </w:rPr>
        <w:t xml:space="preserve"> </w:t>
      </w:r>
      <w:r w:rsidRPr="00247355">
        <w:rPr>
          <w:rFonts w:ascii="Times New Roman" w:eastAsia="+mj-ea" w:hAnsi="Times New Roman"/>
          <w:b/>
          <w:bCs/>
        </w:rPr>
        <w:t>ГОРНОТЕХНИЧЕСКОЙ</w:t>
      </w:r>
      <w:r w:rsidR="00902173" w:rsidRPr="00247355">
        <w:rPr>
          <w:rFonts w:ascii="Times New Roman" w:eastAsia="+mj-ea" w:hAnsi="Times New Roman"/>
          <w:b/>
          <w:bCs/>
        </w:rPr>
        <w:t xml:space="preserve"> </w:t>
      </w:r>
      <w:r w:rsidRPr="00247355">
        <w:rPr>
          <w:rFonts w:ascii="Times New Roman" w:eastAsia="+mj-ea" w:hAnsi="Times New Roman"/>
          <w:b/>
          <w:bCs/>
        </w:rPr>
        <w:t>ПРОМЫШЛЕННОСТИ»</w:t>
      </w:r>
    </w:p>
    <w:p w14:paraId="6C03F225" w14:textId="77777777" w:rsidR="00FC07A4" w:rsidRDefault="00FC07A4" w:rsidP="00FC07A4">
      <w:pPr>
        <w:spacing w:line="240" w:lineRule="auto"/>
        <w:ind w:right="-1" w:firstLine="709"/>
        <w:rPr>
          <w:b/>
          <w:sz w:val="24"/>
          <w:szCs w:val="24"/>
        </w:rPr>
      </w:pPr>
    </w:p>
    <w:p w14:paraId="6E6D6E4C" w14:textId="77777777" w:rsidR="00FC07A4" w:rsidRDefault="00FC07A4" w:rsidP="00FC07A4">
      <w:pPr>
        <w:ind w:right="-1" w:firstLine="709"/>
        <w:rPr>
          <w:b/>
        </w:rPr>
      </w:pPr>
    </w:p>
    <w:p w14:paraId="772D595C" w14:textId="77777777" w:rsidR="00FC07A4" w:rsidRDefault="00FC07A4" w:rsidP="00FC07A4">
      <w:pPr>
        <w:ind w:right="-1" w:firstLine="709"/>
        <w:rPr>
          <w:b/>
        </w:rPr>
      </w:pPr>
    </w:p>
    <w:p w14:paraId="21CA1316" w14:textId="77777777" w:rsidR="00FC07A4" w:rsidRDefault="00FC07A4" w:rsidP="00FC07A4">
      <w:pPr>
        <w:ind w:right="-1" w:firstLine="709"/>
        <w:rPr>
          <w:b/>
        </w:rPr>
      </w:pPr>
    </w:p>
    <w:p w14:paraId="604B05C9" w14:textId="3096D527" w:rsidR="00FC07A4" w:rsidRDefault="00902173" w:rsidP="00FC07A4">
      <w:pPr>
        <w:ind w:right="-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29E535" w14:textId="77777777" w:rsidR="00FC07A4" w:rsidRDefault="00FC07A4" w:rsidP="00FC07A4">
      <w:pPr>
        <w:ind w:right="-1" w:firstLine="709"/>
        <w:rPr>
          <w:b/>
          <w:sz w:val="24"/>
          <w:szCs w:val="24"/>
        </w:rPr>
      </w:pPr>
    </w:p>
    <w:p w14:paraId="174AFF65" w14:textId="77777777" w:rsidR="00FC07A4" w:rsidRDefault="00FC07A4" w:rsidP="00FC07A4">
      <w:pPr>
        <w:ind w:right="-1" w:firstLine="709"/>
        <w:rPr>
          <w:b/>
          <w:sz w:val="24"/>
          <w:szCs w:val="24"/>
        </w:rPr>
      </w:pPr>
    </w:p>
    <w:p w14:paraId="333470B4" w14:textId="77777777" w:rsidR="00FC07A4" w:rsidRDefault="00FC07A4" w:rsidP="00FC07A4">
      <w:pPr>
        <w:ind w:right="-1" w:firstLine="709"/>
        <w:rPr>
          <w:b/>
          <w:sz w:val="24"/>
          <w:szCs w:val="24"/>
        </w:rPr>
      </w:pPr>
    </w:p>
    <w:p w14:paraId="7DD466E7" w14:textId="24CC7B92" w:rsidR="00FC07A4" w:rsidRDefault="00FC07A4" w:rsidP="00FC07A4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14:paraId="587CB0FD" w14:textId="77777777" w:rsidR="00FC07A4" w:rsidRDefault="00FC07A4" w:rsidP="00FC07A4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ECA87" w14:textId="52A2B0BA" w:rsidR="00FC07A4" w:rsidRDefault="00FC07A4" w:rsidP="00FC07A4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14:paraId="60CC771B" w14:textId="50D380C8" w:rsidR="00FC07A4" w:rsidRDefault="00FC07A4" w:rsidP="00FC07A4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тему</w:t>
      </w:r>
    </w:p>
    <w:p w14:paraId="1F022D63" w14:textId="5B78F037" w:rsidR="00FC07A4" w:rsidRDefault="00FC07A4" w:rsidP="00FC07A4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“Причины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возникновения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пыли</w:t>
      </w:r>
      <w:r w:rsidR="0090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193FBFE" w14:textId="77777777" w:rsidR="00FC07A4" w:rsidRDefault="00FC07A4" w:rsidP="00FC07A4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70EA0" w14:textId="3E0DD8D7" w:rsidR="00FC07A4" w:rsidRDefault="00902173" w:rsidP="00FC07A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38D14F" w14:textId="77777777" w:rsidR="00FC07A4" w:rsidRDefault="00FC07A4" w:rsidP="00FC07A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2C4F4" w14:textId="77777777" w:rsidR="00FC07A4" w:rsidRDefault="00FC07A4" w:rsidP="00FC07A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A84DC" w14:textId="77777777" w:rsidR="00FC07A4" w:rsidRDefault="00FC07A4" w:rsidP="00FC07A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79295" w14:textId="77777777" w:rsidR="00FC07A4" w:rsidRDefault="00FC07A4" w:rsidP="00FC07A4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F53D7" w14:textId="77777777" w:rsidR="00FC07A4" w:rsidRDefault="00FC07A4" w:rsidP="00FC07A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14:paraId="1A5D1D1C" w14:textId="361D252C" w:rsidR="00FC07A4" w:rsidRDefault="00FC07A4" w:rsidP="00FC07A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Яна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 w:rsidR="00BD27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ладимировна</w:t>
      </w:r>
    </w:p>
    <w:p w14:paraId="45C375EB" w14:textId="2FBE1FF4" w:rsidR="00FC07A4" w:rsidRDefault="00FC07A4" w:rsidP="00FC07A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О-22/9у</w:t>
      </w:r>
    </w:p>
    <w:p w14:paraId="3D09C634" w14:textId="5D485F1E" w:rsidR="00FC07A4" w:rsidRDefault="00CB379A" w:rsidP="00FC07A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47355">
        <w:rPr>
          <w:rFonts w:ascii="Times New Roman" w:hAnsi="Times New Roman" w:cs="Times New Roman"/>
          <w:sz w:val="24"/>
          <w:szCs w:val="24"/>
        </w:rPr>
        <w:t xml:space="preserve">.01.16 </w:t>
      </w:r>
      <w:r w:rsidR="00FC07A4">
        <w:rPr>
          <w:rFonts w:ascii="Times New Roman" w:hAnsi="Times New Roman" w:cs="Times New Roman"/>
          <w:sz w:val="24"/>
          <w:szCs w:val="24"/>
        </w:rPr>
        <w:t>Обогатитель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 w:rsidR="00FC07A4">
        <w:rPr>
          <w:rFonts w:ascii="Times New Roman" w:hAnsi="Times New Roman" w:cs="Times New Roman"/>
          <w:sz w:val="24"/>
          <w:szCs w:val="24"/>
        </w:rPr>
        <w:t>полезных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 w:rsidR="00FC07A4">
        <w:rPr>
          <w:rFonts w:ascii="Times New Roman" w:hAnsi="Times New Roman" w:cs="Times New Roman"/>
          <w:sz w:val="24"/>
          <w:szCs w:val="24"/>
        </w:rPr>
        <w:t>ископаемых</w:t>
      </w:r>
    </w:p>
    <w:p w14:paraId="7ECEBD6E" w14:textId="346C0757" w:rsidR="00FC07A4" w:rsidRDefault="00FC07A4" w:rsidP="00FC07A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проекта: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61EDE" w14:textId="18E171DB" w:rsidR="00FC07A4" w:rsidRDefault="00902173" w:rsidP="00FC07A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A4">
        <w:rPr>
          <w:rFonts w:ascii="Times New Roman" w:hAnsi="Times New Roman" w:cs="Times New Roman"/>
          <w:sz w:val="24"/>
          <w:szCs w:val="24"/>
        </w:rPr>
        <w:t>Кыдрашева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A4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A4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B18DF" w14:textId="04E99344" w:rsidR="00FC07A4" w:rsidRDefault="00902173" w:rsidP="00FC07A4">
      <w:pPr>
        <w:spacing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95DDE7" w14:textId="2EA978E0" w:rsidR="00FC07A4" w:rsidRDefault="00FC07A4" w:rsidP="00FC07A4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8EFF18" w14:textId="266B0886" w:rsidR="0012650E" w:rsidRDefault="0012650E" w:rsidP="00FC07A4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84C032" w14:textId="77777777" w:rsidR="0012650E" w:rsidRDefault="0012650E" w:rsidP="00FC07A4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692E6A" w14:textId="183F88CF" w:rsidR="00FC07A4" w:rsidRPr="00BD2741" w:rsidRDefault="00FC07A4" w:rsidP="00BD2741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Удачный,</w:t>
      </w:r>
      <w:r w:rsidR="0090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923315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1E76DAD" w14:textId="23A6D92C" w:rsidR="00D3253F" w:rsidRDefault="00D3253F" w:rsidP="00D3253F">
          <w:pPr>
            <w:pStyle w:val="a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3253F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B0D17E7" w14:textId="77777777" w:rsidR="00D3253F" w:rsidRPr="00D3253F" w:rsidRDefault="00D3253F" w:rsidP="00D3253F">
          <w:pPr>
            <w:rPr>
              <w:lang w:eastAsia="ru-RU"/>
            </w:rPr>
          </w:pPr>
        </w:p>
        <w:p w14:paraId="13FB3E41" w14:textId="2C121CCB" w:rsidR="0012650E" w:rsidRDefault="00D3253F" w:rsidP="00BD2741">
          <w:pPr>
            <w:pStyle w:val="11"/>
            <w:rPr>
              <w:rFonts w:eastAsiaTheme="minorEastAsia"/>
              <w:lang w:eastAsia="ru-RU"/>
            </w:rPr>
          </w:pPr>
          <w:r w:rsidRPr="0012650E">
            <w:fldChar w:fldCharType="begin"/>
          </w:r>
          <w:r w:rsidRPr="0012650E">
            <w:instrText xml:space="preserve"> TOC \o "1-3" \h \z \u </w:instrText>
          </w:r>
          <w:r w:rsidRPr="0012650E">
            <w:fldChar w:fldCharType="separate"/>
          </w:r>
          <w:hyperlink w:anchor="_Toc152364343" w:history="1">
            <w:r w:rsidR="0012650E" w:rsidRPr="00BD2741">
              <w:rPr>
                <w:rStyle w:val="ae"/>
              </w:rPr>
              <w:t>ВВЕДЕНИЕ</w:t>
            </w:r>
            <w:r w:rsidR="0012650E">
              <w:rPr>
                <w:webHidden/>
              </w:rPr>
              <w:tab/>
            </w:r>
            <w:r w:rsidR="0012650E">
              <w:rPr>
                <w:webHidden/>
              </w:rPr>
              <w:fldChar w:fldCharType="begin"/>
            </w:r>
            <w:r w:rsidR="0012650E">
              <w:rPr>
                <w:webHidden/>
              </w:rPr>
              <w:instrText xml:space="preserve"> PAGEREF _Toc152364343 \h </w:instrText>
            </w:r>
            <w:r w:rsidR="0012650E">
              <w:rPr>
                <w:webHidden/>
              </w:rPr>
            </w:r>
            <w:r w:rsidR="0012650E">
              <w:rPr>
                <w:webHidden/>
              </w:rPr>
              <w:fldChar w:fldCharType="separate"/>
            </w:r>
            <w:r w:rsidR="0012650E">
              <w:rPr>
                <w:webHidden/>
              </w:rPr>
              <w:t>3</w:t>
            </w:r>
            <w:r w:rsidR="0012650E">
              <w:rPr>
                <w:webHidden/>
              </w:rPr>
              <w:fldChar w:fldCharType="end"/>
            </w:r>
          </w:hyperlink>
        </w:p>
        <w:p w14:paraId="28900687" w14:textId="4AE5A47A" w:rsidR="0012650E" w:rsidRDefault="0008685E" w:rsidP="00BD2741">
          <w:pPr>
            <w:pStyle w:val="11"/>
            <w:rPr>
              <w:rFonts w:eastAsiaTheme="minorEastAsia"/>
              <w:lang w:eastAsia="ru-RU"/>
            </w:rPr>
          </w:pPr>
          <w:hyperlink w:anchor="_Toc152364344" w:history="1">
            <w:r w:rsidR="0012650E" w:rsidRPr="00E906BC">
              <w:rPr>
                <w:rStyle w:val="ae"/>
              </w:rPr>
              <w:t xml:space="preserve">1. </w:t>
            </w:r>
            <w:r w:rsidR="0012650E" w:rsidRPr="00BD2741">
              <w:rPr>
                <w:rStyle w:val="ae"/>
              </w:rPr>
              <w:t>ОСНОВНАЯ ЧАСТЬ</w:t>
            </w:r>
            <w:r w:rsidR="0012650E">
              <w:rPr>
                <w:webHidden/>
              </w:rPr>
              <w:tab/>
            </w:r>
            <w:r w:rsidR="0012650E">
              <w:rPr>
                <w:webHidden/>
              </w:rPr>
              <w:fldChar w:fldCharType="begin"/>
            </w:r>
            <w:r w:rsidR="0012650E">
              <w:rPr>
                <w:webHidden/>
              </w:rPr>
              <w:instrText xml:space="preserve"> PAGEREF _Toc152364344 \h </w:instrText>
            </w:r>
            <w:r w:rsidR="0012650E">
              <w:rPr>
                <w:webHidden/>
              </w:rPr>
            </w:r>
            <w:r w:rsidR="0012650E">
              <w:rPr>
                <w:webHidden/>
              </w:rPr>
              <w:fldChar w:fldCharType="separate"/>
            </w:r>
            <w:r w:rsidR="0012650E">
              <w:rPr>
                <w:webHidden/>
              </w:rPr>
              <w:t>4</w:t>
            </w:r>
            <w:r w:rsidR="0012650E">
              <w:rPr>
                <w:webHidden/>
              </w:rPr>
              <w:fldChar w:fldCharType="end"/>
            </w:r>
          </w:hyperlink>
        </w:p>
        <w:p w14:paraId="38572463" w14:textId="2CAFAE4C" w:rsidR="0012650E" w:rsidRPr="00BD2741" w:rsidRDefault="0008685E" w:rsidP="00BD2741">
          <w:pPr>
            <w:pStyle w:val="21"/>
            <w:rPr>
              <w:rFonts w:eastAsiaTheme="minorEastAsia"/>
              <w:b w:val="0"/>
              <w:bCs w:val="0"/>
            </w:rPr>
          </w:pPr>
          <w:hyperlink w:anchor="_Toc152364345" w:history="1">
            <w:r w:rsidR="0012650E" w:rsidRPr="00BD2741">
              <w:rPr>
                <w:rStyle w:val="ae"/>
                <w:b w:val="0"/>
                <w:bCs w:val="0"/>
              </w:rPr>
              <w:t>1.1. Пыль и ее источники</w:t>
            </w:r>
            <w:r w:rsidR="0012650E" w:rsidRPr="00BD2741">
              <w:rPr>
                <w:b w:val="0"/>
                <w:bCs w:val="0"/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_Toc152364345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4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1BBE6A" w14:textId="354C761F" w:rsidR="0012650E" w:rsidRDefault="0008685E" w:rsidP="00BD2741">
          <w:pPr>
            <w:pStyle w:val="21"/>
            <w:rPr>
              <w:rFonts w:eastAsiaTheme="minorEastAsia"/>
            </w:rPr>
          </w:pPr>
          <w:hyperlink w:anchor="_Toc152364346" w:history="1">
            <w:r w:rsidR="0012650E" w:rsidRPr="00E906BC">
              <w:rPr>
                <w:rStyle w:val="ae"/>
              </w:rPr>
              <w:t xml:space="preserve">1.2. </w:t>
            </w:r>
            <w:r w:rsidR="0012650E" w:rsidRPr="00BD2741">
              <w:rPr>
                <w:rStyle w:val="ae"/>
                <w:b w:val="0"/>
                <w:bCs w:val="0"/>
              </w:rPr>
              <w:t>Состав пыли</w:t>
            </w:r>
            <w:r w:rsidR="0012650E">
              <w:rPr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_Toc152364346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4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7D6490D1" w14:textId="33AE597E" w:rsidR="0012650E" w:rsidRPr="00BD2741" w:rsidRDefault="0008685E" w:rsidP="00BD2741">
          <w:pPr>
            <w:pStyle w:val="21"/>
            <w:rPr>
              <w:rFonts w:eastAsiaTheme="minorEastAsia"/>
            </w:rPr>
          </w:pPr>
          <w:hyperlink w:anchor="_Toc152364347" w:history="1">
            <w:r w:rsidR="0012650E" w:rsidRPr="00BD2741">
              <w:rPr>
                <w:rStyle w:val="ae"/>
                <w:b w:val="0"/>
                <w:bCs w:val="0"/>
              </w:rPr>
              <w:t>1.3. Влияние пыли на окружающую среду и человека</w:t>
            </w:r>
            <w:r w:rsidR="0012650E" w:rsidRPr="00BD2741">
              <w:rPr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_Toc152364347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6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1614977E" w14:textId="798F93F7" w:rsidR="0012650E" w:rsidRPr="00BD2741" w:rsidRDefault="0008685E" w:rsidP="00BD2741">
          <w:pPr>
            <w:pStyle w:val="21"/>
            <w:rPr>
              <w:rFonts w:eastAsiaTheme="minorEastAsia"/>
            </w:rPr>
          </w:pPr>
          <w:hyperlink w:anchor="_Toc152364348" w:history="1">
            <w:r w:rsidR="0012650E" w:rsidRPr="00BD2741">
              <w:rPr>
                <w:rStyle w:val="ae"/>
                <w:b w:val="0"/>
                <w:bCs w:val="0"/>
              </w:rPr>
              <w:t xml:space="preserve">1.4. </w:t>
            </w:r>
            <w:r w:rsidR="0012650E" w:rsidRPr="00BD2741">
              <w:rPr>
                <w:rStyle w:val="ae"/>
                <w:b w:val="0"/>
                <w:bCs w:val="0"/>
                <w:shd w:val="clear" w:color="auto" w:fill="FFFFFF"/>
              </w:rPr>
              <w:t>Броуновское движение</w:t>
            </w:r>
            <w:r w:rsidR="0012650E" w:rsidRPr="00BD2741">
              <w:rPr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_Toc152364348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7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2F048707" w14:textId="505A8222" w:rsidR="0012650E" w:rsidRPr="00BD2741" w:rsidRDefault="0008685E" w:rsidP="00BD2741">
          <w:pPr>
            <w:pStyle w:val="21"/>
            <w:rPr>
              <w:rFonts w:eastAsiaTheme="minorEastAsia"/>
            </w:rPr>
          </w:pPr>
          <w:hyperlink w:anchor="_Toc152364349" w:history="1">
            <w:r w:rsidR="0012650E" w:rsidRPr="00BD2741">
              <w:rPr>
                <w:rStyle w:val="ae"/>
                <w:b w:val="0"/>
                <w:bCs w:val="0"/>
              </w:rPr>
              <w:t xml:space="preserve">1.5 </w:t>
            </w:r>
            <w:r w:rsidR="0012650E" w:rsidRPr="00BD2741">
              <w:rPr>
                <w:rStyle w:val="ae"/>
                <w:b w:val="0"/>
                <w:bCs w:val="0"/>
                <w:u w:val="none"/>
              </w:rPr>
              <w:t>Диффузия</w:t>
            </w:r>
            <w:r w:rsidR="0012650E" w:rsidRPr="00BD2741">
              <w:rPr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_Toc152364349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8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5BBCF19B" w14:textId="45B74B8B" w:rsidR="0012650E" w:rsidRDefault="0008685E" w:rsidP="00BD2741">
          <w:pPr>
            <w:pStyle w:val="11"/>
            <w:rPr>
              <w:rFonts w:eastAsiaTheme="minorEastAsia"/>
              <w:lang w:eastAsia="ru-RU"/>
            </w:rPr>
          </w:pPr>
          <w:hyperlink w:anchor="_Toc152364350" w:history="1">
            <w:r w:rsidR="0012650E" w:rsidRPr="00E906BC">
              <w:rPr>
                <w:rStyle w:val="ae"/>
              </w:rPr>
              <w:t>2. ИССЛЕДОВАТЕЛЬСКАЯ ЧАСТЬ</w:t>
            </w:r>
            <w:r w:rsidR="0012650E">
              <w:rPr>
                <w:webHidden/>
              </w:rPr>
              <w:tab/>
            </w:r>
            <w:r w:rsidR="0012650E">
              <w:rPr>
                <w:webHidden/>
              </w:rPr>
              <w:fldChar w:fldCharType="begin"/>
            </w:r>
            <w:r w:rsidR="0012650E">
              <w:rPr>
                <w:webHidden/>
              </w:rPr>
              <w:instrText xml:space="preserve"> PAGEREF _Toc152364350 \h </w:instrText>
            </w:r>
            <w:r w:rsidR="0012650E">
              <w:rPr>
                <w:webHidden/>
              </w:rPr>
            </w:r>
            <w:r w:rsidR="0012650E">
              <w:rPr>
                <w:webHidden/>
              </w:rPr>
              <w:fldChar w:fldCharType="separate"/>
            </w:r>
            <w:r w:rsidR="0012650E">
              <w:rPr>
                <w:webHidden/>
              </w:rPr>
              <w:t>9</w:t>
            </w:r>
            <w:r w:rsidR="0012650E">
              <w:rPr>
                <w:webHidden/>
              </w:rPr>
              <w:fldChar w:fldCharType="end"/>
            </w:r>
          </w:hyperlink>
        </w:p>
        <w:p w14:paraId="7A8DADE2" w14:textId="3B0773D1" w:rsidR="0012650E" w:rsidRPr="00BD2741" w:rsidRDefault="0008685E" w:rsidP="00BD2741">
          <w:pPr>
            <w:pStyle w:val="21"/>
            <w:rPr>
              <w:rFonts w:eastAsiaTheme="minorEastAsia"/>
            </w:rPr>
          </w:pPr>
          <w:hyperlink w:anchor="_Toc152364351" w:history="1">
            <w:r w:rsidR="0012650E" w:rsidRPr="00BD2741">
              <w:rPr>
                <w:rStyle w:val="ae"/>
                <w:b w:val="0"/>
                <w:bCs w:val="0"/>
              </w:rPr>
              <w:t>2.1. Состав пыли</w:t>
            </w:r>
            <w:r w:rsidR="0012650E" w:rsidRPr="00BD2741">
              <w:rPr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_Toc152364351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9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2854AA7E" w14:textId="5CEF6C2D" w:rsidR="0012650E" w:rsidRPr="00BD2741" w:rsidRDefault="0008685E" w:rsidP="00BD2741">
          <w:pPr>
            <w:pStyle w:val="21"/>
            <w:rPr>
              <w:rFonts w:eastAsiaTheme="minorEastAsia"/>
            </w:rPr>
          </w:pPr>
          <w:hyperlink w:anchor="_Toc152364352" w:history="1">
            <w:r w:rsidR="0012650E" w:rsidRPr="00BD2741">
              <w:rPr>
                <w:rStyle w:val="ae"/>
                <w:b w:val="0"/>
                <w:bCs w:val="0"/>
              </w:rPr>
              <w:t>2.2. Действие пыли на организм человека</w:t>
            </w:r>
            <w:r w:rsidR="0012650E" w:rsidRPr="00BD2741">
              <w:rPr>
                <w:webHidden/>
              </w:rPr>
              <w:tab/>
            </w:r>
            <w:r w:rsidR="0012650E" w:rsidRPr="00BD2741">
              <w:rPr>
                <w:b w:val="0"/>
                <w:bCs w:val="0"/>
                <w:webHidden/>
              </w:rPr>
              <w:fldChar w:fldCharType="begin"/>
            </w:r>
            <w:r w:rsidR="0012650E" w:rsidRPr="00BD2741">
              <w:rPr>
                <w:b w:val="0"/>
                <w:bCs w:val="0"/>
                <w:webHidden/>
              </w:rPr>
              <w:instrText xml:space="preserve"> PAGEREF _Toc152364352 \h </w:instrText>
            </w:r>
            <w:r w:rsidR="0012650E" w:rsidRPr="00BD2741">
              <w:rPr>
                <w:b w:val="0"/>
                <w:bCs w:val="0"/>
                <w:webHidden/>
              </w:rPr>
            </w:r>
            <w:r w:rsidR="0012650E" w:rsidRPr="00BD2741">
              <w:rPr>
                <w:b w:val="0"/>
                <w:bCs w:val="0"/>
                <w:webHidden/>
              </w:rPr>
              <w:fldChar w:fldCharType="separate"/>
            </w:r>
            <w:r w:rsidR="0012650E" w:rsidRPr="00BD2741">
              <w:rPr>
                <w:b w:val="0"/>
                <w:bCs w:val="0"/>
                <w:webHidden/>
              </w:rPr>
              <w:t>10</w:t>
            </w:r>
            <w:r w:rsidR="0012650E" w:rsidRPr="00BD2741">
              <w:rPr>
                <w:b w:val="0"/>
                <w:bCs w:val="0"/>
                <w:webHidden/>
              </w:rPr>
              <w:fldChar w:fldCharType="end"/>
            </w:r>
          </w:hyperlink>
        </w:p>
        <w:p w14:paraId="531D731F" w14:textId="01AAE164" w:rsidR="0012650E" w:rsidRPr="00BD2741" w:rsidRDefault="0008685E" w:rsidP="00BD2741">
          <w:pPr>
            <w:pStyle w:val="11"/>
            <w:rPr>
              <w:rFonts w:eastAsiaTheme="minorEastAsia"/>
              <w:lang w:eastAsia="ru-RU"/>
            </w:rPr>
          </w:pPr>
          <w:hyperlink w:anchor="_Toc152364353" w:history="1">
            <w:r w:rsidR="0012650E" w:rsidRPr="00BD2741">
              <w:rPr>
                <w:rStyle w:val="ae"/>
              </w:rPr>
              <w:t>ЗАКЛЮЧЕНИЕ</w:t>
            </w:r>
            <w:r w:rsidR="0012650E" w:rsidRPr="00BD2741">
              <w:rPr>
                <w:webHidden/>
              </w:rPr>
              <w:tab/>
            </w:r>
            <w:r w:rsidR="0012650E" w:rsidRPr="00BD2741">
              <w:rPr>
                <w:webHidden/>
              </w:rPr>
              <w:fldChar w:fldCharType="begin"/>
            </w:r>
            <w:r w:rsidR="0012650E" w:rsidRPr="00BD2741">
              <w:rPr>
                <w:webHidden/>
              </w:rPr>
              <w:instrText xml:space="preserve"> PAGEREF _Toc152364353 \h </w:instrText>
            </w:r>
            <w:r w:rsidR="0012650E" w:rsidRPr="00BD2741">
              <w:rPr>
                <w:webHidden/>
              </w:rPr>
            </w:r>
            <w:r w:rsidR="0012650E" w:rsidRPr="00BD2741">
              <w:rPr>
                <w:webHidden/>
              </w:rPr>
              <w:fldChar w:fldCharType="separate"/>
            </w:r>
            <w:r w:rsidR="0012650E" w:rsidRPr="00BD2741">
              <w:rPr>
                <w:webHidden/>
              </w:rPr>
              <w:t>13</w:t>
            </w:r>
            <w:r w:rsidR="0012650E" w:rsidRPr="00BD2741">
              <w:rPr>
                <w:webHidden/>
              </w:rPr>
              <w:fldChar w:fldCharType="end"/>
            </w:r>
          </w:hyperlink>
        </w:p>
        <w:p w14:paraId="2BD653D0" w14:textId="2269C44E" w:rsidR="0012650E" w:rsidRDefault="0008685E" w:rsidP="00BD2741">
          <w:pPr>
            <w:pStyle w:val="11"/>
            <w:rPr>
              <w:rFonts w:eastAsiaTheme="minorEastAsia"/>
              <w:lang w:eastAsia="ru-RU"/>
            </w:rPr>
          </w:pPr>
          <w:hyperlink w:anchor="_Toc152364354" w:history="1">
            <w:r w:rsidR="0012650E" w:rsidRPr="00E906BC">
              <w:rPr>
                <w:rStyle w:val="ae"/>
                <w:rFonts w:eastAsia="Times New Roman"/>
                <w:lang w:eastAsia="ru-RU"/>
              </w:rPr>
              <w:t xml:space="preserve">СПИСОК </w:t>
            </w:r>
            <w:r w:rsidR="004D7775">
              <w:rPr>
                <w:rStyle w:val="ae"/>
                <w:rFonts w:eastAsia="Times New Roman"/>
                <w:lang w:eastAsia="ru-RU"/>
              </w:rPr>
              <w:t>ИСПОЛЬЗОВАННЫХ ИСТОЧНИКОВ</w:t>
            </w:r>
            <w:r w:rsidR="0012650E">
              <w:rPr>
                <w:webHidden/>
              </w:rPr>
              <w:tab/>
            </w:r>
            <w:r w:rsidR="0012650E">
              <w:rPr>
                <w:webHidden/>
              </w:rPr>
              <w:fldChar w:fldCharType="begin"/>
            </w:r>
            <w:r w:rsidR="0012650E">
              <w:rPr>
                <w:webHidden/>
              </w:rPr>
              <w:instrText xml:space="preserve"> PAGEREF _Toc152364354 \h </w:instrText>
            </w:r>
            <w:r w:rsidR="0012650E">
              <w:rPr>
                <w:webHidden/>
              </w:rPr>
            </w:r>
            <w:r w:rsidR="0012650E">
              <w:rPr>
                <w:webHidden/>
              </w:rPr>
              <w:fldChar w:fldCharType="separate"/>
            </w:r>
            <w:r w:rsidR="0012650E">
              <w:rPr>
                <w:webHidden/>
              </w:rPr>
              <w:t>14</w:t>
            </w:r>
            <w:r w:rsidR="0012650E">
              <w:rPr>
                <w:webHidden/>
              </w:rPr>
              <w:fldChar w:fldCharType="end"/>
            </w:r>
          </w:hyperlink>
        </w:p>
        <w:p w14:paraId="4667526D" w14:textId="06383843" w:rsidR="00D3253F" w:rsidRPr="0012650E" w:rsidRDefault="00D3253F" w:rsidP="00D3253F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2650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3598D1B6" w14:textId="16D37CC3" w:rsidR="00D3253F" w:rsidRPr="0012650E" w:rsidRDefault="00D3253F" w:rsidP="00202012">
      <w:pPr>
        <w:spacing w:line="36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E0BD61" w14:textId="77777777" w:rsidR="00D3253F" w:rsidRPr="0012650E" w:rsidRDefault="00D3253F" w:rsidP="00202012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  <w:sectPr w:rsidR="00D3253F" w:rsidRPr="0012650E" w:rsidSect="0012650E">
          <w:footerReference w:type="default" r:id="rId9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14:paraId="24485294" w14:textId="2A07FEB0" w:rsidR="00202012" w:rsidRPr="0012650E" w:rsidRDefault="00202012" w:rsidP="00D3253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52364343"/>
      <w:r w:rsidRPr="0012650E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14:paraId="79CE246D" w14:textId="77777777" w:rsidR="00D3253F" w:rsidRPr="0012650E" w:rsidRDefault="00D3253F" w:rsidP="00D3253F">
      <w:pPr>
        <w:rPr>
          <w:rFonts w:ascii="Times New Roman" w:hAnsi="Times New Roman" w:cs="Times New Roman"/>
          <w:sz w:val="24"/>
          <w:szCs w:val="24"/>
        </w:rPr>
      </w:pPr>
    </w:p>
    <w:p w14:paraId="0FC25F72" w14:textId="195BF6EB" w:rsidR="004379F7" w:rsidRPr="0012650E" w:rsidRDefault="00902173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прожить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недель,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воды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суток,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минут.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поняли,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человеку,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здоровья.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качественной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уборки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помещений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очистки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воздуха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важной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9F7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актуальной.</w:t>
      </w:r>
    </w:p>
    <w:p w14:paraId="693EDDCE" w14:textId="3A65C8E8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данной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состоит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том,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пыль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следствие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запыленность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наносит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вред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нашему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здоровью.</w:t>
      </w:r>
      <w:r w:rsidR="00902173" w:rsidRPr="0012650E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Поэтому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следует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знать,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чего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она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состоит,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чего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зависит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её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состав,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какие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опасности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таят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частицы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пыли,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какие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меры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следует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предпринимать,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чтобы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снизить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её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пагубное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воздействие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здоровье</w:t>
      </w:r>
      <w:r w:rsidR="00902173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9F7" w:rsidRPr="0012650E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человека.</w:t>
      </w:r>
    </w:p>
    <w:p w14:paraId="2BD01409" w14:textId="3DF10F2F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Объект</w:t>
      </w:r>
      <w:r w:rsidR="00902173" w:rsidRPr="0012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12650E">
        <w:rPr>
          <w:rFonts w:ascii="Times New Roman" w:hAnsi="Times New Roman" w:cs="Times New Roman"/>
          <w:sz w:val="24"/>
          <w:szCs w:val="24"/>
        </w:rPr>
        <w:t>: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FD609A" w:rsidRPr="0012650E">
        <w:rPr>
          <w:rFonts w:ascii="Times New Roman" w:hAnsi="Times New Roman" w:cs="Times New Roman"/>
          <w:sz w:val="24"/>
          <w:szCs w:val="24"/>
        </w:rPr>
        <w:t>Пыль</w:t>
      </w:r>
    </w:p>
    <w:p w14:paraId="689D5BD5" w14:textId="6B20191B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02173" w:rsidRPr="0012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12650E">
        <w:rPr>
          <w:rFonts w:ascii="Times New Roman" w:hAnsi="Times New Roman" w:cs="Times New Roman"/>
          <w:sz w:val="24"/>
          <w:szCs w:val="24"/>
        </w:rPr>
        <w:t>: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гладкая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поверхность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размером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</w:t>
      </w:r>
      <w:proofErr w:type="gramStart"/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</w:p>
    <w:p w14:paraId="77D8EDEA" w14:textId="1F5E1314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Цель</w:t>
      </w:r>
      <w:r w:rsidR="00902173" w:rsidRPr="0012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12650E">
        <w:rPr>
          <w:rFonts w:ascii="Times New Roman" w:hAnsi="Times New Roman" w:cs="Times New Roman"/>
          <w:sz w:val="24"/>
          <w:szCs w:val="24"/>
        </w:rPr>
        <w:t>: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откуда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берётся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пыль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</w:t>
      </w:r>
      <w:proofErr w:type="gramStart"/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выяснить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пыли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</w:p>
    <w:p w14:paraId="31E0656B" w14:textId="0AFB2859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Задачи</w:t>
      </w:r>
      <w:r w:rsidR="00902173" w:rsidRPr="0012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/>
          <w:sz w:val="24"/>
          <w:szCs w:val="24"/>
        </w:rPr>
        <w:t>исследования:</w:t>
      </w:r>
    </w:p>
    <w:p w14:paraId="62AACF00" w14:textId="3CCB6BD9" w:rsidR="00FD609A" w:rsidRPr="0012650E" w:rsidRDefault="00FD609A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2650E">
        <w:rPr>
          <w:color w:val="000000"/>
        </w:rPr>
        <w:t>1.</w:t>
      </w:r>
      <w:r w:rsidR="00902173" w:rsidRPr="0012650E">
        <w:rPr>
          <w:color w:val="000000"/>
        </w:rPr>
        <w:t xml:space="preserve"> </w:t>
      </w:r>
      <w:r w:rsidRPr="0012650E">
        <w:rPr>
          <w:color w:val="000000"/>
        </w:rPr>
        <w:t>Узнать,</w:t>
      </w:r>
      <w:r w:rsidR="00902173" w:rsidRPr="0012650E">
        <w:rPr>
          <w:color w:val="000000"/>
        </w:rPr>
        <w:t xml:space="preserve"> </w:t>
      </w:r>
      <w:r w:rsidRPr="0012650E">
        <w:rPr>
          <w:color w:val="000000"/>
        </w:rPr>
        <w:t>что</w:t>
      </w:r>
      <w:r w:rsidR="00902173" w:rsidRPr="0012650E">
        <w:rPr>
          <w:color w:val="000000"/>
        </w:rPr>
        <w:t xml:space="preserve"> </w:t>
      </w:r>
      <w:r w:rsidRPr="0012650E">
        <w:rPr>
          <w:color w:val="000000"/>
        </w:rPr>
        <w:t>такое</w:t>
      </w:r>
      <w:r w:rsidR="00902173" w:rsidRPr="0012650E">
        <w:rPr>
          <w:color w:val="000000"/>
        </w:rPr>
        <w:t xml:space="preserve"> </w:t>
      </w:r>
      <w:r w:rsidRPr="0012650E">
        <w:rPr>
          <w:color w:val="000000"/>
        </w:rPr>
        <w:t>пыль</w:t>
      </w:r>
    </w:p>
    <w:p w14:paraId="4DD428B6" w14:textId="0A03B554" w:rsidR="00FD609A" w:rsidRPr="0012650E" w:rsidRDefault="00FD609A" w:rsidP="00D3253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2650E">
        <w:rPr>
          <w:color w:val="000000"/>
        </w:rPr>
        <w:t>Выяснить</w:t>
      </w:r>
      <w:r w:rsidR="00902173" w:rsidRPr="0012650E">
        <w:rPr>
          <w:color w:val="000000"/>
        </w:rPr>
        <w:t xml:space="preserve"> </w:t>
      </w:r>
      <w:r w:rsidRPr="0012650E">
        <w:rPr>
          <w:color w:val="000000"/>
        </w:rPr>
        <w:t>состав</w:t>
      </w:r>
      <w:r w:rsidR="00902173" w:rsidRPr="0012650E">
        <w:rPr>
          <w:color w:val="000000"/>
        </w:rPr>
        <w:t xml:space="preserve"> </w:t>
      </w:r>
      <w:r w:rsidRPr="0012650E">
        <w:rPr>
          <w:color w:val="000000"/>
        </w:rPr>
        <w:t>пыли</w:t>
      </w:r>
    </w:p>
    <w:p w14:paraId="3D18529D" w14:textId="71B2DF99" w:rsidR="00FD609A" w:rsidRPr="0012650E" w:rsidRDefault="00FD609A" w:rsidP="00D3253F">
      <w:pPr>
        <w:numPr>
          <w:ilvl w:val="0"/>
          <w:numId w:val="1"/>
        </w:numPr>
        <w:shd w:val="clear" w:color="auto" w:fill="FFFFFF"/>
        <w:spacing w:before="4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пылью</w:t>
      </w:r>
    </w:p>
    <w:p w14:paraId="78B2E18A" w14:textId="7B20CDCA" w:rsidR="00FD609A" w:rsidRPr="0012650E" w:rsidRDefault="00FD609A" w:rsidP="00D3253F">
      <w:pPr>
        <w:pStyle w:val="a4"/>
        <w:numPr>
          <w:ilvl w:val="0"/>
          <w:numId w:val="1"/>
        </w:numPr>
        <w:shd w:val="clear" w:color="auto" w:fill="FFFFFF"/>
        <w:spacing w:before="4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скопления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</w:t>
      </w:r>
    </w:p>
    <w:p w14:paraId="069DD189" w14:textId="3E7543C1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Методы</w:t>
      </w:r>
      <w:r w:rsidR="00902173" w:rsidRPr="0012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FD609A" w:rsidRPr="0012650E">
        <w:rPr>
          <w:rFonts w:ascii="Times New Roman" w:hAnsi="Times New Roman" w:cs="Times New Roman"/>
          <w:b/>
          <w:sz w:val="24"/>
          <w:szCs w:val="24"/>
        </w:rPr>
        <w:t>:</w:t>
      </w:r>
    </w:p>
    <w:p w14:paraId="6AB3D9EA" w14:textId="77777777" w:rsidR="00FD609A" w:rsidRPr="0012650E" w:rsidRDefault="00FD609A" w:rsidP="00D3253F">
      <w:pPr>
        <w:numPr>
          <w:ilvl w:val="0"/>
          <w:numId w:val="2"/>
        </w:numPr>
        <w:shd w:val="clear" w:color="auto" w:fill="FFFFFF"/>
        <w:spacing w:before="4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</w:p>
    <w:p w14:paraId="10BBCC23" w14:textId="77777777" w:rsidR="00FD609A" w:rsidRPr="0012650E" w:rsidRDefault="00FD609A" w:rsidP="00D3253F">
      <w:pPr>
        <w:numPr>
          <w:ilvl w:val="0"/>
          <w:numId w:val="2"/>
        </w:numPr>
        <w:shd w:val="clear" w:color="auto" w:fill="FFFFFF"/>
        <w:spacing w:before="4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</w:p>
    <w:p w14:paraId="7C63D1B2" w14:textId="0124EEB7" w:rsidR="00FD609A" w:rsidRPr="0012650E" w:rsidRDefault="00FD609A" w:rsidP="00D3253F">
      <w:pPr>
        <w:numPr>
          <w:ilvl w:val="0"/>
          <w:numId w:val="2"/>
        </w:numPr>
        <w:shd w:val="clear" w:color="auto" w:fill="FFFFFF"/>
        <w:spacing w:before="4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</w:t>
      </w:r>
    </w:p>
    <w:p w14:paraId="6F7C2073" w14:textId="32B67FB2" w:rsidR="00202012" w:rsidRPr="0012650E" w:rsidRDefault="00202012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50E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902173" w:rsidRPr="0012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оседаемой</w:t>
      </w:r>
      <w:proofErr w:type="spellEnd"/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пыли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влияет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влажность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="00902173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09A"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среды.</w:t>
      </w:r>
    </w:p>
    <w:p w14:paraId="39D0D3BA" w14:textId="77777777" w:rsidR="00D3253F" w:rsidRPr="0012650E" w:rsidRDefault="00D3253F" w:rsidP="00EF3826">
      <w:pPr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3253F" w:rsidRPr="0012650E" w:rsidSect="00EF382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499D8F59" w14:textId="45F202D8" w:rsidR="004379F7" w:rsidRPr="0012650E" w:rsidRDefault="004379F7" w:rsidP="00D3253F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152364344"/>
      <w:r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1.</w:t>
      </w:r>
      <w:r w:rsidR="00902173"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ОСНОВНАЯ</w:t>
      </w:r>
      <w:r w:rsidR="00902173"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>ЧАСТЬ</w:t>
      </w:r>
      <w:bookmarkEnd w:id="1"/>
    </w:p>
    <w:p w14:paraId="77ED2B4E" w14:textId="556C2754" w:rsidR="004379F7" w:rsidRPr="0012650E" w:rsidRDefault="004379F7" w:rsidP="00D3253F">
      <w:pPr>
        <w:pStyle w:val="2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bookmarkStart w:id="2" w:name="_Toc152364345"/>
      <w:r w:rsidRPr="0012650E">
        <w:rPr>
          <w:bCs w:val="0"/>
          <w:sz w:val="24"/>
          <w:szCs w:val="24"/>
        </w:rPr>
        <w:t>1.1.</w:t>
      </w:r>
      <w:r w:rsidR="00902173" w:rsidRPr="0012650E">
        <w:rPr>
          <w:bCs w:val="0"/>
          <w:sz w:val="24"/>
          <w:szCs w:val="24"/>
        </w:rPr>
        <w:t xml:space="preserve"> </w:t>
      </w:r>
      <w:r w:rsidRPr="0012650E">
        <w:rPr>
          <w:bCs w:val="0"/>
          <w:sz w:val="24"/>
          <w:szCs w:val="24"/>
        </w:rPr>
        <w:t>Пыль</w:t>
      </w:r>
      <w:r w:rsidR="00902173" w:rsidRPr="0012650E">
        <w:rPr>
          <w:bCs w:val="0"/>
          <w:sz w:val="24"/>
          <w:szCs w:val="24"/>
        </w:rPr>
        <w:t xml:space="preserve"> </w:t>
      </w:r>
      <w:r w:rsidR="00EF3826" w:rsidRPr="0012650E">
        <w:rPr>
          <w:bCs w:val="0"/>
          <w:sz w:val="24"/>
          <w:szCs w:val="24"/>
        </w:rPr>
        <w:t>и</w:t>
      </w:r>
      <w:r w:rsidR="00902173" w:rsidRPr="0012650E">
        <w:rPr>
          <w:bCs w:val="0"/>
          <w:sz w:val="24"/>
          <w:szCs w:val="24"/>
        </w:rPr>
        <w:t xml:space="preserve"> </w:t>
      </w:r>
      <w:r w:rsidR="00EF3826" w:rsidRPr="0012650E">
        <w:rPr>
          <w:bCs w:val="0"/>
          <w:sz w:val="24"/>
          <w:szCs w:val="24"/>
        </w:rPr>
        <w:t>ее</w:t>
      </w:r>
      <w:r w:rsidR="00902173" w:rsidRPr="0012650E">
        <w:rPr>
          <w:bCs w:val="0"/>
          <w:sz w:val="24"/>
          <w:szCs w:val="24"/>
        </w:rPr>
        <w:t xml:space="preserve"> </w:t>
      </w:r>
      <w:r w:rsidR="00EF3826" w:rsidRPr="0012650E">
        <w:rPr>
          <w:bCs w:val="0"/>
          <w:sz w:val="24"/>
          <w:szCs w:val="24"/>
        </w:rPr>
        <w:t>источники</w:t>
      </w:r>
      <w:bookmarkEnd w:id="2"/>
    </w:p>
    <w:p w14:paraId="3F758900" w14:textId="77777777" w:rsidR="00D3253F" w:rsidRPr="0012650E" w:rsidRDefault="00D3253F" w:rsidP="004379F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F6345" w14:textId="7D43A3AD" w:rsidR="00EF3826" w:rsidRPr="0012650E" w:rsidRDefault="00902173" w:rsidP="00D325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26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Пыль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—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мелкие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твёрдые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частицы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органического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или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минерального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происхождения.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пыли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относят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частицы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диаметра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более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долей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микрона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максимального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0,05</w:t>
      </w:r>
      <w:r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F3826" w:rsidRPr="0012650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мм.</w:t>
      </w:r>
    </w:p>
    <w:p w14:paraId="23FFE88B" w14:textId="0B74E4C0" w:rsidR="00EF3826" w:rsidRPr="0012650E" w:rsidRDefault="00902173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Всю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пыль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можно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разделить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две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группы: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естественная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искусственная.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Естественная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делится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минеральную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органическую.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Искусственная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производственную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коммунально-бытовую.</w:t>
      </w:r>
    </w:p>
    <w:p w14:paraId="2B88F044" w14:textId="70716B7D" w:rsidR="00EF3826" w:rsidRPr="0012650E" w:rsidRDefault="00902173" w:rsidP="00D3253F">
      <w:pPr>
        <w:pStyle w:val="a5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Начнем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с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естественной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минеральной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пыли.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Наиболее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существенным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ее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источником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является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почва</w:t>
      </w:r>
      <w:r w:rsidR="00EF3826" w:rsidRPr="0012650E">
        <w:rPr>
          <w:b/>
          <w:bCs/>
          <w:i/>
          <w:iCs/>
          <w:color w:val="333333"/>
        </w:rPr>
        <w:t>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Выдуваемые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ветрами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частицы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земли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поднимаются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высоко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небо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переносятся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многие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сотни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километров.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Океанская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пыль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–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это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маленькие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капельки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воды,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которые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поднимаются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с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помощью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пузырьков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воздуха.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Капли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мгновенно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высыхают,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а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воздух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насыщается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солями,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которые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парят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воздухе.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К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естественной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органической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пыли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можно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отнести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цветочную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пыльцу,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грибки,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споры,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шерсть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животных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и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волосы</w:t>
      </w:r>
      <w:r w:rsidRPr="0012650E">
        <w:rPr>
          <w:color w:val="333333"/>
        </w:rPr>
        <w:t xml:space="preserve"> </w:t>
      </w:r>
      <w:r w:rsidR="00EF3826" w:rsidRPr="0012650E">
        <w:rPr>
          <w:color w:val="333333"/>
        </w:rPr>
        <w:t>людей.</w:t>
      </w:r>
    </w:p>
    <w:p w14:paraId="30E61B7E" w14:textId="1B78DF6D" w:rsidR="00EF3826" w:rsidRPr="0012650E" w:rsidRDefault="00EF3826" w:rsidP="00D3253F">
      <w:pPr>
        <w:pStyle w:val="a5"/>
        <w:shd w:val="clear" w:color="auto" w:fill="FFFFFF"/>
        <w:spacing w:before="0" w:beforeAutospacing="0" w:after="300" w:afterAutospacing="0" w:line="360" w:lineRule="auto"/>
        <w:ind w:firstLine="709"/>
        <w:jc w:val="center"/>
        <w:outlineLvl w:val="1"/>
        <w:rPr>
          <w:b/>
          <w:bCs/>
          <w:color w:val="333333"/>
        </w:rPr>
      </w:pPr>
      <w:bookmarkStart w:id="3" w:name="_Toc152364346"/>
      <w:r w:rsidRPr="0012650E">
        <w:rPr>
          <w:b/>
          <w:bCs/>
          <w:color w:val="333333"/>
        </w:rPr>
        <w:t>1.2.</w:t>
      </w:r>
      <w:r w:rsidR="00902173" w:rsidRPr="0012650E">
        <w:rPr>
          <w:b/>
          <w:bCs/>
          <w:color w:val="333333"/>
        </w:rPr>
        <w:t xml:space="preserve"> </w:t>
      </w:r>
      <w:r w:rsidRPr="0012650E">
        <w:rPr>
          <w:b/>
          <w:bCs/>
          <w:color w:val="333333"/>
        </w:rPr>
        <w:t>Состав</w:t>
      </w:r>
      <w:r w:rsidR="00902173" w:rsidRPr="0012650E">
        <w:rPr>
          <w:b/>
          <w:bCs/>
          <w:color w:val="333333"/>
        </w:rPr>
        <w:t xml:space="preserve"> </w:t>
      </w:r>
      <w:r w:rsidRPr="0012650E">
        <w:rPr>
          <w:b/>
          <w:bCs/>
          <w:color w:val="333333"/>
        </w:rPr>
        <w:t>пыли</w:t>
      </w:r>
      <w:bookmarkEnd w:id="3"/>
    </w:p>
    <w:p w14:paraId="2B3ECF5C" w14:textId="7400A580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Состав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очень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сложен,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целом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все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вещества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можно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разделить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6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частей:</w:t>
      </w:r>
    </w:p>
    <w:p w14:paraId="2A19F109" w14:textId="61F43CB1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Чешуйки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кожи.</w:t>
      </w:r>
    </w:p>
    <w:p w14:paraId="40409DF1" w14:textId="19E88DF2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Семья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из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3-х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человек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производит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около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1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кг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месяц.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Микроскопическая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её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больше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наполовину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состоит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из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частичек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омертвевшей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человеческой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кожи.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Каждый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из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нас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сбрасывает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450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омертвевшей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кожной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ткани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год.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Эта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мертвая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ткань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собирается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полу,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кроватях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мягкой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мебели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является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основной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пищей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для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пылевых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плесневых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грибков.</w:t>
      </w:r>
    </w:p>
    <w:p w14:paraId="09F7FED2" w14:textId="4BA898ED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Песок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жир</w:t>
      </w:r>
    </w:p>
    <w:p w14:paraId="09F770B8" w14:textId="1A161427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Вместе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обувью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ежедневно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приносим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свой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грязь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улицы,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которая,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правило,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является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смесью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песка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природных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жиров.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Твердые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покрытия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могут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быть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разрушены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под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воздействием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грязи</w:t>
      </w:r>
      <w:r w:rsidR="00902173" w:rsidRPr="0012650E">
        <w:rPr>
          <w:color w:val="333333"/>
        </w:rPr>
        <w:t xml:space="preserve"> </w:t>
      </w:r>
      <w:proofErr w:type="spellStart"/>
      <w:r w:rsidRPr="0012650E">
        <w:rPr>
          <w:color w:val="333333"/>
        </w:rPr>
        <w:t>песковой</w:t>
      </w:r>
      <w:proofErr w:type="spellEnd"/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породы,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т.к.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песок,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сути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—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это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смесь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мелких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частичек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камней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острыми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стекла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кромками.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Поэтому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песок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увеличивает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содержание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помещении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много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Жиры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только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естественными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загрязнителями,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счет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своей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вязкости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связывают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другой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мусор,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препятствуя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его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уборке.</w:t>
      </w:r>
    </w:p>
    <w:p w14:paraId="74ABFFAF" w14:textId="77777777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Пыльца</w:t>
      </w:r>
      <w:r w:rsidRPr="0012650E">
        <w:rPr>
          <w:b/>
          <w:bCs/>
          <w:color w:val="333333"/>
        </w:rPr>
        <w:t>.</w:t>
      </w:r>
    </w:p>
    <w:p w14:paraId="057CC94D" w14:textId="371F2371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lastRenderedPageBreak/>
        <w:t>Гранулы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пыльцы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появляются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наших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благодаря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цветущим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растениям,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возбудителями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аллергических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реакций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организма,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например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«сенная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лихорадка».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Несмотря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то,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что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эти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аллергические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реакции,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правило,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происходят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улице,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наших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пыльца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может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собираться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полу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нерегулярных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уборках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неблагоприятно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воздействовать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здоровье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человека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дома.</w:t>
      </w:r>
    </w:p>
    <w:p w14:paraId="1F4331AB" w14:textId="38A18AC7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Шерсть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животных</w:t>
      </w:r>
      <w:r w:rsidRPr="0012650E">
        <w:rPr>
          <w:b/>
          <w:bCs/>
          <w:color w:val="333333"/>
        </w:rPr>
        <w:t>.</w:t>
      </w:r>
    </w:p>
    <w:p w14:paraId="6FD5246A" w14:textId="04C0FB62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Шерсть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животных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служит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пищей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для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пылевых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может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содержать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некую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секрецию,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которая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являться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возбудителем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аллергии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даже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астмы.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Различные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аллергические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реакции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может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вызвать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шерстяная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меховая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одежда.</w:t>
      </w:r>
    </w:p>
    <w:p w14:paraId="5EE2F8A8" w14:textId="77777777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Клещи.</w:t>
      </w:r>
    </w:p>
    <w:p w14:paraId="0FC8A5AD" w14:textId="204ACC30" w:rsidR="00D3253F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Пылевые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клещи</w:t>
      </w:r>
      <w:r w:rsidR="004D7775">
        <w:rPr>
          <w:color w:val="333333"/>
        </w:rPr>
        <w:t xml:space="preserve"> </w:t>
      </w:r>
      <w:r w:rsidRPr="0012650E">
        <w:rPr>
          <w:color w:val="333333"/>
        </w:rPr>
        <w:t>-</w:t>
      </w:r>
      <w:r w:rsidR="004D7775">
        <w:rPr>
          <w:color w:val="333333"/>
        </w:rPr>
        <w:t xml:space="preserve"> </w:t>
      </w:r>
      <w:r w:rsidRPr="0012650E">
        <w:rPr>
          <w:color w:val="333333"/>
        </w:rPr>
        <w:t>это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насекомые,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которые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обитают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коврах,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мягкой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мебели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постелях.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70-80%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состоит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из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разного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вида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основной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пищей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шерсть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ороговевшие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частички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кожи.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пылевые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живут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около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четырех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месяцев.</w:t>
      </w:r>
      <w:r w:rsidR="00902173" w:rsidRPr="0012650E">
        <w:rPr>
          <w:color w:val="333333"/>
        </w:rPr>
        <w:t xml:space="preserve"> </w:t>
      </w:r>
    </w:p>
    <w:p w14:paraId="0F2A5019" w14:textId="77777777" w:rsidR="00D3253F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течение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этого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времени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производит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экскрементов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200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больше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собственного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веса.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откладывает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300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яиц.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Теперь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понятно,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почему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концентрация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аллергенов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помещении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быстро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увеличивается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короткое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время.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настоящему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времени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найдено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около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150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видов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1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грамме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может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содержаться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сотни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нескольких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тысяч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клещей!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Мелкие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фрагменты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(от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10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40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микрон)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продукты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жизнедеятельности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(особенно,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фекальные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частицы)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обладают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исключительной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способностью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вызывать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аллергию.</w:t>
      </w:r>
    </w:p>
    <w:p w14:paraId="69C3CD32" w14:textId="69AF4A44" w:rsidR="00D3253F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Поднявшись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воздух,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эти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аллергены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подолгу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оседают,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вдыхании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попадают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дыхательные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пути.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Основным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местом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обитания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является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постель,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где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для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достаточно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пищи,</w:t>
      </w:r>
      <w:r w:rsidR="00902173" w:rsidRPr="0012650E">
        <w:rPr>
          <w:color w:val="333333"/>
        </w:rPr>
        <w:t xml:space="preserve"> </w:t>
      </w:r>
      <w:r w:rsidR="004D7775">
        <w:rPr>
          <w:color w:val="333333"/>
        </w:rPr>
        <w:t>н</w:t>
      </w:r>
      <w:r w:rsidRPr="0012650E">
        <w:rPr>
          <w:color w:val="333333"/>
        </w:rPr>
        <w:t>емало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коврах,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креслах,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гардинах,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текстильных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изделиях.</w:t>
      </w:r>
      <w:r w:rsidR="00902173" w:rsidRPr="0012650E">
        <w:rPr>
          <w:color w:val="333333"/>
        </w:rPr>
        <w:t xml:space="preserve"> </w:t>
      </w:r>
    </w:p>
    <w:p w14:paraId="446A3280" w14:textId="17A3F5DF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Размеры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0,1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0,4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мм,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зависимости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фазы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развития,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сутки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каждый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производит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20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фекальных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шариков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размером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10-40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мкм,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которые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легко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поднимаются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воздух.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Количество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клещей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непостоянно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течение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года.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Наибольшее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количество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–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конец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августа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–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начало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октября.</w:t>
      </w:r>
    </w:p>
    <w:p w14:paraId="392040CD" w14:textId="22358B13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Плесневый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грибок</w:t>
      </w:r>
    </w:p>
    <w:p w14:paraId="2562CC52" w14:textId="2FEE85E2" w:rsidR="00EF3826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t>Плесень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обычно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присутствует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воздухе,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произрастает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размножаясь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чешуйках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отмершей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кожи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человека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животных.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может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поражать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ткани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комнатных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растений.</w:t>
      </w:r>
    </w:p>
    <w:p w14:paraId="5A452314" w14:textId="5EDF21D3" w:rsidR="00EF3826" w:rsidRPr="0012650E" w:rsidRDefault="00EF3826" w:rsidP="00D3253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</w:rPr>
      </w:pPr>
      <w:r w:rsidRPr="0012650E">
        <w:rPr>
          <w:color w:val="333333"/>
        </w:rPr>
        <w:t>Дрожжевые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грибы.</w:t>
      </w:r>
    </w:p>
    <w:p w14:paraId="4B763E3C" w14:textId="6759EDFF" w:rsidR="00046FF3" w:rsidRPr="0012650E" w:rsidRDefault="00EF3826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12650E">
        <w:rPr>
          <w:color w:val="333333"/>
        </w:rPr>
        <w:lastRenderedPageBreak/>
        <w:t>Непосредственным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источником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дрожжей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домашней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пыли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могут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служить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комнатные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растения,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которые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также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заселены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дрожжами.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Наряду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ними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дрожжевые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грибы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постоянно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выделяются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с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тела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человека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(они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являются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компонентами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его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нормальной</w:t>
      </w:r>
      <w:r w:rsidR="00902173" w:rsidRPr="0012650E">
        <w:rPr>
          <w:color w:val="333333"/>
        </w:rPr>
        <w:t xml:space="preserve"> </w:t>
      </w:r>
      <w:r w:rsidRPr="0012650E">
        <w:rPr>
          <w:color w:val="333333"/>
        </w:rPr>
        <w:t>микрофлоры).</w:t>
      </w:r>
    </w:p>
    <w:p w14:paraId="31C6618D" w14:textId="77777777" w:rsidR="00D3253F" w:rsidRPr="0012650E" w:rsidRDefault="00D3253F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color w:val="333333"/>
          <w:lang w:eastAsia="en-US"/>
        </w:rPr>
      </w:pPr>
    </w:p>
    <w:p w14:paraId="2E0109FB" w14:textId="667F15B9" w:rsidR="00046FF3" w:rsidRPr="0012650E" w:rsidRDefault="00046FF3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1"/>
        <w:rPr>
          <w:b/>
          <w:bCs/>
          <w:color w:val="333333"/>
        </w:rPr>
      </w:pPr>
      <w:bookmarkStart w:id="4" w:name="_Toc152364347"/>
      <w:r w:rsidRPr="0012650E">
        <w:rPr>
          <w:rFonts w:eastAsiaTheme="minorHAnsi"/>
          <w:b/>
          <w:bCs/>
          <w:color w:val="333333"/>
          <w:lang w:eastAsia="en-US"/>
        </w:rPr>
        <w:t>1.3.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Влияние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пыли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на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окружающую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среду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и</w:t>
      </w:r>
      <w:r w:rsidR="00902173" w:rsidRPr="0012650E">
        <w:rPr>
          <w:rFonts w:eastAsiaTheme="minorHAnsi"/>
          <w:b/>
          <w:bCs/>
          <w:color w:val="333333"/>
          <w:lang w:eastAsia="en-US"/>
        </w:rPr>
        <w:t xml:space="preserve"> </w:t>
      </w:r>
      <w:r w:rsidRPr="0012650E">
        <w:rPr>
          <w:rFonts w:eastAsiaTheme="minorHAnsi"/>
          <w:b/>
          <w:bCs/>
          <w:color w:val="333333"/>
          <w:lang w:eastAsia="en-US"/>
        </w:rPr>
        <w:t>человека</w:t>
      </w:r>
      <w:bookmarkEnd w:id="4"/>
    </w:p>
    <w:p w14:paraId="229919CA" w14:textId="77777777" w:rsidR="00D3253F" w:rsidRPr="0012650E" w:rsidRDefault="00D3253F" w:rsidP="00D325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14:paraId="618DF151" w14:textId="285CF927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повседневным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атрибутом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окружающей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среды,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поэтому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её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влияние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человека</w:t>
      </w:r>
    </w:p>
    <w:p w14:paraId="1D6F8912" w14:textId="75E7002C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Составляющие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частицы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неприятны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вызывают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аллергию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40%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людей.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опасными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пылевые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клещи,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питаются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отмершими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частицами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человеческой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кожи.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Точнее,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опасны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себе,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жизнедеятельности,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белки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энзимы,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являющиеся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серьезными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возбудителями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аллергии.</w:t>
      </w:r>
    </w:p>
    <w:p w14:paraId="5AEA2671" w14:textId="0EA3FB85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только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будит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уже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имеющиеся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организме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болезни,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приводит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возникновению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новых,</w:t>
      </w:r>
      <w:r w:rsidR="00902173"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например:</w:t>
      </w:r>
    </w:p>
    <w:p w14:paraId="63D1B203" w14:textId="0E9F62F0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заболеваний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вирусного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характера</w:t>
      </w:r>
    </w:p>
    <w:p w14:paraId="7EA70BAE" w14:textId="501EE5E7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бронхиальной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астмы</w:t>
      </w:r>
    </w:p>
    <w:p w14:paraId="6978164F" w14:textId="5F4BDF6B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нарушениям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слуха</w:t>
      </w:r>
    </w:p>
    <w:p w14:paraId="3EFCB788" w14:textId="602FFE7A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заболеваниям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почек</w:t>
      </w:r>
    </w:p>
    <w:p w14:paraId="0019A64A" w14:textId="01F79234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инфаркту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миокарда</w:t>
      </w:r>
    </w:p>
    <w:p w14:paraId="730D1C1A" w14:textId="578F0D45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менингиту</w:t>
      </w:r>
    </w:p>
    <w:p w14:paraId="58FC0CA1" w14:textId="1E21AAF4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артериосклерозу</w:t>
      </w:r>
    </w:p>
    <w:p w14:paraId="587D556D" w14:textId="64809AAF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заболеваниям</w:t>
      </w:r>
      <w:r w:rsidR="00902173"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кожи</w:t>
      </w:r>
    </w:p>
    <w:p w14:paraId="5B4327BD" w14:textId="658FB241" w:rsidR="00046FF3" w:rsidRPr="0012650E" w:rsidRDefault="00046FF3" w:rsidP="00D3253F">
      <w:pPr>
        <w:pStyle w:val="a4"/>
        <w:numPr>
          <w:ilvl w:val="1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конъюнктивитам</w:t>
      </w:r>
    </w:p>
    <w:p w14:paraId="3A586224" w14:textId="438E7BE1" w:rsidR="00046FF3" w:rsidRPr="0012650E" w:rsidRDefault="0090217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Действие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пыли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кожный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покров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сводится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основном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механическому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раздражению.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Вследствие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такого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раздражения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возникает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небольшой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зуд,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неприятное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ощущение,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расчесах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может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появиться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покраснение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некоторая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припухлость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кожного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покрова,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свидетельствует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воспалительном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FF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процессе.</w:t>
      </w:r>
    </w:p>
    <w:p w14:paraId="6BB9C8CE" w14:textId="2A107119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Некоторые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токсические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попадании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кожный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покров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вызывают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химическое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раздражение,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выражающееся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появлении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зуда,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красноты,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припухлости,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иногда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язвочек.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Чаще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свойствами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обладают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химических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веществ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(хромовые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известь,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сода,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мышьяк,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карбид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кальция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др.).</w:t>
      </w:r>
    </w:p>
    <w:p w14:paraId="51597CD9" w14:textId="7E411ABD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Пыль,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попавшая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глаза,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вызывает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воспалительный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слизистых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оболочек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конъюнктивит,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выражается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покраснении,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слезотечении,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иногда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припухлости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нагноении.</w:t>
      </w:r>
    </w:p>
    <w:p w14:paraId="71176DF7" w14:textId="2EB16A7F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Помимо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интересного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состава,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домашняя</w:t>
      </w:r>
      <w:r w:rsidR="00902173"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имеет</w:t>
      </w:r>
      <w:r w:rsidR="00902173"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пользу.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результатам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последних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исследований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Чарльза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Вешлера</w:t>
      </w:r>
      <w:proofErr w:type="spellEnd"/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стоматологии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Нью-Джерси,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помогает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очищать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помещений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озона.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происходит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потому</w:t>
      </w:r>
      <w:r w:rsidR="004D7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комнатная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содержит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частички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кожи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ряд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химических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соединений,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способных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взаимодействовать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озоном.</w:t>
      </w:r>
    </w:p>
    <w:p w14:paraId="2AE29478" w14:textId="0BF03E82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атмосфере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оказывает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влияние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климат.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Частицы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поглощают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солнечной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радиации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рассеивают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(поэтому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наблюдаем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красивые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закаты-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из-за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рассеивания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света)</w:t>
      </w:r>
    </w:p>
    <w:p w14:paraId="51667D42" w14:textId="61B2B852" w:rsidR="00046FF3" w:rsidRPr="0012650E" w:rsidRDefault="00046FF3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участвует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гроз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молний.</w:t>
      </w:r>
    </w:p>
    <w:p w14:paraId="200CB320" w14:textId="77777777" w:rsidR="008078C4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45B96C0" w14:textId="44C54FD4" w:rsidR="008078C4" w:rsidRPr="0012650E" w:rsidRDefault="008078C4" w:rsidP="00D3253F">
      <w:pPr>
        <w:pStyle w:val="a4"/>
        <w:spacing w:after="0" w:line="360" w:lineRule="auto"/>
        <w:ind w:left="0" w:right="-1" w:firstLine="709"/>
        <w:jc w:val="center"/>
        <w:outlineLvl w:val="1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Toc152364348"/>
      <w:r w:rsidRPr="0012650E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902173" w:rsidRPr="00126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5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Броуновское</w:t>
      </w:r>
      <w:r w:rsidR="00902173" w:rsidRPr="001265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65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bookmarkEnd w:id="5"/>
    </w:p>
    <w:p w14:paraId="76B8098C" w14:textId="77777777" w:rsidR="00D3253F" w:rsidRPr="0012650E" w:rsidRDefault="00D3253F" w:rsidP="00D3253F">
      <w:pPr>
        <w:pStyle w:val="a4"/>
        <w:spacing w:after="0" w:line="360" w:lineRule="auto"/>
        <w:ind w:left="0" w:right="-1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73D90" w14:textId="0A8718B9" w:rsidR="008078C4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Броуновское</w:t>
      </w:r>
      <w:r w:rsidR="00902173" w:rsidRPr="0012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беспорядочное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взвешенных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происходящее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наблюдению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молекулярно-кинетической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хаотического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атомов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молекул.</w:t>
      </w:r>
    </w:p>
    <w:p w14:paraId="4A51B460" w14:textId="3C7C22CA" w:rsidR="008078C4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ударов,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испытываемых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частицей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флуктуациями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(флуктуации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значений).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частицу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беспорядочное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движение: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направлению.</w:t>
      </w:r>
    </w:p>
    <w:p w14:paraId="676BAF56" w14:textId="6B2B85F5" w:rsidR="008078C4" w:rsidRPr="0012650E" w:rsidRDefault="008078C4" w:rsidP="00D32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Броуновское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из-за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жидкости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атомов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молекул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мельчайших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частиц,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находятся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хаотическом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тепловом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движении,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непрерывно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толкают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броуновскую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частицу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установлено,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крупные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частицы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размерами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="004D7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броуновском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участвуют),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мелкие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частицы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(менее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мкм)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двигаются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поступательно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весьма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траекториям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вращаются.</w:t>
      </w:r>
    </w:p>
    <w:p w14:paraId="29326942" w14:textId="78C48D93" w:rsidR="008078C4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толчки,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усредняются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средой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уравновешивается,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остаётся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подъёмная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Архимеда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всплывает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тонет.</w:t>
      </w:r>
    </w:p>
    <w:p w14:paraId="0DFCDBDA" w14:textId="33855608" w:rsidR="008078C4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мелкое,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броуновская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флуктуации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давления,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заметную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изменяющуюся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приводящую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всплывают,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взвешенном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состоянии.</w:t>
      </w:r>
    </w:p>
    <w:p w14:paraId="6B8580B8" w14:textId="77777777" w:rsidR="00D3253F" w:rsidRPr="0012650E" w:rsidRDefault="00D3253F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2958F9" w14:textId="12687C81" w:rsidR="008078C4" w:rsidRPr="0012650E" w:rsidRDefault="008078C4" w:rsidP="00D3253F">
      <w:pPr>
        <w:pStyle w:val="a4"/>
        <w:spacing w:after="0" w:line="360" w:lineRule="auto"/>
        <w:ind w:left="0"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Toc152364349"/>
      <w:r w:rsidRPr="0012650E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902173" w:rsidRPr="00126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Диффузия</w:t>
      </w:r>
      <w:bookmarkEnd w:id="6"/>
    </w:p>
    <w:p w14:paraId="7BA80508" w14:textId="77777777" w:rsidR="00D3253F" w:rsidRPr="0012650E" w:rsidRDefault="00D3253F" w:rsidP="00D3253F">
      <w:pPr>
        <w:pStyle w:val="a4"/>
        <w:spacing w:after="0" w:line="360" w:lineRule="auto"/>
        <w:ind w:left="0" w:right="-1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A34A6" w14:textId="3B2AE855" w:rsidR="008078C4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Диффузия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беспорядочного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медленнее,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7775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самоперемешиваться</w:t>
      </w:r>
      <w:proofErr w:type="spellEnd"/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распространяются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самоперемешиванию</w:t>
      </w:r>
      <w:proofErr w:type="spellEnd"/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3A7714" w14:textId="2D5B2E92" w:rsidR="00D04AF8" w:rsidRPr="0012650E" w:rsidRDefault="008078C4" w:rsidP="00D325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бросить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кристаллов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марганцовки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подождать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увидим,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местами,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воздействия.</w:t>
      </w:r>
    </w:p>
    <w:p w14:paraId="61BD7D2E" w14:textId="77777777" w:rsidR="00D3253F" w:rsidRPr="0012650E" w:rsidRDefault="00D3253F" w:rsidP="00D32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253F" w:rsidRPr="0012650E" w:rsidSect="00EF382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239B8022" w14:textId="2156696B" w:rsidR="008078C4" w:rsidRPr="0012650E" w:rsidRDefault="00D04AF8" w:rsidP="00D04AF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152364350"/>
      <w:r w:rsidRPr="001265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2</w:t>
      </w:r>
      <w:r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902173"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078C4" w:rsidRPr="0012650E">
        <w:rPr>
          <w:rFonts w:ascii="Times New Roman" w:hAnsi="Times New Roman" w:cs="Times New Roman"/>
          <w:color w:val="auto"/>
          <w:sz w:val="24"/>
          <w:szCs w:val="24"/>
        </w:rPr>
        <w:t>ИССЛЕДОВАТЕЛЬСКАЯ</w:t>
      </w:r>
      <w:r w:rsidR="00902173" w:rsidRPr="0012650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8078C4" w:rsidRPr="0012650E">
        <w:rPr>
          <w:rFonts w:ascii="Times New Roman" w:hAnsi="Times New Roman" w:cs="Times New Roman"/>
          <w:color w:val="auto"/>
          <w:sz w:val="24"/>
          <w:szCs w:val="24"/>
        </w:rPr>
        <w:t>ЧАСТЬ</w:t>
      </w:r>
      <w:bookmarkEnd w:id="7"/>
    </w:p>
    <w:p w14:paraId="58E33DB3" w14:textId="458A9953" w:rsidR="00F600A4" w:rsidRPr="0012650E" w:rsidRDefault="00F600A4" w:rsidP="00D04AF8">
      <w:pPr>
        <w:pStyle w:val="2"/>
        <w:spacing w:before="0" w:beforeAutospacing="0" w:line="360" w:lineRule="auto"/>
        <w:jc w:val="center"/>
        <w:rPr>
          <w:sz w:val="24"/>
          <w:szCs w:val="24"/>
        </w:rPr>
      </w:pPr>
      <w:bookmarkStart w:id="8" w:name="_Toc152364351"/>
      <w:r w:rsidRPr="0012650E">
        <w:rPr>
          <w:sz w:val="24"/>
          <w:szCs w:val="24"/>
          <w:bdr w:val="none" w:sz="0" w:space="0" w:color="auto" w:frame="1"/>
        </w:rPr>
        <w:t>2.1.</w:t>
      </w:r>
      <w:r w:rsidR="00902173" w:rsidRPr="0012650E">
        <w:rPr>
          <w:sz w:val="24"/>
          <w:szCs w:val="24"/>
          <w:bdr w:val="none" w:sz="0" w:space="0" w:color="auto" w:frame="1"/>
        </w:rPr>
        <w:t xml:space="preserve"> </w:t>
      </w:r>
      <w:r w:rsidRPr="0012650E">
        <w:rPr>
          <w:sz w:val="24"/>
          <w:szCs w:val="24"/>
          <w:bdr w:val="none" w:sz="0" w:space="0" w:color="auto" w:frame="1"/>
        </w:rPr>
        <w:t>Состав</w:t>
      </w:r>
      <w:r w:rsidR="00902173" w:rsidRPr="0012650E">
        <w:rPr>
          <w:sz w:val="24"/>
          <w:szCs w:val="24"/>
          <w:bdr w:val="none" w:sz="0" w:space="0" w:color="auto" w:frame="1"/>
        </w:rPr>
        <w:t xml:space="preserve"> </w:t>
      </w:r>
      <w:r w:rsidRPr="0012650E">
        <w:rPr>
          <w:sz w:val="24"/>
          <w:szCs w:val="24"/>
          <w:bdr w:val="none" w:sz="0" w:space="0" w:color="auto" w:frame="1"/>
        </w:rPr>
        <w:t>пыли</w:t>
      </w:r>
      <w:bookmarkEnd w:id="8"/>
    </w:p>
    <w:p w14:paraId="28477474" w14:textId="5465CF56" w:rsidR="00D04AF8" w:rsidRPr="0012650E" w:rsidRDefault="00F600A4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dr w:val="none" w:sz="0" w:space="0" w:color="auto" w:frame="1"/>
        </w:rPr>
      </w:pPr>
      <w:r w:rsidRPr="0012650E">
        <w:rPr>
          <w:bdr w:val="none" w:sz="0" w:space="0" w:color="auto" w:frame="1"/>
        </w:rPr>
        <w:t>Для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изучения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состава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пыли,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помимо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изучения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литературных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источников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также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решила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провести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исследование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пыли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при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помощи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метода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микроскопии.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Для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этого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были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размещены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предметные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стёкла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в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местах,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где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наиболее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чаще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скапливается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пыль.</w:t>
      </w:r>
      <w:r w:rsidR="00902173" w:rsidRPr="0012650E">
        <w:rPr>
          <w:bdr w:val="none" w:sz="0" w:space="0" w:color="auto" w:frame="1"/>
        </w:rPr>
        <w:t xml:space="preserve"> </w:t>
      </w:r>
    </w:p>
    <w:p w14:paraId="20C2E78D" w14:textId="31B90D2A" w:rsidR="00F600A4" w:rsidRPr="0012650E" w:rsidRDefault="00F600A4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rPr>
          <w:bdr w:val="none" w:sz="0" w:space="0" w:color="auto" w:frame="1"/>
        </w:rPr>
        <w:t>После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этого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предметные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стёкла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были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собраны</w:t>
      </w:r>
      <w:r w:rsidR="00D04AF8" w:rsidRPr="0012650E">
        <w:rPr>
          <w:bdr w:val="none" w:sz="0" w:space="0" w:color="auto" w:frame="1"/>
        </w:rPr>
        <w:t>,</w:t>
      </w:r>
      <w:r w:rsidR="00902173" w:rsidRPr="0012650E">
        <w:rPr>
          <w:bdr w:val="none" w:sz="0" w:space="0" w:color="auto" w:frame="1"/>
        </w:rPr>
        <w:t xml:space="preserve"> </w:t>
      </w:r>
      <w:r w:rsidR="00D04AF8" w:rsidRPr="0012650E">
        <w:rPr>
          <w:bdr w:val="none" w:sz="0" w:space="0" w:color="auto" w:frame="1"/>
        </w:rPr>
        <w:t>и</w:t>
      </w:r>
      <w:r w:rsidR="00902173" w:rsidRPr="0012650E">
        <w:rPr>
          <w:bdr w:val="none" w:sz="0" w:space="0" w:color="auto" w:frame="1"/>
        </w:rPr>
        <w:t xml:space="preserve"> </w:t>
      </w:r>
      <w:r w:rsidR="00D04AF8" w:rsidRPr="0012650E">
        <w:rPr>
          <w:bdr w:val="none" w:sz="0" w:space="0" w:color="auto" w:frame="1"/>
        </w:rPr>
        <w:t>скопившая</w:t>
      </w:r>
      <w:r w:rsidRPr="0012650E">
        <w:rPr>
          <w:bdr w:val="none" w:sz="0" w:space="0" w:color="auto" w:frame="1"/>
        </w:rPr>
        <w:t>ся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там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пыль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изучалась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под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микроскопом,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также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была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изучена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пыль,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которая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собиралась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в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других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источниках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–труднодоступных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местах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так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далее.</w:t>
      </w:r>
    </w:p>
    <w:p w14:paraId="7039D8CC" w14:textId="3F7DD530" w:rsidR="00F600A4" w:rsidRPr="0012650E" w:rsidRDefault="00980493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C42D449" wp14:editId="209D0F6C">
                <wp:extent cx="304800" cy="30480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A9D1E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5WtlDQIAANc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04744A9" wp14:editId="3715E4D5">
            <wp:extent cx="5029200" cy="26714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27" cy="266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7A960" w14:textId="1C61EFE4" w:rsidR="00247355" w:rsidRDefault="00247355" w:rsidP="00247355">
      <w:pPr>
        <w:pStyle w:val="a5"/>
        <w:shd w:val="clear" w:color="auto" w:fill="FFFFFF"/>
        <w:tabs>
          <w:tab w:val="left" w:pos="2316"/>
        </w:tabs>
        <w:spacing w:before="0" w:beforeAutospacing="0" w:after="0" w:afterAutospacing="0" w:line="360" w:lineRule="auto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  <w:t>Рис.1. Изучение состава пыли в прихожей</w:t>
      </w:r>
    </w:p>
    <w:p w14:paraId="763EFC5F" w14:textId="54B3948B" w:rsidR="00F600A4" w:rsidRPr="0012650E" w:rsidRDefault="00F600A4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rPr>
          <w:bdr w:val="none" w:sz="0" w:space="0" w:color="auto" w:frame="1"/>
        </w:rPr>
        <w:t>В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результате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анализа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были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обнаружены:</w:t>
      </w:r>
    </w:p>
    <w:p w14:paraId="6964C8DD" w14:textId="31790C9C" w:rsidR="00F600A4" w:rsidRPr="0012650E" w:rsidRDefault="00F600A4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rPr>
          <w:bdr w:val="none" w:sz="0" w:space="0" w:color="auto" w:frame="1"/>
        </w:rPr>
        <w:t>-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частички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земли</w:t>
      </w:r>
    </w:p>
    <w:p w14:paraId="5A7AA5F8" w14:textId="7EE092E2" w:rsidR="00F600A4" w:rsidRPr="0012650E" w:rsidRDefault="00F600A4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rPr>
          <w:bdr w:val="none" w:sz="0" w:space="0" w:color="auto" w:frame="1"/>
        </w:rPr>
        <w:t>-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волосы</w:t>
      </w:r>
    </w:p>
    <w:p w14:paraId="19A82979" w14:textId="7FAAF104" w:rsidR="00F600A4" w:rsidRPr="0012650E" w:rsidRDefault="00F600A4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dr w:val="none" w:sz="0" w:space="0" w:color="auto" w:frame="1"/>
        </w:rPr>
      </w:pPr>
      <w:r w:rsidRPr="0012650E">
        <w:rPr>
          <w:bdr w:val="none" w:sz="0" w:space="0" w:color="auto" w:frame="1"/>
        </w:rPr>
        <w:t>-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кусочки</w:t>
      </w:r>
      <w:r w:rsidR="00902173" w:rsidRPr="0012650E">
        <w:rPr>
          <w:bdr w:val="none" w:sz="0" w:space="0" w:color="auto" w:frame="1"/>
        </w:rPr>
        <w:t xml:space="preserve"> </w:t>
      </w:r>
      <w:r w:rsidR="00D04AF8" w:rsidRPr="0012650E">
        <w:rPr>
          <w:bdr w:val="none" w:sz="0" w:space="0" w:color="auto" w:frame="1"/>
        </w:rPr>
        <w:t>эпителия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волосы</w:t>
      </w:r>
      <w:r w:rsidR="00980493">
        <w:rPr>
          <w:bdr w:val="none" w:sz="0" w:space="0" w:color="auto" w:frame="1"/>
        </w:rPr>
        <w:t xml:space="preserve"> собаки,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ткани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с</w:t>
      </w:r>
      <w:r w:rsidR="00902173" w:rsidRPr="0012650E">
        <w:rPr>
          <w:bdr w:val="none" w:sz="0" w:space="0" w:color="auto" w:frame="1"/>
        </w:rPr>
        <w:t xml:space="preserve"> </w:t>
      </w:r>
      <w:r w:rsidRPr="0012650E">
        <w:rPr>
          <w:bdr w:val="none" w:sz="0" w:space="0" w:color="auto" w:frame="1"/>
        </w:rPr>
        <w:t>одежды</w:t>
      </w:r>
      <w:r w:rsidR="00D04AF8" w:rsidRPr="0012650E">
        <w:rPr>
          <w:bdr w:val="none" w:sz="0" w:space="0" w:color="auto" w:frame="1"/>
        </w:rPr>
        <w:t>.</w:t>
      </w:r>
    </w:p>
    <w:p w14:paraId="16AEDAC4" w14:textId="1E2CFB04" w:rsidR="00D04AF8" w:rsidRPr="0012650E" w:rsidRDefault="00D04AF8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t>Наш</w:t>
      </w:r>
      <w:r w:rsidR="00902173" w:rsidRPr="0012650E">
        <w:t xml:space="preserve"> </w:t>
      </w:r>
      <w:r w:rsidRPr="0012650E">
        <w:t>организм</w:t>
      </w:r>
      <w:r w:rsidR="00902173" w:rsidRPr="0012650E">
        <w:t xml:space="preserve"> </w:t>
      </w:r>
      <w:r w:rsidRPr="0012650E">
        <w:t>постоянно</w:t>
      </w:r>
      <w:r w:rsidR="00902173" w:rsidRPr="0012650E">
        <w:t xml:space="preserve"> </w:t>
      </w:r>
      <w:r w:rsidRPr="0012650E">
        <w:t>обновляется.</w:t>
      </w:r>
      <w:r w:rsidR="00902173" w:rsidRPr="0012650E">
        <w:t xml:space="preserve"> </w:t>
      </w:r>
      <w:r w:rsidRPr="0012650E">
        <w:t>Каждую</w:t>
      </w:r>
      <w:r w:rsidR="00902173" w:rsidRPr="0012650E">
        <w:t xml:space="preserve"> </w:t>
      </w:r>
      <w:r w:rsidRPr="0012650E">
        <w:t>секунду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нём</w:t>
      </w:r>
      <w:r w:rsidR="00902173" w:rsidRPr="0012650E">
        <w:t xml:space="preserve"> </w:t>
      </w:r>
      <w:r w:rsidRPr="0012650E">
        <w:t>гибнет</w:t>
      </w:r>
      <w:r w:rsidR="00902173" w:rsidRPr="0012650E">
        <w:t xml:space="preserve"> </w:t>
      </w:r>
      <w:r w:rsidRPr="0012650E">
        <w:t>и</w:t>
      </w:r>
      <w:r w:rsidR="00902173" w:rsidRPr="0012650E">
        <w:t xml:space="preserve"> </w:t>
      </w:r>
      <w:r w:rsidRPr="0012650E">
        <w:t>появляется</w:t>
      </w:r>
      <w:r w:rsidR="00902173" w:rsidRPr="0012650E">
        <w:t xml:space="preserve"> </w:t>
      </w:r>
      <w:r w:rsidRPr="0012650E">
        <w:t>порядка</w:t>
      </w:r>
      <w:r w:rsidR="00902173" w:rsidRPr="0012650E">
        <w:t xml:space="preserve"> </w:t>
      </w:r>
      <w:r w:rsidRPr="0012650E">
        <w:t>3,8</w:t>
      </w:r>
      <w:r w:rsidR="00902173" w:rsidRPr="0012650E">
        <w:t xml:space="preserve"> </w:t>
      </w:r>
      <w:r w:rsidRPr="0012650E">
        <w:t>млн</w:t>
      </w:r>
      <w:r w:rsidR="00902173" w:rsidRPr="0012650E">
        <w:t xml:space="preserve"> </w:t>
      </w:r>
      <w:r w:rsidRPr="0012650E">
        <w:t>клеток,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день</w:t>
      </w:r>
      <w:r w:rsidR="00902173" w:rsidRPr="0012650E">
        <w:t xml:space="preserve"> </w:t>
      </w:r>
      <w:r w:rsidRPr="0012650E">
        <w:t>—</w:t>
      </w:r>
      <w:r w:rsidR="00902173" w:rsidRPr="0012650E">
        <w:t xml:space="preserve"> </w:t>
      </w:r>
      <w:r w:rsidRPr="0012650E">
        <w:t>около</w:t>
      </w:r>
      <w:r w:rsidR="00902173" w:rsidRPr="0012650E">
        <w:t xml:space="preserve"> </w:t>
      </w:r>
      <w:r w:rsidRPr="0012650E">
        <w:t>330</w:t>
      </w:r>
      <w:r w:rsidR="00902173" w:rsidRPr="0012650E">
        <w:t xml:space="preserve"> </w:t>
      </w:r>
      <w:r w:rsidRPr="0012650E">
        <w:t>млрд.</w:t>
      </w:r>
      <w:r w:rsidR="00902173" w:rsidRPr="0012650E">
        <w:t xml:space="preserve"> </w:t>
      </w:r>
      <w:r w:rsidRPr="0012650E">
        <w:t>У</w:t>
      </w:r>
      <w:r w:rsidR="00902173" w:rsidRPr="0012650E">
        <w:t xml:space="preserve"> </w:t>
      </w:r>
      <w:r w:rsidRPr="0012650E">
        <w:t>каждого</w:t>
      </w:r>
      <w:r w:rsidR="00902173" w:rsidRPr="0012650E">
        <w:t xml:space="preserve"> </w:t>
      </w:r>
      <w:r w:rsidRPr="0012650E">
        <w:t>типа</w:t>
      </w:r>
      <w:r w:rsidR="00902173" w:rsidRPr="0012650E">
        <w:t xml:space="preserve"> </w:t>
      </w:r>
      <w:r w:rsidRPr="0012650E">
        <w:t>клеток</w:t>
      </w:r>
      <w:r w:rsidR="00902173" w:rsidRPr="0012650E">
        <w:t xml:space="preserve"> </w:t>
      </w:r>
      <w:r w:rsidRPr="0012650E">
        <w:t>свой</w:t>
      </w:r>
      <w:r w:rsidR="00902173" w:rsidRPr="0012650E">
        <w:t xml:space="preserve"> </w:t>
      </w:r>
      <w:r w:rsidRPr="0012650E">
        <w:t>«срок»</w:t>
      </w:r>
      <w:r w:rsidR="00902173" w:rsidRPr="0012650E">
        <w:t xml:space="preserve"> </w:t>
      </w:r>
      <w:r w:rsidRPr="0012650E">
        <w:t>жизни.</w:t>
      </w:r>
      <w:r w:rsidR="00902173" w:rsidRPr="0012650E">
        <w:t xml:space="preserve"> </w:t>
      </w:r>
      <w:r w:rsidRPr="0012650E">
        <w:t>Так,</w:t>
      </w:r>
      <w:r w:rsidR="00902173" w:rsidRPr="0012650E">
        <w:t xml:space="preserve"> </w:t>
      </w:r>
      <w:r w:rsidRPr="0012650E">
        <w:t>клетки</w:t>
      </w:r>
      <w:r w:rsidR="00902173" w:rsidRPr="0012650E">
        <w:t xml:space="preserve"> </w:t>
      </w:r>
      <w:r w:rsidRPr="0012650E">
        <w:t>кишечника</w:t>
      </w:r>
      <w:r w:rsidR="00902173" w:rsidRPr="0012650E">
        <w:t xml:space="preserve"> </w:t>
      </w:r>
      <w:r w:rsidRPr="0012650E">
        <w:t>живут</w:t>
      </w:r>
      <w:r w:rsidR="00902173" w:rsidRPr="0012650E">
        <w:t xml:space="preserve"> </w:t>
      </w:r>
      <w:r w:rsidRPr="0012650E">
        <w:t>около</w:t>
      </w:r>
      <w:r w:rsidR="00902173" w:rsidRPr="0012650E">
        <w:t xml:space="preserve"> </w:t>
      </w:r>
      <w:r w:rsidRPr="0012650E">
        <w:t>10,7</w:t>
      </w:r>
      <w:r w:rsidR="00902173" w:rsidRPr="0012650E">
        <w:t xml:space="preserve"> </w:t>
      </w:r>
      <w:r w:rsidRPr="0012650E">
        <w:t>года,</w:t>
      </w:r>
      <w:r w:rsidR="00902173" w:rsidRPr="0012650E">
        <w:t xml:space="preserve"> </w:t>
      </w:r>
      <w:r w:rsidRPr="0012650E">
        <w:t>клетки</w:t>
      </w:r>
      <w:r w:rsidR="00902173" w:rsidRPr="0012650E">
        <w:t xml:space="preserve"> </w:t>
      </w:r>
      <w:r w:rsidRPr="0012650E">
        <w:t>эпителия</w:t>
      </w:r>
      <w:r w:rsidR="00902173" w:rsidRPr="0012650E">
        <w:t xml:space="preserve"> </w:t>
      </w:r>
      <w:r w:rsidRPr="0012650E">
        <w:t>—</w:t>
      </w:r>
      <w:r w:rsidR="00902173" w:rsidRPr="0012650E">
        <w:t xml:space="preserve"> </w:t>
      </w:r>
      <w:r w:rsidRPr="0012650E">
        <w:t>всего</w:t>
      </w:r>
      <w:r w:rsidR="00902173" w:rsidRPr="0012650E">
        <w:t xml:space="preserve"> </w:t>
      </w:r>
      <w:r w:rsidRPr="0012650E">
        <w:t>пять</w:t>
      </w:r>
      <w:r w:rsidR="00902173" w:rsidRPr="0012650E">
        <w:t xml:space="preserve"> </w:t>
      </w:r>
      <w:r w:rsidRPr="0012650E">
        <w:t>дней,</w:t>
      </w:r>
      <w:r w:rsidR="00902173" w:rsidRPr="0012650E">
        <w:t xml:space="preserve"> </w:t>
      </w:r>
      <w:r w:rsidRPr="0012650E">
        <w:t>а</w:t>
      </w:r>
      <w:r w:rsidR="00902173" w:rsidRPr="0012650E">
        <w:t xml:space="preserve"> </w:t>
      </w:r>
      <w:r w:rsidRPr="0012650E">
        <w:t>клетки</w:t>
      </w:r>
      <w:r w:rsidR="00902173" w:rsidRPr="0012650E">
        <w:t xml:space="preserve"> </w:t>
      </w:r>
      <w:r w:rsidRPr="0012650E">
        <w:t>сетчатки</w:t>
      </w:r>
      <w:r w:rsidR="00902173" w:rsidRPr="0012650E">
        <w:t xml:space="preserve"> </w:t>
      </w:r>
      <w:r w:rsidRPr="0012650E">
        <w:t>—</w:t>
      </w:r>
      <w:r w:rsidR="00902173" w:rsidRPr="0012650E">
        <w:t xml:space="preserve"> </w:t>
      </w:r>
      <w:r w:rsidRPr="0012650E">
        <w:t>всю</w:t>
      </w:r>
      <w:r w:rsidR="00902173" w:rsidRPr="0012650E">
        <w:t xml:space="preserve"> </w:t>
      </w:r>
      <w:r w:rsidRPr="0012650E">
        <w:t>человеческую</w:t>
      </w:r>
      <w:r w:rsidR="00902173" w:rsidRPr="0012650E">
        <w:t xml:space="preserve"> </w:t>
      </w:r>
      <w:r w:rsidRPr="0012650E">
        <w:t>жизнь.</w:t>
      </w:r>
    </w:p>
    <w:p w14:paraId="40E3C091" w14:textId="64D1502B" w:rsidR="00D04AF8" w:rsidRPr="0012650E" w:rsidRDefault="00D04AF8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t>Кожа,</w:t>
      </w:r>
      <w:r w:rsidR="00902173" w:rsidRPr="0012650E">
        <w:t xml:space="preserve"> </w:t>
      </w:r>
      <w:r w:rsidRPr="0012650E">
        <w:t>самый</w:t>
      </w:r>
      <w:r w:rsidR="00902173" w:rsidRPr="0012650E">
        <w:t xml:space="preserve"> </w:t>
      </w:r>
      <w:r w:rsidRPr="0012650E">
        <w:t>большой</w:t>
      </w:r>
      <w:r w:rsidR="00902173" w:rsidRPr="0012650E">
        <w:t xml:space="preserve"> </w:t>
      </w:r>
      <w:r w:rsidRPr="0012650E">
        <w:t>орган</w:t>
      </w:r>
      <w:r w:rsidR="00902173" w:rsidRPr="0012650E">
        <w:t xml:space="preserve"> </w:t>
      </w:r>
      <w:r w:rsidRPr="0012650E">
        <w:t>человека,</w:t>
      </w:r>
      <w:r w:rsidR="00902173" w:rsidRPr="0012650E">
        <w:t xml:space="preserve"> </w:t>
      </w:r>
      <w:r w:rsidRPr="0012650E">
        <w:t>состоит</w:t>
      </w:r>
      <w:r w:rsidR="00902173" w:rsidRPr="0012650E">
        <w:t xml:space="preserve"> </w:t>
      </w:r>
      <w:r w:rsidRPr="0012650E">
        <w:t>из</w:t>
      </w:r>
      <w:r w:rsidR="00902173" w:rsidRPr="0012650E">
        <w:t xml:space="preserve"> </w:t>
      </w:r>
      <w:r w:rsidRPr="0012650E">
        <w:t>эпидермиса</w:t>
      </w:r>
      <w:r w:rsidR="00902173" w:rsidRPr="0012650E">
        <w:t xml:space="preserve"> </w:t>
      </w:r>
      <w:r w:rsidRPr="0012650E">
        <w:t>(поверхностный</w:t>
      </w:r>
      <w:r w:rsidR="00902173" w:rsidRPr="0012650E">
        <w:t xml:space="preserve"> </w:t>
      </w:r>
      <w:r w:rsidRPr="0012650E">
        <w:t>слой)</w:t>
      </w:r>
      <w:r w:rsidR="00902173" w:rsidRPr="0012650E">
        <w:t xml:space="preserve"> </w:t>
      </w:r>
      <w:r w:rsidRPr="0012650E">
        <w:t>и</w:t>
      </w:r>
      <w:r w:rsidR="00902173" w:rsidRPr="0012650E">
        <w:t xml:space="preserve"> </w:t>
      </w:r>
      <w:r w:rsidRPr="0012650E">
        <w:t>дермы</w:t>
      </w:r>
      <w:r w:rsidR="00902173" w:rsidRPr="0012650E">
        <w:t xml:space="preserve"> </w:t>
      </w:r>
      <w:r w:rsidRPr="0012650E">
        <w:t>(внутренний</w:t>
      </w:r>
      <w:r w:rsidR="00902173" w:rsidRPr="0012650E">
        <w:t xml:space="preserve"> </w:t>
      </w:r>
      <w:r w:rsidRPr="0012650E">
        <w:t>слой).</w:t>
      </w:r>
      <w:r w:rsidR="00902173" w:rsidRPr="0012650E">
        <w:t xml:space="preserve"> </w:t>
      </w:r>
      <w:r w:rsidRPr="0012650E">
        <w:t>На</w:t>
      </w:r>
      <w:r w:rsidR="00902173" w:rsidRPr="0012650E">
        <w:t xml:space="preserve"> </w:t>
      </w:r>
      <w:r w:rsidRPr="0012650E">
        <w:t>полное</w:t>
      </w:r>
      <w:r w:rsidR="00902173" w:rsidRPr="0012650E">
        <w:t xml:space="preserve"> </w:t>
      </w:r>
      <w:r w:rsidRPr="0012650E">
        <w:t>обновление</w:t>
      </w:r>
      <w:r w:rsidR="00902173" w:rsidRPr="0012650E">
        <w:t xml:space="preserve"> </w:t>
      </w:r>
      <w:r w:rsidRPr="0012650E">
        <w:t>эпидермиса</w:t>
      </w:r>
      <w:r w:rsidR="00902173" w:rsidRPr="0012650E">
        <w:t xml:space="preserve"> </w:t>
      </w:r>
      <w:r w:rsidRPr="0012650E">
        <w:t>требуется</w:t>
      </w:r>
      <w:r w:rsidR="00902173" w:rsidRPr="0012650E">
        <w:t xml:space="preserve"> </w:t>
      </w:r>
      <w:r w:rsidRPr="0012650E">
        <w:t>от</w:t>
      </w:r>
      <w:r w:rsidR="00902173" w:rsidRPr="0012650E">
        <w:t xml:space="preserve"> </w:t>
      </w:r>
      <w:r w:rsidRPr="0012650E">
        <w:t>40</w:t>
      </w:r>
      <w:r w:rsidR="00902173" w:rsidRPr="0012650E">
        <w:t xml:space="preserve"> </w:t>
      </w:r>
      <w:r w:rsidRPr="0012650E">
        <w:t>до</w:t>
      </w:r>
      <w:r w:rsidR="00902173" w:rsidRPr="0012650E">
        <w:t xml:space="preserve"> </w:t>
      </w:r>
      <w:r w:rsidRPr="0012650E">
        <w:t>56</w:t>
      </w:r>
      <w:r w:rsidR="00902173" w:rsidRPr="0012650E">
        <w:t xml:space="preserve"> </w:t>
      </w:r>
      <w:r w:rsidRPr="0012650E">
        <w:t>дней.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час</w:t>
      </w:r>
      <w:r w:rsidR="00902173" w:rsidRPr="0012650E">
        <w:t xml:space="preserve"> </w:t>
      </w:r>
      <w:r w:rsidRPr="0012650E">
        <w:t>отмирает</w:t>
      </w:r>
      <w:r w:rsidR="00902173" w:rsidRPr="0012650E">
        <w:t xml:space="preserve"> </w:t>
      </w:r>
      <w:r w:rsidRPr="0012650E">
        <w:t>и</w:t>
      </w:r>
      <w:r w:rsidR="00902173" w:rsidRPr="0012650E">
        <w:t xml:space="preserve"> </w:t>
      </w:r>
      <w:r w:rsidRPr="0012650E">
        <w:t>отшелушивается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среднем</w:t>
      </w:r>
      <w:r w:rsidR="00902173" w:rsidRPr="0012650E">
        <w:t xml:space="preserve"> </w:t>
      </w:r>
      <w:r w:rsidRPr="0012650E">
        <w:t>200</w:t>
      </w:r>
      <w:r w:rsidR="00902173" w:rsidRPr="0012650E">
        <w:t xml:space="preserve"> </w:t>
      </w:r>
      <w:r w:rsidRPr="0012650E">
        <w:t>млн</w:t>
      </w:r>
      <w:r w:rsidR="00902173" w:rsidRPr="0012650E">
        <w:t xml:space="preserve"> </w:t>
      </w:r>
      <w:r w:rsidRPr="0012650E">
        <w:t>клеток</w:t>
      </w:r>
      <w:r w:rsidR="00902173" w:rsidRPr="0012650E">
        <w:t xml:space="preserve"> </w:t>
      </w:r>
      <w:r w:rsidRPr="0012650E">
        <w:t>кожи.</w:t>
      </w:r>
      <w:r w:rsidR="00902173" w:rsidRPr="0012650E">
        <w:t xml:space="preserve"> </w:t>
      </w:r>
      <w:r w:rsidRPr="0012650E">
        <w:t>Всего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сутки</w:t>
      </w:r>
      <w:r w:rsidR="00902173" w:rsidRPr="0012650E">
        <w:t xml:space="preserve"> </w:t>
      </w:r>
      <w:r w:rsidRPr="0012650E">
        <w:t>отмирает</w:t>
      </w:r>
      <w:r w:rsidR="00902173" w:rsidRPr="0012650E">
        <w:t xml:space="preserve"> </w:t>
      </w:r>
      <w:r w:rsidRPr="0012650E">
        <w:t>от</w:t>
      </w:r>
      <w:r w:rsidR="00902173" w:rsidRPr="0012650E">
        <w:t xml:space="preserve"> </w:t>
      </w:r>
      <w:r w:rsidRPr="0012650E">
        <w:t>0,72</w:t>
      </w:r>
      <w:r w:rsidR="00902173" w:rsidRPr="0012650E">
        <w:t xml:space="preserve"> </w:t>
      </w:r>
      <w:r w:rsidRPr="0012650E">
        <w:t>до</w:t>
      </w:r>
      <w:r w:rsidR="00902173" w:rsidRPr="0012650E">
        <w:t xml:space="preserve"> </w:t>
      </w:r>
      <w:r w:rsidRPr="0012650E">
        <w:t>0,18</w:t>
      </w:r>
      <w:r w:rsidR="00902173" w:rsidRPr="0012650E">
        <w:t xml:space="preserve"> </w:t>
      </w:r>
      <w:r w:rsidRPr="0012650E">
        <w:t>г</w:t>
      </w:r>
      <w:r w:rsidR="00902173" w:rsidRPr="0012650E">
        <w:t xml:space="preserve"> </w:t>
      </w:r>
      <w:r w:rsidRPr="0012650E">
        <w:t>кожи.</w:t>
      </w:r>
      <w:r w:rsidR="00902173" w:rsidRPr="0012650E">
        <w:t xml:space="preserve"> </w:t>
      </w:r>
      <w:r w:rsidRPr="0012650E">
        <w:t>Часть</w:t>
      </w:r>
      <w:r w:rsidR="00902173" w:rsidRPr="0012650E">
        <w:t xml:space="preserve"> </w:t>
      </w:r>
      <w:r w:rsidRPr="0012650E">
        <w:t>мёртвых</w:t>
      </w:r>
      <w:r w:rsidR="00902173" w:rsidRPr="0012650E">
        <w:t xml:space="preserve"> </w:t>
      </w:r>
      <w:r w:rsidRPr="0012650E">
        <w:t>клеток,</w:t>
      </w:r>
      <w:r w:rsidR="00902173" w:rsidRPr="0012650E">
        <w:t xml:space="preserve"> </w:t>
      </w:r>
      <w:r w:rsidRPr="0012650E">
        <w:t>как</w:t>
      </w:r>
      <w:r w:rsidR="00902173" w:rsidRPr="0012650E">
        <w:t xml:space="preserve"> </w:t>
      </w:r>
      <w:r w:rsidRPr="0012650E">
        <w:t>можно</w:t>
      </w:r>
      <w:r w:rsidR="00902173" w:rsidRPr="0012650E">
        <w:t xml:space="preserve"> </w:t>
      </w:r>
      <w:r w:rsidRPr="0012650E">
        <w:t>догадаться,</w:t>
      </w:r>
      <w:r w:rsidR="00902173" w:rsidRPr="0012650E">
        <w:t xml:space="preserve"> </w:t>
      </w:r>
      <w:r w:rsidRPr="0012650E">
        <w:t>задерживается</w:t>
      </w:r>
      <w:r w:rsidR="00902173" w:rsidRPr="0012650E">
        <w:t xml:space="preserve"> </w:t>
      </w:r>
      <w:r w:rsidRPr="0012650E">
        <w:t>на</w:t>
      </w:r>
      <w:r w:rsidR="00902173" w:rsidRPr="0012650E">
        <w:t xml:space="preserve"> </w:t>
      </w:r>
      <w:r w:rsidRPr="0012650E">
        <w:t>некоторое</w:t>
      </w:r>
      <w:r w:rsidR="00902173" w:rsidRPr="0012650E">
        <w:t xml:space="preserve"> </w:t>
      </w:r>
      <w:r w:rsidRPr="0012650E">
        <w:t>время</w:t>
      </w:r>
      <w:r w:rsidR="00902173" w:rsidRPr="0012650E">
        <w:t xml:space="preserve"> </w:t>
      </w:r>
      <w:r w:rsidRPr="0012650E">
        <w:t>одеждой,</w:t>
      </w:r>
      <w:r w:rsidR="00902173" w:rsidRPr="0012650E">
        <w:t xml:space="preserve"> </w:t>
      </w:r>
      <w:r w:rsidRPr="0012650E">
        <w:t>при</w:t>
      </w:r>
      <w:r w:rsidR="00902173" w:rsidRPr="0012650E">
        <w:t xml:space="preserve"> </w:t>
      </w:r>
      <w:r w:rsidRPr="0012650E">
        <w:t>этом</w:t>
      </w:r>
      <w:r w:rsidR="00902173" w:rsidRPr="0012650E">
        <w:t xml:space="preserve"> </w:t>
      </w:r>
      <w:r w:rsidRPr="0012650E">
        <w:t>другая</w:t>
      </w:r>
      <w:r w:rsidR="00902173" w:rsidRPr="0012650E">
        <w:t xml:space="preserve"> </w:t>
      </w:r>
      <w:r w:rsidRPr="0012650E">
        <w:t>часть</w:t>
      </w:r>
      <w:r w:rsidR="00902173" w:rsidRPr="0012650E">
        <w:t xml:space="preserve"> </w:t>
      </w:r>
      <w:r w:rsidRPr="0012650E">
        <w:t>попадает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окружающую</w:t>
      </w:r>
      <w:r w:rsidR="00902173" w:rsidRPr="0012650E">
        <w:t xml:space="preserve"> </w:t>
      </w:r>
      <w:r w:rsidRPr="0012650E">
        <w:t>среду,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том</w:t>
      </w:r>
      <w:r w:rsidR="00902173" w:rsidRPr="0012650E">
        <w:t xml:space="preserve"> </w:t>
      </w:r>
      <w:r w:rsidRPr="0012650E">
        <w:t>числе</w:t>
      </w:r>
      <w:r w:rsidR="00902173" w:rsidRPr="0012650E">
        <w:t xml:space="preserve"> </w:t>
      </w:r>
      <w:r w:rsidRPr="0012650E">
        <w:t>становясь</w:t>
      </w:r>
      <w:r w:rsidR="00902173" w:rsidRPr="0012650E">
        <w:t xml:space="preserve"> </w:t>
      </w:r>
      <w:r w:rsidRPr="0012650E">
        <w:t>пылью.</w:t>
      </w:r>
    </w:p>
    <w:p w14:paraId="5658266B" w14:textId="781FCD08" w:rsidR="00D04AF8" w:rsidRPr="0012650E" w:rsidRDefault="00D04AF8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lastRenderedPageBreak/>
        <w:t>Помимо</w:t>
      </w:r>
      <w:r w:rsidR="00902173" w:rsidRPr="0012650E">
        <w:t xml:space="preserve"> </w:t>
      </w:r>
      <w:r w:rsidRPr="0012650E">
        <w:t>кожи,</w:t>
      </w:r>
      <w:r w:rsidR="00902173" w:rsidRPr="0012650E">
        <w:t xml:space="preserve"> </w:t>
      </w:r>
      <w:r w:rsidRPr="0012650E">
        <w:t>в</w:t>
      </w:r>
      <w:r w:rsidR="00902173" w:rsidRPr="0012650E">
        <w:t xml:space="preserve"> </w:t>
      </w:r>
      <w:r w:rsidRPr="0012650E">
        <w:t>состав</w:t>
      </w:r>
      <w:r w:rsidR="00902173" w:rsidRPr="0012650E">
        <w:t xml:space="preserve"> </w:t>
      </w:r>
      <w:r w:rsidRPr="0012650E">
        <w:t>домашней</w:t>
      </w:r>
      <w:r w:rsidR="00902173" w:rsidRPr="0012650E">
        <w:t xml:space="preserve"> </w:t>
      </w:r>
      <w:r w:rsidRPr="0012650E">
        <w:t>пыли</w:t>
      </w:r>
      <w:r w:rsidR="00902173" w:rsidRPr="0012650E">
        <w:t xml:space="preserve"> </w:t>
      </w:r>
      <w:r w:rsidRPr="0012650E">
        <w:t>вошли</w:t>
      </w:r>
      <w:r w:rsidR="00902173" w:rsidRPr="0012650E">
        <w:t xml:space="preserve"> </w:t>
      </w:r>
      <w:r w:rsidRPr="0012650E">
        <w:t>микрочастицы</w:t>
      </w:r>
      <w:r w:rsidR="00902173" w:rsidRPr="0012650E">
        <w:t xml:space="preserve"> </w:t>
      </w:r>
      <w:r w:rsidRPr="0012650E">
        <w:t>краски,</w:t>
      </w:r>
      <w:r w:rsidR="00902173" w:rsidRPr="0012650E">
        <w:t xml:space="preserve"> </w:t>
      </w:r>
      <w:r w:rsidRPr="0012650E">
        <w:t>тканевых</w:t>
      </w:r>
      <w:r w:rsidR="00902173" w:rsidRPr="0012650E">
        <w:t xml:space="preserve"> </w:t>
      </w:r>
      <w:r w:rsidRPr="0012650E">
        <w:t>волокон,</w:t>
      </w:r>
      <w:r w:rsidR="00902173" w:rsidRPr="0012650E">
        <w:t xml:space="preserve"> </w:t>
      </w:r>
      <w:r w:rsidRPr="0012650E">
        <w:t>различных</w:t>
      </w:r>
      <w:r w:rsidR="00902173" w:rsidRPr="0012650E">
        <w:t xml:space="preserve"> </w:t>
      </w:r>
      <w:r w:rsidRPr="0012650E">
        <w:t>строительных</w:t>
      </w:r>
      <w:r w:rsidR="00902173" w:rsidRPr="0012650E">
        <w:t xml:space="preserve"> </w:t>
      </w:r>
      <w:r w:rsidRPr="0012650E">
        <w:t>материалов,</w:t>
      </w:r>
      <w:r w:rsidR="00902173" w:rsidRPr="0012650E">
        <w:t xml:space="preserve"> </w:t>
      </w:r>
      <w:r w:rsidRPr="0012650E">
        <w:t>бактерии,</w:t>
      </w:r>
      <w:r w:rsidR="00902173" w:rsidRPr="0012650E">
        <w:t xml:space="preserve"> </w:t>
      </w:r>
      <w:r w:rsidRPr="0012650E">
        <w:t>вирусы,</w:t>
      </w:r>
      <w:r w:rsidR="00902173" w:rsidRPr="0012650E">
        <w:t xml:space="preserve"> </w:t>
      </w:r>
      <w:r w:rsidRPr="0012650E">
        <w:t>мёртвые</w:t>
      </w:r>
      <w:r w:rsidR="00902173" w:rsidRPr="0012650E">
        <w:t xml:space="preserve"> </w:t>
      </w:r>
      <w:r w:rsidRPr="0012650E">
        <w:t>клетки</w:t>
      </w:r>
      <w:r w:rsidR="00902173" w:rsidRPr="0012650E">
        <w:t xml:space="preserve"> </w:t>
      </w:r>
      <w:r w:rsidRPr="0012650E">
        <w:t>других</w:t>
      </w:r>
      <w:r w:rsidR="00902173" w:rsidRPr="0012650E">
        <w:t xml:space="preserve"> </w:t>
      </w:r>
      <w:r w:rsidRPr="0012650E">
        <w:t>организмов</w:t>
      </w:r>
      <w:r w:rsidR="00902173" w:rsidRPr="0012650E">
        <w:t xml:space="preserve"> </w:t>
      </w:r>
      <w:r w:rsidRPr="0012650E">
        <w:t>(домашних</w:t>
      </w:r>
      <w:r w:rsidR="00902173" w:rsidRPr="0012650E">
        <w:t xml:space="preserve"> </w:t>
      </w:r>
      <w:r w:rsidRPr="0012650E">
        <w:t>животных</w:t>
      </w:r>
      <w:r w:rsidR="00902173" w:rsidRPr="0012650E">
        <w:t xml:space="preserve"> </w:t>
      </w:r>
      <w:r w:rsidRPr="0012650E">
        <w:t>и</w:t>
      </w:r>
      <w:r w:rsidR="00902173" w:rsidRPr="0012650E">
        <w:t xml:space="preserve"> </w:t>
      </w:r>
      <w:r w:rsidRPr="0012650E">
        <w:t>насекомых),</w:t>
      </w:r>
      <w:r w:rsidR="00902173" w:rsidRPr="0012650E">
        <w:t xml:space="preserve"> </w:t>
      </w:r>
      <w:r w:rsidRPr="0012650E">
        <w:t>частицы</w:t>
      </w:r>
      <w:r w:rsidR="00902173" w:rsidRPr="0012650E">
        <w:t xml:space="preserve"> </w:t>
      </w:r>
      <w:r w:rsidRPr="0012650E">
        <w:t>почвы.</w:t>
      </w:r>
    </w:p>
    <w:p w14:paraId="193CA827" w14:textId="6E35E8F0" w:rsidR="00D04AF8" w:rsidRPr="0012650E" w:rsidRDefault="00D04AF8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t>Американские</w:t>
      </w:r>
      <w:r w:rsidR="00902173" w:rsidRPr="0012650E">
        <w:t xml:space="preserve"> </w:t>
      </w:r>
      <w:r w:rsidRPr="0012650E">
        <w:t>учёные</w:t>
      </w:r>
      <w:r w:rsidR="00902173" w:rsidRPr="0012650E">
        <w:t xml:space="preserve"> </w:t>
      </w:r>
      <w:r w:rsidRPr="0012650E">
        <w:t>установили,</w:t>
      </w:r>
      <w:r w:rsidR="00902173" w:rsidRPr="0012650E">
        <w:t xml:space="preserve"> </w:t>
      </w:r>
      <w:r w:rsidRPr="0012650E">
        <w:t>что</w:t>
      </w:r>
      <w:r w:rsidR="00902173" w:rsidRPr="0012650E">
        <w:t xml:space="preserve"> </w:t>
      </w:r>
      <w:r w:rsidRPr="0012650E">
        <w:t>примерно</w:t>
      </w:r>
      <w:r w:rsidR="00902173" w:rsidRPr="0012650E">
        <w:t xml:space="preserve"> </w:t>
      </w:r>
      <w:r w:rsidRPr="0012650E">
        <w:t>на</w:t>
      </w:r>
      <w:r w:rsidR="00902173" w:rsidRPr="0012650E">
        <w:t xml:space="preserve"> </w:t>
      </w:r>
      <w:r w:rsidRPr="0012650E">
        <w:t>60%</w:t>
      </w:r>
      <w:r w:rsidR="00902173" w:rsidRPr="0012650E">
        <w:t xml:space="preserve"> </w:t>
      </w:r>
      <w:r w:rsidRPr="0012650E">
        <w:t>пыль</w:t>
      </w:r>
      <w:r w:rsidR="00902173" w:rsidRPr="0012650E">
        <w:t xml:space="preserve"> </w:t>
      </w:r>
      <w:r w:rsidRPr="0012650E">
        <w:t>состоит</w:t>
      </w:r>
      <w:r w:rsidR="00902173" w:rsidRPr="0012650E">
        <w:t xml:space="preserve"> </w:t>
      </w:r>
      <w:r w:rsidRPr="0012650E">
        <w:t>из</w:t>
      </w:r>
      <w:r w:rsidR="00902173" w:rsidRPr="0012650E">
        <w:t xml:space="preserve"> </w:t>
      </w:r>
      <w:r w:rsidRPr="0012650E">
        <w:t>частиц,</w:t>
      </w:r>
      <w:r w:rsidR="00902173" w:rsidRPr="0012650E">
        <w:t xml:space="preserve"> </w:t>
      </w:r>
      <w:r w:rsidRPr="0012650E">
        <w:t>принесённых</w:t>
      </w:r>
      <w:r w:rsidR="00902173" w:rsidRPr="0012650E">
        <w:t xml:space="preserve"> </w:t>
      </w:r>
      <w:r w:rsidRPr="0012650E">
        <w:t>извне</w:t>
      </w:r>
      <w:r w:rsidR="00902173" w:rsidRPr="0012650E">
        <w:t xml:space="preserve"> </w:t>
      </w:r>
      <w:r w:rsidRPr="0012650E">
        <w:t>помещения,</w:t>
      </w:r>
      <w:r w:rsidR="00902173" w:rsidRPr="0012650E">
        <w:t xml:space="preserve"> </w:t>
      </w:r>
      <w:r w:rsidRPr="0012650E">
        <w:t>то</w:t>
      </w:r>
      <w:r w:rsidR="00902173" w:rsidRPr="0012650E">
        <w:t xml:space="preserve"> </w:t>
      </w:r>
      <w:r w:rsidRPr="0012650E">
        <w:t>есть</w:t>
      </w:r>
      <w:r w:rsidR="00902173" w:rsidRPr="0012650E">
        <w:t xml:space="preserve"> </w:t>
      </w:r>
      <w:r w:rsidRPr="0012650E">
        <w:t>с</w:t>
      </w:r>
      <w:r w:rsidR="00902173" w:rsidRPr="0012650E">
        <w:t xml:space="preserve"> </w:t>
      </w:r>
      <w:r w:rsidRPr="0012650E">
        <w:t>улицы,</w:t>
      </w:r>
      <w:r w:rsidR="00902173" w:rsidRPr="0012650E">
        <w:t xml:space="preserve"> </w:t>
      </w:r>
      <w:r w:rsidRPr="0012650E">
        <w:t>а</w:t>
      </w:r>
      <w:r w:rsidR="00902173" w:rsidRPr="0012650E">
        <w:t xml:space="preserve"> </w:t>
      </w:r>
      <w:r w:rsidRPr="0012650E">
        <w:t>40%</w:t>
      </w:r>
      <w:r w:rsidR="00902173" w:rsidRPr="0012650E">
        <w:t xml:space="preserve"> </w:t>
      </w:r>
      <w:r w:rsidRPr="0012650E">
        <w:t>составляющих</w:t>
      </w:r>
      <w:r w:rsidR="00902173" w:rsidRPr="0012650E">
        <w:t xml:space="preserve"> </w:t>
      </w:r>
      <w:r w:rsidRPr="0012650E">
        <w:t>пыли</w:t>
      </w:r>
      <w:r w:rsidR="00902173" w:rsidRPr="0012650E">
        <w:t xml:space="preserve"> </w:t>
      </w:r>
      <w:r w:rsidRPr="0012650E">
        <w:t>производятся</w:t>
      </w:r>
      <w:r w:rsidR="00902173" w:rsidRPr="0012650E">
        <w:t xml:space="preserve"> </w:t>
      </w:r>
      <w:r w:rsidRPr="0012650E">
        <w:t>внутри</w:t>
      </w:r>
      <w:r w:rsidR="00902173" w:rsidRPr="0012650E">
        <w:t xml:space="preserve"> </w:t>
      </w:r>
      <w:r w:rsidRPr="0012650E">
        <w:t>дома.</w:t>
      </w:r>
      <w:r w:rsidR="00902173" w:rsidRPr="0012650E">
        <w:t xml:space="preserve"> </w:t>
      </w:r>
      <w:r w:rsidRPr="0012650E">
        <w:t>Это</w:t>
      </w:r>
      <w:r w:rsidR="00902173" w:rsidRPr="0012650E">
        <w:t xml:space="preserve"> </w:t>
      </w:r>
      <w:r w:rsidRPr="0012650E">
        <w:t>уже</w:t>
      </w:r>
      <w:r w:rsidR="00902173" w:rsidRPr="0012650E">
        <w:t xml:space="preserve"> </w:t>
      </w:r>
      <w:r w:rsidRPr="0012650E">
        <w:t>меньше</w:t>
      </w:r>
      <w:r w:rsidR="00902173" w:rsidRPr="0012650E">
        <w:t xml:space="preserve"> </w:t>
      </w:r>
      <w:r w:rsidRPr="0012650E">
        <w:t>заявленных</w:t>
      </w:r>
      <w:r w:rsidR="00902173" w:rsidRPr="0012650E">
        <w:t xml:space="preserve"> </w:t>
      </w:r>
      <w:r w:rsidRPr="0012650E">
        <w:t>70%,</w:t>
      </w:r>
      <w:r w:rsidR="00902173" w:rsidRPr="0012650E">
        <w:t xml:space="preserve"> </w:t>
      </w:r>
      <w:r w:rsidRPr="0012650E">
        <w:t>а</w:t>
      </w:r>
      <w:r w:rsidR="00902173" w:rsidRPr="0012650E">
        <w:t xml:space="preserve"> </w:t>
      </w:r>
      <w:r w:rsidRPr="0012650E">
        <w:t>ведь</w:t>
      </w:r>
      <w:r w:rsidR="00902173" w:rsidRPr="0012650E">
        <w:t xml:space="preserve"> </w:t>
      </w:r>
      <w:r w:rsidRPr="0012650E">
        <w:t>человеческая</w:t>
      </w:r>
      <w:r w:rsidR="00902173" w:rsidRPr="0012650E">
        <w:t xml:space="preserve"> </w:t>
      </w:r>
      <w:r w:rsidRPr="0012650E">
        <w:t>кожа</w:t>
      </w:r>
      <w:r w:rsidR="00902173" w:rsidRPr="0012650E">
        <w:t xml:space="preserve"> </w:t>
      </w:r>
      <w:r w:rsidRPr="0012650E">
        <w:t>—</w:t>
      </w:r>
      <w:r w:rsidR="00902173" w:rsidRPr="0012650E">
        <w:t xml:space="preserve"> </w:t>
      </w:r>
      <w:r w:rsidRPr="0012650E">
        <w:t>не</w:t>
      </w:r>
      <w:r w:rsidR="00902173" w:rsidRPr="0012650E">
        <w:t xml:space="preserve"> </w:t>
      </w:r>
      <w:r w:rsidRPr="0012650E">
        <w:t>единственный</w:t>
      </w:r>
      <w:r w:rsidR="00902173" w:rsidRPr="0012650E">
        <w:t xml:space="preserve"> </w:t>
      </w:r>
      <w:r w:rsidRPr="0012650E">
        <w:t>«внутренний»</w:t>
      </w:r>
      <w:r w:rsidR="00902173" w:rsidRPr="0012650E">
        <w:t xml:space="preserve"> </w:t>
      </w:r>
      <w:r w:rsidRPr="0012650E">
        <w:t>источник</w:t>
      </w:r>
      <w:r w:rsidR="00902173" w:rsidRPr="0012650E">
        <w:t xml:space="preserve"> </w:t>
      </w:r>
      <w:r w:rsidRPr="0012650E">
        <w:t>пыли.</w:t>
      </w:r>
    </w:p>
    <w:p w14:paraId="0EF073CB" w14:textId="3CDB394B" w:rsidR="00D04AF8" w:rsidRPr="0012650E" w:rsidRDefault="00902173" w:rsidP="0090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Проводя исследования, мы можем сделать вывод</w:t>
      </w:r>
      <w:r w:rsidR="0090570A">
        <w:rPr>
          <w:rFonts w:ascii="Times New Roman" w:hAnsi="Times New Roman" w:cs="Times New Roman"/>
          <w:sz w:val="24"/>
          <w:szCs w:val="24"/>
        </w:rPr>
        <w:t xml:space="preserve">: </w:t>
      </w:r>
      <w:r w:rsidR="00D04AF8" w:rsidRPr="0012650E">
        <w:rPr>
          <w:rFonts w:ascii="Times New Roman" w:hAnsi="Times New Roman" w:cs="Times New Roman"/>
          <w:sz w:val="24"/>
          <w:szCs w:val="24"/>
        </w:rPr>
        <w:t>больше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пыли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находится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прихожей,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так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как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с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улицы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комнату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на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одежде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обуви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человека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попадает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много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мелких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частиц.</w:t>
      </w:r>
    </w:p>
    <w:p w14:paraId="6D8C448F" w14:textId="15093349" w:rsidR="00D04AF8" w:rsidRPr="0012650E" w:rsidRDefault="00D04AF8" w:rsidP="0090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образцах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взятой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на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полу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прихожей,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встречаются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крупные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частички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песчинки,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волосы,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волокна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с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верхней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одежды,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шерсть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кошки.</w:t>
      </w:r>
    </w:p>
    <w:p w14:paraId="5B615BFD" w14:textId="0247B1AC" w:rsidR="00D04AF8" w:rsidRPr="0012650E" w:rsidRDefault="00D04AF8" w:rsidP="0090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взятой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зале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на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полу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–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мелкие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волокна,</w:t>
      </w:r>
      <w:r w:rsidR="000D61D5">
        <w:rPr>
          <w:rFonts w:ascii="Times New Roman" w:hAnsi="Times New Roman" w:cs="Times New Roman"/>
          <w:sz w:val="24"/>
          <w:szCs w:val="24"/>
        </w:rPr>
        <w:t xml:space="preserve"> шерсть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0D61D5">
        <w:rPr>
          <w:rFonts w:ascii="Times New Roman" w:hAnsi="Times New Roman" w:cs="Times New Roman"/>
          <w:sz w:val="24"/>
          <w:szCs w:val="24"/>
        </w:rPr>
        <w:t>собаки</w:t>
      </w:r>
      <w:r w:rsidRPr="0012650E">
        <w:rPr>
          <w:rFonts w:ascii="Times New Roman" w:hAnsi="Times New Roman" w:cs="Times New Roman"/>
          <w:sz w:val="24"/>
          <w:szCs w:val="24"/>
        </w:rPr>
        <w:t>.</w:t>
      </w:r>
    </w:p>
    <w:p w14:paraId="20DFBB5D" w14:textId="6A583C02" w:rsidR="00D04AF8" w:rsidRPr="0012650E" w:rsidRDefault="00D04AF8" w:rsidP="0090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взятой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на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полке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прихожей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крупных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волокон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мало,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так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же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мало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волос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и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шерсти,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но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много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очень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мелкой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чешу</w:t>
      </w:r>
      <w:r w:rsidR="000D61D5">
        <w:rPr>
          <w:rFonts w:ascii="Times New Roman" w:hAnsi="Times New Roman" w:cs="Times New Roman"/>
          <w:sz w:val="24"/>
          <w:szCs w:val="24"/>
        </w:rPr>
        <w:t>е</w:t>
      </w:r>
      <w:r w:rsidRPr="0012650E">
        <w:rPr>
          <w:rFonts w:ascii="Times New Roman" w:hAnsi="Times New Roman" w:cs="Times New Roman"/>
          <w:sz w:val="24"/>
          <w:szCs w:val="24"/>
        </w:rPr>
        <w:t>к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кожи.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E0835" w14:textId="7709A909" w:rsidR="00D04AF8" w:rsidRPr="0012650E" w:rsidRDefault="00902173" w:rsidP="0090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 xml:space="preserve">Чем </w:t>
      </w:r>
      <w:r w:rsidR="00D04AF8" w:rsidRPr="0012650E">
        <w:rPr>
          <w:rFonts w:ascii="Times New Roman" w:hAnsi="Times New Roman" w:cs="Times New Roman"/>
          <w:sz w:val="24"/>
          <w:szCs w:val="24"/>
        </w:rPr>
        <w:t>выше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мебель,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тем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пыль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более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мелкая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легкая.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На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видимых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местах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скопление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пыли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видимое,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поэтому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чаще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протирается.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Пыли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больше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тех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помещениях,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где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чаще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больше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передвижение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количество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людей,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а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также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местах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вентиляции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теплого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воздуха,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например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компьютер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и</w:t>
      </w:r>
      <w:r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D04AF8" w:rsidRPr="0012650E">
        <w:rPr>
          <w:rFonts w:ascii="Times New Roman" w:hAnsi="Times New Roman" w:cs="Times New Roman"/>
          <w:sz w:val="24"/>
          <w:szCs w:val="24"/>
        </w:rPr>
        <w:t>ноутбук.</w:t>
      </w:r>
    </w:p>
    <w:p w14:paraId="644B1B76" w14:textId="4A15A1B9" w:rsidR="00D04AF8" w:rsidRPr="0012650E" w:rsidRDefault="00D04AF8" w:rsidP="0090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Я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рассмотрел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а </w:t>
      </w:r>
      <w:r w:rsidRPr="0012650E">
        <w:rPr>
          <w:rFonts w:ascii="Times New Roman" w:hAnsi="Times New Roman" w:cs="Times New Roman"/>
          <w:sz w:val="24"/>
          <w:szCs w:val="24"/>
        </w:rPr>
        <w:t>образцы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взятой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из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разных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мест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нашей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квартиры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под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микроскопом.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Но,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счастью,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пылевых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клещей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под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микроскопом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не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увидели.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Однако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смог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ла </w:t>
      </w:r>
      <w:r w:rsidRPr="0012650E">
        <w:rPr>
          <w:rFonts w:ascii="Times New Roman" w:hAnsi="Times New Roman" w:cs="Times New Roman"/>
          <w:sz w:val="24"/>
          <w:szCs w:val="24"/>
        </w:rPr>
        <w:t>сам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а </w:t>
      </w:r>
      <w:r w:rsidRPr="0012650E">
        <w:rPr>
          <w:rFonts w:ascii="Times New Roman" w:hAnsi="Times New Roman" w:cs="Times New Roman"/>
          <w:sz w:val="24"/>
          <w:szCs w:val="24"/>
        </w:rPr>
        <w:t>разглядеть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состав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комнатной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пыли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и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убедиться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найденной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мною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информации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Pr="0012650E">
        <w:rPr>
          <w:rFonts w:ascii="Times New Roman" w:hAnsi="Times New Roman" w:cs="Times New Roman"/>
          <w:sz w:val="24"/>
          <w:szCs w:val="24"/>
        </w:rPr>
        <w:t>в</w:t>
      </w:r>
      <w:r w:rsidR="00902173" w:rsidRPr="0012650E">
        <w:rPr>
          <w:rFonts w:ascii="Times New Roman" w:hAnsi="Times New Roman" w:cs="Times New Roman"/>
          <w:sz w:val="24"/>
          <w:szCs w:val="24"/>
        </w:rPr>
        <w:t xml:space="preserve"> </w:t>
      </w:r>
      <w:r w:rsidR="004D7775" w:rsidRPr="0012650E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12650E">
        <w:rPr>
          <w:rFonts w:ascii="Times New Roman" w:hAnsi="Times New Roman" w:cs="Times New Roman"/>
          <w:sz w:val="24"/>
          <w:szCs w:val="24"/>
        </w:rPr>
        <w:t>.</w:t>
      </w:r>
    </w:p>
    <w:p w14:paraId="542A391E" w14:textId="625D6659" w:rsidR="00D04AF8" w:rsidRPr="0012650E" w:rsidRDefault="00D04AF8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650E">
        <w:t>Изучив</w:t>
      </w:r>
      <w:r w:rsidR="00902173" w:rsidRPr="0012650E">
        <w:t xml:space="preserve"> </w:t>
      </w:r>
      <w:r w:rsidRPr="0012650E">
        <w:t>тему,</w:t>
      </w:r>
      <w:r w:rsidR="00902173" w:rsidRPr="0012650E">
        <w:t xml:space="preserve"> </w:t>
      </w:r>
      <w:r w:rsidRPr="0012650E">
        <w:t>я</w:t>
      </w:r>
      <w:r w:rsidR="00902173" w:rsidRPr="0012650E">
        <w:t xml:space="preserve"> </w:t>
      </w:r>
      <w:r w:rsidRPr="0012650E">
        <w:t>понял</w:t>
      </w:r>
      <w:r w:rsidR="00902173" w:rsidRPr="0012650E">
        <w:t>а</w:t>
      </w:r>
      <w:r w:rsidRPr="0012650E">
        <w:t>:</w:t>
      </w:r>
      <w:r w:rsidR="00902173" w:rsidRPr="0012650E">
        <w:t xml:space="preserve"> </w:t>
      </w:r>
      <w:r w:rsidRPr="0012650E">
        <w:t>не</w:t>
      </w:r>
      <w:r w:rsidR="00902173" w:rsidRPr="0012650E">
        <w:t xml:space="preserve"> </w:t>
      </w:r>
      <w:r w:rsidRPr="0012650E">
        <w:t>надо</w:t>
      </w:r>
      <w:r w:rsidR="00902173" w:rsidRPr="0012650E">
        <w:t xml:space="preserve"> </w:t>
      </w:r>
      <w:r w:rsidRPr="0012650E">
        <w:t>ждать,</w:t>
      </w:r>
      <w:r w:rsidR="00902173" w:rsidRPr="0012650E">
        <w:t xml:space="preserve"> </w:t>
      </w:r>
      <w:r w:rsidRPr="0012650E">
        <w:t>когда</w:t>
      </w:r>
      <w:r w:rsidR="00902173" w:rsidRPr="0012650E">
        <w:t xml:space="preserve"> </w:t>
      </w:r>
      <w:r w:rsidRPr="0012650E">
        <w:t>накопится</w:t>
      </w:r>
      <w:r w:rsidR="00902173" w:rsidRPr="0012650E">
        <w:t xml:space="preserve"> </w:t>
      </w:r>
      <w:r w:rsidRPr="0012650E">
        <w:t>пыль,</w:t>
      </w:r>
      <w:r w:rsidR="00902173" w:rsidRPr="0012650E">
        <w:t xml:space="preserve"> </w:t>
      </w:r>
      <w:r w:rsidRPr="0012650E">
        <w:t>а</w:t>
      </w:r>
      <w:r w:rsidR="00902173" w:rsidRPr="0012650E">
        <w:t xml:space="preserve"> </w:t>
      </w:r>
      <w:r w:rsidRPr="0012650E">
        <w:t>необходимо</w:t>
      </w:r>
      <w:r w:rsidR="00902173" w:rsidRPr="0012650E">
        <w:t xml:space="preserve"> </w:t>
      </w:r>
      <w:r w:rsidRPr="0012650E">
        <w:t>регулярно</w:t>
      </w:r>
      <w:r w:rsidR="00902173" w:rsidRPr="0012650E">
        <w:t xml:space="preserve"> </w:t>
      </w:r>
      <w:r w:rsidRPr="0012650E">
        <w:t>проводить</w:t>
      </w:r>
      <w:r w:rsidR="00902173" w:rsidRPr="0012650E">
        <w:t xml:space="preserve"> </w:t>
      </w:r>
      <w:r w:rsidRPr="0012650E">
        <w:t>влажную</w:t>
      </w:r>
      <w:r w:rsidR="00902173" w:rsidRPr="0012650E">
        <w:t xml:space="preserve"> </w:t>
      </w:r>
      <w:r w:rsidRPr="0012650E">
        <w:t>уборку.</w:t>
      </w:r>
      <w:r w:rsidR="00902173" w:rsidRPr="0012650E">
        <w:t xml:space="preserve"> </w:t>
      </w:r>
      <w:r w:rsidRPr="0012650E">
        <w:t>Этим</w:t>
      </w:r>
      <w:r w:rsidR="00902173" w:rsidRPr="0012650E">
        <w:t xml:space="preserve"> </w:t>
      </w:r>
      <w:r w:rsidRPr="0012650E">
        <w:t>мы</w:t>
      </w:r>
      <w:r w:rsidR="00902173" w:rsidRPr="0012650E">
        <w:t xml:space="preserve"> </w:t>
      </w:r>
      <w:r w:rsidRPr="0012650E">
        <w:t>предотвратим</w:t>
      </w:r>
      <w:r w:rsidR="00902173" w:rsidRPr="0012650E">
        <w:t xml:space="preserve"> </w:t>
      </w:r>
      <w:r w:rsidRPr="0012650E">
        <w:t>многие</w:t>
      </w:r>
      <w:r w:rsidR="00902173" w:rsidRPr="0012650E">
        <w:t xml:space="preserve"> </w:t>
      </w:r>
      <w:r w:rsidRPr="0012650E">
        <w:t>заболевания.</w:t>
      </w:r>
    </w:p>
    <w:p w14:paraId="66D714FA" w14:textId="77777777" w:rsidR="00D04AF8" w:rsidRPr="0012650E" w:rsidRDefault="00D04AF8" w:rsidP="00D04A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775BF39" w14:textId="69723BAB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52364352"/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</w:t>
      </w:r>
      <w:bookmarkEnd w:id="9"/>
    </w:p>
    <w:p w14:paraId="1362CAA6" w14:textId="77777777" w:rsidR="00902173" w:rsidRPr="0012650E" w:rsidRDefault="00902173" w:rsidP="00D04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5B57C" w14:textId="1F2D2059" w:rsidR="00D04AF8" w:rsidRPr="0012650E" w:rsidRDefault="00D04AF8" w:rsidP="00D04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причин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профессиональной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патологии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лёгких,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наиболее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распространёнными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пневмокониозы.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названием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подразумевают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хронические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заболевания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легких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воздействия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пыли,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сопровождающиеся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фиброза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легочной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ткани.</w:t>
      </w:r>
    </w:p>
    <w:p w14:paraId="1B677786" w14:textId="77777777" w:rsidR="00D3253F" w:rsidRPr="0012650E" w:rsidRDefault="00D3253F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понимать. Как можно уменьшить процесс запыления помещений, как предотвратить вредные последствия проведем эксперимент.</w:t>
      </w:r>
    </w:p>
    <w:p w14:paraId="07D65843" w14:textId="79F62B13" w:rsidR="00D3253F" w:rsidRPr="0012650E" w:rsidRDefault="00D3253F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Мною были проанализированы источники, в которых говорилось о том, что за счет температуры и увеличения уровня влажности можно минимизировать уровень запыления помещений.</w:t>
      </w:r>
    </w:p>
    <w:p w14:paraId="1A87CE5A" w14:textId="25EB3DEE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опровержения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9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даемой</w:t>
      </w:r>
      <w:proofErr w:type="spellEnd"/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D3253F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6B952" w14:textId="56030C44" w:rsidR="00D3253F" w:rsidRPr="000D61D5" w:rsidRDefault="00D3253F" w:rsidP="000D61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эксперимента составим таблицу. Первоначально были взяты образцы в разных помещениях.</w:t>
      </w:r>
    </w:p>
    <w:p w14:paraId="5FC03A6E" w14:textId="77777777" w:rsidR="00D3253F" w:rsidRPr="0012650E" w:rsidRDefault="00D3253F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7041262" w14:textId="2CF44861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</w:t>
      </w:r>
      <w:r w:rsidR="00902173" w:rsidRPr="001265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</w:t>
      </w:r>
      <w:r w:rsidR="00247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Образцы пыли до и после эксперимента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3435"/>
        <w:gridCol w:w="3552"/>
      </w:tblGrid>
      <w:tr w:rsidR="00B55C93" w:rsidRPr="0012650E" w14:paraId="0D022DC5" w14:textId="77777777" w:rsidTr="00902173"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2422294" w14:textId="57AFCBE7" w:rsidR="00D04AF8" w:rsidRPr="0012650E" w:rsidRDefault="00D04AF8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r w:rsidR="0024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E354D99" w14:textId="22127805" w:rsidR="00D04AF8" w:rsidRPr="0012650E" w:rsidRDefault="00D04AF8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Взятый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DEECB83" w14:textId="76AF1469" w:rsidR="00D04AF8" w:rsidRPr="0012650E" w:rsidRDefault="00D04AF8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Взятый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</w:t>
            </w:r>
          </w:p>
        </w:tc>
      </w:tr>
      <w:tr w:rsidR="00B55C93" w:rsidRPr="0012650E" w14:paraId="193A1725" w14:textId="77777777" w:rsidTr="00902173">
        <w:trPr>
          <w:trHeight w:val="3001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7A2957E" w14:textId="16D551C4" w:rsidR="00D04AF8" w:rsidRPr="0012650E" w:rsidRDefault="00D04AF8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34DBBB9" w14:textId="533415A2" w:rsidR="00D04AF8" w:rsidRPr="0012650E" w:rsidRDefault="00B55C93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E3D56" wp14:editId="723CCFC9">
                  <wp:extent cx="1924050" cy="1905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B869F3" wp14:editId="0C3EF75A">
                      <wp:extent cx="304800" cy="30480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8BB6A1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275D7A" w14:textId="758E85AF" w:rsidR="00D04AF8" w:rsidRPr="0012650E" w:rsidRDefault="00B55C93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300E2" wp14:editId="3B8A8D5C">
                  <wp:extent cx="1905000" cy="1771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C93" w:rsidRPr="0012650E" w14:paraId="1141402F" w14:textId="77777777" w:rsidTr="00902173"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496A9CD" w14:textId="10A4708D" w:rsidR="00D04AF8" w:rsidRPr="0012650E" w:rsidRDefault="00D04AF8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02173"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FD02A1" w14:textId="2DE3035F" w:rsidR="00D04AF8" w:rsidRPr="0012650E" w:rsidRDefault="00B55C93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92462" wp14:editId="4A1F8F02">
                  <wp:extent cx="1743075" cy="1514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5A9635" w14:textId="34483F0C" w:rsidR="00D04AF8" w:rsidRPr="0012650E" w:rsidRDefault="00B55C93" w:rsidP="00902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93BD9" wp14:editId="78F49043">
                  <wp:extent cx="1828800" cy="1495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421FE" w14:textId="77777777" w:rsidR="00902173" w:rsidRPr="0012650E" w:rsidRDefault="00902173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8FE31" w14:textId="5B0D9630" w:rsidR="00902173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775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ушей,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комнатах,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25-28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47F5C9" w14:textId="5EAC73DE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247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ACE806" w14:textId="792CC62C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Спустя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775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247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9057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даемой</w:t>
      </w:r>
      <w:proofErr w:type="spellEnd"/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выросло,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775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47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775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броуновского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14:paraId="2E9CD1F8" w14:textId="2E91E355" w:rsidR="00902173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осаждения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88C606" w14:textId="15F5D665" w:rsidR="00902173" w:rsidRPr="0012650E" w:rsidRDefault="00D04AF8" w:rsidP="009021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</w:t>
      </w:r>
      <w:proofErr w:type="spellEnd"/>
      <w:r w:rsidR="00902173" w:rsidRPr="001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/m</w:t>
      </w:r>
    </w:p>
    <w:p w14:paraId="424E1D60" w14:textId="73B7368D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(г),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осаждения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95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(18000с)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гладкую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поверхность.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49C9B4A1" w14:textId="02679586" w:rsidR="00D04AF8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</w:t>
      </w:r>
      <w:r w:rsidR="00902173" w:rsidRPr="001265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№2</w:t>
      </w:r>
      <w:r w:rsidR="00247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Результаты исследования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304"/>
        <w:gridCol w:w="2145"/>
        <w:gridCol w:w="1346"/>
        <w:gridCol w:w="565"/>
        <w:gridCol w:w="665"/>
      </w:tblGrid>
      <w:tr w:rsidR="00CB379A" w:rsidRPr="0012650E" w14:paraId="38A8CCC1" w14:textId="77777777" w:rsidTr="0095142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236CA3" w14:textId="77777777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C0B957D" w14:textId="29E1FC10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пыли до эксперимента. m (г)</w:t>
            </w:r>
          </w:p>
        </w:tc>
        <w:tc>
          <w:tcPr>
            <w:tcW w:w="2145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372A1F3" w14:textId="6EF1E229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 пыли после эксперимента. m (г)</w:t>
            </w:r>
          </w:p>
        </w:tc>
        <w:tc>
          <w:tcPr>
            <w:tcW w:w="1346" w:type="dxa"/>
          </w:tcPr>
          <w:p w14:paraId="1D4C034B" w14:textId="77777777" w:rsidR="00CB379A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оверхность</w:t>
            </w:r>
          </w:p>
          <w:p w14:paraId="49ED39D0" w14:textId="30AE62A0" w:rsidR="00CB379A" w:rsidRPr="0012650E" w:rsidRDefault="00CB379A" w:rsidP="00CB379A">
            <w:pPr>
              <w:spacing w:after="0" w:line="276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8" w:type="dxa"/>
            <w:gridSpan w:val="2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E121E32" w14:textId="77777777" w:rsidR="00CB379A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 = </w:t>
            </w:r>
            <w:proofErr w:type="spellStart"/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</w:t>
            </w:r>
          </w:p>
          <w:p w14:paraId="5FBB89F8" w14:textId="23E755F1" w:rsidR="00CB379A" w:rsidRPr="00247355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24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379A" w:rsidRPr="0012650E" w14:paraId="2324895B" w14:textId="77777777" w:rsidTr="0095142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EC3E3E7" w14:textId="77777777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C0ADBF2" w14:textId="77777777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A4DA9C" w14:textId="7B39FFDF" w:rsidR="00CB379A" w:rsidRPr="006C4510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C4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6" w:type="dxa"/>
          </w:tcPr>
          <w:p w14:paraId="38E3EAF1" w14:textId="6E3D747C" w:rsidR="00CB379A" w:rsidRPr="00951429" w:rsidRDefault="006C4510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5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636AB7" w14:textId="59D49E2B" w:rsidR="00CB379A" w:rsidRPr="00951429" w:rsidRDefault="00951429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301B25D" w14:textId="64C32D31" w:rsidR="00CB379A" w:rsidRPr="00951429" w:rsidRDefault="00951429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379A" w:rsidRPr="0012650E" w14:paraId="00620251" w14:textId="77777777" w:rsidTr="00951429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BB62D5E" w14:textId="77777777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2.детская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6F749AA" w14:textId="77777777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5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7D1C26A" w14:textId="77777777" w:rsidR="00CB379A" w:rsidRPr="0012650E" w:rsidRDefault="00CB379A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</w:tcPr>
          <w:p w14:paraId="46891463" w14:textId="399D22B9" w:rsidR="00CB379A" w:rsidRPr="00951429" w:rsidRDefault="006C4510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5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51C5D89" w14:textId="5E03EC80" w:rsidR="00CB379A" w:rsidRPr="0012650E" w:rsidRDefault="00951429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3D2284" w14:textId="58C5CD2B" w:rsidR="00CB379A" w:rsidRPr="0012650E" w:rsidRDefault="00951429" w:rsidP="00902173">
            <w:pPr>
              <w:spacing w:after="0" w:line="276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51FA6AB9" w14:textId="77777777" w:rsidR="00902173" w:rsidRPr="0012650E" w:rsidRDefault="00902173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75A4D" w14:textId="7486B9BE" w:rsidR="00902173" w:rsidRPr="0012650E" w:rsidRDefault="00D04AF8" w:rsidP="00D04A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2173" w:rsidRPr="0012650E" w:rsidSect="00EF382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оседания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B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35-50%,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пыли,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02173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градусов.</w:t>
      </w:r>
      <w:r w:rsidR="00D3253F" w:rsidRPr="0012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BA4525" w14:textId="33A27346" w:rsidR="00951429" w:rsidRPr="00BD2741" w:rsidRDefault="00902173" w:rsidP="00BD27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52364353"/>
      <w:r w:rsidRPr="0012650E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0"/>
    </w:p>
    <w:p w14:paraId="5DFF84E3" w14:textId="3B7A9C8B" w:rsidR="00902173" w:rsidRDefault="00951429" w:rsidP="00BD2741">
      <w:pPr>
        <w:spacing w:line="360" w:lineRule="auto"/>
        <w:ind w:firstLine="709"/>
        <w:jc w:val="both"/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51429">
        <w:rPr>
          <w:rStyle w:val="c5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Запыленность воздуха – важнейший экологический фактор, сопровождающий нас повсюду. Экологическая опасность пыли для человека определяется их природой и концентрацией в воздухе. Отложения пыли являются источником вторичного загрязнения воздуха.</w:t>
      </w:r>
      <w:r w:rsidRPr="00951429"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Воздух и здоровье человека находятся в тесной взаимосвязи и взаимозависимости. Пыль негативно влияет на здоровье человека.</w:t>
      </w:r>
    </w:p>
    <w:p w14:paraId="0BEA99DD" w14:textId="56744B03" w:rsidR="00886F53" w:rsidRPr="00951429" w:rsidRDefault="00886F53" w:rsidP="00BD2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заключени</w:t>
      </w:r>
      <w:proofErr w:type="gramStart"/>
      <w:r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proofErr w:type="gramEnd"/>
      <w:r>
        <w:rPr>
          <w:rStyle w:val="c3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проделанной работы мною были подведены следующие итоги: </w:t>
      </w:r>
    </w:p>
    <w:p w14:paraId="295E18A9" w14:textId="2C56BBA2" w:rsidR="0044164B" w:rsidRPr="0012650E" w:rsidRDefault="0044164B" w:rsidP="0090217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влажную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уборку.</w:t>
      </w:r>
    </w:p>
    <w:p w14:paraId="19E4D234" w14:textId="51CC9516" w:rsidR="0044164B" w:rsidRPr="0012650E" w:rsidRDefault="0044164B" w:rsidP="0090217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уменьшению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попадания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месяцы,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сухим.</w:t>
      </w:r>
    </w:p>
    <w:p w14:paraId="582BFF51" w14:textId="77777777" w:rsidR="00951429" w:rsidRPr="0012650E" w:rsidRDefault="00951429" w:rsidP="0095142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повышенной температуре воздуха и низкой влажности происходит повышенное образование пыли.</w:t>
      </w:r>
    </w:p>
    <w:p w14:paraId="7A60E150" w14:textId="385B4067" w:rsidR="0044164B" w:rsidRPr="0012650E" w:rsidRDefault="0044164B" w:rsidP="0090217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экологией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медленнее.</w:t>
      </w:r>
    </w:p>
    <w:p w14:paraId="3EEA12A0" w14:textId="59734917" w:rsidR="00902173" w:rsidRPr="0012650E" w:rsidRDefault="0044164B" w:rsidP="0090217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</w:t>
      </w:r>
      <w:r w:rsidR="00902173"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подтвердилась.</w:t>
      </w:r>
    </w:p>
    <w:p w14:paraId="318F4E59" w14:textId="77777777" w:rsidR="00D3253F" w:rsidRPr="0012650E" w:rsidRDefault="00D3253F" w:rsidP="0090217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253F" w:rsidRPr="0012650E" w:rsidSect="00EF382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177AC7C9" w14:textId="1D50B4BA" w:rsidR="00902173" w:rsidRPr="00951429" w:rsidRDefault="00886F53" w:rsidP="00902173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4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СПИСОК ИСПОЛЬЗОВАННЫХ ИСТОЧНИКОВ</w:t>
      </w:r>
    </w:p>
    <w:p w14:paraId="3A55B187" w14:textId="689D6E66" w:rsidR="00902173" w:rsidRPr="0012650E" w:rsidRDefault="00902173" w:rsidP="00D3253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12650E">
        <w:rPr>
          <w:bdr w:val="none" w:sz="0" w:space="0" w:color="auto" w:frame="1"/>
        </w:rPr>
        <w:t>Большая энциклопедия Кирилла и Мефодия (DVD) 2003г.</w:t>
      </w:r>
    </w:p>
    <w:p w14:paraId="7CA78939" w14:textId="09E0E09C" w:rsidR="00902173" w:rsidRPr="0012650E" w:rsidRDefault="00902173" w:rsidP="00D325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Малая медицинская энциклопедия.-М.: Медицинская энциклопедия. 1991—96 гг.</w:t>
      </w:r>
      <w:bookmarkStart w:id="11" w:name="_GoBack"/>
      <w:bookmarkEnd w:id="11"/>
    </w:p>
    <w:p w14:paraId="42484160" w14:textId="1F674797" w:rsidR="00902173" w:rsidRPr="0012650E" w:rsidRDefault="00902173" w:rsidP="00D325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Пономарева О.Н. Квартира как экосистема.- М.: Биология в школе,№1 2003. -5с.</w:t>
      </w:r>
    </w:p>
    <w:p w14:paraId="6900C87A" w14:textId="35C7EC3E" w:rsidR="00902173" w:rsidRPr="0012650E" w:rsidRDefault="00902173" w:rsidP="00D325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Электронная библиотека 'Наука и Техника'. Статьи. «Чего только нет в пыли".</w:t>
      </w:r>
    </w:p>
    <w:p w14:paraId="5E17F0E5" w14:textId="29A43CF5" w:rsidR="00902173" w:rsidRPr="0012650E" w:rsidRDefault="00902173" w:rsidP="00D3253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Энциклопедия «Человек и здоровье»; Москва «РОСМЭН», 2012;</w:t>
      </w:r>
    </w:p>
    <w:p w14:paraId="5552BDA7" w14:textId="553D5AED" w:rsidR="00902173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Электронный ресурс - энциклопедия Википедия https://ru.wikipedia.org/wiki/ Дата обращения 21.11.2023</w:t>
      </w:r>
    </w:p>
    <w:p w14:paraId="13B2F6E5" w14:textId="0CABF70D" w:rsidR="00902173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>Электронный ресурс https://domopravitelnitsa.com/uborka/otkuda-beretsya-pyl.html Дата обращения 21.11.2023</w:t>
      </w:r>
    </w:p>
    <w:p w14:paraId="19A8CCA1" w14:textId="4B5397C7" w:rsidR="00902173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5" w:history="1">
        <w:r w:rsidRPr="0012650E">
          <w:rPr>
            <w:rStyle w:val="ae"/>
            <w:rFonts w:ascii="Times New Roman" w:hAnsi="Times New Roman" w:cs="Times New Roman"/>
            <w:sz w:val="24"/>
            <w:szCs w:val="24"/>
          </w:rPr>
          <w:t>http://1-vopros.ru/463-iz-chego-sostoit-pyl.html</w:t>
        </w:r>
      </w:hyperlink>
      <w:r w:rsidRPr="0012650E">
        <w:rPr>
          <w:rFonts w:ascii="Times New Roman" w:hAnsi="Times New Roman" w:cs="Times New Roman"/>
          <w:sz w:val="24"/>
          <w:szCs w:val="24"/>
        </w:rPr>
        <w:t xml:space="preserve"> Дата обращения 21.11.2023</w:t>
      </w:r>
    </w:p>
    <w:p w14:paraId="679B41CE" w14:textId="6FD294D3" w:rsidR="00902173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6" w:history="1">
        <w:r w:rsidRPr="0012650E">
          <w:rPr>
            <w:rStyle w:val="ae"/>
            <w:rFonts w:ascii="Times New Roman" w:hAnsi="Times New Roman" w:cs="Times New Roman"/>
            <w:sz w:val="24"/>
            <w:szCs w:val="24"/>
          </w:rPr>
          <w:t>https://chistyjdom.ru/pyl/chto-takoe-pyl-i-kak-s-nej-borotsya/</w:t>
        </w:r>
      </w:hyperlink>
      <w:r w:rsidRPr="0012650E">
        <w:rPr>
          <w:rFonts w:ascii="Times New Roman" w:hAnsi="Times New Roman" w:cs="Times New Roman"/>
          <w:sz w:val="24"/>
          <w:szCs w:val="24"/>
        </w:rPr>
        <w:t xml:space="preserve"> Дата обращения 21.11.2023</w:t>
      </w:r>
    </w:p>
    <w:p w14:paraId="712CBDA2" w14:textId="490B1F13" w:rsidR="00902173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7" w:history="1">
        <w:r w:rsidRPr="0012650E">
          <w:rPr>
            <w:rStyle w:val="ae"/>
            <w:rFonts w:ascii="Times New Roman" w:hAnsi="Times New Roman" w:cs="Times New Roman"/>
            <w:sz w:val="24"/>
            <w:szCs w:val="24"/>
          </w:rPr>
          <w:t>https://masterchist.ru/uborka/otkuda-beretsya-pyl.html</w:t>
        </w:r>
      </w:hyperlink>
      <w:r w:rsidRPr="0012650E">
        <w:rPr>
          <w:rFonts w:ascii="Times New Roman" w:hAnsi="Times New Roman" w:cs="Times New Roman"/>
          <w:sz w:val="24"/>
          <w:szCs w:val="24"/>
        </w:rPr>
        <w:t xml:space="preserve"> Дата обращения 21.11.2023</w:t>
      </w:r>
    </w:p>
    <w:p w14:paraId="65E7252D" w14:textId="12941AA3" w:rsidR="00902173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8" w:history="1">
        <w:r w:rsidRPr="0012650E">
          <w:rPr>
            <w:rStyle w:val="ae"/>
            <w:rFonts w:ascii="Times New Roman" w:hAnsi="Times New Roman" w:cs="Times New Roman"/>
            <w:sz w:val="24"/>
            <w:szCs w:val="24"/>
          </w:rPr>
          <w:t>https://redsol.ru/chistka/otkuda-beryotsya-pyil-v-zakryitom-pomeshhenii</w:t>
        </w:r>
      </w:hyperlink>
      <w:r w:rsidRPr="0012650E">
        <w:rPr>
          <w:rFonts w:ascii="Times New Roman" w:hAnsi="Times New Roman" w:cs="Times New Roman"/>
          <w:sz w:val="24"/>
          <w:szCs w:val="24"/>
        </w:rPr>
        <w:t xml:space="preserve"> Дата обращения 21.11.2023</w:t>
      </w:r>
    </w:p>
    <w:p w14:paraId="58FB3655" w14:textId="79B7D5FE" w:rsidR="0044164B" w:rsidRPr="0012650E" w:rsidRDefault="00902173" w:rsidP="00D3253F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0E">
        <w:rPr>
          <w:rFonts w:ascii="Times New Roman" w:hAnsi="Times New Roman" w:cs="Times New Roman"/>
          <w:sz w:val="24"/>
          <w:szCs w:val="24"/>
        </w:rPr>
        <w:t xml:space="preserve">Электронный ресурс https://yandex.ru/images/search?text Дата обращения 21.11.2023 </w:t>
      </w:r>
    </w:p>
    <w:sectPr w:rsidR="0044164B" w:rsidRPr="0012650E" w:rsidSect="00EF38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1F606" w14:textId="77777777" w:rsidR="0008685E" w:rsidRDefault="0008685E" w:rsidP="00902173">
      <w:pPr>
        <w:spacing w:after="0" w:line="240" w:lineRule="auto"/>
      </w:pPr>
      <w:r>
        <w:separator/>
      </w:r>
    </w:p>
  </w:endnote>
  <w:endnote w:type="continuationSeparator" w:id="0">
    <w:p w14:paraId="4CB00786" w14:textId="77777777" w:rsidR="0008685E" w:rsidRDefault="0008685E" w:rsidP="0090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47768"/>
      <w:docPartObj>
        <w:docPartGallery w:val="Page Numbers (Bottom of Page)"/>
        <w:docPartUnique/>
      </w:docPartObj>
    </w:sdtPr>
    <w:sdtEndPr/>
    <w:sdtContent>
      <w:p w14:paraId="496AF876" w14:textId="236D1276" w:rsidR="0012650E" w:rsidRDefault="001265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53">
          <w:rPr>
            <w:noProof/>
          </w:rPr>
          <w:t>2</w:t>
        </w:r>
        <w:r>
          <w:fldChar w:fldCharType="end"/>
        </w:r>
      </w:p>
    </w:sdtContent>
  </w:sdt>
  <w:p w14:paraId="714F19D7" w14:textId="77777777" w:rsidR="00902173" w:rsidRPr="00902173" w:rsidRDefault="00902173">
    <w:pPr>
      <w:pStyle w:val="ac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2F0F" w14:textId="77777777" w:rsidR="0008685E" w:rsidRDefault="0008685E" w:rsidP="00902173">
      <w:pPr>
        <w:spacing w:after="0" w:line="240" w:lineRule="auto"/>
      </w:pPr>
      <w:r>
        <w:separator/>
      </w:r>
    </w:p>
  </w:footnote>
  <w:footnote w:type="continuationSeparator" w:id="0">
    <w:p w14:paraId="60AFDC47" w14:textId="77777777" w:rsidR="0008685E" w:rsidRDefault="0008685E" w:rsidP="0090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DE7"/>
    <w:multiLevelType w:val="hybridMultilevel"/>
    <w:tmpl w:val="0F2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1035"/>
    <w:multiLevelType w:val="multilevel"/>
    <w:tmpl w:val="8CC4A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27BD6"/>
    <w:multiLevelType w:val="multilevel"/>
    <w:tmpl w:val="40E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91A71"/>
    <w:multiLevelType w:val="hybridMultilevel"/>
    <w:tmpl w:val="2746F3F4"/>
    <w:lvl w:ilvl="0" w:tplc="93C21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C00A6E6">
      <w:start w:val="7"/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333333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377C9"/>
    <w:multiLevelType w:val="multilevel"/>
    <w:tmpl w:val="619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B6FD9"/>
    <w:multiLevelType w:val="multilevel"/>
    <w:tmpl w:val="3E9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E69A6"/>
    <w:multiLevelType w:val="hybridMultilevel"/>
    <w:tmpl w:val="8834A63E"/>
    <w:lvl w:ilvl="0" w:tplc="1EC4C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EC4CB9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E95065"/>
    <w:multiLevelType w:val="hybridMultilevel"/>
    <w:tmpl w:val="0CCADF32"/>
    <w:lvl w:ilvl="0" w:tplc="1EC4C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236EAC"/>
    <w:multiLevelType w:val="multilevel"/>
    <w:tmpl w:val="319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A31CD"/>
    <w:multiLevelType w:val="hybridMultilevel"/>
    <w:tmpl w:val="9BEA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4"/>
    <w:rsid w:val="00046FF3"/>
    <w:rsid w:val="0008685E"/>
    <w:rsid w:val="000D61D5"/>
    <w:rsid w:val="0012650E"/>
    <w:rsid w:val="00202012"/>
    <w:rsid w:val="00247355"/>
    <w:rsid w:val="00427F42"/>
    <w:rsid w:val="004379F7"/>
    <w:rsid w:val="0044164B"/>
    <w:rsid w:val="004D7775"/>
    <w:rsid w:val="004F1E8E"/>
    <w:rsid w:val="00546430"/>
    <w:rsid w:val="006C4510"/>
    <w:rsid w:val="00737A34"/>
    <w:rsid w:val="008078C4"/>
    <w:rsid w:val="00886F53"/>
    <w:rsid w:val="00902173"/>
    <w:rsid w:val="0090570A"/>
    <w:rsid w:val="00913829"/>
    <w:rsid w:val="00924D71"/>
    <w:rsid w:val="00951429"/>
    <w:rsid w:val="00980493"/>
    <w:rsid w:val="00A82C3E"/>
    <w:rsid w:val="00B55C93"/>
    <w:rsid w:val="00BD2741"/>
    <w:rsid w:val="00C97159"/>
    <w:rsid w:val="00CB379A"/>
    <w:rsid w:val="00D04AF8"/>
    <w:rsid w:val="00D3253F"/>
    <w:rsid w:val="00E811F8"/>
    <w:rsid w:val="00EF3826"/>
    <w:rsid w:val="00F600A4"/>
    <w:rsid w:val="00FC07A4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3D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0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9F7"/>
  </w:style>
  <w:style w:type="character" w:customStyle="1" w:styleId="c52">
    <w:name w:val="c52"/>
    <w:basedOn w:val="a0"/>
    <w:rsid w:val="004379F7"/>
  </w:style>
  <w:style w:type="character" w:customStyle="1" w:styleId="20">
    <w:name w:val="Заголовок 2 Знак"/>
    <w:basedOn w:val="a0"/>
    <w:link w:val="2"/>
    <w:uiPriority w:val="9"/>
    <w:rsid w:val="0004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078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A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04A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4A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0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173"/>
  </w:style>
  <w:style w:type="paragraph" w:styleId="ac">
    <w:name w:val="footer"/>
    <w:basedOn w:val="a"/>
    <w:link w:val="ad"/>
    <w:uiPriority w:val="99"/>
    <w:unhideWhenUsed/>
    <w:rsid w:val="0090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173"/>
  </w:style>
  <w:style w:type="character" w:styleId="ae">
    <w:name w:val="Hyperlink"/>
    <w:basedOn w:val="a0"/>
    <w:uiPriority w:val="99"/>
    <w:unhideWhenUsed/>
    <w:rsid w:val="00902173"/>
    <w:rPr>
      <w:color w:val="0563C1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D3253F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2741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D2741"/>
    <w:pPr>
      <w:tabs>
        <w:tab w:val="right" w:leader="dot" w:pos="9345"/>
      </w:tabs>
      <w:spacing w:after="100"/>
      <w:ind w:left="220"/>
    </w:pPr>
    <w:rPr>
      <w:rFonts w:ascii="Times New Roman" w:eastAsia="Times New Roman" w:hAnsi="Times New Roman" w:cs="Times New Roman"/>
      <w:b/>
      <w:bCs/>
      <w:noProof/>
      <w:sz w:val="24"/>
      <w:szCs w:val="24"/>
      <w:bdr w:val="none" w:sz="0" w:space="0" w:color="auto" w:frame="1"/>
      <w:lang w:eastAsia="ru-RU"/>
    </w:rPr>
  </w:style>
  <w:style w:type="character" w:customStyle="1" w:styleId="c12">
    <w:name w:val="c12"/>
    <w:basedOn w:val="a0"/>
    <w:rsid w:val="006C4510"/>
  </w:style>
  <w:style w:type="character" w:customStyle="1" w:styleId="c3">
    <w:name w:val="c3"/>
    <w:basedOn w:val="a0"/>
    <w:rsid w:val="006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0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9F7"/>
  </w:style>
  <w:style w:type="character" w:customStyle="1" w:styleId="c52">
    <w:name w:val="c52"/>
    <w:basedOn w:val="a0"/>
    <w:rsid w:val="004379F7"/>
  </w:style>
  <w:style w:type="character" w:customStyle="1" w:styleId="20">
    <w:name w:val="Заголовок 2 Знак"/>
    <w:basedOn w:val="a0"/>
    <w:link w:val="2"/>
    <w:uiPriority w:val="9"/>
    <w:rsid w:val="0004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078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A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04A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4A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0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173"/>
  </w:style>
  <w:style w:type="paragraph" w:styleId="ac">
    <w:name w:val="footer"/>
    <w:basedOn w:val="a"/>
    <w:link w:val="ad"/>
    <w:uiPriority w:val="99"/>
    <w:unhideWhenUsed/>
    <w:rsid w:val="0090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173"/>
  </w:style>
  <w:style w:type="character" w:styleId="ae">
    <w:name w:val="Hyperlink"/>
    <w:basedOn w:val="a0"/>
    <w:uiPriority w:val="99"/>
    <w:unhideWhenUsed/>
    <w:rsid w:val="00902173"/>
    <w:rPr>
      <w:color w:val="0563C1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D3253F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2741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D2741"/>
    <w:pPr>
      <w:tabs>
        <w:tab w:val="right" w:leader="dot" w:pos="9345"/>
      </w:tabs>
      <w:spacing w:after="100"/>
      <w:ind w:left="220"/>
    </w:pPr>
    <w:rPr>
      <w:rFonts w:ascii="Times New Roman" w:eastAsia="Times New Roman" w:hAnsi="Times New Roman" w:cs="Times New Roman"/>
      <w:b/>
      <w:bCs/>
      <w:noProof/>
      <w:sz w:val="24"/>
      <w:szCs w:val="24"/>
      <w:bdr w:val="none" w:sz="0" w:space="0" w:color="auto" w:frame="1"/>
      <w:lang w:eastAsia="ru-RU"/>
    </w:rPr>
  </w:style>
  <w:style w:type="character" w:customStyle="1" w:styleId="c12">
    <w:name w:val="c12"/>
    <w:basedOn w:val="a0"/>
    <w:rsid w:val="006C4510"/>
  </w:style>
  <w:style w:type="character" w:customStyle="1" w:styleId="c3">
    <w:name w:val="c3"/>
    <w:basedOn w:val="a0"/>
    <w:rsid w:val="006C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redsol.ru/chistka/otkuda-beryotsya-pyil-v-zakryitom-pomeshhen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masterchist.ru/uborka/otkuda-beretsya-py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styjdom.ru/pyl/chto-takoe-pyl-i-kak-s-nej-borots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1-vopros.ru/463-iz-chego-sostoit-pyl.htm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CA2E-4A67-4CD6-98E2-4955C439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User401</cp:lastModifiedBy>
  <cp:revision>5</cp:revision>
  <dcterms:created xsi:type="dcterms:W3CDTF">2023-12-01T14:32:00Z</dcterms:created>
  <dcterms:modified xsi:type="dcterms:W3CDTF">2023-12-08T01:20:00Z</dcterms:modified>
</cp:coreProperties>
</file>