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FD" w:rsidRDefault="001F170E" w:rsidP="004A00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казённое общеобразовательное учреждение Ростовской области</w:t>
      </w:r>
    </w:p>
    <w:p w:rsidR="001F170E" w:rsidRPr="001F170E" w:rsidRDefault="001F170E" w:rsidP="004A00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F170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Гуковская</w:t>
      </w:r>
      <w:proofErr w:type="spellEnd"/>
      <w:r w:rsidRPr="001F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специальная школа-интернат №11»</w:t>
      </w:r>
    </w:p>
    <w:p w:rsidR="001F170E" w:rsidRPr="001F170E" w:rsidRDefault="001F170E" w:rsidP="004A00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(ГКОУ РО </w:t>
      </w:r>
      <w:proofErr w:type="spellStart"/>
      <w:r w:rsidRPr="001F170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Гуковская</w:t>
      </w:r>
      <w:proofErr w:type="spellEnd"/>
      <w:r w:rsidRPr="001F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 № 11)</w:t>
      </w:r>
    </w:p>
    <w:p w:rsidR="001F170E" w:rsidRPr="00BA7A41" w:rsidRDefault="001F170E" w:rsidP="001F170E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170E" w:rsidRPr="00BA7A41" w:rsidRDefault="001F170E" w:rsidP="001F170E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170E" w:rsidRDefault="001F170E" w:rsidP="001F170E">
      <w:pPr>
        <w:rPr>
          <w:noProof/>
          <w:lang w:eastAsia="ru-RU"/>
        </w:rPr>
      </w:pPr>
    </w:p>
    <w:p w:rsidR="001F170E" w:rsidRDefault="001F170E" w:rsidP="001F170E">
      <w:pPr>
        <w:rPr>
          <w:noProof/>
          <w:lang w:eastAsia="ru-RU"/>
        </w:rPr>
      </w:pPr>
    </w:p>
    <w:p w:rsidR="001F170E" w:rsidRPr="00BA7A41" w:rsidRDefault="001F170E" w:rsidP="001F170E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1F170E" w:rsidRPr="00BA7A41" w:rsidRDefault="001F170E" w:rsidP="001F170E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170E" w:rsidRDefault="001F170E" w:rsidP="001F170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Интеллектуальная игра</w:t>
      </w:r>
    </w:p>
    <w:p w:rsidR="001F170E" w:rsidRDefault="001F170E" w:rsidP="001F170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«Счастливый случай»</w:t>
      </w:r>
    </w:p>
    <w:p w:rsidR="001F170E" w:rsidRDefault="001F170E" w:rsidP="001F170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170E" w:rsidRPr="001F170E" w:rsidRDefault="001F170E" w:rsidP="001F17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F170E">
        <w:rPr>
          <w:rFonts w:ascii="Times New Roman" w:hAnsi="Times New Roman" w:cs="Times New Roman"/>
          <w:sz w:val="36"/>
          <w:szCs w:val="36"/>
        </w:rPr>
        <w:t xml:space="preserve">по швейному делу </w:t>
      </w:r>
    </w:p>
    <w:p w:rsidR="001F170E" w:rsidRPr="001F170E" w:rsidRDefault="001F170E" w:rsidP="001F17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F170E">
        <w:rPr>
          <w:rFonts w:ascii="Times New Roman" w:hAnsi="Times New Roman" w:cs="Times New Roman"/>
          <w:sz w:val="36"/>
          <w:szCs w:val="36"/>
        </w:rPr>
        <w:t>для 9-11 классов</w:t>
      </w:r>
    </w:p>
    <w:p w:rsidR="001F170E" w:rsidRDefault="001F170E" w:rsidP="001F170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170E" w:rsidRDefault="001F170E" w:rsidP="001F170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170E" w:rsidRDefault="001F170E" w:rsidP="001F170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170E" w:rsidRDefault="001F170E" w:rsidP="001F170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170E" w:rsidRPr="00751CF6" w:rsidRDefault="001F170E" w:rsidP="001F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C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1CF6">
        <w:rPr>
          <w:rFonts w:ascii="Times New Roman" w:hAnsi="Times New Roman" w:cs="Times New Roman"/>
          <w:sz w:val="28"/>
          <w:szCs w:val="28"/>
        </w:rPr>
        <w:t xml:space="preserve"> Подготовила и провела: учитель высшей категории</w:t>
      </w:r>
    </w:p>
    <w:p w:rsidR="001F170E" w:rsidRPr="00751CF6" w:rsidRDefault="001F170E" w:rsidP="001F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1CF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1CF6">
        <w:rPr>
          <w:rFonts w:ascii="Times New Roman" w:hAnsi="Times New Roman" w:cs="Times New Roman"/>
          <w:sz w:val="28"/>
          <w:szCs w:val="28"/>
        </w:rPr>
        <w:t xml:space="preserve">  Гомма С.Е.</w:t>
      </w:r>
    </w:p>
    <w:p w:rsidR="001F170E" w:rsidRPr="00751CF6" w:rsidRDefault="001F170E" w:rsidP="001F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70E" w:rsidRDefault="001F170E" w:rsidP="001F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70E" w:rsidRDefault="001F170E" w:rsidP="001F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70E" w:rsidRDefault="001F170E" w:rsidP="001F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70E" w:rsidRDefault="001F170E" w:rsidP="001F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70E" w:rsidRDefault="001F170E" w:rsidP="001F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70E" w:rsidRDefault="001F170E" w:rsidP="001F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00FD" w:rsidRDefault="004A00FD" w:rsidP="001F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00FD" w:rsidRDefault="004A00FD" w:rsidP="001F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70E" w:rsidRPr="00751CF6" w:rsidRDefault="001F170E" w:rsidP="001F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</w:t>
      </w:r>
      <w:r w:rsidRPr="00751CF6">
        <w:rPr>
          <w:rFonts w:ascii="Times New Roman" w:hAnsi="Times New Roman" w:cs="Times New Roman"/>
          <w:sz w:val="28"/>
          <w:szCs w:val="28"/>
        </w:rPr>
        <w:t>.2023г.</w:t>
      </w:r>
    </w:p>
    <w:p w:rsidR="001F170E" w:rsidRPr="00751CF6" w:rsidRDefault="001F170E" w:rsidP="001F17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22ED" w:rsidRPr="00AE07BD" w:rsidRDefault="001122ED" w:rsidP="001122ED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AE07B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Игра «Счастливый случай» по предмету: швейное дело </w:t>
      </w:r>
    </w:p>
    <w:p w:rsidR="00944626" w:rsidRPr="00944626" w:rsidRDefault="00AE07BD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944626" w:rsidRPr="0094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944626" w:rsidRPr="00944626" w:rsidRDefault="00AE07BD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4626"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теорией и практикой выработано множество форм организации учебно-воспитательного процесса. Все формы отличаются друг от друга, имеют свои специфические особенности, правила подготовки и проведения.</w:t>
      </w:r>
    </w:p>
    <w:p w:rsidR="00944626" w:rsidRPr="00944626" w:rsidRDefault="00AE07BD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4626"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форм учебно-воспитательной работы является игра. Игра - это форма обучения и воспитания, связанная с проигрыванием человеком разных социальных ролей. В каждой роли мы исполняем определенные действия, и для этого нужны конкретные навыки. Игровая деятельность формирует у учащихся необходимые им в жизни навыки.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4626"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способствует активизации учебно-воспитательного процесса, преодолению стандарта мышления у учащихся, помогает комплексному использованию жизненного опыта учащихся, формирует эмоциональную устойчивость, адекватную самооценку своих возможностей, приводит к пониманию учащимися особенностей и целесообразности коллективных взаимодействий при решении общих проблем.</w:t>
      </w:r>
    </w:p>
    <w:p w:rsidR="00944626" w:rsidRPr="00944626" w:rsidRDefault="00AE07BD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44626"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структурными элементами учебной игры является:</w:t>
      </w:r>
    </w:p>
    <w:p w:rsidR="00944626" w:rsidRPr="00944626" w:rsidRDefault="00944626" w:rsidP="00AE07BD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моделируемый объект учебной деятельности;</w:t>
      </w:r>
    </w:p>
    <w:p w:rsidR="00944626" w:rsidRPr="00944626" w:rsidRDefault="00944626" w:rsidP="00AE07BD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участников игры;</w:t>
      </w:r>
    </w:p>
    <w:p w:rsidR="00944626" w:rsidRPr="00944626" w:rsidRDefault="00944626" w:rsidP="00AE07BD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игры;</w:t>
      </w:r>
    </w:p>
    <w:p w:rsidR="00944626" w:rsidRPr="00944626" w:rsidRDefault="00944626" w:rsidP="00AE07BD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решения в изменяющихся условиях;</w:t>
      </w:r>
    </w:p>
    <w:p w:rsidR="00944626" w:rsidRPr="00944626" w:rsidRDefault="00944626" w:rsidP="00AE07BD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применяемого решения.</w:t>
      </w:r>
    </w:p>
    <w:p w:rsidR="00944626" w:rsidRPr="00944626" w:rsidRDefault="00944626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является одним из видов интеллектуальной дидактической игры.</w:t>
      </w:r>
    </w:p>
    <w:p w:rsidR="001122ED" w:rsidRPr="00AE07BD" w:rsidRDefault="001122E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626" w:rsidRPr="00AE07BD" w:rsidRDefault="00944626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 викторины: </w:t>
      </w:r>
      <w:r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выявление уровня знаний учащихся </w:t>
      </w:r>
      <w:r w:rsidR="004F4995">
        <w:rPr>
          <w:rFonts w:ascii="Times New Roman" w:hAnsi="Times New Roman" w:cs="Times New Roman"/>
          <w:sz w:val="24"/>
          <w:szCs w:val="24"/>
          <w:shd w:val="clear" w:color="auto" w:fill="FFFFFF"/>
        </w:rPr>
        <w:t>теоретического курса швейного дела</w:t>
      </w:r>
      <w:r w:rsid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122ED" w:rsidRPr="004F4995" w:rsidRDefault="004F4995" w:rsidP="00AE07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1122ED" w:rsidRPr="004F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адачи:</w:t>
      </w:r>
    </w:p>
    <w:p w:rsidR="001122ED" w:rsidRPr="00AE07BD" w:rsidRDefault="004F4995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F248A7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акрепить полученные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повысить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урокам швейного дела.</w:t>
      </w:r>
    </w:p>
    <w:p w:rsidR="001122ED" w:rsidRPr="00AE07BD" w:rsidRDefault="004F4995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Р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 кругозор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мекалку, находчивость, мышление. </w:t>
      </w:r>
    </w:p>
    <w:p w:rsidR="001122ED" w:rsidRPr="00AE07BD" w:rsidRDefault="004F4995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В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внимание,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 эстетический вкус.</w:t>
      </w:r>
    </w:p>
    <w:p w:rsidR="00944626" w:rsidRPr="004F4995" w:rsidRDefault="00944626" w:rsidP="00AE07B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7B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Материальное обеспечение:</w:t>
      </w:r>
      <w:r w:rsidR="004F49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F4995" w:rsidRPr="004F49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интерактивное оборудование (доска, ноутбук), презентация, шары.</w:t>
      </w:r>
    </w:p>
    <w:p w:rsidR="00944626" w:rsidRPr="00944626" w:rsidRDefault="00944626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944626" w:rsidRPr="00AE07BD" w:rsidRDefault="00944626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проводится в рамках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социально-педагогического проекта «Из школы в жизнь» </w:t>
      </w: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швейному делу. </w:t>
      </w: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викторине приглашаются обучающиеся </w:t>
      </w:r>
      <w:r w:rsidR="0080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швейному делу выпускных</w:t>
      </w:r>
      <w:r w:rsidR="0097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9FF">
        <w:rPr>
          <w:rFonts w:ascii="Times New Roman" w:eastAsia="Times New Roman" w:hAnsi="Times New Roman" w:cs="Times New Roman"/>
          <w:sz w:val="24"/>
          <w:szCs w:val="24"/>
          <w:lang w:eastAsia="ru-RU"/>
        </w:rPr>
        <w:t>9-го и 11-го классов</w:t>
      </w: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две команды по 3 человека из класса. </w:t>
      </w: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и жюри расставляются столы.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жюри входят зам. </w:t>
      </w:r>
      <w:proofErr w:type="spellStart"/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gramStart"/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gramEnd"/>
      <w:r w:rsidR="00976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</w:t>
      </w: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="0097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иальный </w:t>
      </w:r>
      <w:r w:rsidR="00803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участники команды не отвечают на вопрос, он адресуется зрителям. Зрители отвечают в пользу команды, за которую болеют.</w:t>
      </w:r>
    </w:p>
    <w:p w:rsidR="00AE07BD" w:rsidRDefault="00AE07BD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31" w:rsidRDefault="00FC3131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31" w:rsidRDefault="00FC3131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31" w:rsidRDefault="00FC3131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31" w:rsidRDefault="00FC3131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31" w:rsidRDefault="00FC3131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31" w:rsidRDefault="00FC3131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7BD" w:rsidRDefault="00AE07BD" w:rsidP="00AE07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E0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Ход </w:t>
      </w:r>
      <w:r w:rsidR="00FC3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мероприятия: </w:t>
      </w:r>
    </w:p>
    <w:p w:rsidR="00FC3131" w:rsidRPr="00AE07BD" w:rsidRDefault="00FC3131" w:rsidP="00AE07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7BD" w:rsidRPr="00AE07BD" w:rsidRDefault="00AE07BD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Подготовка зала к проведению викторины</w:t>
      </w:r>
    </w:p>
    <w:p w:rsidR="00AE07BD" w:rsidRDefault="00AE07BD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расставлены столы, каждый стол обозначен эмблемой команды. Зал украшен воздушными шарами. Зрители заранее готовят плакаты в поддержку своей команды. Для жюри - отдельный стол. На отдельном столе также подготовлено все необходимое для проведения викторины.</w:t>
      </w:r>
    </w:p>
    <w:p w:rsidR="00976C04" w:rsidRDefault="00976C04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C04" w:rsidRPr="00AE07BD" w:rsidRDefault="00976C04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7BD" w:rsidRPr="00AE07BD" w:rsidRDefault="00AE07BD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Организационный момент</w:t>
      </w:r>
    </w:p>
    <w:p w:rsidR="00AE07BD" w:rsidRPr="00AE07BD" w:rsidRDefault="00AE07BD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1.Представление участников викторины</w:t>
      </w:r>
    </w:p>
    <w:p w:rsidR="00AE07BD" w:rsidRPr="00AE07BD" w:rsidRDefault="00AE07BD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Добрый день, уважаемые гости и участники игры.  Мы с вами на игре «Счастливый случай». У каждого бывает такой момент, когда мы говорим – это счастливый случай. Сегодня для каждого из нас настал тот самый момент</w:t>
      </w:r>
      <w:r w:rsidR="008039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может быть счастливым.</w:t>
      </w:r>
    </w:p>
    <w:p w:rsidR="00AE07BD" w:rsidRPr="00AE07BD" w:rsidRDefault="00AE07BD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нас принимают участие две команды. </w:t>
      </w:r>
      <w:r w:rsidR="00803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9 класса «Эрудиты» и команда 11 класса «Умники»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7BD" w:rsidRPr="00AE07BD" w:rsidRDefault="00AE07BD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2.Представление жюри.</w:t>
      </w:r>
    </w:p>
    <w:p w:rsidR="004F4995" w:rsidRDefault="004F4995" w:rsidP="00AE07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2ED" w:rsidRPr="00AE07BD" w:rsidRDefault="00AE07BD" w:rsidP="00AE07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E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122ED" w:rsidRPr="00AE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игры.</w:t>
      </w:r>
    </w:p>
    <w:p w:rsidR="001122ED" w:rsidRPr="00AE07BD" w:rsidRDefault="001122E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ED" w:rsidRPr="00AE07BD" w:rsidRDefault="001122ED" w:rsidP="00AE07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07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Гейм 1.</w:t>
      </w:r>
      <w:r w:rsidR="002C35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Разминка.</w:t>
      </w:r>
    </w:p>
    <w:p w:rsidR="001122ED" w:rsidRPr="00AE07BD" w:rsidRDefault="001122E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</w:t>
      </w:r>
      <w:r w:rsidR="0080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быстро ответить на вопросы. Каждый правильный ответ – это 1 балл.</w:t>
      </w:r>
    </w:p>
    <w:p w:rsidR="001122ED" w:rsidRPr="00AE07BD" w:rsidRDefault="001122E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8268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1 команде</w:t>
      </w:r>
      <w:r w:rsidRPr="00AE07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D7E9D" w:rsidRPr="00AE07BD" w:rsidRDefault="00FD7E9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Гладкой поверхностью обладают льняные ткани или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хлопчатобумажные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D7E9D" w:rsidRPr="00AE07BD" w:rsidRDefault="00FD7E9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Долевая нить идет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вдоль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кромки или нет? </w:t>
      </w:r>
    </w:p>
    <w:p w:rsidR="00FD7E9D" w:rsidRPr="00AE07BD" w:rsidRDefault="00FD7E9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Ткани имеют ворсинки и технические узелки на лицевой стороне или на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изнаночной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D7E9D" w:rsidRPr="00AE07BD" w:rsidRDefault="00FD7E9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вырабатывают ткань? </w:t>
      </w:r>
      <w:r w:rsidR="004A65C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нитей пряжи</w:t>
      </w:r>
      <w:r w:rsidR="004A65C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D7E9D" w:rsidRPr="00AE07BD" w:rsidRDefault="00FD7E9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вид ткацкого переплетения самый прочный?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полотняное</w:t>
      </w:r>
      <w:proofErr w:type="gramEnd"/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01C74" w:rsidRPr="00AE07BD" w:rsidRDefault="00FD7E9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хлопок называют натуральным волокном?</w:t>
      </w:r>
      <w:r w:rsidR="004A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хлопок - </w:t>
      </w:r>
      <w:r w:rsidR="004A6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растение/</w:t>
      </w:r>
    </w:p>
    <w:p w:rsidR="001122ED" w:rsidRPr="00AE07BD" w:rsidRDefault="00001C74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Лен </w:t>
      </w:r>
      <w:r w:rsidR="00EF1F40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травянистое растение или куст? /травянистое растение/</w:t>
      </w:r>
      <w:r w:rsidR="00FD7E9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1F40" w:rsidRPr="00AE07BD" w:rsidRDefault="00EF1F40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Булавка, наперсток, </w:t>
      </w:r>
      <w:proofErr w:type="spellStart"/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распарыватель</w:t>
      </w:r>
      <w:proofErr w:type="spellEnd"/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инструменты или приспособления? /приспособления/</w:t>
      </w:r>
    </w:p>
    <w:p w:rsidR="00EF1F40" w:rsidRPr="00AE07BD" w:rsidRDefault="00EF1F40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т</w:t>
      </w:r>
      <w:r w:rsidRPr="00EF1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ребования, заключающиеся в том, чтобы одежда была удобной, красивой, соответствовала моде. </w:t>
      </w:r>
      <w:r w:rsidRPr="00EF1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(Эстетические)</w:t>
      </w:r>
    </w:p>
    <w:p w:rsidR="00EF1F40" w:rsidRPr="00AE07BD" w:rsidRDefault="00EF1F40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Расстояние от края детали до строчки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что?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(ширина шва)</w:t>
      </w:r>
    </w:p>
    <w:p w:rsidR="00EF1F40" w:rsidRPr="00AE07BD" w:rsidRDefault="00EF1F40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E9D" w:rsidRPr="00AE07BD" w:rsidRDefault="001122E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2 команде.</w:t>
      </w:r>
      <w:r w:rsidR="00FD7E9D" w:rsidRPr="00AE07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F1F40" w:rsidRPr="00AE07BD" w:rsidRDefault="00EF1F40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-Хлопчатобумажная ткань </w:t>
      </w:r>
      <w:r w:rsidRPr="00AE07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мягкая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жесткая? </w:t>
      </w:r>
    </w:p>
    <w:p w:rsidR="00FD7E9D" w:rsidRPr="00AE07BD" w:rsidRDefault="00FD7E9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сминаемость</w:t>
      </w:r>
      <w:proofErr w:type="spellEnd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AE07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шелковой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или хлопчатобумажной? </w:t>
      </w:r>
    </w:p>
    <w:p w:rsidR="00FD7E9D" w:rsidRPr="00AE07BD" w:rsidRDefault="00FD7E9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растяжении тянется нить долевая или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поперечная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D7E9D" w:rsidRPr="00AE07BD" w:rsidRDefault="00FD7E9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части растения находятся волокна хлопка?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коробочке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D7E9D" w:rsidRPr="00AE07BD" w:rsidRDefault="00FD7E9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ткани с печатным рисунком называют односторонними?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/рисунок 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печатают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стороны/.</w:t>
      </w:r>
    </w:p>
    <w:p w:rsidR="00FD7E9D" w:rsidRPr="00AE07BD" w:rsidRDefault="001122E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F40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пом</w:t>
      </w:r>
      <w:r w:rsidR="008C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ощи какого приспособления  </w:t>
      </w:r>
      <w:r w:rsidR="00EF1F40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выплавляют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углы в швейном изделии? /колыш</w:t>
      </w:r>
      <w:r w:rsidR="00EF1F40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1F40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01C74" w:rsidRPr="00AE07BD" w:rsidRDefault="00FD7E9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</w:t>
      </w:r>
      <w:r w:rsidR="00001C74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льняные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называют натуральными?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/лен – растение/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1C74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переплетены нитки в тканях полотняного переплетения? /через одну/</w:t>
      </w:r>
    </w:p>
    <w:p w:rsidR="00EF1F40" w:rsidRPr="00AE07BD" w:rsidRDefault="00EF1F40" w:rsidP="00AE07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т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ребования, применяемые к одежде для обеспечения нормальной жизнедеятельности организма человека. </w:t>
      </w:r>
      <w:r w:rsidRPr="00AE07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(Гигиенические)</w:t>
      </w:r>
    </w:p>
    <w:p w:rsidR="00EF1F40" w:rsidRPr="00EF1F40" w:rsidRDefault="00EF1F40" w:rsidP="00AE07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</w:t>
      </w:r>
      <w:r w:rsidRPr="00EF1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 получения пряжи</w:t>
      </w:r>
      <w:proofErr w:type="gramStart"/>
      <w:r w:rsidRPr="00EF1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EF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F1F4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рядение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F1F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122ED" w:rsidRPr="00AE07BD" w:rsidRDefault="001122E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ED" w:rsidRPr="00AE07BD" w:rsidRDefault="002C356D" w:rsidP="00AE07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Гейм 2</w:t>
      </w:r>
      <w:r w:rsidR="001122ED" w:rsidRPr="00AE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«Ты – мне, я – тебе»</w:t>
      </w:r>
    </w:p>
    <w:p w:rsidR="001122ED" w:rsidRDefault="001122E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задают друг другу </w:t>
      </w:r>
      <w:r w:rsidR="008039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они подготовили заранее. Эти вопросы до игры должны быть проговорены с учителем.</w:t>
      </w:r>
    </w:p>
    <w:p w:rsidR="00FC3131" w:rsidRPr="00FC3131" w:rsidRDefault="00FC3131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1-ой команды:</w:t>
      </w:r>
    </w:p>
    <w:p w:rsidR="00FE2DAA" w:rsidRPr="00AE07BD" w:rsidRDefault="00FE2DAA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какой группе изделий 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способу носки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юбки, брюки? /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поясным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F66E9" w:rsidRDefault="00FE2DAA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F66E9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механ</w:t>
      </w:r>
      <w:r w:rsidR="00941B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 в швейной машине, который про</w:t>
      </w:r>
      <w:r w:rsidR="008F66E9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двигает ткань? /рейка двигателя ткани/</w:t>
      </w:r>
    </w:p>
    <w:p w:rsidR="00941B7F" w:rsidRDefault="00941B7F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чего нужны карманы в одежде? </w:t>
      </w:r>
      <w:r w:rsidR="00FC31B5">
        <w:rPr>
          <w:rFonts w:ascii="Times New Roman" w:eastAsia="Times New Roman" w:hAnsi="Times New Roman" w:cs="Times New Roman"/>
          <w:sz w:val="24"/>
          <w:szCs w:val="24"/>
          <w:lang w:eastAsia="ru-RU"/>
        </w:rPr>
        <w:t>/для хранения мелких предметов, для украшения/</w:t>
      </w:r>
    </w:p>
    <w:p w:rsidR="00FC31B5" w:rsidRDefault="00FC31B5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4.Для чего используют вышивку в одежде? /для отделки изделия/</w:t>
      </w:r>
    </w:p>
    <w:p w:rsidR="00FC31B5" w:rsidRPr="00AE07BD" w:rsidRDefault="00FC3131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каком цеху </w:t>
      </w:r>
      <w:r w:rsidR="00FC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швейной фабрики шьют изделия? /в швейном цеху/</w:t>
      </w:r>
    </w:p>
    <w:p w:rsidR="00573CE2" w:rsidRDefault="00573CE2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Почему срезы швов необходимо обрабатывать?</w:t>
      </w:r>
    </w:p>
    <w:p w:rsidR="00FC3131" w:rsidRDefault="00FC3131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6E9" w:rsidRPr="00FC3131" w:rsidRDefault="00573CE2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131" w:rsidRPr="00FC3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2-ой команды:</w:t>
      </w:r>
    </w:p>
    <w:p w:rsidR="008F66E9" w:rsidRPr="00AE07BD" w:rsidRDefault="00A940D9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2FA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66E9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детали прямой юбки? /полотнища/</w:t>
      </w:r>
    </w:p>
    <w:p w:rsidR="008F66E9" w:rsidRDefault="00A940D9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66E9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называется механизм в швейной машине, при помощи которого можно менять длину стежка? /регулятор длины стежка/</w:t>
      </w:r>
    </w:p>
    <w:p w:rsidR="002C356D" w:rsidRDefault="00A940D9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31B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Где изготавливают одежду? /на швейных предприятиях/</w:t>
      </w:r>
    </w:p>
    <w:p w:rsidR="00FC31B5" w:rsidRDefault="00FC31B5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4.Какими по происхождению являются синтетические волокна? /химическими/</w:t>
      </w:r>
    </w:p>
    <w:p w:rsidR="00FC31B5" w:rsidRDefault="00A940D9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 какому виду белья относится сорочка?</w:t>
      </w:r>
    </w:p>
    <w:p w:rsidR="00A940D9" w:rsidRDefault="00573CE2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чего служит одежда человеку?</w:t>
      </w:r>
    </w:p>
    <w:p w:rsidR="00573CE2" w:rsidRPr="00AE07BD" w:rsidRDefault="00573CE2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56D" w:rsidRPr="00AE07BD" w:rsidRDefault="002C356D" w:rsidP="002C356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Гейм 3</w:t>
      </w:r>
      <w:r w:rsidRPr="00AE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Start"/>
      <w:r w:rsidRPr="00AE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Заморочки</w:t>
      </w:r>
      <w:proofErr w:type="gramEnd"/>
      <w:r w:rsidRPr="00AE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бочки»</w:t>
      </w:r>
      <w:r w:rsidRPr="002C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тему: «Угадай профессию»</w:t>
      </w:r>
    </w:p>
    <w:p w:rsidR="002C356D" w:rsidRPr="00AE07BD" w:rsidRDefault="002C356D" w:rsidP="002C35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Заморочки</w:t>
      </w:r>
      <w:proofErr w:type="gramEnd"/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это деревянные бочонки с числами. Это бочонков 8, значит каждой команде по 4 бочонка-вопроса. Бочонки будем доставать по очереди от каждой команды. Если игрок отвечает не верно, то ответить могут зрители. Но в  мешочке есть бочонки, на которых написано «Счастливый случай». Игрок, который вытащит такой бочонок, получает приз и команде засчитывается очко.</w:t>
      </w:r>
    </w:p>
    <w:p w:rsidR="002C356D" w:rsidRPr="00AE07BD" w:rsidRDefault="002C356D" w:rsidP="002C35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56D" w:rsidRPr="00AE07BD" w:rsidRDefault="00FC3131" w:rsidP="002C35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занимается раскроем всех изделий, которые нужно сшить</w:t>
      </w:r>
      <w:proofErr w:type="gramStart"/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акройщик/ </w:t>
      </w:r>
    </w:p>
    <w:p w:rsidR="002C356D" w:rsidRPr="00AE07BD" w:rsidRDefault="00FC3131" w:rsidP="002C35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</w:t>
      </w:r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влажно-тепловую обработку швейных изделий и деталей из ткани</w:t>
      </w:r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/утюжильщик/ </w:t>
      </w:r>
    </w:p>
    <w:p w:rsidR="002C356D" w:rsidRPr="00AE07BD" w:rsidRDefault="00FC3131" w:rsidP="002C35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7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по заданным эскизам выполняет вышивку, аппликацию, декоративные строчки на текстильных изделиях</w:t>
      </w:r>
      <w:proofErr w:type="gramStart"/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ышивальщица/</w:t>
      </w:r>
    </w:p>
    <w:p w:rsidR="002C356D" w:rsidRPr="00AE07BD" w:rsidRDefault="00FC3131" w:rsidP="002C35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работает непосредственно за швейной машиной,  собирает воедино уже раскроенные детали</w:t>
      </w:r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/швея/ </w:t>
      </w:r>
    </w:p>
    <w:p w:rsidR="002C356D" w:rsidRPr="00AE07BD" w:rsidRDefault="00FC3131" w:rsidP="002C35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занимается чертежами и внесением изменений модельных линий в изделие согласно эскизам</w:t>
      </w:r>
      <w:r w:rsidR="002C356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/модельер/</w:t>
      </w:r>
    </w:p>
    <w:p w:rsidR="002C356D" w:rsidRPr="00AE07BD" w:rsidRDefault="00FC3131" w:rsidP="002C35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7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</w:t>
      </w:r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возглавляет швейный цех и контролирует его работу, отвечает за финальное качество выпускаемой продукции</w:t>
      </w:r>
      <w:proofErr w:type="gramStart"/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 /</w:t>
      </w:r>
      <w:proofErr w:type="gramStart"/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ехнолог/</w:t>
      </w:r>
    </w:p>
    <w:p w:rsidR="002C356D" w:rsidRPr="00AE07BD" w:rsidRDefault="00FC3131" w:rsidP="002C35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7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</w:t>
      </w:r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занимается изготовлением лекал для будущих швейных изделий /лекальщик/</w:t>
      </w:r>
    </w:p>
    <w:p w:rsidR="002C356D" w:rsidRPr="00AE07BD" w:rsidRDefault="00FC3131" w:rsidP="002C356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7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</w:t>
      </w:r>
      <w:r w:rsidR="002C356D" w:rsidRPr="00AE07BD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выполняет конечный контроль  качества технологического процесса изготовления швейного изделия /контролер/</w:t>
      </w:r>
    </w:p>
    <w:p w:rsidR="008F66E9" w:rsidRPr="00AE07BD" w:rsidRDefault="008F66E9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ED" w:rsidRPr="00AE07BD" w:rsidRDefault="001122ED" w:rsidP="00AE07BD">
      <w:pPr>
        <w:pBdr>
          <w:left w:val="single" w:sz="12" w:space="0" w:color="417AC9"/>
        </w:pBd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игроков «Музыкальная пауза»</w:t>
      </w:r>
    </w:p>
    <w:p w:rsidR="001122ED" w:rsidRPr="00AE07BD" w:rsidRDefault="001122E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2ED" w:rsidRPr="00FC3131" w:rsidRDefault="001122ED" w:rsidP="00AE07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Гейм 4 «Темная лошадка»</w:t>
      </w:r>
      <w:r w:rsidR="00FC3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«Из истории»</w:t>
      </w:r>
    </w:p>
    <w:p w:rsidR="001122ED" w:rsidRPr="00AE07BD" w:rsidRDefault="001122E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«Темная лошадка» для каждой команды приготовила по три вопроса. Тот</w:t>
      </w:r>
      <w:r w:rsidR="00362E92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первый поднимет руку</w:t>
      </w:r>
      <w:r w:rsidR="00362E92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отвечает, если ответ дан неверный, то «Счастливый случай» предоставляется для другой команды.</w:t>
      </w:r>
    </w:p>
    <w:p w:rsidR="00976C04" w:rsidRDefault="00FC3131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F0D68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872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страна первой  начала производить шелковую ткань? /Китай/</w:t>
      </w:r>
    </w:p>
    <w:p w:rsidR="008F0D68" w:rsidRPr="00AE07BD" w:rsidRDefault="00FC3131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3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из самых первых растений как сырье для изготовления грубой ткани. Эта ткань использовалась для изготовления мешковины, рыболовных сетей, веревок, канатов</w:t>
      </w:r>
      <w:proofErr w:type="gramStart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рапива/. </w:t>
      </w:r>
    </w:p>
    <w:p w:rsidR="008F0D68" w:rsidRPr="00AE07BD" w:rsidRDefault="00FC3131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F0D68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стране </w:t>
      </w:r>
      <w:r w:rsidR="00E3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построена первая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фабрика по изготовлению </w:t>
      </w:r>
      <w:r w:rsidR="008F0D68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рыбной кожи? /</w:t>
      </w:r>
      <w:r w:rsidR="00566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:rsidR="00626872" w:rsidRPr="00AE07BD" w:rsidRDefault="00FC3131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26872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впервые появились бумажные выкройки? /Англия/ </w:t>
      </w:r>
    </w:p>
    <w:p w:rsidR="008F0D68" w:rsidRPr="00AE07BD" w:rsidRDefault="00FC3131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F0D68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стране впервые </w:t>
      </w:r>
      <w:r w:rsidR="00626872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открыто производство 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872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</w:t>
      </w:r>
      <w:r w:rsidR="00362E92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? /А</w:t>
      </w:r>
      <w:r w:rsidR="00566E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мерике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:rsidR="001122ED" w:rsidRPr="00AE07BD" w:rsidRDefault="00FC3131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626872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деяние Средневековья длиною до колен, </w:t>
      </w:r>
      <w:proofErr w:type="spellStart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присборенное</w:t>
      </w:r>
      <w:proofErr w:type="spellEnd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горловины и подпоясанное в талии</w:t>
      </w:r>
      <w:proofErr w:type="gramStart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бка/</w:t>
      </w:r>
      <w:r w:rsidR="001122ED"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22ED" w:rsidRPr="00AE07BD" w:rsidRDefault="007976CA" w:rsidP="00AE07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Гейм 5</w:t>
      </w:r>
      <w:r w:rsidR="001122ED" w:rsidRPr="00AE0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«Гонка за лидером»</w:t>
      </w:r>
    </w:p>
    <w:p w:rsidR="001122ED" w:rsidRPr="00AE07BD" w:rsidRDefault="001122E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должны ответить на вопросы. </w:t>
      </w:r>
      <w:r w:rsid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задаются поочередно, сначала одной команде, затем другой. </w:t>
      </w:r>
      <w:r w:rsidRPr="00AE0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правильный ответ – это 1 заработанный бал, который будет приближать вас к «Счастливому случаю».</w:t>
      </w:r>
    </w:p>
    <w:p w:rsidR="007976CA" w:rsidRDefault="001122ED" w:rsidP="00AE07B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07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</w:t>
      </w:r>
      <w:proofErr w:type="gramStart"/>
      <w:r w:rsidRPr="00AE07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proofErr w:type="gramEnd"/>
    </w:p>
    <w:p w:rsidR="00626872" w:rsidRPr="007976CA" w:rsidRDefault="00566EF5" w:rsidP="007976CA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короткие </w:t>
      </w:r>
      <w:hyperlink r:id="rId7" w:tooltip="Брюки" w:history="1">
        <w:r w:rsidRPr="007976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брюки</w:t>
        </w:r>
      </w:hyperlink>
      <w:r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длине?/шорты/ </w:t>
      </w:r>
    </w:p>
    <w:p w:rsidR="00626872" w:rsidRPr="007976CA" w:rsidRDefault="00566EF5" w:rsidP="007976CA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</w:t>
      </w:r>
      <w:r w:rsidR="00626872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 для в</w:t>
      </w:r>
      <w:r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лажно-тепловой обработки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? /утюг/</w:t>
      </w:r>
    </w:p>
    <w:p w:rsidR="001D7699" w:rsidRPr="007976CA" w:rsidRDefault="00566EF5" w:rsidP="007976CA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нить расположенная поперек кромки? /уток/ </w:t>
      </w:r>
    </w:p>
    <w:p w:rsidR="00566EF5" w:rsidRPr="007976CA" w:rsidRDefault="00566EF5" w:rsidP="007976CA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волокон,  какого происхождения получают льняную и </w:t>
      </w:r>
      <w:proofErr w:type="gramStart"/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х/б</w:t>
      </w:r>
      <w:proofErr w:type="gramEnd"/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ткань? / растительного/ </w:t>
      </w:r>
    </w:p>
    <w:p w:rsidR="001D7699" w:rsidRPr="007976CA" w:rsidRDefault="00566EF5" w:rsidP="007976CA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 ткани, один срез которой собран в сборку и соединен с изделием? /оборка/</w:t>
      </w:r>
    </w:p>
    <w:p w:rsidR="001D7699" w:rsidRPr="007976CA" w:rsidRDefault="00566EF5" w:rsidP="007976CA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акой машинный шов применяют для </w:t>
      </w:r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деталей примерно одинаковых по размеру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? /</w:t>
      </w:r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стачной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:rsidR="00626872" w:rsidRPr="007976CA" w:rsidRDefault="00566EF5" w:rsidP="007976CA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1D7699" w:rsidRPr="007976CA">
        <w:rPr>
          <w:rFonts w:ascii="Times New Roman" w:hAnsi="Times New Roman" w:cs="Times New Roman"/>
          <w:sz w:val="24"/>
          <w:szCs w:val="24"/>
          <w:shd w:val="clear" w:color="auto" w:fill="FFFFFF"/>
        </w:rPr>
        <w:t>надевается на палец с целью его защиты от укола иголкой при шитье? /наперсток/</w:t>
      </w:r>
    </w:p>
    <w:p w:rsidR="00626872" w:rsidRPr="007976CA" w:rsidRDefault="00566EF5" w:rsidP="007976CA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двойной шов применяют при пошиве белья?/прочный/ </w:t>
      </w:r>
    </w:p>
    <w:p w:rsidR="00626872" w:rsidRPr="007976CA" w:rsidRDefault="007976CA" w:rsidP="007976C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 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чего применяют масштабную линейку?/для чертежа в масштабе/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какой мерке определяют длину 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платья</w:t>
      </w:r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?/длина изделия/</w:t>
      </w:r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26872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двойной шов еще называют бельевым? /используют при пошиве постельного белья/ </w:t>
      </w:r>
    </w:p>
    <w:p w:rsidR="00626872" w:rsidRPr="007976CA" w:rsidRDefault="007976CA" w:rsidP="007976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</w:t>
      </w:r>
      <w:r w:rsidR="00626872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для обрезания ниток? /ножницы/</w:t>
      </w:r>
    </w:p>
    <w:p w:rsidR="00626872" w:rsidRPr="007976CA" w:rsidRDefault="007976CA" w:rsidP="007976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6872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з волокон,  какого происхождения получают шерстяную ткань? / животного/</w:t>
      </w:r>
    </w:p>
    <w:p w:rsidR="001D7699" w:rsidRPr="007976CA" w:rsidRDefault="007976CA" w:rsidP="007976C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</w:t>
      </w:r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деталь 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одежды, </w:t>
      </w:r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втачивается в горловину? /воротник/</w:t>
      </w:r>
    </w:p>
    <w:p w:rsidR="00626872" w:rsidRPr="007976CA" w:rsidRDefault="007976CA" w:rsidP="007976C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626872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акой машинный шов применяют для обработки низа изделия? / шов вподгибку/ </w:t>
      </w:r>
    </w:p>
    <w:p w:rsidR="00626872" w:rsidRPr="007976CA" w:rsidRDefault="007976CA" w:rsidP="007976C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626872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акую форму имеет косынка?/треугольника/ </w:t>
      </w:r>
    </w:p>
    <w:p w:rsidR="00626872" w:rsidRPr="007976CA" w:rsidRDefault="007976CA" w:rsidP="007976C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626872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чего служит сантиметровая лента? /снятия мерок/ </w:t>
      </w:r>
    </w:p>
    <w:p w:rsidR="001122ED" w:rsidRPr="007976CA" w:rsidRDefault="007976CA" w:rsidP="007976C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626872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мерке определяют размер изделия?/обхват груди/</w:t>
      </w:r>
      <w:r w:rsidR="001122ED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используют для удаления временной строчки? /</w:t>
      </w:r>
      <w:proofErr w:type="spellStart"/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распарыватель</w:t>
      </w:r>
      <w:proofErr w:type="spellEnd"/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1D7699" w:rsidRPr="007976CA" w:rsidRDefault="007976CA" w:rsidP="007976C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</w:t>
      </w:r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</w:t>
      </w:r>
      <w:r w:rsidR="00566EF5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7699" w:rsidRPr="0079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расположенная вдоль кромки? /основная, долевая/ </w:t>
      </w:r>
    </w:p>
    <w:p w:rsidR="00976C04" w:rsidRPr="00AE07BD" w:rsidRDefault="00976C04" w:rsidP="00976C04">
      <w:pPr>
        <w:pBdr>
          <w:left w:val="single" w:sz="12" w:space="0" w:color="417AC9"/>
        </w:pBd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игроков «Музыкальная пауза»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D7699" w:rsidRPr="00976C04" w:rsidRDefault="001D7699" w:rsidP="00AE07B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626" w:rsidRPr="00944626" w:rsidRDefault="00944626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Подведение итогов викторины.</w:t>
      </w:r>
    </w:p>
    <w:p w:rsidR="00944626" w:rsidRPr="00944626" w:rsidRDefault="00944626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викторины.</w:t>
      </w:r>
    </w:p>
    <w:p w:rsidR="00944626" w:rsidRPr="00944626" w:rsidRDefault="00944626" w:rsidP="00AE07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Команда-победитель получает главный приз. Команда, занявшая второе место, получает утешительный приз.</w:t>
      </w:r>
    </w:p>
    <w:p w:rsidR="003F085E" w:rsidRDefault="003F085E"/>
    <w:sectPr w:rsidR="003F085E" w:rsidSect="001F170E">
      <w:pgSz w:w="11906" w:h="16838"/>
      <w:pgMar w:top="1134" w:right="850" w:bottom="851" w:left="1276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3D09"/>
    <w:multiLevelType w:val="multilevel"/>
    <w:tmpl w:val="86BC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859F6"/>
    <w:multiLevelType w:val="hybridMultilevel"/>
    <w:tmpl w:val="E396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1242"/>
    <w:multiLevelType w:val="multilevel"/>
    <w:tmpl w:val="1E34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33138"/>
    <w:multiLevelType w:val="multilevel"/>
    <w:tmpl w:val="E074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F6A18"/>
    <w:multiLevelType w:val="multilevel"/>
    <w:tmpl w:val="C8D0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AC63F5"/>
    <w:multiLevelType w:val="multilevel"/>
    <w:tmpl w:val="F150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F7D14"/>
    <w:multiLevelType w:val="hybridMultilevel"/>
    <w:tmpl w:val="C6205A90"/>
    <w:lvl w:ilvl="0" w:tplc="AC6AD9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6D41"/>
    <w:multiLevelType w:val="multilevel"/>
    <w:tmpl w:val="61F2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3F"/>
    <w:rsid w:val="00001C74"/>
    <w:rsid w:val="000773C3"/>
    <w:rsid w:val="000F1C49"/>
    <w:rsid w:val="001122ED"/>
    <w:rsid w:val="001D7699"/>
    <w:rsid w:val="001F170E"/>
    <w:rsid w:val="002C356D"/>
    <w:rsid w:val="00362E92"/>
    <w:rsid w:val="003F085E"/>
    <w:rsid w:val="004A00FD"/>
    <w:rsid w:val="004A65C0"/>
    <w:rsid w:val="004F4995"/>
    <w:rsid w:val="005363B8"/>
    <w:rsid w:val="00556561"/>
    <w:rsid w:val="00566EF5"/>
    <w:rsid w:val="00567E75"/>
    <w:rsid w:val="00573CE2"/>
    <w:rsid w:val="006022FA"/>
    <w:rsid w:val="00626872"/>
    <w:rsid w:val="007976CA"/>
    <w:rsid w:val="008039FF"/>
    <w:rsid w:val="008268D6"/>
    <w:rsid w:val="008C0C9E"/>
    <w:rsid w:val="008F0D68"/>
    <w:rsid w:val="008F66E9"/>
    <w:rsid w:val="00941B7F"/>
    <w:rsid w:val="00944626"/>
    <w:rsid w:val="00976C04"/>
    <w:rsid w:val="00982E3F"/>
    <w:rsid w:val="00A940D9"/>
    <w:rsid w:val="00AE07BD"/>
    <w:rsid w:val="00E37183"/>
    <w:rsid w:val="00EC7FB2"/>
    <w:rsid w:val="00EF1F40"/>
    <w:rsid w:val="00F248A7"/>
    <w:rsid w:val="00FC3131"/>
    <w:rsid w:val="00FC31B5"/>
    <w:rsid w:val="00FC4B78"/>
    <w:rsid w:val="00FD7E9D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2E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F66E9"/>
    <w:rPr>
      <w:b/>
      <w:bCs/>
    </w:rPr>
  </w:style>
  <w:style w:type="paragraph" w:styleId="a7">
    <w:name w:val="List Paragraph"/>
    <w:basedOn w:val="a"/>
    <w:uiPriority w:val="34"/>
    <w:qFormat/>
    <w:rsid w:val="00AE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2E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F66E9"/>
    <w:rPr>
      <w:b/>
      <w:bCs/>
    </w:rPr>
  </w:style>
  <w:style w:type="paragraph" w:styleId="a7">
    <w:name w:val="List Paragraph"/>
    <w:basedOn w:val="a"/>
    <w:uiPriority w:val="34"/>
    <w:qFormat/>
    <w:rsid w:val="00AE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4394">
          <w:marLeft w:val="0"/>
          <w:marRight w:val="450"/>
          <w:marTop w:val="15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3449382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00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9913">
                      <w:marLeft w:val="15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61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bryu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2898-8900-42F7-934F-5855D347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Гомма</cp:lastModifiedBy>
  <cp:revision>15</cp:revision>
  <cp:lastPrinted>2023-02-28T16:46:00Z</cp:lastPrinted>
  <dcterms:created xsi:type="dcterms:W3CDTF">2022-10-26T07:57:00Z</dcterms:created>
  <dcterms:modified xsi:type="dcterms:W3CDTF">2023-02-28T16:47:00Z</dcterms:modified>
</cp:coreProperties>
</file>