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1244" w14:textId="0138C121" w:rsidR="005B6E59" w:rsidRDefault="005B6E59" w:rsidP="009C7CD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955BD5E" w14:textId="2F3C06CD" w:rsidR="005B6E59" w:rsidRPr="006D7EA4" w:rsidRDefault="005B6E59" w:rsidP="005B6E5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  <w:r w:rsidRPr="006D7EA4">
        <w:rPr>
          <w:rFonts w:ascii="Times New Roman" w:hAnsi="Times New Roman" w:cs="Times New Roman"/>
          <w:b/>
          <w:bCs/>
          <w:color w:val="3E3636"/>
          <w:sz w:val="32"/>
          <w:szCs w:val="32"/>
          <w:shd w:val="clear" w:color="auto" w:fill="FFFFFF"/>
        </w:rPr>
        <w:t>Девиз для родителей: «Прежде чем воспитывать кого-то, начните с себя!»</w:t>
      </w:r>
    </w:p>
    <w:p w14:paraId="09D10249" w14:textId="77777777" w:rsidR="005B6E59" w:rsidRDefault="005B6E59" w:rsidP="009C7CD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2D72B4B" w14:textId="77777777" w:rsidR="001C0488" w:rsidRDefault="001C0488" w:rsidP="009C7CD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91EB8A3" w14:textId="6C63BCCD" w:rsidR="00684B66" w:rsidRDefault="007537A6" w:rsidP="007537A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537A6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«Дитятко </w:t>
      </w:r>
      <w:r w:rsidR="00C750DE" w:rsidRPr="007537A6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- что</w:t>
      </w:r>
      <w:r w:rsidRPr="007537A6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тесто: как - замесишь, так и выросло» - эта поговорка существует в народе давно и вероятно не зря. О том, как сложно воспитывать ребенка в наше непростое время, знает любой родитель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. </w:t>
      </w:r>
      <w:r w:rsidR="001C14A5">
        <w:rPr>
          <w:color w:val="000000"/>
          <w:sz w:val="28"/>
          <w:szCs w:val="28"/>
          <w:bdr w:val="none" w:sz="0" w:space="0" w:color="auto" w:frame="1"/>
        </w:rPr>
        <w:t>Основную роль в воспитании играет совместная деятельность детей и взрослых. Большую роль в процессе формирования личности играет личный пример родителей.</w:t>
      </w:r>
    </w:p>
    <w:p w14:paraId="302EBE57" w14:textId="7DC487B5" w:rsidR="001C14A5" w:rsidRDefault="001C14A5" w:rsidP="007537A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Уже в 3-4 года мальчики и девочки прекрасно замечают: всегда ли помогает папа снять пальто с пришедшей домой бабушки, как тщательно мама приводит в порядок детскую комнату, а старшая сестра помогает младшим при выполнении уроков. </w:t>
      </w:r>
      <w:r w:rsidR="00DA7E23" w:rsidRPr="00DA7E23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Жестокость, несправедливое отношение, злость, грубость, ребенок запомнит на всю жизнь.</w:t>
      </w:r>
    </w:p>
    <w:p w14:paraId="53D3F75E" w14:textId="77777777" w:rsidR="001C14A5" w:rsidRDefault="001C14A5" w:rsidP="007537A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Достойны глубокого уважения те из родителей, которые бережно относятся к природе, доброжелательно- к окружающим людям, с любовью и вниманием к своим близким. Это значит, что их дети впитают эти качества.</w:t>
      </w:r>
    </w:p>
    <w:p w14:paraId="0C2932FB" w14:textId="690E13D8" w:rsidR="001C14A5" w:rsidRDefault="001C14A5" w:rsidP="007537A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   Таким образом, в повседневной, обычной жизни на каждом шагу встречаются возможности для воспитания ребенка. Нужно только научится видеть эти возможности и пользоваться ими. А главное, конечно, никогда не забывать, что основной пример для детского подражания </w:t>
      </w:r>
      <w:r w:rsidR="006D7EA4">
        <w:rPr>
          <w:color w:val="000000"/>
          <w:sz w:val="28"/>
          <w:szCs w:val="28"/>
          <w:bdr w:val="none" w:sz="0" w:space="0" w:color="auto" w:frame="1"/>
        </w:rPr>
        <w:t>— это</w:t>
      </w:r>
      <w:r>
        <w:rPr>
          <w:color w:val="000000"/>
          <w:sz w:val="28"/>
          <w:szCs w:val="28"/>
          <w:bdr w:val="none" w:sz="0" w:space="0" w:color="auto" w:frame="1"/>
        </w:rPr>
        <w:t xml:space="preserve"> мы сами!</w:t>
      </w:r>
    </w:p>
    <w:p w14:paraId="2395818E" w14:textId="77777777" w:rsidR="001C14A5" w:rsidRDefault="001C14A5" w:rsidP="007537A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91919"/>
          <w:sz w:val="28"/>
          <w:szCs w:val="28"/>
          <w:bdr w:val="none" w:sz="0" w:space="0" w:color="auto" w:frame="1"/>
        </w:rPr>
        <w:t>    Дорогие родители, прежде чем воспитывать ребенка, начните с себя. Все, что вы делаете или говорите, может повлиять на вашего ребенка. Вы всегда можете попробовать сделать искреннюю попытку воспитать ответственного и уверенного в себе ребенка. Только в таком случае у вашего ребенка будут формироваться положительные черты характера!</w:t>
      </w:r>
    </w:p>
    <w:p w14:paraId="67EF6738" w14:textId="77777777" w:rsidR="00E67828" w:rsidRDefault="00E67828" w:rsidP="007537A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191919"/>
          <w:sz w:val="28"/>
          <w:szCs w:val="28"/>
          <w:bdr w:val="none" w:sz="0" w:space="0" w:color="auto" w:frame="1"/>
        </w:rPr>
      </w:pPr>
      <w:r>
        <w:rPr>
          <w:rFonts w:ascii="Roboto" w:hAnsi="Roboto"/>
          <w:color w:val="000000"/>
          <w:sz w:val="25"/>
          <w:szCs w:val="25"/>
          <w:shd w:val="clear" w:color="auto" w:fill="FFFFFF"/>
        </w:rPr>
        <w:t>Всё просто-ЕСЛИ ВЫ ХОТИТЕ ВОСПИТАТЬ СВОИХ ДЕТЕЙ ХОРОШИМИ ЛЮДЬМИ-БУДЬТЕ ХОРОШИМИ ЛЮДЬМИ!</w:t>
      </w:r>
      <w:r w:rsidR="001C14A5">
        <w:rPr>
          <w:color w:val="191919"/>
          <w:sz w:val="28"/>
          <w:szCs w:val="28"/>
          <w:bdr w:val="none" w:sz="0" w:space="0" w:color="auto" w:frame="1"/>
        </w:rPr>
        <w:t> </w:t>
      </w:r>
    </w:p>
    <w:p w14:paraId="3997EB2B" w14:textId="6657AD87" w:rsidR="001C14A5" w:rsidRDefault="001C14A5" w:rsidP="007537A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191919"/>
          <w:sz w:val="28"/>
          <w:szCs w:val="28"/>
          <w:bdr w:val="none" w:sz="0" w:space="0" w:color="auto" w:frame="1"/>
        </w:rPr>
      </w:pPr>
      <w:r>
        <w:rPr>
          <w:color w:val="191919"/>
          <w:sz w:val="28"/>
          <w:szCs w:val="28"/>
          <w:bdr w:val="none" w:sz="0" w:space="0" w:color="auto" w:frame="1"/>
        </w:rPr>
        <w:t>Будьте авторитетом и настоящим другом для своего ребенка!</w:t>
      </w:r>
    </w:p>
    <w:p w14:paraId="4DCDDF09" w14:textId="3A5DD215" w:rsidR="001C14A5" w:rsidRDefault="001C14A5" w:rsidP="001C14A5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</w:p>
    <w:p w14:paraId="3C513517" w14:textId="02E15A50" w:rsidR="00562327" w:rsidRPr="00D870CF" w:rsidRDefault="00562327" w:rsidP="00D870CF">
      <w:pPr>
        <w:pStyle w:val="a3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color w:val="000000"/>
          <w:sz w:val="30"/>
          <w:szCs w:val="30"/>
        </w:rPr>
      </w:pPr>
      <w:r w:rsidRPr="00D870CF">
        <w:rPr>
          <w:color w:val="000000"/>
          <w:sz w:val="30"/>
          <w:szCs w:val="30"/>
        </w:rPr>
        <w:t>Сергиенко Ю.Н.</w:t>
      </w:r>
    </w:p>
    <w:p w14:paraId="1A5258F3" w14:textId="091C8E0F" w:rsidR="00562327" w:rsidRPr="00D870CF" w:rsidRDefault="00562327" w:rsidP="00D870CF">
      <w:pPr>
        <w:pStyle w:val="a3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color w:val="000000"/>
          <w:sz w:val="30"/>
          <w:szCs w:val="30"/>
        </w:rPr>
      </w:pPr>
      <w:r w:rsidRPr="00D870CF">
        <w:rPr>
          <w:color w:val="000000"/>
          <w:sz w:val="30"/>
          <w:szCs w:val="30"/>
        </w:rPr>
        <w:t>Воспитатель МАОУ Старская СОШ (дошкольные группы)</w:t>
      </w:r>
    </w:p>
    <w:p w14:paraId="35CC7C33" w14:textId="77777777" w:rsidR="001C0488" w:rsidRDefault="001C0488" w:rsidP="009C7CD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D93EF44" w14:textId="5DCF8532" w:rsidR="004D3E0E" w:rsidRDefault="004D3E0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D35A94D" w14:textId="0EACDC85" w:rsidR="004F708F" w:rsidRDefault="004F708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894A360" w14:textId="194C512D" w:rsidR="004F708F" w:rsidRDefault="004F708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FD2E0C6" w14:textId="7805D2F5" w:rsidR="004F708F" w:rsidRDefault="004F708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27B08B4" w14:textId="15099312" w:rsidR="004F708F" w:rsidRDefault="004F708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B5BDD6D" w14:textId="7E4A67CD" w:rsidR="004F708F" w:rsidRDefault="004F708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77D0F13" w14:textId="63B7F915" w:rsidR="004F708F" w:rsidRDefault="004F708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3DB88C7" w14:textId="381AEE38" w:rsidR="004F708F" w:rsidRDefault="004F708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C31AF75" w14:textId="192528E5" w:rsidR="004F708F" w:rsidRDefault="004F708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19EA9BD" w14:textId="7EE29B9C" w:rsidR="004F708F" w:rsidRDefault="004F708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678BBB6" w14:textId="70C621B0" w:rsidR="004F708F" w:rsidRDefault="004F708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C073E57" w14:textId="3CEF94E7" w:rsidR="004F708F" w:rsidRDefault="004F708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E304127" w14:textId="2C4049D7" w:rsidR="004F708F" w:rsidRDefault="004F708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95D7A53" w14:textId="77777777" w:rsidR="004F708F" w:rsidRDefault="004F708F"/>
    <w:sectPr w:rsidR="004F708F" w:rsidSect="007537A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0E"/>
    <w:rsid w:val="001C0488"/>
    <w:rsid w:val="001C14A5"/>
    <w:rsid w:val="004D3E0E"/>
    <w:rsid w:val="004F708F"/>
    <w:rsid w:val="0053260D"/>
    <w:rsid w:val="00562327"/>
    <w:rsid w:val="005B6E59"/>
    <w:rsid w:val="00626BAA"/>
    <w:rsid w:val="00684B66"/>
    <w:rsid w:val="006D7EA4"/>
    <w:rsid w:val="007537A6"/>
    <w:rsid w:val="009C7CD7"/>
    <w:rsid w:val="00B4381F"/>
    <w:rsid w:val="00C750DE"/>
    <w:rsid w:val="00D870CF"/>
    <w:rsid w:val="00DA7E23"/>
    <w:rsid w:val="00E6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22B8"/>
  <w15:chartTrackingRefBased/>
  <w15:docId w15:val="{7F0FA9F4-F135-4511-9ACB-0ADC357D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27046">
          <w:marLeft w:val="0"/>
          <w:marRight w:val="0"/>
          <w:marTop w:val="300"/>
          <w:marBottom w:val="300"/>
          <w:divBdr>
            <w:top w:val="single" w:sz="6" w:space="15" w:color="E0E0E0"/>
            <w:left w:val="single" w:sz="6" w:space="15" w:color="E0E0E0"/>
            <w:bottom w:val="single" w:sz="6" w:space="15" w:color="E0E0E0"/>
            <w:right w:val="single" w:sz="6" w:space="15" w:color="E0E0E0"/>
          </w:divBdr>
        </w:div>
      </w:divsChild>
    </w:div>
    <w:div w:id="20995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Сергиенко</dc:creator>
  <cp:keywords/>
  <dc:description/>
  <cp:lastModifiedBy>Юрий Сергиенко</cp:lastModifiedBy>
  <cp:revision>4</cp:revision>
  <dcterms:created xsi:type="dcterms:W3CDTF">2023-10-18T12:13:00Z</dcterms:created>
  <dcterms:modified xsi:type="dcterms:W3CDTF">2023-10-19T08:28:00Z</dcterms:modified>
</cp:coreProperties>
</file>