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CE" w:rsidRDefault="001432CE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432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«Грибной Осенний бал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6F10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2023</w:t>
      </w:r>
      <w:bookmarkStart w:id="0" w:name="_GoBack"/>
      <w:bookmarkEnd w:id="0"/>
    </w:p>
    <w:p w:rsidR="001E2366" w:rsidRPr="001432CE" w:rsidRDefault="001E2366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32DAF" w:rsidRDefault="00D32DAF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осеннего праздника для подготовительной группы 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896" w:hanging="89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Создать радостное, приподнятое настроение у детей и родителей, вызвать эмоциональный отклик на происходящее и желание выступать на празднике.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rStyle w:val="c3"/>
          <w:color w:val="000000"/>
          <w:sz w:val="28"/>
          <w:szCs w:val="28"/>
        </w:rPr>
        <w:t> Формировать представление об осени, как о щедром, благодатном и красивом времени года.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</w:t>
      </w:r>
      <w:r>
        <w:rPr>
          <w:rStyle w:val="c3"/>
          <w:color w:val="000000"/>
          <w:sz w:val="28"/>
          <w:szCs w:val="28"/>
        </w:rPr>
        <w:t>Закреплять знание детей о грибах, фруктах и овощах.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Развивать речевой словарь, память, мышление, вокальные умения и способности в игре на  музыкальных инструментах.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Учить выразительно передавать игровые образы при помощи танцевальных навыков.</w:t>
      </w:r>
    </w:p>
    <w:p w:rsidR="001E2366" w:rsidRDefault="001E2366" w:rsidP="001E2366">
      <w:pPr>
        <w:pStyle w:val="c0"/>
        <w:shd w:val="clear" w:color="auto" w:fill="FFFFFF"/>
        <w:spacing w:before="0" w:beforeAutospacing="0" w:after="0" w:afterAutospacing="0"/>
        <w:ind w:left="1134" w:hanging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Развивать внимание, ловкость, координацию в музыкальных играх.</w:t>
      </w:r>
    </w:p>
    <w:p w:rsidR="001E2366" w:rsidRDefault="001E2366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366" w:rsidRPr="00D32DAF" w:rsidRDefault="001E2366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2DAF" w:rsidRDefault="00D32DAF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под музыку</w:t>
      </w:r>
      <w:r w:rsidR="001E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«Листик листопад»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празднично украшенный зал, </w:t>
      </w:r>
      <w:r w:rsidR="001E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движения под музыку, в руках листочки</w:t>
      </w:r>
    </w:p>
    <w:p w:rsidR="001E2366" w:rsidRPr="001E2366" w:rsidRDefault="001E2366" w:rsidP="001E23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E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«Листик листопад»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Слышен шум дождя (фонограмма).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мальчик и девочка, у мальчика в руке  зонт.</w:t>
      </w:r>
    </w:p>
    <w:p w:rsidR="00D32DAF" w:rsidRPr="00D32DAF" w:rsidRDefault="00D32DAF" w:rsidP="001432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Осень, ты осень - скучные дожди.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спеши к нам, осень,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подожди.</w:t>
      </w:r>
    </w:p>
    <w:p w:rsidR="00D32DAF" w:rsidRPr="00D32DAF" w:rsidRDefault="00D32DAF" w:rsidP="001432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Полетели листья, позабыв о лете.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 рысистом, мчит осенний ветер.</w:t>
      </w:r>
    </w:p>
    <w:p w:rsidR="00D32DAF" w:rsidRDefault="00D32DAF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ждет осень, куда там: дождик все льет и льет.</w:t>
      </w:r>
    </w:p>
    <w:p w:rsidR="00E55D78" w:rsidRPr="00D32DAF" w:rsidRDefault="00E55D78" w:rsidP="001432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Выходит Ежик: </w:t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шёл - спокойный, ровный.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прошептал: "Морковный!"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 шумел листвой густой: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"Ты иди, дружок, не стой!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 созреет новый,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отменный - желудёвый!"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радуг полукружья,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пляшут в лужах.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"Мама, дождик симпатичный!"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"Да, ребята, он - брусничный."</w:t>
      </w:r>
      <w:r w:rsidRPr="00E55D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ёж под бузиной</w:t>
      </w:r>
      <w:r>
        <w:rPr>
          <w:rFonts w:ascii="Arial" w:hAnsi="Arial" w:cs="Arial"/>
          <w:color w:val="000000"/>
        </w:rPr>
        <w:br/>
      </w:r>
      <w:r w:rsidRPr="00E55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Знал, что дождик-то...грибной.</w:t>
      </w:r>
    </w:p>
    <w:p w:rsidR="00D32DAF" w:rsidRPr="00D32DAF" w:rsidRDefault="00D32DAF" w:rsidP="001432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протягивает девочке осенний листок.</w:t>
      </w:r>
    </w:p>
    <w:p w:rsidR="00D32DAF" w:rsidRPr="00D32DAF" w:rsidRDefault="00D32DAF" w:rsidP="001432C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Мальчик: Не грусти! Ветер с севера летел на восток,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Оборвал кленовый листок. Он родился прошлой весной,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такой красивый, резной. Я дарю его тебе от души.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толстой книжке его засуши. Он тебя согреет зимой,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Лист осенний - подарок мой. Хочешь, мы сейчас устроим праздник? Закрывай глаза и повторяй за мной: "Раз, два, три – </w:t>
      </w:r>
      <w:r w:rsidR="0076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мы пошли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Вращают зонтик, (мальчик превращается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бала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надевает </w:t>
      </w:r>
      <w:r w:rsid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шляпку гриба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Дорогие друзья! Дорогие гости! Мы поздравляем вас с </w:t>
      </w:r>
      <w:r w:rsid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 Осени и начинаем наш грибной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бал</w:t>
      </w: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2DAF" w:rsidRDefault="00D32DA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Девочка: </w:t>
      </w:r>
    </w:p>
    <w:p w:rsidR="00766836" w:rsidRDefault="00766836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тропинке дети тихо шли и грибочков много по лесу нашли!</w:t>
      </w:r>
    </w:p>
    <w:p w:rsidR="00766836" w:rsidRPr="00D32DAF" w:rsidRDefault="00766836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6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«Тропинка»  музыкальное перестроение</w:t>
      </w:r>
    </w:p>
    <w:p w:rsidR="00D32DAF" w:rsidRPr="00D32DAF" w:rsidRDefault="00D32DAF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осень разбрызгала краски,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небесная просинь как будто из сказки,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жёлт</w:t>
      </w:r>
      <w:r w:rsidR="00E55D78"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– березы, в пурпурном рябины,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алые бусы на гроздьях рябины.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и сосны в наряде зеленом,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ивы – серебряны, в золоте клены,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ковер расстелила из  мхов,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нём золотистые шляпки грибов.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Листает октябрь золотые страницы, 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белым березкам зима уже снится.</w:t>
      </w:r>
    </w:p>
    <w:p w:rsidR="00E55D78" w:rsidRPr="00E55D78" w:rsidRDefault="00D32DAF" w:rsidP="00E5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на струнах нам песни сыграет.</w:t>
      </w:r>
    </w:p>
    <w:p w:rsidR="00D32DAF" w:rsidRPr="00E55D78" w:rsidRDefault="00D32DAF" w:rsidP="00E55D78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на праздник ребят приглашает.</w:t>
      </w:r>
    </w:p>
    <w:p w:rsidR="00D32DAF" w:rsidRPr="00E934E9" w:rsidRDefault="00D32DAF" w:rsidP="00D32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2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06EE" w:rsidRPr="00E934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«Тише</w:t>
      </w:r>
      <w:r w:rsidRPr="00E934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,тише»</w:t>
      </w:r>
      <w:r w:rsidR="00EB41D6" w:rsidRPr="00E934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«Наступила Осень»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дорожке идёт осень.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Ах, какая!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из жёлтых листьев золотая!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 музыку входит Осень.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здравствуйте, мои милые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ребятки-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грибочки! Пора начинать наш бал!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ребёнок: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 листьями шурша,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Идёт осень не спеша,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деревья нарядила,</w:t>
      </w:r>
    </w:p>
    <w:p w:rsidR="009E1E5F" w:rsidRDefault="009E1E5F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Золотой листвой укрыла.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Песня-оркестр «Осень как рыжая кошка»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ребёнок: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нею попятам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Подросли уж тут и там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Грузди, рыжики, опята,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Сыроежки и маслята.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он весь грибной народ!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Заводите хоровод!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Песня-танец</w:t>
      </w:r>
      <w:r w:rsidR="00E55D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-игра</w:t>
      </w:r>
    </w:p>
    <w:p w:rsidR="009E1E5F" w:rsidRDefault="009E1E5F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Грибники</w:t>
      </w: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</w:p>
    <w:p w:rsidR="001E2366" w:rsidRPr="009E1E5F" w:rsidRDefault="001E2366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«Грибные прятки» (парный танец)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(садятся на стульчики)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Осень: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Давным-давно все грибочки дружно жили на одной полянке. И кого тут только не было: и рыжие Лисички, и пёстрые Сыроежки, и веселые Маслята,и дружные опята; пришёл благородный Боровик и даже старый Груздь.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Выходят четыре гриба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(белый гриб, рыжик, сыроежка)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Белый гриб: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пригорка на дорожке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 стоит на толстой ножке.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дождя немного влажный,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гриб – большой и важный.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Рыжик: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сосны в рубашке новой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Рыжик выглянул сосновый.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Всё смотрю я на дорожку: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хочется в лукошко.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Опёнок: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Опёнок не любит расти в одиночку –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ним рядышком вместе –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Сыночек и дочка,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дядя, и тётя, и бабка, и дед…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лучше спросите, кого же тут нет!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Песня«</w:t>
      </w:r>
      <w:r w:rsidR="001E2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Грибные частушки</w:t>
      </w: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»</w:t>
      </w:r>
      <w:r w:rsidR="001E2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(6 человек)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Маслёнок: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 мышонок на маслёнок,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маслёнок – липкий гриб,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мышонок ко мне и прилип!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И давай кричать: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Ай-ай, ай да ай!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Мама, мама, выручай!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Мухомор: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Шляпка красная в горошек,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Воротник на тонкой ножке!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красив я на вид,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 очень ядовит!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Выбегают две лисички-грибочки.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лисичка: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– весёлые сестрички,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Желтогрудые лисички!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нам щекочет пятки,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дождём играем в прятки!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лисичка: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листочком спрячемся,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Мячиком покатимся.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и пусть идут дожди,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попробуй нас найди!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Сыроежка: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ножках-белоснежках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Проснулись Сыроежки.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Хоть сыро нам немножко,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так приятно ножкам,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шляпкам, очень хрупким,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траве вполне уютно.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Волнушка: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Поправив лист у ушка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И, в зеркало глядя,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Волнуется волнушка: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«Волнистая ли я?!»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 </w:t>
      </w: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(за дверью)</w:t>
      </w: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Ау! Ау!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Ребёнок: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Прячьтесь быстро кто куда,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Вон грибник идёт сюда!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садятся на стульчики.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грибы бросились врассыпную, попрятались кто куда!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Груздь первый бросился наутёк, и спрятался в траве.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Боровик помчался в чащу, залез под ель и затаился.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Сыроежки разбежались по всему лесу, то тут, то там мелькали их яркие сарафаны.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Опята всей семьёй к пеньку прижались. Грибы, что попрятались под берёзами, стали называться подберёзовиками, а те, что под осинами, – подосиновиками.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Чудак Трутовик с испугу на дерево залез да так и остался, прижился там.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Маслята гурьбой кинулись под сосны и ели. Не испугался один Мухомор, остался стоять на видном месте. 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 музыку входит Луша-домовуша.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же вы, грибы? Все попрятались!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Грибочки, не прячьтесь! Это вовсе не  грибник. Это Луша-домовуша. В доме прибрала, пирогов напекла и на наш грибной праздник пришла.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милые грибочки! Давно хотела на Грибной бал попасть. Ведь вы все вместе на волшебной полянке только раз в год осенью собираетесь. А так всегда только прячетесь!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Луша! Мы рады приветствовать тебя на нашем Грибном балу! Грибы действительно очень ловко прячутся. Особенно подосиновики.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подосиновик: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красной шапке набекрень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Красоваться нам не лень.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Братец младший – молодец,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пока ещё малец.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подосиновик: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Постою под дождиком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 серой ножке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 братца старшего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Дорасту немножко!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давайте мы поиграем в грибников.  Проверим, какие вы ловкие да быстрые!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Игра-аттракцион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«Кто быстрее соберёт грибы»</w:t>
      </w:r>
      <w:r w:rsidR="001E23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или «Съедобные или несъедобные»</w:t>
      </w:r>
    </w:p>
    <w:p w:rsidR="009E1E5F" w:rsidRDefault="009E1E5F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(2 команды, 2 корзинки).</w:t>
      </w:r>
    </w:p>
    <w:p w:rsidR="001E2366" w:rsidRPr="009E1E5F" w:rsidRDefault="001E2366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Подвести итог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</w:t>
      </w:r>
      <w:r w:rsidR="001506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все 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быстрые!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посмотрим, какие вы внимательные? Возле какого грибочка кружок быстрее соберётся?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Игра с музыкальными инструментами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«Чей кружок быстрее соберётся»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вы, грибочки, дружные!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Грибочки у меня и ловкие, и внимательные, и </w:t>
      </w:r>
      <w:r w:rsidR="001506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певцы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замечательные!</w:t>
      </w:r>
    </w:p>
    <w:p w:rsidR="009E1E5F" w:rsidRPr="009E1E5F" w:rsidRDefault="001506EE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Песня «Дождичай»</w:t>
      </w:r>
    </w:p>
    <w:p w:rsidR="00042D40" w:rsidRPr="001506EE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Какой весёлый грибной праздник! 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спасибо тебе, Луша, позабавила да повеселила мой грибной народ.</w:t>
      </w:r>
      <w:r w:rsidR="001506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Луша: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Пойду я домой, обед готовить надо.</w:t>
      </w:r>
    </w:p>
    <w:p w:rsidR="009E1E5F" w:rsidRPr="009E1E5F" w:rsidRDefault="009E1E5F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E1E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Осень:</w:t>
      </w: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какие чудеса происходят в осеннем лесу на грибной полянке.</w:t>
      </w:r>
    </w:p>
    <w:p w:rsidR="009E1E5F" w:rsidRDefault="009E1E5F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1E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и нам пора.</w:t>
      </w:r>
      <w:r w:rsidR="001432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свиданья дет</w:t>
      </w:r>
      <w:r w:rsidR="00042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вора!</w:t>
      </w:r>
    </w:p>
    <w:p w:rsidR="00E934E9" w:rsidRDefault="00E934E9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34E9" w:rsidRDefault="00E934E9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34E9" w:rsidRDefault="00E934E9" w:rsidP="009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34E9" w:rsidRPr="009E1E5F" w:rsidRDefault="00E934E9" w:rsidP="009E1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9E1E5F" w:rsidRPr="00D32DAF" w:rsidRDefault="00E934E9" w:rsidP="00D32D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6482" cy="3581280"/>
            <wp:effectExtent l="19050" t="0" r="0" b="0"/>
            <wp:docPr id="2" name="Рисунок 2" descr="C:\Users\user\Desktop\изображение_viber_2023-10-27_12-59-12-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3-10-27_12-59-12-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92" cy="35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81127" cy="3574141"/>
            <wp:effectExtent l="19050" t="0" r="4923" b="0"/>
            <wp:docPr id="1" name="Рисунок 1" descr="C:\Users\user\Desktop\изображение_viber_2023-10-27_12-59-10-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3-10-27_12-59-10-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96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E5F" w:rsidRPr="00D32DAF" w:rsidSect="00E934E9">
      <w:headerReference w:type="default" r:id="rId9"/>
      <w:pgSz w:w="11906" w:h="16838"/>
      <w:pgMar w:top="1134" w:right="850" w:bottom="1134" w:left="1701" w:header="708" w:footer="708" w:gutter="0"/>
      <w:pgBorders w:offsetFrom="page">
        <w:top w:val="flowersPansy" w:sz="24" w:space="24" w:color="76923C" w:themeColor="accent3" w:themeShade="BF"/>
        <w:left w:val="flowersPansy" w:sz="24" w:space="24" w:color="76923C" w:themeColor="accent3" w:themeShade="BF"/>
        <w:bottom w:val="flowersPansy" w:sz="24" w:space="24" w:color="76923C" w:themeColor="accent3" w:themeShade="BF"/>
        <w:right w:val="flowersPansy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44" w:rsidRDefault="00556C44" w:rsidP="00EB41D6">
      <w:pPr>
        <w:spacing w:after="0" w:line="240" w:lineRule="auto"/>
      </w:pPr>
      <w:r>
        <w:separator/>
      </w:r>
    </w:p>
  </w:endnote>
  <w:endnote w:type="continuationSeparator" w:id="1">
    <w:p w:rsidR="00556C44" w:rsidRDefault="00556C44" w:rsidP="00EB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44" w:rsidRDefault="00556C44" w:rsidP="00EB41D6">
      <w:pPr>
        <w:spacing w:after="0" w:line="240" w:lineRule="auto"/>
      </w:pPr>
      <w:r>
        <w:separator/>
      </w:r>
    </w:p>
  </w:footnote>
  <w:footnote w:type="continuationSeparator" w:id="1">
    <w:p w:rsidR="00556C44" w:rsidRDefault="00556C44" w:rsidP="00EB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964953"/>
      <w:docPartObj>
        <w:docPartGallery w:val="Page Numbers (Top of Page)"/>
        <w:docPartUnique/>
      </w:docPartObj>
    </w:sdtPr>
    <w:sdtContent>
      <w:p w:rsidR="00EB41D6" w:rsidRDefault="000D4BEB">
        <w:pPr>
          <w:pStyle w:val="a4"/>
          <w:jc w:val="right"/>
        </w:pPr>
        <w:r>
          <w:fldChar w:fldCharType="begin"/>
        </w:r>
        <w:r w:rsidR="00EB41D6">
          <w:instrText>PAGE   \* MERGEFORMAT</w:instrText>
        </w:r>
        <w:r>
          <w:fldChar w:fldCharType="separate"/>
        </w:r>
        <w:r w:rsidR="00E934E9">
          <w:rPr>
            <w:noProof/>
          </w:rPr>
          <w:t>1</w:t>
        </w:r>
        <w:r>
          <w:fldChar w:fldCharType="end"/>
        </w:r>
      </w:p>
    </w:sdtContent>
  </w:sdt>
  <w:p w:rsidR="00EB41D6" w:rsidRDefault="00EB41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D58"/>
    <w:multiLevelType w:val="hybridMultilevel"/>
    <w:tmpl w:val="DB4A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DAF"/>
    <w:rsid w:val="00042D40"/>
    <w:rsid w:val="000D4BEB"/>
    <w:rsid w:val="000E3FD9"/>
    <w:rsid w:val="001432CE"/>
    <w:rsid w:val="001506EE"/>
    <w:rsid w:val="001E2366"/>
    <w:rsid w:val="00556C44"/>
    <w:rsid w:val="006F10D2"/>
    <w:rsid w:val="00766836"/>
    <w:rsid w:val="009E1E5F"/>
    <w:rsid w:val="00BB1552"/>
    <w:rsid w:val="00D32DAF"/>
    <w:rsid w:val="00E55D78"/>
    <w:rsid w:val="00E934E9"/>
    <w:rsid w:val="00EB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D9"/>
  </w:style>
  <w:style w:type="paragraph" w:styleId="2">
    <w:name w:val="heading 2"/>
    <w:basedOn w:val="a"/>
    <w:link w:val="20"/>
    <w:uiPriority w:val="9"/>
    <w:qFormat/>
    <w:rsid w:val="00D3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3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DAF"/>
  </w:style>
  <w:style w:type="paragraph" w:styleId="a3">
    <w:name w:val="List Paragraph"/>
    <w:basedOn w:val="a"/>
    <w:uiPriority w:val="34"/>
    <w:qFormat/>
    <w:rsid w:val="00E55D78"/>
    <w:pPr>
      <w:ind w:left="720"/>
      <w:contextualSpacing/>
    </w:pPr>
  </w:style>
  <w:style w:type="character" w:customStyle="1" w:styleId="c6">
    <w:name w:val="c6"/>
    <w:basedOn w:val="a0"/>
    <w:rsid w:val="001E2366"/>
  </w:style>
  <w:style w:type="character" w:customStyle="1" w:styleId="c3">
    <w:name w:val="c3"/>
    <w:basedOn w:val="a0"/>
    <w:rsid w:val="001E2366"/>
  </w:style>
  <w:style w:type="paragraph" w:styleId="a4">
    <w:name w:val="header"/>
    <w:basedOn w:val="a"/>
    <w:link w:val="a5"/>
    <w:uiPriority w:val="99"/>
    <w:unhideWhenUsed/>
    <w:rsid w:val="00EB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1D6"/>
  </w:style>
  <w:style w:type="paragraph" w:styleId="a6">
    <w:name w:val="footer"/>
    <w:basedOn w:val="a"/>
    <w:link w:val="a7"/>
    <w:uiPriority w:val="99"/>
    <w:unhideWhenUsed/>
    <w:rsid w:val="00EB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1D6"/>
  </w:style>
  <w:style w:type="paragraph" w:styleId="a8">
    <w:name w:val="Balloon Text"/>
    <w:basedOn w:val="a"/>
    <w:link w:val="a9"/>
    <w:uiPriority w:val="99"/>
    <w:semiHidden/>
    <w:unhideWhenUsed/>
    <w:rsid w:val="00E9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2023-09-14T09:53:00Z</cp:lastPrinted>
  <dcterms:created xsi:type="dcterms:W3CDTF">2023-11-15T04:03:00Z</dcterms:created>
  <dcterms:modified xsi:type="dcterms:W3CDTF">2023-11-15T04:03:00Z</dcterms:modified>
</cp:coreProperties>
</file>