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7"/>
        <w:gridCol w:w="9664"/>
      </w:tblGrid>
      <w:tr w:rsidR="00E42A7F" w:rsidRPr="00046B35" w:rsidTr="001C28F1">
        <w:tc>
          <w:tcPr>
            <w:tcW w:w="2947" w:type="dxa"/>
          </w:tcPr>
          <w:p w:rsidR="00E42A7F" w:rsidRPr="00046B35" w:rsidRDefault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35">
              <w:rPr>
                <w:rFonts w:ascii="Times New Roman" w:hAnsi="Times New Roman" w:cs="Times New Roman"/>
                <w:sz w:val="28"/>
                <w:szCs w:val="28"/>
              </w:rPr>
              <w:t>1 конкурс</w:t>
            </w:r>
          </w:p>
          <w:p w:rsidR="005A3C4E" w:rsidRPr="00046B35" w:rsidRDefault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35">
              <w:rPr>
                <w:rFonts w:ascii="Times New Roman" w:hAnsi="Times New Roman" w:cs="Times New Roman"/>
                <w:sz w:val="28"/>
                <w:szCs w:val="28"/>
              </w:rPr>
              <w:t>КЛАВАДИМАРТАНЯ</w:t>
            </w:r>
          </w:p>
        </w:tc>
        <w:tc>
          <w:tcPr>
            <w:tcW w:w="9664" w:type="dxa"/>
          </w:tcPr>
          <w:p w:rsidR="00E42A7F" w:rsidRPr="00046B35" w:rsidRDefault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35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r w:rsidR="0059122F" w:rsidRPr="00046B35">
              <w:rPr>
                <w:rFonts w:ascii="Times New Roman" w:hAnsi="Times New Roman" w:cs="Times New Roman"/>
                <w:sz w:val="28"/>
                <w:szCs w:val="28"/>
              </w:rPr>
              <w:t>получает 1 балл за каждое слово</w:t>
            </w:r>
          </w:p>
        </w:tc>
      </w:tr>
      <w:tr w:rsidR="005A3C4E" w:rsidRPr="00046B35" w:rsidTr="001C28F1">
        <w:trPr>
          <w:trHeight w:val="2173"/>
        </w:trPr>
        <w:tc>
          <w:tcPr>
            <w:tcW w:w="2947" w:type="dxa"/>
          </w:tcPr>
          <w:p w:rsidR="005A3C4E" w:rsidRPr="00046B35" w:rsidRDefault="005A3C4E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35">
              <w:rPr>
                <w:rFonts w:ascii="Times New Roman" w:hAnsi="Times New Roman" w:cs="Times New Roman"/>
                <w:sz w:val="28"/>
                <w:szCs w:val="28"/>
              </w:rPr>
              <w:t>2 конкурс</w:t>
            </w:r>
          </w:p>
          <w:p w:rsidR="005A3C4E" w:rsidRPr="00046B35" w:rsidRDefault="005A3C4E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35">
              <w:rPr>
                <w:rFonts w:ascii="Times New Roman" w:hAnsi="Times New Roman" w:cs="Times New Roman"/>
                <w:sz w:val="28"/>
                <w:szCs w:val="28"/>
              </w:rPr>
              <w:t xml:space="preserve">Ребусы  </w:t>
            </w:r>
          </w:p>
        </w:tc>
        <w:tc>
          <w:tcPr>
            <w:tcW w:w="9664" w:type="dxa"/>
          </w:tcPr>
          <w:p w:rsidR="005A3C4E" w:rsidRDefault="005A3C4E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35">
              <w:rPr>
                <w:rFonts w:ascii="Times New Roman" w:hAnsi="Times New Roman" w:cs="Times New Roman"/>
                <w:sz w:val="28"/>
                <w:szCs w:val="28"/>
              </w:rPr>
              <w:t>Команда получает 1 балл за каждый правильно отгаданный ребус</w:t>
            </w:r>
          </w:p>
          <w:p w:rsidR="00935481" w:rsidRPr="00C40B56" w:rsidRDefault="00C40B56" w:rsidP="00C40B5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B5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C40B56" w:rsidRPr="00C40B56" w:rsidRDefault="00C40B56" w:rsidP="00C40B5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B56">
              <w:rPr>
                <w:rFonts w:ascii="Times New Roman" w:hAnsi="Times New Roman" w:cs="Times New Roman"/>
                <w:sz w:val="24"/>
                <w:szCs w:val="24"/>
              </w:rPr>
              <w:t>ПЯТОЧКА</w:t>
            </w:r>
          </w:p>
          <w:p w:rsidR="00C40B56" w:rsidRPr="00C40B56" w:rsidRDefault="00C40B56" w:rsidP="00C40B5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B5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C40B56" w:rsidRPr="00C40B56" w:rsidRDefault="00C40B56" w:rsidP="00C40B5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B56">
              <w:rPr>
                <w:rFonts w:ascii="Times New Roman" w:hAnsi="Times New Roman" w:cs="Times New Roman"/>
                <w:sz w:val="24"/>
                <w:szCs w:val="24"/>
              </w:rPr>
              <w:t>НОСОРОГ</w:t>
            </w:r>
          </w:p>
          <w:p w:rsidR="00C40B56" w:rsidRPr="00C40B56" w:rsidRDefault="00C40B56" w:rsidP="00C40B5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B56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  <w:p w:rsidR="00935481" w:rsidRPr="00C40B56" w:rsidRDefault="00C40B56" w:rsidP="00C40B5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B5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C40B56" w:rsidRPr="00046B35" w:rsidRDefault="00C40B56" w:rsidP="00C40B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4E" w:rsidRPr="00046B35" w:rsidTr="001C28F1">
        <w:tc>
          <w:tcPr>
            <w:tcW w:w="2947" w:type="dxa"/>
          </w:tcPr>
          <w:p w:rsidR="00046B35" w:rsidRPr="00046B35" w:rsidRDefault="005A3C4E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35">
              <w:rPr>
                <w:rFonts w:ascii="Times New Roman" w:hAnsi="Times New Roman" w:cs="Times New Roman"/>
                <w:sz w:val="28"/>
                <w:szCs w:val="28"/>
              </w:rPr>
              <w:t>3 конкурс</w:t>
            </w:r>
            <w:r w:rsidR="0004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B35" w:rsidRPr="00046B35">
              <w:rPr>
                <w:rFonts w:ascii="Times New Roman" w:hAnsi="Times New Roman" w:cs="Times New Roman"/>
                <w:sz w:val="28"/>
                <w:szCs w:val="28"/>
              </w:rPr>
              <w:t>«Собери мозаику»</w:t>
            </w:r>
          </w:p>
        </w:tc>
        <w:tc>
          <w:tcPr>
            <w:tcW w:w="9664" w:type="dxa"/>
          </w:tcPr>
          <w:p w:rsidR="005A3C4E" w:rsidRDefault="00A56716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собрана правильно- 5 баллов</w:t>
            </w:r>
          </w:p>
          <w:p w:rsidR="00A56716" w:rsidRDefault="00A56716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собрана частично-3 балла</w:t>
            </w:r>
          </w:p>
          <w:p w:rsidR="00A56716" w:rsidRPr="00046B35" w:rsidRDefault="00A56716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не собрана -0баллов</w:t>
            </w:r>
          </w:p>
        </w:tc>
      </w:tr>
      <w:tr w:rsidR="005A3C4E" w:rsidRPr="00046B35" w:rsidTr="001C28F1">
        <w:trPr>
          <w:trHeight w:val="2719"/>
        </w:trPr>
        <w:tc>
          <w:tcPr>
            <w:tcW w:w="2947" w:type="dxa"/>
          </w:tcPr>
          <w:p w:rsidR="005A3C4E" w:rsidRPr="00046B35" w:rsidRDefault="005A3C4E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35">
              <w:rPr>
                <w:rFonts w:ascii="Times New Roman" w:hAnsi="Times New Roman" w:cs="Times New Roman"/>
                <w:sz w:val="28"/>
                <w:szCs w:val="28"/>
              </w:rPr>
              <w:t>4 конкурс</w:t>
            </w:r>
          </w:p>
          <w:p w:rsidR="00046B35" w:rsidRPr="00046B35" w:rsidRDefault="00046B35" w:rsidP="0004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B3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46B35">
              <w:rPr>
                <w:rFonts w:ascii="Times New Roman" w:eastAsia="Calibri" w:hAnsi="Times New Roman" w:cs="Times New Roman"/>
                <w:sz w:val="28"/>
                <w:szCs w:val="28"/>
              </w:rPr>
              <w:t>Острый глаз»</w:t>
            </w:r>
          </w:p>
          <w:p w:rsidR="00046B35" w:rsidRPr="00046B35" w:rsidRDefault="00046B35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4" w:type="dxa"/>
          </w:tcPr>
          <w:p w:rsidR="005A3C4E" w:rsidRDefault="00935481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AA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68904F" wp14:editId="2D74DE39">
                  <wp:simplePos x="0" y="0"/>
                  <wp:positionH relativeFrom="margin">
                    <wp:posOffset>3242310</wp:posOffset>
                  </wp:positionH>
                  <wp:positionV relativeFrom="paragraph">
                    <wp:posOffset>234315</wp:posOffset>
                  </wp:positionV>
                  <wp:extent cx="1879957" cy="1099820"/>
                  <wp:effectExtent l="0" t="0" r="6350" b="508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9" t="42484" r="219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957" cy="1099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6B35" w:rsidRPr="00306AA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DD7D29" wp14:editId="751756DF">
                  <wp:extent cx="2775292" cy="101917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097" cy="102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6B35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046B35" w:rsidRDefault="00046B35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B35" w:rsidRDefault="00046B35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536" w:rsidRDefault="00935481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46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14</w:t>
            </w:r>
          </w:p>
          <w:p w:rsidR="00046B35" w:rsidRPr="00046B35" w:rsidRDefault="00046B35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4E" w:rsidRPr="00046B35" w:rsidTr="001C28F1">
        <w:tc>
          <w:tcPr>
            <w:tcW w:w="2947" w:type="dxa"/>
          </w:tcPr>
          <w:p w:rsidR="005A3C4E" w:rsidRPr="00046B35" w:rsidRDefault="005A3C4E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35">
              <w:rPr>
                <w:rFonts w:ascii="Times New Roman" w:hAnsi="Times New Roman" w:cs="Times New Roman"/>
                <w:sz w:val="28"/>
                <w:szCs w:val="28"/>
              </w:rPr>
              <w:t>5 конкурс</w:t>
            </w:r>
          </w:p>
          <w:p w:rsidR="00046B35" w:rsidRPr="00046B35" w:rsidRDefault="00046B35" w:rsidP="00046B35">
            <w:pPr>
              <w:pStyle w:val="a6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46B35">
              <w:rPr>
                <w:rFonts w:ascii="Times New Roman" w:hAnsi="Times New Roman" w:cs="Times New Roman"/>
                <w:sz w:val="28"/>
                <w:szCs w:val="28"/>
              </w:rPr>
              <w:t>«Найди пару»</w:t>
            </w:r>
          </w:p>
        </w:tc>
        <w:tc>
          <w:tcPr>
            <w:tcW w:w="9664" w:type="dxa"/>
          </w:tcPr>
          <w:p w:rsidR="005A3C4E" w:rsidRDefault="00046B35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35">
              <w:rPr>
                <w:rFonts w:ascii="Times New Roman" w:hAnsi="Times New Roman" w:cs="Times New Roman"/>
                <w:sz w:val="28"/>
                <w:szCs w:val="28"/>
              </w:rPr>
              <w:t>Команда получает 1 балл за каждое соответствие</w:t>
            </w:r>
            <w:r w:rsidR="00B63536">
              <w:rPr>
                <w:rFonts w:ascii="Times New Roman" w:hAnsi="Times New Roman" w:cs="Times New Roman"/>
                <w:sz w:val="28"/>
                <w:szCs w:val="28"/>
              </w:rPr>
              <w:t xml:space="preserve">. Всего 4 балла </w:t>
            </w:r>
          </w:p>
          <w:tbl>
            <w:tblPr>
              <w:tblW w:w="8894" w:type="dxa"/>
              <w:tblBorders>
                <w:top w:val="single" w:sz="12" w:space="0" w:color="AD075A"/>
                <w:left w:val="single" w:sz="12" w:space="0" w:color="AD075A"/>
                <w:bottom w:val="single" w:sz="12" w:space="0" w:color="AD075A"/>
                <w:right w:val="single" w:sz="12" w:space="0" w:color="AD075A"/>
              </w:tblBorders>
              <w:shd w:val="clear" w:color="auto" w:fill="FFFFFF"/>
              <w:tblCellMar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7"/>
              <w:gridCol w:w="4447"/>
            </w:tblGrid>
            <w:tr w:rsidR="00935481" w:rsidRPr="00306AA5" w:rsidTr="00F86842">
              <w:trPr>
                <w:trHeight w:val="263"/>
              </w:trPr>
              <w:tc>
                <w:tcPr>
                  <w:tcW w:w="4447" w:type="dxa"/>
                  <w:tcBorders>
                    <w:top w:val="single" w:sz="6" w:space="0" w:color="AD075A"/>
                    <w:left w:val="single" w:sz="6" w:space="0" w:color="AD075A"/>
                    <w:bottom w:val="single" w:sz="6" w:space="0" w:color="AD075A"/>
                    <w:right w:val="single" w:sz="6" w:space="0" w:color="AD075A"/>
                  </w:tcBorders>
                  <w:shd w:val="clear" w:color="auto" w:fill="auto"/>
                  <w:vAlign w:val="center"/>
                  <w:hideMark/>
                </w:tcPr>
                <w:p w:rsidR="00935481" w:rsidRPr="00306AA5" w:rsidRDefault="00935481" w:rsidP="009354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306AA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Растение</w:t>
                  </w:r>
                </w:p>
              </w:tc>
              <w:tc>
                <w:tcPr>
                  <w:tcW w:w="4447" w:type="dxa"/>
                  <w:tcBorders>
                    <w:top w:val="single" w:sz="6" w:space="0" w:color="AD075A"/>
                    <w:left w:val="single" w:sz="6" w:space="0" w:color="AD075A"/>
                    <w:bottom w:val="single" w:sz="6" w:space="0" w:color="AD075A"/>
                    <w:right w:val="single" w:sz="6" w:space="0" w:color="AD075A"/>
                  </w:tcBorders>
                  <w:shd w:val="clear" w:color="auto" w:fill="auto"/>
                  <w:vAlign w:val="center"/>
                  <w:hideMark/>
                </w:tcPr>
                <w:p w:rsidR="00935481" w:rsidRPr="00306AA5" w:rsidRDefault="00935481" w:rsidP="009354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306AA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Место произрастания</w:t>
                  </w:r>
                </w:p>
              </w:tc>
            </w:tr>
            <w:tr w:rsidR="00935481" w:rsidRPr="00306AA5" w:rsidTr="00F86842">
              <w:trPr>
                <w:trHeight w:val="263"/>
              </w:trPr>
              <w:tc>
                <w:tcPr>
                  <w:tcW w:w="0" w:type="auto"/>
                  <w:tcBorders>
                    <w:top w:val="single" w:sz="6" w:space="0" w:color="AD075A"/>
                    <w:left w:val="single" w:sz="6" w:space="0" w:color="AD075A"/>
                    <w:bottom w:val="single" w:sz="6" w:space="0" w:color="AD075A"/>
                    <w:right w:val="single" w:sz="6" w:space="0" w:color="AD075A"/>
                  </w:tcBorders>
                  <w:shd w:val="clear" w:color="auto" w:fill="auto"/>
                  <w:vAlign w:val="center"/>
                  <w:hideMark/>
                </w:tcPr>
                <w:p w:rsidR="00935481" w:rsidRPr="00306AA5" w:rsidRDefault="00C40B56" w:rsidP="009354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2013584</wp:posOffset>
                            </wp:positionH>
                            <wp:positionV relativeFrom="paragraph">
                              <wp:posOffset>127635</wp:posOffset>
                            </wp:positionV>
                            <wp:extent cx="1552575" cy="819150"/>
                            <wp:effectExtent l="0" t="0" r="28575" b="19050"/>
                            <wp:wrapNone/>
                            <wp:docPr id="7" name="Прямая соединительная линия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552575" cy="8191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FE5EDB2" id="Прямая соединительная линия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5pt,10.05pt" to="280.8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2023110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1276350" cy="809625"/>
                            <wp:effectExtent l="0" t="0" r="19050" b="28575"/>
                            <wp:wrapNone/>
                            <wp:docPr id="2" name="Прямая соединительная линия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76350" cy="8096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D3248B1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10.8pt" to="259.8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935481" w:rsidRPr="00306AA5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Сосна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D075A"/>
                    <w:left w:val="single" w:sz="6" w:space="0" w:color="AD075A"/>
                    <w:bottom w:val="single" w:sz="6" w:space="0" w:color="AD075A"/>
                    <w:right w:val="single" w:sz="6" w:space="0" w:color="AD075A"/>
                  </w:tcBorders>
                  <w:shd w:val="clear" w:color="auto" w:fill="auto"/>
                  <w:vAlign w:val="center"/>
                  <w:hideMark/>
                </w:tcPr>
                <w:p w:rsidR="00935481" w:rsidRPr="00306AA5" w:rsidRDefault="00935481" w:rsidP="009354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306AA5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Поле</w:t>
                  </w:r>
                </w:p>
              </w:tc>
            </w:tr>
            <w:tr w:rsidR="00935481" w:rsidRPr="00306AA5" w:rsidTr="00F86842">
              <w:trPr>
                <w:trHeight w:val="263"/>
              </w:trPr>
              <w:tc>
                <w:tcPr>
                  <w:tcW w:w="0" w:type="auto"/>
                  <w:tcBorders>
                    <w:top w:val="single" w:sz="6" w:space="0" w:color="AD075A"/>
                    <w:left w:val="single" w:sz="6" w:space="0" w:color="AD075A"/>
                    <w:bottom w:val="single" w:sz="6" w:space="0" w:color="AD075A"/>
                    <w:right w:val="single" w:sz="6" w:space="0" w:color="AD075A"/>
                  </w:tcBorders>
                  <w:shd w:val="clear" w:color="auto" w:fill="auto"/>
                  <w:vAlign w:val="center"/>
                  <w:hideMark/>
                </w:tcPr>
                <w:p w:rsidR="00935481" w:rsidRPr="00306AA5" w:rsidRDefault="00C40B56" w:rsidP="009354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1889759</wp:posOffset>
                            </wp:positionH>
                            <wp:positionV relativeFrom="paragraph">
                              <wp:posOffset>142240</wp:posOffset>
                            </wp:positionV>
                            <wp:extent cx="1704975" cy="266700"/>
                            <wp:effectExtent l="0" t="0" r="28575" b="19050"/>
                            <wp:wrapNone/>
                            <wp:docPr id="5" name="Прямая соединительная линия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704975" cy="2667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3B79164" id="Прямая соединительная линия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pt,11.2pt" to="283.0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1965960</wp:posOffset>
                            </wp:positionH>
                            <wp:positionV relativeFrom="paragraph">
                              <wp:posOffset>151765</wp:posOffset>
                            </wp:positionV>
                            <wp:extent cx="1447800" cy="257175"/>
                            <wp:effectExtent l="0" t="0" r="19050" b="28575"/>
                            <wp:wrapNone/>
                            <wp:docPr id="4" name="Прямая соединительная линия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800" cy="2571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4BD1D61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pt,11.95pt" to="268.8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935481" w:rsidRPr="00306AA5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Одуванчик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AD075A"/>
                    <w:left w:val="single" w:sz="6" w:space="0" w:color="AD075A"/>
                    <w:bottom w:val="single" w:sz="6" w:space="0" w:color="AD075A"/>
                    <w:right w:val="single" w:sz="6" w:space="0" w:color="AD075A"/>
                  </w:tcBorders>
                  <w:shd w:val="clear" w:color="auto" w:fill="auto"/>
                  <w:vAlign w:val="center"/>
                  <w:hideMark/>
                </w:tcPr>
                <w:p w:rsidR="00935481" w:rsidRPr="00306AA5" w:rsidRDefault="00935481" w:rsidP="009354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306AA5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Роща</w:t>
                  </w:r>
                </w:p>
              </w:tc>
            </w:tr>
            <w:tr w:rsidR="00935481" w:rsidRPr="00306AA5" w:rsidTr="00F86842">
              <w:trPr>
                <w:trHeight w:val="263"/>
              </w:trPr>
              <w:tc>
                <w:tcPr>
                  <w:tcW w:w="0" w:type="auto"/>
                  <w:tcBorders>
                    <w:top w:val="single" w:sz="6" w:space="0" w:color="AD075A"/>
                    <w:left w:val="single" w:sz="6" w:space="0" w:color="AD075A"/>
                    <w:bottom w:val="single" w:sz="6" w:space="0" w:color="AD075A"/>
                    <w:right w:val="single" w:sz="6" w:space="0" w:color="AD075A"/>
                  </w:tcBorders>
                  <w:shd w:val="clear" w:color="auto" w:fill="auto"/>
                  <w:vAlign w:val="center"/>
                  <w:hideMark/>
                </w:tcPr>
                <w:p w:rsidR="00935481" w:rsidRPr="00306AA5" w:rsidRDefault="00935481" w:rsidP="009354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306AA5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Береза</w:t>
                  </w:r>
                </w:p>
              </w:tc>
              <w:tc>
                <w:tcPr>
                  <w:tcW w:w="0" w:type="auto"/>
                  <w:tcBorders>
                    <w:top w:val="single" w:sz="6" w:space="0" w:color="AD075A"/>
                    <w:left w:val="single" w:sz="6" w:space="0" w:color="AD075A"/>
                    <w:bottom w:val="single" w:sz="6" w:space="0" w:color="AD075A"/>
                    <w:right w:val="single" w:sz="6" w:space="0" w:color="AD075A"/>
                  </w:tcBorders>
                  <w:shd w:val="clear" w:color="auto" w:fill="auto"/>
                  <w:vAlign w:val="center"/>
                  <w:hideMark/>
                </w:tcPr>
                <w:p w:rsidR="00935481" w:rsidRPr="00306AA5" w:rsidRDefault="00935481" w:rsidP="009354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306AA5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Луг</w:t>
                  </w:r>
                </w:p>
              </w:tc>
            </w:tr>
            <w:tr w:rsidR="00935481" w:rsidRPr="00306AA5" w:rsidTr="00F86842">
              <w:trPr>
                <w:trHeight w:val="263"/>
              </w:trPr>
              <w:tc>
                <w:tcPr>
                  <w:tcW w:w="0" w:type="auto"/>
                  <w:tcBorders>
                    <w:top w:val="single" w:sz="6" w:space="0" w:color="AD075A"/>
                    <w:left w:val="single" w:sz="6" w:space="0" w:color="AD075A"/>
                    <w:bottom w:val="single" w:sz="6" w:space="0" w:color="AD075A"/>
                    <w:right w:val="single" w:sz="6" w:space="0" w:color="AD075A"/>
                  </w:tcBorders>
                  <w:shd w:val="clear" w:color="auto" w:fill="auto"/>
                  <w:vAlign w:val="center"/>
                  <w:hideMark/>
                </w:tcPr>
                <w:p w:rsidR="00935481" w:rsidRPr="00306AA5" w:rsidRDefault="00935481" w:rsidP="009354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306AA5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Картофель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AD075A"/>
                    <w:left w:val="single" w:sz="6" w:space="0" w:color="AD075A"/>
                    <w:bottom w:val="single" w:sz="6" w:space="0" w:color="AD075A"/>
                    <w:right w:val="single" w:sz="6" w:space="0" w:color="AD075A"/>
                  </w:tcBorders>
                  <w:shd w:val="clear" w:color="auto" w:fill="auto"/>
                  <w:vAlign w:val="center"/>
                  <w:hideMark/>
                </w:tcPr>
                <w:p w:rsidR="00935481" w:rsidRPr="00306AA5" w:rsidRDefault="00935481" w:rsidP="009354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306AA5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Бор</w:t>
                  </w:r>
                </w:p>
              </w:tc>
            </w:tr>
          </w:tbl>
          <w:p w:rsidR="00935481" w:rsidRPr="00046B35" w:rsidRDefault="00935481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4E" w:rsidRPr="00046B35" w:rsidTr="001C28F1">
        <w:tc>
          <w:tcPr>
            <w:tcW w:w="2947" w:type="dxa"/>
          </w:tcPr>
          <w:p w:rsidR="005A3C4E" w:rsidRPr="00046B35" w:rsidRDefault="00046B35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35">
              <w:rPr>
                <w:rFonts w:ascii="Times New Roman" w:hAnsi="Times New Roman" w:cs="Times New Roman"/>
                <w:sz w:val="28"/>
                <w:szCs w:val="28"/>
              </w:rPr>
              <w:t>6 ко</w:t>
            </w:r>
            <w:r w:rsidR="005A3C4E" w:rsidRPr="00046B35">
              <w:rPr>
                <w:rFonts w:ascii="Times New Roman" w:hAnsi="Times New Roman" w:cs="Times New Roman"/>
                <w:sz w:val="28"/>
                <w:szCs w:val="28"/>
              </w:rPr>
              <w:t>нкурс</w:t>
            </w:r>
          </w:p>
          <w:p w:rsidR="00046B35" w:rsidRPr="00046B35" w:rsidRDefault="00046B35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35">
              <w:rPr>
                <w:rFonts w:ascii="Times New Roman" w:hAnsi="Times New Roman" w:cs="Times New Roman"/>
                <w:sz w:val="28"/>
                <w:szCs w:val="28"/>
              </w:rPr>
              <w:t>«Фантазёры»</w:t>
            </w:r>
          </w:p>
          <w:p w:rsidR="00046B35" w:rsidRPr="00046B35" w:rsidRDefault="00046B35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4" w:type="dxa"/>
          </w:tcPr>
          <w:p w:rsidR="005A3C4E" w:rsidRPr="00046B35" w:rsidRDefault="00046B35" w:rsidP="00C4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35">
              <w:rPr>
                <w:rFonts w:ascii="Times New Roman" w:eastAsia="Calibri" w:hAnsi="Times New Roman" w:cs="Times New Roman"/>
                <w:sz w:val="28"/>
                <w:szCs w:val="28"/>
              </w:rPr>
              <w:t>Каждой команде нужно нарисовать человека из цифр. Используя несколько цифр от 0 до 9. Рисунки передаются жюри. Максимально можно получить 3 балла.</w:t>
            </w:r>
          </w:p>
        </w:tc>
      </w:tr>
      <w:tr w:rsidR="005A3C4E" w:rsidRPr="00046B35" w:rsidTr="001C28F1">
        <w:tc>
          <w:tcPr>
            <w:tcW w:w="2947" w:type="dxa"/>
          </w:tcPr>
          <w:p w:rsidR="005A3C4E" w:rsidRPr="00046B35" w:rsidRDefault="005A3C4E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35">
              <w:rPr>
                <w:rFonts w:ascii="Times New Roman" w:hAnsi="Times New Roman" w:cs="Times New Roman"/>
                <w:sz w:val="28"/>
                <w:szCs w:val="28"/>
              </w:rPr>
              <w:t>7 конкурс</w:t>
            </w:r>
          </w:p>
          <w:p w:rsidR="00046B35" w:rsidRPr="00046B35" w:rsidRDefault="00046B35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35">
              <w:rPr>
                <w:rFonts w:ascii="Times New Roman" w:hAnsi="Times New Roman" w:cs="Times New Roman"/>
                <w:sz w:val="28"/>
                <w:szCs w:val="28"/>
              </w:rPr>
              <w:t>Блиц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B35">
              <w:rPr>
                <w:rFonts w:ascii="Times New Roman" w:hAnsi="Times New Roman" w:cs="Times New Roman"/>
                <w:sz w:val="28"/>
                <w:szCs w:val="28"/>
              </w:rPr>
              <w:t>-турнир</w:t>
            </w:r>
          </w:p>
        </w:tc>
        <w:tc>
          <w:tcPr>
            <w:tcW w:w="9664" w:type="dxa"/>
          </w:tcPr>
          <w:p w:rsidR="005A3C4E" w:rsidRPr="00046B35" w:rsidRDefault="00046B35" w:rsidP="005A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35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команда получает 1 балл</w:t>
            </w:r>
          </w:p>
        </w:tc>
      </w:tr>
    </w:tbl>
    <w:p w:rsidR="00C31CC6" w:rsidRPr="00046B35" w:rsidRDefault="00C31CC6" w:rsidP="001C28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CC6" w:rsidRPr="00046B35" w:rsidSect="00C40B5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250EE"/>
    <w:multiLevelType w:val="hybridMultilevel"/>
    <w:tmpl w:val="2048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E1"/>
    <w:rsid w:val="00046B35"/>
    <w:rsid w:val="001C28F1"/>
    <w:rsid w:val="003E78EC"/>
    <w:rsid w:val="0059122F"/>
    <w:rsid w:val="005A3C4E"/>
    <w:rsid w:val="00935481"/>
    <w:rsid w:val="00A56716"/>
    <w:rsid w:val="00B63536"/>
    <w:rsid w:val="00BE74E1"/>
    <w:rsid w:val="00C31CC6"/>
    <w:rsid w:val="00C40B56"/>
    <w:rsid w:val="00E4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BA79"/>
  <w15:chartTrackingRefBased/>
  <w15:docId w15:val="{371EB477-A2CE-4057-AD53-89109FEE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04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046B35"/>
  </w:style>
  <w:style w:type="paragraph" w:styleId="a6">
    <w:name w:val="No Spacing"/>
    <w:basedOn w:val="a"/>
    <w:link w:val="a5"/>
    <w:uiPriority w:val="1"/>
    <w:qFormat/>
    <w:rsid w:val="00046B3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4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70968-9ABA-4350-8A4B-049196AA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Certified Windows</cp:lastModifiedBy>
  <cp:revision>6</cp:revision>
  <dcterms:created xsi:type="dcterms:W3CDTF">2023-04-24T05:58:00Z</dcterms:created>
  <dcterms:modified xsi:type="dcterms:W3CDTF">2023-04-26T08:58:00Z</dcterms:modified>
</cp:coreProperties>
</file>