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C4" w:rsidRPr="00CB21D0" w:rsidRDefault="00E82E89" w:rsidP="00B675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36"/>
          <w:szCs w:val="36"/>
        </w:rPr>
        <w:t>План-конспект занятия для старшей группы «О дружбе и друзьях»</w:t>
      </w:r>
      <w:r w:rsidR="00B675C4" w:rsidRPr="00B675C4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</w:p>
    <w:p w:rsidR="001D336D" w:rsidRPr="00E670ED" w:rsidRDefault="002D7989" w:rsidP="000D183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/>
          <w:sz w:val="20"/>
          <w:szCs w:val="20"/>
        </w:rPr>
      </w:pPr>
      <w:r w:rsidRPr="002D7989">
        <w:rPr>
          <w:rFonts w:ascii="Times New Roman" w:eastAsia="Times New Roman" w:hAnsi="Times New Roman"/>
          <w:b/>
          <w:i/>
          <w:sz w:val="32"/>
          <w:szCs w:val="32"/>
          <w:u w:val="single"/>
        </w:rPr>
        <w:t xml:space="preserve"> </w:t>
      </w:r>
      <w:r w:rsidRPr="00E670ED">
        <w:rPr>
          <w:rFonts w:ascii="Times New Roman" w:eastAsia="Times New Roman" w:hAnsi="Times New Roman"/>
          <w:b/>
          <w:i/>
          <w:sz w:val="20"/>
          <w:szCs w:val="20"/>
          <w:u w:val="single"/>
        </w:rPr>
        <w:t>Цель</w:t>
      </w:r>
      <w:r w:rsidRPr="00E670ED">
        <w:rPr>
          <w:rFonts w:ascii="Times New Roman" w:eastAsia="Times New Roman" w:hAnsi="Times New Roman"/>
          <w:sz w:val="20"/>
          <w:szCs w:val="20"/>
        </w:rPr>
        <w:t>:</w:t>
      </w:r>
      <w:r w:rsidR="00212BDF" w:rsidRPr="00E670ED">
        <w:rPr>
          <w:rFonts w:ascii="Times New Roman" w:eastAsia="Times New Roman" w:hAnsi="Times New Roman"/>
          <w:sz w:val="20"/>
          <w:szCs w:val="20"/>
        </w:rPr>
        <w:t xml:space="preserve"> </w:t>
      </w:r>
      <w:r w:rsidR="00212BDF" w:rsidRPr="00E670ED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формировать у детей представления о нравственном понятии - </w:t>
      </w:r>
      <w:r w:rsidR="00B675C4"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 «друг»</w:t>
      </w:r>
      <w:r w:rsidR="00B675C4" w:rsidRPr="00E670ED">
        <w:rPr>
          <w:rFonts w:ascii="Times New Roman" w:eastAsia="Times New Roman" w:hAnsi="Times New Roman"/>
          <w:color w:val="111111"/>
          <w:sz w:val="20"/>
          <w:szCs w:val="20"/>
        </w:rPr>
        <w:t>, </w:t>
      </w:r>
      <w:r w:rsidR="00B675C4"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«дружба»</w:t>
      </w:r>
      <w:r w:rsidR="00B675C4" w:rsidRPr="00E670ED">
        <w:rPr>
          <w:rFonts w:ascii="Times New Roman" w:eastAsia="Times New Roman" w:hAnsi="Times New Roman"/>
          <w:color w:val="111111"/>
          <w:sz w:val="20"/>
          <w:szCs w:val="20"/>
        </w:rPr>
        <w:t>.</w:t>
      </w:r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 xml:space="preserve"> Учить понимать, оценивать чувства и поступки других; отвечать на вопросы полными предложениями.</w:t>
      </w:r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Показать, какими качествами должен обладать настоящий друг, какую роль играют друзья в нашей жизни; знакомить детей с правилами дружеских</w:t>
      </w:r>
      <w:r w:rsidRPr="00E670ED">
        <w:rPr>
          <w:rFonts w:ascii="Times New Roman" w:eastAsia="Times New Roman" w:hAnsi="Times New Roman"/>
          <w:b/>
          <w:bCs/>
          <w:color w:val="111111"/>
          <w:sz w:val="20"/>
          <w:szCs w:val="20"/>
        </w:rPr>
        <w:t xml:space="preserve"> 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отношений; закреплять знания пословиц и стихов о дружбе; умение участвовать в совместной игре, вести короткие диалоги в ситуациях творческого и игрового общения. </w:t>
      </w:r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r w:rsidRPr="00E670ED">
        <w:rPr>
          <w:rFonts w:ascii="Times New Roman" w:eastAsia="Times New Roman" w:hAnsi="Times New Roman"/>
          <w:color w:val="111111"/>
          <w:sz w:val="20"/>
          <w:szCs w:val="20"/>
          <w:u w:val="single"/>
        </w:rPr>
        <w:t>Продолжить формировать нравственные качества личности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 xml:space="preserve">: доброжелательность, любовь к </w:t>
      </w:r>
      <w:proofErr w:type="gramStart"/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ближнему</w:t>
      </w:r>
      <w:proofErr w:type="gramEnd"/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; побуждать детей к добрым поступкам; желание поддерживать друзей; дать возможность проявить взаимопомощь.</w:t>
      </w:r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Воспитывать стремление дружить с окружающими сверстниками и взрослыми.</w:t>
      </w:r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proofErr w:type="gramStart"/>
      <w:r w:rsidRPr="00E670ED">
        <w:rPr>
          <w:rFonts w:ascii="Times New Roman" w:eastAsia="Times New Roman" w:hAnsi="Times New Roman"/>
          <w:color w:val="111111"/>
          <w:sz w:val="20"/>
          <w:szCs w:val="20"/>
          <w:u w:val="single"/>
        </w:rPr>
        <w:t>Активизировать в речи слова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: дружба, друг, комплимент; </w:t>
      </w:r>
      <w:r w:rsidRPr="00E670ED">
        <w:rPr>
          <w:rFonts w:ascii="Times New Roman" w:eastAsia="Times New Roman" w:hAnsi="Times New Roman"/>
          <w:color w:val="111111"/>
          <w:sz w:val="20"/>
          <w:szCs w:val="20"/>
          <w:u w:val="single"/>
        </w:rPr>
        <w:t>прилагательные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: дружелюбный, скромный, добрый, щедрый, прекрасный, честный.</w:t>
      </w:r>
      <w:proofErr w:type="gramEnd"/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r w:rsidRPr="00E670ED">
        <w:rPr>
          <w:rFonts w:ascii="Times New Roman" w:eastAsia="Times New Roman" w:hAnsi="Times New Roman"/>
          <w:color w:val="111111"/>
          <w:sz w:val="20"/>
          <w:szCs w:val="20"/>
          <w:u w:val="single"/>
        </w:rPr>
        <w:t>Предварительная работа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: беседы с детьми о дружбе; обсуждение проблемных ситуаций, разногласий, возникающих между детьми в группе; чтение сказок о дружбе</w:t>
      </w:r>
      <w:r w:rsidRPr="00E670ED">
        <w:rPr>
          <w:rFonts w:ascii="Times New Roman" w:eastAsia="Times New Roman" w:hAnsi="Times New Roman"/>
          <w:b/>
          <w:bCs/>
          <w:color w:val="111111"/>
          <w:sz w:val="20"/>
          <w:szCs w:val="20"/>
        </w:rPr>
        <w:t> </w:t>
      </w:r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 xml:space="preserve">«Цветик - </w:t>
      </w:r>
      <w:proofErr w:type="spellStart"/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семицветик</w:t>
      </w:r>
      <w:proofErr w:type="spellEnd"/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»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, </w:t>
      </w:r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«Сказка о дружбе</w:t>
      </w:r>
      <w:proofErr w:type="gramStart"/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»</w:t>
      </w:r>
      <w:r w:rsidR="00212BDF" w:rsidRPr="00E670ED">
        <w:rPr>
          <w:rFonts w:ascii="Times New Roman" w:eastAsia="Times New Roman" w:hAnsi="Times New Roman"/>
          <w:color w:val="111111"/>
          <w:sz w:val="20"/>
          <w:szCs w:val="20"/>
        </w:rPr>
        <w:t>,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 xml:space="preserve">; </w:t>
      </w:r>
      <w:proofErr w:type="gramEnd"/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заучивание пословиц и стихов о дружбе; изготовление цветов для дерева дружбы.</w:t>
      </w:r>
    </w:p>
    <w:p w:rsidR="001D336D" w:rsidRPr="00E670ED" w:rsidRDefault="00E82E8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0"/>
          <w:szCs w:val="20"/>
        </w:rPr>
      </w:pPr>
      <w:proofErr w:type="gramStart"/>
      <w:r w:rsidRPr="00E670ED">
        <w:rPr>
          <w:rFonts w:ascii="Times New Roman" w:eastAsia="Times New Roman" w:hAnsi="Times New Roman"/>
          <w:color w:val="111111"/>
          <w:sz w:val="20"/>
          <w:szCs w:val="20"/>
          <w:u w:val="single"/>
        </w:rPr>
        <w:t>Материал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: </w:t>
      </w:r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«клубок дружбы»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, аудиозапись песен </w:t>
      </w:r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«</w:t>
      </w:r>
      <w:hyperlink r:id="rId7" w:tooltip="Дружба. Учимся дружить">
        <w:r w:rsidRPr="00E670ED">
          <w:rPr>
            <w:rFonts w:ascii="Times New Roman" w:eastAsia="Times New Roman" w:hAnsi="Times New Roman"/>
            <w:i/>
            <w:iCs/>
            <w:sz w:val="20"/>
            <w:szCs w:val="20"/>
          </w:rPr>
          <w:t>Дружба начинается с улыбки</w:t>
        </w:r>
      </w:hyperlink>
      <w:r w:rsidRPr="00E670ED">
        <w:rPr>
          <w:rFonts w:ascii="Times New Roman" w:eastAsia="Times New Roman" w:hAnsi="Times New Roman"/>
          <w:i/>
          <w:iCs/>
          <w:color w:val="111111"/>
          <w:sz w:val="20"/>
          <w:szCs w:val="20"/>
        </w:rPr>
        <w:t>»</w:t>
      </w:r>
      <w:r w:rsidRPr="00E670ED">
        <w:rPr>
          <w:rFonts w:ascii="Times New Roman" w:eastAsia="Times New Roman" w:hAnsi="Times New Roman"/>
          <w:color w:val="111111"/>
          <w:sz w:val="20"/>
          <w:szCs w:val="20"/>
        </w:rPr>
        <w:t>,  маски зайца и ёжика, стул, сюжетные картинки,  дерево, цветы.</w:t>
      </w:r>
      <w:proofErr w:type="gramEnd"/>
    </w:p>
    <w:p w:rsidR="001D336D" w:rsidRPr="00E670ED" w:rsidRDefault="00E82E89" w:rsidP="000D1837">
      <w:pPr>
        <w:spacing w:after="0" w:line="288" w:lineRule="atLeast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E670ED">
        <w:rPr>
          <w:rFonts w:ascii="Times New Roman" w:eastAsia="Times New Roman" w:hAnsi="Times New Roman"/>
          <w:sz w:val="24"/>
          <w:szCs w:val="24"/>
        </w:rPr>
        <w:t>Ход ЗАНЯТИЯ: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Собрались все дети в круг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(дети берутся за руки и встают в круг)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Я твой друг и ты мой друг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Крепко за руки возьмёмся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И друг другу улыбнёмся.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Руки к солнцу протяните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(поднимают руки вверх)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Лучики его возьмите,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(сжимают, разжимают кисти рук)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И к груди своей прижмите</w:t>
      </w: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</w:t>
      </w:r>
      <w:proofErr w:type="gramEnd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</w:t>
      </w:r>
      <w:proofErr w:type="gramStart"/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п</w:t>
      </w:r>
      <w:proofErr w:type="gramEnd"/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рижимают руки к груди)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Друг другу подарите,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(протягивают руки вперед)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«Здравствуйте!»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скажите.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Сегодня я предлагаю начать наше занятие с 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игры </w:t>
      </w:r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«Клубок дружбы»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 Вы будете передавать друг другу клубок, при этом каждый может сказать добрые слова своему соседу, сделать ему комплимент.</w:t>
      </w:r>
      <w:r w:rsidR="004C6B00" w:rsidRPr="00E670ED">
        <w:rPr>
          <w:rFonts w:ascii="Times New Roman" w:hAnsi="Times New Roman"/>
          <w:i/>
          <w:iCs/>
          <w:color w:val="353535"/>
          <w:sz w:val="24"/>
          <w:szCs w:val="24"/>
          <w:shd w:val="clear" w:color="auto" w:fill="FFFFFF"/>
        </w:rPr>
        <w:t xml:space="preserve"> (Сильный, надежный, верный, веселый, воспитанный, культурный, смелый, храбрый, справедливый, честный, красивый и </w:t>
      </w:r>
      <w:proofErr w:type="spellStart"/>
      <w:r w:rsidR="004C6B00" w:rsidRPr="00E670ED">
        <w:rPr>
          <w:rFonts w:ascii="Times New Roman" w:hAnsi="Times New Roman"/>
          <w:i/>
          <w:iCs/>
          <w:color w:val="353535"/>
          <w:sz w:val="24"/>
          <w:szCs w:val="24"/>
          <w:shd w:val="clear" w:color="auto" w:fill="FFFFFF"/>
        </w:rPr>
        <w:t>т</w:t>
      </w:r>
      <w:proofErr w:type="gramStart"/>
      <w:r w:rsidR="004C6B00" w:rsidRPr="00E670ED">
        <w:rPr>
          <w:rFonts w:ascii="Times New Roman" w:hAnsi="Times New Roman"/>
          <w:i/>
          <w:iCs/>
          <w:color w:val="353535"/>
          <w:sz w:val="24"/>
          <w:szCs w:val="24"/>
          <w:shd w:val="clear" w:color="auto" w:fill="FFFFFF"/>
        </w:rPr>
        <w:t>.д</w:t>
      </w:r>
      <w:proofErr w:type="spellEnd"/>
      <w:proofErr w:type="gramEnd"/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Посмотрите, ниточка связала нас, и дружба наша стала ещё крепче. Наша игра не просто так называлась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«Клубок дружбы»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 Именно о дружбе и о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друзьях мы поговорим с вами на сегодняшнем занятии.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-Как вы думаете, кто такой друг?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(ответы детей)</w:t>
      </w:r>
    </w:p>
    <w:p w:rsidR="001D336D" w:rsidRPr="00E670ED" w:rsidRDefault="00E82E89" w:rsidP="001851A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- Да, дети вы правы, </w:t>
      </w:r>
      <w:r w:rsidRPr="001851AB">
        <w:rPr>
          <w:rFonts w:ascii="Times New Roman" w:eastAsia="Times New Roman" w:hAnsi="Times New Roman"/>
          <w:b/>
          <w:color w:val="111111"/>
          <w:sz w:val="24"/>
          <w:szCs w:val="24"/>
        </w:rPr>
        <w:t>другом может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 называться тот, кто готов разделить твою радость и твое горе, а если понадобиться, то отдать тебе все, что имеет сам.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Ребята, кто из вас знает, что такое дружба?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Дружба – это когда ты дружишь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 с человеком не для того, чтобы он тебе что-нибудь хорошее сделал, не потому, чтобы он что–то дал. Ты дружишь с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человеком потому, что он близок тебе, близки его интересы, взгляды.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-Молодцы, мне понравились ваши ответы.</w:t>
      </w:r>
    </w:p>
    <w:p w:rsidR="001851AB" w:rsidRDefault="001851AB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851AB" w:rsidRDefault="001851AB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851AB" w:rsidRDefault="001851AB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851AB" w:rsidRDefault="001851AB" w:rsidP="001851AB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851AB" w:rsidRPr="001851AB" w:rsidRDefault="00E82E89" w:rsidP="001851AB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>А чтобы узнать какой должен быть настоящий друг, мы сейчас с вами поиграем в игру. Я буду задавать вам вопросы, а вы отвечаете, если согласны "да-да-да", а если не согласны "нет-нет-нет".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Игра </w:t>
      </w:r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«Да-да-да, нет-нет-нет»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Друга стоит обижать?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(Нет-нет-нет)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Другу будем помогать?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Друга нужно разозлить?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(Нет-нет-нет)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А улыбку подарить?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Мы научимся играть?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Ну а споры разрешать?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Чай с друзьями будем пить?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Нашей дружбой дорожить?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Будем крепко мы дружить?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(Да-да-да)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Ребята, вспомните, мы недавно читали сказку о маленьком росточке и старом дереве.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Почему это дерево было особенным? Правильно, каждую весну у него появлялись по закону природы листочки, но оно никогда не цвело. А что случилось с деревом в конце сказки? Как вы думаете, почему дерево зацвело?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Посмотрите, у нас в группе тоже появилось дерево и оно тоже, как и дерево из сказки не цветет, потому что у него нет друзей. Я предлагаю стать друзьями для этого дерева. Вы согласны? но для этого, вам предстоит разгадать секреты дружбы, и тогда вы увидите, что произойдет.</w:t>
      </w:r>
    </w:p>
    <w:p w:rsidR="00D91029" w:rsidRPr="00E670ED" w:rsidRDefault="00E82E8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E670ED">
        <w:rPr>
          <w:b/>
          <w:bCs/>
          <w:color w:val="111111"/>
        </w:rPr>
        <w:t>Первый секрет дружбы.</w:t>
      </w:r>
      <w:r w:rsidR="00D91029" w:rsidRPr="00E670ED">
        <w:rPr>
          <w:bCs/>
          <w:i/>
          <w:color w:val="000000"/>
          <w:u w:val="single"/>
        </w:rPr>
        <w:t xml:space="preserve"> 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>-Хотите узнать первый секрет дружбы?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>-Тогда слушайте песенку, а если знаете ее, то подпевайте.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 xml:space="preserve">Звучит песня «От улыбки» В. </w:t>
      </w:r>
      <w:proofErr w:type="spellStart"/>
      <w:r w:rsidRPr="00E670ED">
        <w:rPr>
          <w:color w:val="000000"/>
        </w:rPr>
        <w:t>Шаинского</w:t>
      </w:r>
      <w:proofErr w:type="spellEnd"/>
      <w:r w:rsidRPr="00E670ED">
        <w:rPr>
          <w:color w:val="000000"/>
        </w:rPr>
        <w:t>.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 xml:space="preserve">-Скажите мне, пожалуйста, так с чего начинается дружба? 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 xml:space="preserve">-Правильно с улыбки. Посмотрите как быстро, легко и просто вы разгадали первый секрет. </w:t>
      </w:r>
      <w:proofErr w:type="gramStart"/>
      <w:r w:rsidRPr="00E670ED">
        <w:rPr>
          <w:color w:val="000000"/>
        </w:rPr>
        <w:t>Скажите, а с каким человек приятнее общаться с тем, который хмурый, злой или с тем, который улыбается?</w:t>
      </w:r>
      <w:proofErr w:type="gramEnd"/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>-Правильно. Поэтому давайте улыбнемся друг другу.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>-Итак, вы разгадали первый секрет. Как называется этот секрет?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>-Правильно</w:t>
      </w:r>
      <w:r w:rsidRPr="00E670ED">
        <w:rPr>
          <w:b/>
          <w:bCs/>
          <w:color w:val="000000"/>
        </w:rPr>
        <w:t>, улыбка.</w:t>
      </w:r>
    </w:p>
    <w:p w:rsidR="001D336D" w:rsidRPr="00E670ED" w:rsidRDefault="00D91029" w:rsidP="000D1837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</w:t>
      </w:r>
      <w:r w:rsidR="00E82E89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«Чаще улыбайтесь - и у вас будет много друзей»</w:t>
      </w:r>
      <w:r w:rsidR="00E82E89" w:rsidRPr="00E670ED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1D336D" w:rsidRPr="00E670ED" w:rsidRDefault="00E82E89" w:rsidP="001851A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-Ребята, посмотрите, что произошло? Расцвел первый цветок для нашего дерева, какой он красивый. Давайте подарим его нашему дереву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(вешаем цветок на дерево)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Второй секрет дружбы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Ребята, бывает ли такое, что вы иногда ссоритесь? Из-за чего чаще всего возникают ссоры?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(ответы детей)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 Самая частая причина ссор - когда вы не можете поделить что-то или когда хотите делать одно и то же. Представьте двух друзей Ёжика и Зайчика, каждый из которых хочет покачаться на качелях.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(Воспитатель выбирает детей для участия в игре, выдает им соответствующие маски зверей.</w:t>
      </w:r>
      <w:proofErr w:type="gramEnd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Роль качелей выполняет стул с высокой спинкой). </w:t>
      </w:r>
      <w:proofErr w:type="gramEnd"/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lastRenderedPageBreak/>
        <w:t>Инсценировка стихотворений. </w:t>
      </w:r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«Заяц и Ёжик на качелях»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В тихом лесу средь кустов и дорожек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Жили два друга Зайчик и Ёжик.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Как-то они на прогулку пошли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И на поляне качели нашли.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Ёжик на встречу к качелям шагнул,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Заяц качели к себе потянул.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Заяц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«Я первый!»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 xml:space="preserve">А </w:t>
      </w: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 xml:space="preserve">Ё </w:t>
      </w:r>
      <w:proofErr w:type="spellStart"/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жик</w:t>
      </w:r>
      <w:proofErr w:type="spellEnd"/>
      <w:proofErr w:type="gramEnd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«Нет. Я!»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Не уступают друг другу друзья.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Заяц обиделся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«Значит, ты, Ёж,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Мне как товарищ совсем не хорош».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Дети, как вы думаете, почему Заяц решил не дружить с Ёжиком?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Как вы считаете, стоит ли из-за этого ссориться друзьям?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Как помирить друзей, сделать так, чтобы ссоры не было?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Давайте еще раз прочитаем стихотворение, но уже с веселым концом, когда Зайчик и Ёжик договорились.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2. В тихом лесу средь кустов и дорожек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Жили два друга Зайчик и Ёжик.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Как-то они на прогулку пошли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И на поляне качели нашли.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Ёжик на встречу к качелям шагнул,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Заяц качели к себе потянул.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Заяц сказал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 «Покачаю тебя.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Мы ведь с тобою, Ёжик, друзья!»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Ребята, что нужно делать, чтобы не ссориться?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Действительно, друзья должны уметь договариваться, чтобы жить дружно, а по-другому можно сказать мирно!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- А сейчас давайте сделаем большой круг и вспомним нашу 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игру </w:t>
      </w:r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«</w:t>
      </w:r>
      <w:proofErr w:type="spellStart"/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мирилка</w:t>
      </w:r>
      <w:proofErr w:type="spellEnd"/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»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.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Мы не будем больше злиться,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Мы решили помириться,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Злюка</w:t>
      </w:r>
      <w:proofErr w:type="gramEnd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, уходи от нас.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Мы опять друзья сейчас!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(первые две строчки дети сцепляются мизинчиками, на третью строчку как бы стряхивают с рук грязь, на четвертую – обнимаются).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Вот и еще один секрет дружбы  вы разгадали и назовем этот секрет 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 xml:space="preserve">- </w:t>
      </w:r>
      <w:r w:rsidRPr="00E670ED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</w:rPr>
        <w:t>словом Мир!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И ещё один цветок появляется у нашего дерева.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Ребята, не ссорьтесь со своими друзьями, старайтесь играть мирн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, дорожить своими друзьями. Об этом рассказывается в стихотворении, послушайте его.</w:t>
      </w:r>
    </w:p>
    <w:p w:rsidR="00546ED8" w:rsidRPr="00E670ED" w:rsidRDefault="00546ED8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iCs/>
          <w:color w:val="111111"/>
          <w:sz w:val="24"/>
          <w:szCs w:val="24"/>
        </w:rPr>
      </w:pPr>
    </w:p>
    <w:p w:rsidR="001D336D" w:rsidRPr="00E670ED" w:rsidRDefault="00546ED8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i/>
          <w:iCs/>
          <w:color w:val="111111"/>
          <w:sz w:val="24"/>
          <w:szCs w:val="24"/>
        </w:rPr>
        <w:t>(Виктория</w:t>
      </w:r>
      <w:proofErr w:type="gramStart"/>
      <w:r w:rsidRPr="00E670ED">
        <w:rPr>
          <w:rFonts w:ascii="Times New Roman" w:eastAsia="Times New Roman" w:hAnsi="Times New Roman"/>
          <w:b/>
          <w:i/>
          <w:iCs/>
          <w:color w:val="111111"/>
          <w:sz w:val="24"/>
          <w:szCs w:val="24"/>
        </w:rPr>
        <w:t xml:space="preserve"> </w:t>
      </w:r>
      <w:r w:rsidR="00E82E89" w:rsidRPr="00E670ED">
        <w:rPr>
          <w:rFonts w:ascii="Times New Roman" w:eastAsia="Times New Roman" w:hAnsi="Times New Roman"/>
          <w:b/>
          <w:i/>
          <w:iCs/>
          <w:color w:val="111111"/>
          <w:sz w:val="24"/>
          <w:szCs w:val="24"/>
        </w:rPr>
        <w:t>)</w:t>
      </w:r>
      <w:proofErr w:type="gramEnd"/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Можно много слов прекрасных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О друзьях сказать!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Никогда не стоит, дети,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Друга обижать.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Потому что без друзей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Очень трудно жить.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Скажем вместе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lastRenderedPageBreak/>
        <w:t>ДРУЖБОЙ НАДО ДОРОЖИТЬ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- Мне кажется, что вы очень   дружные ребята         </w:t>
      </w:r>
    </w:p>
    <w:p w:rsidR="009E0CB7" w:rsidRPr="00E670ED" w:rsidRDefault="009E0CB7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</w:p>
    <w:p w:rsidR="00D91029" w:rsidRPr="00E670ED" w:rsidRDefault="009E0CB7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Третий секрет</w:t>
      </w:r>
    </w:p>
    <w:p w:rsidR="001D336D" w:rsidRPr="00E670ED" w:rsidRDefault="00E82E89" w:rsidP="000D1837">
      <w:pPr>
        <w:widowControl w:val="0"/>
        <w:spacing w:after="0" w:line="236" w:lineRule="auto"/>
        <w:ind w:right="-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Внесен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сю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етн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</w:t>
      </w:r>
      <w:r w:rsidRPr="00E670ED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картинок </w:t>
      </w:r>
      <w:r w:rsidRPr="00E670ED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«</w:t>
      </w:r>
      <w:r w:rsidRPr="00E670ED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ом</w:t>
      </w:r>
      <w:r w:rsidRPr="00E670ED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ем</w:t>
      </w:r>
      <w:r w:rsidRPr="00E670ED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уг д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угу»</w:t>
      </w:r>
    </w:p>
    <w:p w:rsidR="001D336D" w:rsidRPr="00E670ED" w:rsidRDefault="00E82E89" w:rsidP="000D1837">
      <w:pPr>
        <w:widowControl w:val="0"/>
        <w:spacing w:after="0" w:line="238" w:lineRule="auto"/>
        <w:ind w:right="3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Посм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рите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 к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инки 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те, к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маете,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жные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еб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я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та и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ны или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Поч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(др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ные,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омогают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 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: нести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мк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, по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нимают девочку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из с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роб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а,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вместе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ают) к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кими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их можно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азва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 (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оброжелательны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и).</w:t>
      </w:r>
    </w:p>
    <w:p w:rsidR="001D336D" w:rsidRPr="00E670ED" w:rsidRDefault="001D336D" w:rsidP="000D1837">
      <w:pPr>
        <w:spacing w:after="0" w:line="1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D336D" w:rsidRPr="00E670ED" w:rsidRDefault="00E82E89" w:rsidP="000D1837">
      <w:pPr>
        <w:widowControl w:val="0"/>
        <w:spacing w:after="0" w:line="237" w:lineRule="auto"/>
        <w:ind w:right="10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Почему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доброжела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ны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(желают</w:t>
      </w:r>
      <w:r w:rsidRPr="00E670ED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 д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гу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а, ч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бы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евочка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 пр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лась в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, не сс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ись во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ремя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игры).</w:t>
      </w:r>
    </w:p>
    <w:p w:rsidR="001D336D" w:rsidRPr="00E670ED" w:rsidRDefault="001D336D" w:rsidP="000D1837">
      <w:pPr>
        <w:spacing w:after="0" w:line="1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D336D" w:rsidRPr="00E670ED" w:rsidRDefault="00E82E89" w:rsidP="000D183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Что значит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быть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доброжела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сем желать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D46060" w:rsidRPr="00E670ED" w:rsidRDefault="00E82E89" w:rsidP="00D46060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Как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ги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знают, что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ты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челов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к, же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ающий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(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до не вредни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ать,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не жадничать, н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кого не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бижать).</w:t>
      </w:r>
      <w:r w:rsidR="00D46060"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 </w:t>
      </w:r>
    </w:p>
    <w:p w:rsidR="00D46060" w:rsidRPr="00E670ED" w:rsidRDefault="00D46060" w:rsidP="00D46060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D46060" w:rsidRPr="00E670ED" w:rsidRDefault="00D46060" w:rsidP="00D46060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Ребята, </w:t>
      </w: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а сейчас я предлагаю вам поиграть в игру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Игра </w:t>
      </w:r>
      <w:r w:rsidRPr="00E670ED">
        <w:rPr>
          <w:rFonts w:ascii="Times New Roman" w:eastAsia="Times New Roman" w:hAnsi="Times New Roman"/>
          <w:b/>
          <w:i/>
          <w:iCs/>
          <w:color w:val="111111"/>
          <w:sz w:val="24"/>
          <w:szCs w:val="24"/>
        </w:rPr>
        <w:t>«Я начинаю, а вы продолжайте»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– Я обижаюсь на друга, когда…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(он дерется)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– Я сержусь на друга, когда…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(он дразнится)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– Я радуюсь с другом, когда…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(нам весело)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– Я грущу, когда…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(друг уезжает)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– Я радуюсь за друга, когда…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(ему хорошо)</w:t>
      </w:r>
    </w:p>
    <w:p w:rsidR="00D46060" w:rsidRPr="00E670ED" w:rsidRDefault="00D46060" w:rsidP="00D46060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- Ребята, вы порадовали меня своими ответами. Почаще говорите своим друзьям</w:t>
      </w:r>
      <w:proofErr w:type="gramStart"/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 :</w:t>
      </w:r>
      <w:proofErr w:type="gramEnd"/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давай дружить, давай играть.</w:t>
      </w:r>
    </w:p>
    <w:p w:rsidR="001D336D" w:rsidRPr="00E670ED" w:rsidRDefault="001D336D" w:rsidP="000D1837">
      <w:pPr>
        <w:spacing w:after="0" w:line="14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 мы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ыли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щё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ет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proofErr w:type="gramStart"/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ка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й?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(быть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рожелател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ны</w:t>
      </w:r>
      <w:r w:rsidRPr="00E670ED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м)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Давай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 б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дем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се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ть, и наш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й др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орож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ть! 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(</w:t>
      </w:r>
      <w:r w:rsidRPr="00E670ED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редложить де</w:t>
      </w:r>
      <w:r w:rsidRPr="00E670ED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ям к</w:t>
      </w:r>
      <w:r w:rsidRPr="00E670E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бняться,</w:t>
      </w:r>
      <w:r w:rsidRPr="00E670E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b/>
          <w:color w:val="000000"/>
          <w:spacing w:val="-4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лы</w:t>
      </w:r>
      <w:r w:rsidRPr="00E670E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ться).</w:t>
      </w:r>
    </w:p>
    <w:p w:rsidR="001851AB" w:rsidRDefault="001851AB" w:rsidP="000D183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9E0CB7" w:rsidP="000D1837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Четвертый секрет</w:t>
      </w:r>
    </w:p>
    <w:p w:rsidR="00D91029" w:rsidRPr="00E670ED" w:rsidRDefault="00D91029" w:rsidP="000D183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0ED">
        <w:rPr>
          <w:rFonts w:ascii="Times New Roman" w:hAnsi="Times New Roman"/>
          <w:bCs/>
          <w:color w:val="000000"/>
          <w:sz w:val="24"/>
          <w:szCs w:val="24"/>
        </w:rPr>
        <w:t>-А сейчас поиграем  в игру « Кто его друг?».</w:t>
      </w:r>
    </w:p>
    <w:p w:rsidR="00D46060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670ED">
        <w:rPr>
          <w:bCs/>
          <w:color w:val="000000"/>
        </w:rPr>
        <w:t>-Ребята, предлагаю вам помочь героям из мультфильмов найти своих друзей.</w:t>
      </w:r>
    </w:p>
    <w:p w:rsidR="00D46060" w:rsidRPr="00E670ED" w:rsidRDefault="00D46060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E670ED">
        <w:rPr>
          <w:b/>
          <w:bCs/>
          <w:i/>
          <w:color w:val="000000"/>
        </w:rPr>
        <w:t>Игра « Кто его друг?»</w:t>
      </w:r>
    </w:p>
    <w:p w:rsidR="00D91029" w:rsidRPr="00E670ED" w:rsidRDefault="00D91029" w:rsidP="000D18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0ED">
        <w:rPr>
          <w:color w:val="000000"/>
        </w:rPr>
        <w:t>Посмотрите, у меня есть картинки с изображением героев мультфильмов. Вам надо найти пары из мультфильмов.</w:t>
      </w:r>
    </w:p>
    <w:p w:rsidR="00D46060" w:rsidRPr="00E670ED" w:rsidRDefault="00D91029" w:rsidP="00E670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670ED">
        <w:rPr>
          <w:color w:val="000000"/>
        </w:rPr>
        <w:t>Карлсон</w:t>
      </w:r>
      <w:proofErr w:type="spellEnd"/>
      <w:r w:rsidRPr="00E670ED">
        <w:rPr>
          <w:color w:val="000000"/>
        </w:rPr>
        <w:t xml:space="preserve"> - Малыш</w:t>
      </w:r>
    </w:p>
    <w:p w:rsidR="00E670ED" w:rsidRDefault="00E670ED" w:rsidP="00B675C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5C4" w:rsidRPr="00E670ED" w:rsidRDefault="00D91029" w:rsidP="00B675C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444444"/>
          <w:sz w:val="24"/>
          <w:szCs w:val="24"/>
        </w:rPr>
      </w:pPr>
      <w:r w:rsidRPr="00E670ED">
        <w:rPr>
          <w:rFonts w:ascii="Times New Roman" w:hAnsi="Times New Roman"/>
          <w:color w:val="000000"/>
          <w:sz w:val="24"/>
          <w:szCs w:val="24"/>
        </w:rPr>
        <w:t>Все вы справились с заданием. Молодцы!  А почему?  А потому, что вы помогали друг другу.</w:t>
      </w:r>
    </w:p>
    <w:p w:rsidR="001D336D" w:rsidRPr="00E670ED" w:rsidRDefault="00E82E89" w:rsidP="00B675C4">
      <w:pPr>
        <w:widowControl w:val="0"/>
        <w:spacing w:after="0" w:line="239" w:lineRule="auto"/>
        <w:ind w:right="73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Вот и еще один секрет дружбы разгадан и назовем его Помощь. Ещё один цветок расцвел для нашего дерева.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Это, ребята, 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четвертый СЕКРЕТ ДРУЖБЫ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– «Помогай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се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м,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кто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ае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ся в 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щи, и у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тебя б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дет мно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зей»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Ребята, берегите своих друзей, и вам будет радостней жить на свете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Дети, вы знаете, что наш народ издавна ценил верную, крепкую 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дружбу и придумал о дружбе и о друзьях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 много пословиц и поговорок, давайте вспомним их.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iCs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Я начну, а вы заканчивайте,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iCs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Хором, дружно отвечайте</w:t>
      </w:r>
    </w:p>
    <w:p w:rsidR="001D336D" w:rsidRPr="00E670ED" w:rsidRDefault="001D336D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lastRenderedPageBreak/>
        <w:t>Друзья познаются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(в беде)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Крепкую дружбу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(и топором не разрубишь)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Старый друг</w:t>
      </w:r>
      <w:r w:rsidRPr="00E670ED">
        <w:rPr>
          <w:rFonts w:ascii="Times New Roman" w:eastAsia="Times New Roman" w:hAnsi="Times New Roman"/>
          <w:b/>
          <w:bCs/>
          <w:color w:val="111111"/>
          <w:sz w:val="24"/>
          <w:szCs w:val="24"/>
        </w:rPr>
        <w:t>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(лучше новых двух)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Не имей сто рублей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(а имей сто друзей)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Дерево живет корнями,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(а человек друзьями)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Нет друга – ищи, 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(а </w:t>
      </w:r>
      <w:proofErr w:type="gramStart"/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нашёл</w:t>
      </w:r>
      <w:proofErr w:type="gramEnd"/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береги)</w:t>
      </w:r>
    </w:p>
    <w:p w:rsidR="002D7989" w:rsidRPr="00E670ED" w:rsidRDefault="002D79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- </w:t>
      </w: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Ребята, </w:t>
      </w:r>
      <w:r w:rsidRPr="00E670ED">
        <w:rPr>
          <w:rFonts w:ascii="Times New Roman" w:eastAsia="Times New Roman" w:hAnsi="Times New Roman"/>
          <w:b/>
          <w:color w:val="111111"/>
          <w:sz w:val="24"/>
          <w:szCs w:val="24"/>
          <w:u w:val="single"/>
        </w:rPr>
        <w:t>как вы понимаете пословицу</w:t>
      </w: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: нет друга ищи, а </w:t>
      </w:r>
      <w:proofErr w:type="gramStart"/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нашел</w:t>
      </w:r>
      <w:proofErr w:type="gramEnd"/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 береги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 </w:t>
      </w:r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(</w:t>
      </w:r>
      <w:proofErr w:type="spellStart"/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впервую</w:t>
      </w:r>
      <w:proofErr w:type="spellEnd"/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очередь друга нужно искать , так как без хороши</w:t>
      </w:r>
      <w:r w:rsidR="002D7989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х</w:t>
      </w:r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друзей жить сложно.</w:t>
      </w:r>
      <w:r w:rsidR="002D7989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</w:t>
      </w:r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А вторая половина говорит о том что нужно очень </w:t>
      </w:r>
      <w:proofErr w:type="spellStart"/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бережгно</w:t>
      </w:r>
      <w:proofErr w:type="spellEnd"/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относиться к друг другу</w:t>
      </w:r>
      <w:proofErr w:type="gramStart"/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,</w:t>
      </w:r>
      <w:proofErr w:type="gramEnd"/>
      <w:r w:rsidR="009E0CB7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 xml:space="preserve"> хотя настоящий друг может многое понять</w:t>
      </w:r>
      <w:r w:rsidR="002D7989"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, но не простить может лишь предательство.</w:t>
      </w:r>
      <w:r w:rsidRPr="00E670ED">
        <w:rPr>
          <w:rFonts w:ascii="Times New Roman" w:eastAsia="Times New Roman" w:hAnsi="Times New Roman"/>
          <w:i/>
          <w:iCs/>
          <w:color w:val="111111"/>
          <w:sz w:val="24"/>
          <w:szCs w:val="24"/>
        </w:rPr>
        <w:t>)</w:t>
      </w:r>
    </w:p>
    <w:p w:rsidR="001D336D" w:rsidRPr="00E670ED" w:rsidRDefault="002D79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 xml:space="preserve">Пятый секрет </w:t>
      </w:r>
    </w:p>
    <w:p w:rsidR="001D336D" w:rsidRPr="00E670ED" w:rsidRDefault="00E82E89" w:rsidP="000D1837">
      <w:pPr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Игра “Пирамида добра”.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Дети, я сейчас предлагаю построить пирамиду добра. Представьте, что наши ладошки – это хорошие пожелания, давайте построим пирамиду из наших пожеланий. Кто придумает - выйдет в круг произнесет свое доброе пожелание, вытянет руку вперед и положит ее сверху на мою ладонь или ладонь ребенка, уже высказавшего свое пожелание.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Воспитатель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Я желаю вам быть терпеливыми и послушными!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  <w:u w:val="single"/>
        </w:rPr>
        <w:t>Воспитатель после всех высказываний раскачивает пирамиду добра со словами</w:t>
      </w: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: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111111"/>
          <w:sz w:val="24"/>
          <w:szCs w:val="24"/>
        </w:rPr>
        <w:t>Пусть наши пожелания услышат все! И пусть они сбудутся!</w:t>
      </w:r>
    </w:p>
    <w:p w:rsidR="001D336D" w:rsidRPr="00E670ED" w:rsidRDefault="00E82E89" w:rsidP="000D183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 Я думаю, что все ваши пожелания исполняться. Все вы будете, беречь своих друзей и вашу дружбу.</w:t>
      </w:r>
    </w:p>
    <w:p w:rsidR="00E670ED" w:rsidRPr="00E670ED" w:rsidRDefault="00E82E89" w:rsidP="00E670E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E670ED">
        <w:rPr>
          <w:rFonts w:ascii="Times New Roman" w:eastAsia="Times New Roman" w:hAnsi="Times New Roman"/>
          <w:color w:val="111111"/>
          <w:sz w:val="24"/>
          <w:szCs w:val="24"/>
        </w:rPr>
        <w:t xml:space="preserve">- Дети, мы разгадали ещё один секрет дружбы, называется он </w:t>
      </w: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-д</w:t>
      </w:r>
      <w:proofErr w:type="gramEnd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оброта. И еще один цветок расцветет на нашем дереве</w:t>
      </w:r>
      <w:proofErr w:type="gramStart"/>
      <w:r w:rsidRPr="00E670ED">
        <w:rPr>
          <w:rFonts w:ascii="Times New Roman" w:eastAsia="Times New Roman" w:hAnsi="Times New Roman"/>
          <w:color w:val="111111"/>
          <w:sz w:val="24"/>
          <w:szCs w:val="24"/>
        </w:rPr>
        <w:t>.</w:t>
      </w:r>
      <w:r w:rsidR="00E670ED" w:rsidRPr="00E670ED">
        <w:rPr>
          <w:rFonts w:ascii="Times New Roman" w:eastAsia="Times New Roman" w:hAnsi="Times New Roman"/>
          <w:b/>
          <w:i/>
          <w:sz w:val="24"/>
          <w:szCs w:val="24"/>
        </w:rPr>
        <w:t>.</w:t>
      </w:r>
      <w:proofErr w:type="gramEnd"/>
    </w:p>
    <w:p w:rsidR="00E670ED" w:rsidRPr="001851AB" w:rsidRDefault="00E670ED" w:rsidP="00E670ED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E670E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1851AB">
        <w:rPr>
          <w:rFonts w:ascii="Times New Roman" w:eastAsia="Times New Roman" w:hAnsi="Times New Roman"/>
          <w:b/>
          <w:i/>
          <w:sz w:val="28"/>
          <w:szCs w:val="28"/>
        </w:rPr>
        <w:t>Подведение итогов:</w:t>
      </w:r>
    </w:p>
    <w:p w:rsidR="001D336D" w:rsidRPr="00E670ED" w:rsidRDefault="00E82E89" w:rsidP="000D1837">
      <w:pPr>
        <w:widowControl w:val="0"/>
        <w:spacing w:after="0" w:line="237" w:lineRule="auto"/>
        <w:ind w:right="5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Давай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 подо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ем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ейч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 к на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ш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ему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«</w:t>
      </w:r>
      <w:proofErr w:type="spellStart"/>
      <w:proofErr w:type="gramStart"/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ч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уд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-д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рев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proofErr w:type="spellEnd"/>
      <w:proofErr w:type="gramEnd"/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» – 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 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селе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о, расцвело, какое оно стало красивое,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ак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 д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маете 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(потому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что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мы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раз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али се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 дружб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ы).</w:t>
      </w:r>
    </w:p>
    <w:p w:rsidR="001D336D" w:rsidRPr="00E670ED" w:rsidRDefault="00E82E89" w:rsidP="000D1837">
      <w:pPr>
        <w:widowControl w:val="0"/>
        <w:spacing w:after="0" w:line="237" w:lineRule="auto"/>
        <w:ind w:right="51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- Ребята сделайте круг и возьмитесь за руки. </w:t>
      </w:r>
    </w:p>
    <w:p w:rsidR="001D336D" w:rsidRPr="00E670ED" w:rsidRDefault="00E82E89" w:rsidP="000D1837">
      <w:pPr>
        <w:widowControl w:val="0"/>
        <w:spacing w:after="0" w:line="351" w:lineRule="auto"/>
        <w:ind w:right="176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Сегодня мы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знали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 ра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кретах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ы, да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айте в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сп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омним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их:</w:t>
      </w:r>
    </w:p>
    <w:p w:rsidR="001D336D" w:rsidRPr="00E670ED" w:rsidRDefault="00E82E89" w:rsidP="000D1837">
      <w:pPr>
        <w:widowControl w:val="0"/>
        <w:spacing w:after="0" w:line="351" w:lineRule="auto"/>
        <w:ind w:right="176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b/>
          <w:color w:val="000000"/>
          <w:sz w:val="24"/>
          <w:szCs w:val="24"/>
        </w:rPr>
        <w:t>Улыбка, мир, доброжелательность, помощь, доброта.</w:t>
      </w:r>
    </w:p>
    <w:p w:rsidR="009E0CB7" w:rsidRPr="00E670ED" w:rsidRDefault="00E82E89" w:rsidP="00E670ED">
      <w:pPr>
        <w:widowControl w:val="0"/>
        <w:spacing w:after="0" w:line="351" w:lineRule="auto"/>
        <w:ind w:right="176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Вы разгадали все секреты дружбы</w:t>
      </w:r>
      <w:proofErr w:type="gramStart"/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 потому что вы помогали друг другу , как настоящие верные друзья.</w:t>
      </w:r>
    </w:p>
    <w:p w:rsidR="009E0CB7" w:rsidRPr="00E670ED" w:rsidRDefault="009E0CB7" w:rsidP="000D1837">
      <w:pPr>
        <w:pStyle w:val="a3"/>
        <w:spacing w:before="0" w:beforeAutospacing="0" w:after="0" w:afterAutospacing="0"/>
        <w:jc w:val="both"/>
      </w:pPr>
      <w:r w:rsidRPr="00E670ED">
        <w:t xml:space="preserve"> - Дружба - это когда люди хотят быть вместе; когда вместе играют, не ссорятся, защищают слабых. Дружба - это улыбка друзей. Значит, друзья - это люди, с которыми нам приятно и интересно быть вместе. </w:t>
      </w:r>
    </w:p>
    <w:p w:rsidR="009E0CB7" w:rsidRPr="00E670ED" w:rsidRDefault="00E670ED" w:rsidP="000D18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70ED">
        <w:rPr>
          <w:rFonts w:ascii="Times New Roman" w:eastAsia="Times New Roman" w:hAnsi="Times New Roman"/>
          <w:sz w:val="24"/>
          <w:szCs w:val="24"/>
        </w:rPr>
        <w:t xml:space="preserve">   </w:t>
      </w:r>
      <w:r w:rsidR="009E0CB7" w:rsidRPr="00E670ED">
        <w:rPr>
          <w:rFonts w:ascii="Times New Roman" w:eastAsia="Times New Roman" w:hAnsi="Times New Roman"/>
          <w:sz w:val="24"/>
          <w:szCs w:val="24"/>
        </w:rPr>
        <w:t xml:space="preserve"> Мне очень приятно, что вы умеете дружить. Вы чувствуете, как между ладонями вспыхнула маленькая искорка, маленькое-маленькое солнышко. Оно не обжигает, а согревает. Я знаю, вы иногда ссоритесь, но как только в чьих-то глазах мелькнет злость, положите ему на плечи руки, и добро растопит злость без следа.</w:t>
      </w:r>
    </w:p>
    <w:p w:rsidR="009E0CB7" w:rsidRPr="00E670ED" w:rsidRDefault="00E82E89" w:rsidP="000D1837">
      <w:pPr>
        <w:widowControl w:val="0"/>
        <w:spacing w:after="0" w:line="239" w:lineRule="auto"/>
        <w:ind w:right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ф</w:t>
      </w:r>
      <w:r w:rsidRPr="00E670ED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екс</w:t>
      </w:r>
      <w:r w:rsidRPr="00E670ED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1D336D" w:rsidRPr="00E670ED" w:rsidRDefault="00E82E89" w:rsidP="000D1837">
      <w:pPr>
        <w:widowControl w:val="0"/>
        <w:spacing w:after="0" w:line="239" w:lineRule="auto"/>
        <w:ind w:right="1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бята,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му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сегодня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легко,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нт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заня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 w:rsidRPr="00E670ED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хлопай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 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кам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. Почему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похлопа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(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ому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что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 было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ле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на все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про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ечал, 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гал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ям).</w:t>
      </w:r>
    </w:p>
    <w:p w:rsidR="001D336D" w:rsidRPr="00E670ED" w:rsidRDefault="00E82E89" w:rsidP="000D1837">
      <w:pPr>
        <w:widowControl w:val="0"/>
        <w:spacing w:after="0" w:line="239" w:lineRule="auto"/>
        <w:ind w:right="63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му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ло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не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 тр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дно,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ожет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быт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стал кто, 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опайте н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гами. Почему п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опа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?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(не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тветить на 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опрос, заб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пословиц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1D336D" w:rsidRPr="00E670ED" w:rsidRDefault="00E82E89" w:rsidP="001851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Давай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е б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дем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 xml:space="preserve">се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ть, и наш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й др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орож</w:t>
      </w:r>
      <w:r w:rsidRPr="00E670ED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ть! (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редложить де</w:t>
      </w:r>
      <w:r w:rsidRPr="00E670ED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ям к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бняться,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E670ED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лы</w:t>
      </w:r>
      <w:r w:rsidRPr="00E670E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E670ED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E670ED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E670ED">
        <w:rPr>
          <w:rFonts w:ascii="Times New Roman" w:eastAsia="Times New Roman" w:hAnsi="Times New Roman"/>
          <w:color w:val="000000"/>
          <w:sz w:val="24"/>
          <w:szCs w:val="24"/>
        </w:rPr>
        <w:t>ться).</w:t>
      </w:r>
    </w:p>
    <w:p w:rsidR="009E0CB7" w:rsidRPr="00E670ED" w:rsidRDefault="009E0CB7" w:rsidP="000D183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670ED">
        <w:rPr>
          <w:rFonts w:ascii="Times New Roman" w:eastAsia="Times New Roman" w:hAnsi="Times New Roman"/>
          <w:sz w:val="24"/>
          <w:szCs w:val="24"/>
        </w:rPr>
        <w:t>На прощание давайте еще раз скажем наш девиз о дружбе: «У нас в группе все друзья, вместе - дружная семья! »</w:t>
      </w:r>
    </w:p>
    <w:p w:rsidR="009E0CB7" w:rsidRDefault="009E0CB7" w:rsidP="000D1837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</w:p>
    <w:sectPr w:rsidR="009E0CB7" w:rsidSect="001D336D">
      <w:footerReference w:type="default" r:id="rId8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B34" w:rsidRDefault="00431B34" w:rsidP="001851AB">
      <w:pPr>
        <w:spacing w:after="0" w:line="240" w:lineRule="auto"/>
      </w:pPr>
      <w:r>
        <w:separator/>
      </w:r>
    </w:p>
  </w:endnote>
  <w:endnote w:type="continuationSeparator" w:id="0">
    <w:p w:rsidR="00431B34" w:rsidRDefault="00431B34" w:rsidP="001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441"/>
      <w:docPartObj>
        <w:docPartGallery w:val="Page Numbers (Bottom of Page)"/>
        <w:docPartUnique/>
      </w:docPartObj>
    </w:sdtPr>
    <w:sdtContent>
      <w:p w:rsidR="001851AB" w:rsidRDefault="001851AB">
        <w:pPr>
          <w:pStyle w:val="ab"/>
          <w:jc w:val="center"/>
        </w:pPr>
        <w:fldSimple w:instr=" PAGE   \* MERGEFORMAT ">
          <w:r w:rsidR="003D1B15">
            <w:rPr>
              <w:noProof/>
            </w:rPr>
            <w:t>1</w:t>
          </w:r>
        </w:fldSimple>
      </w:p>
    </w:sdtContent>
  </w:sdt>
  <w:p w:rsidR="001851AB" w:rsidRDefault="001851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B34" w:rsidRDefault="00431B34" w:rsidP="001851AB">
      <w:pPr>
        <w:spacing w:after="0" w:line="240" w:lineRule="auto"/>
      </w:pPr>
      <w:r>
        <w:separator/>
      </w:r>
    </w:p>
  </w:footnote>
  <w:footnote w:type="continuationSeparator" w:id="0">
    <w:p w:rsidR="00431B34" w:rsidRDefault="00431B34" w:rsidP="00185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36D"/>
    <w:rsid w:val="000D1837"/>
    <w:rsid w:val="001851AB"/>
    <w:rsid w:val="001D336D"/>
    <w:rsid w:val="00212BDF"/>
    <w:rsid w:val="002D7989"/>
    <w:rsid w:val="003D1B15"/>
    <w:rsid w:val="003F779A"/>
    <w:rsid w:val="00431B34"/>
    <w:rsid w:val="004C6B00"/>
    <w:rsid w:val="00546ED8"/>
    <w:rsid w:val="009E0CB7"/>
    <w:rsid w:val="00B675C4"/>
    <w:rsid w:val="00B7154A"/>
    <w:rsid w:val="00D46060"/>
    <w:rsid w:val="00D91029"/>
    <w:rsid w:val="00E670ED"/>
    <w:rsid w:val="00E8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6D"/>
  </w:style>
  <w:style w:type="paragraph" w:styleId="1">
    <w:name w:val="heading 1"/>
    <w:basedOn w:val="a"/>
    <w:qFormat/>
    <w:rsid w:val="001D3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rsid w:val="001D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D33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qFormat/>
    <w:rsid w:val="001D336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qFormat/>
    <w:rsid w:val="001D3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qFormat/>
    <w:rsid w:val="001D33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qFormat/>
    <w:rsid w:val="001D336D"/>
    <w:rPr>
      <w:b/>
      <w:bCs/>
    </w:rPr>
  </w:style>
  <w:style w:type="character" w:styleId="a5">
    <w:name w:val="Hyperlink"/>
    <w:basedOn w:val="a0"/>
    <w:qFormat/>
    <w:rsid w:val="001D336D"/>
    <w:rPr>
      <w:color w:val="0000FF"/>
      <w:u w:val="single"/>
    </w:rPr>
  </w:style>
  <w:style w:type="paragraph" w:styleId="a6">
    <w:name w:val="Balloon Text"/>
    <w:basedOn w:val="a"/>
    <w:qFormat/>
    <w:rsid w:val="001D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qFormat/>
    <w:rsid w:val="001D336D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1851AB"/>
  </w:style>
  <w:style w:type="paragraph" w:styleId="a9">
    <w:name w:val="header"/>
    <w:basedOn w:val="a"/>
    <w:link w:val="aa"/>
    <w:uiPriority w:val="99"/>
    <w:semiHidden/>
    <w:unhideWhenUsed/>
    <w:rsid w:val="0018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51AB"/>
  </w:style>
  <w:style w:type="paragraph" w:styleId="ab">
    <w:name w:val="footer"/>
    <w:basedOn w:val="a"/>
    <w:link w:val="ac"/>
    <w:uiPriority w:val="99"/>
    <w:unhideWhenUsed/>
    <w:rsid w:val="0018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51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ema-druzh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4D4E-5817-47C1-BAB2-8F98F2F8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2023-11-15T13:28:00Z</cp:lastPrinted>
  <dcterms:created xsi:type="dcterms:W3CDTF">2023-11-05T15:51:00Z</dcterms:created>
  <dcterms:modified xsi:type="dcterms:W3CDTF">2023-11-15T13:41:00Z</dcterms:modified>
</cp:coreProperties>
</file>