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808F" w14:textId="77777777" w:rsidR="006352BA" w:rsidRDefault="006352BA" w:rsidP="00426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p"/>
      <w:bookmarkEnd w:id="0"/>
    </w:p>
    <w:p w14:paraId="3DAFC265" w14:textId="77777777" w:rsidR="006352BA" w:rsidRDefault="006352BA" w:rsidP="00426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16B5E" w14:textId="77777777" w:rsidR="006352BA" w:rsidRDefault="006352BA" w:rsidP="00426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40C45A" w14:textId="77777777" w:rsidR="004262E2" w:rsidRPr="001502E1" w:rsidRDefault="004262E2" w:rsidP="00426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1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 -</w:t>
      </w:r>
    </w:p>
    <w:p w14:paraId="14B963F3" w14:textId="77777777" w:rsidR="004262E2" w:rsidRPr="001502E1" w:rsidRDefault="004262E2" w:rsidP="00426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1">
        <w:rPr>
          <w:rFonts w:ascii="Times New Roman" w:eastAsia="Times New Roman" w:hAnsi="Times New Roman"/>
          <w:sz w:val="24"/>
          <w:szCs w:val="24"/>
          <w:lang w:eastAsia="ru-RU"/>
        </w:rPr>
        <w:t>детский сад компенсирующего вида № 3 «Радуга»</w:t>
      </w:r>
    </w:p>
    <w:p w14:paraId="273C1E0C" w14:textId="77777777" w:rsidR="004262E2" w:rsidRDefault="004262E2" w:rsidP="004262E2">
      <w:pPr>
        <w:shd w:val="clear" w:color="auto" w:fill="FFFFFF"/>
        <w:tabs>
          <w:tab w:val="center" w:pos="5032"/>
          <w:tab w:val="left" w:pos="851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2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г. </w:t>
      </w:r>
      <w:proofErr w:type="gramStart"/>
      <w:r w:rsidRPr="001502E1">
        <w:rPr>
          <w:rFonts w:ascii="Times New Roman" w:eastAsia="Times New Roman" w:hAnsi="Times New Roman"/>
          <w:sz w:val="24"/>
          <w:szCs w:val="24"/>
          <w:lang w:eastAsia="ru-RU"/>
        </w:rPr>
        <w:t xml:space="preserve">Балаково </w:t>
      </w:r>
      <w:r w:rsidR="008F29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2E1">
        <w:rPr>
          <w:rFonts w:ascii="Times New Roman" w:eastAsia="Times New Roman" w:hAnsi="Times New Roman"/>
          <w:sz w:val="24"/>
          <w:szCs w:val="24"/>
          <w:lang w:eastAsia="ru-RU"/>
        </w:rPr>
        <w:t>Саратовской</w:t>
      </w:r>
      <w:proofErr w:type="gramEnd"/>
      <w:r w:rsidRPr="001502E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485971C0" w14:textId="77777777" w:rsidR="004262E2" w:rsidRDefault="004262E2" w:rsidP="004262E2">
      <w:pPr>
        <w:shd w:val="clear" w:color="auto" w:fill="FFFFFF"/>
        <w:tabs>
          <w:tab w:val="center" w:pos="5032"/>
          <w:tab w:val="left" w:pos="851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6D9FDA" w14:textId="77777777" w:rsidR="004262E2" w:rsidRDefault="004262E2" w:rsidP="004262E2">
      <w:pPr>
        <w:shd w:val="clear" w:color="auto" w:fill="FFFFFF"/>
        <w:tabs>
          <w:tab w:val="center" w:pos="5032"/>
          <w:tab w:val="left" w:pos="851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9A4483" w14:textId="77777777" w:rsidR="004262E2" w:rsidRDefault="004262E2" w:rsidP="004262E2">
      <w:pPr>
        <w:shd w:val="clear" w:color="auto" w:fill="FFFFFF"/>
        <w:tabs>
          <w:tab w:val="center" w:pos="5032"/>
          <w:tab w:val="left" w:pos="851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433906" w14:textId="77777777" w:rsidR="004262E2" w:rsidRDefault="004262E2" w:rsidP="004262E2">
      <w:pPr>
        <w:shd w:val="clear" w:color="auto" w:fill="FFFFFF"/>
        <w:tabs>
          <w:tab w:val="center" w:pos="5032"/>
          <w:tab w:val="left" w:pos="851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EF5013" w14:textId="77777777" w:rsidR="004262E2" w:rsidRDefault="004262E2" w:rsidP="004262E2">
      <w:pPr>
        <w:shd w:val="clear" w:color="auto" w:fill="FFFFFF"/>
        <w:tabs>
          <w:tab w:val="center" w:pos="5032"/>
          <w:tab w:val="left" w:pos="851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DFF240" w14:textId="77777777" w:rsidR="004262E2" w:rsidRDefault="004262E2" w:rsidP="004262E2">
      <w:pPr>
        <w:shd w:val="clear" w:color="auto" w:fill="FFFFFF"/>
        <w:tabs>
          <w:tab w:val="center" w:pos="5032"/>
          <w:tab w:val="left" w:pos="851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5D32C7" w14:textId="77777777" w:rsidR="008F2929" w:rsidRPr="006352BA" w:rsidRDefault="001502E1" w:rsidP="001502E1">
      <w:pPr>
        <w:spacing w:after="0" w:line="259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352B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Проект по</w:t>
      </w:r>
      <w:r w:rsidR="004262E2" w:rsidRPr="006352B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</w:t>
      </w:r>
      <w:r w:rsidRPr="006352BA">
        <w:rPr>
          <w:rFonts w:ascii="Bookman Old Style" w:hAnsi="Bookman Old Style" w:cs="Times New Roman"/>
          <w:b/>
          <w:bCs/>
          <w:sz w:val="28"/>
          <w:szCs w:val="28"/>
          <w:shd w:val="clear" w:color="auto" w:fill="FFFFFF"/>
        </w:rPr>
        <w:t>формированию нравственно-патриотического воспитания у детей</w:t>
      </w:r>
      <w:r w:rsidRPr="006352BA">
        <w:rPr>
          <w:rFonts w:ascii="Bookman Old Style" w:hAnsi="Bookman Old Style" w:cs="Times New Roman"/>
          <w:b/>
          <w:sz w:val="28"/>
          <w:szCs w:val="28"/>
        </w:rPr>
        <w:t xml:space="preserve"> младшей группы № </w:t>
      </w:r>
      <w:proofErr w:type="gramStart"/>
      <w:r w:rsidRPr="006352BA">
        <w:rPr>
          <w:rFonts w:ascii="Bookman Old Style" w:hAnsi="Bookman Old Style" w:cs="Times New Roman"/>
          <w:b/>
          <w:sz w:val="28"/>
          <w:szCs w:val="28"/>
        </w:rPr>
        <w:t>12  на</w:t>
      </w:r>
      <w:proofErr w:type="gramEnd"/>
      <w:r w:rsidRPr="006352BA">
        <w:rPr>
          <w:rFonts w:ascii="Bookman Old Style" w:hAnsi="Bookman Old Style" w:cs="Times New Roman"/>
          <w:b/>
          <w:sz w:val="28"/>
          <w:szCs w:val="28"/>
        </w:rPr>
        <w:t xml:space="preserve"> тему: </w:t>
      </w:r>
      <w:r w:rsidR="001033E7" w:rsidRPr="006352BA">
        <w:rPr>
          <w:rFonts w:ascii="Bookman Old Style" w:hAnsi="Bookman Old Style" w:cs="Times New Roman"/>
          <w:b/>
          <w:sz w:val="28"/>
          <w:szCs w:val="28"/>
        </w:rPr>
        <w:t xml:space="preserve">                               </w:t>
      </w:r>
    </w:p>
    <w:p w14:paraId="2F71D89B" w14:textId="77777777" w:rsidR="008F2929" w:rsidRPr="006352BA" w:rsidRDefault="008F2929" w:rsidP="001502E1">
      <w:pPr>
        <w:spacing w:after="0" w:line="259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3D8F83C2" w14:textId="77777777" w:rsidR="001502E1" w:rsidRPr="006352BA" w:rsidRDefault="006352BA" w:rsidP="006352BA">
      <w:pPr>
        <w:spacing w:after="0" w:line="259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«Д</w:t>
      </w:r>
      <w:r w:rsidR="001502E1" w:rsidRPr="006352BA">
        <w:rPr>
          <w:rFonts w:ascii="Bookman Old Style" w:hAnsi="Bookman Old Style" w:cs="Times New Roman"/>
          <w:b/>
          <w:sz w:val="28"/>
          <w:szCs w:val="28"/>
        </w:rPr>
        <w:t>остопримечательности родного города Балаково»</w:t>
      </w:r>
    </w:p>
    <w:p w14:paraId="45BE6DF6" w14:textId="77777777" w:rsidR="001502E1" w:rsidRPr="00FC74AE" w:rsidRDefault="001502E1" w:rsidP="001502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8D50F5" w14:textId="77777777" w:rsidR="001502E1" w:rsidRDefault="008F2929" w:rsidP="008F2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2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A30F374" wp14:editId="22F88335">
            <wp:extent cx="5796123" cy="3965196"/>
            <wp:effectExtent l="19050" t="0" r="0" b="0"/>
            <wp:docPr id="1" name="Рисунок 1" descr="H:\балаково\2396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алаково\239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29" cy="397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6791A3" w14:textId="77777777" w:rsidR="001502E1" w:rsidRDefault="001502E1" w:rsidP="003A4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4ACA64" w14:textId="19E07DA4" w:rsidR="001502E1" w:rsidRPr="001502E1" w:rsidRDefault="006352BA" w:rsidP="0063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8F29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02E1" w:rsidRPr="001502E1">
        <w:rPr>
          <w:rFonts w:ascii="Times New Roman" w:eastAsia="Times New Roman" w:hAnsi="Times New Roman"/>
          <w:sz w:val="28"/>
          <w:szCs w:val="28"/>
          <w:lang w:eastAsia="ru-RU"/>
        </w:rPr>
        <w:t>одготовил</w:t>
      </w:r>
      <w:r w:rsidR="004A13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502E1" w:rsidRPr="001502E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14356AB" w14:textId="5471CF6F" w:rsidR="004262E2" w:rsidRPr="001502E1" w:rsidRDefault="006352BA" w:rsidP="0063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4A13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4262E2" w:rsidRPr="001502E1">
        <w:rPr>
          <w:rFonts w:ascii="Times New Roman" w:eastAsia="Times New Roman" w:hAnsi="Times New Roman"/>
          <w:sz w:val="28"/>
          <w:szCs w:val="28"/>
          <w:lang w:eastAsia="ru-RU"/>
        </w:rPr>
        <w:t>Воспитател</w:t>
      </w:r>
      <w:r w:rsidR="004A13D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4262E2" w:rsidRPr="001502E1"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14:paraId="0F6086A9" w14:textId="77777777" w:rsidR="004262E2" w:rsidRPr="001502E1" w:rsidRDefault="003A41EE" w:rsidP="0063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2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6352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1502E1" w:rsidRPr="001502E1">
        <w:rPr>
          <w:rFonts w:ascii="Times New Roman" w:eastAsia="Times New Roman" w:hAnsi="Times New Roman"/>
          <w:sz w:val="28"/>
          <w:szCs w:val="28"/>
          <w:lang w:eastAsia="ru-RU"/>
        </w:rPr>
        <w:t>Кондрашина Л.В.</w:t>
      </w:r>
    </w:p>
    <w:p w14:paraId="6E237A77" w14:textId="62F3547A" w:rsidR="004262E2" w:rsidRPr="001502E1" w:rsidRDefault="006352BA" w:rsidP="004A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621E1A22" w14:textId="77777777" w:rsidR="003A41EE" w:rsidRPr="001502E1" w:rsidRDefault="004262E2" w:rsidP="00B41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2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37DD65FD" w14:textId="77777777" w:rsidR="00B4165F" w:rsidRDefault="00B4165F" w:rsidP="003A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9E7A5E" w14:textId="77777777" w:rsidR="00B4165F" w:rsidRDefault="00B4165F" w:rsidP="003A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C951B9" w14:textId="77777777" w:rsidR="004262E2" w:rsidRDefault="003A41EE" w:rsidP="003A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693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Балаково 2023г.</w:t>
      </w:r>
    </w:p>
    <w:p w14:paraId="19628FCE" w14:textId="77777777" w:rsidR="004A13D0" w:rsidRDefault="004A13D0" w:rsidP="004262E2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50FD6D" w14:textId="2D2FAF3D" w:rsidR="004262E2" w:rsidRPr="00C425EA" w:rsidRDefault="004262E2" w:rsidP="004262E2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Тип </w:t>
      </w:r>
      <w:proofErr w:type="gramStart"/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1033E7" w:rsidRPr="001033E7">
        <w:rPr>
          <w:rFonts w:ascii="Times New Roman" w:eastAsiaTheme="majorEastAsia" w:hAnsi="Times New Roman" w:cs="Times New Roman"/>
          <w:bCs/>
          <w:sz w:val="28"/>
          <w:szCs w:val="24"/>
        </w:rPr>
        <w:t xml:space="preserve"> </w:t>
      </w:r>
      <w:r w:rsidR="001033E7" w:rsidRPr="00FC74AE">
        <w:rPr>
          <w:rFonts w:ascii="Times New Roman" w:eastAsiaTheme="majorEastAsia" w:hAnsi="Times New Roman" w:cs="Times New Roman"/>
          <w:bCs/>
          <w:sz w:val="28"/>
          <w:szCs w:val="24"/>
        </w:rPr>
        <w:t>информационно</w:t>
      </w:r>
      <w:proofErr w:type="gramEnd"/>
      <w:r w:rsidR="001033E7" w:rsidRPr="00FC74AE">
        <w:rPr>
          <w:rFonts w:ascii="Times New Roman" w:eastAsiaTheme="majorEastAsia" w:hAnsi="Times New Roman" w:cs="Times New Roman"/>
          <w:bCs/>
          <w:sz w:val="28"/>
          <w:szCs w:val="24"/>
        </w:rPr>
        <w:t>-</w:t>
      </w:r>
      <w:r w:rsidR="001033E7" w:rsidRPr="00FC74AE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познавательный</w:t>
      </w:r>
      <w:r w:rsidR="001033E7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, игровой, творческий.</w:t>
      </w:r>
    </w:p>
    <w:p w14:paraId="2517028F" w14:textId="123F4CEC" w:rsidR="004262E2" w:rsidRDefault="004262E2" w:rsidP="004262E2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="0015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дети (4-5 лет) </w:t>
      </w:r>
      <w:proofErr w:type="gramStart"/>
      <w:r w:rsidR="0015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 группы</w:t>
      </w:r>
      <w:proofErr w:type="gramEnd"/>
      <w:r w:rsidR="0015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ЗПР № 12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 воспитател</w:t>
      </w:r>
      <w:r w:rsidR="004A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14:paraId="7EC9F81E" w14:textId="77777777" w:rsidR="001033E7" w:rsidRPr="00FC74AE" w:rsidRDefault="001033E7" w:rsidP="001033E7">
      <w:pPr>
        <w:spacing w:after="0" w:line="259" w:lineRule="auto"/>
        <w:ind w:left="720" w:hanging="862"/>
        <w:contextualSpacing/>
        <w:rPr>
          <w:rFonts w:ascii="Times New Roman" w:hAnsi="Times New Roman" w:cs="Times New Roman"/>
          <w:sz w:val="28"/>
          <w:szCs w:val="28"/>
        </w:rPr>
      </w:pPr>
      <w:r w:rsidRPr="00FC74AE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FC74AE">
        <w:rPr>
          <w:rFonts w:ascii="Times New Roman" w:hAnsi="Times New Roman" w:cs="Times New Roman"/>
          <w:sz w:val="28"/>
          <w:szCs w:val="28"/>
        </w:rPr>
        <w:t>раткосрочный</w:t>
      </w:r>
    </w:p>
    <w:p w14:paraId="2540A4BD" w14:textId="77777777" w:rsidR="001033E7" w:rsidRDefault="001033E7" w:rsidP="001033E7">
      <w:pPr>
        <w:spacing w:after="160" w:line="259" w:lineRule="auto"/>
        <w:ind w:left="720" w:hanging="862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FCBAA8" w14:textId="77777777" w:rsidR="001033E7" w:rsidRDefault="001033E7" w:rsidP="001033E7">
      <w:pPr>
        <w:spacing w:after="160" w:line="259" w:lineRule="auto"/>
        <w:ind w:left="720" w:hanging="862"/>
        <w:contextualSpacing/>
        <w:rPr>
          <w:rFonts w:ascii="Times New Roman" w:hAnsi="Times New Roman" w:cs="Times New Roman"/>
          <w:sz w:val="28"/>
          <w:szCs w:val="28"/>
        </w:rPr>
      </w:pPr>
      <w:r w:rsidRPr="00FC74AE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>: 2</w:t>
      </w:r>
      <w:r w:rsidRPr="00FC7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4AE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и  (</w:t>
      </w:r>
      <w:proofErr w:type="gramEnd"/>
      <w:r>
        <w:rPr>
          <w:rFonts w:ascii="Times New Roman" w:hAnsi="Times New Roman" w:cs="Times New Roman"/>
          <w:sz w:val="28"/>
          <w:szCs w:val="28"/>
        </w:rPr>
        <w:t>с 05.05.2023г.</w:t>
      </w:r>
      <w:r w:rsidR="00235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19.05. 2023г.</w:t>
      </w:r>
      <w:r w:rsidRPr="00FC74AE">
        <w:rPr>
          <w:rFonts w:ascii="Times New Roman" w:hAnsi="Times New Roman" w:cs="Times New Roman"/>
          <w:sz w:val="28"/>
          <w:szCs w:val="28"/>
        </w:rPr>
        <w:t>)</w:t>
      </w:r>
    </w:p>
    <w:p w14:paraId="69918A42" w14:textId="77777777" w:rsidR="004262E2" w:rsidRPr="00C425EA" w:rsidRDefault="004262E2" w:rsidP="004262E2">
      <w:pPr>
        <w:shd w:val="clear" w:color="auto" w:fill="FFFFFF"/>
        <w:spacing w:before="194" w:after="194" w:line="324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14:paraId="0F71EDE8" w14:textId="77777777" w:rsidR="00C82F82" w:rsidRPr="002E276D" w:rsidRDefault="00C425EA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="00C82F82" w:rsidRPr="00FE25A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Содержание: </w:t>
      </w:r>
      <w:r w:rsidR="00C82F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</w:t>
      </w:r>
    </w:p>
    <w:p w14:paraId="20C08E49" w14:textId="77777777" w:rsidR="00C82F82" w:rsidRPr="00C66F27" w:rsidRDefault="00C82F82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F27">
        <w:rPr>
          <w:rFonts w:ascii="Times New Roman" w:eastAsia="Times New Roman" w:hAnsi="Times New Roman"/>
          <w:sz w:val="28"/>
          <w:szCs w:val="28"/>
          <w:lang w:eastAsia="ru-RU"/>
        </w:rPr>
        <w:t>I. Введение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проблема</w:t>
      </w:r>
      <w:r w:rsidRPr="00C66F27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</w:p>
    <w:p w14:paraId="161F586B" w14:textId="77777777" w:rsidR="00C82F82" w:rsidRPr="00C66F27" w:rsidRDefault="00C82F82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F27">
        <w:rPr>
          <w:rFonts w:ascii="Times New Roman" w:eastAsia="Times New Roman" w:hAnsi="Times New Roman"/>
          <w:sz w:val="28"/>
          <w:szCs w:val="28"/>
          <w:lang w:eastAsia="ru-RU"/>
        </w:rPr>
        <w:t xml:space="preserve">2. Актуальность проекта… </w:t>
      </w:r>
    </w:p>
    <w:p w14:paraId="4B8FC8CD" w14:textId="77777777" w:rsidR="00C82F82" w:rsidRDefault="00C82F82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Цели</w:t>
      </w:r>
      <w:r w:rsidR="00F7167F">
        <w:rPr>
          <w:rFonts w:ascii="Times New Roman" w:eastAsia="Times New Roman" w:hAnsi="Times New Roman"/>
          <w:sz w:val="28"/>
          <w:szCs w:val="28"/>
          <w:lang w:eastAsia="ru-RU"/>
        </w:rPr>
        <w:t>, задачи...</w:t>
      </w:r>
    </w:p>
    <w:p w14:paraId="661748B2" w14:textId="77777777" w:rsidR="00C82F82" w:rsidRPr="00C66F27" w:rsidRDefault="00C82F82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Ожидаемые результаты…</w:t>
      </w:r>
    </w:p>
    <w:p w14:paraId="264CC7E8" w14:textId="77777777" w:rsidR="00C82F82" w:rsidRPr="00C82F82" w:rsidRDefault="00C82F82" w:rsidP="00C82F8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C82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.Формы и методы реализации проекта.</w:t>
      </w:r>
      <w:r w:rsidR="00F71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</w:p>
    <w:p w14:paraId="6A9DD0B1" w14:textId="77777777" w:rsidR="00C82F82" w:rsidRPr="00C66F27" w:rsidRDefault="00F7167F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Содержание проектной деятельности</w:t>
      </w:r>
      <w:r w:rsidR="00C82F82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14:paraId="435C0618" w14:textId="77777777" w:rsidR="00C82F82" w:rsidRPr="00C66F27" w:rsidRDefault="00C82F82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66F27">
        <w:rPr>
          <w:rFonts w:ascii="Times New Roman" w:eastAsia="Times New Roman" w:hAnsi="Times New Roman"/>
          <w:sz w:val="28"/>
          <w:szCs w:val="28"/>
          <w:lang w:eastAsia="ru-RU"/>
        </w:rPr>
        <w:t xml:space="preserve">. Этапы реализации проекта программы… </w:t>
      </w:r>
    </w:p>
    <w:p w14:paraId="3C62A0DC" w14:textId="77777777" w:rsidR="00C82F82" w:rsidRPr="00C66F27" w:rsidRDefault="00C82F82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7167F">
        <w:rPr>
          <w:rFonts w:ascii="Times New Roman" w:eastAsia="Times New Roman" w:hAnsi="Times New Roman"/>
          <w:sz w:val="28"/>
          <w:szCs w:val="28"/>
          <w:lang w:eastAsia="ru-RU"/>
        </w:rPr>
        <w:t>. Интеграция образовательных областей</w:t>
      </w:r>
      <w:r w:rsidRPr="00C66F27">
        <w:rPr>
          <w:rFonts w:ascii="Times New Roman" w:eastAsia="Times New Roman" w:hAnsi="Times New Roman"/>
          <w:sz w:val="28"/>
          <w:szCs w:val="28"/>
          <w:lang w:eastAsia="ru-RU"/>
        </w:rPr>
        <w:t xml:space="preserve"> … </w:t>
      </w:r>
    </w:p>
    <w:p w14:paraId="2EC1DF1B" w14:textId="77777777" w:rsidR="00C82F82" w:rsidRPr="00C66F27" w:rsidRDefault="00C82F82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7167F">
        <w:rPr>
          <w:rFonts w:ascii="Times New Roman" w:eastAsia="Times New Roman" w:hAnsi="Times New Roman"/>
          <w:sz w:val="28"/>
          <w:szCs w:val="28"/>
          <w:lang w:eastAsia="ru-RU"/>
        </w:rPr>
        <w:t>. План мероприятия</w:t>
      </w:r>
      <w:r w:rsidRPr="00C66F27">
        <w:rPr>
          <w:rFonts w:ascii="Times New Roman" w:eastAsia="Times New Roman" w:hAnsi="Times New Roman"/>
          <w:sz w:val="28"/>
          <w:szCs w:val="28"/>
          <w:lang w:eastAsia="ru-RU"/>
        </w:rPr>
        <w:t xml:space="preserve"> … </w:t>
      </w:r>
    </w:p>
    <w:p w14:paraId="5E98D7B6" w14:textId="77777777" w:rsidR="00C425EA" w:rsidRDefault="00C82F82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7167F">
        <w:rPr>
          <w:rFonts w:ascii="Times New Roman" w:eastAsia="Times New Roman" w:hAnsi="Times New Roman"/>
          <w:sz w:val="28"/>
          <w:szCs w:val="28"/>
          <w:lang w:eastAsia="ru-RU"/>
        </w:rPr>
        <w:t>. Выводы</w:t>
      </w:r>
      <w:r w:rsidRPr="00C66F27">
        <w:rPr>
          <w:rFonts w:ascii="Times New Roman" w:eastAsia="Times New Roman" w:hAnsi="Times New Roman"/>
          <w:sz w:val="28"/>
          <w:szCs w:val="28"/>
          <w:lang w:eastAsia="ru-RU"/>
        </w:rPr>
        <w:t>….</w:t>
      </w:r>
    </w:p>
    <w:p w14:paraId="28985735" w14:textId="77777777" w:rsidR="004262E2" w:rsidRPr="00F7167F" w:rsidRDefault="00F7167F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F7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1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Необходимое материально – техническое обеспечение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</w:p>
    <w:p w14:paraId="775649EB" w14:textId="77777777" w:rsidR="004262E2" w:rsidRPr="00F7167F" w:rsidRDefault="00F7167F" w:rsidP="00C82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Литература...</w:t>
      </w:r>
    </w:p>
    <w:p w14:paraId="445EA904" w14:textId="77777777" w:rsidR="00F7167F" w:rsidRDefault="00F7167F" w:rsidP="00EC3F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86E6F9" w14:textId="77777777" w:rsidR="00F7167F" w:rsidRDefault="00F7167F" w:rsidP="00EC3F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57ED93" w14:textId="77777777" w:rsidR="004262E2" w:rsidRPr="004262E2" w:rsidRDefault="004262E2" w:rsidP="00EC3F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62E2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Введение:</w:t>
      </w:r>
    </w:p>
    <w:p w14:paraId="0041D17C" w14:textId="77777777" w:rsidR="004262E2" w:rsidRDefault="00C82F82" w:rsidP="004262E2">
      <w:pPr>
        <w:pStyle w:val="c17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262E2">
        <w:rPr>
          <w:color w:val="000000"/>
          <w:sz w:val="28"/>
          <w:szCs w:val="28"/>
          <w:shd w:val="clear" w:color="auto" w:fill="FFFFFF"/>
        </w:rPr>
        <w:t>Особое значение в наши дни приобретает освоение культурного наследия нашей Родины. Памятники истории культуры родного края составляют неотъемлемую часть мирового культурного наследия, свидетельствуют об огромном вкладе наших земляков в мировое культурное наследие. Памятники культуры полнее и глубже осознаются в связи с современной им жизнью общества, позволяют лучше и эмоциональнее ее осмыслить. Нам не безразличны духовные и культурные ценности</w:t>
      </w:r>
      <w:r w:rsidR="003A41EE">
        <w:rPr>
          <w:color w:val="000000"/>
          <w:sz w:val="28"/>
          <w:szCs w:val="28"/>
          <w:shd w:val="clear" w:color="auto" w:fill="FFFFFF"/>
        </w:rPr>
        <w:t>, созданные в прошлом.</w:t>
      </w:r>
      <w:r w:rsidRPr="004262E2">
        <w:rPr>
          <w:color w:val="000000"/>
          <w:sz w:val="28"/>
          <w:szCs w:val="28"/>
          <w:shd w:val="clear" w:color="auto" w:fill="FFFFFF"/>
        </w:rPr>
        <w:t xml:space="preserve"> Изучая историю родного края, интерес вызвала культура города Балаково</w:t>
      </w:r>
      <w:r w:rsidR="004262E2">
        <w:rPr>
          <w:color w:val="000000"/>
          <w:sz w:val="28"/>
          <w:szCs w:val="28"/>
          <w:shd w:val="clear" w:color="auto" w:fill="FFFFFF"/>
        </w:rPr>
        <w:t>,</w:t>
      </w:r>
      <w:r w:rsidRPr="004262E2">
        <w:rPr>
          <w:color w:val="000000"/>
          <w:sz w:val="28"/>
          <w:szCs w:val="28"/>
          <w:shd w:val="clear" w:color="auto" w:fill="FFFFFF"/>
        </w:rPr>
        <w:t xml:space="preserve"> как составная часть культуры Саратовского края и России. </w:t>
      </w:r>
      <w:r w:rsidR="001033E7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4262E2" w:rsidRPr="00D4694C">
        <w:rPr>
          <w:sz w:val="28"/>
          <w:szCs w:val="28"/>
          <w:shd w:val="clear" w:color="auto" w:fill="FFFFFF"/>
        </w:rPr>
        <w:t xml:space="preserve">Поэтому важно грамотно выстроить работу по формированию у детей </w:t>
      </w:r>
      <w:r w:rsidR="004262E2">
        <w:rPr>
          <w:sz w:val="28"/>
          <w:szCs w:val="28"/>
          <w:shd w:val="clear" w:color="auto" w:fill="FFFFFF"/>
        </w:rPr>
        <w:t xml:space="preserve">знаний о родном </w:t>
      </w:r>
      <w:proofErr w:type="gramStart"/>
      <w:r w:rsidR="004262E2">
        <w:rPr>
          <w:sz w:val="28"/>
          <w:szCs w:val="28"/>
          <w:shd w:val="clear" w:color="auto" w:fill="FFFFFF"/>
        </w:rPr>
        <w:t>городе.</w:t>
      </w:r>
      <w:r w:rsidR="004262E2" w:rsidRPr="00F13A8F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14:paraId="780E348C" w14:textId="77777777" w:rsidR="00C82F82" w:rsidRPr="004262E2" w:rsidRDefault="00C82F82" w:rsidP="00426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2C909" w14:textId="77777777" w:rsidR="00C82F82" w:rsidRPr="00C82F82" w:rsidRDefault="00C82F82" w:rsidP="001033E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C82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Эпиграф</w:t>
      </w:r>
    </w:p>
    <w:p w14:paraId="09E72EF9" w14:textId="77777777" w:rsidR="00F36422" w:rsidRDefault="00C425EA" w:rsidP="001033E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</w:t>
      </w:r>
      <w:r w:rsidR="00F36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Балаково мы родились</w:t>
      </w:r>
      <w:r w:rsidR="0055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6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Балаково мы живём</w:t>
      </w:r>
      <w:r w:rsidR="0055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01ABA0" w14:textId="77777777" w:rsidR="00F36422" w:rsidRDefault="00F36422" w:rsidP="001033E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друг с другом подружились,</w:t>
      </w:r>
    </w:p>
    <w:p w14:paraId="2C21D033" w14:textId="77777777" w:rsidR="00F36422" w:rsidRDefault="00F36422" w:rsidP="001033E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 школу мы пойдём</w:t>
      </w:r>
      <w:r w:rsidR="0055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3CFB69" w14:textId="77777777" w:rsidR="00551B59" w:rsidRDefault="00551B59" w:rsidP="001033E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хорошо учиться,</w:t>
      </w:r>
    </w:p>
    <w:p w14:paraId="4685BE8A" w14:textId="77777777" w:rsidR="00551B59" w:rsidRDefault="00551B59" w:rsidP="001033E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пятёрки получать.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сказке нашей сбыться,</w:t>
      </w:r>
    </w:p>
    <w:p w14:paraId="13EB9458" w14:textId="77777777" w:rsidR="00551B59" w:rsidRDefault="00551B59" w:rsidP="001033E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Городу – столицей стать!»</w:t>
      </w:r>
    </w:p>
    <w:p w14:paraId="4FA6B023" w14:textId="77777777" w:rsidR="00551B59" w:rsidRDefault="001033E7" w:rsidP="001033E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55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Сергей </w:t>
      </w:r>
      <w:proofErr w:type="spellStart"/>
      <w:r w:rsidR="0055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Менков</w:t>
      </w:r>
      <w:proofErr w:type="spellEnd"/>
      <w:r w:rsidR="0055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C00315" w14:textId="77777777" w:rsidR="00551B59" w:rsidRPr="00235D73" w:rsidRDefault="00C82F82" w:rsidP="00C82F8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</w:t>
      </w:r>
      <w:r w:rsidR="00235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9432AB4" w14:textId="77777777" w:rsidR="00EC3F0C" w:rsidRDefault="001033E7" w:rsidP="00337F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6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C9E858" w14:textId="77777777" w:rsidR="00C425EA" w:rsidRPr="00337F8C" w:rsidRDefault="001033E7" w:rsidP="00337F8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7"/>
          <w:szCs w:val="28"/>
        </w:rPr>
      </w:pPr>
      <w:r w:rsidRPr="00F566F5">
        <w:rPr>
          <w:rFonts w:ascii="Times New Roman" w:eastAsia="Times New Roman" w:hAnsi="Times New Roman" w:cs="Times New Roman"/>
          <w:sz w:val="28"/>
          <w:szCs w:val="28"/>
        </w:rPr>
        <w:t>Большое значение для познавательного, социально-личностного и нравственного развития дошкольников имеет знакомство с родным городом</w:t>
      </w:r>
      <w:r>
        <w:rPr>
          <w:rFonts w:ascii="Times New Roman" w:eastAsia="Times New Roman" w:hAnsi="Times New Roman" w:cs="Times New Roman"/>
          <w:sz w:val="28"/>
          <w:szCs w:val="28"/>
        </w:rPr>
        <w:t>, его достопримечательностями</w:t>
      </w:r>
      <w:r w:rsidRPr="00F566F5">
        <w:rPr>
          <w:rFonts w:ascii="Times New Roman" w:eastAsia="Times New Roman" w:hAnsi="Times New Roman" w:cs="Times New Roman"/>
          <w:sz w:val="28"/>
          <w:szCs w:val="28"/>
        </w:rPr>
        <w:t xml:space="preserve">. Любовь к родному городу начинается с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566F5">
        <w:rPr>
          <w:rFonts w:ascii="Times New Roman" w:eastAsia="Times New Roman" w:hAnsi="Times New Roman" w:cs="Times New Roman"/>
          <w:sz w:val="28"/>
          <w:szCs w:val="28"/>
        </w:rPr>
        <w:t>к самым близким людям, к дому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66F5">
        <w:rPr>
          <w:rFonts w:ascii="Times New Roman" w:eastAsia="Times New Roman" w:hAnsi="Times New Roman" w:cs="Times New Roman"/>
          <w:sz w:val="28"/>
          <w:szCs w:val="28"/>
        </w:rPr>
        <w:t xml:space="preserve"> в котором живет ребенок, к его улице, к детскому саду. У дошкольников знаний о родном городе недостаточно. Родители мало рассказывают об истории родного города, о его достопримечательностях, недостаточно обращают внимание на красоту родного города, так как имеют недостаточно знаний о своем городе, не уделяют внимание данной проблеме, считая ее неважной.</w:t>
      </w:r>
      <w:r>
        <w:rPr>
          <w:rFonts w:ascii="Helvetica" w:eastAsia="Times New Roman" w:hAnsi="Helvetica" w:cs="Times New Roman"/>
          <w:sz w:val="27"/>
          <w:szCs w:val="28"/>
        </w:rPr>
        <w:t xml:space="preserve">                                                                                                                          </w:t>
      </w:r>
      <w:r w:rsidRPr="00F566F5">
        <w:rPr>
          <w:rFonts w:ascii="Times New Roman" w:eastAsia="Times New Roman" w:hAnsi="Times New Roman" w:cs="Times New Roman"/>
          <w:sz w:val="28"/>
          <w:szCs w:val="28"/>
        </w:rPr>
        <w:t>Важно, чтобы дети знали достопримечательности своего города, его историю, берегли и любили свой родной город. Ведь не имея достаточного количества знаний, трудно сформировать уважительное отношение к малой Родине.</w:t>
      </w:r>
      <w:r w:rsidR="00337F8C">
        <w:rPr>
          <w:rFonts w:ascii="Helvetica" w:eastAsia="Times New Roman" w:hAnsi="Helvetica" w:cs="Times New Roman"/>
          <w:sz w:val="27"/>
          <w:szCs w:val="28"/>
        </w:rPr>
        <w:t xml:space="preserve">                                         </w:t>
      </w:r>
      <w:r w:rsidRPr="00F566F5">
        <w:rPr>
          <w:rFonts w:ascii="Times New Roman" w:eastAsia="Times New Roman" w:hAnsi="Times New Roman" w:cs="Times New Roman"/>
          <w:sz w:val="28"/>
          <w:szCs w:val="28"/>
        </w:rPr>
        <w:t>Следовательно, мы считаем данную проблему актуальной и для нашего детского сада, и для общества в целом.</w:t>
      </w:r>
      <w:r w:rsidR="00337F8C">
        <w:rPr>
          <w:rFonts w:ascii="Helvetica" w:eastAsia="Times New Roman" w:hAnsi="Helvetica" w:cs="Times New Roman"/>
          <w:sz w:val="27"/>
          <w:szCs w:val="28"/>
        </w:rPr>
        <w:t xml:space="preserve">                                                                                                             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было проведено очень много работы с детьми по патриотическому воспитанию. </w:t>
      </w:r>
      <w:r w:rsidR="0033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Малая 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3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одина, Россия, флаг, герб, гимн.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нашей группы с удовольствием получали знания по этим темам.</w:t>
      </w:r>
      <w:r w:rsidR="00551B5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337F8C">
        <w:rPr>
          <w:rFonts w:ascii="Helvetica" w:eastAsia="Times New Roman" w:hAnsi="Helvetica" w:cs="Times New Roman"/>
          <w:sz w:val="27"/>
          <w:szCs w:val="28"/>
        </w:rPr>
        <w:t xml:space="preserve">                                                             </w:t>
      </w:r>
      <w:r w:rsidR="00A3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этому был создан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проект. Ведь каждый из нас должен знать, любить и уважать место, где он родился и вырос. Любовь к </w:t>
      </w:r>
      <w:r w:rsidR="00C425EA" w:rsidRPr="00551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Родине начинается с любви к тому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окружает ребенка с детства – семья, детский сад, родная улица, город в котором ты </w:t>
      </w:r>
      <w:r w:rsidR="00C425EA" w:rsidRPr="00551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родился и живёшь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тому, что знакомо и понятно. А малая </w:t>
      </w:r>
      <w:r w:rsidR="00C425EA" w:rsidRPr="00551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Родина</w:t>
      </w:r>
      <w:r w:rsidR="00C425EA" w:rsidRPr="0055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часть большой </w:t>
      </w:r>
      <w:r w:rsidR="00C425EA" w:rsidRPr="00551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Родины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научившись любить свою малую </w:t>
      </w:r>
      <w:r w:rsidR="00C425EA" w:rsidRPr="00551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Родину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говорить о </w:t>
      </w:r>
      <w:r w:rsidR="00C425EA" w:rsidRPr="00551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любви к Родине</w:t>
      </w:r>
      <w:r w:rsidR="00C425EA"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своему народу.</w:t>
      </w:r>
    </w:p>
    <w:p w14:paraId="0CE37793" w14:textId="77777777" w:rsidR="00C82F82" w:rsidRDefault="00C425EA" w:rsidP="00C82F8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0D6F02C5" w14:textId="77777777" w:rsidR="00337F8C" w:rsidRPr="00337F8C" w:rsidRDefault="00C425EA" w:rsidP="00337F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7F8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патриотических чувств и первичных представлений у детей о родном городе – Балаково, о его достопримечательностях.                                                       </w:t>
      </w:r>
      <w:r w:rsidR="00337F8C" w:rsidRPr="00F5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к истории и культуре родного города.</w:t>
      </w:r>
    </w:p>
    <w:p w14:paraId="76C9F42A" w14:textId="77777777" w:rsidR="00C425EA" w:rsidRPr="00C425EA" w:rsidRDefault="00C425EA" w:rsidP="00C425EA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CA8DCBB" w14:textId="77777777" w:rsidR="00337F8C" w:rsidRPr="00337F8C" w:rsidRDefault="00C425EA" w:rsidP="00337F8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и углубить знания детей о городе Балаково, его достопримечательностях, памятниках, символике, о людях - героях родного города.</w:t>
      </w:r>
      <w:r w:rsidR="00337F8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                                                              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37F8C" w:rsidRPr="00F566F5">
        <w:rPr>
          <w:rFonts w:ascii="Times New Roman" w:eastAsia="Times New Roman" w:hAnsi="Times New Roman" w:cs="Times New Roman"/>
          <w:sz w:val="28"/>
          <w:szCs w:val="28"/>
        </w:rPr>
        <w:t>Учить различать и узнавать достопримечательности города</w:t>
      </w:r>
    </w:p>
    <w:p w14:paraId="613BBE26" w14:textId="77777777" w:rsidR="004A13D0" w:rsidRDefault="00C425EA" w:rsidP="00337F8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связную речь детей; обогащать и активизировать словарь; память, интерес к игровой деятельности, творческие и познавательные способности, воображение.</w:t>
      </w:r>
      <w:r w:rsidR="0033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14:paraId="3528B3F2" w14:textId="2176AF9C" w:rsidR="00337F8C" w:rsidRPr="00337F8C" w:rsidRDefault="00337F8C" w:rsidP="00337F8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Arial" w:hAnsi="Arial" w:cs="Arial"/>
          <w:sz w:val="23"/>
          <w:szCs w:val="23"/>
          <w:shd w:val="clear" w:color="auto" w:fill="FFFFFF"/>
        </w:rPr>
        <w:t>4.</w:t>
      </w:r>
      <w:r w:rsidRPr="00F566F5">
        <w:rPr>
          <w:rFonts w:ascii="Arial" w:hAnsi="Arial" w:cs="Arial"/>
          <w:sz w:val="23"/>
          <w:szCs w:val="23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1774">
        <w:rPr>
          <w:rFonts w:ascii="Times New Roman" w:eastAsia="Times New Roman" w:hAnsi="Times New Roman" w:cs="Times New Roman"/>
          <w:sz w:val="28"/>
          <w:szCs w:val="28"/>
        </w:rPr>
        <w:t xml:space="preserve">оспитывать чувство гордости за свой родной </w:t>
      </w:r>
      <w:proofErr w:type="spellStart"/>
      <w:proofErr w:type="gramStart"/>
      <w:r w:rsidRPr="000C1774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566F5">
        <w:rPr>
          <w:rFonts w:ascii="Times New Roman" w:hAnsi="Times New Roman" w:cs="Times New Roman"/>
          <w:sz w:val="28"/>
          <w:szCs w:val="28"/>
          <w:shd w:val="clear" w:color="auto" w:fill="FFFFFF"/>
        </w:rPr>
        <w:t>осп</w:t>
      </w:r>
      <w:r w:rsidRPr="00F5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итывать</w:t>
      </w:r>
      <w:proofErr w:type="spellEnd"/>
      <w:proofErr w:type="gramEnd"/>
      <w:r w:rsidRPr="00F5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родному городу, краю, умение видеть прекрасное, гордиться им.</w:t>
      </w:r>
    </w:p>
    <w:p w14:paraId="758C25B9" w14:textId="77777777" w:rsidR="00C82F82" w:rsidRPr="00C425EA" w:rsidRDefault="00C82F82" w:rsidP="00A365A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14:paraId="1C90301B" w14:textId="77777777" w:rsidR="00C425EA" w:rsidRPr="00C425EA" w:rsidRDefault="00C425EA" w:rsidP="00C82F8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14:paraId="62924610" w14:textId="77777777" w:rsidR="00337F8C" w:rsidRDefault="00337F8C" w:rsidP="00C82F8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6ADE1" w14:textId="77777777" w:rsidR="00C425EA" w:rsidRPr="00C425EA" w:rsidRDefault="00C425EA" w:rsidP="00C82F8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представлений о «малой» Родине – г. Балаково.</w:t>
      </w:r>
    </w:p>
    <w:p w14:paraId="4F9950F4" w14:textId="77777777" w:rsidR="00C425EA" w:rsidRPr="00C425EA" w:rsidRDefault="00C425EA" w:rsidP="00C82F8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воспитателей и родителей по представленной теме.</w:t>
      </w:r>
    </w:p>
    <w:p w14:paraId="47C36DAB" w14:textId="77777777" w:rsidR="00C425EA" w:rsidRDefault="00C425EA" w:rsidP="00C82F8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семей воспитанников в учебно-воспитательном процессе.</w:t>
      </w:r>
    </w:p>
    <w:p w14:paraId="2F530879" w14:textId="77777777" w:rsidR="00C425EA" w:rsidRPr="00C425EA" w:rsidRDefault="00C425EA" w:rsidP="00EC3F0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реализации проекта</w:t>
      </w:r>
      <w:r w:rsidR="0023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F78CB26" w14:textId="77777777" w:rsidR="00EC3F0C" w:rsidRDefault="00EC3F0C" w:rsidP="00A365A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62554" w14:textId="77777777" w:rsidR="00C425EA" w:rsidRPr="00C425EA" w:rsidRDefault="00C425EA" w:rsidP="00A365A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Словесные: беседы, чтение художественной литературы, рассказывание, чтение и рассказывание стихов, считалок, сказок, загадок.</w:t>
      </w:r>
    </w:p>
    <w:p w14:paraId="04A2EE05" w14:textId="77777777" w:rsidR="00C425EA" w:rsidRPr="00C425EA" w:rsidRDefault="00C425EA" w:rsidP="00A365A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Игровые: дидактические и сюжетно-ролевые игры.</w:t>
      </w:r>
    </w:p>
    <w:p w14:paraId="7991FBDF" w14:textId="77777777" w:rsidR="00C425EA" w:rsidRPr="00C425EA" w:rsidRDefault="00C425EA" w:rsidP="00A365A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</w:t>
      </w:r>
      <w:r w:rsidR="00EC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ие: НОД,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развивающей среды</w:t>
      </w:r>
      <w:r w:rsidR="0012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7893D8" w14:textId="77777777" w:rsidR="00C425EA" w:rsidRDefault="00C425EA" w:rsidP="00A365A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Наглядные: рассматривание ка</w:t>
      </w:r>
      <w:r w:rsidR="00EC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ртин и иллюстраций, просмотр мультфильмов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консультации и буклеты для родителей.</w:t>
      </w:r>
    </w:p>
    <w:p w14:paraId="5CCCACCB" w14:textId="77777777" w:rsidR="00A365AC" w:rsidRDefault="00A365AC" w:rsidP="00A365A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DD42B" w14:textId="77777777" w:rsidR="00EC3F0C" w:rsidRPr="007B6B06" w:rsidRDefault="00EC3F0C" w:rsidP="0023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проектной деятельности</w:t>
      </w:r>
      <w:r w:rsidR="0023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4914918" w14:textId="77777777" w:rsidR="00EC3F0C" w:rsidRDefault="00EC3F0C" w:rsidP="00EC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44ADDE88" w14:textId="77777777" w:rsidR="00EC3F0C" w:rsidRPr="00EC3F0C" w:rsidRDefault="00EC3F0C" w:rsidP="00EC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F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Формы работы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14:paraId="5D3EE5D0" w14:textId="77777777" w:rsidR="00EC3F0C" w:rsidRDefault="00EC3F0C" w:rsidP="00EC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357AB" w14:textId="77777777" w:rsidR="00EC3F0C" w:rsidRPr="00EC3F0C" w:rsidRDefault="00EC3F0C" w:rsidP="00EC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F0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</w:t>
      </w:r>
    </w:p>
    <w:p w14:paraId="084725AC" w14:textId="77777777" w:rsidR="00EC3F0C" w:rsidRPr="007B6B06" w:rsidRDefault="00EC3F0C" w:rsidP="00EC3F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Непосредственно-образовательная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7CF633" w14:textId="77777777" w:rsidR="00EC3F0C" w:rsidRPr="007B6B06" w:rsidRDefault="00EC3F0C" w:rsidP="00EC3F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детьми по теме проекта;</w:t>
      </w:r>
    </w:p>
    <w:p w14:paraId="50FDDDA4" w14:textId="77777777" w:rsidR="00EC3F0C" w:rsidRPr="007B6B06" w:rsidRDefault="00EC3F0C" w:rsidP="00EC3F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 воспитателя по теме проекта;</w:t>
      </w:r>
    </w:p>
    <w:p w14:paraId="362CB19F" w14:textId="77777777" w:rsidR="00EC3F0C" w:rsidRPr="007B6B06" w:rsidRDefault="00EC3F0C" w:rsidP="00EC3F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</w:t>
      </w:r>
      <w:r w:rsidRPr="007B6B06">
        <w:rPr>
          <w:rFonts w:ascii="Times New Roman" w:eastAsia="Times New Roman" w:hAnsi="Times New Roman" w:cs="Times New Roman"/>
          <w:sz w:val="28"/>
          <w:szCs w:val="28"/>
        </w:rPr>
        <w:t>фотогра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фий, альбомов с изображением достопримечательностей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г.Балаково</w:t>
      </w:r>
      <w:proofErr w:type="spellEnd"/>
      <w:r w:rsidRPr="007B6B06">
        <w:rPr>
          <w:rFonts w:ascii="Times New Roman" w:eastAsia="Times New Roman" w:hAnsi="Times New Roman" w:cs="Times New Roman"/>
          <w:sz w:val="32"/>
          <w:szCs w:val="32"/>
        </w:rPr>
        <w:t>;</w:t>
      </w:r>
    </w:p>
    <w:p w14:paraId="6BA700D1" w14:textId="77777777" w:rsidR="00EC3F0C" w:rsidRPr="007B6B06" w:rsidRDefault="00EC3F0C" w:rsidP="00EC3F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(подвижные, дидактические)</w:t>
      </w:r>
    </w:p>
    <w:p w14:paraId="00D74CE3" w14:textId="77777777" w:rsidR="00EC3F0C" w:rsidRPr="007B6B06" w:rsidRDefault="00EC3F0C" w:rsidP="00EC3F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пословиц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поговорок </w:t>
      </w: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AD56C9" w14:textId="77777777" w:rsidR="00EC3F0C" w:rsidRPr="007B6B06" w:rsidRDefault="00EC3F0C" w:rsidP="00EC3F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/фильмов;</w:t>
      </w:r>
    </w:p>
    <w:p w14:paraId="3AE7514F" w14:textId="77777777" w:rsidR="00EC3F0C" w:rsidRPr="007B6B06" w:rsidRDefault="00EC3F0C" w:rsidP="00EC3F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творчество (раскраски с достопримечательностями города)</w:t>
      </w:r>
    </w:p>
    <w:p w14:paraId="57272568" w14:textId="77777777" w:rsidR="001033E7" w:rsidRDefault="001033E7" w:rsidP="00A3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D2DB3A" w14:textId="77777777" w:rsidR="00EC3F0C" w:rsidRPr="00EC3F0C" w:rsidRDefault="00EC3F0C" w:rsidP="00EC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F0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</w:t>
      </w:r>
    </w:p>
    <w:p w14:paraId="1B310EBF" w14:textId="77777777" w:rsidR="00EC3F0C" w:rsidRPr="007B6B06" w:rsidRDefault="00EC3F0C" w:rsidP="00EC3F0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фотографий детей в родном городе, </w:t>
      </w:r>
      <w:r w:rsidRPr="007B6B06">
        <w:rPr>
          <w:rFonts w:ascii="Times New Roman" w:hAnsi="Times New Roman" w:cs="Times New Roman"/>
          <w:sz w:val="28"/>
          <w:szCs w:val="28"/>
        </w:rPr>
        <w:t>материала по теме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0F8496" w14:textId="77777777" w:rsidR="00EC3F0C" w:rsidRPr="007B6B06" w:rsidRDefault="00EC3F0C" w:rsidP="00EC3F0C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Консультации для родителей </w:t>
      </w:r>
      <w:r w:rsidRPr="00EC3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C3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Воспитание чувства любви к своей малой Родине»,</w:t>
      </w:r>
      <w:r w:rsidRPr="007B6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Рекомендации «Как знакомить ребенка с родным краем»</w:t>
      </w: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5E481C" w14:textId="77777777" w:rsidR="00EC3F0C" w:rsidRPr="007B6B06" w:rsidRDefault="00EC3F0C" w:rsidP="00EC3F0C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Распечатка наглядного материала по проекту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0116F1" w14:textId="77777777" w:rsidR="001033E7" w:rsidRDefault="001033E7" w:rsidP="00A3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9DAF1" w14:textId="77777777" w:rsidR="00EC3F0C" w:rsidRPr="007B6B06" w:rsidRDefault="00EC3F0C" w:rsidP="00EC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  <w:r w:rsidRPr="007B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AB11CA7" w14:textId="77777777" w:rsidR="00EC3F0C" w:rsidRPr="00C425EA" w:rsidRDefault="00EC3F0C" w:rsidP="00EC3F0C">
      <w:pPr>
        <w:shd w:val="clear" w:color="auto" w:fill="FFFFFF"/>
        <w:spacing w:after="0" w:line="324" w:lineRule="atLeast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I этап – подготовительный.</w:t>
      </w:r>
      <w:r w:rsidRPr="00EC3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Цель: </w:t>
      </w:r>
      <w:r w:rsidR="0090392A"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>составление плана совместной деятельности с детьми, педагогами и родителями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>С</w:t>
      </w:r>
      <w:r w:rsidR="0090392A"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>оздание предметно - развивающей среды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>Б</w:t>
      </w:r>
      <w:r w:rsidR="0090392A"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еседы и консультации с </w:t>
      </w:r>
      <w:proofErr w:type="gramStart"/>
      <w:r w:rsidR="0090392A"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>родителями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</w:t>
      </w:r>
      <w:r w:rsidR="0090392A"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>воспитанников</w:t>
      </w:r>
      <w:proofErr w:type="gramEnd"/>
      <w:r w:rsid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П</w:t>
      </w: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одбор фотографий детей в родном городе, </w:t>
      </w:r>
      <w:r w:rsidRPr="007B6B06">
        <w:rPr>
          <w:rFonts w:ascii="Times New Roman" w:hAnsi="Times New Roman" w:cs="Times New Roman"/>
          <w:sz w:val="28"/>
          <w:szCs w:val="28"/>
        </w:rPr>
        <w:t>материала по теме проекта</w:t>
      </w:r>
      <w:r w:rsidRPr="00C42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художественной литературы по заданной тематике. </w:t>
      </w:r>
      <w:r w:rsidR="00903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C42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иллюстративного материала.</w:t>
      </w:r>
    </w:p>
    <w:p w14:paraId="37A508FC" w14:textId="77777777" w:rsidR="00EC3F0C" w:rsidRPr="007B6B06" w:rsidRDefault="00EC3F0C" w:rsidP="00EC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2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Разработка конспектов НОД</w:t>
      </w:r>
      <w:r w:rsidR="00903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0392A" w:rsidRP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                                                                                  Оформление </w:t>
      </w:r>
      <w:proofErr w:type="gramStart"/>
      <w:r w:rsid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патриотического </w:t>
      </w:r>
      <w:r w:rsidR="0090392A"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уголка</w:t>
      </w:r>
      <w:proofErr w:type="gramEnd"/>
      <w:r w:rsidR="0090392A"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материалами по теме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14:paraId="51568EFA" w14:textId="77777777" w:rsidR="00EC3F0C" w:rsidRPr="007B6B06" w:rsidRDefault="00EC3F0C" w:rsidP="00EC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II этап – практический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(основной)</w:t>
      </w: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392A" w:rsidRPr="00903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03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Цель: в</w:t>
      </w:r>
      <w:r w:rsidR="0090392A" w:rsidRPr="00DC2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недрение проекта в образовательную деятельность.</w:t>
      </w:r>
    </w:p>
    <w:p w14:paraId="00B7E816" w14:textId="77777777" w:rsidR="00EC3F0C" w:rsidRPr="007B6B06" w:rsidRDefault="00EC3F0C" w:rsidP="00EC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III этап – заключительный.</w:t>
      </w:r>
      <w:r w:rsidR="0090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Цель: защита проекта.</w:t>
      </w:r>
    </w:p>
    <w:p w14:paraId="2A4F509C" w14:textId="77777777" w:rsidR="0090392A" w:rsidRDefault="0090392A" w:rsidP="0090392A">
      <w:pPr>
        <w:shd w:val="clear" w:color="auto" w:fill="FFFFFF"/>
        <w:tabs>
          <w:tab w:val="num" w:pos="0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</w:rPr>
      </w:pPr>
    </w:p>
    <w:p w14:paraId="3FD4487D" w14:textId="77777777" w:rsidR="00F7167F" w:rsidRDefault="00F7167F" w:rsidP="0090392A">
      <w:pPr>
        <w:shd w:val="clear" w:color="auto" w:fill="FFFFFF"/>
        <w:tabs>
          <w:tab w:val="num" w:pos="0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</w:rPr>
      </w:pPr>
    </w:p>
    <w:p w14:paraId="4DEDC441" w14:textId="77777777" w:rsidR="00F7167F" w:rsidRDefault="00F7167F" w:rsidP="0090392A">
      <w:pPr>
        <w:shd w:val="clear" w:color="auto" w:fill="FFFFFF"/>
        <w:tabs>
          <w:tab w:val="num" w:pos="0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</w:rPr>
      </w:pPr>
    </w:p>
    <w:p w14:paraId="358ED5DE" w14:textId="77777777" w:rsidR="0090392A" w:rsidRPr="007B6B06" w:rsidRDefault="0090392A" w:rsidP="0090392A">
      <w:pPr>
        <w:shd w:val="clear" w:color="auto" w:fill="FFFFFF"/>
        <w:tabs>
          <w:tab w:val="num" w:pos="0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7B6B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</w:rPr>
        <w:t>Интеграция образовательных областей:</w:t>
      </w:r>
      <w:r w:rsidRPr="007B6B06">
        <w:rPr>
          <w:rFonts w:ascii="Times New Roman" w:eastAsia="Times New Roman" w:hAnsi="Times New Roman" w:cs="Times New Roman"/>
          <w:b/>
          <w:iCs/>
          <w:color w:val="000000"/>
          <w:sz w:val="28"/>
          <w:szCs w:val="26"/>
        </w:rPr>
        <w:t> </w:t>
      </w:r>
    </w:p>
    <w:p w14:paraId="43AF80D6" w14:textId="77777777" w:rsidR="0090392A" w:rsidRPr="007B6B06" w:rsidRDefault="0090392A" w:rsidP="0090392A">
      <w:pPr>
        <w:shd w:val="clear" w:color="auto" w:fill="FFFFFF"/>
        <w:tabs>
          <w:tab w:val="left" w:pos="426"/>
        </w:tabs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>социально-коммуникативное развитие;</w:t>
      </w:r>
    </w:p>
    <w:p w14:paraId="3EEE6DC1" w14:textId="77777777" w:rsidR="0090392A" w:rsidRPr="007B6B06" w:rsidRDefault="0090392A" w:rsidP="0090392A">
      <w:pPr>
        <w:shd w:val="clear" w:color="auto" w:fill="FFFFFF"/>
        <w:tabs>
          <w:tab w:val="left" w:pos="426"/>
        </w:tabs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>познавательное развитие;</w:t>
      </w:r>
    </w:p>
    <w:p w14:paraId="5BF5610D" w14:textId="77777777" w:rsidR="0090392A" w:rsidRPr="007B6B06" w:rsidRDefault="0090392A" w:rsidP="0090392A">
      <w:pPr>
        <w:shd w:val="clear" w:color="auto" w:fill="FFFFFF"/>
        <w:tabs>
          <w:tab w:val="left" w:pos="426"/>
        </w:tabs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>речевое развитие;</w:t>
      </w:r>
    </w:p>
    <w:p w14:paraId="6F9904B0" w14:textId="77777777" w:rsidR="0090392A" w:rsidRPr="007B6B06" w:rsidRDefault="0090392A" w:rsidP="0090392A">
      <w:pPr>
        <w:shd w:val="clear" w:color="auto" w:fill="FFFFFF"/>
        <w:tabs>
          <w:tab w:val="left" w:pos="426"/>
        </w:tabs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>художественно-эстетическое развитие;</w:t>
      </w:r>
    </w:p>
    <w:p w14:paraId="5C55D364" w14:textId="77777777" w:rsidR="0090392A" w:rsidRPr="007B6B06" w:rsidRDefault="0090392A" w:rsidP="0090392A">
      <w:pPr>
        <w:shd w:val="clear" w:color="auto" w:fill="FFFFFF"/>
        <w:tabs>
          <w:tab w:val="left" w:pos="426"/>
        </w:tabs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B6B06">
        <w:rPr>
          <w:rFonts w:ascii="Times New Roman" w:eastAsia="Times New Roman" w:hAnsi="Times New Roman" w:cs="Times New Roman"/>
          <w:color w:val="000000"/>
          <w:sz w:val="28"/>
          <w:szCs w:val="26"/>
        </w:rPr>
        <w:t>физическое развитие.</w:t>
      </w:r>
    </w:p>
    <w:p w14:paraId="639B7C1E" w14:textId="77777777" w:rsidR="0090392A" w:rsidRPr="007B6B06" w:rsidRDefault="0090392A" w:rsidP="009039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14:paraId="5EF56E1A" w14:textId="77777777" w:rsidR="00A365AC" w:rsidRPr="00235D73" w:rsidRDefault="00235D73" w:rsidP="00235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мероприятий:</w:t>
      </w:r>
    </w:p>
    <w:p w14:paraId="088DC82C" w14:textId="77777777" w:rsidR="00A365AC" w:rsidRPr="00DC209F" w:rsidRDefault="00A365AC" w:rsidP="00A3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536"/>
        <w:gridCol w:w="2551"/>
      </w:tblGrid>
      <w:tr w:rsidR="00A365AC" w:rsidRPr="00DC209F" w14:paraId="5EF64202" w14:textId="77777777" w:rsidTr="003B1626">
        <w:tc>
          <w:tcPr>
            <w:tcW w:w="675" w:type="dxa"/>
            <w:shd w:val="clear" w:color="auto" w:fill="auto"/>
          </w:tcPr>
          <w:p w14:paraId="4244E29A" w14:textId="77777777" w:rsidR="00A365AC" w:rsidRPr="00DC209F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67B604A3" w14:textId="77777777" w:rsidR="00A365AC" w:rsidRPr="00DC209F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4536" w:type="dxa"/>
            <w:shd w:val="clear" w:color="auto" w:fill="auto"/>
          </w:tcPr>
          <w:p w14:paraId="4CDCC11F" w14:textId="77777777" w:rsidR="00A365AC" w:rsidRPr="00DC209F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551" w:type="dxa"/>
            <w:shd w:val="clear" w:color="auto" w:fill="auto"/>
          </w:tcPr>
          <w:p w14:paraId="4BE9AF48" w14:textId="77777777" w:rsidR="00A365AC" w:rsidRPr="00DC209F" w:rsidRDefault="00A365AC" w:rsidP="007F7B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A365AC" w:rsidRPr="00DC209F" w14:paraId="20C79702" w14:textId="77777777" w:rsidTr="003B1626">
        <w:tc>
          <w:tcPr>
            <w:tcW w:w="675" w:type="dxa"/>
            <w:shd w:val="clear" w:color="auto" w:fill="auto"/>
          </w:tcPr>
          <w:p w14:paraId="284F334D" w14:textId="77777777" w:rsidR="00A365AC" w:rsidRPr="00DC209F" w:rsidRDefault="003C4D27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365AC"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16FCC05" w14:textId="77777777" w:rsidR="00A365AC" w:rsidRPr="00DC209F" w:rsidRDefault="00A365AC" w:rsidP="007F7B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4536" w:type="dxa"/>
            <w:shd w:val="clear" w:color="auto" w:fill="auto"/>
          </w:tcPr>
          <w:p w14:paraId="38F29463" w14:textId="77777777" w:rsidR="004273C4" w:rsidRPr="004273C4" w:rsidRDefault="00235D73" w:rsidP="00235D73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235D73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Беседы: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«Что такое Родина?», Мой домашний адрес», «Моих родителей зовут...»</w:t>
            </w:r>
          </w:p>
          <w:p w14:paraId="4D337920" w14:textId="77777777" w:rsidR="004273C4" w:rsidRPr="004273C4" w:rsidRDefault="00235D73" w:rsidP="00235D73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235D73">
              <w:rPr>
                <w:rFonts w:ascii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НОД: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«</w:t>
            </w:r>
            <w:proofErr w:type="gramEnd"/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Балаково.Улицы</w:t>
            </w:r>
            <w:proofErr w:type="spellEnd"/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нашего города»</w:t>
            </w:r>
          </w:p>
          <w:p w14:paraId="4ABA99CA" w14:textId="77777777" w:rsidR="00A365AC" w:rsidRDefault="00235D73" w:rsidP="00235D73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35D73">
              <w:rPr>
                <w:rFonts w:ascii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Дидактические игры с описанием: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«Собери матрешку», «Наряди матрешку»</w:t>
            </w:r>
          </w:p>
          <w:p w14:paraId="73AABA10" w14:textId="77777777" w:rsidR="00A365AC" w:rsidRDefault="00235D73" w:rsidP="00235D73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Просмотр мультфильмов, познавательных передач </w:t>
            </w:r>
            <w:r w:rsidR="00196415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196415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г.</w:t>
            </w:r>
            <w:proofErr w:type="gramEnd"/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Балаково.</w:t>
            </w:r>
          </w:p>
          <w:p w14:paraId="77B0F64A" w14:textId="77777777" w:rsidR="00A365AC" w:rsidRPr="00235D73" w:rsidRDefault="00196415" w:rsidP="00196415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96415">
              <w:rPr>
                <w:rFonts w:ascii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фотографий, альбома                                                  с достопримечательностями                г. Балаково и его улиц.</w:t>
            </w:r>
          </w:p>
        </w:tc>
        <w:tc>
          <w:tcPr>
            <w:tcW w:w="2551" w:type="dxa"/>
            <w:shd w:val="clear" w:color="auto" w:fill="auto"/>
          </w:tcPr>
          <w:p w14:paraId="5AE56619" w14:textId="77777777" w:rsidR="00A365AC" w:rsidRPr="00DC209F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</w:t>
            </w:r>
          </w:p>
          <w:p w14:paraId="2D8AB89B" w14:textId="77777777" w:rsidR="00A365AC" w:rsidRPr="00DC209F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D8DEE3" w14:textId="77777777" w:rsidR="00A365AC" w:rsidRPr="00DC209F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EB765E" w14:textId="77777777" w:rsidR="00A365AC" w:rsidRPr="00DC209F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  <w:p w14:paraId="3B28CE10" w14:textId="77777777" w:rsidR="00A365AC" w:rsidRPr="00DC209F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761474" w14:textId="77777777" w:rsidR="00196415" w:rsidRDefault="00196415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</w:t>
            </w:r>
            <w:r w:rsidR="00A365AC"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</w:t>
            </w:r>
          </w:p>
          <w:p w14:paraId="77FB7B68" w14:textId="77777777" w:rsidR="00196415" w:rsidRPr="00196415" w:rsidRDefault="00196415" w:rsidP="00196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BA39C0" w14:textId="77777777" w:rsidR="00196415" w:rsidRDefault="00196415" w:rsidP="00196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461CB1" w14:textId="77777777" w:rsidR="00A365AC" w:rsidRPr="00196415" w:rsidRDefault="00196415" w:rsidP="00196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</w:t>
            </w:r>
          </w:p>
        </w:tc>
      </w:tr>
      <w:tr w:rsidR="00A365AC" w:rsidRPr="00DC209F" w14:paraId="1ECDF331" w14:textId="77777777" w:rsidTr="003B1626">
        <w:trPr>
          <w:trHeight w:val="2120"/>
        </w:trPr>
        <w:tc>
          <w:tcPr>
            <w:tcW w:w="675" w:type="dxa"/>
            <w:shd w:val="clear" w:color="auto" w:fill="auto"/>
          </w:tcPr>
          <w:p w14:paraId="23F8E000" w14:textId="77777777" w:rsidR="00A365AC" w:rsidRPr="00DC209F" w:rsidRDefault="003C4D27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365AC"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DB6234A" w14:textId="77777777" w:rsidR="00A365AC" w:rsidRPr="00DC209F" w:rsidRDefault="00A365AC" w:rsidP="007F7B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4536" w:type="dxa"/>
            <w:shd w:val="clear" w:color="auto" w:fill="auto"/>
          </w:tcPr>
          <w:p w14:paraId="6F7485B4" w14:textId="77777777" w:rsidR="00532275" w:rsidRPr="00F82AAD" w:rsidRDefault="00196415" w:rsidP="007F7B2D">
            <w:pPr>
              <w:spacing w:after="194" w:line="32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9641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НОД</w:t>
            </w:r>
            <w:r w:rsidRPr="001964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1964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« Моя</w:t>
            </w:r>
            <w:proofErr w:type="gramEnd"/>
            <w:r w:rsidRPr="001964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малая Родина- город Балаково»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="00A365AC" w:rsidRPr="0019641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 w:rsidR="00A365AC" w:rsidRPr="001964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иллюстраций и фотографий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1964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 достопримечательностях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«Знакомство с родным краем</w:t>
            </w:r>
            <w:r w:rsidR="00A365AC" w:rsidRPr="003903E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43A3097" w14:textId="77777777" w:rsidR="00A365AC" w:rsidRDefault="00196415" w:rsidP="007F7B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НОД. </w:t>
            </w:r>
            <w:r w:rsidR="00A36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Изучение истории </w:t>
            </w:r>
            <w:r w:rsidR="00A365AC" w:rsidRPr="00C42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города Балаково.</w:t>
            </w:r>
          </w:p>
          <w:p w14:paraId="276707C5" w14:textId="77777777" w:rsidR="00A365AC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A1CE29" w14:textId="77777777" w:rsidR="00A365AC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6EBA35" w14:textId="77777777" w:rsidR="00A365AC" w:rsidRDefault="00A365AC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EA6FC0" w14:textId="77777777" w:rsidR="00532275" w:rsidRPr="00DC209F" w:rsidRDefault="00532275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AD" w:rsidRPr="00DC209F" w14:paraId="77F23BF9" w14:textId="77777777" w:rsidTr="003B1626">
        <w:trPr>
          <w:trHeight w:val="1667"/>
        </w:trPr>
        <w:tc>
          <w:tcPr>
            <w:tcW w:w="675" w:type="dxa"/>
            <w:shd w:val="clear" w:color="auto" w:fill="auto"/>
          </w:tcPr>
          <w:p w14:paraId="5DF75B7E" w14:textId="77777777" w:rsidR="00F82AAD" w:rsidRPr="00DC209F" w:rsidRDefault="003C4D27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82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57DCF8E" w14:textId="77777777" w:rsidR="00F82AAD" w:rsidRPr="00DC209F" w:rsidRDefault="00F82AAD" w:rsidP="007F7B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4536" w:type="dxa"/>
            <w:shd w:val="clear" w:color="auto" w:fill="auto"/>
          </w:tcPr>
          <w:p w14:paraId="7690722B" w14:textId="77777777" w:rsidR="00F82AAD" w:rsidRPr="00F82AAD" w:rsidRDefault="00F82AAD" w:rsidP="007F7B2D">
            <w:pPr>
              <w:spacing w:after="194" w:line="32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82AA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Pr="00F82AA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художественной литературы: стихов о родном крае, о г. Балаково, пословицы и поговорки о родном крае.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14:paraId="1E78D7EE" w14:textId="77777777" w:rsidR="00F82AAD" w:rsidRPr="00196415" w:rsidRDefault="00F82AAD" w:rsidP="00F82AAD">
            <w:pPr>
              <w:spacing w:after="194" w:line="324" w:lineRule="atLeas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D008620" w14:textId="77777777" w:rsidR="00F82AAD" w:rsidRPr="00DC209F" w:rsidRDefault="00F82AAD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</w:t>
            </w:r>
            <w:r w:rsidR="003C4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художественной литературы</w:t>
            </w:r>
          </w:p>
          <w:p w14:paraId="38264A19" w14:textId="77777777" w:rsidR="00F82AAD" w:rsidRPr="00DC209F" w:rsidRDefault="00F82AAD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F57E12" w14:textId="77777777" w:rsidR="00F82AAD" w:rsidRDefault="00F82AAD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1626" w:rsidRPr="00DC209F" w14:paraId="503E24AB" w14:textId="77777777" w:rsidTr="003B1626">
        <w:trPr>
          <w:trHeight w:val="2508"/>
        </w:trPr>
        <w:tc>
          <w:tcPr>
            <w:tcW w:w="675" w:type="dxa"/>
            <w:shd w:val="clear" w:color="auto" w:fill="auto"/>
          </w:tcPr>
          <w:p w14:paraId="22F3AB95" w14:textId="77777777" w:rsidR="003B1626" w:rsidRPr="00DC209F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90A2ACC" w14:textId="77777777" w:rsidR="003B1626" w:rsidRPr="00DC209F" w:rsidRDefault="003B1626" w:rsidP="007E52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4536" w:type="dxa"/>
            <w:shd w:val="clear" w:color="auto" w:fill="auto"/>
          </w:tcPr>
          <w:p w14:paraId="1618D2BE" w14:textId="77777777" w:rsidR="003B1626" w:rsidRPr="003C4D27" w:rsidRDefault="003B1626" w:rsidP="007E52AD">
            <w:pPr>
              <w:spacing w:after="0" w:line="32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C4D2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4D2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иллюстраций из </w:t>
            </w:r>
            <w:proofErr w:type="spellStart"/>
            <w:r w:rsidRPr="003C4D2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р.н</w:t>
            </w:r>
            <w:proofErr w:type="spellEnd"/>
            <w:r w:rsidRPr="003C4D2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. сказок «Путешествие по </w:t>
            </w:r>
            <w:proofErr w:type="spellStart"/>
            <w:r w:rsidRPr="003C4D2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р.н</w:t>
            </w:r>
            <w:proofErr w:type="spellEnd"/>
            <w:r w:rsidRPr="003C4D2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 сказкам»</w:t>
            </w:r>
          </w:p>
          <w:p w14:paraId="51597599" w14:textId="77777777" w:rsidR="003B1626" w:rsidRPr="00DC209F" w:rsidRDefault="003B1626" w:rsidP="007E52AD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B1626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Конструирование 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из крупного строительного материала: «Дома большие и маленькие</w:t>
            </w:r>
            <w:r w:rsidRPr="00DC209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70015FB9" w14:textId="77777777" w:rsidR="003B1626" w:rsidRDefault="003B1626" w:rsidP="007E52AD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FC220AF" w14:textId="77777777" w:rsidR="003B1626" w:rsidRDefault="003B1626" w:rsidP="007E52AD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«Дома на нашей улице</w:t>
            </w:r>
            <w:r w:rsidRPr="00DC209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556CC9BE" w14:textId="77777777" w:rsidR="003B1626" w:rsidRDefault="003B1626" w:rsidP="007E52AD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98454B7" w14:textId="77777777" w:rsidR="003B1626" w:rsidRDefault="003B1626" w:rsidP="007E52AD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B1626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Аппликация: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«Символика России (флаг</w:t>
            </w:r>
            <w:proofErr w:type="gramStart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)»   </w:t>
            </w:r>
            <w:proofErr w:type="gramEnd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         </w:t>
            </w:r>
            <w:r w:rsidRPr="003B1626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Рисование: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/>
                <w:color w:val="111111"/>
                <w:sz w:val="28"/>
                <w:szCs w:val="28"/>
                <w:shd w:val="clear" w:color="auto" w:fill="FFFFFF"/>
              </w:rPr>
              <w:t>«Украсим город шарами</w:t>
            </w:r>
            <w:r w:rsidRPr="00670F72">
              <w:rPr>
                <w:i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14:paraId="74B2D063" w14:textId="77777777" w:rsidR="003B1626" w:rsidRPr="00670F72" w:rsidRDefault="003B1626" w:rsidP="007E52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3B1626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shd w:val="clear" w:color="auto" w:fill="FFFFFF"/>
                <w:lang w:eastAsia="ru-RU"/>
              </w:rPr>
              <w:t>Лепка: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Pr="00670F7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  <w:lang w:eastAsia="ru-RU"/>
              </w:rPr>
              <w:t>Как хорош, дом в котором ты живешь!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0AF152FD" w14:textId="77777777" w:rsidR="003B1626" w:rsidRPr="00DE5D59" w:rsidRDefault="003B1626" w:rsidP="007E52A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3B1626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shd w:val="clear" w:color="auto" w:fill="FFFFFF"/>
                <w:lang w:eastAsia="ru-RU"/>
              </w:rPr>
              <w:t>Слушание:</w:t>
            </w:r>
            <w:r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E5D59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shd w:val="clear" w:color="auto" w:fill="FFFFFF"/>
                <w:lang w:eastAsia="ru-RU"/>
              </w:rPr>
              <w:t>Гимн Российской Федерации, песен о родном крае.</w:t>
            </w:r>
          </w:p>
        </w:tc>
        <w:tc>
          <w:tcPr>
            <w:tcW w:w="2551" w:type="dxa"/>
            <w:shd w:val="clear" w:color="auto" w:fill="auto"/>
          </w:tcPr>
          <w:p w14:paraId="67097279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Расматривание</w:t>
            </w:r>
            <w:proofErr w:type="spellEnd"/>
          </w:p>
          <w:p w14:paraId="70797F7E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1D086D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D8F69D" w14:textId="77777777" w:rsidR="003B1626" w:rsidRPr="00DC209F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  <w:p w14:paraId="4279EE01" w14:textId="77777777" w:rsidR="003B1626" w:rsidRPr="00DC209F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AC8616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A0DF26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9D7085" w14:textId="77777777" w:rsidR="003B1626" w:rsidRPr="00DC209F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</w:t>
            </w:r>
          </w:p>
          <w:p w14:paraId="6FF2959A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621561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  <w:p w14:paraId="75DAFB62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EAD3F0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</w:t>
            </w:r>
          </w:p>
          <w:p w14:paraId="07D1896A" w14:textId="77777777" w:rsidR="003B1626" w:rsidRDefault="003B1626" w:rsidP="007E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91584A" w14:textId="77777777" w:rsidR="003B1626" w:rsidRPr="00DC209F" w:rsidRDefault="003B1626" w:rsidP="007E52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 музыкальных произведений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EF4CBE0" w14:textId="77777777" w:rsidR="003B1626" w:rsidRPr="00DC209F" w:rsidRDefault="003B1626" w:rsidP="007E52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626" w:rsidRPr="00DC209F" w14:paraId="5FF5C841" w14:textId="77777777" w:rsidTr="003B1626">
        <w:tc>
          <w:tcPr>
            <w:tcW w:w="675" w:type="dxa"/>
            <w:vMerge w:val="restart"/>
            <w:shd w:val="clear" w:color="auto" w:fill="auto"/>
          </w:tcPr>
          <w:p w14:paraId="7B119B38" w14:textId="77777777" w:rsidR="003B1626" w:rsidRDefault="003B1626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7CB125" w14:textId="77777777" w:rsidR="003B1626" w:rsidRPr="00DC209F" w:rsidRDefault="003B1626" w:rsidP="007F7B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63A4D7BE" w14:textId="77777777" w:rsidR="003B1626" w:rsidRPr="003C4D27" w:rsidRDefault="003B1626" w:rsidP="003C4D27">
            <w:pPr>
              <w:spacing w:after="0" w:line="324" w:lineRule="atLeas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Подвижные игры: </w:t>
            </w:r>
            <w:r w:rsidRPr="00DE5D5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«У медведя во бору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», «Лохматый пес», «Хитрая лиса», «Кот и мыши», «Воробушки и автомобиль» и др.                               </w:t>
            </w:r>
            <w:r w:rsidRPr="00DE5D5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Малоподвижные игры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B162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«Каравай», «Зайка серенький сидит», «Пузырь» и др.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 Игровые упражнения, пальчиковая гимнастика,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5F5853D" w14:textId="77777777" w:rsidR="003B1626" w:rsidRDefault="003B1626" w:rsidP="00DE5D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Подвижные игры, малоподвижные игры с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правилами  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прогулке и в группе в течении дня</w:t>
            </w:r>
          </w:p>
          <w:p w14:paraId="7705609B" w14:textId="77777777" w:rsidR="003B1626" w:rsidRDefault="003B1626" w:rsidP="003B16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580648" w14:textId="77777777" w:rsidR="003B1626" w:rsidRPr="003B1626" w:rsidRDefault="003B1626" w:rsidP="003B16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течении дня</w:t>
            </w:r>
          </w:p>
        </w:tc>
      </w:tr>
      <w:tr w:rsidR="003B1626" w:rsidRPr="00DC209F" w14:paraId="5ED11221" w14:textId="77777777" w:rsidTr="003B1626">
        <w:tc>
          <w:tcPr>
            <w:tcW w:w="675" w:type="dxa"/>
            <w:vMerge/>
            <w:shd w:val="clear" w:color="auto" w:fill="auto"/>
          </w:tcPr>
          <w:p w14:paraId="7310461E" w14:textId="77777777" w:rsidR="003B1626" w:rsidRDefault="003B1626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525EEB4D" w14:textId="77777777" w:rsidR="003B1626" w:rsidRPr="00DC209F" w:rsidRDefault="003B1626" w:rsidP="007F7B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E75D34C" w14:textId="77777777" w:rsidR="003B1626" w:rsidRPr="003C4D27" w:rsidRDefault="003B1626" w:rsidP="003C4D27">
            <w:pPr>
              <w:spacing w:after="0" w:line="324" w:lineRule="atLeas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937DAC9" w14:textId="77777777" w:rsidR="003B1626" w:rsidRDefault="003B1626" w:rsidP="007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5B17646" w14:textId="77777777" w:rsidR="00AE7509" w:rsidRPr="00C425EA" w:rsidRDefault="00AE7509" w:rsidP="00C425EA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14:paraId="54131FB0" w14:textId="77777777" w:rsidR="00C425EA" w:rsidRPr="00C425EA" w:rsidRDefault="003A41EE" w:rsidP="00C425EA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C425EA"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CB38EFB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анализ и обобщили результаты, полученные в процессе проекта. </w:t>
      </w:r>
      <w:r w:rsidR="003B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отметили, что Балаково - очень красивый город.  Также отметили, что существуют архитектурные здания, памятники, дворцы культуры, промышленные предприятия</w:t>
      </w:r>
      <w:r w:rsidR="003B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81308B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сделали вывод, что наш </w:t>
      </w:r>
      <w:proofErr w:type="gramStart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 нужно</w:t>
      </w:r>
      <w:proofErr w:type="gramEnd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 в чистоте и порядке для того, чтобы гордились им не только мы, но и любовались приезжие гости из других городов.</w:t>
      </w:r>
    </w:p>
    <w:p w14:paraId="6A2FF3A0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убедились, что </w:t>
      </w:r>
      <w:r w:rsidR="00F7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малая  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несмотря на площадь и численно</w:t>
      </w:r>
      <w:r w:rsidR="00F7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населения может быть самой любимой и родной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пусть у нее такое «маленькое» название, но она явл</w:t>
      </w:r>
      <w:r w:rsidR="00F7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самой прекрасной и значимой 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нашей огромной страны.</w:t>
      </w:r>
    </w:p>
    <w:p w14:paraId="4CA224A1" w14:textId="77777777" w:rsid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416B9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Необходимое материально – техническое обеспечение: 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и художественная литература, наглядный и дидактический материал, подбор презентаций, </w:t>
      </w:r>
      <w:proofErr w:type="gramStart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F7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</w:t>
      </w:r>
      <w:proofErr w:type="gramEnd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магнитофон, проектор, экран.</w:t>
      </w:r>
    </w:p>
    <w:p w14:paraId="31C86FB4" w14:textId="77777777" w:rsidR="00C425EA" w:rsidRPr="00C425EA" w:rsidRDefault="00C425EA" w:rsidP="00C425EA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14:paraId="71722494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 РОЖДЕНИЯ ДО ШКОЛЫ. Основная общеобразовательная программа дошкольного образования / Под ред. Н. Е. </w:t>
      </w:r>
      <w:proofErr w:type="spellStart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2F239F3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С. Комаровой, М. А. Васильевой.</w:t>
      </w:r>
    </w:p>
    <w:p w14:paraId="61A6069A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Нравственно-патриотическое воспитание детей дошкольного возраста. Планирование работы и конспекты занятий. Методическое пособие для педагогов. – СПб.: </w:t>
      </w:r>
      <w:r w:rsidRPr="00C425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«ДЕТСТВО-ПРЕСС»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14:paraId="39582E4B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«С чего начинается Родина?» (Опыт работы по патриотическому воспитанию в ДОУ) /Под ред. Л.А. </w:t>
      </w:r>
      <w:proofErr w:type="spellStart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Кондрыкинской</w:t>
      </w:r>
      <w:proofErr w:type="spellEnd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2003.</w:t>
      </w:r>
    </w:p>
    <w:p w14:paraId="06F4BFC0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Алёшина Н. В. Знакомим дошкольников с родным городом. – М.: ТЦ Сфера, 1999.</w:t>
      </w:r>
    </w:p>
    <w:p w14:paraId="766CEDAE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Жуковская Р. И., Виноградова Н. Ф., Козлова С. А. Родной край. Пособие для воспитателей детского сада. – М.: </w:t>
      </w:r>
      <w:r w:rsidRPr="00C425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«Просвещение»</w:t>
      </w: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1985.</w:t>
      </w:r>
    </w:p>
    <w:p w14:paraId="4BE7309C" w14:textId="77777777" w:rsidR="00C425EA" w:rsidRPr="00C425EA" w:rsidRDefault="00C425EA" w:rsidP="003A41E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Рыбалкова</w:t>
      </w:r>
      <w:proofErr w:type="spellEnd"/>
      <w:r w:rsidRPr="00C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Ознакомление с родным городом как средство патриотического воспитания. // Дошкольное воспитание 2003, № 6.</w:t>
      </w:r>
    </w:p>
    <w:p w14:paraId="7F40A902" w14:textId="77777777" w:rsidR="00917488" w:rsidRDefault="00917488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6EA0B7D8" w14:textId="77777777" w:rsidR="00917488" w:rsidRDefault="00917488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26B9DF11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43AF63EB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3A9918EB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1E5DD474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10AC1AE5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359071DF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016D5813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5AD87F22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3E9217F7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05AE3128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06A07785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5515CE54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40996261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575FF25D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16E1AC6F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6AA0DF36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389FFFFF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6D2CAA42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658C90E6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5C9FA92F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742A63E9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1947DACE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74A1DFBC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01111368" w14:textId="77777777" w:rsidR="00DD284B" w:rsidRDefault="00DD284B" w:rsidP="00532275">
      <w:pPr>
        <w:pStyle w:val="a6"/>
        <w:shd w:val="clear" w:color="auto" w:fill="FFFFFF"/>
        <w:spacing w:before="0" w:beforeAutospacing="0" w:after="0" w:afterAutospacing="0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072223AC" w14:textId="77777777" w:rsidR="00DD284B" w:rsidRDefault="00DD284B" w:rsidP="0091748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43BF3B60" w14:textId="77777777" w:rsidR="00D52AE4" w:rsidRPr="00B73734" w:rsidRDefault="00D52AE4" w:rsidP="00B73734">
      <w:pPr>
        <w:pStyle w:val="a6"/>
        <w:shd w:val="clear" w:color="auto" w:fill="FFFFFF"/>
        <w:spacing w:before="0" w:beforeAutospacing="0" w:after="0" w:afterAutospacing="0"/>
        <w:rPr>
          <w:rStyle w:val="ab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</w:pPr>
    </w:p>
    <w:p w14:paraId="1A55B891" w14:textId="77777777" w:rsidR="003B1626" w:rsidRDefault="003B1626" w:rsidP="00B73734">
      <w:pPr>
        <w:rPr>
          <w:rFonts w:ascii="Times New Roman" w:hAnsi="Times New Roman" w:cs="Times New Roman"/>
          <w:sz w:val="28"/>
          <w:szCs w:val="28"/>
        </w:rPr>
      </w:pPr>
    </w:p>
    <w:p w14:paraId="65965702" w14:textId="77777777" w:rsidR="003B1626" w:rsidRDefault="003B1626" w:rsidP="00B73734">
      <w:pPr>
        <w:rPr>
          <w:rFonts w:ascii="Times New Roman" w:hAnsi="Times New Roman" w:cs="Times New Roman"/>
          <w:sz w:val="28"/>
          <w:szCs w:val="28"/>
        </w:rPr>
      </w:pPr>
    </w:p>
    <w:p w14:paraId="5394DABE" w14:textId="77777777" w:rsidR="00D52AE4" w:rsidRDefault="00D52AE4" w:rsidP="000E71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0987DE6" w14:textId="77777777" w:rsidR="00D52AE4" w:rsidRDefault="00D52AE4" w:rsidP="000E71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5228FFC" w14:textId="77777777" w:rsidR="00D52AE4" w:rsidRDefault="00D52AE4" w:rsidP="000E71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59FA8F8F" w14:textId="77777777" w:rsidR="00D52AE4" w:rsidRDefault="00D52AE4" w:rsidP="000E71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7C62590E" w14:textId="77777777" w:rsidR="00D52AE4" w:rsidRDefault="00D52AE4" w:rsidP="000E71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63FF74CE" w14:textId="77777777" w:rsidR="000E7167" w:rsidRDefault="000E7167" w:rsidP="00210B70">
      <w:pPr>
        <w:tabs>
          <w:tab w:val="left" w:pos="915"/>
        </w:tabs>
        <w:rPr>
          <w:rFonts w:ascii="Times New Roman" w:hAnsi="Times New Roman"/>
          <w:b/>
          <w:noProof/>
          <w:sz w:val="28"/>
          <w:szCs w:val="28"/>
        </w:rPr>
      </w:pPr>
    </w:p>
    <w:sectPr w:rsidR="000E7167" w:rsidSect="003503F0">
      <w:pgSz w:w="11906" w:h="16838"/>
      <w:pgMar w:top="568" w:right="707" w:bottom="1134" w:left="85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6F527" w14:textId="77777777" w:rsidR="00CB5B14" w:rsidRPr="00850BD8" w:rsidRDefault="00CB5B14" w:rsidP="00850BD8">
      <w:pPr>
        <w:pStyle w:val="a6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3B3E4155" w14:textId="77777777" w:rsidR="00CB5B14" w:rsidRPr="00850BD8" w:rsidRDefault="00CB5B14" w:rsidP="00850BD8">
      <w:pPr>
        <w:pStyle w:val="a6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8DCC9" w14:textId="77777777" w:rsidR="00CB5B14" w:rsidRPr="00850BD8" w:rsidRDefault="00CB5B14" w:rsidP="00850BD8">
      <w:pPr>
        <w:pStyle w:val="a6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18820863" w14:textId="77777777" w:rsidR="00CB5B14" w:rsidRPr="00850BD8" w:rsidRDefault="00CB5B14" w:rsidP="00850BD8">
      <w:pPr>
        <w:pStyle w:val="a6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F853FC"/>
    <w:multiLevelType w:val="hybridMultilevel"/>
    <w:tmpl w:val="84E6D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C68E2"/>
    <w:multiLevelType w:val="multilevel"/>
    <w:tmpl w:val="F682A17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400CE"/>
    <w:multiLevelType w:val="multilevel"/>
    <w:tmpl w:val="3A8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500ED"/>
    <w:multiLevelType w:val="multilevel"/>
    <w:tmpl w:val="61FA4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2744B"/>
    <w:multiLevelType w:val="multilevel"/>
    <w:tmpl w:val="831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0443D"/>
    <w:multiLevelType w:val="multilevel"/>
    <w:tmpl w:val="3456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E669E"/>
    <w:multiLevelType w:val="multilevel"/>
    <w:tmpl w:val="124EBE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02D14"/>
    <w:multiLevelType w:val="multilevel"/>
    <w:tmpl w:val="48B8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D260F"/>
    <w:multiLevelType w:val="hybridMultilevel"/>
    <w:tmpl w:val="6F8C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C0B00"/>
    <w:multiLevelType w:val="multilevel"/>
    <w:tmpl w:val="FE1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i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E49FB"/>
    <w:multiLevelType w:val="hybridMultilevel"/>
    <w:tmpl w:val="E322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2399"/>
    <w:multiLevelType w:val="multilevel"/>
    <w:tmpl w:val="C98A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9CC"/>
    <w:rsid w:val="00044FD4"/>
    <w:rsid w:val="000972AD"/>
    <w:rsid w:val="000A3491"/>
    <w:rsid w:val="000C7F6B"/>
    <w:rsid w:val="000E6E16"/>
    <w:rsid w:val="000E7167"/>
    <w:rsid w:val="001033E7"/>
    <w:rsid w:val="00104849"/>
    <w:rsid w:val="00117E54"/>
    <w:rsid w:val="00122E55"/>
    <w:rsid w:val="001305C1"/>
    <w:rsid w:val="00145ED5"/>
    <w:rsid w:val="001502E1"/>
    <w:rsid w:val="00161E6C"/>
    <w:rsid w:val="001675DD"/>
    <w:rsid w:val="00196415"/>
    <w:rsid w:val="00197E1F"/>
    <w:rsid w:val="001A3A60"/>
    <w:rsid w:val="001E3788"/>
    <w:rsid w:val="001F551C"/>
    <w:rsid w:val="00207156"/>
    <w:rsid w:val="00210B70"/>
    <w:rsid w:val="00235D73"/>
    <w:rsid w:val="00244F29"/>
    <w:rsid w:val="00265E90"/>
    <w:rsid w:val="00273E84"/>
    <w:rsid w:val="002A540D"/>
    <w:rsid w:val="00300489"/>
    <w:rsid w:val="00320FDC"/>
    <w:rsid w:val="00337F8C"/>
    <w:rsid w:val="003503F0"/>
    <w:rsid w:val="00355D85"/>
    <w:rsid w:val="00374A5F"/>
    <w:rsid w:val="0039051A"/>
    <w:rsid w:val="003A41EE"/>
    <w:rsid w:val="003B1626"/>
    <w:rsid w:val="003B5638"/>
    <w:rsid w:val="003C4D27"/>
    <w:rsid w:val="00403DAD"/>
    <w:rsid w:val="004262E2"/>
    <w:rsid w:val="004273C4"/>
    <w:rsid w:val="004519CC"/>
    <w:rsid w:val="004A13D0"/>
    <w:rsid w:val="004A1B42"/>
    <w:rsid w:val="004E23B5"/>
    <w:rsid w:val="004E7A1C"/>
    <w:rsid w:val="005146BC"/>
    <w:rsid w:val="00532275"/>
    <w:rsid w:val="00551B59"/>
    <w:rsid w:val="0055579F"/>
    <w:rsid w:val="0056003E"/>
    <w:rsid w:val="005706E6"/>
    <w:rsid w:val="00582038"/>
    <w:rsid w:val="005E112E"/>
    <w:rsid w:val="005E2653"/>
    <w:rsid w:val="005E41A2"/>
    <w:rsid w:val="006352BA"/>
    <w:rsid w:val="00662124"/>
    <w:rsid w:val="00670F72"/>
    <w:rsid w:val="006932E5"/>
    <w:rsid w:val="0069384E"/>
    <w:rsid w:val="00695586"/>
    <w:rsid w:val="006B5CD5"/>
    <w:rsid w:val="006F425E"/>
    <w:rsid w:val="00754BC4"/>
    <w:rsid w:val="00762CFC"/>
    <w:rsid w:val="00777216"/>
    <w:rsid w:val="007961E9"/>
    <w:rsid w:val="007A686B"/>
    <w:rsid w:val="007B1A66"/>
    <w:rsid w:val="007E1DAA"/>
    <w:rsid w:val="007F0015"/>
    <w:rsid w:val="007F7B2D"/>
    <w:rsid w:val="00850BD8"/>
    <w:rsid w:val="008660B1"/>
    <w:rsid w:val="008669D4"/>
    <w:rsid w:val="00870C7C"/>
    <w:rsid w:val="00874DD6"/>
    <w:rsid w:val="00881551"/>
    <w:rsid w:val="0088159C"/>
    <w:rsid w:val="008B436C"/>
    <w:rsid w:val="008B62CE"/>
    <w:rsid w:val="008D33A4"/>
    <w:rsid w:val="008E1ADA"/>
    <w:rsid w:val="008E63D4"/>
    <w:rsid w:val="008F211C"/>
    <w:rsid w:val="008F2929"/>
    <w:rsid w:val="0090392A"/>
    <w:rsid w:val="00911815"/>
    <w:rsid w:val="009149C5"/>
    <w:rsid w:val="00915E28"/>
    <w:rsid w:val="00917488"/>
    <w:rsid w:val="00927B78"/>
    <w:rsid w:val="00971444"/>
    <w:rsid w:val="009B1125"/>
    <w:rsid w:val="009B2163"/>
    <w:rsid w:val="009B6922"/>
    <w:rsid w:val="009D582F"/>
    <w:rsid w:val="009E1366"/>
    <w:rsid w:val="009F37D4"/>
    <w:rsid w:val="00A13E13"/>
    <w:rsid w:val="00A365AC"/>
    <w:rsid w:val="00A4757D"/>
    <w:rsid w:val="00A56370"/>
    <w:rsid w:val="00A61C66"/>
    <w:rsid w:val="00A64AF1"/>
    <w:rsid w:val="00AA62C6"/>
    <w:rsid w:val="00AC53DA"/>
    <w:rsid w:val="00AE7509"/>
    <w:rsid w:val="00AF146D"/>
    <w:rsid w:val="00B24958"/>
    <w:rsid w:val="00B4165F"/>
    <w:rsid w:val="00B467EA"/>
    <w:rsid w:val="00B47B78"/>
    <w:rsid w:val="00B509DC"/>
    <w:rsid w:val="00B621FF"/>
    <w:rsid w:val="00B73734"/>
    <w:rsid w:val="00C425EA"/>
    <w:rsid w:val="00C82F82"/>
    <w:rsid w:val="00C8783F"/>
    <w:rsid w:val="00CB5B14"/>
    <w:rsid w:val="00CD05B3"/>
    <w:rsid w:val="00CD15A5"/>
    <w:rsid w:val="00CD6F1D"/>
    <w:rsid w:val="00CE60D2"/>
    <w:rsid w:val="00D05601"/>
    <w:rsid w:val="00D235AD"/>
    <w:rsid w:val="00D30256"/>
    <w:rsid w:val="00D35F06"/>
    <w:rsid w:val="00D36DBC"/>
    <w:rsid w:val="00D52AE4"/>
    <w:rsid w:val="00D55F4C"/>
    <w:rsid w:val="00D6261A"/>
    <w:rsid w:val="00D71E9A"/>
    <w:rsid w:val="00DC0E47"/>
    <w:rsid w:val="00DD0B7C"/>
    <w:rsid w:val="00DD284B"/>
    <w:rsid w:val="00DE39B3"/>
    <w:rsid w:val="00DE5D59"/>
    <w:rsid w:val="00E0280E"/>
    <w:rsid w:val="00E05DB6"/>
    <w:rsid w:val="00E13D6E"/>
    <w:rsid w:val="00E20CCD"/>
    <w:rsid w:val="00E22791"/>
    <w:rsid w:val="00E32525"/>
    <w:rsid w:val="00E426E3"/>
    <w:rsid w:val="00E43F42"/>
    <w:rsid w:val="00E6678F"/>
    <w:rsid w:val="00E83D5E"/>
    <w:rsid w:val="00EA338E"/>
    <w:rsid w:val="00EA4789"/>
    <w:rsid w:val="00EC3F0C"/>
    <w:rsid w:val="00EC742F"/>
    <w:rsid w:val="00ED7F34"/>
    <w:rsid w:val="00F33010"/>
    <w:rsid w:val="00F352CF"/>
    <w:rsid w:val="00F36422"/>
    <w:rsid w:val="00F53D1B"/>
    <w:rsid w:val="00F7167F"/>
    <w:rsid w:val="00F74F5D"/>
    <w:rsid w:val="00F82AAD"/>
    <w:rsid w:val="00FA4A42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E352"/>
  <w15:docId w15:val="{9E116C8B-4992-4F6D-A17C-50BC9C2A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47"/>
  </w:style>
  <w:style w:type="paragraph" w:styleId="1">
    <w:name w:val="heading 1"/>
    <w:basedOn w:val="a"/>
    <w:link w:val="10"/>
    <w:uiPriority w:val="9"/>
    <w:qFormat/>
    <w:rsid w:val="007E1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519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F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686B"/>
  </w:style>
  <w:style w:type="character" w:customStyle="1" w:styleId="10">
    <w:name w:val="Заголовок 1 Знак"/>
    <w:basedOn w:val="a0"/>
    <w:link w:val="1"/>
    <w:uiPriority w:val="9"/>
    <w:rsid w:val="007E1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0BD8"/>
  </w:style>
  <w:style w:type="paragraph" w:styleId="a9">
    <w:name w:val="footer"/>
    <w:basedOn w:val="a"/>
    <w:link w:val="aa"/>
    <w:uiPriority w:val="99"/>
    <w:semiHidden/>
    <w:unhideWhenUsed/>
    <w:rsid w:val="0085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0BD8"/>
  </w:style>
  <w:style w:type="paragraph" w:customStyle="1" w:styleId="rtecenter">
    <w:name w:val="rtecenter"/>
    <w:basedOn w:val="a"/>
    <w:rsid w:val="00C4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425EA"/>
    <w:rPr>
      <w:b/>
      <w:bCs/>
    </w:rPr>
  </w:style>
  <w:style w:type="character" w:styleId="ac">
    <w:name w:val="Emphasis"/>
    <w:basedOn w:val="a0"/>
    <w:uiPriority w:val="20"/>
    <w:qFormat/>
    <w:rsid w:val="00C425EA"/>
    <w:rPr>
      <w:i/>
      <w:iCs/>
    </w:rPr>
  </w:style>
  <w:style w:type="paragraph" w:customStyle="1" w:styleId="rteright">
    <w:name w:val="rteright"/>
    <w:basedOn w:val="a"/>
    <w:rsid w:val="00C4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2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55F4C"/>
  </w:style>
  <w:style w:type="paragraph" w:customStyle="1" w:styleId="c16">
    <w:name w:val="c16"/>
    <w:basedOn w:val="a"/>
    <w:rsid w:val="00D5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F4C"/>
  </w:style>
  <w:style w:type="character" w:customStyle="1" w:styleId="c2">
    <w:name w:val="c2"/>
    <w:basedOn w:val="a0"/>
    <w:rsid w:val="00D55F4C"/>
  </w:style>
  <w:style w:type="character" w:customStyle="1" w:styleId="30">
    <w:name w:val="Заголовок 3 Знак"/>
    <w:basedOn w:val="a0"/>
    <w:link w:val="3"/>
    <w:uiPriority w:val="9"/>
    <w:semiHidden/>
    <w:rsid w:val="00E32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0E7167"/>
  </w:style>
  <w:style w:type="character" w:customStyle="1" w:styleId="c7">
    <w:name w:val="c7"/>
    <w:basedOn w:val="a0"/>
    <w:rsid w:val="000E7167"/>
  </w:style>
  <w:style w:type="paragraph" w:styleId="ad">
    <w:name w:val="No Spacing"/>
    <w:uiPriority w:val="1"/>
    <w:qFormat/>
    <w:rsid w:val="000E71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E7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8669D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669D4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37F8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39C7-C555-453D-AF44-29D91B3D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Larisa</cp:lastModifiedBy>
  <cp:revision>12</cp:revision>
  <cp:lastPrinted>2023-05-18T04:22:00Z</cp:lastPrinted>
  <dcterms:created xsi:type="dcterms:W3CDTF">2023-03-12T08:10:00Z</dcterms:created>
  <dcterms:modified xsi:type="dcterms:W3CDTF">2023-06-04T18:05:00Z</dcterms:modified>
</cp:coreProperties>
</file>