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86" w:rsidRPr="00156186" w:rsidRDefault="00156186" w:rsidP="00156186">
      <w:r w:rsidRPr="00156186">
        <w:t>Открытое занятие по ФЭМП на тему: «Развитие логического мышления у дошкольников»</w:t>
      </w:r>
    </w:p>
    <w:p w:rsidR="00156186" w:rsidRPr="00156186" w:rsidRDefault="00156186" w:rsidP="00156186">
      <w:r w:rsidRPr="00156186">
        <w:t>Ход занятия:</w:t>
      </w:r>
    </w:p>
    <w:p w:rsidR="00156186" w:rsidRPr="00156186" w:rsidRDefault="00156186" w:rsidP="00156186">
      <w:r w:rsidRPr="00156186">
        <w:t>- Здравствуйте, ребята! Когда я спешила к вам в детский сад, то встретила. (пауза, угадайте кого, для этого внимательно послушайте загадку:</w:t>
      </w:r>
    </w:p>
    <w:p w:rsidR="00156186" w:rsidRPr="00156186" w:rsidRDefault="00156186" w:rsidP="00156186">
      <w:r w:rsidRPr="00156186">
        <w:t>Быстро скачет по дорожке</w:t>
      </w:r>
    </w:p>
    <w:p w:rsidR="00156186" w:rsidRPr="00156186" w:rsidRDefault="00156186" w:rsidP="00156186">
      <w:r w:rsidRPr="00156186">
        <w:t>Прыг да скок</w:t>
      </w:r>
    </w:p>
    <w:p w:rsidR="00156186" w:rsidRPr="00156186" w:rsidRDefault="00156186" w:rsidP="00156186">
      <w:r w:rsidRPr="00156186">
        <w:t>Белый маленький зверёк,</w:t>
      </w:r>
    </w:p>
    <w:p w:rsidR="00156186" w:rsidRPr="00156186" w:rsidRDefault="00156186" w:rsidP="00156186">
      <w:r w:rsidRPr="00156186">
        <w:t>От врагов уйдет он ловко,</w:t>
      </w:r>
    </w:p>
    <w:p w:rsidR="00156186" w:rsidRPr="00156186" w:rsidRDefault="00156186" w:rsidP="00156186">
      <w:r w:rsidRPr="00156186">
        <w:t>Любит сочную морковку,</w:t>
      </w:r>
    </w:p>
    <w:p w:rsidR="00156186" w:rsidRPr="00156186" w:rsidRDefault="00156186" w:rsidP="00156186">
      <w:r w:rsidRPr="00156186">
        <w:t>Кто же, это отвечай–ка.</w:t>
      </w:r>
    </w:p>
    <w:p w:rsidR="00156186" w:rsidRPr="00156186" w:rsidRDefault="00156186" w:rsidP="00156186">
      <w:r w:rsidRPr="00156186">
        <w:t>Ну, конечно, это. (зайка).</w:t>
      </w:r>
    </w:p>
    <w:p w:rsidR="00156186" w:rsidRPr="00156186" w:rsidRDefault="00156186" w:rsidP="00156186">
      <w:r w:rsidRPr="00156186">
        <w:t>- Правильно, молодцы!</w:t>
      </w:r>
    </w:p>
    <w:p w:rsidR="00156186" w:rsidRPr="00156186" w:rsidRDefault="00156186" w:rsidP="00156186">
      <w:r w:rsidRPr="00156186">
        <w:t>Он сидел под кустиком, трясся от холода, а в руках у него было письмо. Вот оно, давайте его прочитаем.</w:t>
      </w:r>
    </w:p>
    <w:p w:rsidR="00156186" w:rsidRPr="00156186" w:rsidRDefault="00156186" w:rsidP="00156186">
      <w:r w:rsidRPr="00156186">
        <w:t>(Воспитатель раскрывает конверт и зачитывает письмо: Помогите, пожалуйста, нам, наши домики растаяли, а зима еще долгая, боимся, что замерзнем)</w:t>
      </w:r>
    </w:p>
    <w:p w:rsidR="00156186" w:rsidRPr="00156186" w:rsidRDefault="00156186" w:rsidP="00156186">
      <w:r w:rsidRPr="00156186">
        <w:t>Ребята, я туда попала или нет? Здесь живут ребята, готовые прийти на помощь?</w:t>
      </w:r>
    </w:p>
    <w:p w:rsidR="00156186" w:rsidRPr="00156186" w:rsidRDefault="00156186" w:rsidP="00156186">
      <w:r w:rsidRPr="00156186">
        <w:t>(Ответы детей).</w:t>
      </w:r>
    </w:p>
    <w:p w:rsidR="00156186" w:rsidRPr="00156186" w:rsidRDefault="00156186" w:rsidP="00156186">
      <w:r w:rsidRPr="00156186">
        <w:t>- Замечательно, тогда нам нужно поторопиться, закрывайте скорее глазки, мы отправимся с вами в лес, я сейчас произнесу волшебные слова, и вы превратитесь в моих помощников: «Хлоп, хлоп, топ, топ, повернись и в помощника ты превратись» (в это время разложить на полу карточки с фигурами, дети открывают глаза)</w:t>
      </w:r>
    </w:p>
    <w:p w:rsidR="00156186" w:rsidRPr="00156186" w:rsidRDefault="00156186" w:rsidP="00156186">
      <w:r w:rsidRPr="00156186">
        <w:t>Впереди нас ждут разные испытания. И вот первое из них.</w:t>
      </w:r>
    </w:p>
    <w:p w:rsidR="00156186" w:rsidRPr="00156186" w:rsidRDefault="00156186" w:rsidP="00156186">
      <w:r w:rsidRPr="00156186">
        <w:t>1 задание</w:t>
      </w:r>
    </w:p>
    <w:p w:rsidR="00156186" w:rsidRPr="00156186" w:rsidRDefault="00156186" w:rsidP="00156186">
      <w:r w:rsidRPr="00156186">
        <w:t>Кто –то раскидал на разноцветные камушки в виде кружочков, треугольников и квадратов. Давайте мы с вами наведем в лесу порядок и соберём эти камешки.</w:t>
      </w:r>
    </w:p>
    <w:p w:rsidR="00156186" w:rsidRPr="00156186" w:rsidRDefault="00156186" w:rsidP="00156186">
      <w:r w:rsidRPr="00156186">
        <w:t>- Возьмите себе каждый по одному. (дети собирают).</w:t>
      </w:r>
    </w:p>
    <w:p w:rsidR="00156186" w:rsidRPr="00156186" w:rsidRDefault="00156186" w:rsidP="00156186">
      <w:r w:rsidRPr="00156186">
        <w:t>- Скажи, Катя, у тебя камень какого цвета? А у тебя, Паша?</w:t>
      </w:r>
    </w:p>
    <w:p w:rsidR="00156186" w:rsidRPr="00156186" w:rsidRDefault="00156186" w:rsidP="00156186">
      <w:r w:rsidRPr="00156186">
        <w:t>- Матвей, а на какую фигуру похож твой камень? А у тебя, Кирилл?</w:t>
      </w:r>
    </w:p>
    <w:p w:rsidR="00156186" w:rsidRPr="00156186" w:rsidRDefault="00156186" w:rsidP="00156186">
      <w:r w:rsidRPr="00156186">
        <w:t>- А кто из вас знает, как можно назвать квадрат и треугольник одним словом? Что это? (геометрические фигуры)</w:t>
      </w:r>
    </w:p>
    <w:p w:rsidR="00156186" w:rsidRPr="00156186" w:rsidRDefault="00156186" w:rsidP="00156186">
      <w:r w:rsidRPr="00156186">
        <w:t>- Правильно, молодцы. С этим заданием мы справились, кладите камешки мне в корзину, и мы отправимся дальше.</w:t>
      </w:r>
    </w:p>
    <w:p w:rsidR="00156186" w:rsidRPr="00156186" w:rsidRDefault="00156186" w:rsidP="00156186">
      <w:r w:rsidRPr="00156186">
        <w:t>(гость-мягкая игрушка-тигрёнок)</w:t>
      </w:r>
    </w:p>
    <w:p w:rsidR="00156186" w:rsidRPr="00156186" w:rsidRDefault="00156186" w:rsidP="00156186">
      <w:r w:rsidRPr="00156186">
        <w:lastRenderedPageBreak/>
        <w:t>Ой, кто это к нам пришёл? Вы слышите стук, кажется, это кто-то из леса? Кто же это? Чтобы мы смогли помочь построить домики зайчатам, нам нужно выполнить задания, которые подготовил для нас тигрёнок.</w:t>
      </w:r>
    </w:p>
    <w:p w:rsidR="00156186" w:rsidRPr="00156186" w:rsidRDefault="00156186" w:rsidP="00156186">
      <w:r w:rsidRPr="00156186">
        <w:t>Он говорит, что для развития логического мышления очень любит использовать загадки. Но важно в этом задании соблюдать дисциплину, давайте договоримся не выкрикивать ответы, а поднимать руку. Хорошо?</w:t>
      </w:r>
    </w:p>
    <w:p w:rsidR="00156186" w:rsidRPr="00156186" w:rsidRDefault="00156186" w:rsidP="00156186">
      <w:r w:rsidRPr="00156186">
        <w:t>Приготовились, первая загадка:</w:t>
      </w:r>
    </w:p>
    <w:p w:rsidR="00156186" w:rsidRPr="00156186" w:rsidRDefault="00156186" w:rsidP="00156186">
      <w:r w:rsidRPr="00156186">
        <w:t>Серый, страшный и зубастый,</w:t>
      </w:r>
    </w:p>
    <w:p w:rsidR="00156186" w:rsidRPr="00156186" w:rsidRDefault="00156186" w:rsidP="00156186">
      <w:r w:rsidRPr="00156186">
        <w:t>Произвел переполох.</w:t>
      </w:r>
    </w:p>
    <w:p w:rsidR="00156186" w:rsidRPr="00156186" w:rsidRDefault="00156186" w:rsidP="00156186">
      <w:r w:rsidRPr="00156186">
        <w:t>Все зверята разбежались.</w:t>
      </w:r>
    </w:p>
    <w:p w:rsidR="00156186" w:rsidRPr="00156186" w:rsidRDefault="00156186" w:rsidP="00156186">
      <w:r w:rsidRPr="00156186">
        <w:t>Напугал зверят тех … (волк)</w:t>
      </w:r>
    </w:p>
    <w:p w:rsidR="00156186" w:rsidRPr="00156186" w:rsidRDefault="00156186" w:rsidP="00156186">
      <w:r w:rsidRPr="00156186">
        <w:t>У меня есть к вам вопрос</w:t>
      </w:r>
    </w:p>
    <w:p w:rsidR="00156186" w:rsidRPr="00156186" w:rsidRDefault="00156186" w:rsidP="00156186">
      <w:r w:rsidRPr="00156186">
        <w:t>- Кто испачкал рот и нос?</w:t>
      </w:r>
    </w:p>
    <w:p w:rsidR="00156186" w:rsidRPr="00156186" w:rsidRDefault="00156186" w:rsidP="00156186">
      <w:r w:rsidRPr="00156186">
        <w:t>Лежит в луже, хрюкая,</w:t>
      </w:r>
    </w:p>
    <w:p w:rsidR="00156186" w:rsidRPr="00156186" w:rsidRDefault="00156186" w:rsidP="00156186">
      <w:r w:rsidRPr="00156186">
        <w:t xml:space="preserve">Подскажите, как зовут её </w:t>
      </w:r>
      <w:proofErr w:type="gramStart"/>
      <w:r w:rsidRPr="00156186">
        <w:t>друзья?.</w:t>
      </w:r>
      <w:proofErr w:type="gramEnd"/>
      <w:r w:rsidRPr="00156186">
        <w:t xml:space="preserve"> (свинья)</w:t>
      </w:r>
    </w:p>
    <w:p w:rsidR="00156186" w:rsidRPr="00156186" w:rsidRDefault="00156186" w:rsidP="00156186">
      <w:r w:rsidRPr="00156186">
        <w:t>Он зимой в берлоге спит,</w:t>
      </w:r>
    </w:p>
    <w:p w:rsidR="00156186" w:rsidRPr="00156186" w:rsidRDefault="00156186" w:rsidP="00156186">
      <w:r w:rsidRPr="00156186">
        <w:t>Потихонечку храпит,</w:t>
      </w:r>
    </w:p>
    <w:p w:rsidR="00156186" w:rsidRPr="00156186" w:rsidRDefault="00156186" w:rsidP="00156186">
      <w:r w:rsidRPr="00156186">
        <w:t>А проснётся, и реветь,</w:t>
      </w:r>
    </w:p>
    <w:p w:rsidR="00156186" w:rsidRPr="00156186" w:rsidRDefault="00156186" w:rsidP="00156186">
      <w:r w:rsidRPr="00156186">
        <w:t>Как зовут его — (медведь).</w:t>
      </w:r>
    </w:p>
    <w:p w:rsidR="00156186" w:rsidRPr="00156186" w:rsidRDefault="00156186" w:rsidP="00156186">
      <w:r w:rsidRPr="00156186">
        <w:t>Каждый вечер, так легко, она дает нам молоко.</w:t>
      </w:r>
    </w:p>
    <w:p w:rsidR="00156186" w:rsidRPr="00156186" w:rsidRDefault="00156186" w:rsidP="00156186">
      <w:r w:rsidRPr="00156186">
        <w:t>Говорит она два слова, а зовут ее (корова)</w:t>
      </w:r>
    </w:p>
    <w:p w:rsidR="00156186" w:rsidRPr="00156186" w:rsidRDefault="00156186" w:rsidP="00156186">
      <w:r w:rsidRPr="00156186">
        <w:t>Ночью он совсем не спит, дом от мышек сторожит,</w:t>
      </w:r>
    </w:p>
    <w:p w:rsidR="00156186" w:rsidRPr="00156186" w:rsidRDefault="00156186" w:rsidP="00156186">
      <w:r w:rsidRPr="00156186">
        <w:t>Молоко из миски пьет. Ну, конечно, это (кот)</w:t>
      </w:r>
    </w:p>
    <w:p w:rsidR="00156186" w:rsidRPr="00156186" w:rsidRDefault="00156186" w:rsidP="00156186">
      <w:r w:rsidRPr="00156186">
        <w:t>По тропинке я в лесу большое яблоко несу.</w:t>
      </w:r>
    </w:p>
    <w:p w:rsidR="00156186" w:rsidRPr="00156186" w:rsidRDefault="00156186" w:rsidP="00156186">
      <w:r w:rsidRPr="00156186">
        <w:t>На иголки я похож, звать меня, конечно (еж)</w:t>
      </w:r>
    </w:p>
    <w:p w:rsidR="00156186" w:rsidRPr="00156186" w:rsidRDefault="00156186" w:rsidP="00156186">
      <w:r w:rsidRPr="00156186">
        <w:t>После того как дети отгадали загадки, воспитатель задает вопрос:</w:t>
      </w:r>
    </w:p>
    <w:p w:rsidR="00156186" w:rsidRPr="00156186" w:rsidRDefault="00156186" w:rsidP="00156186">
      <w:r w:rsidRPr="00156186">
        <w:t>- О ком были загадки? Молодцы, а теперь нам нужно разделить их на 2 группы: домашние и дикие. Я буду называть животное, а вы отвечайте: домашнее оно или дикое, если мы справимся с этим заданием, то сможем отправиться на помощь зайчатам.</w:t>
      </w:r>
    </w:p>
    <w:p w:rsidR="00156186" w:rsidRPr="00156186" w:rsidRDefault="00156186" w:rsidP="00156186">
      <w:r w:rsidRPr="00156186">
        <w:t>Но давайте сначала сделаем небольшую разминку – физкультминутку, прошу вас встать со стульчиков рядом с ними, слушать слова и повторять за мной.</w:t>
      </w:r>
    </w:p>
    <w:p w:rsidR="00156186" w:rsidRPr="00156186" w:rsidRDefault="00156186" w:rsidP="00156186">
      <w:r w:rsidRPr="00156186">
        <w:t>Физкультминутка</w:t>
      </w:r>
    </w:p>
    <w:p w:rsidR="00156186" w:rsidRPr="00156186" w:rsidRDefault="00156186" w:rsidP="00156186">
      <w:r w:rsidRPr="00156186">
        <w:t>На машине ехали, (Дети имитируют движения езды с рулём)</w:t>
      </w:r>
    </w:p>
    <w:p w:rsidR="00156186" w:rsidRPr="00156186" w:rsidRDefault="00156186" w:rsidP="00156186">
      <w:r w:rsidRPr="00156186">
        <w:t>В зоопарк приехали.</w:t>
      </w:r>
    </w:p>
    <w:p w:rsidR="00156186" w:rsidRPr="00156186" w:rsidRDefault="00156186" w:rsidP="00156186">
      <w:r w:rsidRPr="00156186">
        <w:t>На лошадке ехали, (Лёгкие полуприседания, руки впереди)</w:t>
      </w:r>
    </w:p>
    <w:p w:rsidR="00156186" w:rsidRPr="00156186" w:rsidRDefault="00156186" w:rsidP="00156186">
      <w:r w:rsidRPr="00156186">
        <w:lastRenderedPageBreak/>
        <w:t>Всех зверей объехали.</w:t>
      </w:r>
    </w:p>
    <w:p w:rsidR="00156186" w:rsidRPr="00156186" w:rsidRDefault="00156186" w:rsidP="00156186">
      <w:r w:rsidRPr="00156186">
        <w:t>Паровозом ехали, (Круговые движения согнутыми в локтях</w:t>
      </w:r>
    </w:p>
    <w:p w:rsidR="00156186" w:rsidRPr="00156186" w:rsidRDefault="00156186" w:rsidP="00156186">
      <w:r w:rsidRPr="00156186">
        <w:t>К забору мы подъехали. руками)</w:t>
      </w:r>
    </w:p>
    <w:p w:rsidR="00156186" w:rsidRPr="00156186" w:rsidRDefault="00156186" w:rsidP="00156186">
      <w:r w:rsidRPr="00156186">
        <w:t>Мы с вами большие молодцы, и уже на финишной прямой, я уже слышу, что зайчики, где-то рядом. Нам нужно построить для них домики.</w:t>
      </w:r>
    </w:p>
    <w:p w:rsidR="00156186" w:rsidRPr="00156186" w:rsidRDefault="00156186" w:rsidP="00156186">
      <w:r w:rsidRPr="00156186">
        <w:t>4 – задание</w:t>
      </w:r>
    </w:p>
    <w:p w:rsidR="00156186" w:rsidRPr="00156186" w:rsidRDefault="00156186" w:rsidP="00156186">
      <w:r w:rsidRPr="00156186">
        <w:t>Перед вами лежат счетные палочки.</w:t>
      </w:r>
    </w:p>
    <w:p w:rsidR="00156186" w:rsidRPr="00156186" w:rsidRDefault="00156186" w:rsidP="00156186">
      <w:r w:rsidRPr="00156186">
        <w:t>- Достаньте 4 палочки одного цвета и сложите квадрат. Молодцы.</w:t>
      </w:r>
    </w:p>
    <w:p w:rsidR="00156186" w:rsidRPr="00156186" w:rsidRDefault="00156186" w:rsidP="00156186">
      <w:r w:rsidRPr="00156186">
        <w:t>- Теперь возьмите еще 2 палочки, но другого цвета, и приложите к квадрату так, чтобы получилась крыша.</w:t>
      </w:r>
    </w:p>
    <w:p w:rsidR="00156186" w:rsidRPr="00156186" w:rsidRDefault="00156186" w:rsidP="00156186">
      <w:r w:rsidRPr="00156186">
        <w:t>- Что же у нас с вами получилось? (домик). Вот такие дома должны быть у зайчат, красивые, прочные.</w:t>
      </w:r>
    </w:p>
    <w:p w:rsidR="00156186" w:rsidRPr="00156186" w:rsidRDefault="00156186" w:rsidP="00156186">
      <w:r w:rsidRPr="00156186">
        <w:t>Смотрите, как у нас красиво получилось. Молодцы, мои помощники, справились с заданием. Вас зайчата хотят отблагодарить и каждому я дарю открытку на память, что вы смогли с помощью своего логического мышления и навыков, помочь зайчатам, это волшебные открытки, которые могут заразить тех, кто к ним прикоснется добротой, желанием помочь и смекалкой.</w:t>
      </w:r>
    </w:p>
    <w:p w:rsidR="00156186" w:rsidRPr="00156186" w:rsidRDefault="00156186" w:rsidP="00156186">
      <w:r w:rsidRPr="00156186">
        <w:t>-А нам с вами пора отправляться обратно в детский сад. Закрывайте глаза, а я произнесу волшебное заклинание. «Хлоп, хлоп, топ, топ, повернись и в детском саду скорее очутись». (дети открывают глаза)</w:t>
      </w:r>
    </w:p>
    <w:p w:rsidR="00156186" w:rsidRPr="00156186" w:rsidRDefault="00156186" w:rsidP="00156186">
      <w:r w:rsidRPr="00156186">
        <w:t>И вот мы в группе. Вы оказались хорошими помощниками, не зря я заглянула к вам, на этом занятие наше с вами подошло к концу. Спасибо за активность!</w:t>
      </w:r>
    </w:p>
    <w:p w:rsidR="00156186" w:rsidRPr="00156186" w:rsidRDefault="00156186" w:rsidP="00156186">
      <w:r w:rsidRPr="00156186">
        <w:t>ПРИЛОЖЕНИЕ:</w:t>
      </w:r>
    </w:p>
    <w:p w:rsidR="00156186" w:rsidRPr="00156186" w:rsidRDefault="00156186" w:rsidP="00156186">
      <w:r w:rsidRPr="00156186">
        <w:t>Игра «Животные и детёныши»</w:t>
      </w:r>
    </w:p>
    <w:p w:rsidR="00156186" w:rsidRPr="00156186" w:rsidRDefault="00156186" w:rsidP="00156186">
      <w:r w:rsidRPr="00156186">
        <w:t xml:space="preserve">Давным-давно все животные: и дикие и домашние жили мирно и дружно. Они всегда вместе работали и отдыхали. Один раз решили они сходить вместе с детьми на экскурсию в лес. Малыши были очень довольными: они бегали, резвились, всем интересовались. Мамы держали своих детей за лапы, чтобы они не потерялись в лесу. Но когда они вышли на лесную поляну, то отпустили детей покувыркаться. Малыши с радостью разбрелись </w:t>
      </w:r>
      <w:proofErr w:type="gramStart"/>
      <w:r w:rsidRPr="00156186">
        <w:t>по поляне</w:t>
      </w:r>
      <w:proofErr w:type="gramEnd"/>
      <w:r w:rsidRPr="00156186">
        <w:t xml:space="preserve"> и все перемешались: не понятно было, где медвежонок, а где зайчонок, где лисенок, а где волчонок. Забеспокоились родители. Дети, помогите им разобраться, где, чей ребёнок. (раздать заранее подготовленные распечатанные дидактические материалы)</w:t>
      </w:r>
    </w:p>
    <w:p w:rsidR="00156186" w:rsidRPr="00156186" w:rsidRDefault="00156186" w:rsidP="00156186">
      <w:r w:rsidRPr="00156186">
        <w:t>   </w:t>
      </w:r>
      <w:bookmarkStart w:id="0" w:name="_GoBack"/>
      <w:bookmarkEnd w:id="0"/>
    </w:p>
    <w:sectPr w:rsidR="00156186" w:rsidRPr="0015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1D4"/>
    <w:multiLevelType w:val="multilevel"/>
    <w:tmpl w:val="C156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03B80"/>
    <w:multiLevelType w:val="multilevel"/>
    <w:tmpl w:val="CF3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F1349"/>
    <w:multiLevelType w:val="multilevel"/>
    <w:tmpl w:val="0F9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6"/>
    <w:rsid w:val="00156186"/>
    <w:rsid w:val="00E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0412-DD4F-4F25-B8EA-2CAAF409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9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8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9378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65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582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13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482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169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43500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64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46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0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73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90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85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0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57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1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6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78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688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1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3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7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22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0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58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0475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71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122954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3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89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67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953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84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47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522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50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8716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2233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840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108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874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87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424900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92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423186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9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472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1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98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7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236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7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231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0356215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EKolosova</dc:creator>
  <cp:keywords/>
  <dc:description/>
  <cp:lastModifiedBy>EKolosova</cp:lastModifiedBy>
  <cp:revision>2</cp:revision>
  <dcterms:created xsi:type="dcterms:W3CDTF">2023-04-20T04:34:00Z</dcterms:created>
  <dcterms:modified xsi:type="dcterms:W3CDTF">2023-04-20T04:37:00Z</dcterms:modified>
</cp:coreProperties>
</file>