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C" w:rsidRDefault="00B3515C" w:rsidP="00B3515C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>Сценарий интегрированного развлечения с использованием степ - платформы.</w:t>
      </w:r>
    </w:p>
    <w:p w:rsidR="00B3515C" w:rsidRDefault="00B3515C" w:rsidP="00B3515C">
      <w:pPr>
        <w:shd w:val="clear" w:color="auto" w:fill="FFFFFF"/>
        <w:spacing w:after="169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>Тема</w:t>
      </w:r>
      <w:r w:rsidR="00A46F36"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>: «О том, как Гном готовился к Н</w:t>
      </w:r>
      <w:r>
        <w:rPr>
          <w:rFonts w:ascii="Times New Roman" w:eastAsia="Times New Roman" w:hAnsi="Times New Roman" w:cs="Times New Roman"/>
          <w:b/>
          <w:kern w:val="36"/>
          <w:sz w:val="34"/>
          <w:szCs w:val="34"/>
        </w:rPr>
        <w:t>овому году».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автоматизации   поставленных звуков с использованием  степ - платформ.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1.Продолжать автоматизировать  поставленные ранее звуки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Ж;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Закреплять  знания по  лексическим темам: зима, Новый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Совершенствовать двигательные навыки  на степ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платформах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Развивать координацию движений;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Продолжать формировать эмоционально - положительное отношение и интерес к движениям;</w:t>
      </w:r>
    </w:p>
    <w:p w:rsidR="00B3515C" w:rsidRDefault="00B3515C" w:rsidP="00B35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Воспитывать коллективизм, дисциплинированность, уважительное отношение друг к другу. </w:t>
      </w:r>
    </w:p>
    <w:p w:rsidR="00B3515C" w:rsidRDefault="00B3515C" w:rsidP="00B3515C">
      <w:pPr>
        <w:shd w:val="clear" w:color="auto" w:fill="FFFFFF"/>
        <w:spacing w:before="254" w:after="254" w:line="35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степ – платформы,  новогодние шары, дидактическая игра «Осколки», коробка с новогодними игрушками.</w:t>
      </w:r>
    </w:p>
    <w:p w:rsidR="00B3515C" w:rsidRDefault="00B3515C" w:rsidP="00B3515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515C" w:rsidRDefault="00017A58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 учителем - логопедом в</w:t>
      </w:r>
      <w:r w:rsidR="00B3515C">
        <w:rPr>
          <w:rFonts w:ascii="Times New Roman" w:hAnsi="Times New Roman" w:cs="Times New Roman"/>
          <w:sz w:val="28"/>
          <w:szCs w:val="28"/>
        </w:rPr>
        <w:t>ходят в зал, садятся на стульчики)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у нас необычное занятие. Сейчас мы с вами отправимся в сказку и узнаем о том, как Гном готовился к новому году. </w:t>
      </w:r>
    </w:p>
    <w:p w:rsidR="00B3515C" w:rsidRDefault="00B3515C" w:rsidP="00B35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№1</w:t>
      </w:r>
    </w:p>
    <w:p w:rsidR="00B3515C" w:rsidRDefault="00B3515C" w:rsidP="00B351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 w:rsidR="00A46F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опушке леса жил – был  Гномик. А вот и он ребята! </w:t>
      </w:r>
      <w:r>
        <w:rPr>
          <w:rFonts w:ascii="Times New Roman" w:hAnsi="Times New Roman" w:cs="Times New Roman"/>
          <w:b/>
          <w:i/>
          <w:sz w:val="28"/>
          <w:szCs w:val="28"/>
        </w:rPr>
        <w:t>(Выходит гномик)</w:t>
      </w:r>
    </w:p>
    <w:p w:rsidR="00B3515C" w:rsidRDefault="00B3515C" w:rsidP="00B35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все жители леса, Гномик  готовился к встрече Нового года. Он украсил свой дом новогодними украшениями, приготовил подарки для своих друзей. И осталось ему принести из леса елочку, чтобы украсить ее к празднику.</w:t>
      </w:r>
    </w:p>
    <w:p w:rsidR="00B3515C" w:rsidRDefault="00B3515C" w:rsidP="00B35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</w:t>
      </w:r>
      <w:r w:rsidR="00017A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(инструктор по ФК)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Здравствуйте ребята.  Я  отправляюсь в лес, чтобы отыскать самую красивую елочку. Я  хочу украсить ее к празднику. И приглашаю Вас   с собой в лес. Ребята согласны мне помочь?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 - Сейчас зима, в лесу намело большие сугробы. Мы с вами будем идти, высоко поднимая ноги. А чтобы нам было весело, пропоём  необычную песенку. 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1.Упражнение:</w:t>
      </w:r>
      <w:r>
        <w:rPr>
          <w:rFonts w:ascii="Times New Roman" w:hAnsi="Times New Roman" w:cs="Times New Roman"/>
          <w:sz w:val="28"/>
          <w:szCs w:val="28"/>
        </w:rPr>
        <w:t xml:space="preserve"> Ходьба с высоким подниманием бедра, с одновременным произнесением звуков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Ж.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- Вот  мы и преодолели высокие сугробы. Молодцы. Дальше ребята нам нужно пройти  между деревьев (ходьба змейкой между степов). А давайте покажем, какие высокие деревья (ходьба на носках, руки вверх). Дальше мы будем продолжать путь на лыжах (имитация ходьбы на лыжах). 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>- Слышите, ребята, что же это за звук? Кто же к нам приближается? Да это же Снежная королева.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 (голос на слайде):</w:t>
      </w:r>
      <w:r>
        <w:rPr>
          <w:rFonts w:ascii="Times New Roman" w:hAnsi="Times New Roman" w:cs="Times New Roman"/>
          <w:sz w:val="28"/>
          <w:szCs w:val="28"/>
        </w:rPr>
        <w:t>- Это кто меня потревожил в моём ледяном царстве? Кто вы такие и куда отправляетесь?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>- Мы с ребятами  идем за ёлочкой, пропусти нас.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 (голос на слайде):</w:t>
      </w:r>
      <w:r>
        <w:rPr>
          <w:rFonts w:ascii="Times New Roman" w:hAnsi="Times New Roman" w:cs="Times New Roman"/>
          <w:sz w:val="28"/>
          <w:szCs w:val="28"/>
        </w:rPr>
        <w:t>- Я вас пропущу только тогда, когда  вы правильно выполните моё задание.  Нужно собрать волшебные осколки и произнести  слоги.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Упражнение</w:t>
      </w:r>
      <w:r>
        <w:rPr>
          <w:rFonts w:ascii="Times New Roman" w:hAnsi="Times New Roman" w:cs="Times New Roman"/>
          <w:sz w:val="28"/>
          <w:szCs w:val="28"/>
        </w:rPr>
        <w:t xml:space="preserve">: На степ – платформах в парах, с произнесением слогов со звуками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Ж.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– стоя лицом друг к другу перед степом, руки на поясе, носок правой ноги на степе. На каждый счет смена ног.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И.п. стойка перед степом в парах (выполняем зеркально)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степ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степ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3-шагправой назад со степа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4-шаг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 со степа 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И.п. тоже (добавляем работу рук «ладушки») При шаге на степ поочередно соединяем ладони.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4.Упражнение «Мельница»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ноги широкая стойка, правая рука касается степа, левая вверху.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счет смена рук.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И.п. – сидя на степе спиной друг к другу, руки на поясе, ноги широко расставлены.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1,3- наклон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(левой)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2,4-и.п.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И.п.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тоя лицом друг к другу , руки на поясе, касаемся носком правой ноги степа.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счет в прыжке смена ног.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15C" w:rsidRDefault="00B3515C" w:rsidP="00B351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«Назови игрушку»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 (голос на слайде):-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ребята, справились с заданием. А в награду я вам дарю  коробку с елочными украшениями, но взять вы сможете только те игрушки, в названиях которых есть звуки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, Ж.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№4 «вьюга»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 xml:space="preserve">- Ой, ребята, посмотрите пока мы шли, в лесу началась вьюга. Что – бы она прекратилась – нужно проговорить волшебные слова.  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пражнение: </w:t>
      </w:r>
      <w:r>
        <w:rPr>
          <w:rFonts w:ascii="Times New Roman" w:hAnsi="Times New Roman" w:cs="Times New Roman"/>
          <w:sz w:val="28"/>
          <w:szCs w:val="28"/>
        </w:rPr>
        <w:t xml:space="preserve">на степ – платформах в парах с проговариванием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на степе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2.Ходьба на степе с разным положением рук.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3.И.п. стоя на степе в парах лицом друг к другу.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шаг со степа вправо одной ногой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2.приставить другую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3.шаг на степ в сторону</w:t>
      </w:r>
    </w:p>
    <w:p w:rsidR="00B3515C" w:rsidRDefault="00B3515C" w:rsidP="00B35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приставить другую</w:t>
      </w:r>
    </w:p>
    <w:p w:rsidR="00B3515C" w:rsidRDefault="00B3515C" w:rsidP="00B3515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3515C" w:rsidRDefault="00B3515C" w:rsidP="00B3515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Шо-шо-шо-шо</w:t>
      </w:r>
      <w:proofErr w:type="spellEnd"/>
      <w:r>
        <w:rPr>
          <w:rFonts w:ascii="Times New Roman" w:hAnsi="Times New Roman" w:cs="Times New Roman"/>
          <w:sz w:val="28"/>
          <w:szCs w:val="28"/>
        </w:rPr>
        <w:t>, -  поёт вьюга хорошо.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Ши-ши-ши-ши</w:t>
      </w:r>
      <w:proofErr w:type="spellEnd"/>
      <w:r>
        <w:rPr>
          <w:rFonts w:ascii="Times New Roman" w:hAnsi="Times New Roman" w:cs="Times New Roman"/>
          <w:sz w:val="28"/>
          <w:szCs w:val="28"/>
        </w:rPr>
        <w:t>, - любят песни малыши.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 всё хорошо.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падает снежок.</w:t>
      </w:r>
    </w:p>
    <w:p w:rsidR="00B3515C" w:rsidRDefault="00B3515C" w:rsidP="00B3515C">
      <w:p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 ёлку покажу.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Гномик:</w:t>
      </w:r>
      <w:r>
        <w:rPr>
          <w:rFonts w:ascii="Times New Roman" w:hAnsi="Times New Roman" w:cs="Times New Roman"/>
          <w:sz w:val="28"/>
          <w:szCs w:val="28"/>
        </w:rPr>
        <w:t>- Вот и вьюга успокоилась. Ребята, посмотрите, какая красивая ёлочка. (Появляется ёлка). Давайте украсим нашу ёлочку игрушками.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>- Придумайте предложение про ёлочку и 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оставление предложений)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Какая красивая елочка у нас получилась, давайте потанцуем у нашей ёлочки.</w:t>
      </w:r>
    </w:p>
    <w:p w:rsidR="00B3515C" w:rsidRDefault="00B3515C" w:rsidP="00B351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игра «Мы повесим шарики».</w:t>
      </w:r>
    </w:p>
    <w:p w:rsidR="00B3515C" w:rsidRDefault="00B3515C" w:rsidP="00B35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Гномик:</w:t>
      </w:r>
      <w:r>
        <w:rPr>
          <w:rFonts w:ascii="Times New Roman" w:hAnsi="Times New Roman" w:cs="Times New Roman"/>
          <w:sz w:val="28"/>
          <w:szCs w:val="28"/>
        </w:rPr>
        <w:t>- Спасибо вам ребята  за помощь. За то, что вы помогли мне справиться со всеми препятствиями. Я хочу вас угостить сладкими подарками.</w:t>
      </w:r>
      <w:r w:rsidR="00A4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Учитель-логопед:- </w:t>
      </w:r>
      <w:r>
        <w:rPr>
          <w:rFonts w:ascii="Times New Roman" w:hAnsi="Times New Roman" w:cs="Times New Roman"/>
          <w:sz w:val="28"/>
          <w:szCs w:val="28"/>
        </w:rPr>
        <w:t>Спасибо, Гномик! А нам ребята пора возвращаться в детский сад. Закрываем глаза.</w:t>
      </w:r>
    </w:p>
    <w:p w:rsidR="00B3515C" w:rsidRDefault="00B3515C" w:rsidP="00B3515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Вокруг себя три раза повернись в детском саду ты очутись.</w:t>
      </w:r>
    </w:p>
    <w:p w:rsidR="00B3515C" w:rsidRDefault="00B3515C" w:rsidP="00B351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 с детьми.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понравилось на занятии?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задание было самым сложным?</w:t>
      </w:r>
    </w:p>
    <w:p w:rsidR="00B3515C" w:rsidRDefault="00B3515C" w:rsidP="00B35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удалось?</w:t>
      </w:r>
    </w:p>
    <w:p w:rsidR="0054261D" w:rsidRDefault="0054261D"/>
    <w:sectPr w:rsidR="0054261D" w:rsidSect="0036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3515C"/>
    <w:rsid w:val="00017A58"/>
    <w:rsid w:val="003605EA"/>
    <w:rsid w:val="00403231"/>
    <w:rsid w:val="0054261D"/>
    <w:rsid w:val="00A46F36"/>
    <w:rsid w:val="00B3515C"/>
    <w:rsid w:val="00F1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15C"/>
    <w:rPr>
      <w:b/>
      <w:bCs/>
    </w:rPr>
  </w:style>
  <w:style w:type="character" w:styleId="a4">
    <w:name w:val="Emphasis"/>
    <w:basedOn w:val="a0"/>
    <w:uiPriority w:val="20"/>
    <w:qFormat/>
    <w:rsid w:val="00B351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2019-12-02T10:13:00Z</dcterms:created>
  <dcterms:modified xsi:type="dcterms:W3CDTF">2020-06-13T12:01:00Z</dcterms:modified>
</cp:coreProperties>
</file>