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CC" w:rsidRDefault="00BA57CC" w:rsidP="004D2D02">
      <w:r>
        <w:t>Конспект открытого занятия в подготовительной группе «</w:t>
      </w:r>
      <w:proofErr w:type="spellStart"/>
      <w:r>
        <w:t>Семецветик</w:t>
      </w:r>
      <w:proofErr w:type="spellEnd"/>
      <w:r>
        <w:t>»</w:t>
      </w:r>
    </w:p>
    <w:p w:rsidR="004D2D02" w:rsidRPr="004D2D02" w:rsidRDefault="004D2D02" w:rsidP="004D2D02">
      <w:r w:rsidRPr="004D2D02">
        <w:t>Занятие с использованием нетрадиционной техники рисования «по мокрому» в подготовительной группе</w:t>
      </w:r>
    </w:p>
    <w:p w:rsidR="004D2D02" w:rsidRPr="004D2D02" w:rsidRDefault="00BA57CC" w:rsidP="004D2D02">
      <w:r>
        <w:rPr>
          <w:b/>
          <w:bCs/>
        </w:rPr>
        <w:t xml:space="preserve"> Педагог дополнительного образования Шигаева Елена Вячеславовна.</w:t>
      </w:r>
      <w:bookmarkStart w:id="0" w:name="_GoBack"/>
      <w:bookmarkEnd w:id="0"/>
      <w:r w:rsidR="004D2D02" w:rsidRPr="004D2D02">
        <w:br/>
        <w:t>Занятие с использованием нетрадиционной техники рисования «по мокрому» в подготовительной группе</w:t>
      </w:r>
    </w:p>
    <w:p w:rsidR="004D2D02" w:rsidRPr="004D2D02" w:rsidRDefault="004D2D02" w:rsidP="004D2D02">
      <w:r w:rsidRPr="004D2D02">
        <w:rPr>
          <w:u w:val="single"/>
        </w:rPr>
        <w:t>Интеграция образовательных областей</w:t>
      </w:r>
      <w:r w:rsidRPr="004D2D02">
        <w:t>: </w:t>
      </w:r>
      <w:r w:rsidRPr="004D2D02">
        <w:rPr>
          <w:i/>
          <w:iCs/>
        </w:rPr>
        <w:t>«Художественное творчество»</w:t>
      </w:r>
      <w:r w:rsidRPr="004D2D02">
        <w:t>, </w:t>
      </w:r>
      <w:r w:rsidRPr="004D2D02">
        <w:rPr>
          <w:i/>
          <w:iCs/>
        </w:rPr>
        <w:t>«Музыка»</w:t>
      </w:r>
      <w:r w:rsidRPr="004D2D02">
        <w:t>, </w:t>
      </w:r>
      <w:r w:rsidRPr="004D2D02">
        <w:rPr>
          <w:i/>
          <w:iCs/>
        </w:rPr>
        <w:t>«Познание»</w:t>
      </w:r>
      <w:r w:rsidRPr="004D2D02">
        <w:t>, </w:t>
      </w:r>
      <w:r w:rsidRPr="004D2D02">
        <w:rPr>
          <w:i/>
          <w:iCs/>
        </w:rPr>
        <w:t>«Коммуникация»</w:t>
      </w:r>
      <w:r w:rsidRPr="004D2D02">
        <w:t>, </w:t>
      </w:r>
      <w:r w:rsidRPr="004D2D02">
        <w:rPr>
          <w:i/>
          <w:iCs/>
        </w:rPr>
        <w:t>«Физическая культура»</w:t>
      </w:r>
      <w:r w:rsidRPr="004D2D02">
        <w:t>.</w:t>
      </w:r>
    </w:p>
    <w:p w:rsidR="004D2D02" w:rsidRPr="004D2D02" w:rsidRDefault="004D2D02" w:rsidP="004D2D02">
      <w:r w:rsidRPr="004D2D02">
        <w:t>Цель</w:t>
      </w:r>
    </w:p>
    <w:p w:rsidR="004D2D02" w:rsidRPr="004D2D02" w:rsidRDefault="004D2D02" w:rsidP="004D2D02">
      <w:r w:rsidRPr="004D2D02">
        <w:t>Формировать навыки и умения </w:t>
      </w:r>
      <w:r w:rsidRPr="004D2D02">
        <w:rPr>
          <w:b/>
          <w:bCs/>
        </w:rPr>
        <w:t>рисования в нетрадиционной технике </w:t>
      </w:r>
      <w:r w:rsidRPr="004D2D02">
        <w:rPr>
          <w:i/>
          <w:iCs/>
        </w:rPr>
        <w:t>«по - </w:t>
      </w:r>
      <w:r w:rsidRPr="004D2D02">
        <w:rPr>
          <w:b/>
          <w:bCs/>
          <w:i/>
          <w:iCs/>
        </w:rPr>
        <w:t>мокрому</w:t>
      </w:r>
      <w:r w:rsidRPr="004D2D02">
        <w:rPr>
          <w:i/>
          <w:iCs/>
        </w:rPr>
        <w:t>»</w:t>
      </w:r>
      <w:r w:rsidRPr="004D2D02">
        <w:t>.</w:t>
      </w:r>
    </w:p>
    <w:p w:rsidR="004D2D02" w:rsidRPr="004D2D02" w:rsidRDefault="004D2D02" w:rsidP="004D2D02">
      <w:r w:rsidRPr="004D2D02">
        <w:rPr>
          <w:u w:val="single"/>
        </w:rPr>
        <w:t>Задачи</w:t>
      </w:r>
      <w:r w:rsidRPr="004D2D02">
        <w:t>:</w:t>
      </w:r>
    </w:p>
    <w:p w:rsidR="004D2D02" w:rsidRPr="004D2D02" w:rsidRDefault="004D2D02" w:rsidP="004D2D02">
      <w:r w:rsidRPr="004D2D02">
        <w:rPr>
          <w:u w:val="single"/>
        </w:rPr>
        <w:t>Образовательные</w:t>
      </w:r>
      <w:r w:rsidRPr="004D2D02">
        <w:t>:</w:t>
      </w:r>
    </w:p>
    <w:p w:rsidR="004D2D02" w:rsidRPr="004D2D02" w:rsidRDefault="004D2D02" w:rsidP="004D2D02">
      <w:r w:rsidRPr="004D2D02">
        <w:t>- закреплять знания о цветах;</w:t>
      </w:r>
    </w:p>
    <w:p w:rsidR="004D2D02" w:rsidRPr="004D2D02" w:rsidRDefault="004D2D02" w:rsidP="004D2D02">
      <w:r w:rsidRPr="004D2D02">
        <w:t>- закрепить понятие </w:t>
      </w:r>
      <w:r w:rsidRPr="004D2D02">
        <w:rPr>
          <w:i/>
          <w:iCs/>
        </w:rPr>
        <w:t>«пейзаж»</w:t>
      </w:r>
      <w:r w:rsidRPr="004D2D02">
        <w:t>;</w:t>
      </w:r>
    </w:p>
    <w:p w:rsidR="004D2D02" w:rsidRPr="004D2D02" w:rsidRDefault="004D2D02" w:rsidP="004D2D02">
      <w:r w:rsidRPr="004D2D02">
        <w:t>- учить </w:t>
      </w:r>
      <w:r w:rsidRPr="004D2D02">
        <w:rPr>
          <w:b/>
          <w:bCs/>
        </w:rPr>
        <w:t>рисовать</w:t>
      </w:r>
      <w:r w:rsidRPr="004D2D02">
        <w:t>, </w:t>
      </w:r>
      <w:r w:rsidRPr="004D2D02">
        <w:rPr>
          <w:b/>
          <w:bCs/>
        </w:rPr>
        <w:t>используя технику рисования </w:t>
      </w:r>
      <w:r w:rsidRPr="004D2D02">
        <w:rPr>
          <w:i/>
          <w:iCs/>
        </w:rPr>
        <w:t>«по–</w:t>
      </w:r>
      <w:r w:rsidRPr="004D2D02">
        <w:rPr>
          <w:b/>
          <w:bCs/>
          <w:i/>
          <w:iCs/>
        </w:rPr>
        <w:t>мокрому</w:t>
      </w:r>
      <w:r w:rsidRPr="004D2D02">
        <w:rPr>
          <w:i/>
          <w:iCs/>
        </w:rPr>
        <w:t>»</w:t>
      </w:r>
      <w:r w:rsidRPr="004D2D02">
        <w:t>;</w:t>
      </w:r>
    </w:p>
    <w:p w:rsidR="004D2D02" w:rsidRPr="004D2D02" w:rsidRDefault="004D2D02" w:rsidP="004D2D02">
      <w:r w:rsidRPr="004D2D02">
        <w:t>- учить движением кисти </w:t>
      </w:r>
      <w:r w:rsidRPr="004D2D02">
        <w:rPr>
          <w:b/>
          <w:bCs/>
        </w:rPr>
        <w:t>дорисовывать мелкие детали </w:t>
      </w:r>
      <w:r w:rsidRPr="004D2D02">
        <w:t>(лепестки цветов, стебельки, тем самым завершая эстетическую картину.</w:t>
      </w:r>
    </w:p>
    <w:p w:rsidR="004D2D02" w:rsidRPr="004D2D02" w:rsidRDefault="004D2D02" w:rsidP="004D2D02">
      <w:r w:rsidRPr="004D2D02">
        <w:rPr>
          <w:u w:val="single"/>
        </w:rPr>
        <w:t>Развивающие</w:t>
      </w:r>
      <w:r w:rsidRPr="004D2D02">
        <w:t>:</w:t>
      </w:r>
    </w:p>
    <w:p w:rsidR="004D2D02" w:rsidRPr="004D2D02" w:rsidRDefault="004D2D02" w:rsidP="004D2D02">
      <w:r w:rsidRPr="004D2D02">
        <w:t>- развивать творческие способности;</w:t>
      </w:r>
    </w:p>
    <w:p w:rsidR="004D2D02" w:rsidRPr="004D2D02" w:rsidRDefault="004D2D02" w:rsidP="004D2D02">
      <w:r w:rsidRPr="004D2D02">
        <w:t>- развивать внимание и аккуратность, эстетический вкус;</w:t>
      </w:r>
    </w:p>
    <w:p w:rsidR="004D2D02" w:rsidRPr="004D2D02" w:rsidRDefault="004D2D02" w:rsidP="004D2D02">
      <w:r w:rsidRPr="004D2D02">
        <w:t>- побуждать детей передавать в рисунке красоту и яркое многообразие цветущего луга.</w:t>
      </w:r>
    </w:p>
    <w:p w:rsidR="004D2D02" w:rsidRPr="004D2D02" w:rsidRDefault="004D2D02" w:rsidP="004D2D02">
      <w:r w:rsidRPr="004D2D02">
        <w:rPr>
          <w:u w:val="single"/>
        </w:rPr>
        <w:t>Воспитательные</w:t>
      </w:r>
      <w:r w:rsidRPr="004D2D02">
        <w:t>:</w:t>
      </w:r>
    </w:p>
    <w:p w:rsidR="004D2D02" w:rsidRPr="004D2D02" w:rsidRDefault="004D2D02" w:rsidP="004D2D02">
      <w:r w:rsidRPr="004D2D02">
        <w:t>- воспитывать эстетическое восприятие действительности;</w:t>
      </w:r>
    </w:p>
    <w:p w:rsidR="004D2D02" w:rsidRPr="004D2D02" w:rsidRDefault="004D2D02" w:rsidP="004D2D02">
      <w:r w:rsidRPr="004D2D02">
        <w:t>- воспитывать гуманное отношение к природе, чувство прекрасного;</w:t>
      </w:r>
    </w:p>
    <w:p w:rsidR="004D2D02" w:rsidRPr="004D2D02" w:rsidRDefault="004D2D02" w:rsidP="004D2D02">
      <w:r w:rsidRPr="004D2D02">
        <w:t>- воспитывать устойчивый интерес к изобразительной деятельности.</w:t>
      </w:r>
    </w:p>
    <w:p w:rsidR="004D2D02" w:rsidRPr="004D2D02" w:rsidRDefault="004D2D02" w:rsidP="004D2D02">
      <w:r w:rsidRPr="004D2D02">
        <w:rPr>
          <w:u w:val="single"/>
        </w:rPr>
        <w:t>Материал и оборудование</w:t>
      </w:r>
      <w:r w:rsidRPr="004D2D02">
        <w:t>: листы А 4; акварельные краски; кисти № 4 для передачи фона; кисти № 2 для изображения мелких деталей рисунка </w:t>
      </w:r>
      <w:r w:rsidRPr="004D2D02">
        <w:rPr>
          <w:i/>
          <w:iCs/>
        </w:rPr>
        <w:t>(лепестки цветов, стебельки)</w:t>
      </w:r>
      <w:r w:rsidRPr="004D2D02">
        <w:t xml:space="preserve">; салфетки; кроссворд с загадками; компьютер; интернет ресурсы; </w:t>
      </w:r>
      <w:proofErr w:type="spellStart"/>
      <w:proofErr w:type="gramStart"/>
      <w:r w:rsidRPr="004D2D02">
        <w:t>магнитофон;</w:t>
      </w:r>
      <w:r w:rsidRPr="004D2D02">
        <w:rPr>
          <w:u w:val="single"/>
        </w:rPr>
        <w:t>аудиозапись</w:t>
      </w:r>
      <w:proofErr w:type="spellEnd"/>
      <w:proofErr w:type="gramEnd"/>
      <w:r w:rsidRPr="004D2D02">
        <w:t>: муз. Г. Гладкова, сл. А. Кушнера </w:t>
      </w:r>
      <w:r w:rsidRPr="004D2D02">
        <w:rPr>
          <w:i/>
          <w:iCs/>
        </w:rPr>
        <w:t>«О картинах»</w:t>
      </w:r>
      <w:r w:rsidRPr="004D2D02">
        <w:t>, П. И. Чайковский </w:t>
      </w:r>
      <w:r w:rsidRPr="004D2D02">
        <w:rPr>
          <w:i/>
          <w:iCs/>
        </w:rPr>
        <w:t>«Вальс цветов»</w:t>
      </w:r>
      <w:r w:rsidRPr="004D2D02">
        <w:t>.</w:t>
      </w:r>
    </w:p>
    <w:p w:rsidR="004D2D02" w:rsidRPr="004D2D02" w:rsidRDefault="004D2D02" w:rsidP="004D2D02">
      <w:r w:rsidRPr="004D2D02">
        <w:t>Ход занятия:</w:t>
      </w:r>
    </w:p>
    <w:p w:rsidR="004D2D02" w:rsidRPr="004D2D02" w:rsidRDefault="004D2D02" w:rsidP="004D2D02">
      <w:r w:rsidRPr="004D2D02">
        <w:rPr>
          <w:u w:val="single"/>
        </w:rPr>
        <w:t>Воспитатель</w:t>
      </w:r>
      <w:r w:rsidRPr="004D2D02">
        <w:t xml:space="preserve">: Ребята, поздоровайтесь, сегодня в гости к нам </w:t>
      </w:r>
      <w:r w:rsidR="00252B39">
        <w:t>гости</w:t>
      </w:r>
      <w:r w:rsidRPr="004D2D02">
        <w:t>.</w:t>
      </w:r>
    </w:p>
    <w:p w:rsidR="004D2D02" w:rsidRPr="004D2D02" w:rsidRDefault="004D2D02" w:rsidP="004D2D02">
      <w:r w:rsidRPr="004D2D02">
        <w:t>Ребята, а вы верите в волшебство? Сегодня мы отправимся в путешествие в чудесную страну, а в какую, узнаете, отгадав загадку.</w:t>
      </w:r>
    </w:p>
    <w:p w:rsidR="004D2D02" w:rsidRPr="004D2D02" w:rsidRDefault="004D2D02" w:rsidP="004D2D02">
      <w:r w:rsidRPr="004D2D02">
        <w:t>Очищают воздух,</w:t>
      </w:r>
    </w:p>
    <w:p w:rsidR="004D2D02" w:rsidRPr="004D2D02" w:rsidRDefault="004D2D02" w:rsidP="004D2D02">
      <w:r w:rsidRPr="004D2D02">
        <w:t>Создают уют,</w:t>
      </w:r>
    </w:p>
    <w:p w:rsidR="004D2D02" w:rsidRPr="004D2D02" w:rsidRDefault="004D2D02" w:rsidP="004D2D02">
      <w:r w:rsidRPr="004D2D02">
        <w:t>На окнах зеленеют,</w:t>
      </w:r>
    </w:p>
    <w:p w:rsidR="004D2D02" w:rsidRPr="004D2D02" w:rsidRDefault="004D2D02" w:rsidP="004D2D02">
      <w:r w:rsidRPr="004D2D02">
        <w:t>Круглый год цветут? </w:t>
      </w:r>
      <w:r w:rsidRPr="004D2D02">
        <w:rPr>
          <w:i/>
          <w:iCs/>
        </w:rPr>
        <w:t>(Цветы)</w:t>
      </w:r>
    </w:p>
    <w:p w:rsidR="004D2D02" w:rsidRPr="004D2D02" w:rsidRDefault="004D2D02" w:rsidP="004D2D02">
      <w:r w:rsidRPr="004D2D02">
        <w:t>На мониторе компьютера демонстрируется слайд с изображением цветочной поляны.</w:t>
      </w:r>
    </w:p>
    <w:p w:rsidR="004D2D02" w:rsidRPr="004D2D02" w:rsidRDefault="004D2D02" w:rsidP="004D2D02">
      <w:r w:rsidRPr="004D2D02">
        <w:t>Догадались, ребята, куда мы сегодня отправляемся, как называется страна?</w:t>
      </w:r>
    </w:p>
    <w:p w:rsidR="004D2D02" w:rsidRPr="004D2D02" w:rsidRDefault="004D2D02" w:rsidP="004D2D02">
      <w:r w:rsidRPr="004D2D02">
        <w:rPr>
          <w:u w:val="single"/>
        </w:rPr>
        <w:t>Дети</w:t>
      </w:r>
      <w:r w:rsidRPr="004D2D02">
        <w:t>: Страна цветов.</w:t>
      </w:r>
    </w:p>
    <w:p w:rsidR="004D2D02" w:rsidRPr="004D2D02" w:rsidRDefault="004D2D02" w:rsidP="004D2D02">
      <w:r w:rsidRPr="004D2D02">
        <w:rPr>
          <w:u w:val="single"/>
        </w:rPr>
        <w:t>Воспитатель</w:t>
      </w:r>
      <w:r w:rsidRPr="004D2D02">
        <w:t>: Расскажите, что вы знаете о цветах?</w:t>
      </w:r>
    </w:p>
    <w:p w:rsidR="004D2D02" w:rsidRPr="004D2D02" w:rsidRDefault="004D2D02" w:rsidP="004D2D02">
      <w:r w:rsidRPr="004D2D02">
        <w:t>Ответы детей.</w:t>
      </w:r>
    </w:p>
    <w:p w:rsidR="004D2D02" w:rsidRPr="004D2D02" w:rsidRDefault="004D2D02" w:rsidP="004D2D02">
      <w:r w:rsidRPr="004D2D02">
        <w:t>В.: А можно рвать цветы?</w:t>
      </w:r>
    </w:p>
    <w:p w:rsidR="004D2D02" w:rsidRPr="004D2D02" w:rsidRDefault="004D2D02" w:rsidP="004D2D02">
      <w:r w:rsidRPr="004D2D02">
        <w:t>Ответы детей.</w:t>
      </w:r>
    </w:p>
    <w:p w:rsidR="004D2D02" w:rsidRPr="004D2D02" w:rsidRDefault="004D2D02" w:rsidP="004D2D02">
      <w:r w:rsidRPr="004D2D02">
        <w:t>В.: А какие?</w:t>
      </w:r>
    </w:p>
    <w:p w:rsidR="004D2D02" w:rsidRPr="004D2D02" w:rsidRDefault="004D2D02" w:rsidP="004D2D02">
      <w:r w:rsidRPr="004D2D02">
        <w:t>Д.: Те, которые растут в саду и выращены своими руками.</w:t>
      </w:r>
    </w:p>
    <w:p w:rsidR="004D2D02" w:rsidRPr="004D2D02" w:rsidRDefault="004D2D02" w:rsidP="004D2D02">
      <w:r w:rsidRPr="004D2D02">
        <w:t>В.: А полевые, лесные цветы, можно рвать?</w:t>
      </w:r>
    </w:p>
    <w:p w:rsidR="004D2D02" w:rsidRPr="004D2D02" w:rsidRDefault="004D2D02" w:rsidP="004D2D02">
      <w:r w:rsidRPr="004D2D02">
        <w:t>Д.: Нет.</w:t>
      </w:r>
    </w:p>
    <w:p w:rsidR="004D2D02" w:rsidRPr="004D2D02" w:rsidRDefault="004D2D02" w:rsidP="004D2D02">
      <w:r w:rsidRPr="004D2D02">
        <w:t>В.: Почему?</w:t>
      </w:r>
    </w:p>
    <w:p w:rsidR="004D2D02" w:rsidRPr="004D2D02" w:rsidRDefault="004D2D02" w:rsidP="004D2D02">
      <w:r w:rsidRPr="004D2D02">
        <w:t>Д.: Можно вырвать с корнем и растение погибнет.</w:t>
      </w:r>
    </w:p>
    <w:p w:rsidR="004D2D02" w:rsidRPr="004D2D02" w:rsidRDefault="004D2D02" w:rsidP="004D2D02">
      <w:r w:rsidRPr="004D2D02">
        <w:t>В.: Послушайте стихотворение.</w:t>
      </w:r>
    </w:p>
    <w:p w:rsidR="004D2D02" w:rsidRPr="004D2D02" w:rsidRDefault="004D2D02" w:rsidP="004D2D02">
      <w:r w:rsidRPr="004D2D02">
        <w:t>Если я сорву цветок, если ты сорвешь цветок.</w:t>
      </w:r>
    </w:p>
    <w:p w:rsidR="004D2D02" w:rsidRPr="004D2D02" w:rsidRDefault="004D2D02" w:rsidP="004D2D02">
      <w:r w:rsidRPr="004D2D02">
        <w:rPr>
          <w:u w:val="single"/>
        </w:rPr>
        <w:lastRenderedPageBreak/>
        <w:t>Если все</w:t>
      </w:r>
      <w:r w:rsidRPr="004D2D02">
        <w:t>: и я, и ты, если мы сорвем цветы –</w:t>
      </w:r>
    </w:p>
    <w:p w:rsidR="004D2D02" w:rsidRPr="004D2D02" w:rsidRDefault="004D2D02" w:rsidP="004D2D02">
      <w:r w:rsidRPr="004D2D02">
        <w:t>Опустеют все поляны и не будет красоты!</w:t>
      </w:r>
    </w:p>
    <w:p w:rsidR="004D2D02" w:rsidRPr="004D2D02" w:rsidRDefault="004D2D02" w:rsidP="004D2D02">
      <w:r w:rsidRPr="004D2D02">
        <w:t>Физкультминутка </w:t>
      </w:r>
      <w:r w:rsidRPr="004D2D02">
        <w:rPr>
          <w:i/>
          <w:iCs/>
        </w:rPr>
        <w:t>«Аленький цветок»</w:t>
      </w:r>
    </w:p>
    <w:p w:rsidR="004D2D02" w:rsidRPr="004D2D02" w:rsidRDefault="004D2D02" w:rsidP="004D2D02">
      <w:r w:rsidRPr="004D2D02">
        <w:t>Упало зернышко в песок, </w:t>
      </w:r>
      <w:r w:rsidRPr="004D2D02">
        <w:rPr>
          <w:i/>
          <w:iCs/>
        </w:rPr>
        <w:t>(присели)</w:t>
      </w:r>
    </w:p>
    <w:p w:rsidR="004D2D02" w:rsidRPr="004D2D02" w:rsidRDefault="004D2D02" w:rsidP="004D2D02">
      <w:r w:rsidRPr="004D2D02">
        <w:t>Появился стебелек. </w:t>
      </w:r>
      <w:r w:rsidRPr="004D2D02">
        <w:rPr>
          <w:i/>
          <w:iCs/>
        </w:rPr>
        <w:t>(медленно встают)</w:t>
      </w:r>
    </w:p>
    <w:p w:rsidR="004D2D02" w:rsidRPr="004D2D02" w:rsidRDefault="004D2D02" w:rsidP="004D2D02">
      <w:r w:rsidRPr="004D2D02">
        <w:t>Раз – листочек, два – листочек, </w:t>
      </w:r>
      <w:r w:rsidRPr="004D2D02">
        <w:rPr>
          <w:i/>
          <w:iCs/>
        </w:rPr>
        <w:t>(одну руку вправо, другую влево)</w:t>
      </w:r>
    </w:p>
    <w:p w:rsidR="004D2D02" w:rsidRPr="004D2D02" w:rsidRDefault="004D2D02" w:rsidP="004D2D02">
      <w:r w:rsidRPr="004D2D02">
        <w:t>Вырос аленький цветочек.</w:t>
      </w:r>
    </w:p>
    <w:p w:rsidR="004D2D02" w:rsidRPr="004D2D02" w:rsidRDefault="004D2D02" w:rsidP="004D2D02">
      <w:r w:rsidRPr="004D2D02">
        <w:t>Он стоит, качается, гнется, не ломается. </w:t>
      </w:r>
      <w:r w:rsidRPr="004D2D02">
        <w:rPr>
          <w:i/>
          <w:iCs/>
        </w:rPr>
        <w:t>(наклоны в стороны)</w:t>
      </w:r>
    </w:p>
    <w:p w:rsidR="004D2D02" w:rsidRPr="004D2D02" w:rsidRDefault="004D2D02" w:rsidP="004D2D02">
      <w:r w:rsidRPr="004D2D02">
        <w:t>Спать ложился – закрывался. </w:t>
      </w:r>
      <w:r w:rsidRPr="004D2D02">
        <w:rPr>
          <w:i/>
          <w:iCs/>
        </w:rPr>
        <w:t>(присели, </w:t>
      </w:r>
      <w:r w:rsidRPr="004D2D02">
        <w:rPr>
          <w:b/>
          <w:bCs/>
          <w:i/>
          <w:iCs/>
        </w:rPr>
        <w:t>сгруппировались</w:t>
      </w:r>
      <w:r w:rsidRPr="004D2D02">
        <w:rPr>
          <w:i/>
          <w:iCs/>
        </w:rPr>
        <w:t>)</w:t>
      </w:r>
    </w:p>
    <w:p w:rsidR="004D2D02" w:rsidRPr="004D2D02" w:rsidRDefault="004D2D02" w:rsidP="004D2D02">
      <w:r w:rsidRPr="004D2D02">
        <w:t>Утром рано – распускался. </w:t>
      </w:r>
      <w:r w:rsidRPr="004D2D02">
        <w:rPr>
          <w:i/>
          <w:iCs/>
        </w:rPr>
        <w:t>(встают руки вверх)</w:t>
      </w:r>
    </w:p>
    <w:p w:rsidR="004D2D02" w:rsidRPr="004D2D02" w:rsidRDefault="004D2D02" w:rsidP="004D2D02">
      <w:r w:rsidRPr="004D2D02">
        <w:t>С каждой травкой он дружил, </w:t>
      </w:r>
      <w:r w:rsidRPr="004D2D02">
        <w:rPr>
          <w:i/>
          <w:iCs/>
        </w:rPr>
        <w:t>(наклоны в разные стороны)</w:t>
      </w:r>
    </w:p>
    <w:p w:rsidR="004D2D02" w:rsidRPr="004D2D02" w:rsidRDefault="004D2D02" w:rsidP="004D2D02">
      <w:r w:rsidRPr="004D2D02">
        <w:t>С ними в танце он кружил. </w:t>
      </w:r>
      <w:r w:rsidRPr="004D2D02">
        <w:rPr>
          <w:i/>
          <w:iCs/>
        </w:rPr>
        <w:t>(кружатся)</w:t>
      </w:r>
    </w:p>
    <w:p w:rsidR="004D2D02" w:rsidRPr="004D2D02" w:rsidRDefault="004D2D02" w:rsidP="004D2D02">
      <w:r w:rsidRPr="004D2D02">
        <w:t xml:space="preserve">В.: Сейчас я вам прочитаю первые строчки стихотворения, а вы должны угадать последние слова в строчках. Если справитесь с моим заданием, тогда мы вместе отправимся в путешествие по чудесной </w:t>
      </w:r>
      <w:proofErr w:type="spellStart"/>
      <w:proofErr w:type="gramStart"/>
      <w:r w:rsidRPr="004D2D02">
        <w:t>стране,</w:t>
      </w:r>
      <w:r w:rsidRPr="004D2D02">
        <w:rPr>
          <w:u w:val="single"/>
        </w:rPr>
        <w:t>слушайте</w:t>
      </w:r>
      <w:proofErr w:type="spellEnd"/>
      <w:proofErr w:type="gramEnd"/>
      <w:r w:rsidRPr="004D2D02">
        <w:t>:</w:t>
      </w:r>
    </w:p>
    <w:p w:rsidR="004D2D02" w:rsidRPr="004D2D02" w:rsidRDefault="004D2D02" w:rsidP="004D2D02">
      <w:r w:rsidRPr="004D2D02">
        <w:t>Лето – чудная пора,</w:t>
      </w:r>
    </w:p>
    <w:p w:rsidR="004D2D02" w:rsidRPr="004D2D02" w:rsidRDefault="004D2D02" w:rsidP="004D2D02">
      <w:r w:rsidRPr="004D2D02">
        <w:t>Детвора кричит….</w:t>
      </w:r>
      <w:r w:rsidRPr="004D2D02">
        <w:rPr>
          <w:i/>
          <w:iCs/>
        </w:rPr>
        <w:t>(ура)</w:t>
      </w:r>
    </w:p>
    <w:p w:rsidR="004D2D02" w:rsidRPr="004D2D02" w:rsidRDefault="004D2D02" w:rsidP="004D2D02">
      <w:r w:rsidRPr="004D2D02">
        <w:t>Нам и реки и леса</w:t>
      </w:r>
    </w:p>
    <w:p w:rsidR="004D2D02" w:rsidRPr="004D2D02" w:rsidRDefault="004D2D02" w:rsidP="004D2D02">
      <w:r w:rsidRPr="004D2D02">
        <w:t>Дарят летом </w:t>
      </w:r>
      <w:r w:rsidRPr="004D2D02">
        <w:rPr>
          <w:i/>
          <w:iCs/>
        </w:rPr>
        <w:t>(чудеса)</w:t>
      </w:r>
    </w:p>
    <w:p w:rsidR="004D2D02" w:rsidRPr="004D2D02" w:rsidRDefault="004D2D02" w:rsidP="004D2D02">
      <w:r w:rsidRPr="004D2D02">
        <w:t>Средь колосьев у реки</w:t>
      </w:r>
    </w:p>
    <w:p w:rsidR="004D2D02" w:rsidRPr="004D2D02" w:rsidRDefault="004D2D02" w:rsidP="004D2D02">
      <w:r w:rsidRPr="004D2D02">
        <w:t>Засинели … </w:t>
      </w:r>
      <w:r w:rsidRPr="004D2D02">
        <w:rPr>
          <w:i/>
          <w:iCs/>
        </w:rPr>
        <w:t>(васильки)</w:t>
      </w:r>
    </w:p>
    <w:p w:rsidR="004D2D02" w:rsidRPr="004D2D02" w:rsidRDefault="004D2D02" w:rsidP="004D2D02">
      <w:r w:rsidRPr="004D2D02">
        <w:t>И приветствуя ребят,</w:t>
      </w:r>
    </w:p>
    <w:p w:rsidR="004D2D02" w:rsidRPr="004D2D02" w:rsidRDefault="004D2D02" w:rsidP="004D2D02">
      <w:r w:rsidRPr="004D2D02">
        <w:t>Колокольчики ….</w:t>
      </w:r>
      <w:r w:rsidRPr="004D2D02">
        <w:rPr>
          <w:i/>
          <w:iCs/>
        </w:rPr>
        <w:t>(звенят)</w:t>
      </w:r>
    </w:p>
    <w:p w:rsidR="004D2D02" w:rsidRPr="004D2D02" w:rsidRDefault="004D2D02" w:rsidP="004D2D02">
      <w:r w:rsidRPr="004D2D02">
        <w:t>Как приятно бегать вам</w:t>
      </w:r>
    </w:p>
    <w:p w:rsidR="004D2D02" w:rsidRPr="004D2D02" w:rsidRDefault="004D2D02" w:rsidP="004D2D02">
      <w:r w:rsidRPr="004D2D02">
        <w:t>По ромашковым </w:t>
      </w:r>
      <w:r w:rsidRPr="004D2D02">
        <w:rPr>
          <w:i/>
          <w:iCs/>
        </w:rPr>
        <w:t>(лугам)</w:t>
      </w:r>
    </w:p>
    <w:p w:rsidR="004D2D02" w:rsidRPr="004D2D02" w:rsidRDefault="004D2D02" w:rsidP="004D2D02">
      <w:r w:rsidRPr="004D2D02">
        <w:t>Вот по зеркалу реки</w:t>
      </w:r>
    </w:p>
    <w:p w:rsidR="004D2D02" w:rsidRPr="004D2D02" w:rsidRDefault="004D2D02" w:rsidP="004D2D02">
      <w:r w:rsidRPr="004D2D02">
        <w:t>Заплясали …. </w:t>
      </w:r>
      <w:r w:rsidRPr="004D2D02">
        <w:rPr>
          <w:i/>
          <w:iCs/>
        </w:rPr>
        <w:t>(поплавки)</w:t>
      </w:r>
    </w:p>
    <w:p w:rsidR="004D2D02" w:rsidRPr="004D2D02" w:rsidRDefault="004D2D02" w:rsidP="004D2D02">
      <w:r w:rsidRPr="004D2D02">
        <w:t>А вокруг – нежны, чисты,</w:t>
      </w:r>
    </w:p>
    <w:p w:rsidR="004D2D02" w:rsidRPr="004D2D02" w:rsidRDefault="004D2D02" w:rsidP="004D2D02">
      <w:r w:rsidRPr="004D2D02">
        <w:t>Лилий белые ….</w:t>
      </w:r>
      <w:r w:rsidRPr="004D2D02">
        <w:rPr>
          <w:i/>
          <w:iCs/>
        </w:rPr>
        <w:t>(цветы)</w:t>
      </w:r>
    </w:p>
    <w:p w:rsidR="004D2D02" w:rsidRPr="004D2D02" w:rsidRDefault="004D2D02" w:rsidP="004D2D02">
      <w:r w:rsidRPr="004D2D02">
        <w:t>Словно солнечные зайчики,</w:t>
      </w:r>
    </w:p>
    <w:p w:rsidR="004D2D02" w:rsidRPr="004D2D02" w:rsidRDefault="004D2D02" w:rsidP="004D2D02">
      <w:r w:rsidRPr="004D2D02">
        <w:t>Золотятся …. </w:t>
      </w:r>
      <w:r w:rsidRPr="004D2D02">
        <w:rPr>
          <w:i/>
          <w:iCs/>
        </w:rPr>
        <w:t>(одуванчики)</w:t>
      </w:r>
    </w:p>
    <w:p w:rsidR="004D2D02" w:rsidRPr="004D2D02" w:rsidRDefault="004D2D02" w:rsidP="004D2D02">
      <w:r w:rsidRPr="004D2D02">
        <w:t>В мир добра и красоты</w:t>
      </w:r>
    </w:p>
    <w:p w:rsidR="004D2D02" w:rsidRPr="004D2D02" w:rsidRDefault="004D2D02" w:rsidP="004D2D02">
      <w:r w:rsidRPr="004D2D02">
        <w:t>Превращают мир …. </w:t>
      </w:r>
      <w:r w:rsidRPr="004D2D02">
        <w:rPr>
          <w:i/>
          <w:iCs/>
        </w:rPr>
        <w:t>(цветы)</w:t>
      </w:r>
    </w:p>
    <w:p w:rsidR="004D2D02" w:rsidRPr="004D2D02" w:rsidRDefault="004D2D02" w:rsidP="004D2D02">
      <w:r w:rsidRPr="004D2D02">
        <w:t>В.: Молодцы! Справились! Тогда в путь, друзья мои.</w:t>
      </w:r>
    </w:p>
    <w:p w:rsidR="004D2D02" w:rsidRPr="004D2D02" w:rsidRDefault="00252B39" w:rsidP="004D2D02">
      <w:r>
        <w:t>Загадки.</w:t>
      </w:r>
    </w:p>
    <w:p w:rsidR="004D2D02" w:rsidRPr="004D2D02" w:rsidRDefault="004D2D02" w:rsidP="004D2D02">
      <w:r w:rsidRPr="004D2D02">
        <w:t xml:space="preserve">В.: </w:t>
      </w:r>
      <w:r w:rsidR="00252B39">
        <w:t>загадки</w:t>
      </w:r>
      <w:r w:rsidRPr="004D2D02">
        <w:t xml:space="preserve"> о цветах, он с секретом! Если мы с вами правильно его разгадаем, то и секрет откроется.</w:t>
      </w:r>
    </w:p>
    <w:p w:rsidR="004D2D02" w:rsidRPr="004D2D02" w:rsidRDefault="004D2D02" w:rsidP="004D2D02">
      <w:r w:rsidRPr="004D2D02">
        <w:t>На мониторе компьютера демонстрируется слайд с изображением цветка.</w:t>
      </w:r>
    </w:p>
    <w:p w:rsidR="004D2D02" w:rsidRPr="004D2D02" w:rsidRDefault="004D2D02" w:rsidP="004D2D02">
      <w:r w:rsidRPr="004D2D02">
        <w:rPr>
          <w:u w:val="single"/>
        </w:rPr>
        <w:t>Загадки</w:t>
      </w:r>
      <w:r w:rsidRPr="004D2D02">
        <w:t>:</w:t>
      </w:r>
    </w:p>
    <w:p w:rsidR="004D2D02" w:rsidRPr="004D2D02" w:rsidRDefault="004D2D02" w:rsidP="004D2D02">
      <w:r w:rsidRPr="004D2D02">
        <w:t>1. Он – цветочный принц – поэт, в шляпу желтую одет,</w:t>
      </w:r>
    </w:p>
    <w:p w:rsidR="004D2D02" w:rsidRPr="004D2D02" w:rsidRDefault="004D2D02" w:rsidP="004D2D02">
      <w:r w:rsidRPr="004D2D02">
        <w:t>Про весну сонет на бис прочитает нам… </w:t>
      </w:r>
      <w:r w:rsidRPr="004D2D02">
        <w:rPr>
          <w:i/>
          <w:iCs/>
        </w:rPr>
        <w:t>(нарцисс)</w:t>
      </w:r>
      <w:r w:rsidRPr="004D2D02">
        <w:t>.</w:t>
      </w:r>
    </w:p>
    <w:p w:rsidR="004D2D02" w:rsidRPr="004D2D02" w:rsidRDefault="004D2D02" w:rsidP="004D2D02">
      <w:r w:rsidRPr="004D2D02">
        <w:t>2. Мы несли грибы в корзине и еще цветочек синий.</w:t>
      </w:r>
    </w:p>
    <w:p w:rsidR="004D2D02" w:rsidRPr="004D2D02" w:rsidRDefault="004D2D02" w:rsidP="004D2D02">
      <w:r w:rsidRPr="004D2D02">
        <w:t>Этот синенький цветок назывался… </w:t>
      </w:r>
      <w:r w:rsidRPr="004D2D02">
        <w:rPr>
          <w:i/>
          <w:iCs/>
        </w:rPr>
        <w:t>(василёк)</w:t>
      </w:r>
      <w:r w:rsidRPr="004D2D02">
        <w:t>.</w:t>
      </w:r>
    </w:p>
    <w:p w:rsidR="004D2D02" w:rsidRPr="004D2D02" w:rsidRDefault="004D2D02" w:rsidP="004D2D02">
      <w:r w:rsidRPr="004D2D02">
        <w:t>3. На лесной проталинке вырос цветик маленький.</w:t>
      </w:r>
    </w:p>
    <w:p w:rsidR="004D2D02" w:rsidRPr="004D2D02" w:rsidRDefault="004D2D02" w:rsidP="004D2D02">
      <w:r w:rsidRPr="004D2D02">
        <w:t>Прячется в валежник беленький… </w:t>
      </w:r>
      <w:r w:rsidRPr="004D2D02">
        <w:rPr>
          <w:i/>
          <w:iCs/>
        </w:rPr>
        <w:t>(подснежник)</w:t>
      </w:r>
      <w:r w:rsidRPr="004D2D02">
        <w:t>.</w:t>
      </w:r>
    </w:p>
    <w:p w:rsidR="004D2D02" w:rsidRPr="004D2D02" w:rsidRDefault="004D2D02" w:rsidP="004D2D02">
      <w:r w:rsidRPr="004D2D02">
        <w:t>4. Замечательный цветок, словно яркий огонёк.</w:t>
      </w:r>
    </w:p>
    <w:p w:rsidR="004D2D02" w:rsidRPr="004D2D02" w:rsidRDefault="004D2D02" w:rsidP="004D2D02">
      <w:r w:rsidRPr="004D2D02">
        <w:t>Пышный, важный словно пан, нежный бархатный </w:t>
      </w:r>
      <w:r w:rsidRPr="004D2D02">
        <w:rPr>
          <w:i/>
          <w:iCs/>
        </w:rPr>
        <w:t>(тюльпан)</w:t>
      </w:r>
      <w:r w:rsidRPr="004D2D02">
        <w:t>.</w:t>
      </w:r>
    </w:p>
    <w:p w:rsidR="004D2D02" w:rsidRPr="004D2D02" w:rsidRDefault="004D2D02" w:rsidP="004D2D02">
      <w:r w:rsidRPr="004D2D02">
        <w:t>5. Посмотрите – у ограды, расцвела царица сада.</w:t>
      </w:r>
    </w:p>
    <w:p w:rsidR="004D2D02" w:rsidRPr="004D2D02" w:rsidRDefault="004D2D02" w:rsidP="004D2D02">
      <w:r w:rsidRPr="004D2D02">
        <w:t>Не тюльпан и не мимоза, а в шипах красотка… (роза!</w:t>
      </w:r>
    </w:p>
    <w:p w:rsidR="004D2D02" w:rsidRPr="004D2D02" w:rsidRDefault="004D2D02" w:rsidP="004D2D02">
      <w:r w:rsidRPr="004D2D02">
        <w:t>6. Золотой и молодой за неделю стал седой,</w:t>
      </w:r>
    </w:p>
    <w:p w:rsidR="004D2D02" w:rsidRPr="004D2D02" w:rsidRDefault="004D2D02" w:rsidP="004D2D02">
      <w:r w:rsidRPr="004D2D02">
        <w:t>А денечка через два облысела голова,</w:t>
      </w:r>
    </w:p>
    <w:p w:rsidR="004D2D02" w:rsidRPr="004D2D02" w:rsidRDefault="004D2D02" w:rsidP="004D2D02">
      <w:r w:rsidRPr="004D2D02">
        <w:t>Спрячу я в карманчик бывший </w:t>
      </w:r>
      <w:r w:rsidRPr="004D2D02">
        <w:rPr>
          <w:i/>
          <w:iCs/>
        </w:rPr>
        <w:t>(одуванчик)</w:t>
      </w:r>
      <w:r w:rsidRPr="004D2D02">
        <w:t>.</w:t>
      </w:r>
    </w:p>
    <w:p w:rsidR="004D2D02" w:rsidRPr="004D2D02" w:rsidRDefault="004D2D02" w:rsidP="004D2D02">
      <w:r w:rsidRPr="004D2D02">
        <w:lastRenderedPageBreak/>
        <w:t>7. Вот полянка вся в цветочках, словно в светло – синих точках.</w:t>
      </w:r>
    </w:p>
    <w:p w:rsidR="004D2D02" w:rsidRPr="004D2D02" w:rsidRDefault="004D2D02" w:rsidP="004D2D02">
      <w:r w:rsidRPr="004D2D02">
        <w:t xml:space="preserve">Соберу здесь для </w:t>
      </w:r>
      <w:proofErr w:type="spellStart"/>
      <w:r w:rsidRPr="004D2D02">
        <w:t>Анютки</w:t>
      </w:r>
      <w:proofErr w:type="spellEnd"/>
      <w:r w:rsidRPr="004D2D02">
        <w:t xml:space="preserve"> голубые… </w:t>
      </w:r>
      <w:r w:rsidRPr="004D2D02">
        <w:rPr>
          <w:i/>
          <w:iCs/>
        </w:rPr>
        <w:t>(незабудки)</w:t>
      </w:r>
      <w:r w:rsidRPr="004D2D02">
        <w:t>.</w:t>
      </w:r>
    </w:p>
    <w:p w:rsidR="004D2D02" w:rsidRPr="004D2D02" w:rsidRDefault="004D2D02" w:rsidP="004D2D02">
      <w:r w:rsidRPr="004D2D02">
        <w:t>8. Длинный тонкий стебелек, сверху алый огонек.</w:t>
      </w:r>
    </w:p>
    <w:p w:rsidR="004D2D02" w:rsidRPr="004D2D02" w:rsidRDefault="004D2D02" w:rsidP="004D2D02">
      <w:r w:rsidRPr="004D2D02">
        <w:t>В.: Молодцы, ребята, вам удалось раскрыть секрет. Проходите за столы, путешествие продолжается.</w:t>
      </w:r>
    </w:p>
    <w:p w:rsidR="004D2D02" w:rsidRPr="004D2D02" w:rsidRDefault="004D2D02" w:rsidP="004D2D02">
      <w:r w:rsidRPr="004D2D02">
        <w:t>Дети садятся за столы.</w:t>
      </w:r>
    </w:p>
    <w:p w:rsidR="004D2D02" w:rsidRPr="004D2D02" w:rsidRDefault="004D2D02" w:rsidP="004D2D02">
      <w:r w:rsidRPr="004D2D02">
        <w:t>В.: Картины, написанные разными красками или цветными карандашами, восковыми мелками – называется живописью. “Живопись”</w:t>
      </w:r>
      <w:r w:rsidRPr="004D2D02">
        <w:rPr>
          <w:u w:val="single"/>
        </w:rPr>
        <w:t>- это слово очень легко запомнить</w:t>
      </w:r>
      <w:r w:rsidRPr="004D2D02">
        <w:t>: оно состоит из двух слов живо – писать, т. е. быстро </w:t>
      </w:r>
      <w:r w:rsidRPr="004D2D02">
        <w:rPr>
          <w:b/>
          <w:bCs/>
        </w:rPr>
        <w:t>рисовать</w:t>
      </w:r>
      <w:r w:rsidRPr="004D2D02">
        <w:t>, а настоящие художники пишут, а не рисуют свои картины.</w:t>
      </w:r>
    </w:p>
    <w:p w:rsidR="004D2D02" w:rsidRPr="004D2D02" w:rsidRDefault="004D2D02" w:rsidP="004D2D02">
      <w:r w:rsidRPr="004D2D02">
        <w:t>Ребята, давайте вспомним, какие жанры живописи существуют в изобразительном искусстве?</w:t>
      </w:r>
    </w:p>
    <w:p w:rsidR="004D2D02" w:rsidRPr="004D2D02" w:rsidRDefault="004D2D02" w:rsidP="004D2D02">
      <w:r w:rsidRPr="004D2D02">
        <w:t>Д.: Натюрморт, пейзаж, портрет.</w:t>
      </w:r>
    </w:p>
    <w:p w:rsidR="004D2D02" w:rsidRPr="004D2D02" w:rsidRDefault="004D2D02" w:rsidP="004D2D02">
      <w:r w:rsidRPr="004D2D02">
        <w:t>В.: Молодцы! Верно. Сегодня мы с вами будем </w:t>
      </w:r>
      <w:r w:rsidRPr="004D2D02">
        <w:rPr>
          <w:b/>
          <w:bCs/>
        </w:rPr>
        <w:t>рисовать пейзаж</w:t>
      </w:r>
      <w:r w:rsidRPr="004D2D02">
        <w:t>. А что такое пейзаж поможет вспомнить нам веселая детская песенка.</w:t>
      </w:r>
    </w:p>
    <w:p w:rsidR="004D2D02" w:rsidRPr="004D2D02" w:rsidRDefault="004D2D02" w:rsidP="004D2D02">
      <w:r w:rsidRPr="004D2D02">
        <w:t>Звучит аудиозапись песни </w:t>
      </w:r>
      <w:r w:rsidRPr="004D2D02">
        <w:rPr>
          <w:i/>
          <w:iCs/>
        </w:rPr>
        <w:t>«О картинах»</w:t>
      </w:r>
      <w:r w:rsidRPr="004D2D02">
        <w:t>.</w:t>
      </w:r>
    </w:p>
    <w:p w:rsidR="004D2D02" w:rsidRPr="004D2D02" w:rsidRDefault="004D2D02" w:rsidP="004D2D02">
      <w:r w:rsidRPr="004D2D02">
        <w:t>В.: Да, ребята, пейзаж – это изображение природы. Послушайте стихотворение, которое называется </w:t>
      </w:r>
      <w:r w:rsidRPr="004D2D02">
        <w:rPr>
          <w:i/>
          <w:iCs/>
        </w:rPr>
        <w:t>«Разноцветный мир земной»</w:t>
      </w:r>
      <w:r w:rsidRPr="004D2D02">
        <w:t>. Написала его А. Шалыгина.</w:t>
      </w:r>
    </w:p>
    <w:p w:rsidR="004D2D02" w:rsidRPr="004D2D02" w:rsidRDefault="004D2D02" w:rsidP="004D2D02">
      <w:r w:rsidRPr="004D2D02">
        <w:t>Если б в поле расцветали только белые цветы,</w:t>
      </w:r>
    </w:p>
    <w:p w:rsidR="004D2D02" w:rsidRPr="004D2D02" w:rsidRDefault="004D2D02" w:rsidP="004D2D02">
      <w:r w:rsidRPr="004D2D02">
        <w:t>Любоваться бы устали ими я и ты.</w:t>
      </w:r>
    </w:p>
    <w:p w:rsidR="004D2D02" w:rsidRPr="004D2D02" w:rsidRDefault="004D2D02" w:rsidP="004D2D02">
      <w:r w:rsidRPr="004D2D02">
        <w:t>Если б в поле расцветали только желтые цветы,</w:t>
      </w:r>
    </w:p>
    <w:p w:rsidR="004D2D02" w:rsidRPr="004D2D02" w:rsidRDefault="004D2D02" w:rsidP="004D2D02">
      <w:r w:rsidRPr="004D2D02">
        <w:t>Мы с тобой скучать бы стали</w:t>
      </w:r>
    </w:p>
    <w:p w:rsidR="004D2D02" w:rsidRPr="004D2D02" w:rsidRDefault="004D2D02" w:rsidP="004D2D02">
      <w:r w:rsidRPr="004D2D02">
        <w:t>От подобной красоты!</w:t>
      </w:r>
    </w:p>
    <w:p w:rsidR="004D2D02" w:rsidRPr="004D2D02" w:rsidRDefault="004D2D02" w:rsidP="004D2D02">
      <w:r w:rsidRPr="004D2D02">
        <w:t>Хорошо, что есть ромашки, розы, астры, васильки,</w:t>
      </w:r>
    </w:p>
    <w:p w:rsidR="004D2D02" w:rsidRPr="004D2D02" w:rsidRDefault="004D2D02" w:rsidP="004D2D02">
      <w:r w:rsidRPr="004D2D02">
        <w:t>Одуванчики и кашки, незабудки и жарки!</w:t>
      </w:r>
    </w:p>
    <w:p w:rsidR="004D2D02" w:rsidRPr="004D2D02" w:rsidRDefault="004D2D02" w:rsidP="004D2D02">
      <w:r w:rsidRPr="004D2D02">
        <w:t>У ромашки – белый цвет, у гвоздики – красный,</w:t>
      </w:r>
    </w:p>
    <w:p w:rsidR="004D2D02" w:rsidRPr="004D2D02" w:rsidRDefault="004D2D02" w:rsidP="004D2D02">
      <w:r w:rsidRPr="004D2D02">
        <w:t>Цвет зеленый у листвы,</w:t>
      </w:r>
    </w:p>
    <w:p w:rsidR="004D2D02" w:rsidRPr="004D2D02" w:rsidRDefault="004D2D02" w:rsidP="004D2D02">
      <w:r w:rsidRPr="004D2D02">
        <w:t>Это так прекрасно!</w:t>
      </w:r>
    </w:p>
    <w:p w:rsidR="004D2D02" w:rsidRPr="004D2D02" w:rsidRDefault="004D2D02" w:rsidP="004D2D02">
      <w:r w:rsidRPr="004D2D02">
        <w:t>В.: А сейчас я вам предлагаю превратиться в художников и </w:t>
      </w:r>
      <w:r w:rsidRPr="004D2D02">
        <w:rPr>
          <w:b/>
          <w:bCs/>
        </w:rPr>
        <w:t>нарисовать поляну с цветами</w:t>
      </w:r>
      <w:r w:rsidRPr="004D2D02">
        <w:t>, чтобы у всех улучшилось настроение и солнышко засветило ярче.</w:t>
      </w:r>
    </w:p>
    <w:p w:rsidR="004D2D02" w:rsidRPr="004D2D02" w:rsidRDefault="004D2D02" w:rsidP="004D2D02">
      <w:r w:rsidRPr="004D2D02">
        <w:t>Сегодня мы будем </w:t>
      </w:r>
      <w:r w:rsidRPr="004D2D02">
        <w:rPr>
          <w:b/>
          <w:bCs/>
        </w:rPr>
        <w:t>рисовать не так как обычно</w:t>
      </w:r>
      <w:r w:rsidRPr="004D2D02">
        <w:t xml:space="preserve">. </w:t>
      </w:r>
      <w:r w:rsidR="001B633E">
        <w:t xml:space="preserve">А давно известным нам способом </w:t>
      </w:r>
      <w:r w:rsidRPr="004D2D02">
        <w:t>, ребята,. Она называется </w:t>
      </w:r>
      <w:r w:rsidRPr="004D2D02">
        <w:rPr>
          <w:i/>
          <w:iCs/>
        </w:rPr>
        <w:t>«</w:t>
      </w:r>
      <w:r w:rsidRPr="004D2D02">
        <w:rPr>
          <w:b/>
          <w:bCs/>
          <w:i/>
          <w:iCs/>
        </w:rPr>
        <w:t>рисование по - мокрому</w:t>
      </w:r>
      <w:r w:rsidRPr="004D2D02">
        <w:rPr>
          <w:i/>
          <w:iCs/>
        </w:rPr>
        <w:t>»</w:t>
      </w:r>
      <w:r w:rsidRPr="004D2D02">
        <w:t>.</w:t>
      </w:r>
    </w:p>
    <w:p w:rsidR="004D2D02" w:rsidRPr="004D2D02" w:rsidRDefault="004D2D02" w:rsidP="004D2D02">
      <w:r w:rsidRPr="004D2D02">
        <w:t>Практическая часть.</w:t>
      </w:r>
    </w:p>
    <w:p w:rsidR="004D2D02" w:rsidRPr="004D2D02" w:rsidRDefault="004D2D02" w:rsidP="004D2D02">
      <w:r w:rsidRPr="004D2D02">
        <w:t>Звучит аудиозапись </w:t>
      </w:r>
      <w:r w:rsidRPr="004D2D02">
        <w:rPr>
          <w:i/>
          <w:iCs/>
        </w:rPr>
        <w:t>«Вальс цветов»</w:t>
      </w:r>
      <w:r w:rsidRPr="004D2D02">
        <w:t>.</w:t>
      </w:r>
    </w:p>
    <w:p w:rsidR="004D2D02" w:rsidRPr="004D2D02" w:rsidRDefault="004D2D02" w:rsidP="004D2D02">
      <w:r w:rsidRPr="004D2D02">
        <w:rPr>
          <w:u w:val="single"/>
        </w:rPr>
        <w:t>Этапы выполнения работы</w:t>
      </w:r>
      <w:r w:rsidRPr="004D2D02">
        <w:t>:</w:t>
      </w:r>
    </w:p>
    <w:p w:rsidR="004D2D02" w:rsidRPr="004D2D02" w:rsidRDefault="004D2D02" w:rsidP="004D2D02">
      <w:r w:rsidRPr="004D2D02">
        <w:t>1. Лист бумаги смачиваем водой с помощью кисти.</w:t>
      </w:r>
    </w:p>
    <w:p w:rsidR="004D2D02" w:rsidRPr="004D2D02" w:rsidRDefault="004D2D02" w:rsidP="004D2D02">
      <w:r w:rsidRPr="004D2D02">
        <w:t>2. Обмакиваем кисточки в красную </w:t>
      </w:r>
      <w:r w:rsidRPr="004D2D02">
        <w:rPr>
          <w:i/>
          <w:iCs/>
        </w:rPr>
        <w:t>(желтую, синею)</w:t>
      </w:r>
      <w:r w:rsidRPr="004D2D02">
        <w:t> акварель, оставляя следы на бумаге в виде цветов.</w:t>
      </w:r>
    </w:p>
    <w:p w:rsidR="004D2D02" w:rsidRPr="004D2D02" w:rsidRDefault="004D2D02" w:rsidP="004D2D02">
      <w:r w:rsidRPr="004D2D02">
        <w:t>3. Придаем контур травинкам и лепесткам цветов в поле с помощью тонкой кисточки.</w:t>
      </w:r>
    </w:p>
    <w:p w:rsidR="004D2D02" w:rsidRPr="004D2D02" w:rsidRDefault="004D2D02" w:rsidP="004D2D02">
      <w:r w:rsidRPr="004D2D02">
        <w:t>В.: Вот и закончилось наше увлекательное путешествие в </w:t>
      </w:r>
      <w:r w:rsidRPr="004D2D02">
        <w:rPr>
          <w:i/>
          <w:iCs/>
        </w:rPr>
        <w:t>«Страну цветов»</w:t>
      </w:r>
      <w:r w:rsidRPr="004D2D02">
        <w:t>. Посмотрите, какие яркие красивые поляны у вас получились! Ребята, скажите, а что больше всего вам понравилось в нашем путешествии?</w:t>
      </w:r>
    </w:p>
    <w:p w:rsidR="004D2D02" w:rsidRPr="004D2D02" w:rsidRDefault="004D2D02" w:rsidP="004D2D02">
      <w:r w:rsidRPr="004D2D02">
        <w:t>Ответы детей.</w:t>
      </w:r>
    </w:p>
    <w:p w:rsidR="00401128" w:rsidRDefault="00401128"/>
    <w:sectPr w:rsidR="0040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2"/>
    <w:rsid w:val="001B633E"/>
    <w:rsid w:val="00252B39"/>
    <w:rsid w:val="00401128"/>
    <w:rsid w:val="004D2D02"/>
    <w:rsid w:val="00BA57CC"/>
    <w:rsid w:val="00E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99E"/>
  <w15:docId w15:val="{9495E1A5-C093-4D88-B9F0-65F9DEE6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964</Words>
  <Characters>5495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User</cp:lastModifiedBy>
  <cp:revision>4</cp:revision>
  <dcterms:created xsi:type="dcterms:W3CDTF">2021-04-19T08:41:00Z</dcterms:created>
  <dcterms:modified xsi:type="dcterms:W3CDTF">2021-05-20T11:00:00Z</dcterms:modified>
</cp:coreProperties>
</file>