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88A4" w14:textId="6A7B07FC" w:rsidR="00723691" w:rsidRDefault="00723691" w:rsidP="00723691">
      <w:pPr>
        <w:jc w:val="center"/>
        <w:rPr>
          <w:b/>
          <w:bCs/>
          <w:sz w:val="26"/>
          <w:szCs w:val="26"/>
        </w:rPr>
      </w:pPr>
      <w:r w:rsidRPr="00723691">
        <w:rPr>
          <w:b/>
          <w:bCs/>
          <w:sz w:val="26"/>
          <w:szCs w:val="26"/>
        </w:rPr>
        <w:t>Упражнения с координационной лестницей</w:t>
      </w:r>
    </w:p>
    <w:p w14:paraId="0CEE38CC" w14:textId="77777777" w:rsidR="00723691" w:rsidRPr="00723691" w:rsidRDefault="00723691" w:rsidP="00723691">
      <w:pPr>
        <w:jc w:val="center"/>
        <w:rPr>
          <w:b/>
          <w:bCs/>
          <w:sz w:val="26"/>
          <w:szCs w:val="26"/>
        </w:rPr>
      </w:pPr>
    </w:p>
    <w:p w14:paraId="40E90F78" w14:textId="327B5A55" w:rsidR="00723691" w:rsidRPr="00362B4C" w:rsidRDefault="00723691" w:rsidP="00723691">
      <w:r>
        <w:t xml:space="preserve">   </w:t>
      </w:r>
      <w:r w:rsidRPr="00362B4C">
        <w:t xml:space="preserve">Упражнений с координационной лестницей существует множество. Часть из них является специализированной под нужды конкретного вида спорта, часть является универсальной, но практически все они направлены на улучшение координации и скорости работы ног, техники движений и баланса. </w:t>
      </w:r>
    </w:p>
    <w:p w14:paraId="035CF8CB" w14:textId="77777777" w:rsidR="00723691" w:rsidRDefault="00723691" w:rsidP="004126CA">
      <w:pPr>
        <w:rPr>
          <w:b/>
          <w:bCs/>
        </w:rPr>
      </w:pPr>
    </w:p>
    <w:p w14:paraId="52EB44B0" w14:textId="77777777" w:rsidR="00723691" w:rsidRDefault="00723691" w:rsidP="004126CA">
      <w:pPr>
        <w:rPr>
          <w:b/>
          <w:bCs/>
        </w:rPr>
      </w:pPr>
      <w:r>
        <w:rPr>
          <w:b/>
          <w:bCs/>
        </w:rPr>
        <w:t>«К</w:t>
      </w:r>
      <w:r w:rsidR="004126CA" w:rsidRPr="004126CA">
        <w:rPr>
          <w:b/>
          <w:bCs/>
        </w:rPr>
        <w:t>лассики»</w:t>
      </w:r>
    </w:p>
    <w:p w14:paraId="13BC07BA" w14:textId="5972263A" w:rsidR="004126CA" w:rsidRPr="004126CA" w:rsidRDefault="004126CA" w:rsidP="004126CA">
      <w:r w:rsidRPr="004126CA">
        <w:t>• Начните выполнять упражнение, заняв исходную позицию внизу лестницы, ноги на ширине плеч.</w:t>
      </w:r>
      <w:r w:rsidRPr="004126CA">
        <w:br/>
        <w:t>• Прыгните вперед, оттолкнувшись двумя ногами, и приземлитесь в первый сектор лестницы на левую ногу.</w:t>
      </w:r>
      <w:r w:rsidRPr="004126CA">
        <w:br/>
        <w:t>• Далее, оттолкнувшись левой ногой, снова прыгайте вперед, но приземляйтесь уже на две ноги.</w:t>
      </w:r>
      <w:r w:rsidRPr="004126CA">
        <w:br/>
        <w:t>• Снова отталкиваемся двумя ногами, прыгаем вперед и приземляемся на правую ногу.</w:t>
      </w:r>
      <w:r w:rsidRPr="004126CA">
        <w:br/>
        <w:t>• Отталкиваясь только правой ногой, прыгаем вперед и приземляемся на две ноги. Это – 1 цикл. Повторяйте этот цикл, пока лестница не закончится.</w:t>
      </w:r>
    </w:p>
    <w:p w14:paraId="235B1D3C" w14:textId="77777777" w:rsidR="00723691" w:rsidRDefault="004126CA" w:rsidP="004126CA">
      <w:r w:rsidRPr="004126CA">
        <w:drawing>
          <wp:inline distT="0" distB="0" distL="0" distR="0" wp14:anchorId="2CC1B9AA" wp14:editId="610A1B43">
            <wp:extent cx="859790" cy="2857500"/>
            <wp:effectExtent l="0" t="0" r="0" b="0"/>
            <wp:docPr id="5" name="Рисунок 5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70CD4" w14:textId="7D4EF74C" w:rsidR="004126CA" w:rsidRPr="004126CA" w:rsidRDefault="004126CA" w:rsidP="004126CA">
      <w:r w:rsidRPr="004126CA">
        <w:rPr>
          <w:b/>
          <w:bCs/>
        </w:rPr>
        <w:t>«</w:t>
      </w:r>
      <w:r w:rsidR="00723691">
        <w:rPr>
          <w:b/>
          <w:bCs/>
        </w:rPr>
        <w:t>В</w:t>
      </w:r>
      <w:r w:rsidRPr="004126CA">
        <w:rPr>
          <w:b/>
          <w:bCs/>
        </w:rPr>
        <w:t>нутрь-наружу»</w:t>
      </w:r>
    </w:p>
    <w:p w14:paraId="51A3DFBB" w14:textId="77777777" w:rsidR="004126CA" w:rsidRPr="004126CA" w:rsidRDefault="004126CA" w:rsidP="004126CA">
      <w:r w:rsidRPr="004126CA">
        <w:t>• Начните упражнение, поставив ноги на ширине плеч перед началом лестницы.</w:t>
      </w:r>
      <w:r w:rsidRPr="004126CA">
        <w:br/>
        <w:t>• Шагните (не прыгните, а именно шагайте) в первую секцию лестницы сначала левой, а затем правой ногой.</w:t>
      </w:r>
      <w:r w:rsidRPr="004126CA">
        <w:br/>
        <w:t>• После того, как правая нога стала в первую секцию, немедленно поставьте левую ногу слева от следующей секции лестницы, затем – правую ногу – справа от лестницы.</w:t>
      </w:r>
      <w:r w:rsidRPr="004126CA">
        <w:br/>
        <w:t>• Снова, шагните левой ногой вовнутрь лестницы, а затем также шагните правой (как-бы вернитесь в предыдущее положение).</w:t>
      </w:r>
      <w:r w:rsidRPr="004126CA">
        <w:br/>
        <w:t>• Повторяйте эту схему перемещение до тех пор, пока лестница не закончится.</w:t>
      </w:r>
    </w:p>
    <w:p w14:paraId="16CAE40D" w14:textId="46DFE4D8" w:rsidR="004126CA" w:rsidRPr="004126CA" w:rsidRDefault="004126CA" w:rsidP="004126CA">
      <w:r w:rsidRPr="004126CA">
        <w:lastRenderedPageBreak/>
        <w:drawing>
          <wp:inline distT="0" distB="0" distL="0" distR="0" wp14:anchorId="1EFC7E1C" wp14:editId="1D75AFA4">
            <wp:extent cx="1545590" cy="2857500"/>
            <wp:effectExtent l="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7568" w14:textId="48D0CA0B" w:rsidR="004126CA" w:rsidRPr="004126CA" w:rsidRDefault="004126CA" w:rsidP="004126CA">
      <w:r w:rsidRPr="004126CA">
        <w:rPr>
          <w:b/>
          <w:bCs/>
        </w:rPr>
        <w:t>«</w:t>
      </w:r>
      <w:r w:rsidR="00723691">
        <w:rPr>
          <w:b/>
          <w:bCs/>
        </w:rPr>
        <w:t>Ш</w:t>
      </w:r>
      <w:r w:rsidRPr="004126CA">
        <w:rPr>
          <w:b/>
          <w:bCs/>
        </w:rPr>
        <w:t>аг в сторону»</w:t>
      </w:r>
    </w:p>
    <w:p w14:paraId="66F3D079" w14:textId="775BAD03" w:rsidR="004126CA" w:rsidRPr="004126CA" w:rsidRDefault="004126CA" w:rsidP="004126CA">
      <w:r w:rsidRPr="004126CA">
        <w:t>• Начните упражнение, расположившись возле левого нижнего угла лестницы (раньше мы начинали упражнение, находясь по центру, а теперь нужно немного сместиться влево).</w:t>
      </w:r>
      <w:r w:rsidRPr="004126CA">
        <w:br/>
        <w:t xml:space="preserve">• Шагните на первую секцию левой ногой, и не останавливаясь сразу шагайте туда правой (как будто выполняете </w:t>
      </w:r>
      <w:proofErr w:type="spellStart"/>
      <w:r w:rsidRPr="004126CA">
        <w:t>напрыжку</w:t>
      </w:r>
      <w:proofErr w:type="spellEnd"/>
      <w:r w:rsidRPr="004126CA">
        <w:t xml:space="preserve">, или остановку прыжком; в оригинале это движение называется «1-2 </w:t>
      </w:r>
      <w:proofErr w:type="spellStart"/>
      <w:r w:rsidRPr="004126CA">
        <w:t>motion</w:t>
      </w:r>
      <w:proofErr w:type="spellEnd"/>
      <w:r w:rsidRPr="004126CA">
        <w:t>», минимизируйте время между каждым шагом).</w:t>
      </w:r>
      <w:r w:rsidRPr="004126CA">
        <w:br/>
        <w:t>• Теперь нужно переместиться вправо от текущей секции, снова поставив сначала левую, а затем правую ногу.</w:t>
      </w:r>
      <w:r w:rsidRPr="004126CA">
        <w:br/>
        <w:t>• Теперь шагните по диагонали влево-вверх, опять используя сначала левую, а затем и правую ногу.</w:t>
      </w:r>
      <w:r w:rsidRPr="004126CA">
        <w:br/>
        <w:t>• Перемещайтесь влево, выходя за пределы лестницы, сначала левой, а затем правой ногой. Вот мы и оказались в исходном положении.</w:t>
      </w:r>
      <w:r w:rsidRPr="004126CA">
        <w:br/>
        <w:t>• Продолжайте двигаться аналогичным образом до конца лестницы. Если Вы решили выполнить это упражнение несколько раз, то каждый раз начинайте движение с противоположной стороны лестницы, таким образом, ваша ведущая нога (в примере это левая нога) будет регулярно меняться.</w:t>
      </w:r>
      <w:r w:rsidRPr="004126CA">
        <w:drawing>
          <wp:inline distT="0" distB="0" distL="0" distR="0" wp14:anchorId="577EB95C" wp14:editId="6DB2971A">
            <wp:extent cx="2275205" cy="2857500"/>
            <wp:effectExtent l="0" t="0" r="0" b="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ACEB" w14:textId="77777777" w:rsidR="004126CA" w:rsidRPr="004126CA" w:rsidRDefault="004126CA" w:rsidP="004126CA">
      <w:r w:rsidRPr="004126CA">
        <w:t> </w:t>
      </w:r>
    </w:p>
    <w:p w14:paraId="19A37516" w14:textId="4F4EBCBA" w:rsidR="004126CA" w:rsidRPr="004126CA" w:rsidRDefault="004126CA" w:rsidP="004126CA">
      <w:r w:rsidRPr="004126CA">
        <w:rPr>
          <w:b/>
          <w:bCs/>
        </w:rPr>
        <w:lastRenderedPageBreak/>
        <w:t>«Танго»</w:t>
      </w:r>
    </w:p>
    <w:p w14:paraId="2ECF8BEF" w14:textId="2B763B3C" w:rsidR="004126CA" w:rsidRPr="004126CA" w:rsidRDefault="004126CA" w:rsidP="004126CA">
      <w:r w:rsidRPr="004126CA">
        <w:t>• Начните это упражнение став слева-внизу от лестницы (как и предыдущее упражнение).</w:t>
      </w:r>
      <w:r w:rsidRPr="004126CA">
        <w:br/>
        <w:t>• Переступите левой ногой через свою правую ногу, и станьте в середину первой секции.</w:t>
      </w:r>
      <w:r w:rsidRPr="004126CA">
        <w:br/>
        <w:t>• Дальше, не останавливаясь, поставьте правую ногу на уровне поперечной планки между первой и второй секцией, и сразу поставьте левую ногу возле правой.</w:t>
      </w:r>
      <w:r w:rsidRPr="004126CA">
        <w:br/>
        <w:t>• Это упражнение выполняется на счет 1-2-3, как в танце.</w:t>
      </w:r>
      <w:r w:rsidRPr="004126CA">
        <w:br/>
        <w:t>• Из этого положения, правая нога переступает через левую, и становится в центр второй секции лестницы, затем левая нога</w:t>
      </w:r>
      <w:r w:rsidR="006B69FB">
        <w:t>.</w:t>
      </w:r>
    </w:p>
    <w:p w14:paraId="6B38197A" w14:textId="03231F68" w:rsidR="004126CA" w:rsidRPr="004126CA" w:rsidRDefault="004126CA" w:rsidP="004126CA">
      <w:r w:rsidRPr="004126CA">
        <w:drawing>
          <wp:inline distT="0" distB="0" distL="0" distR="0" wp14:anchorId="3399D950" wp14:editId="536C7721">
            <wp:extent cx="2275205" cy="2857500"/>
            <wp:effectExtent l="0" t="0" r="0" b="0"/>
            <wp:docPr id="2" name="Рисунок 2" descr="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64C5D" w14:textId="77777777" w:rsidR="004126CA" w:rsidRPr="004126CA" w:rsidRDefault="004126CA" w:rsidP="004126CA">
      <w:r w:rsidRPr="004126CA">
        <w:t> </w:t>
      </w:r>
    </w:p>
    <w:p w14:paraId="32C4EFDD" w14:textId="77777777" w:rsidR="006B69FB" w:rsidRDefault="004126CA" w:rsidP="004126CA">
      <w:r w:rsidRPr="004126CA">
        <w:rPr>
          <w:b/>
          <w:bCs/>
        </w:rPr>
        <w:t>«Пять шагов»</w:t>
      </w:r>
    </w:p>
    <w:p w14:paraId="5592EFDD" w14:textId="4832CE0C" w:rsidR="004126CA" w:rsidRPr="004126CA" w:rsidRDefault="004126CA" w:rsidP="004126CA">
      <w:r w:rsidRPr="004126CA">
        <w:t>• Стартовая позиция – ноги на ширине плеч, стоим перед лестницей по центру.</w:t>
      </w:r>
      <w:r w:rsidRPr="004126CA">
        <w:br/>
        <w:t>• Правой ногой становимся справа от первой секции лестницы, практически одновременно с этим поставьте левую ногу в первую секцию лестницы.</w:t>
      </w:r>
      <w:r w:rsidRPr="004126CA">
        <w:br/>
        <w:t>• Правая нога перемещается к левой, после чего левая переходит во вторую секцию (т.е. шагает вперед), а за ней отправляется правая.</w:t>
      </w:r>
      <w:r w:rsidRPr="004126CA">
        <w:br/>
        <w:t xml:space="preserve">• Движение состоит из 5 шагов – это первая фаза. Вторая практически аналогичная этой, но движение начинается </w:t>
      </w:r>
      <w:r>
        <w:t>с</w:t>
      </w:r>
      <w:r w:rsidRPr="004126CA">
        <w:t xml:space="preserve"> левой ноги. Упражнение необходимо повторять на всей длине лестницы.</w:t>
      </w:r>
    </w:p>
    <w:p w14:paraId="19BED0DD" w14:textId="4EDDFEA9" w:rsidR="00D36871" w:rsidRDefault="004126CA" w:rsidP="004126CA">
      <w:r w:rsidRPr="004126CA">
        <w:lastRenderedPageBreak/>
        <w:drawing>
          <wp:inline distT="0" distB="0" distL="0" distR="0" wp14:anchorId="30329234" wp14:editId="3B1DD088">
            <wp:extent cx="1600200" cy="2857500"/>
            <wp:effectExtent l="0" t="0" r="0" b="0"/>
            <wp:docPr id="1" name="Рисунок 1" descr="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F824C" w14:textId="77B65C79" w:rsidR="00362B4C" w:rsidRDefault="00362B4C" w:rsidP="004126CA"/>
    <w:p w14:paraId="2A067702" w14:textId="267D0DD6" w:rsidR="00362B4C" w:rsidRDefault="00362B4C" w:rsidP="004126CA"/>
    <w:p w14:paraId="17433771" w14:textId="62145779" w:rsidR="00362B4C" w:rsidRPr="00362B4C" w:rsidRDefault="00723691" w:rsidP="00362B4C">
      <w:pPr>
        <w:rPr>
          <w:b/>
          <w:bCs/>
        </w:rPr>
      </w:pPr>
      <w:r>
        <w:rPr>
          <w:b/>
          <w:bCs/>
        </w:rPr>
        <w:t>Прыжки на одной ноге</w:t>
      </w:r>
    </w:p>
    <w:p w14:paraId="08B2AAF1" w14:textId="7781000C" w:rsidR="00362B4C" w:rsidRPr="00362B4C" w:rsidRDefault="00362B4C" w:rsidP="00362B4C">
      <w:r w:rsidRPr="00362B4C">
        <w:drawing>
          <wp:inline distT="0" distB="0" distL="0" distR="0" wp14:anchorId="5521A6EE" wp14:editId="71021232">
            <wp:extent cx="5940425" cy="2738120"/>
            <wp:effectExtent l="0" t="0" r="317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0A3E" w14:textId="77777777" w:rsidR="00723691" w:rsidRDefault="00723691" w:rsidP="00362B4C">
      <w:pPr>
        <w:rPr>
          <w:b/>
          <w:bCs/>
        </w:rPr>
      </w:pPr>
    </w:p>
    <w:p w14:paraId="4E53F14C" w14:textId="484EC617" w:rsidR="00362B4C" w:rsidRPr="00362B4C" w:rsidRDefault="00723691" w:rsidP="00362B4C">
      <w:r>
        <w:rPr>
          <w:b/>
          <w:bCs/>
        </w:rPr>
        <w:lastRenderedPageBreak/>
        <w:t>Прыжки на двух ногах</w:t>
      </w:r>
      <w:r w:rsidR="00362B4C" w:rsidRPr="00362B4C">
        <w:drawing>
          <wp:inline distT="0" distB="0" distL="0" distR="0" wp14:anchorId="070DEE54" wp14:editId="76E3A246">
            <wp:extent cx="5940425" cy="2797810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CABB" w14:textId="77777777" w:rsidR="006B69FB" w:rsidRDefault="006B69FB" w:rsidP="00362B4C">
      <w:pPr>
        <w:rPr>
          <w:b/>
          <w:bCs/>
        </w:rPr>
      </w:pPr>
    </w:p>
    <w:p w14:paraId="565ED1F6" w14:textId="60177740" w:rsidR="00362B4C" w:rsidRPr="00362B4C" w:rsidRDefault="00723691" w:rsidP="00362B4C">
      <w:r>
        <w:rPr>
          <w:b/>
          <w:bCs/>
        </w:rPr>
        <w:t>Комбинированные прыжки</w:t>
      </w:r>
      <w:r w:rsidR="00362B4C" w:rsidRPr="00362B4C">
        <w:drawing>
          <wp:inline distT="0" distB="0" distL="0" distR="0" wp14:anchorId="3C7CB547" wp14:editId="412D6C23">
            <wp:extent cx="5940425" cy="2489200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9932" w14:textId="4585B425" w:rsidR="00362B4C" w:rsidRDefault="00362B4C" w:rsidP="004126CA"/>
    <w:p w14:paraId="355CD678" w14:textId="459C8A11" w:rsidR="00362B4C" w:rsidRDefault="00362B4C" w:rsidP="004126CA"/>
    <w:p w14:paraId="1E3D9781" w14:textId="22D4ECF4" w:rsidR="00362B4C" w:rsidRPr="00362B4C" w:rsidRDefault="00362B4C" w:rsidP="00362B4C">
      <w:r w:rsidRPr="00362B4C">
        <w:drawing>
          <wp:inline distT="0" distB="0" distL="0" distR="0" wp14:anchorId="67971638" wp14:editId="376B1A18">
            <wp:extent cx="1894205" cy="2324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B4C">
        <w:drawing>
          <wp:inline distT="0" distB="0" distL="0" distR="0" wp14:anchorId="2A3C5B21" wp14:editId="65E62A9A">
            <wp:extent cx="903605" cy="2372995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B4C">
        <w:drawing>
          <wp:inline distT="0" distB="0" distL="0" distR="0" wp14:anchorId="6880D355" wp14:editId="70921D5A">
            <wp:extent cx="1273810" cy="2372995"/>
            <wp:effectExtent l="0" t="0" r="254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A007D" w14:textId="77777777" w:rsidR="00362B4C" w:rsidRPr="00362B4C" w:rsidRDefault="00362B4C" w:rsidP="00362B4C">
      <w:r w:rsidRPr="00362B4C">
        <w:lastRenderedPageBreak/>
        <w:br/>
      </w:r>
    </w:p>
    <w:p w14:paraId="6F372EA6" w14:textId="77777777" w:rsidR="00362B4C" w:rsidRPr="00362B4C" w:rsidRDefault="00362B4C" w:rsidP="00362B4C">
      <w:r w:rsidRPr="00362B4C">
        <w:rPr>
          <w:b/>
          <w:bCs/>
        </w:rPr>
        <w:t>Упражнения в ходьбе</w:t>
      </w:r>
    </w:p>
    <w:p w14:paraId="3305832D" w14:textId="77777777" w:rsidR="00362B4C" w:rsidRPr="00362B4C" w:rsidRDefault="00362B4C" w:rsidP="00362B4C">
      <w:r w:rsidRPr="00362B4C">
        <w:t xml:space="preserve">1. </w:t>
      </w:r>
      <w:proofErr w:type="spellStart"/>
      <w:r w:rsidRPr="00362B4C">
        <w:t>И.п</w:t>
      </w:r>
      <w:proofErr w:type="spellEnd"/>
      <w:r w:rsidRPr="00362B4C">
        <w:t>. - стоя лицом к лестнице. Ходьба лицом вперед, каждый раз наступая в следующую ячейку лестницы.</w:t>
      </w:r>
    </w:p>
    <w:p w14:paraId="75862C56" w14:textId="77777777" w:rsidR="00362B4C" w:rsidRPr="00362B4C" w:rsidRDefault="00362B4C" w:rsidP="00362B4C">
      <w:r w:rsidRPr="00362B4C">
        <w:t xml:space="preserve">2. </w:t>
      </w:r>
      <w:proofErr w:type="spellStart"/>
      <w:r w:rsidRPr="00362B4C">
        <w:t>И.п</w:t>
      </w:r>
      <w:proofErr w:type="spellEnd"/>
      <w:r w:rsidRPr="00362B4C">
        <w:t>. - стоя лицом к лестнице. Ходьба лицом вперед с высоким подниманием бедра, каждый раз наступая в следующую ячейку лестницы.</w:t>
      </w:r>
    </w:p>
    <w:p w14:paraId="375FDB06" w14:textId="77777777" w:rsidR="00362B4C" w:rsidRPr="00362B4C" w:rsidRDefault="00362B4C" w:rsidP="00362B4C">
      <w:r w:rsidRPr="00362B4C">
        <w:t xml:space="preserve">3. </w:t>
      </w:r>
      <w:proofErr w:type="spellStart"/>
      <w:r w:rsidRPr="00362B4C">
        <w:t>И.п</w:t>
      </w:r>
      <w:proofErr w:type="spellEnd"/>
      <w:r w:rsidRPr="00362B4C">
        <w:t>. - стоя спиной к лестнице. Ходьба спиной вперед, каждый раз наступая в следующую ячейку лестницы.</w:t>
      </w:r>
    </w:p>
    <w:p w14:paraId="736251B7" w14:textId="77777777" w:rsidR="00362B4C" w:rsidRPr="00362B4C" w:rsidRDefault="00362B4C" w:rsidP="00362B4C">
      <w:r w:rsidRPr="00362B4C">
        <w:t xml:space="preserve">4. </w:t>
      </w:r>
      <w:proofErr w:type="spellStart"/>
      <w:r w:rsidRPr="00362B4C">
        <w:t>И.п</w:t>
      </w:r>
      <w:proofErr w:type="spellEnd"/>
      <w:r w:rsidRPr="00362B4C">
        <w:t>. - стоя правым боком к лестнице. Ходьба приставными шагами правым боком, каждый раз наступая в ячейки лестницы правой и левой ногой.</w:t>
      </w:r>
    </w:p>
    <w:p w14:paraId="1DE5BFD6" w14:textId="77777777" w:rsidR="00362B4C" w:rsidRPr="00362B4C" w:rsidRDefault="00362B4C" w:rsidP="00362B4C">
      <w:r w:rsidRPr="00362B4C">
        <w:t xml:space="preserve">5. </w:t>
      </w:r>
      <w:proofErr w:type="spellStart"/>
      <w:r w:rsidRPr="00362B4C">
        <w:t>И.п</w:t>
      </w:r>
      <w:proofErr w:type="spellEnd"/>
      <w:r w:rsidRPr="00362B4C">
        <w:t>. - стоя левым боком к лестнице. Ходьба приставными шагами левым боком, каждый раз наступая в ячейки лестницы правой и левой ногой.</w:t>
      </w:r>
    </w:p>
    <w:p w14:paraId="11FD2D04" w14:textId="77777777" w:rsidR="00362B4C" w:rsidRPr="00362B4C" w:rsidRDefault="00362B4C" w:rsidP="00362B4C">
      <w:r w:rsidRPr="00362B4C">
        <w:t xml:space="preserve">6. </w:t>
      </w:r>
      <w:proofErr w:type="spellStart"/>
      <w:r w:rsidRPr="00362B4C">
        <w:t>И.п</w:t>
      </w:r>
      <w:proofErr w:type="spellEnd"/>
      <w:r w:rsidRPr="00362B4C">
        <w:t>. - стоя левым боком к лестнице. Ходьба приставными шагами левым боком с высоким подниманием бедра, каждый раз наступая в ячейки лестницы правой и левой ногой.</w:t>
      </w:r>
    </w:p>
    <w:p w14:paraId="38B4B5BD" w14:textId="77777777" w:rsidR="00362B4C" w:rsidRPr="00362B4C" w:rsidRDefault="00362B4C" w:rsidP="00362B4C">
      <w:r w:rsidRPr="00362B4C">
        <w:t xml:space="preserve">7. </w:t>
      </w:r>
      <w:proofErr w:type="spellStart"/>
      <w:r w:rsidRPr="00362B4C">
        <w:t>И.п</w:t>
      </w:r>
      <w:proofErr w:type="spellEnd"/>
      <w:r w:rsidRPr="00362B4C">
        <w:t>. - стоя правым боком к лестнице. Ходьба приставными шагами правым боком, наступая в ячейки лестницы через одну.</w:t>
      </w:r>
    </w:p>
    <w:p w14:paraId="07ACF1D9" w14:textId="77777777" w:rsidR="00362B4C" w:rsidRPr="00362B4C" w:rsidRDefault="00362B4C" w:rsidP="00362B4C">
      <w:r w:rsidRPr="00362B4C">
        <w:t xml:space="preserve">8. </w:t>
      </w:r>
      <w:proofErr w:type="spellStart"/>
      <w:r w:rsidRPr="00362B4C">
        <w:t>И.п</w:t>
      </w:r>
      <w:proofErr w:type="spellEnd"/>
      <w:r w:rsidRPr="00362B4C">
        <w:t>. - стоя левым боком к лестнице. Ходьба приставными шагами левым боком, наступая в ячейки лестницы через одну.</w:t>
      </w:r>
    </w:p>
    <w:p w14:paraId="10C6D1AD" w14:textId="77777777" w:rsidR="00362B4C" w:rsidRPr="00362B4C" w:rsidRDefault="00362B4C" w:rsidP="00362B4C">
      <w:r w:rsidRPr="00362B4C">
        <w:t xml:space="preserve">9. </w:t>
      </w:r>
      <w:proofErr w:type="spellStart"/>
      <w:r w:rsidRPr="00362B4C">
        <w:t>И.п</w:t>
      </w:r>
      <w:proofErr w:type="spellEnd"/>
      <w:r w:rsidRPr="00362B4C">
        <w:t xml:space="preserve">. - стоя правым боком к лестнице. Ходьба </w:t>
      </w:r>
      <w:proofErr w:type="spellStart"/>
      <w:r w:rsidRPr="00362B4C">
        <w:t>скрестными</w:t>
      </w:r>
      <w:proofErr w:type="spellEnd"/>
      <w:r w:rsidRPr="00362B4C">
        <w:t xml:space="preserve"> шагами правым боком, поочередно наступая в ячейки лестницы правой и левой ногой.</w:t>
      </w:r>
    </w:p>
    <w:p w14:paraId="36668408" w14:textId="7806D349" w:rsidR="00362B4C" w:rsidRPr="00362B4C" w:rsidRDefault="00362B4C" w:rsidP="00362B4C">
      <w:r w:rsidRPr="00362B4C">
        <w:t>10.</w:t>
      </w:r>
      <w:r w:rsidR="006B69FB">
        <w:t xml:space="preserve"> </w:t>
      </w:r>
      <w:proofErr w:type="spellStart"/>
      <w:r w:rsidRPr="00362B4C">
        <w:t>И.п</w:t>
      </w:r>
      <w:proofErr w:type="spellEnd"/>
      <w:r w:rsidRPr="00362B4C">
        <w:t xml:space="preserve">. - стоя левым боком к лестнице. Ходьба </w:t>
      </w:r>
      <w:proofErr w:type="spellStart"/>
      <w:r w:rsidRPr="00362B4C">
        <w:t>скрестными</w:t>
      </w:r>
      <w:proofErr w:type="spellEnd"/>
      <w:r w:rsidRPr="00362B4C">
        <w:t xml:space="preserve"> шагами левым боком, поочередно наступая в ячейки лестницы правой и левой ногой.</w:t>
      </w:r>
    </w:p>
    <w:p w14:paraId="15E40ADD" w14:textId="48D430D1" w:rsidR="00362B4C" w:rsidRPr="00362B4C" w:rsidRDefault="00362B4C" w:rsidP="00362B4C">
      <w:r w:rsidRPr="00362B4C">
        <w:t>11</w:t>
      </w:r>
      <w:r w:rsidR="006B69FB">
        <w:t xml:space="preserve">. </w:t>
      </w:r>
      <w:r w:rsidRPr="00362B4C">
        <w:t>И.п. - стоя правым боком к лестнице. Защитная стойка баскетболиста левая нога в первой ячейке, правая в третьей. Выполнить степ ногами 5 раз, затем поворот на 180 градусов правая остается в третьей ячейке, левая в пятой и т.д.</w:t>
      </w:r>
    </w:p>
    <w:p w14:paraId="68817F99" w14:textId="77777777" w:rsidR="00362B4C" w:rsidRPr="00362B4C" w:rsidRDefault="00362B4C" w:rsidP="00362B4C">
      <w:r w:rsidRPr="00362B4C">
        <w:rPr>
          <w:b/>
          <w:bCs/>
        </w:rPr>
        <w:t>Беговые упражнения</w:t>
      </w:r>
    </w:p>
    <w:p w14:paraId="4B08FD14" w14:textId="77777777" w:rsidR="00362B4C" w:rsidRPr="00362B4C" w:rsidRDefault="00362B4C" w:rsidP="00362B4C">
      <w:r w:rsidRPr="00362B4C">
        <w:t xml:space="preserve">1. </w:t>
      </w:r>
      <w:proofErr w:type="spellStart"/>
      <w:r w:rsidRPr="00362B4C">
        <w:t>И.п</w:t>
      </w:r>
      <w:proofErr w:type="spellEnd"/>
      <w:r w:rsidRPr="00362B4C">
        <w:t>. - стоя лицом к лестнице. Бег лицом вперед, каждый раз наступая одной ногой в следующую ячейку лестницы.</w:t>
      </w:r>
    </w:p>
    <w:p w14:paraId="32E1C2B5" w14:textId="77777777" w:rsidR="00362B4C" w:rsidRPr="00362B4C" w:rsidRDefault="00362B4C" w:rsidP="00362B4C">
      <w:r w:rsidRPr="00362B4C">
        <w:t xml:space="preserve">2. </w:t>
      </w:r>
      <w:proofErr w:type="spellStart"/>
      <w:r w:rsidRPr="00362B4C">
        <w:t>И.п</w:t>
      </w:r>
      <w:proofErr w:type="spellEnd"/>
      <w:r w:rsidRPr="00362B4C">
        <w:t>. - стоя лицом к лестнице. Бег лицом вперед с высоким подниманием бедра, каждый раз наступая одной ногой в следующую ячейку лестницы.</w:t>
      </w:r>
    </w:p>
    <w:p w14:paraId="19F75673" w14:textId="77777777" w:rsidR="00362B4C" w:rsidRPr="00362B4C" w:rsidRDefault="00362B4C" w:rsidP="00362B4C">
      <w:r w:rsidRPr="00362B4C">
        <w:t xml:space="preserve">3. </w:t>
      </w:r>
      <w:proofErr w:type="spellStart"/>
      <w:r w:rsidRPr="00362B4C">
        <w:t>И.п</w:t>
      </w:r>
      <w:proofErr w:type="spellEnd"/>
      <w:r w:rsidRPr="00362B4C">
        <w:t>. - стоя лицом к лестнице. Бег лицом вперед с захлестыванием голени назад, каждый раз наступая одной ногой в следующую ячейку лестницы.</w:t>
      </w:r>
    </w:p>
    <w:p w14:paraId="40BC3233" w14:textId="77777777" w:rsidR="00362B4C" w:rsidRPr="00362B4C" w:rsidRDefault="00362B4C" w:rsidP="00362B4C">
      <w:r w:rsidRPr="00362B4C">
        <w:t xml:space="preserve">4. </w:t>
      </w:r>
      <w:proofErr w:type="spellStart"/>
      <w:r w:rsidRPr="00362B4C">
        <w:t>И.п</w:t>
      </w:r>
      <w:proofErr w:type="spellEnd"/>
      <w:r w:rsidRPr="00362B4C">
        <w:t>. - стоя лицом к лестнице. Бег, лицом вперед, наступая в каждую ячейку двумя ногами.</w:t>
      </w:r>
    </w:p>
    <w:p w14:paraId="0EDE9FC1" w14:textId="77777777" w:rsidR="00362B4C" w:rsidRPr="00362B4C" w:rsidRDefault="00362B4C" w:rsidP="00362B4C">
      <w:r w:rsidRPr="00362B4C">
        <w:t xml:space="preserve">5. </w:t>
      </w:r>
      <w:proofErr w:type="spellStart"/>
      <w:r w:rsidRPr="00362B4C">
        <w:t>И.п</w:t>
      </w:r>
      <w:proofErr w:type="spellEnd"/>
      <w:r w:rsidRPr="00362B4C">
        <w:t>. - стоя лицом к лестнице. Бег, лицом вперед, наступая в ячейки лестницы через одну.</w:t>
      </w:r>
    </w:p>
    <w:p w14:paraId="0DA35EB2" w14:textId="77777777" w:rsidR="00362B4C" w:rsidRPr="00362B4C" w:rsidRDefault="00362B4C" w:rsidP="00362B4C">
      <w:r w:rsidRPr="00362B4C">
        <w:t xml:space="preserve">6. </w:t>
      </w:r>
      <w:proofErr w:type="spellStart"/>
      <w:r w:rsidRPr="00362B4C">
        <w:t>И.п</w:t>
      </w:r>
      <w:proofErr w:type="spellEnd"/>
      <w:r w:rsidRPr="00362B4C">
        <w:t>. - стоя лицом к лестнице. Бег, лицом вперед с высоким подниманием бедра, наступая в ячейки лестницы через одну.</w:t>
      </w:r>
    </w:p>
    <w:p w14:paraId="4F749340" w14:textId="77777777" w:rsidR="00362B4C" w:rsidRPr="00362B4C" w:rsidRDefault="00362B4C" w:rsidP="00362B4C">
      <w:r w:rsidRPr="00362B4C">
        <w:t xml:space="preserve">7. </w:t>
      </w:r>
      <w:proofErr w:type="spellStart"/>
      <w:r w:rsidRPr="00362B4C">
        <w:t>И.п</w:t>
      </w:r>
      <w:proofErr w:type="spellEnd"/>
      <w:r w:rsidRPr="00362B4C">
        <w:t>. - стоя лицом к лестнице. Бег лицом вперед, каждый раз наступая левой ногой в первую ячейку, правой ногой сбоку от лестницы.</w:t>
      </w:r>
    </w:p>
    <w:p w14:paraId="4641EE1E" w14:textId="77777777" w:rsidR="00362B4C" w:rsidRPr="00362B4C" w:rsidRDefault="00362B4C" w:rsidP="00362B4C">
      <w:r w:rsidRPr="00362B4C">
        <w:lastRenderedPageBreak/>
        <w:t xml:space="preserve">8. </w:t>
      </w:r>
      <w:proofErr w:type="spellStart"/>
      <w:r w:rsidRPr="00362B4C">
        <w:t>И.п</w:t>
      </w:r>
      <w:proofErr w:type="spellEnd"/>
      <w:r w:rsidRPr="00362B4C">
        <w:t>. - стоя лицом к лестнице. Бег лицом вперед, каждый раз наступая правой ногой в первую ячейку, левой ногой сбоку от лестницы.</w:t>
      </w:r>
    </w:p>
    <w:p w14:paraId="6A58D601" w14:textId="77777777" w:rsidR="00362B4C" w:rsidRPr="00362B4C" w:rsidRDefault="00362B4C" w:rsidP="00362B4C">
      <w:r w:rsidRPr="00362B4C">
        <w:t xml:space="preserve">9. </w:t>
      </w:r>
      <w:proofErr w:type="spellStart"/>
      <w:r w:rsidRPr="00362B4C">
        <w:t>И.п</w:t>
      </w:r>
      <w:proofErr w:type="spellEnd"/>
      <w:r w:rsidRPr="00362B4C">
        <w:t>. - стоя лицом к лестнице. Каждый раз, наступая левой ногой с высоким подниманием бедра в первую ячейку, бег правой ногой сбоку от лестницы.</w:t>
      </w:r>
    </w:p>
    <w:p w14:paraId="6D16CDC9" w14:textId="77777777" w:rsidR="00362B4C" w:rsidRPr="00362B4C" w:rsidRDefault="00362B4C" w:rsidP="00362B4C">
      <w:r w:rsidRPr="00362B4C">
        <w:t xml:space="preserve">10. </w:t>
      </w:r>
      <w:proofErr w:type="spellStart"/>
      <w:r w:rsidRPr="00362B4C">
        <w:t>И.п</w:t>
      </w:r>
      <w:proofErr w:type="spellEnd"/>
      <w:r w:rsidRPr="00362B4C">
        <w:t>. - стоя лицом к лестнице. Каждый раз, наступая правой ногой с высоким подниманием бедра в первую ячейку, бег левой ногой сбоку от лестницы.</w:t>
      </w:r>
    </w:p>
    <w:p w14:paraId="1EE187AA" w14:textId="77777777" w:rsidR="00362B4C" w:rsidRPr="00362B4C" w:rsidRDefault="00362B4C" w:rsidP="00362B4C">
      <w:r w:rsidRPr="00362B4C">
        <w:t xml:space="preserve">11. </w:t>
      </w:r>
      <w:proofErr w:type="spellStart"/>
      <w:r w:rsidRPr="00362B4C">
        <w:t>И.п</w:t>
      </w:r>
      <w:proofErr w:type="spellEnd"/>
      <w:r w:rsidRPr="00362B4C">
        <w:t>. - стоя лицом к лестнице. Забежать двумя ногами во вторую ячейку лестницы, вернуться спиной на первую ячейку, затем забежать двумя ногами в третью ячейку, вернуться спиной на вторую и т.д.</w:t>
      </w:r>
    </w:p>
    <w:p w14:paraId="4D1E511C" w14:textId="77777777" w:rsidR="00362B4C" w:rsidRPr="00362B4C" w:rsidRDefault="00362B4C" w:rsidP="00362B4C">
      <w:r w:rsidRPr="00362B4C">
        <w:t xml:space="preserve">12. </w:t>
      </w:r>
      <w:proofErr w:type="spellStart"/>
      <w:r w:rsidRPr="00362B4C">
        <w:t>И.п</w:t>
      </w:r>
      <w:proofErr w:type="spellEnd"/>
      <w:r w:rsidRPr="00362B4C">
        <w:t>. - стоя спиной к лестнице. Бег спиной вперед, каждый раз наступая в следующую ячейку лестницы.</w:t>
      </w:r>
    </w:p>
    <w:p w14:paraId="1F1A7C89" w14:textId="77777777" w:rsidR="00362B4C" w:rsidRPr="00362B4C" w:rsidRDefault="00362B4C" w:rsidP="00362B4C">
      <w:r w:rsidRPr="00362B4C">
        <w:t xml:space="preserve">13. </w:t>
      </w:r>
      <w:proofErr w:type="spellStart"/>
      <w:r w:rsidRPr="00362B4C">
        <w:t>И.п</w:t>
      </w:r>
      <w:proofErr w:type="spellEnd"/>
      <w:r w:rsidRPr="00362B4C">
        <w:t xml:space="preserve">. - стоя правым боком к лестнице. Бег </w:t>
      </w:r>
      <w:proofErr w:type="spellStart"/>
      <w:r w:rsidRPr="00362B4C">
        <w:t>скрестными</w:t>
      </w:r>
      <w:proofErr w:type="spellEnd"/>
      <w:r w:rsidRPr="00362B4C">
        <w:t xml:space="preserve"> шагами правым боком, поочередно наступая в ячейки лестницы правой и левой ногой.</w:t>
      </w:r>
    </w:p>
    <w:p w14:paraId="562853AF" w14:textId="77777777" w:rsidR="00362B4C" w:rsidRPr="00362B4C" w:rsidRDefault="00362B4C" w:rsidP="00362B4C">
      <w:r w:rsidRPr="00362B4C">
        <w:t xml:space="preserve">14. </w:t>
      </w:r>
      <w:proofErr w:type="spellStart"/>
      <w:r w:rsidRPr="00362B4C">
        <w:t>И.п</w:t>
      </w:r>
      <w:proofErr w:type="spellEnd"/>
      <w:r w:rsidRPr="00362B4C">
        <w:t xml:space="preserve">. - стоя левым боком к лестнице. Бег </w:t>
      </w:r>
      <w:proofErr w:type="spellStart"/>
      <w:r w:rsidRPr="00362B4C">
        <w:t>скрестными</w:t>
      </w:r>
      <w:proofErr w:type="spellEnd"/>
      <w:r w:rsidRPr="00362B4C">
        <w:t xml:space="preserve"> шагами левым боком, поочередно наступая в ячейки лестницы правой и левой ногой.</w:t>
      </w:r>
    </w:p>
    <w:p w14:paraId="641F3817" w14:textId="77777777" w:rsidR="00362B4C" w:rsidRPr="00362B4C" w:rsidRDefault="00362B4C" w:rsidP="00362B4C">
      <w:r w:rsidRPr="00362B4C">
        <w:t xml:space="preserve">15. </w:t>
      </w:r>
      <w:proofErr w:type="spellStart"/>
      <w:r w:rsidRPr="00362B4C">
        <w:t>И.п</w:t>
      </w:r>
      <w:proofErr w:type="spellEnd"/>
      <w:r w:rsidRPr="00362B4C">
        <w:t>. - стоя правым боком к лестнице, лицом к первой ячейке. Передвижение правым боком, каждый раз наступая в ячейки поочередно правой и левой ногой.</w:t>
      </w:r>
    </w:p>
    <w:p w14:paraId="1CB7AA31" w14:textId="77777777" w:rsidR="00362B4C" w:rsidRPr="00362B4C" w:rsidRDefault="00362B4C" w:rsidP="00362B4C">
      <w:r w:rsidRPr="00362B4C">
        <w:t xml:space="preserve">16. </w:t>
      </w:r>
      <w:proofErr w:type="spellStart"/>
      <w:r w:rsidRPr="00362B4C">
        <w:t>И.п</w:t>
      </w:r>
      <w:proofErr w:type="spellEnd"/>
      <w:r w:rsidRPr="00362B4C">
        <w:t>. - стоя левым боком к лестнице, лицом к первой ячейке. Передвижение левым боком, каждый раз наступая в ячейки поочередно правой и левой ногой.</w:t>
      </w:r>
    </w:p>
    <w:p w14:paraId="4D08D97D" w14:textId="77777777" w:rsidR="00362B4C" w:rsidRPr="00362B4C" w:rsidRDefault="00362B4C" w:rsidP="00362B4C">
      <w:r w:rsidRPr="00362B4C">
        <w:t xml:space="preserve">17. </w:t>
      </w:r>
      <w:proofErr w:type="spellStart"/>
      <w:r w:rsidRPr="00362B4C">
        <w:t>И.п</w:t>
      </w:r>
      <w:proofErr w:type="spellEnd"/>
      <w:r w:rsidRPr="00362B4C">
        <w:t>. - стоя правым боком лестнице, спиной к первой ячейке. Передвижение правым боком, каждый раз наступая в ячейки поочередно левой и правой ногой.</w:t>
      </w:r>
    </w:p>
    <w:p w14:paraId="678C7962" w14:textId="77777777" w:rsidR="00362B4C" w:rsidRPr="00362B4C" w:rsidRDefault="00362B4C" w:rsidP="00362B4C">
      <w:r w:rsidRPr="00362B4C">
        <w:t xml:space="preserve">18. </w:t>
      </w:r>
      <w:proofErr w:type="spellStart"/>
      <w:r w:rsidRPr="00362B4C">
        <w:t>И.п</w:t>
      </w:r>
      <w:proofErr w:type="spellEnd"/>
      <w:r w:rsidRPr="00362B4C">
        <w:t>. - стоя левым боком лестнице, спиной к первой ячейке. Передвижение левым боком, каждый раз наступая в ячейки поочередно левой и правой ногой.</w:t>
      </w:r>
    </w:p>
    <w:p w14:paraId="131990CD" w14:textId="77777777" w:rsidR="00362B4C" w:rsidRPr="00362B4C" w:rsidRDefault="00362B4C" w:rsidP="00362B4C"/>
    <w:p w14:paraId="21698B2A" w14:textId="77777777" w:rsidR="00362B4C" w:rsidRDefault="00362B4C" w:rsidP="004126CA"/>
    <w:sectPr w:rsidR="0036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D2C75"/>
    <w:multiLevelType w:val="multilevel"/>
    <w:tmpl w:val="5DF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277FC"/>
    <w:multiLevelType w:val="multilevel"/>
    <w:tmpl w:val="7BC0E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CA"/>
    <w:rsid w:val="00362B4C"/>
    <w:rsid w:val="004126CA"/>
    <w:rsid w:val="006B69FB"/>
    <w:rsid w:val="00723691"/>
    <w:rsid w:val="00D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B24E"/>
  <w15:chartTrackingRefBased/>
  <w15:docId w15:val="{F981E0B9-CDB3-4DD2-BADB-4E6D2148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detenok.ru/wp-content/uploads/2015/10/1.png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://detenok.ru/wp-content/uploads/2015/10/5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tenok.ru/wp-content/uploads/2015/10/4.pn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Паничева</dc:creator>
  <cp:keywords/>
  <dc:description/>
  <cp:lastModifiedBy>Анна Паничева</cp:lastModifiedBy>
  <cp:revision>1</cp:revision>
  <dcterms:created xsi:type="dcterms:W3CDTF">2020-10-08T13:41:00Z</dcterms:created>
  <dcterms:modified xsi:type="dcterms:W3CDTF">2020-10-08T14:22:00Z</dcterms:modified>
</cp:coreProperties>
</file>