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F0" w:rsidRPr="00CE130E" w:rsidRDefault="00D704F0" w:rsidP="00D704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E130E">
        <w:rPr>
          <w:b/>
          <w:sz w:val="28"/>
          <w:szCs w:val="28"/>
        </w:rPr>
        <w:t>Сценарий м</w:t>
      </w:r>
      <w:r w:rsidR="001C4E34" w:rsidRPr="00CE130E">
        <w:rPr>
          <w:b/>
          <w:sz w:val="28"/>
          <w:szCs w:val="28"/>
        </w:rPr>
        <w:t>ероприяти</w:t>
      </w:r>
      <w:r w:rsidRPr="00CE130E">
        <w:rPr>
          <w:b/>
          <w:sz w:val="28"/>
          <w:szCs w:val="28"/>
        </w:rPr>
        <w:t>я</w:t>
      </w:r>
      <w:r w:rsidR="001C4E34" w:rsidRPr="00CE130E">
        <w:rPr>
          <w:b/>
          <w:sz w:val="28"/>
          <w:szCs w:val="28"/>
        </w:rPr>
        <w:t xml:space="preserve"> по награждению победителей конкурсов, </w:t>
      </w:r>
    </w:p>
    <w:p w:rsidR="00D704F0" w:rsidRPr="00CE130E" w:rsidRDefault="001C4E34" w:rsidP="00D704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E130E">
        <w:rPr>
          <w:b/>
          <w:sz w:val="28"/>
          <w:szCs w:val="28"/>
        </w:rPr>
        <w:t>посвященных 60-летию первого полета человека в космос</w:t>
      </w:r>
    </w:p>
    <w:p w:rsidR="001C4E34" w:rsidRPr="00CE130E" w:rsidRDefault="001C4E34" w:rsidP="00D704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E130E">
        <w:rPr>
          <w:b/>
          <w:sz w:val="28"/>
          <w:szCs w:val="28"/>
        </w:rPr>
        <w:t xml:space="preserve"> «По звездным тропинкам далеких планет»</w:t>
      </w:r>
    </w:p>
    <w:p w:rsidR="00D704F0" w:rsidRPr="00CE130E" w:rsidRDefault="00D704F0" w:rsidP="00D704F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04F0" w:rsidRPr="00CE130E" w:rsidRDefault="00CE130E" w:rsidP="00CE130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Фанфары</w:t>
      </w:r>
    </w:p>
    <w:p w:rsidR="00D704F0" w:rsidRPr="00CE130E" w:rsidRDefault="00D704F0" w:rsidP="00D704F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E130E">
        <w:rPr>
          <w:b/>
          <w:sz w:val="28"/>
          <w:szCs w:val="28"/>
        </w:rPr>
        <w:t xml:space="preserve">Ведущий </w:t>
      </w:r>
    </w:p>
    <w:p w:rsidR="00E139FC" w:rsidRPr="00CE130E" w:rsidRDefault="00E139FC" w:rsidP="00D704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30E">
        <w:rPr>
          <w:sz w:val="28"/>
          <w:szCs w:val="28"/>
        </w:rPr>
        <w:t>Космос… Есть в нем что-то мистическое, таинственное, неразгаданное, неизведанное… Он манит людей своей загадочной красотой.</w:t>
      </w:r>
    </w:p>
    <w:p w:rsidR="00D704F0" w:rsidRDefault="00E139FC" w:rsidP="00D704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30E">
        <w:rPr>
          <w:sz w:val="28"/>
          <w:szCs w:val="28"/>
        </w:rPr>
        <w:t>Чего только стоит чистое звездное небо? Оно завораживает. На нем миллиарды звезд. А что там дальше, в глубинах космоса?</w:t>
      </w:r>
      <w:r w:rsidR="00C5377F" w:rsidRPr="00CE130E">
        <w:rPr>
          <w:sz w:val="28"/>
          <w:szCs w:val="28"/>
        </w:rPr>
        <w:t xml:space="preserve"> Фантазия на эту тему безгранична. </w:t>
      </w:r>
    </w:p>
    <w:p w:rsidR="00CE7E66" w:rsidRPr="00CE130E" w:rsidRDefault="00CE7E66" w:rsidP="00D704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1DE1" w:rsidRPr="00CE130E" w:rsidRDefault="00C5377F" w:rsidP="00D704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30E">
        <w:rPr>
          <w:sz w:val="28"/>
          <w:szCs w:val="28"/>
        </w:rPr>
        <w:t>И с</w:t>
      </w:r>
      <w:r w:rsidR="00731DE1" w:rsidRPr="00CE130E">
        <w:rPr>
          <w:sz w:val="28"/>
          <w:szCs w:val="28"/>
        </w:rPr>
        <w:t>егодня здесь собрались</w:t>
      </w:r>
      <w:r w:rsidRPr="00CE130E">
        <w:rPr>
          <w:sz w:val="28"/>
          <w:szCs w:val="28"/>
        </w:rPr>
        <w:t xml:space="preserve"> те, кто проявил космическую фантазию в творчестве - </w:t>
      </w:r>
      <w:r w:rsidR="00731DE1" w:rsidRPr="00CE130E">
        <w:rPr>
          <w:sz w:val="28"/>
          <w:szCs w:val="28"/>
        </w:rPr>
        <w:t xml:space="preserve"> победители и призеры конкурсов, посвященных 60-летию первого полета человека в космос.</w:t>
      </w:r>
    </w:p>
    <w:p w:rsidR="00CE130E" w:rsidRDefault="00CE130E" w:rsidP="00827A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E130E" w:rsidRDefault="00CE130E" w:rsidP="00CE13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E130E">
        <w:rPr>
          <w:b/>
          <w:sz w:val="28"/>
          <w:szCs w:val="28"/>
        </w:rPr>
        <w:t>Объявление Левитана</w:t>
      </w:r>
    </w:p>
    <w:p w:rsidR="00760A84" w:rsidRPr="00CE130E" w:rsidRDefault="00760A84" w:rsidP="00CE13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704F0" w:rsidRPr="00CE130E" w:rsidRDefault="00760A84" w:rsidP="00D704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сообщение было сделано Юрием Левитаном 12 апреля 1961 года.</w:t>
      </w:r>
    </w:p>
    <w:p w:rsidR="00E139FC" w:rsidRPr="00CE130E" w:rsidRDefault="00760A84" w:rsidP="00D704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тех пор ежегодно </w:t>
      </w:r>
      <w:r w:rsidR="00E139FC" w:rsidRPr="00CE130E">
        <w:rPr>
          <w:sz w:val="28"/>
          <w:szCs w:val="28"/>
        </w:rPr>
        <w:t>12 апреля мы отмечаем День авиации и космонавтики — дату, посвященную первому полету человека в космос, совершенного Юрием Гагариным. Этот день посвящен астрономам, летчикам, космонавтам, ученым и исследователям, всем работникам космической отрасли.</w:t>
      </w:r>
    </w:p>
    <w:p w:rsidR="00AA5FB1" w:rsidRPr="00CE130E" w:rsidRDefault="00AA5FB1" w:rsidP="00D704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1DE1" w:rsidRPr="00CE130E" w:rsidRDefault="00C72313" w:rsidP="00D704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130E">
        <w:rPr>
          <w:sz w:val="28"/>
          <w:szCs w:val="28"/>
        </w:rPr>
        <w:t>Давайте обратимся к истории</w:t>
      </w:r>
      <w:r w:rsidR="00AA5FB1" w:rsidRPr="00CE130E">
        <w:rPr>
          <w:sz w:val="28"/>
          <w:szCs w:val="28"/>
        </w:rPr>
        <w:t xml:space="preserve"> первого полета</w:t>
      </w:r>
      <w:r w:rsidR="00731DE1" w:rsidRPr="00CE130E">
        <w:rPr>
          <w:sz w:val="28"/>
          <w:szCs w:val="28"/>
        </w:rPr>
        <w:t>.</w:t>
      </w:r>
    </w:p>
    <w:p w:rsidR="00D704F0" w:rsidRPr="00CE130E" w:rsidRDefault="00D704F0" w:rsidP="00D704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31DE1" w:rsidRPr="00CE130E" w:rsidRDefault="00731DE1" w:rsidP="00D704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E130E">
        <w:rPr>
          <w:b/>
          <w:sz w:val="28"/>
          <w:szCs w:val="28"/>
        </w:rPr>
        <w:t>Видеоролик</w:t>
      </w:r>
      <w:r w:rsidR="00AA5FB1" w:rsidRPr="00CE130E">
        <w:rPr>
          <w:b/>
          <w:sz w:val="28"/>
          <w:szCs w:val="28"/>
        </w:rPr>
        <w:t xml:space="preserve"> «Юрий Гагарин»</w:t>
      </w:r>
    </w:p>
    <w:p w:rsidR="00D704F0" w:rsidRPr="00CE130E" w:rsidRDefault="00D704F0" w:rsidP="00D704F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0B37" w:rsidRDefault="008C7E15" w:rsidP="00D704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130E">
        <w:rPr>
          <w:sz w:val="28"/>
          <w:szCs w:val="28"/>
        </w:rPr>
        <w:t xml:space="preserve"> </w:t>
      </w:r>
      <w:r w:rsidR="00D704F0" w:rsidRPr="00CE130E">
        <w:rPr>
          <w:sz w:val="28"/>
          <w:szCs w:val="28"/>
        </w:rPr>
        <w:tab/>
      </w:r>
      <w:r w:rsidRPr="00CE130E">
        <w:rPr>
          <w:sz w:val="28"/>
          <w:szCs w:val="28"/>
        </w:rPr>
        <w:t xml:space="preserve">С момента запуска первого человека в космос прошло уже 60 лет. Давно минули те времена, когда каждый старт ракеты будоражил любопытство всех людей планеты, а фамилии космических первопроходцев все знали назубок. Ныне запуск ракеты – вещь такая же обыденная, как и мобильный телефон в кармане каждого человека, а имена современных космонавтов знают только специалисты. </w:t>
      </w:r>
      <w:r w:rsidR="00D10B37">
        <w:rPr>
          <w:sz w:val="28"/>
          <w:szCs w:val="28"/>
        </w:rPr>
        <w:t>В нашей же памяти останутся только Первые.</w:t>
      </w:r>
    </w:p>
    <w:p w:rsidR="004F0046" w:rsidRDefault="00D10B37" w:rsidP="004F0046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 приветствует директор Центра детского творчества Татьяна Юрьевна Бородина.</w:t>
      </w:r>
      <w:r w:rsidR="004F0046" w:rsidRPr="004F0046">
        <w:rPr>
          <w:sz w:val="28"/>
          <w:szCs w:val="28"/>
        </w:rPr>
        <w:t xml:space="preserve"> </w:t>
      </w:r>
    </w:p>
    <w:p w:rsidR="00D10B37" w:rsidRPr="00CE130E" w:rsidRDefault="004F0046" w:rsidP="004F0046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Павлова Наталья Александровна</w:t>
      </w:r>
      <w:r w:rsidR="009F6738" w:rsidRPr="009F6738">
        <w:rPr>
          <w:sz w:val="28"/>
          <w:szCs w:val="28"/>
        </w:rPr>
        <w:t>, начальник отдела организации воспитательной работы, дополнительного образования и правовой деятельности управления образования администрации г.о. Зарайск</w:t>
      </w:r>
    </w:p>
    <w:p w:rsidR="007651BF" w:rsidRPr="00CE130E" w:rsidRDefault="008C7E15" w:rsidP="00AA5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30E">
        <w:rPr>
          <w:sz w:val="28"/>
          <w:szCs w:val="28"/>
        </w:rPr>
        <w:lastRenderedPageBreak/>
        <w:t xml:space="preserve">Космические технологии прочно вошли в нашу жизнь. </w:t>
      </w:r>
      <w:r w:rsidR="007651BF" w:rsidRPr="00CE130E">
        <w:rPr>
          <w:sz w:val="28"/>
          <w:szCs w:val="28"/>
        </w:rPr>
        <w:t>Но неразгаданная тайна космоса будет всегда манить нас и отражаться в творчестве. Мы с огромным удовольствием готовы наградить юных победителей муниципального конкурса-выставки художественного и декоративно-прикладного творчества «Созвездие мечты».</w:t>
      </w:r>
      <w:r w:rsidR="008D586D" w:rsidRPr="00CE130E">
        <w:rPr>
          <w:sz w:val="28"/>
          <w:szCs w:val="28"/>
        </w:rPr>
        <w:t xml:space="preserve"> Благодаря этим ребятам мы сидим с вами в окружении такой красоты!</w:t>
      </w:r>
    </w:p>
    <w:p w:rsidR="00AA5FB1" w:rsidRPr="00CE130E" w:rsidRDefault="00AA5FB1" w:rsidP="00AA5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A5FB1" w:rsidRPr="009764DB" w:rsidRDefault="007651BF" w:rsidP="009764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E130E">
        <w:rPr>
          <w:b/>
          <w:sz w:val="28"/>
          <w:szCs w:val="28"/>
        </w:rPr>
        <w:t>НАГРАЖДЕНИЕ</w:t>
      </w:r>
    </w:p>
    <w:p w:rsidR="00C93036" w:rsidRPr="00CE130E" w:rsidRDefault="00C93036" w:rsidP="00C930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3036" w:rsidRPr="00CE130E" w:rsidRDefault="00C93036" w:rsidP="00CE13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30E">
        <w:rPr>
          <w:sz w:val="28"/>
          <w:szCs w:val="28"/>
        </w:rPr>
        <w:t>Поздравляем победителей еще раз. Впереди еще несколько награждений.</w:t>
      </w:r>
    </w:p>
    <w:p w:rsidR="006425C7" w:rsidRPr="009764DB" w:rsidRDefault="00C93036" w:rsidP="009764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130E">
        <w:rPr>
          <w:sz w:val="28"/>
          <w:szCs w:val="28"/>
        </w:rPr>
        <w:t>Давайте</w:t>
      </w:r>
      <w:r w:rsidR="00760A84">
        <w:rPr>
          <w:sz w:val="28"/>
          <w:szCs w:val="28"/>
        </w:rPr>
        <w:t xml:space="preserve"> немножко отвлечемся и поиграем. Р</w:t>
      </w:r>
      <w:r w:rsidRPr="00CE130E">
        <w:rPr>
          <w:sz w:val="28"/>
          <w:szCs w:val="28"/>
        </w:rPr>
        <w:t>азделимся на два экипажа:</w:t>
      </w:r>
      <w:r w:rsidR="009764DB">
        <w:rPr>
          <w:sz w:val="28"/>
          <w:szCs w:val="28"/>
        </w:rPr>
        <w:t xml:space="preserve"> </w:t>
      </w:r>
      <w:r w:rsidR="00215905" w:rsidRPr="00CE130E">
        <w:rPr>
          <w:sz w:val="28"/>
          <w:szCs w:val="28"/>
          <w:shd w:val="clear" w:color="auto" w:fill="FFFFFF"/>
        </w:rPr>
        <w:t>«Союз» и «Восток»</w:t>
      </w:r>
      <w:r w:rsidRPr="00CE130E">
        <w:rPr>
          <w:sz w:val="28"/>
          <w:szCs w:val="28"/>
          <w:shd w:val="clear" w:color="auto" w:fill="FFFFFF"/>
        </w:rPr>
        <w:t>.</w:t>
      </w:r>
    </w:p>
    <w:p w:rsidR="00C93036" w:rsidRPr="00CE130E" w:rsidRDefault="00C93036" w:rsidP="00CE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каждый экипаж по очереди называет фильм </w:t>
      </w:r>
      <w:r w:rsidR="00760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тему </w:t>
      </w:r>
      <w:r w:rsidRPr="00CE130E">
        <w:rPr>
          <w:rFonts w:ascii="Times New Roman" w:hAnsi="Times New Roman" w:cs="Times New Roman"/>
          <w:sz w:val="28"/>
          <w:szCs w:val="28"/>
          <w:shd w:val="clear" w:color="auto" w:fill="FFFFFF"/>
        </w:rPr>
        <w:t>о космосе. Посмотрим, кто знает больше.</w:t>
      </w:r>
    </w:p>
    <w:p w:rsidR="00C93036" w:rsidRDefault="00CE130E" w:rsidP="00CE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13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</w:p>
    <w:p w:rsidR="00D10B37" w:rsidRPr="00CE130E" w:rsidRDefault="00D10B37" w:rsidP="00CE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0B37" w:rsidRDefault="00D10B37" w:rsidP="00D1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Молодцы.</w:t>
      </w:r>
      <w:r w:rsidR="00C93036" w:rsidRPr="00CE1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30E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 конкурс рисунков среди учащихся школ на тему «Астрономия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30E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космонавтика» прошел в рамках празднования 60-летия первого полета человека в космос.</w:t>
      </w:r>
    </w:p>
    <w:p w:rsidR="00D10B37" w:rsidRDefault="00286CDB" w:rsidP="00D1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награждения приглашается Владимир Николаевич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Заболуев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председатель Зарайск</w:t>
      </w:r>
      <w:r w:rsidR="009764DB">
        <w:rPr>
          <w:rFonts w:ascii="Times New Roman" w:hAnsi="Times New Roman" w:cs="Times New Roman"/>
          <w:sz w:val="28"/>
          <w:szCs w:val="28"/>
          <w:shd w:val="clear" w:color="auto" w:fill="FFFFFF"/>
        </w:rPr>
        <w:t>ого районного отделения Всероссийской общественной организации ветеранов «Боевое братство» и</w:t>
      </w:r>
    </w:p>
    <w:p w:rsidR="009764DB" w:rsidRPr="009764DB" w:rsidRDefault="009764DB" w:rsidP="0097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Кущ Геннадий Иванович, председатель отделения Луховицкого и Зарайского районов Московского отделения </w:t>
      </w:r>
      <w:r w:rsidRPr="009764DB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Всероссийской общественной организации ветеранов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64DB">
        <w:rPr>
          <w:rFonts w:ascii="Times New Roman" w:hAnsi="Times New Roman" w:cs="Times New Roman"/>
          <w:sz w:val="28"/>
          <w:szCs w:val="28"/>
          <w:shd w:val="clear" w:color="auto" w:fill="FFFFFF"/>
        </w:rPr>
        <w:t>«Боевое братство»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0B37" w:rsidRPr="00CE130E" w:rsidRDefault="00D10B37" w:rsidP="00D1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905" w:rsidRDefault="00215905" w:rsidP="00215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13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НАГРАЖДЕНИЕ</w:t>
      </w:r>
    </w:p>
    <w:p w:rsidR="009764DB" w:rsidRDefault="009764DB" w:rsidP="00215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22D" w:rsidRPr="00286CDB" w:rsidRDefault="00286CDB" w:rsidP="00286C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6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Знаете, у современной молодежи отличное чувство юмора! Даже на тему космоса. </w:t>
      </w:r>
      <w:r w:rsidR="00976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вы в этом убедитесь сами. </w:t>
      </w:r>
      <w:r w:rsidRPr="00286CD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видеоролик</w:t>
      </w:r>
      <w:r w:rsidRPr="00286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получился</w:t>
      </w:r>
      <w:r w:rsidRPr="00286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учащихся гимназии №2.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Кстати, сегодня они получат свою заслуженную награду за него. Смотрим.</w:t>
      </w:r>
    </w:p>
    <w:p w:rsidR="00286CDB" w:rsidRDefault="00286CDB" w:rsidP="008E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22D" w:rsidRDefault="008E022D" w:rsidP="008E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Видеоролик «Стремление к звездам»</w:t>
      </w:r>
    </w:p>
    <w:p w:rsidR="00D10B37" w:rsidRDefault="00D10B37" w:rsidP="00215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0B37" w:rsidRDefault="00CE7E66" w:rsidP="00D1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D10B37" w:rsidRPr="00CE130E">
        <w:rPr>
          <w:rFonts w:ascii="Times New Roman" w:hAnsi="Times New Roman" w:cs="Times New Roman"/>
          <w:sz w:val="28"/>
          <w:szCs w:val="28"/>
          <w:shd w:val="clear" w:color="auto" w:fill="FFFFFF"/>
        </w:rPr>
        <w:t>антастика – это хорошо. А награды за эту самую фантастику – еще лучше. Начинаем награждение за муниципальный литературно-творческий конкурс «Через тернии к звездам», посвященный 60-летию первого полета человека в космос.</w:t>
      </w:r>
    </w:p>
    <w:p w:rsidR="008E022D" w:rsidRPr="004F0046" w:rsidRDefault="004F0046" w:rsidP="009764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046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награждения приглашается директор Центра детского творчества Татьяна Юрьевна Бородина.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0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Павлова Наталья Александровна</w:t>
      </w:r>
      <w:r w:rsidR="009F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F6738" w:rsidRPr="009F673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организации воспитательной работы, дополнительного образования и правовой деятельности управления образования администрации г.о. Зарайск</w:t>
      </w:r>
    </w:p>
    <w:p w:rsidR="004F0046" w:rsidRDefault="004F0046" w:rsidP="00976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15905" w:rsidRPr="00CE130E" w:rsidRDefault="00215905" w:rsidP="00CE1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13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НАГРАЖДЕНИЕ</w:t>
      </w:r>
    </w:p>
    <w:p w:rsidR="00215905" w:rsidRPr="00CE130E" w:rsidRDefault="00215905" w:rsidP="00CE13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5905" w:rsidRPr="00CE130E" w:rsidRDefault="00215905" w:rsidP="004F00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30E">
        <w:rPr>
          <w:sz w:val="28"/>
          <w:szCs w:val="28"/>
        </w:rPr>
        <w:t xml:space="preserve">Учащиеся 8-10-х классов приняли участие в онлайн </w:t>
      </w:r>
      <w:proofErr w:type="spellStart"/>
      <w:r w:rsidRPr="00CE130E">
        <w:rPr>
          <w:sz w:val="28"/>
          <w:szCs w:val="28"/>
        </w:rPr>
        <w:t>квесте</w:t>
      </w:r>
      <w:proofErr w:type="spellEnd"/>
      <w:r w:rsidRPr="00CE130E">
        <w:rPr>
          <w:sz w:val="28"/>
          <w:szCs w:val="28"/>
        </w:rPr>
        <w:t xml:space="preserve"> «Млечный путь». </w:t>
      </w:r>
    </w:p>
    <w:p w:rsidR="002E2D41" w:rsidRDefault="00215905" w:rsidP="004F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0E">
        <w:rPr>
          <w:rFonts w:ascii="Times New Roman" w:hAnsi="Times New Roman" w:cs="Times New Roman"/>
          <w:sz w:val="28"/>
          <w:szCs w:val="28"/>
        </w:rPr>
        <w:t>Три лучшие команды получают награды.</w:t>
      </w:r>
    </w:p>
    <w:p w:rsidR="004F0046" w:rsidRDefault="004F0046" w:rsidP="004F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46" w:rsidRDefault="004F0046" w:rsidP="004F0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4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4F0046" w:rsidRPr="004F0046" w:rsidRDefault="004F0046" w:rsidP="004F0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05" w:rsidRDefault="00CE130E" w:rsidP="004F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0E">
        <w:rPr>
          <w:rFonts w:ascii="Times New Roman" w:hAnsi="Times New Roman" w:cs="Times New Roman"/>
          <w:sz w:val="28"/>
          <w:szCs w:val="28"/>
        </w:rPr>
        <w:t>Скажите, трудно ли было</w:t>
      </w:r>
      <w:r w:rsidR="00760A84">
        <w:rPr>
          <w:rFonts w:ascii="Times New Roman" w:hAnsi="Times New Roman" w:cs="Times New Roman"/>
          <w:sz w:val="28"/>
          <w:szCs w:val="28"/>
        </w:rPr>
        <w:t>, интересно, быстро ли нашли вопросы</w:t>
      </w:r>
      <w:r w:rsidRPr="00CE130E">
        <w:rPr>
          <w:rFonts w:ascii="Times New Roman" w:hAnsi="Times New Roman" w:cs="Times New Roman"/>
          <w:sz w:val="28"/>
          <w:szCs w:val="28"/>
        </w:rPr>
        <w:t>?</w:t>
      </w:r>
    </w:p>
    <w:p w:rsidR="004F0046" w:rsidRDefault="004F0046" w:rsidP="004F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Pr="00CE130E" w:rsidRDefault="00D10B37" w:rsidP="004F00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130E">
        <w:rPr>
          <w:sz w:val="28"/>
          <w:szCs w:val="28"/>
        </w:rPr>
        <w:t>Думаю, что вы немного засиделись</w:t>
      </w:r>
      <w:r w:rsidR="004F0046">
        <w:rPr>
          <w:sz w:val="28"/>
          <w:szCs w:val="28"/>
        </w:rPr>
        <w:t xml:space="preserve">. Предлагаю </w:t>
      </w:r>
      <w:r w:rsidR="00760A84">
        <w:rPr>
          <w:sz w:val="28"/>
          <w:szCs w:val="28"/>
        </w:rPr>
        <w:t>поучаствовать в блиц-опросе.</w:t>
      </w:r>
    </w:p>
    <w:p w:rsidR="00D10B37" w:rsidRDefault="00760A84" w:rsidP="00760A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Блиц-опрос</w:t>
      </w:r>
    </w:p>
    <w:p w:rsidR="00760A84" w:rsidRPr="00CE130E" w:rsidRDefault="00760A84" w:rsidP="00760A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shd w:val="clear" w:color="auto" w:fill="FFFFFF"/>
        </w:rPr>
      </w:pPr>
      <w:r w:rsidRPr="00CE130E">
        <w:rPr>
          <w:i/>
          <w:iCs/>
          <w:sz w:val="28"/>
          <w:szCs w:val="28"/>
          <w:shd w:val="clear" w:color="auto" w:fill="FFFFFF"/>
        </w:rPr>
        <w:t>Солнце – звезда или планета? </w:t>
      </w:r>
      <w:r w:rsidRPr="00CE130E">
        <w:rPr>
          <w:i/>
          <w:iCs/>
          <w:sz w:val="28"/>
          <w:szCs w:val="28"/>
          <w:u w:val="single"/>
          <w:shd w:val="clear" w:color="auto" w:fill="FFFFFF"/>
        </w:rPr>
        <w:t>(Звезда)</w:t>
      </w: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shd w:val="clear" w:color="auto" w:fill="FFFFFF"/>
        </w:rPr>
      </w:pP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shd w:val="clear" w:color="auto" w:fill="FFFFFF"/>
        </w:rPr>
      </w:pPr>
      <w:r w:rsidRPr="00CE130E">
        <w:rPr>
          <w:i/>
          <w:iCs/>
          <w:sz w:val="28"/>
          <w:szCs w:val="28"/>
          <w:shd w:val="clear" w:color="auto" w:fill="FFFFFF"/>
        </w:rPr>
        <w:t>Как называют космонавтов в Америке? </w:t>
      </w:r>
      <w:r w:rsidRPr="00CE130E">
        <w:rPr>
          <w:i/>
          <w:iCs/>
          <w:sz w:val="28"/>
          <w:szCs w:val="28"/>
          <w:u w:val="single"/>
          <w:shd w:val="clear" w:color="auto" w:fill="FFFFFF"/>
        </w:rPr>
        <w:t>(Астронавты)</w:t>
      </w: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shd w:val="clear" w:color="auto" w:fill="FFFFFF"/>
        </w:rPr>
      </w:pPr>
      <w:r w:rsidRPr="00CE130E">
        <w:rPr>
          <w:i/>
          <w:iCs/>
          <w:sz w:val="28"/>
          <w:szCs w:val="28"/>
          <w:shd w:val="clear" w:color="auto" w:fill="FFFFFF"/>
        </w:rPr>
        <w:t>Сколько планет движется вокруг Солнца?</w:t>
      </w:r>
      <w:r w:rsidRPr="00CE130E">
        <w:rPr>
          <w:i/>
          <w:iCs/>
          <w:sz w:val="28"/>
          <w:szCs w:val="28"/>
          <w:u w:val="single"/>
          <w:shd w:val="clear" w:color="auto" w:fill="FFFFFF"/>
        </w:rPr>
        <w:t> (8: Меркурий, Венера, Земля, Марс, Юпитер, Сатурн, Уран, Нептун,)</w:t>
      </w: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shd w:val="clear" w:color="auto" w:fill="FFFFFF"/>
        </w:rPr>
      </w:pPr>
      <w:r w:rsidRPr="00CE130E">
        <w:rPr>
          <w:i/>
          <w:iCs/>
          <w:sz w:val="28"/>
          <w:szCs w:val="28"/>
          <w:shd w:val="clear" w:color="auto" w:fill="FFFFFF"/>
        </w:rPr>
        <w:t>Какое самое близкое к нам небесное тело? </w:t>
      </w:r>
      <w:r w:rsidRPr="00CE130E">
        <w:rPr>
          <w:i/>
          <w:iCs/>
          <w:sz w:val="28"/>
          <w:szCs w:val="28"/>
          <w:u w:val="single"/>
          <w:shd w:val="clear" w:color="auto" w:fill="FFFFFF"/>
        </w:rPr>
        <w:t>(Луна)</w:t>
      </w: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shd w:val="clear" w:color="auto" w:fill="FFFFFF"/>
        </w:rPr>
      </w:pPr>
      <w:r w:rsidRPr="00CE130E">
        <w:rPr>
          <w:i/>
          <w:iCs/>
          <w:sz w:val="28"/>
          <w:szCs w:val="28"/>
          <w:shd w:val="clear" w:color="auto" w:fill="FFFFFF"/>
        </w:rPr>
        <w:t>Что такое млечный путь?</w:t>
      </w:r>
      <w:r w:rsidRPr="00CE130E">
        <w:rPr>
          <w:i/>
          <w:iCs/>
          <w:sz w:val="28"/>
          <w:szCs w:val="28"/>
          <w:u w:val="single"/>
          <w:shd w:val="clear" w:color="auto" w:fill="FFFFFF"/>
        </w:rPr>
        <w:t xml:space="preserve"> (облака космической пыли). </w:t>
      </w: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shd w:val="clear" w:color="auto" w:fill="FFFFFF"/>
        </w:rPr>
      </w:pPr>
    </w:p>
    <w:p w:rsidR="00D10B37" w:rsidRPr="00CE130E" w:rsidRDefault="00D10B37" w:rsidP="00D10B37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shd w:val="clear" w:color="auto" w:fill="FFFFFF"/>
        </w:rPr>
      </w:pPr>
      <w:r w:rsidRPr="00CE130E">
        <w:rPr>
          <w:i/>
          <w:iCs/>
          <w:sz w:val="28"/>
          <w:szCs w:val="28"/>
          <w:u w:val="single"/>
          <w:shd w:val="clear" w:color="auto" w:fill="FFFFFF"/>
        </w:rPr>
        <w:t>Сколько длятся сутки на Сатурне? (приблизительно 10 часов)</w:t>
      </w:r>
    </w:p>
    <w:p w:rsidR="00D10B37" w:rsidRPr="00CE130E" w:rsidRDefault="00D10B37" w:rsidP="00D10B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0B37" w:rsidRDefault="00D10B37" w:rsidP="004F0046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E130E">
        <w:rPr>
          <w:sz w:val="28"/>
          <w:szCs w:val="28"/>
        </w:rPr>
        <w:t>Молодцы. А мы переходим к награждению победителей муниципального этапа конкурсной программы XIX Всероссийского детского экологического Форума «Зеленая планета 2021» - «Близкий и далекий космос», приуроченного к проведению Года науки и технологий в России.</w:t>
      </w:r>
    </w:p>
    <w:p w:rsidR="004F0046" w:rsidRDefault="004F0046" w:rsidP="004F0046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4F0046">
        <w:rPr>
          <w:sz w:val="28"/>
          <w:szCs w:val="28"/>
        </w:rPr>
        <w:t>Для награждения приглашается директор Центра детского творчества Татьяна Юрьевна Бородина.</w:t>
      </w:r>
    </w:p>
    <w:p w:rsidR="00760A84" w:rsidRPr="009F6738" w:rsidRDefault="004F0046" w:rsidP="009F673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Павлова Наталья Александровна</w:t>
      </w:r>
      <w:r w:rsidR="009F6738" w:rsidRPr="009F6738">
        <w:rPr>
          <w:sz w:val="28"/>
          <w:szCs w:val="28"/>
        </w:rPr>
        <w:t>, начальник отдела организации воспитательной работы, дополнительного образования и правовой деятельности управления образования администрации г.о. Зарайск</w:t>
      </w:r>
    </w:p>
    <w:p w:rsidR="004F0046" w:rsidRDefault="00D10B37" w:rsidP="00760A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E130E">
        <w:rPr>
          <w:b/>
          <w:sz w:val="28"/>
          <w:szCs w:val="28"/>
        </w:rPr>
        <w:lastRenderedPageBreak/>
        <w:t>НАГРАЖДЕНИЕ</w:t>
      </w:r>
    </w:p>
    <w:p w:rsidR="00760A84" w:rsidRDefault="00760A84" w:rsidP="00215905">
      <w:pPr>
        <w:tabs>
          <w:tab w:val="left" w:pos="36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A84" w:rsidRDefault="00760A84" w:rsidP="0021590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215905" w:rsidRPr="00CE130E" w:rsidRDefault="004F0046" w:rsidP="0021590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мероприятие подошло к концу. </w:t>
      </w:r>
      <w:r w:rsidR="00215905" w:rsidRPr="00CE130E">
        <w:rPr>
          <w:rFonts w:ascii="Times New Roman" w:hAnsi="Times New Roman" w:cs="Times New Roman"/>
          <w:sz w:val="28"/>
          <w:szCs w:val="28"/>
        </w:rPr>
        <w:tab/>
      </w:r>
    </w:p>
    <w:p w:rsidR="00215905" w:rsidRPr="00CE130E" w:rsidRDefault="004F0046" w:rsidP="004F0046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130E" w:rsidRPr="00CE130E">
        <w:rPr>
          <w:rFonts w:ascii="Times New Roman" w:hAnsi="Times New Roman" w:cs="Times New Roman"/>
          <w:sz w:val="28"/>
          <w:szCs w:val="28"/>
        </w:rPr>
        <w:t>В достижениях сегодняшней космонавтики живет мысль первого Главного Конструктора космоса академика Сергея Павловича Королева. И именно к сегодняшнему дню относятся его слова: «То, что казалось несбыточным на протяжении веков, что вчера было лишь дерзновенной мечтой, сегодня – становится реальной задачей, а завтра - свершением».</w:t>
      </w:r>
      <w:r>
        <w:rPr>
          <w:rFonts w:ascii="Times New Roman" w:hAnsi="Times New Roman" w:cs="Times New Roman"/>
          <w:sz w:val="28"/>
          <w:szCs w:val="28"/>
        </w:rPr>
        <w:t xml:space="preserve"> Желаю вам стать участниками этих свершений. Быть может, среди уже известных имен мы услышим и ваше имя! </w:t>
      </w:r>
    </w:p>
    <w:p w:rsidR="004F0046" w:rsidRPr="004F0046" w:rsidRDefault="004F0046" w:rsidP="004F0046">
      <w:pPr>
        <w:tabs>
          <w:tab w:val="left" w:pos="360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0046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Космическая одиссея 2001 года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046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Звездные врата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Звездные войны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Время первых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Союз-7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046">
        <w:rPr>
          <w:rFonts w:ascii="Times New Roman" w:hAnsi="Times New Roman" w:cs="Times New Roman"/>
          <w:sz w:val="28"/>
          <w:szCs w:val="28"/>
        </w:rPr>
        <w:t>Интерстеллар</w:t>
      </w:r>
      <w:proofErr w:type="spellEnd"/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Луна 2112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046">
        <w:rPr>
          <w:rFonts w:ascii="Times New Roman" w:hAnsi="Times New Roman" w:cs="Times New Roman"/>
          <w:sz w:val="28"/>
          <w:szCs w:val="28"/>
        </w:rPr>
        <w:t>Армаггедон</w:t>
      </w:r>
      <w:proofErr w:type="spellEnd"/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Автостопом по галактике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Вратарь галактики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046">
        <w:rPr>
          <w:rFonts w:ascii="Times New Roman" w:hAnsi="Times New Roman" w:cs="Times New Roman"/>
          <w:sz w:val="28"/>
          <w:szCs w:val="28"/>
        </w:rPr>
        <w:t>Пандорум</w:t>
      </w:r>
      <w:proofErr w:type="spellEnd"/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Гравитация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Стражи галактики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 xml:space="preserve">Марсианин 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 xml:space="preserve">Прибытие 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Сквозь горизонт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 xml:space="preserve">Пекло 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Пятый элемент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046">
        <w:rPr>
          <w:rFonts w:ascii="Times New Roman" w:hAnsi="Times New Roman" w:cs="Times New Roman"/>
          <w:sz w:val="28"/>
          <w:szCs w:val="28"/>
        </w:rPr>
        <w:t>Валли</w:t>
      </w:r>
      <w:proofErr w:type="spellEnd"/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Через тернии к звездам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 xml:space="preserve">Инопланетянин 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046">
        <w:rPr>
          <w:rFonts w:ascii="Times New Roman" w:hAnsi="Times New Roman" w:cs="Times New Roman"/>
          <w:sz w:val="28"/>
          <w:szCs w:val="28"/>
        </w:rPr>
        <w:t>Планета обезьян</w:t>
      </w:r>
    </w:p>
    <w:p w:rsidR="004F0046" w:rsidRPr="004F0046" w:rsidRDefault="004F0046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046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4F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30E" w:rsidRPr="004F0046" w:rsidRDefault="00CE130E" w:rsidP="004F0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30E" w:rsidRPr="004F0046" w:rsidSect="00215905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A6" w:rsidRDefault="00AD5DA6" w:rsidP="004F0046">
      <w:pPr>
        <w:spacing w:after="0" w:line="240" w:lineRule="auto"/>
      </w:pPr>
      <w:r>
        <w:separator/>
      </w:r>
    </w:p>
  </w:endnote>
  <w:endnote w:type="continuationSeparator" w:id="0">
    <w:p w:rsidR="00AD5DA6" w:rsidRDefault="00AD5DA6" w:rsidP="004F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24959"/>
      <w:docPartObj>
        <w:docPartGallery w:val="Page Numbers (Bottom of Page)"/>
        <w:docPartUnique/>
      </w:docPartObj>
    </w:sdtPr>
    <w:sdtEndPr/>
    <w:sdtContent>
      <w:p w:rsidR="004F0046" w:rsidRDefault="004F00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70">
          <w:rPr>
            <w:noProof/>
          </w:rPr>
          <w:t>2</w:t>
        </w:r>
        <w:r>
          <w:fldChar w:fldCharType="end"/>
        </w:r>
      </w:p>
    </w:sdtContent>
  </w:sdt>
  <w:p w:rsidR="004F0046" w:rsidRDefault="004F00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A6" w:rsidRDefault="00AD5DA6" w:rsidP="004F0046">
      <w:pPr>
        <w:spacing w:after="0" w:line="240" w:lineRule="auto"/>
      </w:pPr>
      <w:r>
        <w:separator/>
      </w:r>
    </w:p>
  </w:footnote>
  <w:footnote w:type="continuationSeparator" w:id="0">
    <w:p w:rsidR="00AD5DA6" w:rsidRDefault="00AD5DA6" w:rsidP="004F0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FC"/>
    <w:rsid w:val="00082C9D"/>
    <w:rsid w:val="00112AFA"/>
    <w:rsid w:val="001C4E34"/>
    <w:rsid w:val="00215905"/>
    <w:rsid w:val="00286CDB"/>
    <w:rsid w:val="002E2D41"/>
    <w:rsid w:val="00386990"/>
    <w:rsid w:val="00493B6B"/>
    <w:rsid w:val="004F0046"/>
    <w:rsid w:val="006425C7"/>
    <w:rsid w:val="00731DE1"/>
    <w:rsid w:val="00760A84"/>
    <w:rsid w:val="007651BF"/>
    <w:rsid w:val="00802D3E"/>
    <w:rsid w:val="008069D3"/>
    <w:rsid w:val="00827AB1"/>
    <w:rsid w:val="008C7E15"/>
    <w:rsid w:val="008D586D"/>
    <w:rsid w:val="008E022D"/>
    <w:rsid w:val="009764DB"/>
    <w:rsid w:val="009F6738"/>
    <w:rsid w:val="00AA5FB1"/>
    <w:rsid w:val="00AC7570"/>
    <w:rsid w:val="00AD5DA6"/>
    <w:rsid w:val="00C523A0"/>
    <w:rsid w:val="00C5377F"/>
    <w:rsid w:val="00C72313"/>
    <w:rsid w:val="00C93036"/>
    <w:rsid w:val="00CE130E"/>
    <w:rsid w:val="00CE7E66"/>
    <w:rsid w:val="00D10B37"/>
    <w:rsid w:val="00D5469F"/>
    <w:rsid w:val="00D704F0"/>
    <w:rsid w:val="00DF028C"/>
    <w:rsid w:val="00E139FC"/>
    <w:rsid w:val="00E71820"/>
    <w:rsid w:val="00EB32DD"/>
    <w:rsid w:val="00F1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22E1"/>
  <w15:chartTrackingRefBased/>
  <w15:docId w15:val="{421B7AE0-25F3-46E4-A620-4552B10F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F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046"/>
  </w:style>
  <w:style w:type="paragraph" w:styleId="a6">
    <w:name w:val="footer"/>
    <w:basedOn w:val="a"/>
    <w:link w:val="a7"/>
    <w:uiPriority w:val="99"/>
    <w:unhideWhenUsed/>
    <w:rsid w:val="004F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046"/>
  </w:style>
  <w:style w:type="paragraph" w:styleId="a8">
    <w:name w:val="Balloon Text"/>
    <w:basedOn w:val="a"/>
    <w:link w:val="a9"/>
    <w:uiPriority w:val="99"/>
    <w:semiHidden/>
    <w:unhideWhenUsed/>
    <w:rsid w:val="009F6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6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</cp:revision>
  <cp:lastPrinted>2021-04-14T08:21:00Z</cp:lastPrinted>
  <dcterms:created xsi:type="dcterms:W3CDTF">2021-04-07T08:05:00Z</dcterms:created>
  <dcterms:modified xsi:type="dcterms:W3CDTF">2021-04-14T13:04:00Z</dcterms:modified>
</cp:coreProperties>
</file>