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4F" w:rsidRPr="0011284F" w:rsidRDefault="0011284F" w:rsidP="00112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МДОАУ «Центр развития ребенка – детский сад №56 «Надежда» г. Орска»</w:t>
      </w:r>
    </w:p>
    <w:p w:rsidR="0011284F" w:rsidRPr="0011284F" w:rsidRDefault="0011284F" w:rsidP="00112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284F" w:rsidRPr="0011284F" w:rsidRDefault="0011284F" w:rsidP="00112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284F" w:rsidRPr="0011284F" w:rsidRDefault="0011284F" w:rsidP="00112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284F" w:rsidRPr="0011284F" w:rsidRDefault="0011284F" w:rsidP="00112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284F" w:rsidRPr="0011284F" w:rsidRDefault="0011284F" w:rsidP="00112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284F" w:rsidRPr="0011284F" w:rsidRDefault="0011284F" w:rsidP="00112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284F" w:rsidRPr="0011284F" w:rsidRDefault="0011284F" w:rsidP="00112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284F" w:rsidRPr="0011284F" w:rsidRDefault="0011284F" w:rsidP="00DE0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11284F" w:rsidRPr="00DE02AF" w:rsidRDefault="0011284F" w:rsidP="00DE0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DE02AF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Конспект</w:t>
      </w:r>
      <w:r w:rsidR="00D373C4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 </w:t>
      </w:r>
      <w:r w:rsidRPr="00DE02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занятия</w:t>
      </w:r>
    </w:p>
    <w:p w:rsidR="0011284F" w:rsidRPr="0011284F" w:rsidRDefault="0011284F" w:rsidP="0011284F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1284F" w:rsidRPr="00DE02AF" w:rsidRDefault="0011284F" w:rsidP="0011284F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bCs/>
          <w:i/>
          <w:iCs/>
          <w:color w:val="0F243E" w:themeColor="text2" w:themeShade="80"/>
          <w:sz w:val="28"/>
          <w:szCs w:val="28"/>
          <w:lang w:eastAsia="ru-RU"/>
        </w:rPr>
      </w:pPr>
      <w:r w:rsidRPr="00DE02AF">
        <w:rPr>
          <w:rFonts w:ascii="Times New Roman" w:eastAsia="Times New Roman" w:hAnsi="Times New Roman" w:cs="Times New Roman"/>
          <w:bCs/>
          <w:i/>
          <w:iCs/>
          <w:color w:val="0F243E" w:themeColor="text2" w:themeShade="80"/>
          <w:sz w:val="28"/>
          <w:szCs w:val="28"/>
          <w:lang w:eastAsia="ru-RU"/>
        </w:rPr>
        <w:t>Об</w:t>
      </w:r>
      <w:r w:rsidR="000C251D">
        <w:rPr>
          <w:rFonts w:ascii="Times New Roman" w:eastAsia="Times New Roman" w:hAnsi="Times New Roman" w:cs="Times New Roman"/>
          <w:bCs/>
          <w:i/>
          <w:iCs/>
          <w:color w:val="0F243E" w:themeColor="text2" w:themeShade="80"/>
          <w:sz w:val="28"/>
          <w:szCs w:val="28"/>
          <w:lang w:eastAsia="ru-RU"/>
        </w:rPr>
        <w:t>разовательная область «Познавательное</w:t>
      </w:r>
      <w:r w:rsidRPr="00DE02AF">
        <w:rPr>
          <w:rFonts w:ascii="Times New Roman" w:eastAsia="Times New Roman" w:hAnsi="Times New Roman" w:cs="Times New Roman"/>
          <w:bCs/>
          <w:i/>
          <w:iCs/>
          <w:color w:val="0F243E" w:themeColor="text2" w:themeShade="80"/>
          <w:sz w:val="28"/>
          <w:szCs w:val="28"/>
          <w:lang w:eastAsia="ru-RU"/>
        </w:rPr>
        <w:t>»</w:t>
      </w:r>
    </w:p>
    <w:p w:rsidR="0011284F" w:rsidRPr="00DE02AF" w:rsidRDefault="0011284F" w:rsidP="0011284F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</w:pPr>
      <w:r w:rsidRPr="00DE02AF">
        <w:rPr>
          <w:rFonts w:ascii="Times New Roman" w:eastAsia="Times New Roman" w:hAnsi="Times New Roman" w:cs="Times New Roman"/>
          <w:bCs/>
          <w:i/>
          <w:iCs/>
          <w:color w:val="0F243E" w:themeColor="text2" w:themeShade="80"/>
          <w:sz w:val="28"/>
          <w:szCs w:val="28"/>
          <w:lang w:eastAsia="ru-RU"/>
        </w:rPr>
        <w:t>Тема:</w:t>
      </w:r>
      <w:r w:rsidR="000C251D">
        <w:rPr>
          <w:rFonts w:ascii="Times New Roman" w:eastAsia="Times New Roman" w:hAnsi="Times New Roman" w:cs="Times New Roman"/>
          <w:bCs/>
          <w:i/>
          <w:iCs/>
          <w:color w:val="215868" w:themeColor="accent5" w:themeShade="80"/>
          <w:sz w:val="28"/>
          <w:szCs w:val="28"/>
          <w:lang w:eastAsia="ru-RU"/>
        </w:rPr>
        <w:t xml:space="preserve"> </w:t>
      </w:r>
      <w:r w:rsidR="000C251D" w:rsidRPr="006E0071">
        <w:rPr>
          <w:rFonts w:ascii="Times New Roman" w:hAnsi="Times New Roman" w:cs="Times New Roman"/>
          <w:b/>
          <w:sz w:val="32"/>
          <w:szCs w:val="32"/>
        </w:rPr>
        <w:t>«</w:t>
      </w:r>
      <w:r w:rsidR="000C251D" w:rsidRPr="000C251D">
        <w:rPr>
          <w:rFonts w:ascii="Times New Roman" w:hAnsi="Times New Roman" w:cs="Times New Roman"/>
          <w:i/>
          <w:sz w:val="28"/>
          <w:szCs w:val="28"/>
        </w:rPr>
        <w:t>Все профессии нужны, все профессии важны</w:t>
      </w:r>
      <w:r w:rsidRPr="00A03A99">
        <w:rPr>
          <w:rFonts w:ascii="Times New Roman" w:eastAsia="Times New Roman" w:hAnsi="Times New Roman" w:cs="Times New Roman"/>
          <w:i/>
          <w:iCs/>
          <w:color w:val="215868" w:themeColor="accent5" w:themeShade="80"/>
          <w:sz w:val="28"/>
          <w:szCs w:val="28"/>
          <w:lang w:eastAsia="ru-RU"/>
        </w:rPr>
        <w:t>»</w:t>
      </w:r>
    </w:p>
    <w:p w:rsidR="0011284F" w:rsidRPr="0011284F" w:rsidRDefault="0011284F" w:rsidP="0011284F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84F" w:rsidRPr="0011284F" w:rsidRDefault="0011284F" w:rsidP="0011284F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E02AF"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  <w:t>Возрастная группа 5-6лет</w:t>
      </w:r>
    </w:p>
    <w:p w:rsidR="0011284F" w:rsidRPr="0011284F" w:rsidRDefault="0011284F" w:rsidP="0011284F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84F" w:rsidRPr="0011284F" w:rsidRDefault="0011284F" w:rsidP="00DE02A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84F" w:rsidRPr="0011284F" w:rsidRDefault="0011284F" w:rsidP="0011284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84F" w:rsidRPr="0011284F" w:rsidRDefault="0011284F" w:rsidP="0011284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84F" w:rsidRPr="0011284F" w:rsidRDefault="0011284F" w:rsidP="00D87F9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AF" w:rsidRDefault="00DE02AF" w:rsidP="0011284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AF" w:rsidRDefault="00DE02AF" w:rsidP="0011284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84F" w:rsidRPr="0011284F" w:rsidRDefault="0011284F" w:rsidP="0011284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Подготовила: </w:t>
      </w:r>
      <w:r w:rsidRPr="001128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0C25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Кудряшова АГ</w:t>
      </w:r>
      <w:r w:rsidRPr="001128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                                                                                </w:t>
      </w:r>
      <w:r w:rsidR="00DE02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МДОА</w:t>
      </w:r>
      <w:r w:rsidRPr="001128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</w:t>
      </w:r>
      <w:r w:rsidRPr="00112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№56 </w:t>
      </w:r>
      <w:r w:rsidRPr="001128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Орск</w:t>
      </w:r>
    </w:p>
    <w:p w:rsidR="0011284F" w:rsidRPr="0011284F" w:rsidRDefault="0011284F" w:rsidP="0011284F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84F" w:rsidRPr="0011284F" w:rsidRDefault="0011284F" w:rsidP="0011284F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84F" w:rsidRPr="0011284F" w:rsidRDefault="0011284F" w:rsidP="0011284F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84F" w:rsidRDefault="0011284F" w:rsidP="0011284F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2D9" w:rsidRDefault="00E152D9" w:rsidP="0011284F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2D9" w:rsidRDefault="00E152D9" w:rsidP="0011284F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2D9" w:rsidRDefault="00E152D9" w:rsidP="0011284F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2D9" w:rsidRDefault="00E152D9" w:rsidP="0011284F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2D9" w:rsidRDefault="00E152D9" w:rsidP="0011284F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2D9" w:rsidRDefault="00E152D9" w:rsidP="0011284F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2D9" w:rsidRDefault="00E152D9" w:rsidP="0011284F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2D9" w:rsidRDefault="00E152D9" w:rsidP="0011284F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2D9" w:rsidRDefault="00E152D9" w:rsidP="0011284F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2D9" w:rsidRPr="0011284F" w:rsidRDefault="00E152D9" w:rsidP="0011284F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84F" w:rsidRPr="0011284F" w:rsidRDefault="0011284F" w:rsidP="0011284F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84F" w:rsidRPr="0011284F" w:rsidRDefault="0011284F" w:rsidP="00DE02AF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Орск</w:t>
      </w:r>
    </w:p>
    <w:p w:rsidR="0011284F" w:rsidRPr="0011284F" w:rsidRDefault="0011284F" w:rsidP="00DE02AF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</w:p>
    <w:p w:rsidR="00DE02AF" w:rsidRDefault="00DE02AF" w:rsidP="00DE02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E02AF" w:rsidRDefault="00DE02AF" w:rsidP="00DE02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152D9" w:rsidRDefault="00E152D9" w:rsidP="00DE02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152D9" w:rsidRDefault="00E152D9" w:rsidP="00DE02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152D9" w:rsidRDefault="00E152D9" w:rsidP="00DE02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152D9" w:rsidRDefault="00E152D9" w:rsidP="00DE02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152D9" w:rsidRDefault="00E152D9" w:rsidP="00DE02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152D9" w:rsidRDefault="00E152D9" w:rsidP="00DE02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C251D" w:rsidRPr="00DE02AF" w:rsidRDefault="0011284F" w:rsidP="000C251D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</w:pPr>
      <w:r w:rsidRPr="001128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</w:t>
      </w:r>
      <w:r w:rsidR="000C25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1128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1128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251D" w:rsidRPr="000C251D">
        <w:rPr>
          <w:rFonts w:ascii="Times New Roman" w:hAnsi="Times New Roman" w:cs="Times New Roman"/>
          <w:i/>
          <w:sz w:val="28"/>
          <w:szCs w:val="28"/>
        </w:rPr>
        <w:t xml:space="preserve"> Все профессии нужны, все профессии важны</w:t>
      </w:r>
      <w:r w:rsidR="000C251D" w:rsidRPr="00A03A99">
        <w:rPr>
          <w:rFonts w:ascii="Times New Roman" w:eastAsia="Times New Roman" w:hAnsi="Times New Roman" w:cs="Times New Roman"/>
          <w:i/>
          <w:iCs/>
          <w:color w:val="215868" w:themeColor="accent5" w:themeShade="80"/>
          <w:sz w:val="28"/>
          <w:szCs w:val="28"/>
          <w:lang w:eastAsia="ru-RU"/>
        </w:rPr>
        <w:t>»</w:t>
      </w:r>
    </w:p>
    <w:p w:rsidR="000C251D" w:rsidRPr="0011284F" w:rsidRDefault="000C251D" w:rsidP="000C251D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84F" w:rsidRPr="0011284F" w:rsidRDefault="0011284F" w:rsidP="00DE02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84F" w:rsidRPr="0011284F" w:rsidRDefault="0011284F" w:rsidP="0011284F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84F" w:rsidRPr="0011284F" w:rsidRDefault="0011284F" w:rsidP="0011284F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11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Формирование правового сознания у детей дошкольного возраста</w:t>
      </w:r>
    </w:p>
    <w:p w:rsidR="0011284F" w:rsidRPr="0011284F" w:rsidRDefault="0011284F" w:rsidP="0011284F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84F" w:rsidRPr="0011284F" w:rsidRDefault="0011284F" w:rsidP="0011284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1128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Задачи: </w:t>
      </w:r>
    </w:p>
    <w:p w:rsidR="0011284F" w:rsidRPr="0011284F" w:rsidRDefault="0011284F" w:rsidP="0011284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2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Обучающие: закрепить знания детей о содержании статьи Конвенции о правах ребенка, гарантирующих право на жилье и его неприкосновенность;</w:t>
      </w:r>
    </w:p>
    <w:p w:rsidR="0011284F" w:rsidRPr="0011284F" w:rsidRDefault="0011284F" w:rsidP="0011284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2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пополнить словарный запас детей слово</w:t>
      </w:r>
      <w:r w:rsidR="003E08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112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неприкосновенность.</w:t>
      </w:r>
    </w:p>
    <w:p w:rsidR="0011284F" w:rsidRPr="0011284F" w:rsidRDefault="0011284F" w:rsidP="0011284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2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Развивающие: развивать умение рассуждать, делать выводы.</w:t>
      </w:r>
    </w:p>
    <w:p w:rsidR="0011284F" w:rsidRPr="0011284F" w:rsidRDefault="0011284F" w:rsidP="0011284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2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Воспитательная: вос</w:t>
      </w:r>
      <w:r w:rsidR="00413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питывать чувство самопереживание </w:t>
      </w:r>
      <w:r w:rsidRPr="00112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отзывчивость, желание помочь другим.</w:t>
      </w:r>
    </w:p>
    <w:p w:rsidR="0011284F" w:rsidRPr="0011284F" w:rsidRDefault="0011284F" w:rsidP="003E08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1284F" w:rsidRPr="0011284F" w:rsidRDefault="0011284F" w:rsidP="0011284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284F" w:rsidRPr="0011284F" w:rsidRDefault="0011284F" w:rsidP="0011284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8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над словарем</w:t>
      </w:r>
      <w:r w:rsidRPr="00112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1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="00413959" w:rsidRPr="00112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1284F" w:rsidRPr="0011284F" w:rsidRDefault="0011284F" w:rsidP="0011284F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128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Приемы руководства деятельностью детей:</w:t>
      </w:r>
    </w:p>
    <w:p w:rsidR="0011284F" w:rsidRPr="0011284F" w:rsidRDefault="0011284F" w:rsidP="0011284F">
      <w:pPr>
        <w:widowControl w:val="0"/>
        <w:numPr>
          <w:ilvl w:val="0"/>
          <w:numId w:val="2"/>
        </w:numPr>
        <w:tabs>
          <w:tab w:val="left" w:pos="142"/>
          <w:tab w:val="num" w:pos="770"/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постановки целей и мотивации деятельности детей</w:t>
      </w:r>
      <w:r w:rsidRPr="0011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6E5D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</w:t>
      </w:r>
      <w:r w:rsidR="00095A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лемная ситуа</w:t>
      </w:r>
      <w:r w:rsidR="0019099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="006E5D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1284F" w:rsidRPr="0011284F" w:rsidRDefault="0011284F" w:rsidP="0011284F">
      <w:pPr>
        <w:widowControl w:val="0"/>
        <w:numPr>
          <w:ilvl w:val="0"/>
          <w:numId w:val="2"/>
        </w:numPr>
        <w:tabs>
          <w:tab w:val="left" w:pos="142"/>
          <w:tab w:val="num" w:pos="770"/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128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активизации деятельности детей в процессе занятия</w:t>
      </w:r>
      <w:r w:rsidRPr="0011284F">
        <w:rPr>
          <w:rFonts w:ascii="Times New Roman" w:eastAsia="Times New Roman" w:hAnsi="Times New Roman" w:cs="Times New Roman"/>
          <w:sz w:val="28"/>
          <w:szCs w:val="28"/>
          <w:lang w:eastAsia="ru-RU"/>
        </w:rPr>
        <w:t>:  (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беседа, </w:t>
      </w:r>
      <w:r w:rsidR="00190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</w:t>
      </w:r>
      <w:r w:rsidRPr="001128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1284F" w:rsidRPr="0011284F" w:rsidRDefault="0011284F" w:rsidP="0011284F">
      <w:pPr>
        <w:widowControl w:val="0"/>
        <w:numPr>
          <w:ilvl w:val="0"/>
          <w:numId w:val="2"/>
        </w:numPr>
        <w:tabs>
          <w:tab w:val="left" w:pos="142"/>
          <w:tab w:val="num" w:pos="770"/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организации практической деятельности детей</w:t>
      </w:r>
      <w:r w:rsidRPr="0011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(самостоятельное выполнение заданий, рассматривание картинок</w:t>
      </w:r>
      <w:r w:rsidRPr="001128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1284F" w:rsidRPr="0011284F" w:rsidRDefault="0011284F" w:rsidP="0011284F">
      <w:pPr>
        <w:widowControl w:val="0"/>
        <w:numPr>
          <w:ilvl w:val="0"/>
          <w:numId w:val="2"/>
        </w:numPr>
        <w:tabs>
          <w:tab w:val="left" w:pos="142"/>
          <w:tab w:val="num" w:pos="770"/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поддержания интереса у детей</w:t>
      </w:r>
      <w:r w:rsidRPr="0011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упражнения, слайды</w:t>
      </w:r>
      <w:r w:rsidRPr="001128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1284F" w:rsidRPr="0011284F" w:rsidRDefault="0011284F" w:rsidP="0011284F">
      <w:pPr>
        <w:widowControl w:val="0"/>
        <w:numPr>
          <w:ilvl w:val="0"/>
          <w:numId w:val="2"/>
        </w:numPr>
        <w:tabs>
          <w:tab w:val="left" w:pos="142"/>
          <w:tab w:val="num" w:pos="770"/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8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оценки и самооценки</w:t>
      </w:r>
      <w:r w:rsidRPr="0011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выбора</w:t>
      </w:r>
      <w:r w:rsidRPr="001128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1284F" w:rsidRPr="0011284F" w:rsidRDefault="0011284F" w:rsidP="0011284F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1284F" w:rsidRDefault="0011284F" w:rsidP="0011284F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8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Создание среды для организации и проведения занятия</w:t>
      </w:r>
      <w:r w:rsidRPr="0011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65998" w:rsidRPr="00165998" w:rsidRDefault="00165998" w:rsidP="0016599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287" w:right="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Проектор и экран для показа слайдов, аудио-запись звонка, костюмы для показа сценки « Все профессии нужны, все профессии важны».</w:t>
      </w:r>
    </w:p>
    <w:p w:rsidR="0011284F" w:rsidRPr="0011284F" w:rsidRDefault="0011284F" w:rsidP="0011284F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1284F" w:rsidRPr="0011284F" w:rsidRDefault="0011284F" w:rsidP="0011284F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128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Виды детской деятельности в ОД: </w:t>
      </w:r>
    </w:p>
    <w:p w:rsidR="0011284F" w:rsidRPr="0011284F" w:rsidRDefault="0011284F" w:rsidP="0011284F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1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Игровая </w:t>
      </w:r>
      <w:r w:rsidRPr="00112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095A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Превращение</w:t>
      </w:r>
      <w:r w:rsidR="001659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профессии</w:t>
      </w:r>
      <w:r w:rsidR="00095A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1659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использованием костюмов </w:t>
      </w:r>
      <w:r w:rsidR="00095A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; </w:t>
      </w:r>
      <w:r w:rsidR="001659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помощь в выборе профессии</w:t>
      </w:r>
      <w:r w:rsidR="00095A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="00C05B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разыгрывания </w:t>
      </w:r>
      <w:r w:rsidRPr="00112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11284F" w:rsidRPr="0011284F" w:rsidRDefault="0011284F" w:rsidP="0011284F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1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Познавательно-исследовательская </w:t>
      </w:r>
      <w:r w:rsidRPr="00112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C05B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показать значимость профессии </w:t>
      </w:r>
      <w:r w:rsidRPr="00112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C05B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1284F" w:rsidRPr="0011284F" w:rsidRDefault="0011284F" w:rsidP="0011284F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C251D" w:rsidRDefault="000C251D" w:rsidP="00264805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1284F" w:rsidRPr="0011284F" w:rsidRDefault="0011284F" w:rsidP="0011284F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128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Ход </w:t>
      </w:r>
    </w:p>
    <w:p w:rsidR="0011284F" w:rsidRPr="0011284F" w:rsidRDefault="0011284F" w:rsidP="0011284F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128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образовательной деятельности</w:t>
      </w:r>
    </w:p>
    <w:p w:rsidR="0011284F" w:rsidRPr="0011284F" w:rsidRDefault="0011284F" w:rsidP="0011284F">
      <w:pPr>
        <w:widowControl w:val="0"/>
        <w:autoSpaceDE w:val="0"/>
        <w:autoSpaceDN w:val="0"/>
        <w:adjustRightInd w:val="0"/>
        <w:spacing w:after="0" w:line="240" w:lineRule="auto"/>
        <w:ind w:right="206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4"/>
        <w:gridCol w:w="5517"/>
        <w:gridCol w:w="2365"/>
      </w:tblGrid>
      <w:tr w:rsidR="0011284F" w:rsidRPr="0011284F" w:rsidTr="000C251D">
        <w:tc>
          <w:tcPr>
            <w:tcW w:w="1231" w:type="pct"/>
            <w:shd w:val="clear" w:color="auto" w:fill="auto"/>
          </w:tcPr>
          <w:p w:rsidR="0011284F" w:rsidRPr="0011284F" w:rsidRDefault="0011284F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Части ОД  </w:t>
            </w:r>
          </w:p>
        </w:tc>
        <w:tc>
          <w:tcPr>
            <w:tcW w:w="2638" w:type="pct"/>
            <w:shd w:val="clear" w:color="auto" w:fill="auto"/>
          </w:tcPr>
          <w:p w:rsidR="0011284F" w:rsidRPr="0011284F" w:rsidRDefault="0011284F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1131" w:type="pct"/>
            <w:shd w:val="clear" w:color="auto" w:fill="auto"/>
          </w:tcPr>
          <w:p w:rsidR="0011284F" w:rsidRPr="0011284F" w:rsidRDefault="0011284F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Области </w:t>
            </w:r>
          </w:p>
        </w:tc>
      </w:tr>
      <w:tr w:rsidR="0011284F" w:rsidRPr="0011284F" w:rsidTr="000C251D">
        <w:trPr>
          <w:trHeight w:val="898"/>
        </w:trPr>
        <w:tc>
          <w:tcPr>
            <w:tcW w:w="1231" w:type="pct"/>
            <w:shd w:val="clear" w:color="auto" w:fill="auto"/>
          </w:tcPr>
          <w:p w:rsidR="002E4366" w:rsidRPr="0011284F" w:rsidRDefault="0011284F" w:rsidP="002E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84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1. Вводная часть</w:t>
            </w:r>
            <w:r w:rsidRPr="001128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                                                          </w:t>
            </w:r>
          </w:p>
          <w:p w:rsidR="0011284F" w:rsidRPr="0011284F" w:rsidRDefault="0011284F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38" w:type="pct"/>
            <w:shd w:val="clear" w:color="auto" w:fill="auto"/>
          </w:tcPr>
          <w:p w:rsidR="00C05B12" w:rsidRDefault="00C05B12" w:rsidP="00C05B1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Встанем рядышком по кругу,</w:t>
            </w:r>
          </w:p>
          <w:p w:rsidR="00C05B12" w:rsidRDefault="00C05B12" w:rsidP="00C05B1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Скажем «Здравствуйте!» друг другу</w:t>
            </w:r>
          </w:p>
          <w:p w:rsidR="00C05B12" w:rsidRDefault="00C05B12" w:rsidP="00C05B1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Нам здороваться не лень:</w:t>
            </w:r>
          </w:p>
          <w:p w:rsidR="00C05B12" w:rsidRDefault="00C05B12" w:rsidP="00C05B1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Всем «Привет!» и «Добрый день»!.</w:t>
            </w:r>
          </w:p>
          <w:p w:rsidR="00C05B12" w:rsidRDefault="00C05B12" w:rsidP="00C05B1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Если каждый улыбнется –</w:t>
            </w:r>
          </w:p>
          <w:p w:rsidR="00C05B12" w:rsidRDefault="00C05B12" w:rsidP="00C05B1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Утро доброе начнется-</w:t>
            </w:r>
          </w:p>
          <w:p w:rsidR="00C05B12" w:rsidRDefault="00C05B12" w:rsidP="00C05B1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Доброе утро!</w:t>
            </w:r>
          </w:p>
          <w:p w:rsidR="00C05B12" w:rsidRDefault="00C05B12" w:rsidP="00C05B1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458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Восп: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Ребята присаживайтесь на круги.</w:t>
            </w:r>
          </w:p>
          <w:p w:rsidR="00C05B12" w:rsidRPr="000B0624" w:rsidRDefault="00C05B12" w:rsidP="00C05B1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B062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Д/круг</w:t>
            </w:r>
          </w:p>
          <w:p w:rsidR="00C05B12" w:rsidRDefault="00C05B12" w:rsidP="00C05B1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Ребята а вы знаете куда каждый день ходят ваши мамы и папы приводя вас в детский сад?</w:t>
            </w:r>
          </w:p>
          <w:p w:rsidR="00C05B12" w:rsidRDefault="00C05B12" w:rsidP="00C05B1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Дети: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работу.</w:t>
            </w:r>
          </w:p>
          <w:p w:rsidR="00C05B12" w:rsidRDefault="00C05B12" w:rsidP="00C05B1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 вы знаете кем работают ваши родители?</w:t>
            </w:r>
          </w:p>
          <w:p w:rsidR="00C05B12" w:rsidRDefault="00C05B12" w:rsidP="00C05B1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Дети: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отвечают.</w:t>
            </w:r>
          </w:p>
          <w:p w:rsidR="00C05B12" w:rsidRDefault="00C05B12" w:rsidP="00C05B1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 кем мечтаете стать вы когда вырастите? и по почему?</w:t>
            </w:r>
          </w:p>
          <w:p w:rsidR="00C05B12" w:rsidRDefault="00C05B12" w:rsidP="00C05B1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Видите, ребята как много бывает разных и интересных профессий.</w:t>
            </w:r>
          </w:p>
          <w:p w:rsidR="00C05B12" w:rsidRDefault="00C05B12" w:rsidP="00C05B1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 представьте себе что было бы, если не было врачей, строителей, парикмахеров?</w:t>
            </w:r>
          </w:p>
          <w:p w:rsidR="00C05B12" w:rsidRDefault="00C05B12" w:rsidP="00C05B1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4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Дети: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(отвечают на вопрос).</w:t>
            </w:r>
          </w:p>
          <w:p w:rsidR="00C05B12" w:rsidRDefault="00C05B12" w:rsidP="00C05B1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4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Ребята значит » </w:t>
            </w:r>
            <w:r w:rsidRPr="00F704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 профессии? Важны –Все профессии нужны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  <w:p w:rsidR="00C05B12" w:rsidRDefault="00C05B12" w:rsidP="00C05B1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ребята кажется мне кто то звонит, вы не против если я переведу звонок на экран.</w:t>
            </w:r>
          </w:p>
          <w:p w:rsidR="00C05B12" w:rsidRPr="00BA5FDB" w:rsidRDefault="00C05B12" w:rsidP="00C05B1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E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нет</w:t>
            </w:r>
          </w:p>
          <w:p w:rsidR="00C05B12" w:rsidRPr="002463E7" w:rsidRDefault="00C05B12" w:rsidP="00C05B12">
            <w:pPr>
              <w:shd w:val="clear" w:color="auto" w:fill="FFFFFF"/>
              <w:spacing w:after="0"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46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Незнайки</w:t>
            </w:r>
          </w:p>
          <w:p w:rsidR="00C05B12" w:rsidRPr="002463E7" w:rsidRDefault="00C05B12" w:rsidP="00C05B12">
            <w:pPr>
              <w:shd w:val="clear" w:color="auto" w:fill="FFFFFF"/>
              <w:spacing w:after="0"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Здравствуйте ребята </w:t>
            </w:r>
          </w:p>
          <w:p w:rsidR="00C05B12" w:rsidRDefault="00C05B12" w:rsidP="00C05B1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Мне очень грустно</w:t>
            </w:r>
          </w:p>
          <w:p w:rsidR="00C05B12" w:rsidRDefault="00C05B12" w:rsidP="00C05B1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меня идут года</w:t>
            </w:r>
          </w:p>
          <w:p w:rsidR="00C05B12" w:rsidRPr="002463E7" w:rsidRDefault="00C05B12" w:rsidP="00C05B12">
            <w:pPr>
              <w:shd w:val="clear" w:color="auto" w:fill="FFFFFF"/>
              <w:spacing w:after="0"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Будет мне 17</w:t>
            </w:r>
          </w:p>
          <w:p w:rsidR="00C05B12" w:rsidRPr="002463E7" w:rsidRDefault="00C05B12" w:rsidP="00C05B12">
            <w:pPr>
              <w:shd w:val="clear" w:color="auto" w:fill="FFFFFF"/>
              <w:spacing w:after="0"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46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 работать мне тогда,</w:t>
            </w:r>
          </w:p>
          <w:p w:rsidR="00C05B12" w:rsidRPr="002463E7" w:rsidRDefault="00C05B12" w:rsidP="00C05B12">
            <w:pPr>
              <w:shd w:val="clear" w:color="auto" w:fill="FFFFFF"/>
              <w:spacing w:after="0"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46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 заниматься?</w:t>
            </w:r>
          </w:p>
          <w:p w:rsidR="00C05B12" w:rsidRPr="002463E7" w:rsidRDefault="00C05B12" w:rsidP="00C05B12">
            <w:pPr>
              <w:shd w:val="clear" w:color="auto" w:fill="FFFFFF"/>
              <w:spacing w:after="0"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3E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246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Здравствуй, Незнайка</w:t>
            </w:r>
          </w:p>
          <w:p w:rsidR="00C05B12" w:rsidRPr="002463E7" w:rsidRDefault="00C05B12" w:rsidP="00C05B12">
            <w:pPr>
              <w:shd w:val="clear" w:color="auto" w:fill="FFFFFF"/>
              <w:spacing w:after="0"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3E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 Я услышал, что да</w:t>
            </w:r>
            <w:r w:rsidRPr="00246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же вы уже мечтаете кем то быть и заниматься любимым делом.</w:t>
            </w:r>
          </w:p>
          <w:p w:rsidR="00C05B12" w:rsidRPr="002463E7" w:rsidRDefault="00C05B12" w:rsidP="00C05B12">
            <w:pPr>
              <w:shd w:val="clear" w:color="auto" w:fill="FFFFFF"/>
              <w:spacing w:after="0"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3E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Pr="00246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Не грусти, Незнайка, мы тебе поможем выбрать профессию.</w:t>
            </w:r>
          </w:p>
          <w:p w:rsidR="00C05B12" w:rsidRDefault="00C05B12" w:rsidP="00C05B1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Восп: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Ребята, а вы хотите помочь незнайке? </w:t>
            </w:r>
          </w:p>
          <w:p w:rsidR="0011284F" w:rsidRPr="000C251D" w:rsidRDefault="0011284F" w:rsidP="000C25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pct"/>
            <w:shd w:val="clear" w:color="auto" w:fill="auto"/>
          </w:tcPr>
          <w:p w:rsidR="0011284F" w:rsidRDefault="003E08DE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3E08DE" w:rsidRDefault="003E08DE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8DE" w:rsidRDefault="003E08DE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8DE" w:rsidRDefault="003E08DE" w:rsidP="003E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3E08DE" w:rsidRPr="0011284F" w:rsidRDefault="003E08DE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1284F" w:rsidRPr="0011284F" w:rsidTr="000C251D">
        <w:trPr>
          <w:trHeight w:val="9164"/>
        </w:trPr>
        <w:tc>
          <w:tcPr>
            <w:tcW w:w="1231" w:type="pct"/>
            <w:shd w:val="clear" w:color="auto" w:fill="auto"/>
          </w:tcPr>
          <w:p w:rsidR="0011284F" w:rsidRPr="0011284F" w:rsidRDefault="0011284F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8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2.</w:t>
            </w:r>
            <w:r w:rsidRPr="0011284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Основная часть</w:t>
            </w:r>
            <w:r w:rsidRPr="00112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284F" w:rsidRPr="0011284F" w:rsidRDefault="0011284F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38" w:type="pct"/>
            <w:shd w:val="clear" w:color="auto" w:fill="auto"/>
          </w:tcPr>
          <w:p w:rsidR="0011284F" w:rsidRDefault="0011284F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C251D" w:rsidRDefault="000C251D" w:rsidP="000C251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DE3E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Давайте расскажем  незнайке какие бывают профессии. Но для этого, я предлагаю вам переодеться в ваши профессии</w:t>
            </w:r>
          </w:p>
          <w:p w:rsidR="000C251D" w:rsidRDefault="000C251D" w:rsidP="000C251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C251D" w:rsidRDefault="000C251D" w:rsidP="000C251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E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:Ребята, давайте покажем незнайке, что у каждой профессии есть свои инструменты. Для этого нам нужно разделиться на две команды и подойти к столам.</w:t>
            </w:r>
          </w:p>
          <w:p w:rsidR="000C251D" w:rsidRDefault="000C251D" w:rsidP="000C251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Перед вами лежат картинки с изображением профессии людей. Вам нужно подобрать картинку с изображением инструмента к нужной профессии.</w:t>
            </w:r>
          </w:p>
          <w:p w:rsidR="000C251D" w:rsidRDefault="000C251D" w:rsidP="000C251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сейчас давайте поменяемся командами и проверим друг друга.</w:t>
            </w:r>
          </w:p>
          <w:p w:rsidR="000C251D" w:rsidRPr="00BE06D3" w:rsidRDefault="000C251D" w:rsidP="000C251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C251D" w:rsidRPr="002463E7" w:rsidRDefault="000C251D" w:rsidP="000C251D">
            <w:pPr>
              <w:shd w:val="clear" w:color="auto" w:fill="FFFFFF"/>
              <w:spacing w:after="0"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0C251D" w:rsidRDefault="000C251D" w:rsidP="000C251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63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Незнайка</w:t>
            </w:r>
            <w:r w:rsidRPr="00246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Ребята спасибо вам я понял что все профессии нужны, важны, и интересные  .У меня еще есть время я подумаю и решу кем мне стать .До свидание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87F96" w:rsidRPr="0011284F" w:rsidRDefault="00D87F96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1" w:type="pct"/>
            <w:shd w:val="clear" w:color="auto" w:fill="auto"/>
          </w:tcPr>
          <w:p w:rsidR="00F94859" w:rsidRDefault="00F94859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859" w:rsidRDefault="000C251D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развитие.</w:t>
            </w:r>
          </w:p>
          <w:p w:rsidR="00F94859" w:rsidRDefault="00F94859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859" w:rsidRDefault="00F94859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859" w:rsidRDefault="00F94859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859" w:rsidRDefault="00F94859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859" w:rsidRDefault="00F94859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859" w:rsidRDefault="00F94859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859" w:rsidRDefault="00F94859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859" w:rsidRDefault="00F94859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859" w:rsidRDefault="00F94859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859" w:rsidRDefault="00F94859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859" w:rsidRDefault="00F94859" w:rsidP="00F9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F94859" w:rsidRDefault="00F94859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859" w:rsidRDefault="00F94859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859" w:rsidRDefault="00F94859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859" w:rsidRDefault="00F94859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859" w:rsidRDefault="00F94859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859" w:rsidRDefault="00F94859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859" w:rsidRDefault="00F94859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859" w:rsidRDefault="00F94859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859" w:rsidRDefault="00F94859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859" w:rsidRPr="0011284F" w:rsidRDefault="00F94859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1284F" w:rsidRPr="0011284F" w:rsidTr="000C251D">
        <w:tc>
          <w:tcPr>
            <w:tcW w:w="1231" w:type="pct"/>
            <w:shd w:val="clear" w:color="auto" w:fill="auto"/>
          </w:tcPr>
          <w:p w:rsidR="0011284F" w:rsidRPr="0011284F" w:rsidRDefault="0011284F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128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</w:t>
            </w:r>
            <w:r w:rsidRPr="0011284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Заключительная часть.</w:t>
            </w:r>
          </w:p>
          <w:p w:rsidR="0011284F" w:rsidRPr="0011284F" w:rsidRDefault="0011284F" w:rsidP="002E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38" w:type="pct"/>
            <w:shd w:val="clear" w:color="auto" w:fill="auto"/>
          </w:tcPr>
          <w:p w:rsidR="000902F3" w:rsidRDefault="000902F3" w:rsidP="0009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В:</w:t>
            </w:r>
          </w:p>
          <w:p w:rsidR="000C251D" w:rsidRDefault="000C251D" w:rsidP="000C251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Давайте присядем на коврики.</w:t>
            </w:r>
          </w:p>
          <w:p w:rsidR="000C251D" w:rsidRDefault="000C251D" w:rsidP="000C251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Вам понравилось , занятие?</w:t>
            </w:r>
          </w:p>
          <w:p w:rsidR="000C251D" w:rsidRDefault="000C251D" w:rsidP="000C251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мы сегодня делали?</w:t>
            </w:r>
          </w:p>
          <w:p w:rsidR="000C251D" w:rsidRDefault="000C251D" w:rsidP="000C251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чем мы сегодня познакомились?</w:t>
            </w:r>
          </w:p>
          <w:p w:rsidR="000C251D" w:rsidRDefault="000C251D" w:rsidP="000C251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Может вам что-то не понравилось?</w:t>
            </w:r>
          </w:p>
          <w:p w:rsidR="000C251D" w:rsidRDefault="000C251D" w:rsidP="000C251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Может что-то у вас вызвало затруднения?</w:t>
            </w:r>
          </w:p>
          <w:p w:rsidR="000C251D" w:rsidRDefault="000C251D" w:rsidP="000C251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Рефлексия: если вам все понравилось и вы с легкость выполнили все задания, то возьмите веселый смайлик. А если вам было неинтересно и трудно, то возьмите грустный смайлик.</w:t>
            </w:r>
          </w:p>
          <w:p w:rsidR="0011284F" w:rsidRPr="0011284F" w:rsidRDefault="000902F3" w:rsidP="0009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1" w:type="pct"/>
            <w:shd w:val="clear" w:color="auto" w:fill="auto"/>
          </w:tcPr>
          <w:p w:rsidR="0011284F" w:rsidRPr="0011284F" w:rsidRDefault="00F94859" w:rsidP="001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12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</w:tr>
    </w:tbl>
    <w:p w:rsidR="0011284F" w:rsidRPr="0011284F" w:rsidRDefault="0011284F" w:rsidP="0011284F">
      <w:pPr>
        <w:widowControl w:val="0"/>
        <w:autoSpaceDE w:val="0"/>
        <w:autoSpaceDN w:val="0"/>
        <w:adjustRightInd w:val="0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Длительность ОД: </w:t>
      </w:r>
      <w:r w:rsidR="000902F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1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45309A" w:rsidRDefault="0045309A"/>
    <w:sectPr w:rsidR="0045309A" w:rsidSect="00DE02AF">
      <w:headerReference w:type="default" r:id="rId7"/>
      <w:pgSz w:w="11907" w:h="16840" w:code="9"/>
      <w:pgMar w:top="720" w:right="567" w:bottom="601" w:left="1100" w:header="720" w:footer="720" w:gutter="0"/>
      <w:pgBorders w:offsetFrom="page">
        <w:top w:val="dashDotStroked" w:sz="24" w:space="24" w:color="0F243E" w:themeColor="text2" w:themeShade="80"/>
        <w:left w:val="dashDotStroked" w:sz="24" w:space="24" w:color="0F243E" w:themeColor="text2" w:themeShade="80"/>
        <w:bottom w:val="dashDotStroked" w:sz="24" w:space="24" w:color="0F243E" w:themeColor="text2" w:themeShade="80"/>
        <w:right w:val="dashDotStroked" w:sz="24" w:space="24" w:color="0F243E" w:themeColor="text2" w:themeShade="80"/>
      </w:pgBorders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C40" w:rsidRDefault="00170C40">
      <w:pPr>
        <w:spacing w:after="0" w:line="240" w:lineRule="auto"/>
      </w:pPr>
      <w:r>
        <w:separator/>
      </w:r>
    </w:p>
  </w:endnote>
  <w:endnote w:type="continuationSeparator" w:id="1">
    <w:p w:rsidR="00170C40" w:rsidRDefault="0017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C40" w:rsidRDefault="00170C40">
      <w:pPr>
        <w:spacing w:after="0" w:line="240" w:lineRule="auto"/>
      </w:pPr>
      <w:r>
        <w:separator/>
      </w:r>
    </w:p>
  </w:footnote>
  <w:footnote w:type="continuationSeparator" w:id="1">
    <w:p w:rsidR="00170C40" w:rsidRDefault="0017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29" w:rsidRDefault="00952A4A" w:rsidP="00240D29">
    <w:pPr>
      <w:pStyle w:val="a3"/>
      <w:jc w:val="center"/>
    </w:pPr>
    <w:r>
      <w:fldChar w:fldCharType="begin"/>
    </w:r>
    <w:r w:rsidR="005324DB">
      <w:instrText xml:space="preserve"> PAGE   \* MERGEFORMAT </w:instrText>
    </w:r>
    <w:r>
      <w:fldChar w:fldCharType="separate"/>
    </w:r>
    <w:r w:rsidR="00264805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27DB"/>
    <w:multiLevelType w:val="hybridMultilevel"/>
    <w:tmpl w:val="DEECBC96"/>
    <w:lvl w:ilvl="0" w:tplc="67A0C7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3A39A3"/>
    <w:multiLevelType w:val="hybridMultilevel"/>
    <w:tmpl w:val="B3CC23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59C222D"/>
    <w:multiLevelType w:val="hybridMultilevel"/>
    <w:tmpl w:val="A78057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414"/>
    <w:rsid w:val="00086B07"/>
    <w:rsid w:val="000902F3"/>
    <w:rsid w:val="00095A8A"/>
    <w:rsid w:val="000C251D"/>
    <w:rsid w:val="00100B40"/>
    <w:rsid w:val="0011284F"/>
    <w:rsid w:val="00150DAC"/>
    <w:rsid w:val="00165998"/>
    <w:rsid w:val="00170C40"/>
    <w:rsid w:val="00190992"/>
    <w:rsid w:val="001A7BDA"/>
    <w:rsid w:val="00264805"/>
    <w:rsid w:val="00275051"/>
    <w:rsid w:val="002E4366"/>
    <w:rsid w:val="003E08DE"/>
    <w:rsid w:val="00413959"/>
    <w:rsid w:val="00414A35"/>
    <w:rsid w:val="0045309A"/>
    <w:rsid w:val="005324DB"/>
    <w:rsid w:val="00596414"/>
    <w:rsid w:val="00675521"/>
    <w:rsid w:val="006E5DE6"/>
    <w:rsid w:val="00731578"/>
    <w:rsid w:val="0094541B"/>
    <w:rsid w:val="00952A4A"/>
    <w:rsid w:val="009A488C"/>
    <w:rsid w:val="00A03A99"/>
    <w:rsid w:val="00A5785E"/>
    <w:rsid w:val="00BA0CB5"/>
    <w:rsid w:val="00BD4007"/>
    <w:rsid w:val="00C05B12"/>
    <w:rsid w:val="00C31D7E"/>
    <w:rsid w:val="00C54757"/>
    <w:rsid w:val="00C66729"/>
    <w:rsid w:val="00D373C4"/>
    <w:rsid w:val="00D87F96"/>
    <w:rsid w:val="00DE02AF"/>
    <w:rsid w:val="00E152D9"/>
    <w:rsid w:val="00F342B6"/>
    <w:rsid w:val="00F94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84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1284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2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5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84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1284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x44h</cp:lastModifiedBy>
  <cp:revision>13</cp:revision>
  <cp:lastPrinted>2019-03-24T05:56:00Z</cp:lastPrinted>
  <dcterms:created xsi:type="dcterms:W3CDTF">2019-03-18T09:46:00Z</dcterms:created>
  <dcterms:modified xsi:type="dcterms:W3CDTF">2020-02-11T16:50:00Z</dcterms:modified>
</cp:coreProperties>
</file>