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83" w:rsidRDefault="008838AF" w:rsidP="00CD4E83">
      <w:pPr>
        <w:jc w:val="center"/>
      </w:pPr>
      <w:r>
        <w:t>Кал</w:t>
      </w:r>
      <w:r w:rsidR="004A69C3">
        <w:t>ендарное планирование 01.02 -05.02.</w:t>
      </w:r>
      <w:r w:rsidR="003F1A7F">
        <w:t>2021</w:t>
      </w:r>
    </w:p>
    <w:p w:rsidR="006008A4" w:rsidRDefault="006008A4" w:rsidP="00CD4E83">
      <w:pPr>
        <w:jc w:val="center"/>
      </w:pPr>
      <w:r>
        <w:t>Неделя Спорта</w:t>
      </w:r>
    </w:p>
    <w:p w:rsidR="004A69C3" w:rsidRPr="004A69C3" w:rsidRDefault="004A69C3" w:rsidP="004A69C3">
      <w:pPr>
        <w:rPr>
          <w:b/>
        </w:rPr>
      </w:pPr>
      <w:r w:rsidRPr="004A69C3">
        <w:rPr>
          <w:b/>
          <w:bCs/>
        </w:rPr>
        <w:t>Цель:</w:t>
      </w:r>
      <w:r w:rsidRPr="004A69C3">
        <w:t> </w:t>
      </w:r>
      <w:r w:rsidRPr="004A69C3">
        <w:rPr>
          <w:b/>
        </w:rPr>
        <w:t>Способствовать формированию</w:t>
      </w:r>
      <w:r>
        <w:rPr>
          <w:b/>
        </w:rPr>
        <w:t xml:space="preserve"> у детей здорового образа жизни.</w:t>
      </w:r>
    </w:p>
    <w:p w:rsidR="004563F3" w:rsidRDefault="004563F3" w:rsidP="00CD4E83">
      <w:pPr>
        <w:rPr>
          <w:rFonts w:ascii="Times New Roman" w:eastAsia="Times New Roman" w:hAnsi="Times New Roman" w:cs="Times New Roman"/>
          <w:b/>
          <w:lang w:eastAsia="ru-RU"/>
        </w:rPr>
      </w:pPr>
      <w:r w:rsidRPr="004A69C3">
        <w:rPr>
          <w:rFonts w:ascii="Times New Roman" w:hAnsi="Times New Roman" w:cs="Times New Roman"/>
          <w:b/>
        </w:rPr>
        <w:t>Задачи</w:t>
      </w:r>
      <w:proofErr w:type="gramStart"/>
      <w:r w:rsidRPr="004A69C3">
        <w:rPr>
          <w:rFonts w:ascii="Times New Roman" w:hAnsi="Times New Roman" w:cs="Times New Roman"/>
          <w:b/>
        </w:rPr>
        <w:t>:</w:t>
      </w:r>
      <w:r w:rsidR="00F33216" w:rsidRPr="004A69C3">
        <w:rPr>
          <w:rFonts w:ascii="Times New Roman" w:eastAsia="Times New Roman" w:hAnsi="Times New Roman" w:cs="Times New Roman"/>
          <w:b/>
          <w:lang w:eastAsia="ru-RU"/>
        </w:rPr>
        <w:t>.</w:t>
      </w:r>
      <w:r w:rsidR="004A69C3" w:rsidRPr="004A69C3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proofErr w:type="gramEnd"/>
      <w:r w:rsidR="004A69C3">
        <w:rPr>
          <w:rFonts w:ascii="Times New Roman" w:eastAsia="Times New Roman" w:hAnsi="Times New Roman" w:cs="Times New Roman"/>
          <w:b/>
          <w:lang w:eastAsia="ru-RU"/>
        </w:rPr>
        <w:t>Ф</w:t>
      </w:r>
      <w:r w:rsidR="004A69C3" w:rsidRPr="004A69C3">
        <w:rPr>
          <w:rFonts w:ascii="Times New Roman" w:eastAsia="Times New Roman" w:hAnsi="Times New Roman" w:cs="Times New Roman"/>
          <w:b/>
          <w:lang w:eastAsia="ru-RU"/>
        </w:rPr>
        <w:t>ормировать представления о спорте как одном из главных условий здорового образа жизни; развивать мышление, познавательные способности: анализировать, придумывать; воспитывать моральные и волевые качества, навыки правильного поведения, интерес, потребность к систематическим за</w:t>
      </w:r>
      <w:r w:rsidR="004A69C3">
        <w:rPr>
          <w:rFonts w:ascii="Times New Roman" w:eastAsia="Times New Roman" w:hAnsi="Times New Roman" w:cs="Times New Roman"/>
          <w:b/>
          <w:lang w:eastAsia="ru-RU"/>
        </w:rPr>
        <w:t>нятиям физическими упражнениями.</w:t>
      </w:r>
    </w:p>
    <w:p w:rsidR="004A69C3" w:rsidRPr="004A69C3" w:rsidRDefault="004A69C3" w:rsidP="00CD4E83">
      <w:pPr>
        <w:rPr>
          <w:rFonts w:ascii="Times New Roman" w:eastAsia="Times New Roman" w:hAnsi="Times New Roman" w:cs="Times New Roman"/>
          <w:b/>
          <w:lang w:eastAsia="ru-RU"/>
        </w:rPr>
      </w:pPr>
      <w:r w:rsidRPr="004A69C3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 </w:t>
      </w:r>
      <w:proofErr w:type="spellStart"/>
      <w:r w:rsidRPr="004A69C3">
        <w:rPr>
          <w:rFonts w:ascii="Times New Roman" w:eastAsia="Times New Roman" w:hAnsi="Times New Roman" w:cs="Times New Roman"/>
          <w:b/>
          <w:bCs/>
          <w:lang w:eastAsia="ru-RU"/>
        </w:rPr>
        <w:t>проекта</w:t>
      </w:r>
      <w:proofErr w:type="gramStart"/>
      <w:r w:rsidRPr="004A69C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A69C3">
        <w:rPr>
          <w:rFonts w:ascii="Times New Roman" w:eastAsia="Times New Roman" w:hAnsi="Times New Roman" w:cs="Times New Roman"/>
          <w:b/>
          <w:lang w:eastAsia="ru-RU"/>
        </w:rPr>
        <w:t>О</w:t>
      </w:r>
      <w:proofErr w:type="gramEnd"/>
      <w:r w:rsidRPr="004A69C3">
        <w:rPr>
          <w:rFonts w:ascii="Times New Roman" w:eastAsia="Times New Roman" w:hAnsi="Times New Roman" w:cs="Times New Roman"/>
          <w:b/>
          <w:lang w:eastAsia="ru-RU"/>
        </w:rPr>
        <w:t>здоровительно-двигательная</w:t>
      </w:r>
      <w:proofErr w:type="spellEnd"/>
      <w:r w:rsidRPr="004A69C3">
        <w:rPr>
          <w:rFonts w:ascii="Times New Roman" w:eastAsia="Times New Roman" w:hAnsi="Times New Roman" w:cs="Times New Roman"/>
          <w:b/>
          <w:lang w:eastAsia="ru-RU"/>
        </w:rPr>
        <w:t xml:space="preserve"> деятельность детей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7805"/>
        <w:gridCol w:w="3045"/>
      </w:tblGrid>
      <w:tr w:rsidR="004563F3" w:rsidTr="004563F3">
        <w:tc>
          <w:tcPr>
            <w:tcW w:w="1526" w:type="dxa"/>
          </w:tcPr>
          <w:p w:rsidR="004563F3" w:rsidRDefault="004563F3" w:rsidP="004563F3">
            <w:r>
              <w:t>Область</w:t>
            </w:r>
          </w:p>
        </w:tc>
        <w:tc>
          <w:tcPr>
            <w:tcW w:w="2410" w:type="dxa"/>
          </w:tcPr>
          <w:p w:rsidR="004563F3" w:rsidRDefault="004563F3" w:rsidP="004563F3">
            <w:r>
              <w:t>Группа</w:t>
            </w:r>
          </w:p>
        </w:tc>
        <w:tc>
          <w:tcPr>
            <w:tcW w:w="7805" w:type="dxa"/>
          </w:tcPr>
          <w:p w:rsidR="004563F3" w:rsidRDefault="004563F3" w:rsidP="004563F3">
            <w:r>
              <w:t>Содержание</w:t>
            </w:r>
          </w:p>
        </w:tc>
        <w:tc>
          <w:tcPr>
            <w:tcW w:w="3045" w:type="dxa"/>
          </w:tcPr>
          <w:p w:rsidR="004563F3" w:rsidRDefault="004563F3" w:rsidP="004563F3">
            <w:r>
              <w:t>Оборудование</w:t>
            </w:r>
          </w:p>
        </w:tc>
      </w:tr>
      <w:tr w:rsidR="004563F3" w:rsidTr="004563F3">
        <w:tc>
          <w:tcPr>
            <w:tcW w:w="1526" w:type="dxa"/>
          </w:tcPr>
          <w:p w:rsidR="004563F3" w:rsidRPr="004563F3" w:rsidRDefault="004563F3" w:rsidP="004563F3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4563F3">
              <w:rPr>
                <w:rFonts w:ascii="Times New Roman" w:hAnsi="Times New Roman" w:cs="Times New Roman"/>
                <w:b/>
                <w:sz w:val="72"/>
                <w:szCs w:val="72"/>
              </w:rPr>
              <w:t>Физическая культура</w:t>
            </w:r>
          </w:p>
        </w:tc>
        <w:tc>
          <w:tcPr>
            <w:tcW w:w="2410" w:type="dxa"/>
          </w:tcPr>
          <w:p w:rsidR="00EB0E74" w:rsidRDefault="00EB0E74" w:rsidP="004563F3">
            <w:r>
              <w:t>01.02.</w:t>
            </w:r>
          </w:p>
          <w:p w:rsidR="006008A4" w:rsidRDefault="006008A4" w:rsidP="004563F3">
            <w:r>
              <w:t>Все группы</w:t>
            </w:r>
          </w:p>
          <w:p w:rsidR="009821B7" w:rsidRDefault="009821B7" w:rsidP="004563F3">
            <w:r>
              <w:t>Средняя группа</w:t>
            </w:r>
          </w:p>
          <w:p w:rsidR="00B15BA1" w:rsidRDefault="009821B7" w:rsidP="004563F3">
            <w:r>
              <w:t>(Гномики, Капельки)</w:t>
            </w:r>
          </w:p>
          <w:p w:rsidR="00322F38" w:rsidRDefault="00322F38" w:rsidP="004563F3"/>
          <w:p w:rsidR="009821B7" w:rsidRDefault="00EB0E74" w:rsidP="004563F3">
            <w:r>
              <w:t>02.02.</w:t>
            </w:r>
          </w:p>
          <w:p w:rsidR="00322F38" w:rsidRDefault="00322F38" w:rsidP="004563F3">
            <w:r>
              <w:t>Все группы</w:t>
            </w:r>
          </w:p>
          <w:p w:rsidR="00684D95" w:rsidRDefault="002D17C6" w:rsidP="004563F3">
            <w:r>
              <w:t>2 младшая группа</w:t>
            </w:r>
          </w:p>
          <w:p w:rsidR="00915A9C" w:rsidRDefault="002D17C6" w:rsidP="004563F3">
            <w:r>
              <w:t>(Веснушки, Вишенки)</w:t>
            </w:r>
          </w:p>
          <w:p w:rsidR="004A69C3" w:rsidRDefault="004A69C3" w:rsidP="004563F3"/>
          <w:p w:rsidR="00915A9C" w:rsidRDefault="00915A9C" w:rsidP="004563F3">
            <w:r>
              <w:t>Средняя группа (Гномики)</w:t>
            </w:r>
          </w:p>
          <w:p w:rsidR="00A6650B" w:rsidRDefault="00A6650B" w:rsidP="004563F3"/>
          <w:p w:rsidR="00470840" w:rsidRDefault="00470840" w:rsidP="004563F3"/>
          <w:p w:rsidR="00915A9C" w:rsidRDefault="00915A9C" w:rsidP="004563F3">
            <w:r>
              <w:t>Прогулка средняя группа (</w:t>
            </w:r>
            <w:proofErr w:type="spellStart"/>
            <w:r>
              <w:t>Капельки</w:t>
            </w:r>
            <w:proofErr w:type="gramStart"/>
            <w:r>
              <w:t>,к</w:t>
            </w:r>
            <w:proofErr w:type="gramEnd"/>
            <w:r>
              <w:t>урносики</w:t>
            </w:r>
            <w:proofErr w:type="spellEnd"/>
            <w:r>
              <w:t>)</w:t>
            </w:r>
          </w:p>
          <w:p w:rsidR="00915A9C" w:rsidRDefault="00915A9C" w:rsidP="004563F3"/>
          <w:p w:rsidR="00915A9C" w:rsidRDefault="00EB0E74" w:rsidP="004563F3">
            <w:r>
              <w:t>03.02.</w:t>
            </w:r>
          </w:p>
          <w:p w:rsidR="00322F38" w:rsidRDefault="00322F38" w:rsidP="004563F3">
            <w:r>
              <w:t>Все группы</w:t>
            </w:r>
          </w:p>
          <w:p w:rsidR="00915A9C" w:rsidRDefault="00915A9C" w:rsidP="004563F3">
            <w:r>
              <w:t>2 младшая группа</w:t>
            </w:r>
          </w:p>
          <w:p w:rsidR="002C6287" w:rsidRDefault="00915A9C" w:rsidP="004563F3">
            <w:r>
              <w:t>(Вишенки, Веснушки)</w:t>
            </w:r>
          </w:p>
          <w:p w:rsidR="00470840" w:rsidRDefault="00F33216" w:rsidP="004563F3">
            <w:r>
              <w:lastRenderedPageBreak/>
              <w:t>Средняя группа (</w:t>
            </w:r>
            <w:proofErr w:type="spellStart"/>
            <w:r>
              <w:t>Курносики</w:t>
            </w:r>
            <w:proofErr w:type="spellEnd"/>
            <w:r>
              <w:t>)</w:t>
            </w:r>
          </w:p>
          <w:p w:rsidR="002C6287" w:rsidRDefault="002C6287" w:rsidP="004563F3"/>
          <w:p w:rsidR="004A69C3" w:rsidRDefault="004A69C3" w:rsidP="004563F3"/>
          <w:p w:rsidR="004A69C3" w:rsidRDefault="004A69C3" w:rsidP="004563F3"/>
          <w:p w:rsidR="00F33216" w:rsidRDefault="00EB0E74" w:rsidP="004563F3">
            <w:r>
              <w:t>04.02</w:t>
            </w:r>
          </w:p>
          <w:p w:rsidR="004A69C3" w:rsidRDefault="004A69C3" w:rsidP="004563F3">
            <w:r>
              <w:t>Все группы</w:t>
            </w:r>
          </w:p>
          <w:p w:rsidR="00470840" w:rsidRDefault="00470840" w:rsidP="004563F3">
            <w:r>
              <w:t>1 младшая группа</w:t>
            </w:r>
          </w:p>
          <w:p w:rsidR="002C6287" w:rsidRDefault="002C6287" w:rsidP="004563F3"/>
          <w:p w:rsidR="00F33216" w:rsidRDefault="00F33216" w:rsidP="004563F3">
            <w:r>
              <w:t>Прогулка</w:t>
            </w:r>
          </w:p>
          <w:p w:rsidR="00F33216" w:rsidRDefault="00F33216" w:rsidP="004563F3">
            <w:r>
              <w:t xml:space="preserve"> 2 младшая группа</w:t>
            </w:r>
          </w:p>
          <w:p w:rsidR="00F33216" w:rsidRDefault="00F33216" w:rsidP="004563F3">
            <w:r>
              <w:t>(Вишенки, Веснушки)</w:t>
            </w:r>
          </w:p>
          <w:p w:rsidR="00F33216" w:rsidRDefault="00EB0E74" w:rsidP="004563F3">
            <w:r>
              <w:t>05.02.</w:t>
            </w:r>
          </w:p>
          <w:p w:rsidR="004A69C3" w:rsidRDefault="004A69C3" w:rsidP="004563F3">
            <w:r>
              <w:t>Все группы</w:t>
            </w:r>
          </w:p>
          <w:p w:rsidR="00470840" w:rsidRDefault="00470840" w:rsidP="004563F3">
            <w:r>
              <w:t xml:space="preserve">1 младшая </w:t>
            </w:r>
          </w:p>
          <w:p w:rsidR="007A4C2B" w:rsidRDefault="007A4C2B" w:rsidP="004563F3"/>
          <w:p w:rsidR="00F33216" w:rsidRDefault="00F33216" w:rsidP="004563F3">
            <w:r>
              <w:t xml:space="preserve">Средняя группа </w:t>
            </w:r>
          </w:p>
          <w:p w:rsidR="00F33216" w:rsidRDefault="00F33216" w:rsidP="004563F3">
            <w:r>
              <w:t xml:space="preserve">(Капельки </w:t>
            </w:r>
            <w:proofErr w:type="spellStart"/>
            <w:r>
              <w:t>курносики</w:t>
            </w:r>
            <w:proofErr w:type="spellEnd"/>
            <w:r>
              <w:t>)</w:t>
            </w:r>
          </w:p>
          <w:p w:rsidR="00470840" w:rsidRDefault="00470840" w:rsidP="004563F3"/>
          <w:p w:rsidR="00F33216" w:rsidRDefault="00F33216" w:rsidP="004563F3">
            <w:r>
              <w:t>Прогулка</w:t>
            </w:r>
          </w:p>
          <w:p w:rsidR="00F33216" w:rsidRDefault="00F33216" w:rsidP="004563F3">
            <w:r>
              <w:t>Средняя группа</w:t>
            </w:r>
          </w:p>
          <w:p w:rsidR="00F33216" w:rsidRDefault="00F33216" w:rsidP="004563F3">
            <w:r>
              <w:t>(Гномики)</w:t>
            </w:r>
          </w:p>
        </w:tc>
        <w:tc>
          <w:tcPr>
            <w:tcW w:w="7805" w:type="dxa"/>
          </w:tcPr>
          <w:p w:rsidR="006008A4" w:rsidRPr="006008A4" w:rsidRDefault="006008A4" w:rsidP="006008A4"/>
          <w:p w:rsidR="006008A4" w:rsidRDefault="006008A4" w:rsidP="00A6650B">
            <w:r>
              <w:t>Вход в группу (полоса препятствия: ползание под стойками)</w:t>
            </w:r>
            <w:proofErr w:type="gramStart"/>
            <w:r w:rsidR="004A69C3">
              <w:t>.Б</w:t>
            </w:r>
            <w:proofErr w:type="gramEnd"/>
            <w:r w:rsidR="004A69C3">
              <w:t>еседа в группе о Здоровом Образе Жизни</w:t>
            </w:r>
          </w:p>
          <w:p w:rsidR="006008A4" w:rsidRDefault="006008A4" w:rsidP="00A6650B">
            <w:proofErr w:type="spellStart"/>
            <w:r>
              <w:t>Вводная:Ходьба</w:t>
            </w:r>
            <w:proofErr w:type="spellEnd"/>
            <w:r>
              <w:t xml:space="preserve"> и бег с </w:t>
            </w:r>
            <w:proofErr w:type="spellStart"/>
            <w:r>
              <w:t>заданием</w:t>
            </w:r>
            <w:proofErr w:type="gramStart"/>
            <w:r>
              <w:t>.О</w:t>
            </w:r>
            <w:proofErr w:type="gramEnd"/>
            <w:r>
              <w:t>сновная:ОРУ</w:t>
            </w:r>
            <w:proofErr w:type="spellEnd"/>
            <w:r>
              <w:t xml:space="preserve"> с мячами (комплекс №11)</w:t>
            </w:r>
            <w:proofErr w:type="spellStart"/>
            <w:r>
              <w:t>ОВД:перебрасывание</w:t>
            </w:r>
            <w:proofErr w:type="spellEnd"/>
            <w:r>
              <w:t xml:space="preserve"> мяча друг другу. </w:t>
            </w:r>
            <w:proofErr w:type="spellStart"/>
            <w:r>
              <w:t>П.и</w:t>
            </w:r>
            <w:proofErr w:type="spellEnd"/>
            <w:r>
              <w:t xml:space="preserve"> «пионербол»</w:t>
            </w:r>
            <w:proofErr w:type="gramStart"/>
            <w:r>
              <w:t>.</w:t>
            </w:r>
            <w:proofErr w:type="spellStart"/>
            <w:r>
              <w:t>З</w:t>
            </w:r>
            <w:proofErr w:type="gramEnd"/>
            <w:r>
              <w:t>акл:</w:t>
            </w:r>
            <w:r w:rsidR="004A69C3">
              <w:t>упр.на</w:t>
            </w:r>
            <w:proofErr w:type="spellEnd"/>
            <w:r w:rsidR="004A69C3">
              <w:t xml:space="preserve"> дыхание.</w:t>
            </w:r>
          </w:p>
          <w:p w:rsidR="00322F38" w:rsidRDefault="00322F38" w:rsidP="00A6650B">
            <w:r>
              <w:t>Вход в группу (Забрось мяч в корзину)</w:t>
            </w:r>
            <w:r w:rsidR="004A69C3" w:rsidRPr="004A69C3">
              <w:t xml:space="preserve"> Беседа в группе о Здоровом Образе Жизни</w:t>
            </w:r>
          </w:p>
          <w:p w:rsidR="00322F38" w:rsidRDefault="00322F38" w:rsidP="00A6650B">
            <w:proofErr w:type="spellStart"/>
            <w:r>
              <w:t>Водная:Ходьба</w:t>
            </w:r>
            <w:proofErr w:type="spellEnd"/>
            <w:r>
              <w:t xml:space="preserve"> и бег с </w:t>
            </w:r>
            <w:proofErr w:type="spellStart"/>
            <w:r>
              <w:t>заданием</w:t>
            </w:r>
            <w:proofErr w:type="gramStart"/>
            <w:r>
              <w:t>.О</w:t>
            </w:r>
            <w:proofErr w:type="gramEnd"/>
            <w:r>
              <w:t>сновная:ОРУ</w:t>
            </w:r>
            <w:proofErr w:type="spellEnd"/>
            <w:r>
              <w:t xml:space="preserve"> с мячом (комплекс №9).</w:t>
            </w:r>
            <w:proofErr w:type="spellStart"/>
            <w:r>
              <w:t>Овд</w:t>
            </w:r>
            <w:proofErr w:type="spellEnd"/>
            <w:r>
              <w:t xml:space="preserve"> </w:t>
            </w:r>
            <w:proofErr w:type="gramStart"/>
            <w:r>
              <w:t>:П</w:t>
            </w:r>
            <w:proofErr w:type="gramEnd"/>
            <w:r>
              <w:t xml:space="preserve">рокатывание мяча ногой в ворота. </w:t>
            </w:r>
            <w:proofErr w:type="spellStart"/>
            <w:r>
              <w:t>П.и</w:t>
            </w:r>
            <w:proofErr w:type="spellEnd"/>
            <w:r>
              <w:t>. «Кто дальше»</w:t>
            </w:r>
            <w:proofErr w:type="gramStart"/>
            <w:r w:rsidR="004A69C3">
              <w:t>.</w:t>
            </w:r>
            <w:proofErr w:type="spellStart"/>
            <w:r w:rsidR="004A69C3">
              <w:t>З</w:t>
            </w:r>
            <w:proofErr w:type="gramEnd"/>
            <w:r w:rsidR="004A69C3">
              <w:t>акл:Ходьба</w:t>
            </w:r>
            <w:proofErr w:type="spellEnd"/>
            <w:r w:rsidR="004A69C3">
              <w:t xml:space="preserve"> на носках.</w:t>
            </w:r>
          </w:p>
          <w:p w:rsidR="00322F38" w:rsidRDefault="00322F38" w:rsidP="00A6650B">
            <w:proofErr w:type="spellStart"/>
            <w:r>
              <w:t>Вводная:Ходьба</w:t>
            </w:r>
            <w:proofErr w:type="spellEnd"/>
            <w:r>
              <w:t xml:space="preserve"> и бег с </w:t>
            </w:r>
            <w:proofErr w:type="spellStart"/>
            <w:r>
              <w:t>заданием</w:t>
            </w:r>
            <w:proofErr w:type="gramStart"/>
            <w:r>
              <w:t>.О</w:t>
            </w:r>
            <w:proofErr w:type="gramEnd"/>
            <w:r>
              <w:t>сновная:ОРУ</w:t>
            </w:r>
            <w:proofErr w:type="spellEnd"/>
            <w:r>
              <w:t xml:space="preserve"> с </w:t>
            </w:r>
            <w:proofErr w:type="spellStart"/>
            <w:r>
              <w:t>мясами</w:t>
            </w:r>
            <w:proofErr w:type="spellEnd"/>
            <w:r>
              <w:t>.</w:t>
            </w:r>
            <w:r w:rsidRPr="00322F38">
              <w:t xml:space="preserve"> (комплекс №11</w:t>
            </w:r>
            <w:r>
              <w:t>)ОВД:</w:t>
            </w:r>
          </w:p>
          <w:p w:rsidR="00322F38" w:rsidRDefault="00322F38" w:rsidP="00A6650B">
            <w:r>
              <w:t xml:space="preserve">Прокатывание мяча ногой между </w:t>
            </w:r>
            <w:proofErr w:type="spellStart"/>
            <w:r>
              <w:t>конусами</w:t>
            </w:r>
            <w:proofErr w:type="gramStart"/>
            <w:r>
              <w:t>;О</w:t>
            </w:r>
            <w:proofErr w:type="gramEnd"/>
            <w:r>
              <w:t>тбивание</w:t>
            </w:r>
            <w:proofErr w:type="spellEnd"/>
            <w:r>
              <w:t xml:space="preserve"> мяча об пол. </w:t>
            </w:r>
            <w:proofErr w:type="spellStart"/>
            <w:r>
              <w:t>П.и</w:t>
            </w:r>
            <w:proofErr w:type="spellEnd"/>
            <w:r>
              <w:t xml:space="preserve"> « бросание мяча в корзину двумя </w:t>
            </w:r>
            <w:proofErr w:type="spellStart"/>
            <w:r>
              <w:t>руками</w:t>
            </w:r>
            <w:proofErr w:type="gramStart"/>
            <w:r>
              <w:t>»З</w:t>
            </w:r>
            <w:proofErr w:type="gramEnd"/>
            <w:r>
              <w:t>акл:Ходьба</w:t>
            </w:r>
            <w:proofErr w:type="spellEnd"/>
            <w:r>
              <w:t>.</w:t>
            </w:r>
          </w:p>
          <w:p w:rsidR="00322F38" w:rsidRDefault="00322F38" w:rsidP="00A6650B"/>
          <w:p w:rsidR="00322F38" w:rsidRDefault="00322F38" w:rsidP="00A6650B">
            <w:r>
              <w:t xml:space="preserve">Бег на короткую дистанцию. </w:t>
            </w:r>
            <w:proofErr w:type="spellStart"/>
            <w:r>
              <w:t>Игр</w:t>
            </w:r>
            <w:proofErr w:type="gramStart"/>
            <w:r>
              <w:t>.у</w:t>
            </w:r>
            <w:proofErr w:type="gramEnd"/>
            <w:r>
              <w:t>пр</w:t>
            </w:r>
            <w:proofErr w:type="spellEnd"/>
            <w:r>
              <w:t>. « Катание на санях»</w:t>
            </w:r>
          </w:p>
          <w:p w:rsidR="00322F38" w:rsidRDefault="00322F38" w:rsidP="00A6650B"/>
          <w:p w:rsidR="00322F38" w:rsidRDefault="00322F38" w:rsidP="00A6650B"/>
          <w:p w:rsidR="00322F38" w:rsidRDefault="00322F38" w:rsidP="00A6650B"/>
          <w:p w:rsidR="00322F38" w:rsidRDefault="00322F38" w:rsidP="00A6650B">
            <w:r>
              <w:t>Вход в группу (Загадка)</w:t>
            </w:r>
          </w:p>
          <w:p w:rsidR="00322F38" w:rsidRDefault="00322F38" w:rsidP="00A6650B">
            <w:proofErr w:type="spellStart"/>
            <w:r w:rsidRPr="00322F38">
              <w:t>Водная:Ходьба</w:t>
            </w:r>
            <w:proofErr w:type="spellEnd"/>
            <w:r w:rsidRPr="00322F38">
              <w:t xml:space="preserve"> и бег с </w:t>
            </w:r>
            <w:proofErr w:type="spellStart"/>
            <w:r w:rsidRPr="00322F38">
              <w:t>заданием</w:t>
            </w:r>
            <w:proofErr w:type="gramStart"/>
            <w:r w:rsidRPr="00322F38">
              <w:t>.О</w:t>
            </w:r>
            <w:proofErr w:type="gramEnd"/>
            <w:r w:rsidRPr="00322F38">
              <w:t>сновная:ОРУ</w:t>
            </w:r>
            <w:proofErr w:type="spellEnd"/>
            <w:r w:rsidRPr="00322F38">
              <w:t xml:space="preserve"> с мячом (комплекс №9).</w:t>
            </w:r>
            <w:proofErr w:type="spellStart"/>
            <w:r w:rsidRPr="00322F38">
              <w:t>Овд</w:t>
            </w:r>
            <w:proofErr w:type="gramStart"/>
            <w:r>
              <w:t>:п</w:t>
            </w:r>
            <w:proofErr w:type="gramEnd"/>
            <w:r>
              <w:t>еребрасывание</w:t>
            </w:r>
            <w:proofErr w:type="spellEnd"/>
            <w:r>
              <w:t xml:space="preserve"> мячей через канат, </w:t>
            </w:r>
            <w:proofErr w:type="spellStart"/>
            <w:r>
              <w:t>подлезание</w:t>
            </w:r>
            <w:proofErr w:type="spellEnd"/>
            <w:r>
              <w:t xml:space="preserve"> под канатом. </w:t>
            </w:r>
            <w:proofErr w:type="spellStart"/>
            <w:r>
              <w:t>П.и</w:t>
            </w:r>
            <w:proofErr w:type="spellEnd"/>
            <w:r>
              <w:t xml:space="preserve"> «Кто </w:t>
            </w:r>
            <w:proofErr w:type="spellStart"/>
            <w:r>
              <w:t>дальше</w:t>
            </w:r>
            <w:proofErr w:type="gramStart"/>
            <w:r>
              <w:t>»З</w:t>
            </w:r>
            <w:proofErr w:type="gramEnd"/>
            <w:r>
              <w:t>акл:Упр</w:t>
            </w:r>
            <w:proofErr w:type="spellEnd"/>
            <w:r>
              <w:t>. На дыхание.</w:t>
            </w:r>
          </w:p>
          <w:p w:rsidR="004A69C3" w:rsidRPr="004A69C3" w:rsidRDefault="004A69C3" w:rsidP="004A69C3">
            <w:proofErr w:type="spellStart"/>
            <w:r w:rsidRPr="004A69C3">
              <w:lastRenderedPageBreak/>
              <w:t>Вводная:Ходьба</w:t>
            </w:r>
            <w:proofErr w:type="spellEnd"/>
            <w:r w:rsidRPr="004A69C3">
              <w:t xml:space="preserve"> и бег с </w:t>
            </w:r>
            <w:proofErr w:type="spellStart"/>
            <w:r w:rsidRPr="004A69C3">
              <w:t>заданием</w:t>
            </w:r>
            <w:proofErr w:type="gramStart"/>
            <w:r w:rsidRPr="004A69C3">
              <w:t>.О</w:t>
            </w:r>
            <w:proofErr w:type="gramEnd"/>
            <w:r w:rsidRPr="004A69C3">
              <w:t>сновная:ОРУ</w:t>
            </w:r>
            <w:proofErr w:type="spellEnd"/>
            <w:r w:rsidRPr="004A69C3">
              <w:t xml:space="preserve"> с мячами (комплекс №11)</w:t>
            </w:r>
            <w:proofErr w:type="spellStart"/>
            <w:r w:rsidRPr="004A69C3">
              <w:t>ОВД:перебрасывание</w:t>
            </w:r>
            <w:proofErr w:type="spellEnd"/>
            <w:r w:rsidRPr="004A69C3">
              <w:t xml:space="preserve"> мяча друг другу. </w:t>
            </w:r>
            <w:proofErr w:type="spellStart"/>
            <w:r w:rsidRPr="004A69C3">
              <w:t>П.и</w:t>
            </w:r>
            <w:proofErr w:type="spellEnd"/>
            <w:r w:rsidRPr="004A69C3">
              <w:t xml:space="preserve"> «пионербол»</w:t>
            </w:r>
            <w:proofErr w:type="gramStart"/>
            <w:r w:rsidRPr="004A69C3">
              <w:t>.</w:t>
            </w:r>
            <w:proofErr w:type="spellStart"/>
            <w:r w:rsidRPr="004A69C3">
              <w:t>З</w:t>
            </w:r>
            <w:proofErr w:type="gramEnd"/>
            <w:r w:rsidRPr="004A69C3">
              <w:t>акл:упр.на</w:t>
            </w:r>
            <w:proofErr w:type="spellEnd"/>
            <w:r w:rsidRPr="004A69C3">
              <w:t xml:space="preserve"> дыхание.</w:t>
            </w:r>
          </w:p>
          <w:p w:rsidR="004A69C3" w:rsidRDefault="004A69C3" w:rsidP="004A69C3">
            <w:r w:rsidRPr="004A69C3">
              <w:t xml:space="preserve"> </w:t>
            </w:r>
          </w:p>
          <w:p w:rsidR="004A69C3" w:rsidRDefault="004A69C3" w:rsidP="004A69C3"/>
          <w:p w:rsidR="004A69C3" w:rsidRDefault="004A69C3" w:rsidP="004A69C3">
            <w:r>
              <w:t>Вход в групп</w:t>
            </w:r>
            <w:proofErr w:type="gramStart"/>
            <w:r>
              <w:t>у(</w:t>
            </w:r>
            <w:proofErr w:type="gramEnd"/>
            <w:r>
              <w:t xml:space="preserve"> Болото)</w:t>
            </w:r>
          </w:p>
          <w:p w:rsidR="004A69C3" w:rsidRPr="004A69C3" w:rsidRDefault="004A69C3" w:rsidP="004A69C3">
            <w:proofErr w:type="spellStart"/>
            <w:r w:rsidRPr="004A69C3">
              <w:t>Водная:Ходьба</w:t>
            </w:r>
            <w:proofErr w:type="spellEnd"/>
            <w:r w:rsidRPr="004A69C3">
              <w:t xml:space="preserve"> и бег с </w:t>
            </w:r>
            <w:proofErr w:type="spellStart"/>
            <w:r w:rsidRPr="004A69C3">
              <w:t>заданием</w:t>
            </w:r>
            <w:proofErr w:type="gramStart"/>
            <w:r w:rsidRPr="004A69C3">
              <w:t>.О</w:t>
            </w:r>
            <w:proofErr w:type="gramEnd"/>
            <w:r w:rsidRPr="004A69C3">
              <w:t>сновная:ОРУ</w:t>
            </w:r>
            <w:proofErr w:type="spellEnd"/>
            <w:r w:rsidRPr="004A69C3">
              <w:t xml:space="preserve"> с мячом (комплекс №9).</w:t>
            </w:r>
            <w:proofErr w:type="spellStart"/>
            <w:r w:rsidRPr="004A69C3">
              <w:t>Овд</w:t>
            </w:r>
            <w:proofErr w:type="spellEnd"/>
            <w:r w:rsidRPr="004A69C3">
              <w:t xml:space="preserve"> </w:t>
            </w:r>
            <w:proofErr w:type="gramStart"/>
            <w:r w:rsidRPr="004A69C3">
              <w:t>:П</w:t>
            </w:r>
            <w:proofErr w:type="gramEnd"/>
            <w:r w:rsidRPr="004A69C3">
              <w:t xml:space="preserve">рокатывание мяча ногой в ворота. </w:t>
            </w:r>
            <w:proofErr w:type="spellStart"/>
            <w:r w:rsidRPr="004A69C3">
              <w:t>П.и</w:t>
            </w:r>
            <w:proofErr w:type="spellEnd"/>
            <w:r w:rsidRPr="004A69C3">
              <w:t>. «Кто дальше»</w:t>
            </w:r>
            <w:proofErr w:type="gramStart"/>
            <w:r w:rsidRPr="004A69C3">
              <w:t>.</w:t>
            </w:r>
            <w:proofErr w:type="spellStart"/>
            <w:r w:rsidRPr="004A69C3">
              <w:t>З</w:t>
            </w:r>
            <w:proofErr w:type="gramEnd"/>
            <w:r w:rsidRPr="004A69C3">
              <w:t>акл:Ходьба</w:t>
            </w:r>
            <w:proofErr w:type="spellEnd"/>
            <w:r w:rsidRPr="004A69C3">
              <w:t xml:space="preserve"> на носках</w:t>
            </w:r>
          </w:p>
          <w:p w:rsidR="004A69C3" w:rsidRDefault="004A69C3" w:rsidP="004A69C3"/>
          <w:p w:rsidR="004A69C3" w:rsidRPr="004A69C3" w:rsidRDefault="004A69C3" w:rsidP="004A69C3">
            <w:r w:rsidRPr="004A69C3">
              <w:t xml:space="preserve">Бег на короткую дистанцию. </w:t>
            </w:r>
            <w:proofErr w:type="spellStart"/>
            <w:r w:rsidRPr="004A69C3">
              <w:t>Игр</w:t>
            </w:r>
            <w:proofErr w:type="gramStart"/>
            <w:r w:rsidRPr="004A69C3">
              <w:t>.у</w:t>
            </w:r>
            <w:proofErr w:type="gramEnd"/>
            <w:r w:rsidRPr="004A69C3">
              <w:t>пр</w:t>
            </w:r>
            <w:proofErr w:type="spellEnd"/>
            <w:r w:rsidRPr="004A69C3">
              <w:t>. « Катание на санях»</w:t>
            </w:r>
          </w:p>
          <w:p w:rsidR="004A69C3" w:rsidRDefault="004A69C3" w:rsidP="00A6650B"/>
          <w:p w:rsidR="004A69C3" w:rsidRDefault="004A69C3" w:rsidP="00A6650B"/>
          <w:p w:rsidR="004A69C3" w:rsidRDefault="004A69C3" w:rsidP="00A6650B">
            <w:r>
              <w:t>Вход в группу (Ходьба змейкой между предметами)</w:t>
            </w:r>
          </w:p>
          <w:p w:rsidR="004A69C3" w:rsidRPr="004A69C3" w:rsidRDefault="004A69C3" w:rsidP="004A69C3">
            <w:proofErr w:type="spellStart"/>
            <w:r w:rsidRPr="004A69C3">
              <w:t>Водная:Ходьба</w:t>
            </w:r>
            <w:proofErr w:type="spellEnd"/>
            <w:r w:rsidRPr="004A69C3">
              <w:t xml:space="preserve"> и бег с </w:t>
            </w:r>
            <w:proofErr w:type="spellStart"/>
            <w:r w:rsidRPr="004A69C3">
              <w:t>заданием</w:t>
            </w:r>
            <w:proofErr w:type="gramStart"/>
            <w:r w:rsidRPr="004A69C3">
              <w:t>.О</w:t>
            </w:r>
            <w:proofErr w:type="gramEnd"/>
            <w:r w:rsidRPr="004A69C3">
              <w:t>сновная:ОРУ</w:t>
            </w:r>
            <w:proofErr w:type="spellEnd"/>
            <w:r w:rsidRPr="004A69C3">
              <w:t xml:space="preserve"> с мячом (комплекс №9).</w:t>
            </w:r>
            <w:proofErr w:type="spellStart"/>
            <w:r w:rsidRPr="004A69C3">
              <w:t>Овд</w:t>
            </w:r>
            <w:proofErr w:type="gramStart"/>
            <w:r w:rsidRPr="004A69C3">
              <w:t>:п</w:t>
            </w:r>
            <w:proofErr w:type="gramEnd"/>
            <w:r w:rsidRPr="004A69C3">
              <w:t>еребрасывание</w:t>
            </w:r>
            <w:proofErr w:type="spellEnd"/>
            <w:r w:rsidRPr="004A69C3">
              <w:t xml:space="preserve"> мячей через канат, </w:t>
            </w:r>
            <w:proofErr w:type="spellStart"/>
            <w:r w:rsidRPr="004A69C3">
              <w:t>подлезание</w:t>
            </w:r>
            <w:proofErr w:type="spellEnd"/>
            <w:r w:rsidRPr="004A69C3">
              <w:t xml:space="preserve"> под канатом. </w:t>
            </w:r>
            <w:proofErr w:type="spellStart"/>
            <w:r w:rsidRPr="004A69C3">
              <w:t>П.и</w:t>
            </w:r>
            <w:proofErr w:type="spellEnd"/>
            <w:r w:rsidRPr="004A69C3">
              <w:t xml:space="preserve"> «Кто </w:t>
            </w:r>
            <w:proofErr w:type="spellStart"/>
            <w:r w:rsidRPr="004A69C3">
              <w:t>дальше</w:t>
            </w:r>
            <w:proofErr w:type="gramStart"/>
            <w:r w:rsidRPr="004A69C3">
              <w:t>»З</w:t>
            </w:r>
            <w:proofErr w:type="gramEnd"/>
            <w:r w:rsidRPr="004A69C3">
              <w:t>акл:Упр</w:t>
            </w:r>
            <w:proofErr w:type="spellEnd"/>
            <w:r w:rsidRPr="004A69C3">
              <w:t>. На дыхание.</w:t>
            </w:r>
          </w:p>
          <w:p w:rsidR="004A69C3" w:rsidRPr="004A69C3" w:rsidRDefault="004A69C3" w:rsidP="004A69C3">
            <w:proofErr w:type="spellStart"/>
            <w:r w:rsidRPr="004A69C3">
              <w:t>Вводная:Ходьба</w:t>
            </w:r>
            <w:proofErr w:type="spellEnd"/>
            <w:r w:rsidRPr="004A69C3">
              <w:t xml:space="preserve"> и бег с </w:t>
            </w:r>
            <w:proofErr w:type="spellStart"/>
            <w:r w:rsidRPr="004A69C3">
              <w:t>заданием</w:t>
            </w:r>
            <w:proofErr w:type="gramStart"/>
            <w:r w:rsidRPr="004A69C3">
              <w:t>.О</w:t>
            </w:r>
            <w:proofErr w:type="gramEnd"/>
            <w:r w:rsidRPr="004A69C3">
              <w:t>сновная:ОРУ</w:t>
            </w:r>
            <w:proofErr w:type="spellEnd"/>
            <w:r w:rsidRPr="004A69C3">
              <w:t xml:space="preserve"> с </w:t>
            </w:r>
            <w:proofErr w:type="spellStart"/>
            <w:r w:rsidRPr="004A69C3">
              <w:t>мясами</w:t>
            </w:r>
            <w:proofErr w:type="spellEnd"/>
            <w:r w:rsidRPr="004A69C3">
              <w:t>. (комплекс №11)ОВД:</w:t>
            </w:r>
          </w:p>
          <w:p w:rsidR="004A69C3" w:rsidRDefault="004A69C3" w:rsidP="004A69C3">
            <w:r w:rsidRPr="004A69C3">
              <w:t xml:space="preserve">Прокатывание мяча ногой между </w:t>
            </w:r>
            <w:proofErr w:type="spellStart"/>
            <w:r w:rsidRPr="004A69C3">
              <w:t>конусами</w:t>
            </w:r>
            <w:proofErr w:type="gramStart"/>
            <w:r w:rsidRPr="004A69C3">
              <w:t>;О</w:t>
            </w:r>
            <w:proofErr w:type="gramEnd"/>
            <w:r w:rsidRPr="004A69C3">
              <w:t>тбивание</w:t>
            </w:r>
            <w:proofErr w:type="spellEnd"/>
            <w:r w:rsidRPr="004A69C3">
              <w:t xml:space="preserve"> мяча об пол. </w:t>
            </w:r>
            <w:proofErr w:type="spellStart"/>
            <w:r w:rsidRPr="004A69C3">
              <w:t>П.и</w:t>
            </w:r>
            <w:proofErr w:type="spellEnd"/>
            <w:r w:rsidRPr="004A69C3">
              <w:t xml:space="preserve"> « бросание мяча в корзину двумя </w:t>
            </w:r>
            <w:proofErr w:type="spellStart"/>
            <w:r w:rsidRPr="004A69C3">
              <w:t>руками</w:t>
            </w:r>
            <w:proofErr w:type="gramStart"/>
            <w:r w:rsidRPr="004A69C3">
              <w:t>»З</w:t>
            </w:r>
            <w:proofErr w:type="gramEnd"/>
            <w:r w:rsidRPr="004A69C3">
              <w:t>акл:Ходьба</w:t>
            </w:r>
            <w:proofErr w:type="spellEnd"/>
            <w:r w:rsidRPr="004A69C3">
              <w:t>.</w:t>
            </w:r>
          </w:p>
          <w:p w:rsidR="004A69C3" w:rsidRDefault="004A69C3" w:rsidP="004A69C3"/>
          <w:p w:rsidR="004A69C3" w:rsidRPr="004A69C3" w:rsidRDefault="004A69C3" w:rsidP="004A69C3">
            <w:r w:rsidRPr="004A69C3">
              <w:t xml:space="preserve">Бег на короткую дистанцию. </w:t>
            </w:r>
            <w:proofErr w:type="spellStart"/>
            <w:r w:rsidRPr="004A69C3">
              <w:t>Игр</w:t>
            </w:r>
            <w:proofErr w:type="gramStart"/>
            <w:r w:rsidRPr="004A69C3">
              <w:t>.у</w:t>
            </w:r>
            <w:proofErr w:type="gramEnd"/>
            <w:r w:rsidRPr="004A69C3">
              <w:t>пр</w:t>
            </w:r>
            <w:proofErr w:type="spellEnd"/>
            <w:r w:rsidRPr="004A69C3">
              <w:t>. « Катание на санях»</w:t>
            </w:r>
          </w:p>
          <w:p w:rsidR="004A69C3" w:rsidRPr="004A69C3" w:rsidRDefault="004A69C3" w:rsidP="004A69C3"/>
          <w:p w:rsidR="004A69C3" w:rsidRPr="008D641C" w:rsidRDefault="004A69C3" w:rsidP="00A6650B"/>
        </w:tc>
        <w:tc>
          <w:tcPr>
            <w:tcW w:w="3045" w:type="dxa"/>
          </w:tcPr>
          <w:p w:rsidR="003A25E0" w:rsidRDefault="003A25E0" w:rsidP="007A4C2B"/>
          <w:p w:rsidR="006008A4" w:rsidRDefault="00EB0E74" w:rsidP="007A4C2B">
            <w:r>
              <w:t>Стойки</w:t>
            </w:r>
          </w:p>
          <w:p w:rsidR="00EB0E74" w:rsidRDefault="00EB0E74" w:rsidP="007A4C2B"/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Сетка</w:t>
            </w:r>
          </w:p>
          <w:p w:rsidR="00EB0E74" w:rsidRDefault="00EB0E74" w:rsidP="007A4C2B"/>
          <w:p w:rsidR="00EB0E74" w:rsidRDefault="00EB0E74" w:rsidP="007A4C2B">
            <w:r>
              <w:t>Мячи</w:t>
            </w:r>
          </w:p>
          <w:p w:rsidR="00EB0E74" w:rsidRDefault="00EB0E74" w:rsidP="007A4C2B"/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Стойки</w:t>
            </w:r>
          </w:p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Баскетбольная корзина</w:t>
            </w:r>
          </w:p>
          <w:p w:rsidR="00EB0E74" w:rsidRDefault="00EB0E74" w:rsidP="007A4C2B">
            <w:r>
              <w:t>Конусы</w:t>
            </w:r>
          </w:p>
          <w:p w:rsidR="00EB0E74" w:rsidRDefault="00EB0E74" w:rsidP="007A4C2B"/>
          <w:p w:rsidR="00EB0E74" w:rsidRDefault="00EB0E74" w:rsidP="007A4C2B">
            <w:r>
              <w:t>Сани</w:t>
            </w:r>
          </w:p>
          <w:p w:rsidR="00EB0E74" w:rsidRDefault="00EB0E74" w:rsidP="007A4C2B"/>
          <w:p w:rsidR="00EB0E74" w:rsidRDefault="00EB0E74" w:rsidP="007A4C2B"/>
          <w:p w:rsidR="00EB0E74" w:rsidRDefault="00EB0E74" w:rsidP="007A4C2B"/>
          <w:p w:rsidR="00EB0E74" w:rsidRDefault="00EB0E74" w:rsidP="007A4C2B"/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Канат</w:t>
            </w:r>
          </w:p>
          <w:p w:rsidR="00EB0E74" w:rsidRDefault="00EB0E74" w:rsidP="007A4C2B"/>
          <w:p w:rsidR="006008A4" w:rsidRDefault="00EB0E74" w:rsidP="007A4C2B">
            <w:r>
              <w:lastRenderedPageBreak/>
              <w:t>Мячи</w:t>
            </w:r>
          </w:p>
          <w:p w:rsidR="00EB0E74" w:rsidRDefault="00EB0E74" w:rsidP="007A4C2B">
            <w:r>
              <w:t>Сетка</w:t>
            </w:r>
          </w:p>
          <w:p w:rsidR="00EB0E74" w:rsidRDefault="00EB0E74" w:rsidP="007A4C2B"/>
          <w:p w:rsidR="00EB0E74" w:rsidRDefault="00EB0E74" w:rsidP="007A4C2B"/>
          <w:p w:rsidR="00EB0E74" w:rsidRDefault="00EB0E74" w:rsidP="007A4C2B"/>
          <w:p w:rsidR="00EB0E74" w:rsidRDefault="00EB0E74" w:rsidP="007A4C2B">
            <w:r>
              <w:t>Обручи</w:t>
            </w:r>
          </w:p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Стойки</w:t>
            </w:r>
          </w:p>
          <w:p w:rsidR="00EB0E74" w:rsidRDefault="00EB0E74" w:rsidP="007A4C2B"/>
          <w:p w:rsidR="00EB0E74" w:rsidRDefault="00EB0E74" w:rsidP="007A4C2B">
            <w:r>
              <w:t>Сани</w:t>
            </w:r>
          </w:p>
          <w:p w:rsidR="00EB0E74" w:rsidRDefault="00EB0E74" w:rsidP="007A4C2B"/>
          <w:p w:rsidR="00EB0E74" w:rsidRDefault="00EB0E74" w:rsidP="007A4C2B"/>
          <w:p w:rsidR="00EB0E74" w:rsidRDefault="00EB0E74" w:rsidP="007A4C2B">
            <w:proofErr w:type="spellStart"/>
            <w:r>
              <w:t>Конусы</w:t>
            </w:r>
            <w:proofErr w:type="gramStart"/>
            <w:r>
              <w:t>,к</w:t>
            </w:r>
            <w:proofErr w:type="gramEnd"/>
            <w:r>
              <w:t>егли</w:t>
            </w:r>
            <w:proofErr w:type="spellEnd"/>
          </w:p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Канат</w:t>
            </w:r>
          </w:p>
          <w:p w:rsidR="00EB0E74" w:rsidRDefault="00EB0E74" w:rsidP="007A4C2B"/>
          <w:p w:rsidR="00EB0E74" w:rsidRDefault="00EB0E74" w:rsidP="007A4C2B">
            <w:r>
              <w:t>Мячи</w:t>
            </w:r>
          </w:p>
          <w:p w:rsidR="00EB0E74" w:rsidRDefault="00EB0E74" w:rsidP="007A4C2B">
            <w:r>
              <w:t>Конусы</w:t>
            </w:r>
          </w:p>
          <w:p w:rsidR="00EB0E74" w:rsidRDefault="00EB0E74" w:rsidP="007A4C2B">
            <w:r>
              <w:t>Баскетбольная корзина</w:t>
            </w:r>
          </w:p>
          <w:p w:rsidR="00EB0E74" w:rsidRDefault="00EB0E74" w:rsidP="007A4C2B"/>
          <w:p w:rsidR="00EB0E74" w:rsidRDefault="00EB0E74" w:rsidP="007A4C2B">
            <w:r>
              <w:t>Сани</w:t>
            </w:r>
          </w:p>
          <w:p w:rsidR="00EB0E74" w:rsidRDefault="00EB0E74" w:rsidP="007A4C2B"/>
        </w:tc>
      </w:tr>
    </w:tbl>
    <w:p w:rsidR="004563F3" w:rsidRDefault="004563F3" w:rsidP="004563F3"/>
    <w:p w:rsidR="004A69C3" w:rsidRDefault="004A69C3" w:rsidP="004563F3">
      <w:r>
        <w:t>29.01.</w:t>
      </w:r>
    </w:p>
    <w:p w:rsidR="004A69C3" w:rsidRDefault="004A69C3" w:rsidP="004563F3">
      <w:r>
        <w:t xml:space="preserve">Средние группы (Капельки , </w:t>
      </w:r>
      <w:proofErr w:type="spellStart"/>
      <w:r>
        <w:t>курносики</w:t>
      </w:r>
      <w:proofErr w:type="spellEnd"/>
      <w:r>
        <w:t xml:space="preserve">, гномики) – Прослушивание доклада, просмотр </w:t>
      </w:r>
      <w:r w:rsidR="00EB0E74">
        <w:t>презентаций</w:t>
      </w:r>
      <w:bookmarkStart w:id="0" w:name="_GoBack"/>
      <w:bookmarkEnd w:id="0"/>
      <w:r>
        <w:t>.</w:t>
      </w:r>
    </w:p>
    <w:p w:rsidR="004A69C3" w:rsidRDefault="004A69C3" w:rsidP="004563F3">
      <w:r>
        <w:t>Заключительное задание: Рисование «Вид спорта»</w:t>
      </w:r>
    </w:p>
    <w:sectPr w:rsidR="004A69C3" w:rsidSect="0045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6B87"/>
    <w:multiLevelType w:val="multilevel"/>
    <w:tmpl w:val="BB1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271E26"/>
    <w:multiLevelType w:val="multilevel"/>
    <w:tmpl w:val="86E4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92"/>
    <w:rsid w:val="000267F7"/>
    <w:rsid w:val="000338D4"/>
    <w:rsid w:val="00094CC2"/>
    <w:rsid w:val="000E0BC5"/>
    <w:rsid w:val="001573C1"/>
    <w:rsid w:val="001D1692"/>
    <w:rsid w:val="00227842"/>
    <w:rsid w:val="002C6287"/>
    <w:rsid w:val="002D17C6"/>
    <w:rsid w:val="00304F0E"/>
    <w:rsid w:val="00322F38"/>
    <w:rsid w:val="003A25E0"/>
    <w:rsid w:val="003F1A7F"/>
    <w:rsid w:val="004563F3"/>
    <w:rsid w:val="00470840"/>
    <w:rsid w:val="004A2E4E"/>
    <w:rsid w:val="004A69C3"/>
    <w:rsid w:val="005036C0"/>
    <w:rsid w:val="005506CD"/>
    <w:rsid w:val="006008A4"/>
    <w:rsid w:val="00684D95"/>
    <w:rsid w:val="0078040E"/>
    <w:rsid w:val="007A4C2B"/>
    <w:rsid w:val="007F3725"/>
    <w:rsid w:val="008838AF"/>
    <w:rsid w:val="008C2A58"/>
    <w:rsid w:val="008D641C"/>
    <w:rsid w:val="00915A9C"/>
    <w:rsid w:val="009821B7"/>
    <w:rsid w:val="00A6650B"/>
    <w:rsid w:val="00AF5AD3"/>
    <w:rsid w:val="00B15BA1"/>
    <w:rsid w:val="00B726AE"/>
    <w:rsid w:val="00BB293F"/>
    <w:rsid w:val="00C77421"/>
    <w:rsid w:val="00CC1F32"/>
    <w:rsid w:val="00CD4E83"/>
    <w:rsid w:val="00CF2379"/>
    <w:rsid w:val="00D131C2"/>
    <w:rsid w:val="00D82C00"/>
    <w:rsid w:val="00DC414A"/>
    <w:rsid w:val="00E12DD5"/>
    <w:rsid w:val="00EB0E74"/>
    <w:rsid w:val="00F33216"/>
    <w:rsid w:val="00F51B10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650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41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665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2021-01-25T11:45:00Z</cp:lastPrinted>
  <dcterms:created xsi:type="dcterms:W3CDTF">2019-10-21T10:34:00Z</dcterms:created>
  <dcterms:modified xsi:type="dcterms:W3CDTF">2021-01-25T11:46:00Z</dcterms:modified>
</cp:coreProperties>
</file>