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1A" w:rsidRPr="00CA2F1F" w:rsidRDefault="001D001A" w:rsidP="001D001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CA2F1F">
        <w:rPr>
          <w:rFonts w:ascii="Times New Roman" w:hAnsi="Times New Roman"/>
          <w:b/>
          <w:sz w:val="28"/>
          <w:szCs w:val="28"/>
        </w:rPr>
        <w:t>МУНИЦИПАЛЬНОЕ ОБРАЗОВАТЕЛЬНОЕ УЧРЕЖДЕНИЕ</w:t>
      </w:r>
    </w:p>
    <w:p w:rsidR="001D001A" w:rsidRPr="00CA2F1F" w:rsidRDefault="001D001A" w:rsidP="001D001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CA2F1F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1D001A" w:rsidRPr="00CA2F1F" w:rsidRDefault="001D001A" w:rsidP="001D001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CA2F1F">
        <w:rPr>
          <w:rFonts w:ascii="Times New Roman" w:hAnsi="Times New Roman"/>
          <w:b/>
          <w:sz w:val="28"/>
          <w:szCs w:val="28"/>
        </w:rPr>
        <w:t>«ЦЕНТР ВНЕШКОЛЬНОЙ РАБОТЫ «ЮНОСТЬ»</w:t>
      </w:r>
    </w:p>
    <w:p w:rsidR="0031729B" w:rsidRDefault="0031729B" w:rsidP="004E03D4">
      <w:pPr>
        <w:rPr>
          <w:rFonts w:ascii="Times New Roman" w:hAnsi="Times New Roman" w:cs="Times New Roman"/>
          <w:sz w:val="28"/>
          <w:szCs w:val="28"/>
        </w:rPr>
      </w:pPr>
    </w:p>
    <w:p w:rsidR="0031729B" w:rsidRDefault="0031729B" w:rsidP="00317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29B" w:rsidRDefault="0031729B" w:rsidP="00317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01A" w:rsidRDefault="001D001A" w:rsidP="001D001A">
      <w:pPr>
        <w:rPr>
          <w:rFonts w:ascii="Times New Roman" w:hAnsi="Times New Roman" w:cs="Times New Roman"/>
          <w:sz w:val="28"/>
          <w:szCs w:val="28"/>
        </w:rPr>
      </w:pPr>
    </w:p>
    <w:p w:rsidR="001D001A" w:rsidRDefault="001D001A" w:rsidP="001D001A">
      <w:pPr>
        <w:rPr>
          <w:rFonts w:ascii="Times New Roman" w:hAnsi="Times New Roman" w:cs="Times New Roman"/>
          <w:sz w:val="28"/>
          <w:szCs w:val="28"/>
        </w:rPr>
      </w:pPr>
    </w:p>
    <w:p w:rsidR="004E03D4" w:rsidRPr="00CB15A4" w:rsidRDefault="001D001A" w:rsidP="00F152B3">
      <w:pPr>
        <w:contextualSpacing/>
        <w:jc w:val="center"/>
        <w:rPr>
          <w:rFonts w:ascii="Georgia" w:hAnsi="Georgia" w:cs="Times New Roman"/>
          <w:sz w:val="72"/>
          <w:szCs w:val="72"/>
        </w:rPr>
      </w:pPr>
      <w:r w:rsidRPr="00CB15A4">
        <w:rPr>
          <w:rFonts w:ascii="Georgia" w:hAnsi="Georgia" w:cs="Times New Roman"/>
          <w:sz w:val="72"/>
          <w:szCs w:val="72"/>
        </w:rPr>
        <w:t>Сценарий концертной программы для военнослужащих</w:t>
      </w:r>
    </w:p>
    <w:p w:rsidR="001D001A" w:rsidRPr="00CB15A4" w:rsidRDefault="00CB15A4" w:rsidP="00F152B3">
      <w:pPr>
        <w:contextualSpacing/>
        <w:jc w:val="center"/>
        <w:rPr>
          <w:rFonts w:ascii="Good Vibes Pro" w:hAnsi="Good Vibes Pro" w:cs="Times New Roman"/>
          <w:b/>
          <w:sz w:val="72"/>
          <w:szCs w:val="72"/>
        </w:rPr>
      </w:pPr>
      <w:r w:rsidRPr="00CB15A4">
        <w:rPr>
          <w:rFonts w:ascii="Good Vibes Pro" w:hAnsi="Good Vibes Pro" w:cs="Times New Roman"/>
          <w:b/>
          <w:sz w:val="72"/>
          <w:szCs w:val="72"/>
        </w:rPr>
        <w:t xml:space="preserve">«Фантастические </w:t>
      </w:r>
      <w:r w:rsidR="001D001A" w:rsidRPr="00CB15A4">
        <w:rPr>
          <w:rFonts w:ascii="Good Vibes Pro" w:hAnsi="Good Vibes Pro" w:cs="Times New Roman"/>
          <w:b/>
          <w:sz w:val="72"/>
          <w:szCs w:val="72"/>
        </w:rPr>
        <w:t>мужчины!»</w:t>
      </w:r>
    </w:p>
    <w:p w:rsidR="0031729B" w:rsidRPr="002B1B6A" w:rsidRDefault="0031729B" w:rsidP="001D001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1729B" w:rsidRDefault="00CB15A4" w:rsidP="0031729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DDAD980" wp14:editId="2FD6DFF6">
            <wp:extent cx="4600575" cy="294722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-------------------------------------------------------------------------------------------------------------------------------------------------000000000000000001ea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18" cy="294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9B" w:rsidRDefault="0031729B" w:rsidP="0031729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E03D4" w:rsidRDefault="004E03D4" w:rsidP="0031729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E03D4" w:rsidRDefault="004E03D4" w:rsidP="0031729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1729B" w:rsidRDefault="00CB15A4" w:rsidP="00CB15A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</w:p>
    <w:p w:rsidR="001D001A" w:rsidRDefault="001D001A" w:rsidP="001D001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1D001A" w:rsidRDefault="001D001A" w:rsidP="001D001A">
      <w:pPr>
        <w:pStyle w:val="a5"/>
        <w:numPr>
          <w:ilvl w:val="0"/>
          <w:numId w:val="1"/>
        </w:numPr>
        <w:spacing w:after="120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E5DDD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8"/>
        <w:gridCol w:w="2968"/>
        <w:gridCol w:w="1660"/>
        <w:gridCol w:w="2003"/>
        <w:gridCol w:w="2400"/>
      </w:tblGrid>
      <w:tr w:rsidR="001D001A" w:rsidRPr="001F2267" w:rsidTr="004D604B">
        <w:tc>
          <w:tcPr>
            <w:tcW w:w="608" w:type="dxa"/>
            <w:vAlign w:val="center"/>
          </w:tcPr>
          <w:p w:rsidR="001D001A" w:rsidRPr="001F2267" w:rsidRDefault="001D001A" w:rsidP="004D604B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226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1F226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F2267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968" w:type="dxa"/>
            <w:vAlign w:val="center"/>
          </w:tcPr>
          <w:p w:rsidR="001D001A" w:rsidRPr="001F2267" w:rsidRDefault="001D001A" w:rsidP="004D604B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226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660" w:type="dxa"/>
            <w:vAlign w:val="center"/>
          </w:tcPr>
          <w:p w:rsidR="001D001A" w:rsidRPr="001F2267" w:rsidRDefault="001D001A" w:rsidP="004D604B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2267">
              <w:rPr>
                <w:rFonts w:ascii="Times New Roman" w:hAnsi="Times New Roman" w:cs="Times New Roman"/>
                <w:b/>
                <w:sz w:val="24"/>
                <w:szCs w:val="28"/>
              </w:rPr>
              <w:t>Срок выполнения</w:t>
            </w:r>
          </w:p>
        </w:tc>
        <w:tc>
          <w:tcPr>
            <w:tcW w:w="2003" w:type="dxa"/>
            <w:vAlign w:val="center"/>
          </w:tcPr>
          <w:p w:rsidR="001D001A" w:rsidRPr="001F2267" w:rsidRDefault="001D001A" w:rsidP="004D604B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2267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2400" w:type="dxa"/>
            <w:vAlign w:val="center"/>
          </w:tcPr>
          <w:p w:rsidR="001D001A" w:rsidRPr="001F2267" w:rsidRDefault="001D001A" w:rsidP="004D604B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2267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</w:tc>
      </w:tr>
      <w:tr w:rsidR="001D001A" w:rsidRPr="001F2267" w:rsidTr="004D604B">
        <w:tc>
          <w:tcPr>
            <w:tcW w:w="608" w:type="dxa"/>
          </w:tcPr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F2267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2968" w:type="dxa"/>
          </w:tcPr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F2267">
              <w:rPr>
                <w:rFonts w:ascii="Times New Roman" w:hAnsi="Times New Roman" w:cs="Times New Roman"/>
                <w:sz w:val="24"/>
                <w:szCs w:val="28"/>
              </w:rPr>
              <w:t>Составление сценария</w:t>
            </w:r>
          </w:p>
        </w:tc>
        <w:tc>
          <w:tcPr>
            <w:tcW w:w="1660" w:type="dxa"/>
          </w:tcPr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CB15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="00CB15A4">
              <w:rPr>
                <w:rFonts w:ascii="Times New Roman" w:hAnsi="Times New Roman" w:cs="Times New Roman"/>
                <w:sz w:val="24"/>
                <w:szCs w:val="28"/>
              </w:rPr>
              <w:t>7.02.2021</w:t>
            </w:r>
          </w:p>
        </w:tc>
        <w:tc>
          <w:tcPr>
            <w:tcW w:w="2003" w:type="dxa"/>
          </w:tcPr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Ю.Э.</w:t>
            </w:r>
          </w:p>
        </w:tc>
        <w:tc>
          <w:tcPr>
            <w:tcW w:w="2400" w:type="dxa"/>
          </w:tcPr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001A" w:rsidRPr="001F2267" w:rsidTr="004D604B">
        <w:tc>
          <w:tcPr>
            <w:tcW w:w="608" w:type="dxa"/>
          </w:tcPr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F2267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2968" w:type="dxa"/>
          </w:tcPr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редакция) сценария и плана мероприятия</w:t>
            </w:r>
          </w:p>
        </w:tc>
        <w:tc>
          <w:tcPr>
            <w:tcW w:w="1660" w:type="dxa"/>
          </w:tcPr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CB15A4">
              <w:rPr>
                <w:rFonts w:ascii="Times New Roman" w:hAnsi="Times New Roman" w:cs="Times New Roman"/>
                <w:sz w:val="24"/>
                <w:szCs w:val="28"/>
              </w:rPr>
              <w:t>17.02.2021</w:t>
            </w:r>
          </w:p>
        </w:tc>
        <w:tc>
          <w:tcPr>
            <w:tcW w:w="2003" w:type="dxa"/>
          </w:tcPr>
          <w:p w:rsidR="001D001A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Ю.Э</w:t>
            </w:r>
          </w:p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</w:tcPr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F2267">
              <w:rPr>
                <w:rFonts w:ascii="Times New Roman" w:hAnsi="Times New Roman" w:cs="Times New Roman"/>
                <w:sz w:val="24"/>
                <w:szCs w:val="28"/>
              </w:rPr>
              <w:t>- текст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F2267">
              <w:rPr>
                <w:rFonts w:ascii="Times New Roman" w:hAnsi="Times New Roman" w:cs="Times New Roman"/>
                <w:sz w:val="24"/>
                <w:szCs w:val="28"/>
              </w:rPr>
              <w:t xml:space="preserve"> выступления</w:t>
            </w:r>
          </w:p>
          <w:p w:rsidR="001D001A" w:rsidRPr="001F2267" w:rsidRDefault="001D001A" w:rsidP="001D001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F226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концертные номера</w:t>
            </w:r>
            <w:r w:rsidRPr="001F22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D001A" w:rsidRPr="001F2267" w:rsidTr="004D604B">
        <w:tc>
          <w:tcPr>
            <w:tcW w:w="608" w:type="dxa"/>
          </w:tcPr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F2267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2968" w:type="dxa"/>
          </w:tcPr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F2267">
              <w:rPr>
                <w:rFonts w:ascii="Times New Roman" w:hAnsi="Times New Roman" w:cs="Times New Roman"/>
                <w:sz w:val="24"/>
                <w:szCs w:val="28"/>
              </w:rPr>
              <w:t>Оформление актового зала</w:t>
            </w:r>
          </w:p>
        </w:tc>
        <w:tc>
          <w:tcPr>
            <w:tcW w:w="1660" w:type="dxa"/>
          </w:tcPr>
          <w:p w:rsidR="001D001A" w:rsidRPr="001F2267" w:rsidRDefault="00CB15A4" w:rsidP="001D001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18.02.2021</w:t>
            </w:r>
          </w:p>
        </w:tc>
        <w:tc>
          <w:tcPr>
            <w:tcW w:w="2003" w:type="dxa"/>
          </w:tcPr>
          <w:p w:rsidR="001D001A" w:rsidRDefault="001D001A" w:rsidP="001D001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Ю.Э</w:t>
            </w:r>
          </w:p>
          <w:p w:rsidR="001D001A" w:rsidRDefault="001D001A" w:rsidP="001D001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Кириллов Г.Ф</w:t>
            </w:r>
          </w:p>
          <w:p w:rsidR="00CB15A4" w:rsidRPr="00FA4309" w:rsidRDefault="00CB15A4" w:rsidP="001D001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Педагоги-организаторы</w:t>
            </w:r>
          </w:p>
        </w:tc>
        <w:tc>
          <w:tcPr>
            <w:tcW w:w="2400" w:type="dxa"/>
          </w:tcPr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F2267">
              <w:rPr>
                <w:rFonts w:ascii="Times New Roman" w:hAnsi="Times New Roman" w:cs="Times New Roman"/>
                <w:sz w:val="24"/>
                <w:szCs w:val="28"/>
              </w:rPr>
              <w:t>- заставка для мероприятия</w:t>
            </w:r>
          </w:p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F2267">
              <w:rPr>
                <w:rFonts w:ascii="Times New Roman" w:hAnsi="Times New Roman" w:cs="Times New Roman"/>
                <w:sz w:val="24"/>
                <w:szCs w:val="28"/>
              </w:rPr>
              <w:t>- оформление актового зала</w:t>
            </w:r>
          </w:p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001A" w:rsidRPr="001F2267" w:rsidTr="004D604B">
        <w:tc>
          <w:tcPr>
            <w:tcW w:w="608" w:type="dxa"/>
          </w:tcPr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  <w:r w:rsidRPr="001F226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68" w:type="dxa"/>
          </w:tcPr>
          <w:p w:rsidR="001D001A" w:rsidRPr="001F2267" w:rsidRDefault="001D001A" w:rsidP="001D001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F2267">
              <w:rPr>
                <w:rFonts w:ascii="Times New Roman" w:hAnsi="Times New Roman" w:cs="Times New Roman"/>
                <w:sz w:val="24"/>
                <w:szCs w:val="28"/>
              </w:rPr>
              <w:t>Подготовка необх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одимого оборудования и подарков</w:t>
            </w:r>
          </w:p>
        </w:tc>
        <w:tc>
          <w:tcPr>
            <w:tcW w:w="1660" w:type="dxa"/>
          </w:tcPr>
          <w:p w:rsidR="001D001A" w:rsidRPr="001F2267" w:rsidRDefault="00CB15A4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18.02.2021</w:t>
            </w:r>
          </w:p>
        </w:tc>
        <w:tc>
          <w:tcPr>
            <w:tcW w:w="2003" w:type="dxa"/>
          </w:tcPr>
          <w:p w:rsidR="001D001A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01A" w:rsidRDefault="00CB15A4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Редькина Н.В.</w:t>
            </w:r>
          </w:p>
          <w:p w:rsidR="001D001A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педагоги-организаторы</w:t>
            </w:r>
          </w:p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</w:tcPr>
          <w:p w:rsidR="001D001A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проектор, экран, ноутбук;</w:t>
            </w:r>
          </w:p>
          <w:p w:rsidR="001D001A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музыкальная аппаратура, ноутбук,(1 шт.), радиомикрофоны</w:t>
            </w:r>
          </w:p>
          <w:p w:rsidR="001D001A" w:rsidRPr="001F226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001A" w:rsidRPr="00861F82" w:rsidRDefault="001D001A" w:rsidP="001D001A">
      <w:pPr>
        <w:pStyle w:val="a5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61F82">
        <w:rPr>
          <w:rFonts w:ascii="Times New Roman" w:hAnsi="Times New Roman" w:cs="Times New Roman"/>
          <w:sz w:val="28"/>
          <w:szCs w:val="28"/>
        </w:rPr>
        <w:t>Ход мероприятия</w:t>
      </w:r>
    </w:p>
    <w:tbl>
      <w:tblPr>
        <w:tblStyle w:val="a6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1"/>
        <w:gridCol w:w="1840"/>
        <w:gridCol w:w="2551"/>
        <w:gridCol w:w="851"/>
        <w:gridCol w:w="1984"/>
        <w:gridCol w:w="2694"/>
      </w:tblGrid>
      <w:tr w:rsidR="001D001A" w:rsidRPr="00AE1AF7" w:rsidTr="004D604B">
        <w:tc>
          <w:tcPr>
            <w:tcW w:w="571" w:type="dxa"/>
            <w:vAlign w:val="center"/>
          </w:tcPr>
          <w:p w:rsidR="001D001A" w:rsidRPr="00AE1AF7" w:rsidRDefault="001D001A" w:rsidP="004D604B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1AF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E1AF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E1AF7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1840" w:type="dxa"/>
            <w:vAlign w:val="center"/>
          </w:tcPr>
          <w:p w:rsidR="001D001A" w:rsidRPr="00AE1AF7" w:rsidRDefault="001D001A" w:rsidP="004D604B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1AF7">
              <w:rPr>
                <w:rFonts w:ascii="Times New Roman" w:hAnsi="Times New Roman" w:cs="Times New Roman"/>
                <w:b/>
                <w:sz w:val="24"/>
                <w:szCs w:val="28"/>
              </w:rPr>
              <w:t>Этап</w:t>
            </w:r>
          </w:p>
        </w:tc>
        <w:tc>
          <w:tcPr>
            <w:tcW w:w="2551" w:type="dxa"/>
            <w:vAlign w:val="center"/>
          </w:tcPr>
          <w:p w:rsidR="001D001A" w:rsidRPr="00AE1AF7" w:rsidRDefault="001D001A" w:rsidP="004D604B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1AF7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851" w:type="dxa"/>
            <w:vAlign w:val="center"/>
          </w:tcPr>
          <w:p w:rsidR="001D001A" w:rsidRPr="00AE1AF7" w:rsidRDefault="001D001A" w:rsidP="004D604B">
            <w:pPr>
              <w:pStyle w:val="a5"/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1AF7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984" w:type="dxa"/>
            <w:vAlign w:val="center"/>
          </w:tcPr>
          <w:p w:rsidR="001D001A" w:rsidRPr="00AE1AF7" w:rsidRDefault="001D001A" w:rsidP="004D604B">
            <w:pPr>
              <w:pStyle w:val="a5"/>
              <w:spacing w:after="120"/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1AF7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2694" w:type="dxa"/>
            <w:vAlign w:val="center"/>
          </w:tcPr>
          <w:p w:rsidR="001D001A" w:rsidRPr="00AE1AF7" w:rsidRDefault="001D001A" w:rsidP="004D604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1D001A" w:rsidRPr="00AE1AF7" w:rsidTr="004D604B">
        <w:tc>
          <w:tcPr>
            <w:tcW w:w="571" w:type="dxa"/>
            <w:vAlign w:val="center"/>
          </w:tcPr>
          <w:p w:rsidR="001D001A" w:rsidRPr="00AE1AF7" w:rsidRDefault="001D001A" w:rsidP="004D604B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0" w:type="dxa"/>
            <w:vAlign w:val="center"/>
          </w:tcPr>
          <w:p w:rsidR="001D001A" w:rsidRPr="00C847E1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47E1">
              <w:rPr>
                <w:rFonts w:ascii="Times New Roman" w:hAnsi="Times New Roman" w:cs="Times New Roman"/>
                <w:b/>
                <w:sz w:val="24"/>
                <w:szCs w:val="28"/>
              </w:rPr>
              <w:t>Встреча гостей</w:t>
            </w:r>
          </w:p>
        </w:tc>
        <w:tc>
          <w:tcPr>
            <w:tcW w:w="2551" w:type="dxa"/>
            <w:vAlign w:val="center"/>
          </w:tcPr>
          <w:p w:rsidR="001D001A" w:rsidRPr="00AE1AF7" w:rsidRDefault="001D001A" w:rsidP="001D001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входе гостей встречают </w:t>
            </w:r>
          </w:p>
        </w:tc>
        <w:tc>
          <w:tcPr>
            <w:tcW w:w="851" w:type="dxa"/>
            <w:vAlign w:val="center"/>
          </w:tcPr>
          <w:p w:rsidR="001D001A" w:rsidRPr="00AE1AF7" w:rsidRDefault="00CB15A4" w:rsidP="004D604B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15.50</w:t>
            </w:r>
            <w:r w:rsidR="001D001A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1984" w:type="dxa"/>
            <w:vAlign w:val="center"/>
          </w:tcPr>
          <w:p w:rsidR="001D001A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В.В</w:t>
            </w:r>
          </w:p>
          <w:p w:rsidR="001D001A" w:rsidRPr="00AE1AF7" w:rsidRDefault="001D001A" w:rsidP="00CB15A4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1D001A" w:rsidRPr="00AE1AF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 время прихода гостей в холе Центра </w:t>
            </w:r>
          </w:p>
        </w:tc>
      </w:tr>
      <w:tr w:rsidR="001D001A" w:rsidRPr="00AE1AF7" w:rsidTr="004D604B">
        <w:tc>
          <w:tcPr>
            <w:tcW w:w="571" w:type="dxa"/>
            <w:vAlign w:val="center"/>
          </w:tcPr>
          <w:p w:rsidR="001D001A" w:rsidRPr="00AE1AF7" w:rsidRDefault="001D001A" w:rsidP="004D604B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0" w:type="dxa"/>
            <w:vAlign w:val="center"/>
          </w:tcPr>
          <w:p w:rsidR="001D001A" w:rsidRPr="000322A3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Начало концерта</w:t>
            </w:r>
          </w:p>
        </w:tc>
        <w:tc>
          <w:tcPr>
            <w:tcW w:w="2551" w:type="dxa"/>
            <w:vAlign w:val="center"/>
          </w:tcPr>
          <w:p w:rsidR="001D001A" w:rsidRPr="000E5DA6" w:rsidRDefault="001D001A" w:rsidP="001D001A">
            <w:pPr>
              <w:pStyle w:val="a5"/>
              <w:numPr>
                <w:ilvl w:val="0"/>
                <w:numId w:val="2"/>
              </w:numPr>
              <w:tabs>
                <w:tab w:val="left" w:pos="282"/>
              </w:tabs>
              <w:spacing w:after="120"/>
              <w:ind w:left="0" w:firstLine="4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Ведущий приветствует гостей</w:t>
            </w:r>
          </w:p>
        </w:tc>
        <w:tc>
          <w:tcPr>
            <w:tcW w:w="851" w:type="dxa"/>
            <w:vAlign w:val="center"/>
          </w:tcPr>
          <w:p w:rsidR="001D001A" w:rsidRPr="00AE1AF7" w:rsidRDefault="001D001A" w:rsidP="004D604B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16.10</w:t>
            </w:r>
          </w:p>
        </w:tc>
        <w:tc>
          <w:tcPr>
            <w:tcW w:w="1984" w:type="dxa"/>
            <w:vAlign w:val="center"/>
          </w:tcPr>
          <w:p w:rsidR="001D001A" w:rsidRDefault="005B2E0E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Ведущий</w:t>
            </w:r>
            <w:r w:rsidR="001D001A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</w:p>
          <w:p w:rsidR="001D001A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Ю.Э</w:t>
            </w:r>
          </w:p>
          <w:p w:rsidR="001D001A" w:rsidRPr="00AE1AF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1D001A" w:rsidRPr="00AE1AF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сценарию</w:t>
            </w:r>
          </w:p>
        </w:tc>
      </w:tr>
      <w:tr w:rsidR="001D001A" w:rsidRPr="00AE1AF7" w:rsidTr="004D604B">
        <w:tc>
          <w:tcPr>
            <w:tcW w:w="571" w:type="dxa"/>
            <w:vAlign w:val="center"/>
          </w:tcPr>
          <w:p w:rsidR="001D001A" w:rsidRPr="00AE1AF7" w:rsidRDefault="001D001A" w:rsidP="004D604B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0" w:type="dxa"/>
            <w:vAlign w:val="center"/>
          </w:tcPr>
          <w:p w:rsidR="001D001A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Концертная</w:t>
            </w:r>
          </w:p>
          <w:p w:rsidR="001D001A" w:rsidRPr="00C847E1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программа</w:t>
            </w:r>
            <w:r w:rsidRPr="00C847E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D001A" w:rsidRPr="00AE1AF7" w:rsidRDefault="001D001A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творческие коллективы центра</w:t>
            </w:r>
          </w:p>
        </w:tc>
        <w:tc>
          <w:tcPr>
            <w:tcW w:w="851" w:type="dxa"/>
            <w:vAlign w:val="center"/>
          </w:tcPr>
          <w:p w:rsidR="001D001A" w:rsidRPr="00AE1AF7" w:rsidRDefault="005B2E0E" w:rsidP="004D604B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16.20</w:t>
            </w:r>
          </w:p>
        </w:tc>
        <w:tc>
          <w:tcPr>
            <w:tcW w:w="1984" w:type="dxa"/>
            <w:vAlign w:val="center"/>
          </w:tcPr>
          <w:p w:rsidR="001D001A" w:rsidRPr="00AE1AF7" w:rsidRDefault="005B2E0E" w:rsidP="004D604B">
            <w:pPr>
              <w:pStyle w:val="a5"/>
              <w:spacing w:after="120"/>
              <w:ind w:left="0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Ведущий</w:t>
            </w:r>
          </w:p>
        </w:tc>
        <w:tc>
          <w:tcPr>
            <w:tcW w:w="2694" w:type="dxa"/>
          </w:tcPr>
          <w:p w:rsidR="001D001A" w:rsidRPr="00AE1AF7" w:rsidRDefault="005B2E0E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сценарию</w:t>
            </w:r>
          </w:p>
        </w:tc>
      </w:tr>
      <w:tr w:rsidR="001D001A" w:rsidRPr="00AE1AF7" w:rsidTr="004D604B">
        <w:tc>
          <w:tcPr>
            <w:tcW w:w="571" w:type="dxa"/>
            <w:vAlign w:val="center"/>
          </w:tcPr>
          <w:p w:rsidR="001D001A" w:rsidRDefault="001D001A" w:rsidP="004D604B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0" w:type="dxa"/>
            <w:vAlign w:val="center"/>
          </w:tcPr>
          <w:p w:rsidR="001D001A" w:rsidRPr="00440752" w:rsidRDefault="005B2E0E" w:rsidP="004D604B">
            <w:pPr>
              <w:pStyle w:val="a5"/>
              <w:spacing w:after="120"/>
              <w:ind w:left="0" w:right="-10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Подарки для военнослужащих</w:t>
            </w:r>
          </w:p>
        </w:tc>
        <w:tc>
          <w:tcPr>
            <w:tcW w:w="2551" w:type="dxa"/>
            <w:vAlign w:val="center"/>
          </w:tcPr>
          <w:p w:rsidR="001D001A" w:rsidRDefault="005B2E0E" w:rsidP="005B2E0E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Участникам</w:t>
            </w:r>
            <w:r w:rsidR="001D00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раздают сюрпризы </w:t>
            </w:r>
          </w:p>
        </w:tc>
        <w:tc>
          <w:tcPr>
            <w:tcW w:w="851" w:type="dxa"/>
            <w:vAlign w:val="center"/>
          </w:tcPr>
          <w:p w:rsidR="001D001A" w:rsidRDefault="005B2E0E" w:rsidP="005B2E0E">
            <w:pPr>
              <w:pStyle w:val="a5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17.30</w:t>
            </w:r>
          </w:p>
        </w:tc>
        <w:tc>
          <w:tcPr>
            <w:tcW w:w="1984" w:type="dxa"/>
            <w:vAlign w:val="center"/>
          </w:tcPr>
          <w:p w:rsidR="001D001A" w:rsidRDefault="005B2E0E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В.В</w:t>
            </w:r>
          </w:p>
          <w:p w:rsidR="005B2E0E" w:rsidRDefault="005B2E0E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Новоселова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  <w:p w:rsidR="005B2E0E" w:rsidRDefault="00A0743C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Воспитанницы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колективов</w:t>
            </w:r>
            <w:proofErr w:type="spellEnd"/>
          </w:p>
        </w:tc>
        <w:tc>
          <w:tcPr>
            <w:tcW w:w="2694" w:type="dxa"/>
          </w:tcPr>
          <w:p w:rsidR="001D001A" w:rsidRDefault="005B2E0E" w:rsidP="004D604B">
            <w:pPr>
              <w:pStyle w:val="a5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Каждому солдату вручается подарок</w:t>
            </w:r>
          </w:p>
        </w:tc>
      </w:tr>
    </w:tbl>
    <w:p w:rsidR="001D001A" w:rsidRPr="00784C82" w:rsidRDefault="001D001A" w:rsidP="001D001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1729B" w:rsidRDefault="0031729B" w:rsidP="0031729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1729B" w:rsidRDefault="0031729B" w:rsidP="0031729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1729B" w:rsidRDefault="0031729B" w:rsidP="0031729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1729B" w:rsidRDefault="0031729B" w:rsidP="0031729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1729B" w:rsidRDefault="0031729B" w:rsidP="0031729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1729B" w:rsidRDefault="0031729B" w:rsidP="0031729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1729B" w:rsidRDefault="0031729B" w:rsidP="0031729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1729B" w:rsidRDefault="0031729B" w:rsidP="0031729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0743C" w:rsidRDefault="005B2E0E" w:rsidP="0031729B">
      <w:pPr>
        <w:contextualSpacing/>
        <w:jc w:val="center"/>
        <w:rPr>
          <w:rFonts w:ascii="Comic Sans MS" w:hAnsi="Comic Sans MS" w:cs="Times New Roman"/>
          <w:sz w:val="32"/>
          <w:szCs w:val="32"/>
        </w:rPr>
      </w:pPr>
      <w:r w:rsidRPr="00A0743C">
        <w:rPr>
          <w:rFonts w:ascii="Comic Sans MS" w:hAnsi="Comic Sans MS" w:cs="Times New Roman"/>
          <w:sz w:val="32"/>
          <w:szCs w:val="32"/>
        </w:rPr>
        <w:t xml:space="preserve">Сценарий концертной программы </w:t>
      </w:r>
    </w:p>
    <w:p w:rsidR="0031729B" w:rsidRPr="00A0743C" w:rsidRDefault="005B2E0E" w:rsidP="0031729B">
      <w:pPr>
        <w:contextualSpacing/>
        <w:jc w:val="center"/>
        <w:rPr>
          <w:rFonts w:ascii="Comic Sans MS" w:hAnsi="Comic Sans MS" w:cs="Times New Roman"/>
          <w:sz w:val="32"/>
          <w:szCs w:val="32"/>
        </w:rPr>
      </w:pPr>
      <w:r w:rsidRPr="00A0743C">
        <w:rPr>
          <w:rFonts w:ascii="Comic Sans MS" w:hAnsi="Comic Sans MS" w:cs="Times New Roman"/>
          <w:sz w:val="32"/>
          <w:szCs w:val="32"/>
        </w:rPr>
        <w:t>«</w:t>
      </w:r>
      <w:r w:rsidR="00A0743C" w:rsidRPr="00A0743C">
        <w:rPr>
          <w:rFonts w:ascii="Comic Sans MS" w:hAnsi="Comic Sans MS" w:cs="Times New Roman"/>
          <w:sz w:val="32"/>
          <w:szCs w:val="32"/>
        </w:rPr>
        <w:t>Фантастические мужчины</w:t>
      </w:r>
      <w:r w:rsidRPr="00A0743C">
        <w:rPr>
          <w:rFonts w:ascii="Comic Sans MS" w:hAnsi="Comic Sans MS" w:cs="Times New Roman"/>
          <w:sz w:val="32"/>
          <w:szCs w:val="32"/>
        </w:rPr>
        <w:t>!»</w:t>
      </w:r>
    </w:p>
    <w:p w:rsidR="005B2E0E" w:rsidRDefault="005B2E0E" w:rsidP="0031729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B2E0E" w:rsidRPr="008238BE" w:rsidRDefault="005B2E0E" w:rsidP="005B2E0E">
      <w:pPr>
        <w:jc w:val="both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hd w:val="clear" w:color="auto" w:fill="FFFFFF"/>
        </w:rPr>
        <w:t>Ведущий</w:t>
      </w:r>
      <w:r w:rsidRPr="005B2E0E"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: </w:t>
      </w:r>
      <w:r>
        <w:rPr>
          <w:rStyle w:val="c0"/>
          <w:rFonts w:ascii="Times New Roman" w:hAnsi="Times New Roman" w:cs="Times New Roman"/>
          <w:sz w:val="28"/>
          <w:shd w:val="clear" w:color="auto" w:fill="FFFFFF"/>
        </w:rPr>
        <w:t>Добрый день, дорогие друзья,</w:t>
      </w: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 любимые наши защитники Отечества! Защитник Отечества! Как гордо звучат эти слова! Этот день – дань уважения всем поколениям героического воинства.  А поскольку испокон веков защитниками были мужчины, то это воистину «Мужской день», в который все представители сильного пола принимают поздравления. Сегодня вас поздравляют</w:t>
      </w:r>
      <w:r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 творческие</w:t>
      </w: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 коллективы Центра внешкольной работы «Юность» и честь открыть наш праздничный концерт предоставляется Церемониальному отряду барабанщиц.</w:t>
      </w:r>
    </w:p>
    <w:p w:rsidR="005B2E0E" w:rsidRPr="0029760A" w:rsidRDefault="005B2E0E" w:rsidP="005B2E0E">
      <w:pPr>
        <w:pStyle w:val="a5"/>
        <w:numPr>
          <w:ilvl w:val="0"/>
          <w:numId w:val="3"/>
        </w:numPr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Церемониальный отряд барабанщиц</w:t>
      </w:r>
    </w:p>
    <w:p w:rsidR="005B2E0E" w:rsidRPr="008238BE" w:rsidRDefault="005B2E0E" w:rsidP="005B2E0E">
      <w:pPr>
        <w:spacing w:after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Всем, кто родную землю защищает – </w:t>
      </w:r>
    </w:p>
    <w:p w:rsidR="005B2E0E" w:rsidRPr="008238BE" w:rsidRDefault="005B2E0E" w:rsidP="005B2E0E">
      <w:pPr>
        <w:spacing w:after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Любовь, почет и слава на века!</w:t>
      </w:r>
    </w:p>
    <w:p w:rsidR="005B2E0E" w:rsidRPr="008238BE" w:rsidRDefault="005B2E0E" w:rsidP="005B2E0E">
      <w:pPr>
        <w:spacing w:after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Пусть ваши ноги шар земной вращают,</w:t>
      </w:r>
    </w:p>
    <w:p w:rsidR="005B2E0E" w:rsidRPr="008238BE" w:rsidRDefault="005B2E0E" w:rsidP="005B2E0E">
      <w:pPr>
        <w:spacing w:after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Пусть руки крепко держат облака!</w:t>
      </w:r>
    </w:p>
    <w:p w:rsidR="005B2E0E" w:rsidRPr="008238BE" w:rsidRDefault="005B2E0E" w:rsidP="005B2E0E">
      <w:pPr>
        <w:spacing w:after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Мы в этот день традиций не нарушим,</w:t>
      </w:r>
    </w:p>
    <w:p w:rsidR="005B2E0E" w:rsidRPr="008238BE" w:rsidRDefault="005B2E0E" w:rsidP="005B2E0E">
      <w:pPr>
        <w:spacing w:after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От всей души желаем вам всегда</w:t>
      </w:r>
    </w:p>
    <w:p w:rsidR="005B2E0E" w:rsidRPr="008238BE" w:rsidRDefault="005B2E0E" w:rsidP="005B2E0E">
      <w:pPr>
        <w:spacing w:after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В воздухе, на суше и на море</w:t>
      </w:r>
    </w:p>
    <w:p w:rsidR="005B2E0E" w:rsidRDefault="005B2E0E" w:rsidP="005B2E0E">
      <w:pPr>
        <w:spacing w:after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Быть защитником мирного труда!</w:t>
      </w:r>
    </w:p>
    <w:p w:rsidR="005B2E0E" w:rsidRPr="008238BE" w:rsidRDefault="005B2E0E" w:rsidP="005B2E0E">
      <w:pPr>
        <w:spacing w:after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</w:p>
    <w:p w:rsidR="005B2E0E" w:rsidRPr="002B1B6A" w:rsidRDefault="00A0743C" w:rsidP="005B2E0E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hd w:val="clear" w:color="auto" w:fill="FFFFFF"/>
        </w:rPr>
        <w:t>Для вас выступает</w:t>
      </w:r>
      <w:r w:rsidRPr="002B1B6A">
        <w:rPr>
          <w:rStyle w:val="c0"/>
          <w:rFonts w:ascii="Times New Roman" w:hAnsi="Times New Roman" w:cs="Times New Roman"/>
          <w:sz w:val="28"/>
          <w:shd w:val="clear" w:color="auto" w:fill="FFFFFF"/>
        </w:rPr>
        <w:t>…2/………………………………………………..</w:t>
      </w:r>
    </w:p>
    <w:p w:rsidR="005B2E0E" w:rsidRPr="00A0743C" w:rsidRDefault="00A0743C" w:rsidP="00A0743C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2B1B6A">
        <w:rPr>
          <w:rStyle w:val="c0"/>
          <w:rFonts w:ascii="Times New Roman" w:hAnsi="Times New Roman" w:cs="Times New Roman"/>
          <w:sz w:val="28"/>
          <w:shd w:val="clear" w:color="auto" w:fill="FFFFFF"/>
        </w:rPr>
        <w:t>3.</w:t>
      </w:r>
    </w:p>
    <w:p w:rsidR="00833C7C" w:rsidRPr="002B1B6A" w:rsidRDefault="00A0743C" w:rsidP="005B2E0E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2B1B6A">
        <w:rPr>
          <w:rStyle w:val="c0"/>
          <w:rFonts w:ascii="Times New Roman" w:hAnsi="Times New Roman" w:cs="Times New Roman"/>
          <w:sz w:val="28"/>
          <w:shd w:val="clear" w:color="auto" w:fill="FFFFFF"/>
        </w:rPr>
        <w:t>4.</w:t>
      </w:r>
    </w:p>
    <w:p w:rsidR="00A0743C" w:rsidRPr="002B1B6A" w:rsidRDefault="00A0743C" w:rsidP="005B2E0E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</w:p>
    <w:p w:rsidR="00A0743C" w:rsidRPr="00A0743C" w:rsidRDefault="00A0743C" w:rsidP="005B2E0E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hd w:val="clear" w:color="auto" w:fill="FFFFFF"/>
        </w:rPr>
        <w:t>Ведущий;</w:t>
      </w:r>
    </w:p>
    <w:p w:rsidR="005B2E0E" w:rsidRPr="008238BE" w:rsidRDefault="005B2E0E" w:rsidP="005B2E0E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Защитник Отечества – это герой</w:t>
      </w:r>
    </w:p>
    <w:p w:rsidR="005B2E0E" w:rsidRPr="008238BE" w:rsidRDefault="005B2E0E" w:rsidP="005B2E0E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Надежда и совесть Отчизны святой</w:t>
      </w:r>
    </w:p>
    <w:p w:rsidR="005B2E0E" w:rsidRPr="008238BE" w:rsidRDefault="005B2E0E" w:rsidP="005B2E0E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Он знает, что мир и домашний очаг</w:t>
      </w:r>
    </w:p>
    <w:p w:rsidR="005B2E0E" w:rsidRPr="008238BE" w:rsidRDefault="005B2E0E" w:rsidP="005B2E0E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Дороже богатства, </w:t>
      </w:r>
      <w:proofErr w:type="spellStart"/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драгоценней</w:t>
      </w:r>
      <w:proofErr w:type="spellEnd"/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 всех благ</w:t>
      </w:r>
    </w:p>
    <w:p w:rsidR="005B2E0E" w:rsidRPr="008238BE" w:rsidRDefault="005B2E0E" w:rsidP="005B2E0E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Спасибо за службу, за доблесть побед, </w:t>
      </w:r>
    </w:p>
    <w:p w:rsidR="005B2E0E" w:rsidRPr="008238BE" w:rsidRDefault="005B2E0E" w:rsidP="005B2E0E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За звездное небо и солнечный свет.</w:t>
      </w:r>
    </w:p>
    <w:p w:rsidR="005B2E0E" w:rsidRPr="008238BE" w:rsidRDefault="005B2E0E" w:rsidP="005B2E0E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Пусть ждут тебя дома уют и семья</w:t>
      </w:r>
    </w:p>
    <w:p w:rsidR="005B2E0E" w:rsidRPr="008238BE" w:rsidRDefault="005B2E0E" w:rsidP="005B2E0E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Услышат, поймут и помогут друзья!</w:t>
      </w:r>
    </w:p>
    <w:p w:rsidR="005B2E0E" w:rsidRPr="008238BE" w:rsidRDefault="005B2E0E" w:rsidP="005B2E0E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Пусть светит солнце в мирном небе,</w:t>
      </w:r>
    </w:p>
    <w:p w:rsidR="005B2E0E" w:rsidRPr="008238BE" w:rsidRDefault="005B2E0E" w:rsidP="005B2E0E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И не зовет труба в поход.</w:t>
      </w:r>
    </w:p>
    <w:p w:rsidR="005B2E0E" w:rsidRPr="008238BE" w:rsidRDefault="005B2E0E" w:rsidP="005B2E0E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lastRenderedPageBreak/>
        <w:t>Сегодня, завтра и всегда!</w:t>
      </w:r>
    </w:p>
    <w:p w:rsidR="005B2E0E" w:rsidRPr="008238BE" w:rsidRDefault="005B2E0E" w:rsidP="005B2E0E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Здоровья крепкого и счастья – </w:t>
      </w:r>
    </w:p>
    <w:p w:rsidR="005B2E0E" w:rsidRPr="008238BE" w:rsidRDefault="005B2E0E" w:rsidP="005B2E0E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Всем тем, кто мир наш отстоял,</w:t>
      </w:r>
    </w:p>
    <w:p w:rsidR="005B2E0E" w:rsidRPr="008238BE" w:rsidRDefault="005B2E0E" w:rsidP="005B2E0E">
      <w:pPr>
        <w:pStyle w:val="a5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И кто его сегодня охраняет,</w:t>
      </w:r>
    </w:p>
    <w:p w:rsidR="005B2E0E" w:rsidRDefault="005B2E0E" w:rsidP="005B2E0E">
      <w:pPr>
        <w:pStyle w:val="a5"/>
        <w:spacing w:line="360" w:lineRule="auto"/>
        <w:ind w:left="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И кто сполна долг Родине отдал.</w:t>
      </w:r>
    </w:p>
    <w:p w:rsidR="005B2E0E" w:rsidRPr="0029760A" w:rsidRDefault="00833C7C" w:rsidP="00833C7C">
      <w:pPr>
        <w:pStyle w:val="a5"/>
        <w:ind w:left="786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hd w:val="clear" w:color="auto" w:fill="FFFFFF"/>
        </w:rPr>
        <w:t>5.</w:t>
      </w:r>
    </w:p>
    <w:p w:rsidR="00277452" w:rsidRDefault="00833C7C" w:rsidP="00A0743C">
      <w:pPr>
        <w:ind w:left="426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      6</w:t>
      </w:r>
      <w:r w:rsidR="00A0743C">
        <w:rPr>
          <w:rStyle w:val="c0"/>
          <w:rFonts w:ascii="Times New Roman" w:hAnsi="Times New Roman" w:cs="Times New Roman"/>
          <w:sz w:val="28"/>
          <w:shd w:val="clear" w:color="auto" w:fill="FFFFFF"/>
        </w:rPr>
        <w:t>.</w:t>
      </w:r>
    </w:p>
    <w:p w:rsidR="00A0743C" w:rsidRDefault="00A0743C" w:rsidP="00A0743C">
      <w:pPr>
        <w:ind w:left="426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      7.</w:t>
      </w:r>
    </w:p>
    <w:p w:rsidR="00A0743C" w:rsidRDefault="00A0743C" w:rsidP="00A0743C">
      <w:pPr>
        <w:ind w:left="426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      8.</w:t>
      </w:r>
    </w:p>
    <w:p w:rsidR="00277452" w:rsidRPr="00CB15A4" w:rsidRDefault="00277452" w:rsidP="00833C7C">
      <w:pPr>
        <w:ind w:left="426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hd w:val="clear" w:color="auto" w:fill="FFFFFF"/>
        </w:rPr>
        <w:t>Ведущий</w:t>
      </w:r>
      <w:r w:rsidRPr="00CB15A4">
        <w:rPr>
          <w:rStyle w:val="c0"/>
          <w:rFonts w:ascii="Times New Roman" w:hAnsi="Times New Roman" w:cs="Times New Roman"/>
          <w:sz w:val="28"/>
          <w:shd w:val="clear" w:color="auto" w:fill="FFFFFF"/>
        </w:rPr>
        <w:t>:</w:t>
      </w:r>
    </w:p>
    <w:p w:rsidR="005B2E0E" w:rsidRPr="0029760A" w:rsidRDefault="005B2E0E" w:rsidP="005B2E0E">
      <w:pPr>
        <w:ind w:left="426"/>
        <w:jc w:val="both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29760A">
        <w:rPr>
          <w:rStyle w:val="c0"/>
          <w:rFonts w:ascii="Times New Roman" w:hAnsi="Times New Roman"/>
          <w:sz w:val="28"/>
          <w:shd w:val="clear" w:color="auto" w:fill="FFFFFF"/>
        </w:rPr>
        <w:t>Солдат — ты наша гордость! Пусть годы воинской службы пролетят незаметно. Пусть рядом будет крепкое плечо боевого товарища. Командный дух — подталкивает к героическим подвигам. Пусть сердце бьется в ритм строевого марша. У Вас не легкая задача — стоять на страже Родины, охраняя каждый кусочек земли</w:t>
      </w:r>
      <w:r w:rsidR="00277452">
        <w:rPr>
          <w:rStyle w:val="c0"/>
          <w:rFonts w:ascii="Times New Roman" w:hAnsi="Times New Roman"/>
          <w:sz w:val="28"/>
          <w:shd w:val="clear" w:color="auto" w:fill="FFFFFF"/>
        </w:rPr>
        <w:t>, о</w:t>
      </w:r>
      <w:r w:rsidRPr="0029760A">
        <w:rPr>
          <w:rStyle w:val="c0"/>
          <w:rFonts w:ascii="Times New Roman" w:hAnsi="Times New Roman"/>
          <w:sz w:val="28"/>
          <w:shd w:val="clear" w:color="auto" w:fill="FFFFFF"/>
        </w:rPr>
        <w:t>берегать всё человечество от страшного слова Война. Вы дали присягу и теперь — это Ваш жизненный долг. Мы пожелаем в день 23 февраля, Вам дорогие солдаты: крепкой выдержки, терпения и мужской силы. С праздником наши защитники!</w:t>
      </w:r>
      <w:r w:rsidRPr="0029760A"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426283"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Для Вас </w:t>
      </w:r>
      <w:r w:rsidR="002B1B6A">
        <w:rPr>
          <w:rStyle w:val="c0"/>
          <w:rFonts w:ascii="Times New Roman" w:hAnsi="Times New Roman" w:cs="Times New Roman"/>
          <w:sz w:val="28"/>
          <w:shd w:val="clear" w:color="auto" w:fill="FFFFFF"/>
        </w:rPr>
        <w:t>небольшая интерактивная викторина  на сообразительность! (викторина) после продолжение номеров.</w:t>
      </w:r>
      <w:bookmarkStart w:id="0" w:name="_GoBack"/>
      <w:bookmarkEnd w:id="0"/>
      <w:r w:rsidR="002B1B6A"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426283" w:rsidRDefault="00A0743C" w:rsidP="00A0743C">
      <w:pPr>
        <w:ind w:left="426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hd w:val="clear" w:color="auto" w:fill="FFFFFF"/>
        </w:rPr>
        <w:t>9.</w:t>
      </w:r>
    </w:p>
    <w:p w:rsidR="00A0743C" w:rsidRDefault="00A0743C" w:rsidP="00A0743C">
      <w:pPr>
        <w:ind w:left="426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hd w:val="clear" w:color="auto" w:fill="FFFFFF"/>
        </w:rPr>
        <w:t>10.</w:t>
      </w:r>
    </w:p>
    <w:p w:rsidR="00A0743C" w:rsidRDefault="00A0743C" w:rsidP="00A0743C">
      <w:pPr>
        <w:ind w:left="426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hd w:val="clear" w:color="auto" w:fill="FFFFFF"/>
        </w:rPr>
        <w:t>11.</w:t>
      </w:r>
    </w:p>
    <w:p w:rsidR="00A0743C" w:rsidRDefault="00A0743C" w:rsidP="00A0743C">
      <w:pPr>
        <w:ind w:left="426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hd w:val="clear" w:color="auto" w:fill="FFFFFF"/>
        </w:rPr>
        <w:t>12.</w:t>
      </w:r>
    </w:p>
    <w:p w:rsidR="00A0743C" w:rsidRDefault="00A0743C" w:rsidP="00A0743C">
      <w:pPr>
        <w:ind w:left="426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hd w:val="clear" w:color="auto" w:fill="FFFFFF"/>
        </w:rPr>
        <w:t>13.</w:t>
      </w:r>
    </w:p>
    <w:p w:rsidR="00277452" w:rsidRPr="00277452" w:rsidRDefault="00277452" w:rsidP="00277452">
      <w:pPr>
        <w:pStyle w:val="a5"/>
        <w:ind w:left="360"/>
        <w:rPr>
          <w:rStyle w:val="c0"/>
          <w:rFonts w:ascii="Times New Roman" w:hAnsi="Times New Roman" w:cs="Times New Roman"/>
          <w:sz w:val="28"/>
        </w:rPr>
      </w:pPr>
    </w:p>
    <w:p w:rsidR="005B2E0E" w:rsidRPr="00277452" w:rsidRDefault="005B2E0E" w:rsidP="00277452">
      <w:pPr>
        <w:pStyle w:val="a5"/>
        <w:ind w:left="360"/>
        <w:rPr>
          <w:rFonts w:ascii="Times New Roman" w:hAnsi="Times New Roman" w:cs="Times New Roman"/>
          <w:sz w:val="28"/>
        </w:rPr>
      </w:pPr>
      <w:r w:rsidRPr="00277452"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Сегодня мы подарили вам </w:t>
      </w:r>
      <w:r w:rsidR="00426283"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не только песни, танцы и позитивное, замечательное </w:t>
      </w:r>
      <w:r w:rsidRPr="00277452"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 настроение, а также  </w:t>
      </w:r>
      <w:r w:rsidRPr="00277452">
        <w:rPr>
          <w:rFonts w:ascii="Times New Roman" w:hAnsi="Times New Roman" w:cs="Times New Roman"/>
          <w:sz w:val="28"/>
        </w:rPr>
        <w:t xml:space="preserve">педагоги и учащиеся Центра внешкольной работы «Юность» дарят праздничную посылку для вас, дорогие солдаты! </w:t>
      </w:r>
    </w:p>
    <w:p w:rsidR="005B2E0E" w:rsidRDefault="005B2E0E" w:rsidP="005B2E0E">
      <w:pPr>
        <w:ind w:left="36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Поздравляем с Днем Защитника Отечества! </w:t>
      </w:r>
      <w:r w:rsidRPr="008238BE">
        <w:rPr>
          <w:rStyle w:val="c0"/>
          <w:rFonts w:ascii="Times New Roman" w:hAnsi="Times New Roman" w:cs="Times New Roman"/>
          <w:sz w:val="28"/>
        </w:rPr>
        <w:br/>
      </w: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От себя хотим ВАМ пожелать: </w:t>
      </w:r>
      <w:r w:rsidRPr="008238BE">
        <w:rPr>
          <w:rStyle w:val="c0"/>
          <w:rFonts w:ascii="Times New Roman" w:hAnsi="Times New Roman" w:cs="Times New Roman"/>
          <w:sz w:val="28"/>
        </w:rPr>
        <w:br/>
      </w: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lastRenderedPageBreak/>
        <w:t>Обладать спокойствием и выдержкой </w:t>
      </w:r>
      <w:r w:rsidRPr="008238BE">
        <w:rPr>
          <w:rStyle w:val="c0"/>
          <w:rFonts w:ascii="Times New Roman" w:hAnsi="Times New Roman" w:cs="Times New Roman"/>
          <w:sz w:val="28"/>
        </w:rPr>
        <w:br/>
      </w: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Родину и женщин защищать. </w:t>
      </w:r>
      <w:r w:rsidRPr="008238BE">
        <w:rPr>
          <w:rStyle w:val="c0"/>
          <w:rFonts w:ascii="Times New Roman" w:hAnsi="Times New Roman" w:cs="Times New Roman"/>
          <w:sz w:val="28"/>
        </w:rPr>
        <w:br/>
      </w: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Пусть в сердцах всегда звучит отвага, </w:t>
      </w:r>
      <w:r w:rsidRPr="008238BE">
        <w:rPr>
          <w:rStyle w:val="c0"/>
          <w:rFonts w:ascii="Times New Roman" w:hAnsi="Times New Roman" w:cs="Times New Roman"/>
          <w:sz w:val="28"/>
        </w:rPr>
        <w:br/>
      </w: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Пусть в глазах сияет смелый блеск, </w:t>
      </w:r>
      <w:r w:rsidRPr="008238BE">
        <w:rPr>
          <w:rStyle w:val="c0"/>
          <w:rFonts w:ascii="Times New Roman" w:hAnsi="Times New Roman" w:cs="Times New Roman"/>
          <w:sz w:val="28"/>
        </w:rPr>
        <w:br/>
      </w: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Пусть в душе ВАМ песня помогает, </w:t>
      </w:r>
      <w:r w:rsidRPr="008238BE">
        <w:rPr>
          <w:rStyle w:val="c0"/>
          <w:rFonts w:ascii="Times New Roman" w:hAnsi="Times New Roman" w:cs="Times New Roman"/>
          <w:sz w:val="28"/>
        </w:rPr>
        <w:br/>
      </w: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t>ВАМ, МУЖЧИНЫ, мы желаем ЧЕСТЬ ИМЕТЬ!!! </w:t>
      </w:r>
    </w:p>
    <w:p w:rsidR="00426283" w:rsidRDefault="00426283" w:rsidP="005B2E0E">
      <w:pPr>
        <w:ind w:left="360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hd w:val="clear" w:color="auto" w:fill="FFFFFF"/>
        </w:rPr>
        <w:t>С наступающим праздником, дорогие Защитники Отечества! До новых встреч!</w:t>
      </w:r>
    </w:p>
    <w:p w:rsidR="005B2E0E" w:rsidRDefault="005B2E0E" w:rsidP="005B2E0E">
      <w:pPr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hd w:val="clear" w:color="auto" w:fill="FFFFFF"/>
        </w:rPr>
        <w:br w:type="page"/>
      </w:r>
    </w:p>
    <w:p w:rsidR="005B2E0E" w:rsidRPr="008238BE" w:rsidRDefault="005B2E0E" w:rsidP="005B2E0E">
      <w:pPr>
        <w:jc w:val="center"/>
        <w:rPr>
          <w:rStyle w:val="c0"/>
          <w:rFonts w:ascii="Times New Roman" w:hAnsi="Times New Roman" w:cs="Times New Roman"/>
          <w:sz w:val="28"/>
          <w:shd w:val="clear" w:color="auto" w:fill="FFFFFF"/>
        </w:rPr>
      </w:pPr>
      <w:r w:rsidRPr="008238BE">
        <w:rPr>
          <w:rStyle w:val="c0"/>
          <w:rFonts w:ascii="Times New Roman" w:hAnsi="Times New Roman" w:cs="Times New Roman"/>
          <w:sz w:val="28"/>
          <w:shd w:val="clear" w:color="auto" w:fill="FFFFFF"/>
        </w:rPr>
        <w:lastRenderedPageBreak/>
        <w:t>Порядок выступлений</w:t>
      </w:r>
      <w:r w:rsidR="00A0743C"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 18.02.2021</w:t>
      </w:r>
    </w:p>
    <w:p w:rsidR="005B2E0E" w:rsidRPr="0029760A" w:rsidRDefault="005B2E0E" w:rsidP="005B2E0E">
      <w:pPr>
        <w:pStyle w:val="a5"/>
        <w:numPr>
          <w:ilvl w:val="0"/>
          <w:numId w:val="4"/>
        </w:numPr>
        <w:rPr>
          <w:rStyle w:val="c0"/>
          <w:rFonts w:ascii="Times New Roman" w:hAnsi="Times New Roman" w:cs="Times New Roman"/>
          <w:sz w:val="28"/>
        </w:rPr>
      </w:pPr>
      <w:r w:rsidRPr="0029760A">
        <w:rPr>
          <w:rStyle w:val="c0"/>
          <w:rFonts w:ascii="Times New Roman" w:hAnsi="Times New Roman" w:cs="Times New Roman"/>
          <w:sz w:val="28"/>
          <w:shd w:val="clear" w:color="auto" w:fill="FFFFFF"/>
        </w:rPr>
        <w:t xml:space="preserve">Церемониальный отряд барабанщиц </w:t>
      </w:r>
    </w:p>
    <w:p w:rsidR="0031729B" w:rsidRDefault="0031729B" w:rsidP="0031729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1729B" w:rsidRPr="0031729B" w:rsidRDefault="0031729B" w:rsidP="00F152B3">
      <w:pPr>
        <w:contextualSpacing/>
        <w:rPr>
          <w:rFonts w:ascii="Times New Roman" w:hAnsi="Times New Roman" w:cs="Times New Roman"/>
          <w:sz w:val="32"/>
          <w:szCs w:val="32"/>
        </w:rPr>
      </w:pPr>
    </w:p>
    <w:sectPr w:rsidR="0031729B" w:rsidRPr="0031729B" w:rsidSect="0015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ood Vibes Pro">
    <w:panose1 w:val="02000507080000020002"/>
    <w:charset w:val="00"/>
    <w:family w:val="auto"/>
    <w:pitch w:val="variable"/>
    <w:sig w:usb0="000002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EB4"/>
    <w:multiLevelType w:val="hybridMultilevel"/>
    <w:tmpl w:val="9AD8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3DB1"/>
    <w:multiLevelType w:val="multilevel"/>
    <w:tmpl w:val="D5CA6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54479C"/>
    <w:multiLevelType w:val="hybridMultilevel"/>
    <w:tmpl w:val="C19638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333A8D"/>
    <w:multiLevelType w:val="hybridMultilevel"/>
    <w:tmpl w:val="6D7E10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9B"/>
    <w:rsid w:val="000B434C"/>
    <w:rsid w:val="00147F0D"/>
    <w:rsid w:val="00155DE8"/>
    <w:rsid w:val="001D001A"/>
    <w:rsid w:val="00277452"/>
    <w:rsid w:val="002938B0"/>
    <w:rsid w:val="002B1B6A"/>
    <w:rsid w:val="0031729B"/>
    <w:rsid w:val="00426283"/>
    <w:rsid w:val="004E03D4"/>
    <w:rsid w:val="005B2E0E"/>
    <w:rsid w:val="007851EE"/>
    <w:rsid w:val="00833C7C"/>
    <w:rsid w:val="009D4E40"/>
    <w:rsid w:val="00A0743C"/>
    <w:rsid w:val="00C4503E"/>
    <w:rsid w:val="00CB15A4"/>
    <w:rsid w:val="00F1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01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D00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B2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01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D00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B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DNS</cp:lastModifiedBy>
  <cp:revision>5</cp:revision>
  <dcterms:created xsi:type="dcterms:W3CDTF">2019-02-19T02:58:00Z</dcterms:created>
  <dcterms:modified xsi:type="dcterms:W3CDTF">2021-02-16T01:49:00Z</dcterms:modified>
</cp:coreProperties>
</file>