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6805"/>
      </w:tblGrid>
      <w:tr w:rsidR="00C25395" w:rsidRPr="006C0049" w:rsidTr="000F46FC">
        <w:tc>
          <w:tcPr>
            <w:tcW w:w="4786" w:type="dxa"/>
          </w:tcPr>
          <w:p w:rsidR="00C25395" w:rsidRPr="006C0049" w:rsidRDefault="00C25395" w:rsidP="007F3CF9">
            <w:pPr>
              <w:rPr>
                <w:b/>
                <w:sz w:val="24"/>
                <w:szCs w:val="24"/>
              </w:rPr>
            </w:pPr>
          </w:p>
        </w:tc>
        <w:tc>
          <w:tcPr>
            <w:tcW w:w="6805" w:type="dxa"/>
          </w:tcPr>
          <w:p w:rsidR="00C25395" w:rsidRPr="006C0049" w:rsidRDefault="00C25395" w:rsidP="000F46FC">
            <w:pPr>
              <w:rPr>
                <w:b/>
                <w:sz w:val="24"/>
                <w:szCs w:val="24"/>
              </w:rPr>
            </w:pPr>
          </w:p>
        </w:tc>
      </w:tr>
    </w:tbl>
    <w:p w:rsidR="00C25395" w:rsidRDefault="00C25395" w:rsidP="00C25395">
      <w:pPr>
        <w:spacing w:after="0"/>
        <w:jc w:val="center"/>
        <w:rPr>
          <w:rFonts w:ascii="Times New Roman" w:eastAsia="Cambria" w:hAnsi="Times New Roman" w:cs="Times New Roman"/>
          <w:b/>
          <w:spacing w:val="5"/>
          <w:sz w:val="24"/>
          <w:szCs w:val="24"/>
        </w:rPr>
      </w:pPr>
    </w:p>
    <w:p w:rsidR="00C25395" w:rsidRPr="006C0049" w:rsidRDefault="00C25395" w:rsidP="00C25395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4"/>
        </w:rPr>
      </w:pPr>
      <w:r w:rsidRPr="006C0049">
        <w:rPr>
          <w:rFonts w:ascii="Times New Roman" w:eastAsia="Cambria" w:hAnsi="Times New Roman" w:cs="Times New Roman"/>
          <w:b/>
          <w:spacing w:val="5"/>
          <w:sz w:val="24"/>
          <w:szCs w:val="24"/>
        </w:rPr>
        <w:t>КРАТКОСРОЧНАЯ ОБРАЗОВАТЕЛЬНАЯ ПРАКТИКА</w:t>
      </w:r>
      <w:r>
        <w:rPr>
          <w:rFonts w:ascii="Times New Roman" w:eastAsia="Cambria" w:hAnsi="Times New Roman" w:cs="Times New Roman"/>
          <w:b/>
          <w:spacing w:val="5"/>
          <w:sz w:val="24"/>
          <w:szCs w:val="24"/>
        </w:rPr>
        <w:t xml:space="preserve"> </w:t>
      </w:r>
      <w:r w:rsidRPr="006C00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ДЛЯ ДЕТЕЙ 6-7 ЛЕТ</w:t>
      </w:r>
    </w:p>
    <w:p w:rsidR="00C25395" w:rsidRPr="006C0049" w:rsidRDefault="00C25395" w:rsidP="00C25395">
      <w:pPr>
        <w:spacing w:after="0"/>
        <w:jc w:val="center"/>
        <w:rPr>
          <w:rFonts w:ascii="Times New Roman" w:eastAsia="Cambria" w:hAnsi="Times New Roman" w:cs="Times New Roman"/>
          <w:b/>
          <w:spacing w:val="5"/>
          <w:sz w:val="24"/>
          <w:szCs w:val="24"/>
        </w:rPr>
      </w:pPr>
      <w:r>
        <w:rPr>
          <w:rFonts w:ascii="Times New Roman" w:eastAsia="Cambria" w:hAnsi="Times New Roman" w:cs="Times New Roman"/>
          <w:b/>
          <w:spacing w:val="5"/>
          <w:sz w:val="24"/>
          <w:szCs w:val="24"/>
        </w:rPr>
        <w:t xml:space="preserve"> «</w:t>
      </w:r>
      <w:r w:rsidR="002B4F0E">
        <w:rPr>
          <w:rFonts w:ascii="Times New Roman" w:eastAsia="Cambria" w:hAnsi="Times New Roman" w:cs="Times New Roman"/>
          <w:b/>
          <w:spacing w:val="5"/>
          <w:sz w:val="24"/>
          <w:szCs w:val="24"/>
        </w:rPr>
        <w:t xml:space="preserve">ЗАВОДНОЙ </w:t>
      </w:r>
      <w:r>
        <w:rPr>
          <w:rFonts w:ascii="Times New Roman" w:eastAsia="Cambria" w:hAnsi="Times New Roman" w:cs="Times New Roman"/>
          <w:b/>
          <w:spacing w:val="5"/>
          <w:sz w:val="24"/>
          <w:szCs w:val="24"/>
        </w:rPr>
        <w:t>ВОЛЧОК</w:t>
      </w:r>
      <w:r w:rsidRPr="006C0049">
        <w:rPr>
          <w:rFonts w:ascii="Times New Roman" w:eastAsia="Cambria" w:hAnsi="Times New Roman" w:cs="Times New Roman"/>
          <w:b/>
          <w:spacing w:val="5"/>
          <w:sz w:val="24"/>
          <w:szCs w:val="24"/>
        </w:rPr>
        <w:t xml:space="preserve">» </w:t>
      </w:r>
    </w:p>
    <w:p w:rsidR="00C25395" w:rsidRPr="006C0049" w:rsidRDefault="00C25395" w:rsidP="00C25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C0049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 xml:space="preserve">динамичной </w:t>
      </w:r>
      <w:r w:rsidR="002B4F0E">
        <w:rPr>
          <w:rFonts w:ascii="Times New Roman" w:hAnsi="Times New Roman" w:cs="Times New Roman"/>
          <w:sz w:val="24"/>
          <w:szCs w:val="24"/>
        </w:rPr>
        <w:t>модели</w:t>
      </w:r>
      <w:r w:rsidRPr="006C0049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бумаги в технике оригами)</w:t>
      </w:r>
    </w:p>
    <w:p w:rsidR="00C25395" w:rsidRDefault="00C25395" w:rsidP="00C25395">
      <w:pPr>
        <w:spacing w:after="0"/>
        <w:ind w:left="5103" w:hanging="1417"/>
        <w:rPr>
          <w:rFonts w:ascii="Times New Roman" w:hAnsi="Times New Roman" w:cs="Times New Roman"/>
          <w:sz w:val="24"/>
          <w:szCs w:val="24"/>
        </w:rPr>
      </w:pPr>
      <w:r w:rsidRPr="006C0049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 xml:space="preserve">  Малкова Елена Анатольевна, воспитатель,</w:t>
      </w:r>
    </w:p>
    <w:p w:rsidR="00C25395" w:rsidRPr="006C0049" w:rsidRDefault="00C25395" w:rsidP="00C25395">
      <w:pPr>
        <w:spacing w:after="0"/>
        <w:ind w:left="510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Пермь, 20</w:t>
      </w:r>
      <w:r w:rsidR="007F3CF9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25395" w:rsidRPr="006C0049" w:rsidRDefault="00C25395" w:rsidP="00C253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5395" w:rsidRDefault="00C25395" w:rsidP="00C25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C25395" w:rsidRPr="00D752D6" w:rsidRDefault="00C25395" w:rsidP="00C25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C25395" w:rsidRPr="006C0049" w:rsidTr="000F46FC">
        <w:tc>
          <w:tcPr>
            <w:tcW w:w="4077" w:type="dxa"/>
          </w:tcPr>
          <w:p w:rsidR="00C25395" w:rsidRPr="00177E1B" w:rsidRDefault="00C25395" w:rsidP="00C25395">
            <w:pPr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77E1B">
              <w:rPr>
                <w:b/>
                <w:sz w:val="24"/>
                <w:szCs w:val="24"/>
              </w:rPr>
              <w:t xml:space="preserve">Аннотации </w:t>
            </w:r>
            <w:r w:rsidRPr="00C25395">
              <w:rPr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5493" w:type="dxa"/>
          </w:tcPr>
          <w:p w:rsidR="00C25395" w:rsidRPr="006C0049" w:rsidRDefault="00C25395" w:rsidP="000F46FC">
            <w:pPr>
              <w:spacing w:after="254" w:line="276" w:lineRule="auto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Дети научатся изготавливать игрушку «Волчок» из бумаги в технике оригами. Проведут соревнования и узнают чей волчок крутится дольше.</w:t>
            </w:r>
          </w:p>
          <w:p w:rsidR="00C25395" w:rsidRPr="006C0049" w:rsidRDefault="00C25395" w:rsidP="000F46FC">
            <w:pPr>
              <w:spacing w:after="254" w:line="276" w:lineRule="auto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C25395" w:rsidRPr="006C0049" w:rsidRDefault="00C25395" w:rsidP="000F46FC">
            <w:pPr>
              <w:spacing w:after="254" w:line="276" w:lineRule="auto"/>
              <w:jc w:val="both"/>
              <w:outlineLvl w:val="0"/>
              <w:rPr>
                <w:rFonts w:eastAsia="Times New Roman"/>
                <w:b/>
                <w:bCs w:val="0"/>
                <w:caps/>
                <w:color w:val="000000"/>
                <w:kern w:val="36"/>
                <w:sz w:val="24"/>
                <w:szCs w:val="24"/>
              </w:rPr>
            </w:pPr>
          </w:p>
        </w:tc>
      </w:tr>
      <w:tr w:rsidR="00C25395" w:rsidRPr="006C0049" w:rsidTr="000F46FC">
        <w:tc>
          <w:tcPr>
            <w:tcW w:w="4077" w:type="dxa"/>
          </w:tcPr>
          <w:p w:rsidR="00C25395" w:rsidRPr="00177E1B" w:rsidRDefault="00C25395" w:rsidP="000F46FC">
            <w:pPr>
              <w:spacing w:line="276" w:lineRule="auto"/>
              <w:rPr>
                <w:b/>
                <w:sz w:val="24"/>
                <w:szCs w:val="24"/>
              </w:rPr>
            </w:pPr>
            <w:r w:rsidRPr="00177E1B">
              <w:rPr>
                <w:b/>
                <w:sz w:val="24"/>
                <w:szCs w:val="24"/>
              </w:rPr>
              <w:t>Цель и задачи КОП</w:t>
            </w:r>
          </w:p>
        </w:tc>
        <w:tc>
          <w:tcPr>
            <w:tcW w:w="5493" w:type="dxa"/>
          </w:tcPr>
          <w:p w:rsidR="00C25395" w:rsidRDefault="00C25395" w:rsidP="00C25395">
            <w:pPr>
              <w:pStyle w:val="6950"/>
              <w:shd w:val="clear" w:color="auto" w:fill="auto"/>
              <w:tabs>
                <w:tab w:val="left" w:pos="0"/>
                <w:tab w:val="left" w:pos="459"/>
              </w:tabs>
              <w:spacing w:line="27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складывать из бумаги в технике оригами динамическую игрушку «Волчок».</w:t>
            </w:r>
          </w:p>
          <w:p w:rsidR="00C25395" w:rsidRDefault="00C25395" w:rsidP="00C25395">
            <w:pPr>
              <w:pStyle w:val="6950"/>
              <w:numPr>
                <w:ilvl w:val="0"/>
                <w:numId w:val="21"/>
              </w:numPr>
              <w:shd w:val="clear" w:color="auto" w:fill="auto"/>
              <w:tabs>
                <w:tab w:val="left" w:pos="0"/>
                <w:tab w:val="left" w:pos="459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читать схем</w:t>
            </w:r>
            <w:r w:rsidR="00BF7C55">
              <w:rPr>
                <w:sz w:val="24"/>
                <w:szCs w:val="24"/>
              </w:rPr>
              <w:t>у изготовления модулей, знаки в схеме</w:t>
            </w:r>
          </w:p>
          <w:p w:rsidR="00C25395" w:rsidRDefault="00BF7C55" w:rsidP="00C25395">
            <w:pPr>
              <w:pStyle w:val="6950"/>
              <w:numPr>
                <w:ilvl w:val="0"/>
                <w:numId w:val="21"/>
              </w:numPr>
              <w:shd w:val="clear" w:color="auto" w:fill="auto"/>
              <w:tabs>
                <w:tab w:val="left" w:pos="0"/>
                <w:tab w:val="left" w:pos="459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25395">
              <w:rPr>
                <w:sz w:val="24"/>
                <w:szCs w:val="24"/>
              </w:rPr>
              <w:t>обрать детали игрушки по схеме.</w:t>
            </w:r>
          </w:p>
          <w:p w:rsidR="00C25395" w:rsidRPr="006C0049" w:rsidRDefault="00C25395" w:rsidP="00C25395">
            <w:pPr>
              <w:pStyle w:val="6950"/>
              <w:numPr>
                <w:ilvl w:val="0"/>
                <w:numId w:val="21"/>
              </w:numPr>
              <w:shd w:val="clear" w:color="auto" w:fill="auto"/>
              <w:tabs>
                <w:tab w:val="left" w:pos="0"/>
                <w:tab w:val="left" w:pos="459"/>
              </w:tabs>
              <w:spacing w:line="276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игрушку с помощью художественно-изобразительных средств.</w:t>
            </w:r>
          </w:p>
          <w:p w:rsidR="00C25395" w:rsidRPr="006C0049" w:rsidRDefault="00C25395" w:rsidP="000F46FC">
            <w:pPr>
              <w:pStyle w:val="6950"/>
              <w:shd w:val="clear" w:color="auto" w:fill="auto"/>
              <w:tabs>
                <w:tab w:val="left" w:pos="0"/>
              </w:tabs>
              <w:spacing w:line="276" w:lineRule="auto"/>
              <w:ind w:firstLine="0"/>
              <w:contextualSpacing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C25395" w:rsidRPr="006C0049" w:rsidTr="000F46FC">
        <w:tc>
          <w:tcPr>
            <w:tcW w:w="4077" w:type="dxa"/>
          </w:tcPr>
          <w:p w:rsidR="00C25395" w:rsidRPr="00177E1B" w:rsidRDefault="00C25395" w:rsidP="000F46FC">
            <w:pPr>
              <w:spacing w:line="276" w:lineRule="auto"/>
              <w:rPr>
                <w:b/>
                <w:sz w:val="24"/>
                <w:szCs w:val="24"/>
              </w:rPr>
            </w:pPr>
            <w:r w:rsidRPr="00177E1B">
              <w:rPr>
                <w:b/>
                <w:sz w:val="24"/>
                <w:szCs w:val="24"/>
              </w:rPr>
              <w:t xml:space="preserve">Количество академических часов </w:t>
            </w:r>
          </w:p>
        </w:tc>
        <w:tc>
          <w:tcPr>
            <w:tcW w:w="5493" w:type="dxa"/>
            <w:vAlign w:val="center"/>
          </w:tcPr>
          <w:p w:rsidR="00C25395" w:rsidRPr="006C0049" w:rsidRDefault="00C25395" w:rsidP="000F46FC">
            <w:pPr>
              <w:spacing w:after="254" w:line="276" w:lineRule="auto"/>
              <w:outlineLvl w:val="0"/>
              <w:rPr>
                <w:rFonts w:eastAsia="Times New Roman"/>
                <w:bCs w:val="0"/>
                <w:caps/>
                <w:color w:val="000000"/>
                <w:kern w:val="36"/>
                <w:sz w:val="24"/>
                <w:szCs w:val="24"/>
              </w:rPr>
            </w:pPr>
            <w:r>
              <w:rPr>
                <w:rFonts w:eastAsia="Times New Roman"/>
                <w:bCs w:val="0"/>
                <w:color w:val="000000"/>
                <w:kern w:val="36"/>
                <w:sz w:val="24"/>
                <w:szCs w:val="24"/>
              </w:rPr>
              <w:t xml:space="preserve">3 </w:t>
            </w:r>
          </w:p>
        </w:tc>
      </w:tr>
      <w:tr w:rsidR="00C25395" w:rsidRPr="006C0049" w:rsidTr="000F46FC">
        <w:tc>
          <w:tcPr>
            <w:tcW w:w="4077" w:type="dxa"/>
          </w:tcPr>
          <w:p w:rsidR="00C25395" w:rsidRPr="00177E1B" w:rsidRDefault="00C25395" w:rsidP="000F46FC">
            <w:pPr>
              <w:spacing w:line="276" w:lineRule="auto"/>
              <w:rPr>
                <w:b/>
                <w:sz w:val="24"/>
                <w:szCs w:val="24"/>
              </w:rPr>
            </w:pPr>
            <w:r w:rsidRPr="00177E1B">
              <w:rPr>
                <w:b/>
                <w:sz w:val="24"/>
                <w:szCs w:val="24"/>
              </w:rPr>
              <w:t>Максимально допустимое количество участников</w:t>
            </w:r>
          </w:p>
        </w:tc>
        <w:tc>
          <w:tcPr>
            <w:tcW w:w="5493" w:type="dxa"/>
            <w:vAlign w:val="center"/>
          </w:tcPr>
          <w:p w:rsidR="00C25395" w:rsidRPr="006C0049" w:rsidRDefault="00C25395" w:rsidP="000F46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25395" w:rsidRPr="006C0049" w:rsidRDefault="00C25395" w:rsidP="000F46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25395" w:rsidRPr="006C0049" w:rsidTr="000F46FC">
        <w:tc>
          <w:tcPr>
            <w:tcW w:w="4077" w:type="dxa"/>
          </w:tcPr>
          <w:p w:rsidR="00C25395" w:rsidRPr="00177E1B" w:rsidRDefault="00C25395" w:rsidP="000F46FC">
            <w:pPr>
              <w:spacing w:line="276" w:lineRule="auto"/>
              <w:rPr>
                <w:b/>
                <w:sz w:val="24"/>
                <w:szCs w:val="24"/>
              </w:rPr>
            </w:pPr>
            <w:r w:rsidRPr="00177E1B">
              <w:rPr>
                <w:b/>
                <w:sz w:val="24"/>
                <w:szCs w:val="24"/>
              </w:rPr>
              <w:t xml:space="preserve">Перечень материалов и оборудования </w:t>
            </w:r>
          </w:p>
        </w:tc>
        <w:tc>
          <w:tcPr>
            <w:tcW w:w="5493" w:type="dxa"/>
          </w:tcPr>
          <w:p w:rsidR="00C25395" w:rsidRDefault="00C25395" w:rsidP="00C25395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</w:t>
            </w:r>
          </w:p>
          <w:p w:rsidR="00C25395" w:rsidRDefault="00C25395" w:rsidP="00C25395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</w:t>
            </w:r>
          </w:p>
          <w:p w:rsidR="00C25395" w:rsidRDefault="00872CFD" w:rsidP="00C25395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Телевизор/проектор</w:t>
            </w:r>
          </w:p>
          <w:p w:rsidR="00872CFD" w:rsidRDefault="00872CFD" w:rsidP="00C25395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карандаши, фломастеры</w:t>
            </w:r>
          </w:p>
          <w:p w:rsidR="00872CFD" w:rsidRDefault="00872CFD" w:rsidP="00C25395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оригами (основные обозначения)</w:t>
            </w:r>
          </w:p>
          <w:p w:rsidR="00872CFD" w:rsidRDefault="00872CFD" w:rsidP="00C25395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со знаками оригами</w:t>
            </w:r>
          </w:p>
          <w:p w:rsidR="00872CFD" w:rsidRPr="00872CFD" w:rsidRDefault="00872CFD" w:rsidP="00872CFD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изготовления «Волчок»</w:t>
            </w:r>
          </w:p>
          <w:p w:rsidR="00C25395" w:rsidRPr="006C0049" w:rsidRDefault="00C25395" w:rsidP="000F46FC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5395" w:rsidRPr="006C0049" w:rsidTr="000F46FC">
        <w:tc>
          <w:tcPr>
            <w:tcW w:w="4077" w:type="dxa"/>
          </w:tcPr>
          <w:p w:rsidR="00C25395" w:rsidRPr="00177E1B" w:rsidRDefault="00C25395" w:rsidP="00872CFD">
            <w:pPr>
              <w:spacing w:line="276" w:lineRule="auto"/>
              <w:rPr>
                <w:b/>
                <w:sz w:val="24"/>
                <w:szCs w:val="24"/>
              </w:rPr>
            </w:pPr>
            <w:r w:rsidRPr="00177E1B">
              <w:rPr>
                <w:b/>
                <w:sz w:val="24"/>
                <w:szCs w:val="24"/>
              </w:rPr>
              <w:t xml:space="preserve">Предполагаемые результаты </w:t>
            </w:r>
          </w:p>
        </w:tc>
        <w:tc>
          <w:tcPr>
            <w:tcW w:w="5493" w:type="dxa"/>
          </w:tcPr>
          <w:p w:rsidR="00C25395" w:rsidRDefault="00872CFD" w:rsidP="00C25395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читают схемы оригами</w:t>
            </w:r>
          </w:p>
          <w:p w:rsidR="00872CFD" w:rsidRDefault="00872CFD" w:rsidP="00C25395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основные формы оригами</w:t>
            </w:r>
          </w:p>
          <w:p w:rsidR="00C25395" w:rsidRPr="00872CFD" w:rsidRDefault="00872CFD" w:rsidP="000F46FC">
            <w:pPr>
              <w:pStyle w:val="a4"/>
              <w:numPr>
                <w:ilvl w:val="0"/>
                <w:numId w:val="22"/>
              </w:numPr>
              <w:spacing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Изготавливают волчок по схеме</w:t>
            </w:r>
          </w:p>
        </w:tc>
      </w:tr>
    </w:tbl>
    <w:p w:rsidR="000515BB" w:rsidRDefault="000515BB" w:rsidP="00872CFD">
      <w:pP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0515BB" w:rsidSect="006C004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25395" w:rsidRPr="00872CFD" w:rsidRDefault="00C25395" w:rsidP="00872CFD">
      <w:pPr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sectPr w:rsidR="00C25395" w:rsidRPr="00872CFD" w:rsidSect="000515BB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25395" w:rsidRDefault="00C25395" w:rsidP="00C25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2D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 (ВСТРЕЧ)</w:t>
      </w:r>
    </w:p>
    <w:p w:rsidR="00C25395" w:rsidRDefault="00C25395" w:rsidP="00C25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1479"/>
        <w:gridCol w:w="3136"/>
        <w:gridCol w:w="5236"/>
        <w:gridCol w:w="3141"/>
      </w:tblGrid>
      <w:tr w:rsidR="00872CFD" w:rsidTr="00BF7C55">
        <w:tc>
          <w:tcPr>
            <w:tcW w:w="1643" w:type="dxa"/>
          </w:tcPr>
          <w:p w:rsidR="00C25395" w:rsidRDefault="00C25395" w:rsidP="000F4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№, название встречи</w:t>
            </w:r>
          </w:p>
        </w:tc>
        <w:tc>
          <w:tcPr>
            <w:tcW w:w="1479" w:type="dxa"/>
          </w:tcPr>
          <w:p w:rsidR="00C25395" w:rsidRDefault="00C25395" w:rsidP="000F4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52" w:type="dxa"/>
          </w:tcPr>
          <w:p w:rsidR="00C25395" w:rsidRDefault="00C25395" w:rsidP="000F4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5332" w:type="dxa"/>
          </w:tcPr>
          <w:p w:rsidR="00C25395" w:rsidRDefault="00C25395" w:rsidP="000F4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180" w:type="dxa"/>
          </w:tcPr>
          <w:p w:rsidR="00C25395" w:rsidRDefault="00C25395" w:rsidP="000F46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872CFD" w:rsidTr="00BF7C55">
        <w:tc>
          <w:tcPr>
            <w:tcW w:w="1643" w:type="dxa"/>
          </w:tcPr>
          <w:p w:rsidR="00C25395" w:rsidRPr="00BF7C55" w:rsidRDefault="003366ED" w:rsidP="00BF7C55">
            <w:pPr>
              <w:jc w:val="center"/>
              <w:rPr>
                <w:b/>
                <w:sz w:val="24"/>
                <w:szCs w:val="24"/>
              </w:rPr>
            </w:pPr>
            <w:r w:rsidRPr="00BF7C55">
              <w:rPr>
                <w:b/>
                <w:sz w:val="24"/>
                <w:szCs w:val="24"/>
              </w:rPr>
              <w:t>Волчок</w:t>
            </w:r>
            <w:r w:rsidR="00BF7C55">
              <w:rPr>
                <w:b/>
                <w:sz w:val="24"/>
                <w:szCs w:val="24"/>
              </w:rPr>
              <w:t xml:space="preserve"> – сложим сами</w:t>
            </w:r>
          </w:p>
        </w:tc>
        <w:tc>
          <w:tcPr>
            <w:tcW w:w="1479" w:type="dxa"/>
          </w:tcPr>
          <w:p w:rsidR="00C25395" w:rsidRPr="006B12B0" w:rsidRDefault="003366ED" w:rsidP="000F46FC">
            <w:pPr>
              <w:jc w:val="center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игровая</w:t>
            </w:r>
          </w:p>
        </w:tc>
        <w:tc>
          <w:tcPr>
            <w:tcW w:w="3152" w:type="dxa"/>
          </w:tcPr>
          <w:p w:rsidR="00BF7C55" w:rsidRDefault="00BF7C55" w:rsidP="00BF7C55">
            <w:pPr>
              <w:pStyle w:val="a4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схему изготовления «Волчка», пояснить обозначения знаков</w:t>
            </w:r>
          </w:p>
          <w:p w:rsidR="00C25395" w:rsidRPr="006B12B0" w:rsidRDefault="003366ED" w:rsidP="00BF7C55">
            <w:pPr>
              <w:pStyle w:val="a4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 xml:space="preserve">Сложить </w:t>
            </w:r>
            <w:r w:rsidR="00BF7C55">
              <w:rPr>
                <w:sz w:val="24"/>
                <w:szCs w:val="24"/>
              </w:rPr>
              <w:t>первый и второй слой игрушки</w:t>
            </w:r>
          </w:p>
          <w:p w:rsidR="003366ED" w:rsidRPr="006B12B0" w:rsidRDefault="003366ED" w:rsidP="003366ED">
            <w:pPr>
              <w:rPr>
                <w:sz w:val="24"/>
                <w:szCs w:val="24"/>
              </w:rPr>
            </w:pPr>
          </w:p>
        </w:tc>
        <w:tc>
          <w:tcPr>
            <w:tcW w:w="5332" w:type="dxa"/>
          </w:tcPr>
          <w:p w:rsidR="00C25395" w:rsidRPr="006B12B0" w:rsidRDefault="003366ED" w:rsidP="003366ED">
            <w:pPr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- Показ игрушки «Волчок». Рассматривание, из скольких деталей он состоит.</w:t>
            </w:r>
          </w:p>
          <w:p w:rsidR="003366ED" w:rsidRDefault="003366ED" w:rsidP="003366ED">
            <w:pPr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- Анализ схем изготовления каждого слоя игрушки. Вопросы для обсуждения: Какая основная форма использована? Сколько раз нужно перевернуть первую деталь? Какие знаки в схеме остались непонятными?</w:t>
            </w:r>
          </w:p>
          <w:p w:rsidR="00BF7C55" w:rsidRPr="006B12B0" w:rsidRDefault="00BF7C55" w:rsidP="00336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первого и второго слоя игрушки</w:t>
            </w:r>
          </w:p>
        </w:tc>
        <w:tc>
          <w:tcPr>
            <w:tcW w:w="3180" w:type="dxa"/>
          </w:tcPr>
          <w:p w:rsidR="00C25395" w:rsidRPr="006B12B0" w:rsidRDefault="003366ED" w:rsidP="000515BB">
            <w:p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1. Дети ориентируются в схеме оригами «Волчок»</w:t>
            </w:r>
          </w:p>
          <w:p w:rsidR="003366ED" w:rsidRPr="006B12B0" w:rsidRDefault="003366ED" w:rsidP="000515BB">
            <w:p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 xml:space="preserve">2. Складывают </w:t>
            </w:r>
            <w:r w:rsidR="00BF7C55">
              <w:rPr>
                <w:sz w:val="24"/>
                <w:szCs w:val="24"/>
              </w:rPr>
              <w:t>два</w:t>
            </w:r>
            <w:r w:rsidRPr="006B12B0">
              <w:rPr>
                <w:sz w:val="24"/>
                <w:szCs w:val="24"/>
              </w:rPr>
              <w:t xml:space="preserve"> слоя игрушки</w:t>
            </w:r>
          </w:p>
        </w:tc>
      </w:tr>
      <w:tr w:rsidR="00872CFD" w:rsidTr="00BF7C55">
        <w:tc>
          <w:tcPr>
            <w:tcW w:w="1643" w:type="dxa"/>
          </w:tcPr>
          <w:p w:rsidR="00C25395" w:rsidRPr="00BF7C55" w:rsidRDefault="00BF7C55" w:rsidP="00BF7C55">
            <w:pPr>
              <w:jc w:val="both"/>
              <w:rPr>
                <w:b/>
                <w:sz w:val="24"/>
                <w:szCs w:val="24"/>
              </w:rPr>
            </w:pPr>
            <w:r w:rsidRPr="00BF7C55">
              <w:rPr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479" w:type="dxa"/>
          </w:tcPr>
          <w:p w:rsidR="00C25395" w:rsidRPr="006B12B0" w:rsidRDefault="003366ED" w:rsidP="000F46FC">
            <w:pPr>
              <w:jc w:val="center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игровая</w:t>
            </w:r>
          </w:p>
        </w:tc>
        <w:tc>
          <w:tcPr>
            <w:tcW w:w="3152" w:type="dxa"/>
          </w:tcPr>
          <w:p w:rsidR="00C25395" w:rsidRPr="006B12B0" w:rsidRDefault="000515BB" w:rsidP="00BF7C55">
            <w:pPr>
              <w:pStyle w:val="a4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Оформить волчок с помощью художественных средств</w:t>
            </w:r>
          </w:p>
          <w:p w:rsidR="000515BB" w:rsidRPr="006B12B0" w:rsidRDefault="000515BB" w:rsidP="00BF7C55">
            <w:pPr>
              <w:pStyle w:val="a4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Провести соревнования</w:t>
            </w:r>
          </w:p>
        </w:tc>
        <w:tc>
          <w:tcPr>
            <w:tcW w:w="5332" w:type="dxa"/>
          </w:tcPr>
          <w:p w:rsidR="00BF7C55" w:rsidRDefault="000515BB" w:rsidP="000515BB">
            <w:p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 xml:space="preserve">- </w:t>
            </w:r>
            <w:r w:rsidR="00BF7C55">
              <w:rPr>
                <w:sz w:val="24"/>
                <w:szCs w:val="24"/>
              </w:rPr>
              <w:t>Изготовление третьего слоя игрушки, сборка «Волчка»</w:t>
            </w:r>
          </w:p>
          <w:p w:rsidR="00C25395" w:rsidRPr="006B12B0" w:rsidRDefault="00BF7C55" w:rsidP="000515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515BB" w:rsidRPr="006B12B0">
              <w:rPr>
                <w:sz w:val="24"/>
                <w:szCs w:val="24"/>
              </w:rPr>
              <w:t>Любование сделанными волчками (отметить работу каждого воспитанника)</w:t>
            </w:r>
          </w:p>
          <w:p w:rsidR="000515BB" w:rsidRPr="006B12B0" w:rsidRDefault="000515BB" w:rsidP="000515BB">
            <w:p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- Обсуждение вариантов украшения игрушки (с помощью каких материалов можно украсить, на каких деталях их разместить)</w:t>
            </w:r>
          </w:p>
          <w:p w:rsidR="000515BB" w:rsidRPr="006B12B0" w:rsidRDefault="000515BB" w:rsidP="000515BB">
            <w:p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- Оформление волчков</w:t>
            </w:r>
          </w:p>
          <w:p w:rsidR="000515BB" w:rsidRPr="006B12B0" w:rsidRDefault="000515BB" w:rsidP="000515BB">
            <w:p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- Соревнования «чей волчок дольше крутится?» (запускаем по два волчка, засекаем время)</w:t>
            </w:r>
          </w:p>
        </w:tc>
        <w:tc>
          <w:tcPr>
            <w:tcW w:w="3180" w:type="dxa"/>
          </w:tcPr>
          <w:p w:rsidR="00C25395" w:rsidRPr="006B12B0" w:rsidRDefault="000515BB" w:rsidP="000515BB">
            <w:p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1. Дети оформляют своего волчка</w:t>
            </w:r>
          </w:p>
          <w:p w:rsidR="000515BB" w:rsidRPr="006B12B0" w:rsidRDefault="000515BB" w:rsidP="000515BB">
            <w:pPr>
              <w:jc w:val="both"/>
              <w:rPr>
                <w:sz w:val="24"/>
                <w:szCs w:val="24"/>
              </w:rPr>
            </w:pPr>
            <w:r w:rsidRPr="006B12B0">
              <w:rPr>
                <w:sz w:val="24"/>
                <w:szCs w:val="24"/>
              </w:rPr>
              <w:t>2. Участвуют в соревнованиях со своей поделкой.</w:t>
            </w:r>
          </w:p>
        </w:tc>
      </w:tr>
    </w:tbl>
    <w:p w:rsidR="00C25395" w:rsidRPr="00D752D6" w:rsidRDefault="00C25395" w:rsidP="00C25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395" w:rsidRDefault="00C25395" w:rsidP="00C253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5BB" w:rsidRDefault="000515BB" w:rsidP="00C25395">
      <w:pPr>
        <w:rPr>
          <w:rFonts w:ascii="Times New Roman" w:hAnsi="Times New Roman" w:cs="Times New Roman"/>
          <w:b/>
          <w:sz w:val="24"/>
          <w:szCs w:val="24"/>
        </w:rPr>
        <w:sectPr w:rsidR="000515BB" w:rsidSect="000515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83E6C" w:rsidRDefault="00B83E6C" w:rsidP="00B83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ИСПОЛЬЗУЕМОЙ </w:t>
      </w:r>
      <w:r w:rsidRPr="00177E1B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6B12B0" w:rsidRPr="00177E1B" w:rsidRDefault="006B12B0" w:rsidP="00B83E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2B0" w:rsidRPr="006B12B0" w:rsidRDefault="006B12B0" w:rsidP="006B12B0">
      <w:pPr>
        <w:pStyle w:val="a4"/>
        <w:numPr>
          <w:ilvl w:val="0"/>
          <w:numId w:val="23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Афонькин С.Ю., Афонькина Е.Ю. </w:t>
      </w:r>
      <w:r w:rsidRPr="00844277">
        <w:rPr>
          <w:rFonts w:ascii="Times New Roman" w:eastAsia="Times New Roman" w:hAnsi="Times New Roman" w:cs="Times New Roman"/>
          <w:sz w:val="24"/>
          <w:szCs w:val="24"/>
        </w:rPr>
        <w:t>Все об ор</w:t>
      </w:r>
      <w:r>
        <w:rPr>
          <w:rFonts w:ascii="Times New Roman" w:eastAsia="Times New Roman" w:hAnsi="Times New Roman" w:cs="Times New Roman"/>
          <w:sz w:val="24"/>
          <w:szCs w:val="24"/>
        </w:rPr>
        <w:t>игами – игры и фокусы с бумагой. – «Кристалл»</w:t>
      </w:r>
      <w:r w:rsidRPr="00844277">
        <w:rPr>
          <w:rFonts w:ascii="Times New Roman" w:eastAsia="Times New Roman" w:hAnsi="Times New Roman" w:cs="Times New Roman"/>
          <w:sz w:val="24"/>
          <w:szCs w:val="24"/>
        </w:rPr>
        <w:t>, 2013 г.</w:t>
      </w:r>
    </w:p>
    <w:p w:rsidR="006B12B0" w:rsidRPr="006B12B0" w:rsidRDefault="006B12B0" w:rsidP="006B12B0">
      <w:pPr>
        <w:pStyle w:val="a4"/>
        <w:numPr>
          <w:ilvl w:val="0"/>
          <w:numId w:val="23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2B0">
        <w:rPr>
          <w:rFonts w:ascii="Times New Roman" w:eastAsia="Times New Roman" w:hAnsi="Times New Roman" w:cs="Times New Roman"/>
          <w:sz w:val="24"/>
          <w:szCs w:val="24"/>
        </w:rPr>
        <w:t>Сержантова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Т.Б.</w:t>
      </w:r>
      <w:r w:rsidRPr="006B12B0">
        <w:rPr>
          <w:rFonts w:ascii="Times New Roman" w:eastAsia="Times New Roman" w:hAnsi="Times New Roman" w:cs="Times New Roman"/>
          <w:sz w:val="24"/>
          <w:szCs w:val="24"/>
        </w:rPr>
        <w:t xml:space="preserve"> «Оригами для всей семьи», </w:t>
      </w:r>
      <w:proofErr w:type="spellStart"/>
      <w:r w:rsidRPr="006B12B0">
        <w:rPr>
          <w:rFonts w:ascii="Times New Roman" w:eastAsia="Times New Roman" w:hAnsi="Times New Roman" w:cs="Times New Roman"/>
          <w:sz w:val="24"/>
          <w:szCs w:val="24"/>
        </w:rPr>
        <w:t>Росмэн</w:t>
      </w:r>
      <w:proofErr w:type="spellEnd"/>
      <w:r w:rsidRPr="006B12B0">
        <w:rPr>
          <w:rFonts w:ascii="Times New Roman" w:eastAsia="Times New Roman" w:hAnsi="Times New Roman" w:cs="Times New Roman"/>
          <w:sz w:val="24"/>
          <w:szCs w:val="24"/>
        </w:rPr>
        <w:t>, 2015 г. с.29.</w:t>
      </w:r>
    </w:p>
    <w:p w:rsidR="00844277" w:rsidRDefault="00844277" w:rsidP="00844277">
      <w:pPr>
        <w:pStyle w:val="a4"/>
        <w:numPr>
          <w:ilvl w:val="0"/>
          <w:numId w:val="23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44277">
        <w:rPr>
          <w:rFonts w:ascii="Times New Roman" w:hAnsi="Times New Roman" w:cs="Times New Roman"/>
          <w:sz w:val="24"/>
          <w:szCs w:val="24"/>
          <w:lang w:eastAsia="en-US"/>
        </w:rPr>
        <w:t>Тарабарина Т. И. Оригами и развитие ребенка. – Ярославль: «Академия развити»,1997 г.</w:t>
      </w:r>
    </w:p>
    <w:p w:rsidR="00844277" w:rsidRPr="00844277" w:rsidRDefault="00844277" w:rsidP="006B12B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277" w:rsidRPr="00844277" w:rsidRDefault="00844277" w:rsidP="00844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844277" w:rsidRDefault="00844277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B83E6C">
      <w:pPr>
        <w:rPr>
          <w:rFonts w:ascii="Times New Roman" w:hAnsi="Times New Roman" w:cs="Times New Roman"/>
          <w:b/>
          <w:sz w:val="24"/>
          <w:szCs w:val="24"/>
        </w:rPr>
      </w:pPr>
    </w:p>
    <w:p w:rsidR="00B83E6C" w:rsidRDefault="00B83E6C" w:rsidP="008442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B83E6C" w:rsidRDefault="00B83E6C" w:rsidP="008442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ОБРАЗЦЫ, СХЕМЫ</w:t>
      </w:r>
    </w:p>
    <w:p w:rsidR="00B83E6C" w:rsidRDefault="00731DFD" w:rsidP="00B83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 wp14:anchorId="6CA5C2B9" wp14:editId="2E2C2087">
            <wp:simplePos x="0" y="0"/>
            <wp:positionH relativeFrom="column">
              <wp:posOffset>-1270</wp:posOffset>
            </wp:positionH>
            <wp:positionV relativeFrom="paragraph">
              <wp:posOffset>80645</wp:posOffset>
            </wp:positionV>
            <wp:extent cx="1306195" cy="979170"/>
            <wp:effectExtent l="0" t="0" r="825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3392" behindDoc="1" locked="0" layoutInCell="1" allowOverlap="1" wp14:anchorId="4A6EB19A" wp14:editId="13A03FE2">
            <wp:simplePos x="0" y="0"/>
            <wp:positionH relativeFrom="column">
              <wp:posOffset>1343660</wp:posOffset>
            </wp:positionH>
            <wp:positionV relativeFrom="paragraph">
              <wp:posOffset>45085</wp:posOffset>
            </wp:positionV>
            <wp:extent cx="1524000" cy="101473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37248" behindDoc="1" locked="0" layoutInCell="1" allowOverlap="1" wp14:anchorId="05BF79E7" wp14:editId="1DB43A42">
            <wp:simplePos x="0" y="0"/>
            <wp:positionH relativeFrom="column">
              <wp:posOffset>2864485</wp:posOffset>
            </wp:positionH>
            <wp:positionV relativeFrom="paragraph">
              <wp:posOffset>45085</wp:posOffset>
            </wp:positionV>
            <wp:extent cx="1524000" cy="101473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40320" behindDoc="1" locked="0" layoutInCell="1" allowOverlap="1" wp14:anchorId="262BB751" wp14:editId="762460E2">
            <wp:simplePos x="0" y="0"/>
            <wp:positionH relativeFrom="column">
              <wp:posOffset>4477385</wp:posOffset>
            </wp:positionH>
            <wp:positionV relativeFrom="paragraph">
              <wp:posOffset>40005</wp:posOffset>
            </wp:positionV>
            <wp:extent cx="1524000" cy="101473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D3E" w:rsidRPr="00616476" w:rsidRDefault="00270D3E" w:rsidP="00270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D3E" w:rsidRDefault="00270D3E" w:rsidP="00D6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3E" w:rsidRDefault="00270D3E" w:rsidP="00270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D3E" w:rsidRPr="00616476" w:rsidRDefault="00270D3E" w:rsidP="00270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D3E" w:rsidRPr="00616476" w:rsidRDefault="00731DFD" w:rsidP="00270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46464" behindDoc="1" locked="0" layoutInCell="1" allowOverlap="1" wp14:anchorId="61EF9BF6" wp14:editId="403F2839">
            <wp:simplePos x="0" y="0"/>
            <wp:positionH relativeFrom="column">
              <wp:posOffset>4652010</wp:posOffset>
            </wp:positionH>
            <wp:positionV relativeFrom="paragraph">
              <wp:posOffset>7620</wp:posOffset>
            </wp:positionV>
            <wp:extent cx="1524000" cy="101473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229C61FC" wp14:editId="6467D85C">
            <wp:simplePos x="0" y="0"/>
            <wp:positionH relativeFrom="column">
              <wp:posOffset>-1348</wp:posOffset>
            </wp:positionH>
            <wp:positionV relativeFrom="paragraph">
              <wp:posOffset>3953</wp:posOffset>
            </wp:positionV>
            <wp:extent cx="1524000" cy="1014984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7EE43D20" wp14:editId="1509F08F">
            <wp:simplePos x="0" y="0"/>
            <wp:positionH relativeFrom="column">
              <wp:posOffset>1518920</wp:posOffset>
            </wp:positionH>
            <wp:positionV relativeFrom="paragraph">
              <wp:posOffset>3810</wp:posOffset>
            </wp:positionV>
            <wp:extent cx="1524000" cy="101473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49536" behindDoc="1" locked="0" layoutInCell="1" allowOverlap="1" wp14:anchorId="395E6236" wp14:editId="74EA774C">
            <wp:simplePos x="0" y="0"/>
            <wp:positionH relativeFrom="column">
              <wp:posOffset>3049905</wp:posOffset>
            </wp:positionH>
            <wp:positionV relativeFrom="paragraph">
              <wp:posOffset>3810</wp:posOffset>
            </wp:positionV>
            <wp:extent cx="1524000" cy="101473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D3E" w:rsidRDefault="00270D3E" w:rsidP="00270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E5D" w:rsidRDefault="00D44E5D" w:rsidP="00270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0D3E" w:rsidRDefault="00270D3E" w:rsidP="00270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E9B" w:rsidRDefault="00483E9B"/>
    <w:p w:rsidR="00BF2FB7" w:rsidRDefault="00BF2FB7"/>
    <w:p w:rsidR="00BF2FB7" w:rsidRDefault="00731DFD">
      <w:r>
        <w:rPr>
          <w:noProof/>
        </w:rPr>
        <w:drawing>
          <wp:anchor distT="0" distB="0" distL="114300" distR="114300" simplePos="0" relativeHeight="251658752" behindDoc="1" locked="0" layoutInCell="1" allowOverlap="1" wp14:anchorId="1DFA0663" wp14:editId="1BD3B9FE">
            <wp:simplePos x="0" y="0"/>
            <wp:positionH relativeFrom="column">
              <wp:posOffset>4662170</wp:posOffset>
            </wp:positionH>
            <wp:positionV relativeFrom="paragraph">
              <wp:posOffset>-1905</wp:posOffset>
            </wp:positionV>
            <wp:extent cx="1524000" cy="101473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935F659" wp14:editId="663895A9">
            <wp:extent cx="1524000" cy="101498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D272BA" wp14:editId="5B88067C">
            <wp:extent cx="1524000" cy="101498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6DB6BD" wp14:editId="68083584">
            <wp:extent cx="1524000" cy="101498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FB7" w:rsidRDefault="00731DFD">
      <w:r>
        <w:rPr>
          <w:noProof/>
        </w:rPr>
        <w:drawing>
          <wp:anchor distT="0" distB="0" distL="114300" distR="114300" simplePos="0" relativeHeight="251661824" behindDoc="1" locked="0" layoutInCell="1" allowOverlap="1" wp14:anchorId="6B18D404" wp14:editId="328A9198">
            <wp:simplePos x="0" y="0"/>
            <wp:positionH relativeFrom="column">
              <wp:posOffset>4672330</wp:posOffset>
            </wp:positionH>
            <wp:positionV relativeFrom="paragraph">
              <wp:posOffset>6350</wp:posOffset>
            </wp:positionV>
            <wp:extent cx="1524000" cy="101473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B13E13" wp14:editId="34A728A2">
            <wp:extent cx="1524000" cy="1014984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CE9E81" wp14:editId="10A37190">
            <wp:extent cx="1524000" cy="1014984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486BB7" wp14:editId="1A59337C">
            <wp:extent cx="1524000" cy="1014984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>
      <w:r>
        <w:rPr>
          <w:noProof/>
        </w:rPr>
        <w:drawing>
          <wp:anchor distT="0" distB="0" distL="114300" distR="114300" simplePos="0" relativeHeight="251664896" behindDoc="1" locked="0" layoutInCell="1" allowOverlap="1" wp14:anchorId="7C1A7B96" wp14:editId="1F041B03">
            <wp:simplePos x="0" y="0"/>
            <wp:positionH relativeFrom="column">
              <wp:posOffset>4652010</wp:posOffset>
            </wp:positionH>
            <wp:positionV relativeFrom="paragraph">
              <wp:posOffset>635</wp:posOffset>
            </wp:positionV>
            <wp:extent cx="1524000" cy="101473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3AE290" wp14:editId="651296FC">
            <wp:extent cx="1524000" cy="1014984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37383C" wp14:editId="027524DA">
            <wp:extent cx="1524000" cy="101498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8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136482" wp14:editId="7A03BA99">
            <wp:extent cx="1524000" cy="101498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19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>
      <w:r>
        <w:rPr>
          <w:noProof/>
        </w:rPr>
        <w:drawing>
          <wp:anchor distT="0" distB="0" distL="114300" distR="114300" simplePos="0" relativeHeight="251667968" behindDoc="1" locked="0" layoutInCell="1" allowOverlap="1" wp14:anchorId="38E11B1B" wp14:editId="2ED9B15A">
            <wp:simplePos x="0" y="0"/>
            <wp:positionH relativeFrom="column">
              <wp:posOffset>4652010</wp:posOffset>
            </wp:positionH>
            <wp:positionV relativeFrom="paragraph">
              <wp:posOffset>4445</wp:posOffset>
            </wp:positionV>
            <wp:extent cx="1524000" cy="101473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4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AF7F6A" wp14:editId="39B80184">
            <wp:extent cx="1524000" cy="1014984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1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1EF01B" wp14:editId="34EE1CC4">
            <wp:extent cx="1524000" cy="1014984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D266B1" wp14:editId="7BBA65D2">
            <wp:extent cx="1524000" cy="1014984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3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>
      <w:r>
        <w:rPr>
          <w:noProof/>
        </w:rPr>
        <w:lastRenderedPageBreak/>
        <w:drawing>
          <wp:anchor distT="0" distB="0" distL="114300" distR="114300" simplePos="0" relativeHeight="251671040" behindDoc="1" locked="0" layoutInCell="1" allowOverlap="1" wp14:anchorId="3AD9A101" wp14:editId="4A027389">
            <wp:simplePos x="0" y="0"/>
            <wp:positionH relativeFrom="column">
              <wp:posOffset>4652010</wp:posOffset>
            </wp:positionH>
            <wp:positionV relativeFrom="paragraph">
              <wp:posOffset>8255</wp:posOffset>
            </wp:positionV>
            <wp:extent cx="1524000" cy="101473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8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9E83A41" wp14:editId="5D0FD61C">
            <wp:extent cx="1524000" cy="1014984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5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95CBCF" wp14:editId="64B8A3A8">
            <wp:extent cx="1524000" cy="101498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6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6B4D9C" wp14:editId="218D0A87">
            <wp:extent cx="1524000" cy="1014984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7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>
      <w:r>
        <w:rPr>
          <w:noProof/>
        </w:rPr>
        <w:drawing>
          <wp:anchor distT="0" distB="0" distL="114300" distR="114300" simplePos="0" relativeHeight="251674112" behindDoc="1" locked="0" layoutInCell="1" allowOverlap="1" wp14:anchorId="61A2A3FB" wp14:editId="3779CADF">
            <wp:simplePos x="0" y="0"/>
            <wp:positionH relativeFrom="column">
              <wp:posOffset>4641850</wp:posOffset>
            </wp:positionH>
            <wp:positionV relativeFrom="paragraph">
              <wp:posOffset>3175</wp:posOffset>
            </wp:positionV>
            <wp:extent cx="1524000" cy="101473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2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3D04DF1" wp14:editId="594AD5A4">
            <wp:extent cx="1524000" cy="1014984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29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F2CC2C" wp14:editId="4B8F746C">
            <wp:extent cx="1524000" cy="1014984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0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72352A" wp14:editId="0D6E759C">
            <wp:extent cx="1524000" cy="1014984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1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>
      <w:r>
        <w:rPr>
          <w:noProof/>
        </w:rPr>
        <w:drawing>
          <wp:anchor distT="0" distB="0" distL="114300" distR="114300" simplePos="0" relativeHeight="251680256" behindDoc="1" locked="0" layoutInCell="1" allowOverlap="1" wp14:anchorId="0A262A88" wp14:editId="753A656A">
            <wp:simplePos x="0" y="0"/>
            <wp:positionH relativeFrom="column">
              <wp:posOffset>4693285</wp:posOffset>
            </wp:positionH>
            <wp:positionV relativeFrom="paragraph">
              <wp:posOffset>1112520</wp:posOffset>
            </wp:positionV>
            <wp:extent cx="1524000" cy="1014730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1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18407BAB" wp14:editId="7CD510AE">
            <wp:simplePos x="0" y="0"/>
            <wp:positionH relativeFrom="column">
              <wp:posOffset>4570095</wp:posOffset>
            </wp:positionH>
            <wp:positionV relativeFrom="paragraph">
              <wp:posOffset>2540</wp:posOffset>
            </wp:positionV>
            <wp:extent cx="1524000" cy="101473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7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4EDE0F2" wp14:editId="04DB4F9A">
            <wp:extent cx="1524000" cy="1014984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4.jp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897673" wp14:editId="7091F9C2">
            <wp:extent cx="1524000" cy="1014984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5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77B8B" wp14:editId="24BB44E9">
            <wp:extent cx="1524000" cy="1014984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6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>
      <w:r>
        <w:rPr>
          <w:noProof/>
        </w:rPr>
        <w:drawing>
          <wp:inline distT="0" distB="0" distL="0" distR="0" wp14:anchorId="3F4F6813" wp14:editId="64587B0A">
            <wp:extent cx="1524000" cy="1014984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8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751C2E" wp14:editId="74C6D99D">
            <wp:extent cx="1524000" cy="1014984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39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975220" wp14:editId="4736534A">
            <wp:extent cx="1524000" cy="1014984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0.jp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>
      <w:r>
        <w:rPr>
          <w:noProof/>
        </w:rPr>
        <w:drawing>
          <wp:anchor distT="0" distB="0" distL="114300" distR="114300" simplePos="0" relativeHeight="251683328" behindDoc="1" locked="0" layoutInCell="1" allowOverlap="1" wp14:anchorId="7AC035A6" wp14:editId="3AD7282D">
            <wp:simplePos x="0" y="0"/>
            <wp:positionH relativeFrom="column">
              <wp:posOffset>4641850</wp:posOffset>
            </wp:positionH>
            <wp:positionV relativeFrom="paragraph">
              <wp:posOffset>0</wp:posOffset>
            </wp:positionV>
            <wp:extent cx="1524000" cy="1014730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5.jp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409174" wp14:editId="3F18FFFC">
            <wp:extent cx="1524000" cy="1014984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2.jp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212F27" wp14:editId="3D1AC562">
            <wp:extent cx="1524000" cy="1014984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3.jp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130EC0" wp14:editId="4129C6E6">
            <wp:extent cx="1524000" cy="1014984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4.jp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>
      <w:r>
        <w:rPr>
          <w:noProof/>
        </w:rPr>
        <w:drawing>
          <wp:inline distT="0" distB="0" distL="0" distR="0">
            <wp:extent cx="1524000" cy="1014984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6.jp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1014984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47.jp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4000" cy="1014984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chok56.jpg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FD" w:rsidRDefault="00731DFD"/>
    <w:p w:rsidR="00731DFD" w:rsidRDefault="00731DFD"/>
    <w:p w:rsidR="00731DFD" w:rsidRDefault="00731DFD"/>
    <w:p w:rsidR="00731DFD" w:rsidRDefault="00731DFD"/>
    <w:p w:rsidR="00731DFD" w:rsidRDefault="00731DFD"/>
    <w:p w:rsidR="00731DFD" w:rsidRDefault="00731DFD"/>
    <w:p w:rsidR="00731DFD" w:rsidRDefault="00731DFD"/>
    <w:p w:rsidR="00731DFD" w:rsidRDefault="00731DFD"/>
    <w:p w:rsidR="00731DFD" w:rsidRDefault="00731DFD"/>
    <w:p w:rsidR="00731DFD" w:rsidRDefault="00731DFD"/>
    <w:sectPr w:rsidR="00731DFD" w:rsidSect="0005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F06"/>
    <w:multiLevelType w:val="hybridMultilevel"/>
    <w:tmpl w:val="0952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6B17"/>
    <w:multiLevelType w:val="hybridMultilevel"/>
    <w:tmpl w:val="8B50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929"/>
    <w:multiLevelType w:val="multilevel"/>
    <w:tmpl w:val="1B64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D445D"/>
    <w:multiLevelType w:val="hybridMultilevel"/>
    <w:tmpl w:val="80C2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4A85"/>
    <w:multiLevelType w:val="hybridMultilevel"/>
    <w:tmpl w:val="0F208A4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0C2463BB"/>
    <w:multiLevelType w:val="hybridMultilevel"/>
    <w:tmpl w:val="B1E2A982"/>
    <w:lvl w:ilvl="0" w:tplc="3692D6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D426F"/>
    <w:multiLevelType w:val="hybridMultilevel"/>
    <w:tmpl w:val="9C20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C7F69"/>
    <w:multiLevelType w:val="hybridMultilevel"/>
    <w:tmpl w:val="6AC4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4663A"/>
    <w:multiLevelType w:val="hybridMultilevel"/>
    <w:tmpl w:val="8BE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A1C18"/>
    <w:multiLevelType w:val="hybridMultilevel"/>
    <w:tmpl w:val="B80A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33986"/>
    <w:multiLevelType w:val="hybridMultilevel"/>
    <w:tmpl w:val="2FEC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76E7A"/>
    <w:multiLevelType w:val="hybridMultilevel"/>
    <w:tmpl w:val="7ECA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B713B"/>
    <w:multiLevelType w:val="hybridMultilevel"/>
    <w:tmpl w:val="14EE4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40A75"/>
    <w:multiLevelType w:val="hybridMultilevel"/>
    <w:tmpl w:val="BE58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C09B6"/>
    <w:multiLevelType w:val="hybridMultilevel"/>
    <w:tmpl w:val="6E78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562EB"/>
    <w:multiLevelType w:val="hybridMultilevel"/>
    <w:tmpl w:val="D54AF916"/>
    <w:lvl w:ilvl="0" w:tplc="73969C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F3EC2"/>
    <w:multiLevelType w:val="hybridMultilevel"/>
    <w:tmpl w:val="BD8A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86F7A"/>
    <w:multiLevelType w:val="hybridMultilevel"/>
    <w:tmpl w:val="1E92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04291"/>
    <w:multiLevelType w:val="hybridMultilevel"/>
    <w:tmpl w:val="C476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F50A5"/>
    <w:multiLevelType w:val="hybridMultilevel"/>
    <w:tmpl w:val="6386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66C41"/>
    <w:multiLevelType w:val="hybridMultilevel"/>
    <w:tmpl w:val="AB2C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A2802"/>
    <w:multiLevelType w:val="hybridMultilevel"/>
    <w:tmpl w:val="FB62794E"/>
    <w:lvl w:ilvl="0" w:tplc="A306846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B0F44"/>
    <w:multiLevelType w:val="hybridMultilevel"/>
    <w:tmpl w:val="687A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40397"/>
    <w:multiLevelType w:val="hybridMultilevel"/>
    <w:tmpl w:val="9F18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741B1"/>
    <w:multiLevelType w:val="hybridMultilevel"/>
    <w:tmpl w:val="648A8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71C2F"/>
    <w:multiLevelType w:val="hybridMultilevel"/>
    <w:tmpl w:val="0F52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A48CF"/>
    <w:multiLevelType w:val="multilevel"/>
    <w:tmpl w:val="EEA6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64669"/>
    <w:multiLevelType w:val="multilevel"/>
    <w:tmpl w:val="C5D8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6529A"/>
    <w:multiLevelType w:val="hybridMultilevel"/>
    <w:tmpl w:val="C0BE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F1D58"/>
    <w:multiLevelType w:val="hybridMultilevel"/>
    <w:tmpl w:val="42F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61DD8"/>
    <w:multiLevelType w:val="hybridMultilevel"/>
    <w:tmpl w:val="4FB6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03BDE"/>
    <w:multiLevelType w:val="hybridMultilevel"/>
    <w:tmpl w:val="9F18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8429C"/>
    <w:multiLevelType w:val="hybridMultilevel"/>
    <w:tmpl w:val="F4F4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23499"/>
    <w:multiLevelType w:val="hybridMultilevel"/>
    <w:tmpl w:val="D54AF916"/>
    <w:lvl w:ilvl="0" w:tplc="73969C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C599B"/>
    <w:multiLevelType w:val="multilevel"/>
    <w:tmpl w:val="C150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816DA2"/>
    <w:multiLevelType w:val="hybridMultilevel"/>
    <w:tmpl w:val="D94A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234D2"/>
    <w:multiLevelType w:val="multilevel"/>
    <w:tmpl w:val="3998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11"/>
  </w:num>
  <w:num w:numId="5">
    <w:abstractNumId w:val="5"/>
  </w:num>
  <w:num w:numId="6">
    <w:abstractNumId w:val="20"/>
  </w:num>
  <w:num w:numId="7">
    <w:abstractNumId w:val="12"/>
  </w:num>
  <w:num w:numId="8">
    <w:abstractNumId w:val="14"/>
  </w:num>
  <w:num w:numId="9">
    <w:abstractNumId w:val="18"/>
  </w:num>
  <w:num w:numId="10">
    <w:abstractNumId w:val="27"/>
  </w:num>
  <w:num w:numId="11">
    <w:abstractNumId w:val="36"/>
  </w:num>
  <w:num w:numId="12">
    <w:abstractNumId w:val="7"/>
  </w:num>
  <w:num w:numId="13">
    <w:abstractNumId w:val="26"/>
  </w:num>
  <w:num w:numId="14">
    <w:abstractNumId w:val="19"/>
  </w:num>
  <w:num w:numId="15">
    <w:abstractNumId w:val="28"/>
  </w:num>
  <w:num w:numId="16">
    <w:abstractNumId w:val="33"/>
  </w:num>
  <w:num w:numId="17">
    <w:abstractNumId w:val="15"/>
  </w:num>
  <w:num w:numId="18">
    <w:abstractNumId w:val="2"/>
  </w:num>
  <w:num w:numId="19">
    <w:abstractNumId w:val="13"/>
  </w:num>
  <w:num w:numId="20">
    <w:abstractNumId w:val="32"/>
  </w:num>
  <w:num w:numId="21">
    <w:abstractNumId w:val="4"/>
  </w:num>
  <w:num w:numId="22">
    <w:abstractNumId w:val="21"/>
  </w:num>
  <w:num w:numId="23">
    <w:abstractNumId w:val="35"/>
  </w:num>
  <w:num w:numId="24">
    <w:abstractNumId w:val="22"/>
  </w:num>
  <w:num w:numId="25">
    <w:abstractNumId w:val="25"/>
  </w:num>
  <w:num w:numId="26">
    <w:abstractNumId w:val="17"/>
  </w:num>
  <w:num w:numId="27">
    <w:abstractNumId w:val="8"/>
  </w:num>
  <w:num w:numId="28">
    <w:abstractNumId w:val="24"/>
  </w:num>
  <w:num w:numId="29">
    <w:abstractNumId w:val="6"/>
  </w:num>
  <w:num w:numId="30">
    <w:abstractNumId w:val="9"/>
  </w:num>
  <w:num w:numId="31">
    <w:abstractNumId w:val="3"/>
  </w:num>
  <w:num w:numId="32">
    <w:abstractNumId w:val="34"/>
  </w:num>
  <w:num w:numId="33">
    <w:abstractNumId w:val="16"/>
  </w:num>
  <w:num w:numId="34">
    <w:abstractNumId w:val="30"/>
  </w:num>
  <w:num w:numId="35">
    <w:abstractNumId w:val="10"/>
  </w:num>
  <w:num w:numId="36">
    <w:abstractNumId w:val="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E"/>
    <w:rsid w:val="000515BB"/>
    <w:rsid w:val="00052340"/>
    <w:rsid w:val="00145A8E"/>
    <w:rsid w:val="0022787D"/>
    <w:rsid w:val="00270D3E"/>
    <w:rsid w:val="002B4F0E"/>
    <w:rsid w:val="002F66F6"/>
    <w:rsid w:val="00310995"/>
    <w:rsid w:val="003366ED"/>
    <w:rsid w:val="00342567"/>
    <w:rsid w:val="003B2174"/>
    <w:rsid w:val="0047213F"/>
    <w:rsid w:val="00483E9B"/>
    <w:rsid w:val="004B6ED3"/>
    <w:rsid w:val="00503761"/>
    <w:rsid w:val="005407D8"/>
    <w:rsid w:val="006B12B0"/>
    <w:rsid w:val="00731DFD"/>
    <w:rsid w:val="00753D43"/>
    <w:rsid w:val="007A453F"/>
    <w:rsid w:val="007F3CF9"/>
    <w:rsid w:val="00844277"/>
    <w:rsid w:val="00872CFD"/>
    <w:rsid w:val="00873245"/>
    <w:rsid w:val="00960ABB"/>
    <w:rsid w:val="009F2B76"/>
    <w:rsid w:val="00A9481C"/>
    <w:rsid w:val="00AA1110"/>
    <w:rsid w:val="00B34636"/>
    <w:rsid w:val="00B83E6C"/>
    <w:rsid w:val="00BF2FB7"/>
    <w:rsid w:val="00BF7C55"/>
    <w:rsid w:val="00C25395"/>
    <w:rsid w:val="00CE3A7C"/>
    <w:rsid w:val="00D33EFB"/>
    <w:rsid w:val="00D44E5D"/>
    <w:rsid w:val="00D65B4E"/>
    <w:rsid w:val="00EA40AD"/>
    <w:rsid w:val="00F30162"/>
    <w:rsid w:val="00F67B4B"/>
    <w:rsid w:val="00F8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3E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95">
    <w:name w:val="Основной текст (695)_"/>
    <w:basedOn w:val="a0"/>
    <w:link w:val="6950"/>
    <w:rsid w:val="00270D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270D3E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8732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E3A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E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b">
    <w:name w:val="tb"/>
    <w:basedOn w:val="a"/>
    <w:rsid w:val="0022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3E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95">
    <w:name w:val="Основной текст (695)_"/>
    <w:basedOn w:val="a0"/>
    <w:link w:val="6950"/>
    <w:rsid w:val="00270D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270D3E"/>
    <w:pPr>
      <w:shd w:val="clear" w:color="auto" w:fill="FFFFFF"/>
      <w:spacing w:after="0" w:line="250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8732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E3A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E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b">
    <w:name w:val="tb"/>
    <w:basedOn w:val="a"/>
    <w:rsid w:val="0022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3" Type="http://schemas.microsoft.com/office/2007/relationships/stylesWithEffects" Target="stylesWithEffect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4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2</cp:revision>
  <dcterms:created xsi:type="dcterms:W3CDTF">2021-02-16T15:14:00Z</dcterms:created>
  <dcterms:modified xsi:type="dcterms:W3CDTF">2021-02-16T15:14:00Z</dcterms:modified>
</cp:coreProperties>
</file>