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D9A25" w14:textId="77777777" w:rsidR="001338A7" w:rsidRDefault="001338A7" w:rsidP="001338A7">
      <w:pPr>
        <w:pStyle w:val="Standard"/>
        <w:jc w:val="center"/>
      </w:pPr>
      <w:r>
        <w:t>Муниципальное бюджетное дошкольное образовательное учреждение</w:t>
      </w:r>
    </w:p>
    <w:p w14:paraId="292F55C9" w14:textId="77777777" w:rsidR="001338A7" w:rsidRDefault="001338A7" w:rsidP="001338A7">
      <w:pPr>
        <w:pStyle w:val="Standard"/>
        <w:jc w:val="center"/>
      </w:pPr>
      <w:r>
        <w:t>«Детский сад №179 общеразвивающего вида с приоритетным осуществлением</w:t>
      </w:r>
    </w:p>
    <w:p w14:paraId="17FAB96B" w14:textId="77777777" w:rsidR="001338A7" w:rsidRDefault="001338A7" w:rsidP="001338A7">
      <w:pPr>
        <w:pStyle w:val="Standard"/>
        <w:jc w:val="center"/>
      </w:pPr>
      <w:r>
        <w:t>деятельности по физическому направлению развития детей» (МБДОУ № 179)</w:t>
      </w:r>
    </w:p>
    <w:p w14:paraId="48BC8E1D" w14:textId="13F8230D" w:rsidR="004F3FC2" w:rsidRDefault="004F3FC2"/>
    <w:p w14:paraId="31657660" w14:textId="1C7B13C0" w:rsidR="001338A7" w:rsidRDefault="001338A7"/>
    <w:p w14:paraId="38B15C2E" w14:textId="072A29BB" w:rsidR="001338A7" w:rsidRDefault="001338A7"/>
    <w:p w14:paraId="778F9650" w14:textId="5A8681C8" w:rsidR="001338A7" w:rsidRDefault="001338A7"/>
    <w:p w14:paraId="752DC645" w14:textId="781C457E" w:rsidR="001338A7" w:rsidRDefault="001338A7"/>
    <w:p w14:paraId="7F2C2248" w14:textId="5B2C0F4D" w:rsidR="001338A7" w:rsidRDefault="001338A7"/>
    <w:p w14:paraId="78A1E8AD" w14:textId="77777777" w:rsidR="001338A7" w:rsidRPr="001338A7" w:rsidRDefault="001338A7" w:rsidP="001338A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1338A7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Сценарный план педагогического мероприятия с детьми подготовительной группы по теме: </w:t>
      </w:r>
    </w:p>
    <w:p w14:paraId="78AC9C45" w14:textId="10F3EB98" w:rsidR="001338A7" w:rsidRPr="001338A7" w:rsidRDefault="001338A7" w:rsidP="001338A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338A7">
        <w:rPr>
          <w:rFonts w:ascii="Times New Roman" w:hAnsi="Times New Roman" w:cs="Times New Roman"/>
          <w:b/>
          <w:bCs/>
          <w:color w:val="000000"/>
          <w:sz w:val="40"/>
          <w:szCs w:val="40"/>
        </w:rPr>
        <w:t>Мастер класс «Подарок для друга»</w:t>
      </w:r>
    </w:p>
    <w:p w14:paraId="2A1157DA" w14:textId="77777777" w:rsidR="001338A7" w:rsidRDefault="001338A7" w:rsidP="001338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61EE33" w14:textId="4DFBF8C9" w:rsidR="001338A7" w:rsidRDefault="001338A7" w:rsidP="001338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842430" w14:textId="249E4098" w:rsidR="001338A7" w:rsidRDefault="001338A7" w:rsidP="001338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20C88E" w14:textId="12BAD86A" w:rsidR="001338A7" w:rsidRDefault="001338A7" w:rsidP="001338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50D1268" w14:textId="0187E698" w:rsidR="001338A7" w:rsidRDefault="001338A7" w:rsidP="001338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5A5FB48" w14:textId="5BA5DD7C" w:rsidR="001338A7" w:rsidRDefault="001338A7" w:rsidP="001338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74269D2" w14:textId="736FFE99" w:rsidR="001338A7" w:rsidRDefault="001338A7" w:rsidP="001338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Pr="001338A7">
        <w:rPr>
          <w:rFonts w:ascii="Times New Roman" w:hAnsi="Times New Roman" w:cs="Times New Roman"/>
          <w:sz w:val="32"/>
          <w:szCs w:val="32"/>
        </w:rPr>
        <w:t>Разработала воспитатель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052ECBAC" w14:textId="2A8728B2" w:rsidR="001338A7" w:rsidRDefault="001338A7" w:rsidP="001338A7">
      <w:pPr>
        <w:jc w:val="center"/>
        <w:rPr>
          <w:rFonts w:ascii="Times New Roman" w:hAnsi="Times New Roman" w:cs="Times New Roman"/>
          <w:sz w:val="32"/>
          <w:szCs w:val="32"/>
        </w:rPr>
      </w:pPr>
      <w:r w:rsidRPr="001338A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Салтанова Олеся Евгеньевна</w:t>
      </w:r>
    </w:p>
    <w:p w14:paraId="1E310AE9" w14:textId="5A7C42BE" w:rsidR="001338A7" w:rsidRDefault="001338A7" w:rsidP="001338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195268" w14:textId="227B4264" w:rsidR="001338A7" w:rsidRDefault="001338A7" w:rsidP="001338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AEAB4D" w14:textId="60EE92EB" w:rsidR="001338A7" w:rsidRDefault="001338A7" w:rsidP="001338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873B94" w14:textId="4E05806B" w:rsidR="001338A7" w:rsidRDefault="001338A7" w:rsidP="001338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1C790A" w14:textId="135C4B41" w:rsidR="001338A7" w:rsidRDefault="001338A7" w:rsidP="001338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BFAF30" w14:textId="12B0B595" w:rsidR="001338A7" w:rsidRDefault="001338A7" w:rsidP="001338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32D33F" w14:textId="58DEE19D" w:rsidR="001338A7" w:rsidRDefault="001338A7" w:rsidP="001338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823A0B" w14:textId="61EFD356" w:rsidR="001338A7" w:rsidRDefault="001338A7" w:rsidP="001338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Красноярск – 2020</w:t>
      </w:r>
    </w:p>
    <w:p w14:paraId="480D2D8D" w14:textId="488B6C8C" w:rsidR="001338A7" w:rsidRDefault="001338A7" w:rsidP="001338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7D01CB0" w14:textId="4A188920" w:rsidR="001338A7" w:rsidRPr="00876B0E" w:rsidRDefault="001338A7" w:rsidP="001338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6B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Актуальность:</w:t>
      </w:r>
    </w:p>
    <w:p w14:paraId="0306A64C" w14:textId="192E8710" w:rsidR="001338A7" w:rsidRDefault="001338A7" w:rsidP="0087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6B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Время не стоит на месте, меняются стандарты и требования к образованию. Кроме традиционных форм мы постоянно ищем новые пути, стараемся шагать в ногу со временем. В соответствии с ФГОС ДО связная речь, творчество, познание, саморазвитие – главные составляющие в вопросах развития дошкольника, в том числе речевого.</w:t>
      </w:r>
      <w:r w:rsidR="001676B0">
        <w:rPr>
          <w:rFonts w:ascii="Times New Roman" w:hAnsi="Times New Roman" w:cs="Times New Roman"/>
          <w:sz w:val="28"/>
          <w:szCs w:val="28"/>
        </w:rPr>
        <w:t xml:space="preserve"> В связи со сложившейся ситуацией в мире,</w:t>
      </w:r>
      <w:r w:rsidR="00450615">
        <w:rPr>
          <w:rFonts w:ascii="Times New Roman" w:hAnsi="Times New Roman" w:cs="Times New Roman"/>
          <w:sz w:val="28"/>
          <w:szCs w:val="28"/>
        </w:rPr>
        <w:t xml:space="preserve"> которая нас привела к</w:t>
      </w:r>
      <w:r w:rsidR="001676B0">
        <w:rPr>
          <w:rFonts w:ascii="Times New Roman" w:hAnsi="Times New Roman" w:cs="Times New Roman"/>
          <w:sz w:val="28"/>
          <w:szCs w:val="28"/>
        </w:rPr>
        <w:t xml:space="preserve"> самоизоляци</w:t>
      </w:r>
      <w:r w:rsidR="00450615">
        <w:rPr>
          <w:rFonts w:ascii="Times New Roman" w:hAnsi="Times New Roman" w:cs="Times New Roman"/>
          <w:sz w:val="28"/>
          <w:szCs w:val="28"/>
        </w:rPr>
        <w:t>и</w:t>
      </w:r>
      <w:r w:rsidR="00450615" w:rsidRPr="00450615">
        <w:rPr>
          <w:rFonts w:ascii="Times New Roman" w:hAnsi="Times New Roman" w:cs="Times New Roman"/>
          <w:sz w:val="28"/>
          <w:szCs w:val="28"/>
        </w:rPr>
        <w:t>,</w:t>
      </w:r>
      <w:r w:rsidR="001676B0">
        <w:rPr>
          <w:rFonts w:ascii="Times New Roman" w:hAnsi="Times New Roman" w:cs="Times New Roman"/>
          <w:sz w:val="28"/>
          <w:szCs w:val="28"/>
        </w:rPr>
        <w:t xml:space="preserve"> </w:t>
      </w:r>
      <w:r w:rsidR="00450615">
        <w:rPr>
          <w:rFonts w:ascii="Times New Roman" w:hAnsi="Times New Roman" w:cs="Times New Roman"/>
          <w:sz w:val="28"/>
          <w:szCs w:val="28"/>
        </w:rPr>
        <w:t>образовалась</w:t>
      </w:r>
      <w:r w:rsidR="001676B0">
        <w:rPr>
          <w:rFonts w:ascii="Times New Roman" w:hAnsi="Times New Roman" w:cs="Times New Roman"/>
          <w:sz w:val="28"/>
          <w:szCs w:val="28"/>
        </w:rPr>
        <w:t xml:space="preserve"> нехватка общения в обществе, мы стали вводить новые формы </w:t>
      </w:r>
      <w:r w:rsidR="00450615">
        <w:rPr>
          <w:rFonts w:ascii="Times New Roman" w:hAnsi="Times New Roman" w:cs="Times New Roman"/>
          <w:sz w:val="28"/>
          <w:szCs w:val="28"/>
        </w:rPr>
        <w:t>работы</w:t>
      </w:r>
      <w:r w:rsidR="001676B0">
        <w:rPr>
          <w:rFonts w:ascii="Times New Roman" w:hAnsi="Times New Roman" w:cs="Times New Roman"/>
          <w:sz w:val="28"/>
          <w:szCs w:val="28"/>
        </w:rPr>
        <w:t xml:space="preserve"> с родителями и детьми.</w:t>
      </w:r>
      <w:r w:rsidR="00450615">
        <w:rPr>
          <w:rFonts w:ascii="Times New Roman" w:hAnsi="Times New Roman" w:cs="Times New Roman"/>
          <w:sz w:val="28"/>
          <w:szCs w:val="28"/>
        </w:rPr>
        <w:t xml:space="preserve"> Одним из видов данной </w:t>
      </w:r>
      <w:r w:rsidR="003460CA">
        <w:rPr>
          <w:rFonts w:ascii="Times New Roman" w:hAnsi="Times New Roman" w:cs="Times New Roman"/>
          <w:sz w:val="28"/>
          <w:szCs w:val="28"/>
        </w:rPr>
        <w:t>формы</w:t>
      </w:r>
      <w:r w:rsidR="00450615">
        <w:rPr>
          <w:rFonts w:ascii="Times New Roman" w:hAnsi="Times New Roman" w:cs="Times New Roman"/>
          <w:sz w:val="28"/>
          <w:szCs w:val="28"/>
        </w:rPr>
        <w:t xml:space="preserve"> является совместная дея</w:t>
      </w:r>
      <w:r w:rsidR="001C2E77">
        <w:rPr>
          <w:rFonts w:ascii="Times New Roman" w:hAnsi="Times New Roman" w:cs="Times New Roman"/>
          <w:sz w:val="28"/>
          <w:szCs w:val="28"/>
        </w:rPr>
        <w:t>т</w:t>
      </w:r>
      <w:r w:rsidR="00450615">
        <w:rPr>
          <w:rFonts w:ascii="Times New Roman" w:hAnsi="Times New Roman" w:cs="Times New Roman"/>
          <w:sz w:val="28"/>
          <w:szCs w:val="28"/>
        </w:rPr>
        <w:t>ельность</w:t>
      </w:r>
      <w:r w:rsidR="001C2E77">
        <w:rPr>
          <w:rFonts w:ascii="Times New Roman" w:hAnsi="Times New Roman" w:cs="Times New Roman"/>
          <w:sz w:val="28"/>
          <w:szCs w:val="28"/>
        </w:rPr>
        <w:t xml:space="preserve"> по развитию у детей социально-коммуникативных навыков ведением</w:t>
      </w:r>
      <w:r w:rsidR="00A12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A9F">
        <w:rPr>
          <w:rFonts w:ascii="Times New Roman" w:hAnsi="Times New Roman" w:cs="Times New Roman"/>
          <w:sz w:val="28"/>
          <w:szCs w:val="28"/>
        </w:rPr>
        <w:t>блогерской</w:t>
      </w:r>
      <w:proofErr w:type="spellEnd"/>
      <w:r w:rsidR="00A12A9F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29DE6B86" w14:textId="54CFB53E" w:rsidR="00876B0E" w:rsidRDefault="00876B0E" w:rsidP="00876B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68E2E4" w14:textId="4D826059" w:rsidR="00876B0E" w:rsidRDefault="00876B0E" w:rsidP="00876B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B0E">
        <w:rPr>
          <w:rFonts w:ascii="Times New Roman" w:hAnsi="Times New Roman" w:cs="Times New Roman"/>
          <w:b/>
          <w:bCs/>
          <w:sz w:val="28"/>
          <w:szCs w:val="28"/>
        </w:rPr>
        <w:t>Цель и задачи педагогической деятельности в рамках опыта:</w:t>
      </w:r>
    </w:p>
    <w:p w14:paraId="1DB70396" w14:textId="38BE3D34" w:rsidR="00876B0E" w:rsidRDefault="00876B0E" w:rsidP="0087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творческого потенциала детей</w:t>
      </w:r>
      <w:r w:rsidR="002A6024">
        <w:rPr>
          <w:rFonts w:ascii="Times New Roman" w:hAnsi="Times New Roman" w:cs="Times New Roman"/>
          <w:sz w:val="28"/>
          <w:szCs w:val="28"/>
        </w:rPr>
        <w:t xml:space="preserve"> к овладению новой формой коммуникации, совершенствования составления содержания блога.</w:t>
      </w:r>
    </w:p>
    <w:p w14:paraId="753ED7EB" w14:textId="47E83295" w:rsidR="00B3306B" w:rsidRDefault="00B3306B" w:rsidP="00876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63EDB55D" w14:textId="77777777" w:rsidR="00B3306B" w:rsidRPr="00165BB5" w:rsidRDefault="00B3306B" w:rsidP="00B3306B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165B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Обучающая:</w:t>
      </w:r>
    </w:p>
    <w:p w14:paraId="3153962A" w14:textId="77777777" w:rsidR="00B3306B" w:rsidRPr="00165BB5" w:rsidRDefault="00B3306B" w:rsidP="00B3306B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ф</w:t>
      </w:r>
      <w:r w:rsidRPr="00165B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ормировать умение конструировать и эмоционально передавать информацию по теме блога.</w:t>
      </w:r>
    </w:p>
    <w:p w14:paraId="6EB499E1" w14:textId="77777777" w:rsidR="00B3306B" w:rsidRPr="00165BB5" w:rsidRDefault="00B3306B" w:rsidP="00B3306B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Развивающая:</w:t>
      </w:r>
    </w:p>
    <w:p w14:paraId="218037AA" w14:textId="77777777" w:rsidR="00B3306B" w:rsidRPr="00165BB5" w:rsidRDefault="00B3306B" w:rsidP="00B3306B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</w:t>
      </w:r>
      <w:r w:rsidRPr="00165B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обуждать воспитанников к проявлению </w:t>
      </w:r>
      <w:proofErr w:type="spellStart"/>
      <w:r w:rsidRPr="00165B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речетворчества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развивать связную речь, способствовать развитию памяти, внимания, логического мышления, фантазии. </w:t>
      </w:r>
      <w:r w:rsidRPr="00165B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Актуализировать использование ранее освоенных слов (блог, </w:t>
      </w:r>
      <w:proofErr w:type="spellStart"/>
      <w:r w:rsidRPr="00165B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блогерство</w:t>
      </w:r>
      <w:proofErr w:type="spellEnd"/>
      <w:r w:rsidRPr="00165B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…).</w:t>
      </w:r>
    </w:p>
    <w:p w14:paraId="4EE43007" w14:textId="77777777" w:rsidR="00B3306B" w:rsidRPr="00165BB5" w:rsidRDefault="00B3306B" w:rsidP="00B3306B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Воспитательная:</w:t>
      </w:r>
    </w:p>
    <w:p w14:paraId="23134A05" w14:textId="5DF51352" w:rsidR="00B3306B" w:rsidRPr="00B3306B" w:rsidRDefault="00B3306B" w:rsidP="00B3306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F365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Побуждать детей к проявлению интереса и адекватному выражению отношения к выступлениям сверстников (интерес, удовольствие, поощрение и </w:t>
      </w:r>
      <w:r w:rsidR="0007519C" w:rsidRPr="00EF365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т. д.</w:t>
      </w:r>
      <w:r w:rsidRPr="00EF365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65BB5">
        <w:rPr>
          <w:rFonts w:ascii="Times New Roman" w:hAnsi="Times New Roman" w:cs="Times New Roman"/>
          <w:color w:val="000000"/>
          <w:sz w:val="28"/>
          <w:szCs w:val="28"/>
        </w:rPr>
        <w:t>пособствовать развитию групповой сплоченности и положительного эмоционального отношения детей друг к другу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2EFF07" w14:textId="77B1D9D5" w:rsidR="00B3306B" w:rsidRDefault="00B3306B" w:rsidP="00B3306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7CFEBA82" w14:textId="77939B90" w:rsidR="004E1F9D" w:rsidRDefault="004E1F9D" w:rsidP="00B3306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1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Деятельность по реализации педагогического опыта:</w:t>
      </w:r>
    </w:p>
    <w:p w14:paraId="74C3D1AE" w14:textId="174FEF7B" w:rsidR="004E1F9D" w:rsidRDefault="004E1F9D" w:rsidP="00B3306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A3117B" w14:textId="4BFA6231" w:rsidR="004E1F9D" w:rsidRDefault="001E063D" w:rsidP="001E063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E1F9D">
        <w:rPr>
          <w:rFonts w:ascii="Times New Roman" w:hAnsi="Times New Roman" w:cs="Times New Roman"/>
          <w:color w:val="000000"/>
          <w:sz w:val="28"/>
          <w:szCs w:val="28"/>
        </w:rPr>
        <w:t>С целью создания условий для развития творческого потенциала детей к овладению новой формой коммуникаци</w:t>
      </w:r>
      <w:r>
        <w:rPr>
          <w:rFonts w:ascii="Times New Roman" w:hAnsi="Times New Roman" w:cs="Times New Roman"/>
          <w:color w:val="000000"/>
          <w:sz w:val="28"/>
          <w:szCs w:val="28"/>
        </w:rPr>
        <w:t>и, а также для поддержания интереса у дошкольников мы используем педагогический прием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Блогерства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F95DA8D" w14:textId="6692B9F4" w:rsidR="001E063D" w:rsidRDefault="001E063D" w:rsidP="001E063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(или мы открыли блогер клуб «Облачко Лайк»)</w:t>
      </w:r>
    </w:p>
    <w:p w14:paraId="25F4B6A2" w14:textId="3CB20924" w:rsidR="001E063D" w:rsidRDefault="001E063D" w:rsidP="001E063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Блогер клуб «Облачко Лайк» включает в себя ситуативную деятельность детей, исходя из событий, которые окружают их в данный момент.</w:t>
      </w:r>
    </w:p>
    <w:p w14:paraId="15159168" w14:textId="46CBE798" w:rsidR="001E063D" w:rsidRDefault="000E1116" w:rsidP="001E063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клубе установлены следующие правила:</w:t>
      </w:r>
    </w:p>
    <w:p w14:paraId="5591C9C8" w14:textId="33A4CFB3" w:rsidR="000E1116" w:rsidRDefault="000E1116" w:rsidP="001E063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чтобы не было никому обидно, и каждый был услышан и замечен, ведется календарь, в котором расписано кто когда выступает;</w:t>
      </w:r>
    </w:p>
    <w:p w14:paraId="224261D4" w14:textId="45F90667" w:rsidR="000E1116" w:rsidRDefault="000E1116" w:rsidP="001E063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высказываться может каждый желающий;</w:t>
      </w:r>
    </w:p>
    <w:p w14:paraId="1936F823" w14:textId="61DFFD99" w:rsidR="00432642" w:rsidRDefault="000E1116" w:rsidP="001E063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выслушиваем каждого, не перебиваем друг друга;</w:t>
      </w:r>
    </w:p>
    <w:p w14:paraId="1A35A57F" w14:textId="0B1AABA1" w:rsidR="000E1116" w:rsidRDefault="000E1116" w:rsidP="001E063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C71AA">
        <w:rPr>
          <w:rFonts w:ascii="Times New Roman" w:hAnsi="Times New Roman" w:cs="Times New Roman"/>
          <w:color w:val="000000"/>
          <w:sz w:val="28"/>
          <w:szCs w:val="28"/>
        </w:rPr>
        <w:t>готовые ролики выставляем в инстаграм на сайт детского сада.</w:t>
      </w:r>
    </w:p>
    <w:p w14:paraId="5EFFC456" w14:textId="2D1CA46C" w:rsidR="000E1116" w:rsidRDefault="00AC71AA" w:rsidP="001E063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процессе работы с детьми были выявлены следующие интересующие их темы:</w:t>
      </w:r>
    </w:p>
    <w:p w14:paraId="22B746A5" w14:textId="60D93D7F" w:rsidR="00AC71AA" w:rsidRDefault="00AC71AA" w:rsidP="00AC71AA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«Мастер – класс»</w:t>
      </w:r>
    </w:p>
    <w:p w14:paraId="09192607" w14:textId="7810658B" w:rsidR="00AC71AA" w:rsidRDefault="00AC71AA" w:rsidP="00AC71AA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«А что у нас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2814853E" w14:textId="56EEA72D" w:rsidR="00AC71AA" w:rsidRDefault="00AC71AA" w:rsidP="00AC71AA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417F">
        <w:rPr>
          <w:rFonts w:ascii="Times New Roman" w:hAnsi="Times New Roman" w:cs="Times New Roman"/>
          <w:color w:val="000000"/>
          <w:sz w:val="28"/>
          <w:szCs w:val="28"/>
        </w:rPr>
        <w:t xml:space="preserve">Моя </w:t>
      </w:r>
      <w:r w:rsidR="00825E16">
        <w:rPr>
          <w:rFonts w:ascii="Times New Roman" w:hAnsi="Times New Roman" w:cs="Times New Roman"/>
          <w:color w:val="000000"/>
          <w:sz w:val="28"/>
          <w:szCs w:val="28"/>
        </w:rPr>
        <w:t>страница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850A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gramStart"/>
      <w:r w:rsidR="005850A5">
        <w:rPr>
          <w:rFonts w:ascii="Times New Roman" w:hAnsi="Times New Roman" w:cs="Times New Roman"/>
          <w:color w:val="000000"/>
          <w:sz w:val="28"/>
          <w:szCs w:val="28"/>
        </w:rPr>
        <w:t>по другому</w:t>
      </w:r>
      <w:proofErr w:type="gramEnd"/>
    </w:p>
    <w:p w14:paraId="0EA97D3A" w14:textId="0677BA93" w:rsidR="00AC71AA" w:rsidRDefault="00AC71AA" w:rsidP="00AC71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«Мастер класс»:</w:t>
      </w:r>
      <w:r w:rsidR="00432642">
        <w:rPr>
          <w:rFonts w:ascii="Times New Roman" w:hAnsi="Times New Roman" w:cs="Times New Roman"/>
          <w:color w:val="000000"/>
          <w:sz w:val="28"/>
          <w:szCs w:val="28"/>
        </w:rPr>
        <w:t xml:space="preserve"> это когда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 демонстрируют</w:t>
      </w:r>
      <w:r w:rsidR="00432642">
        <w:rPr>
          <w:rFonts w:ascii="Times New Roman" w:hAnsi="Times New Roman" w:cs="Times New Roman"/>
          <w:color w:val="000000"/>
          <w:sz w:val="28"/>
          <w:szCs w:val="28"/>
        </w:rPr>
        <w:t xml:space="preserve"> 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свои личные достижения, умения, открытия в какой – либо области, а также владеют культурными способами</w:t>
      </w:r>
      <w:r w:rsidR="00432642">
        <w:rPr>
          <w:rFonts w:ascii="Times New Roman" w:hAnsi="Times New Roman" w:cs="Times New Roman"/>
          <w:color w:val="000000"/>
          <w:sz w:val="28"/>
          <w:szCs w:val="28"/>
        </w:rPr>
        <w:t xml:space="preserve"> передачи своего опыта и восприятия опыта сверстников. Это могут быть танцы, лепка, рисование, конструирование, кулинарные способности, изготовление поделок или игрушек.</w:t>
      </w:r>
    </w:p>
    <w:p w14:paraId="3A3D496F" w14:textId="16661846" w:rsidR="00432642" w:rsidRDefault="00432642" w:rsidP="00AC71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«А что у нас</w:t>
      </w:r>
      <w:r w:rsidRPr="00432642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»: когда воспитанники составляют описательные и творческие рассказы о том, что происходит в данный момент в детском саду. </w:t>
      </w:r>
      <w:r w:rsidR="0012417F">
        <w:rPr>
          <w:rFonts w:ascii="Times New Roman" w:hAnsi="Times New Roman" w:cs="Times New Roman"/>
          <w:color w:val="000000"/>
          <w:sz w:val="28"/>
          <w:szCs w:val="28"/>
        </w:rPr>
        <w:t>Рассказы,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которые набрали больше всех лайков, публикуются на сайте детского сада.</w:t>
      </w:r>
    </w:p>
    <w:p w14:paraId="60665A5A" w14:textId="2E083E43" w:rsidR="00AC71AA" w:rsidRDefault="0012417F" w:rsidP="001E063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25E16">
        <w:rPr>
          <w:rFonts w:ascii="Times New Roman" w:hAnsi="Times New Roman" w:cs="Times New Roman"/>
          <w:color w:val="000000"/>
          <w:sz w:val="28"/>
          <w:szCs w:val="28"/>
        </w:rPr>
        <w:t>Моя страница»: ребята выбирают любую тему и делятся ее со сверстниками.</w:t>
      </w:r>
    </w:p>
    <w:p w14:paraId="0D4962B1" w14:textId="2A0F8AE3" w:rsidR="00825E16" w:rsidRDefault="005850A5" w:rsidP="001E063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25E16">
        <w:rPr>
          <w:rFonts w:ascii="Times New Roman" w:hAnsi="Times New Roman" w:cs="Times New Roman"/>
          <w:color w:val="000000"/>
          <w:sz w:val="28"/>
          <w:szCs w:val="28"/>
        </w:rPr>
        <w:t>Такой вид деятельности помогает в решении педагогических задач через организацию детской деятельности в центрах активности (при этом учитывается самостоятельный выбор и желание самих детей)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95E3D9" w14:textId="597FE6ED" w:rsidR="00CA5183" w:rsidRDefault="004D0891" w:rsidP="001E063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850A5">
        <w:rPr>
          <w:rFonts w:ascii="Times New Roman" w:hAnsi="Times New Roman" w:cs="Times New Roman"/>
          <w:color w:val="000000"/>
          <w:sz w:val="28"/>
          <w:szCs w:val="28"/>
        </w:rPr>
        <w:t>В своей педагогической практике особое внимание уделяю инициативности детей, на основе ее можно организовать групповое интересное занятие.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может быть и драматизация, мастер-класс, концерт, танцы. Сценарный план будет придерживаться следующей схемы: интерес у детей к записи блога, выбор темы, сьемка, эмоциональная оценка и анализ просмотренных материалов.</w:t>
      </w:r>
    </w:p>
    <w:p w14:paraId="1ACAF947" w14:textId="4A499EC5" w:rsidR="00CA5183" w:rsidRDefault="00CA5183" w:rsidP="001E063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блогерства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образовательном процессе позволяет решать многие педагогические задачи, касающиеся формирования коммуникативных умений, а также способствующие получению более продуктивного результата в творческом рассказывании. Дети уверены в себе и своих способностях. Данный прием помогает развитию ребенка как личности.</w:t>
      </w:r>
    </w:p>
    <w:p w14:paraId="04E2A974" w14:textId="5E9BFB6D" w:rsidR="00CA5183" w:rsidRDefault="00CA5183" w:rsidP="001E063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149E34A5" w14:textId="5A7FF588" w:rsidR="00B7747B" w:rsidRPr="00B7747B" w:rsidRDefault="00B7747B" w:rsidP="00B7747B">
      <w:pPr>
        <w:rPr>
          <w:rFonts w:ascii="Times New Roman" w:hAnsi="Times New Roman" w:cs="Times New Roman"/>
          <w:sz w:val="28"/>
          <w:szCs w:val="28"/>
        </w:rPr>
      </w:pPr>
    </w:p>
    <w:p w14:paraId="6F6A8888" w14:textId="6D5345D3" w:rsidR="00AC71AA" w:rsidRDefault="00CA5183" w:rsidP="001E063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5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Вывод:</w:t>
      </w:r>
    </w:p>
    <w:p w14:paraId="2EAA9315" w14:textId="77777777" w:rsidR="006A5C75" w:rsidRPr="00CA5183" w:rsidRDefault="006A5C75" w:rsidP="001E063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DFFA92" w14:textId="6C9A31C8" w:rsidR="00CA5183" w:rsidRDefault="006A5C75" w:rsidP="001E063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ходе работы отмечено, что дети приобретают жизненный опыт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навыки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которые могут им пригодиться в реальной жизни: уверенность, общение, работа в команде, критическое мышление, самоорганизация и креативность.</w:t>
      </w:r>
    </w:p>
    <w:p w14:paraId="697A4E02" w14:textId="5790C207" w:rsidR="001E063D" w:rsidRPr="004E1F9D" w:rsidRDefault="006A5C75" w:rsidP="001E063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A5183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успешному включению приема в педагогическую деятельность, мы пришли к выводу,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с помощью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блогерства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можно успешно решать задачи по всем образовательным областям, включая детей в разные виды деятельности.</w:t>
      </w:r>
    </w:p>
    <w:p w14:paraId="78BCF787" w14:textId="5143C0C6" w:rsidR="00B3306B" w:rsidRPr="00F175D7" w:rsidRDefault="006A5C75" w:rsidP="00B330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  Участие детей в роли блогера развивает монологическую речь у дошкольников, и позволяет сделать вывод, что уже в дошкольном возрасте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блогерство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вызывает у детей большой интерес и может быть использовано как средство повышения уровня речевой и коммуникативной активности воспитанников.</w:t>
      </w:r>
    </w:p>
    <w:p w14:paraId="360B749D" w14:textId="77777777" w:rsidR="00B3306B" w:rsidRDefault="00B3306B" w:rsidP="00B3306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13DFEB35" w14:textId="77777777" w:rsidR="00DD3911" w:rsidRPr="00F175D7" w:rsidRDefault="00DD3911" w:rsidP="00DD3911">
      <w:pPr>
        <w:pStyle w:val="a4"/>
        <w:rPr>
          <w:color w:val="000000"/>
          <w:sz w:val="28"/>
          <w:szCs w:val="28"/>
        </w:rPr>
      </w:pPr>
      <w:r w:rsidRPr="00F175D7">
        <w:rPr>
          <w:b/>
          <w:bCs/>
          <w:color w:val="000000"/>
          <w:sz w:val="28"/>
          <w:szCs w:val="28"/>
        </w:rPr>
        <w:t>Образовательная среда</w:t>
      </w:r>
      <w:r w:rsidRPr="00F175D7">
        <w:rPr>
          <w:color w:val="000000"/>
          <w:sz w:val="28"/>
          <w:szCs w:val="28"/>
        </w:rPr>
        <w:t>:</w:t>
      </w:r>
    </w:p>
    <w:p w14:paraId="104F0AB4" w14:textId="77777777" w:rsidR="00DD3911" w:rsidRDefault="00DD3911" w:rsidP="00DD3911">
      <w:pPr>
        <w:pStyle w:val="a4"/>
        <w:rPr>
          <w:color w:val="000000"/>
          <w:sz w:val="28"/>
          <w:szCs w:val="28"/>
        </w:rPr>
      </w:pPr>
      <w:r w:rsidRPr="00F175D7">
        <w:rPr>
          <w:color w:val="000000"/>
          <w:sz w:val="28"/>
          <w:szCs w:val="28"/>
        </w:rPr>
        <w:t>Характер взаимодействия субъектов деятельности:</w:t>
      </w:r>
    </w:p>
    <w:p w14:paraId="435A4E14" w14:textId="77777777" w:rsidR="00DD3911" w:rsidRPr="008276F8" w:rsidRDefault="00DD3911" w:rsidP="00DD3911">
      <w:pPr>
        <w:pStyle w:val="a4"/>
        <w:numPr>
          <w:ilvl w:val="0"/>
          <w:numId w:val="2"/>
        </w:num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Воспитатель – дети.</w:t>
      </w:r>
    </w:p>
    <w:p w14:paraId="7A723DAD" w14:textId="77777777" w:rsidR="00DD3911" w:rsidRPr="008276F8" w:rsidRDefault="00DD3911" w:rsidP="00DD3911">
      <w:pPr>
        <w:pStyle w:val="a4"/>
        <w:numPr>
          <w:ilvl w:val="0"/>
          <w:numId w:val="2"/>
        </w:num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Ребенок – подгруппа.</w:t>
      </w:r>
    </w:p>
    <w:p w14:paraId="0BB5074B" w14:textId="77777777" w:rsidR="00DD3911" w:rsidRDefault="00DD3911" w:rsidP="00DD3911">
      <w:pPr>
        <w:pStyle w:val="a4"/>
        <w:rPr>
          <w:color w:val="000000"/>
          <w:sz w:val="28"/>
          <w:szCs w:val="28"/>
        </w:rPr>
      </w:pPr>
    </w:p>
    <w:p w14:paraId="3AE57C06" w14:textId="77777777" w:rsidR="00DD3911" w:rsidRPr="00F175D7" w:rsidRDefault="00DD3911" w:rsidP="00DD3911">
      <w:pPr>
        <w:pStyle w:val="a4"/>
        <w:rPr>
          <w:color w:val="000000"/>
          <w:sz w:val="28"/>
          <w:szCs w:val="28"/>
        </w:rPr>
      </w:pPr>
      <w:r w:rsidRPr="00F175D7">
        <w:rPr>
          <w:b/>
          <w:bCs/>
          <w:color w:val="0D0D0D" w:themeColor="text1" w:themeTint="F2"/>
          <w:sz w:val="28"/>
          <w:szCs w:val="28"/>
        </w:rPr>
        <w:t>· Средства обучения и воспитания</w:t>
      </w:r>
      <w:r w:rsidRPr="00F175D7">
        <w:rPr>
          <w:color w:val="000000"/>
          <w:sz w:val="28"/>
          <w:szCs w:val="28"/>
        </w:rPr>
        <w:t>:</w:t>
      </w:r>
    </w:p>
    <w:p w14:paraId="10D3B95D" w14:textId="77777777" w:rsidR="00DD3911" w:rsidRDefault="00DD3911" w:rsidP="00DD3911">
      <w:pPr>
        <w:pStyle w:val="a4"/>
        <w:rPr>
          <w:color w:val="000000"/>
          <w:sz w:val="28"/>
          <w:szCs w:val="28"/>
        </w:rPr>
      </w:pPr>
      <w:r w:rsidRPr="00F175D7">
        <w:rPr>
          <w:color w:val="000000"/>
          <w:sz w:val="28"/>
          <w:szCs w:val="28"/>
        </w:rPr>
        <w:t xml:space="preserve">Технические средства обучения и воспитания: </w:t>
      </w:r>
      <w:r>
        <w:rPr>
          <w:color w:val="000000"/>
          <w:sz w:val="28"/>
          <w:szCs w:val="28"/>
        </w:rPr>
        <w:t>телефон, компьютер;</w:t>
      </w:r>
    </w:p>
    <w:p w14:paraId="257AEDB1" w14:textId="77777777" w:rsidR="00DD3911" w:rsidRPr="00F175D7" w:rsidRDefault="00DD3911" w:rsidP="00DD3911">
      <w:pPr>
        <w:pStyle w:val="a4"/>
        <w:rPr>
          <w:color w:val="000000"/>
          <w:sz w:val="28"/>
          <w:szCs w:val="28"/>
        </w:rPr>
      </w:pPr>
      <w:r w:rsidRPr="00F175D7">
        <w:rPr>
          <w:color w:val="000000"/>
          <w:sz w:val="28"/>
          <w:szCs w:val="28"/>
        </w:rPr>
        <w:t>вербальные средства: речь;</w:t>
      </w:r>
    </w:p>
    <w:p w14:paraId="77FD6F05" w14:textId="77777777" w:rsidR="00DD3911" w:rsidRPr="00F175D7" w:rsidRDefault="00DD3911" w:rsidP="00DD3911">
      <w:pPr>
        <w:pStyle w:val="a4"/>
        <w:rPr>
          <w:color w:val="000000"/>
          <w:sz w:val="28"/>
          <w:szCs w:val="28"/>
        </w:rPr>
      </w:pPr>
      <w:r w:rsidRPr="00F175D7">
        <w:rPr>
          <w:color w:val="000000"/>
          <w:sz w:val="28"/>
          <w:szCs w:val="28"/>
        </w:rPr>
        <w:t>невербальные средства обучения: визуальное взаимодействие, мимика, перемещение в пространстве.</w:t>
      </w:r>
    </w:p>
    <w:p w14:paraId="50991D35" w14:textId="77777777" w:rsidR="00DD3911" w:rsidRPr="0090744B" w:rsidRDefault="00DD3911" w:rsidP="00DD3911">
      <w:pPr>
        <w:pStyle w:val="a4"/>
        <w:rPr>
          <w:b/>
          <w:bCs/>
          <w:color w:val="000000"/>
          <w:sz w:val="28"/>
          <w:szCs w:val="28"/>
        </w:rPr>
      </w:pPr>
      <w:r w:rsidRPr="0090744B">
        <w:rPr>
          <w:b/>
          <w:bCs/>
          <w:color w:val="000000"/>
          <w:sz w:val="28"/>
          <w:szCs w:val="28"/>
        </w:rPr>
        <w:t>· Предметно-практическая среда:</w:t>
      </w:r>
    </w:p>
    <w:p w14:paraId="1D0266FA" w14:textId="77777777" w:rsidR="00DD3911" w:rsidRPr="00F175D7" w:rsidRDefault="00DD3911" w:rsidP="00DD3911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Раздаточный материал: разноцветные листы</w:t>
      </w:r>
      <w:r w:rsidRPr="00F175D7">
        <w:rPr>
          <w:color w:val="000000"/>
          <w:sz w:val="28"/>
          <w:szCs w:val="28"/>
        </w:rPr>
        <w:t xml:space="preserve"> бумаги</w:t>
      </w:r>
      <w:r>
        <w:rPr>
          <w:color w:val="000000"/>
          <w:sz w:val="28"/>
          <w:szCs w:val="28"/>
        </w:rPr>
        <w:t>, трафарет круг, ножницы, клей, нитки, карандаши</w:t>
      </w:r>
      <w:r w:rsidRPr="00F175D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Образец готовой игрушки.</w:t>
      </w:r>
      <w:r w:rsidRPr="00F175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175D7">
        <w:rPr>
          <w:color w:val="000000"/>
          <w:sz w:val="28"/>
          <w:szCs w:val="28"/>
        </w:rPr>
        <w:t xml:space="preserve">Муляжи </w:t>
      </w:r>
      <w:r>
        <w:rPr>
          <w:color w:val="000000"/>
          <w:sz w:val="28"/>
          <w:szCs w:val="28"/>
        </w:rPr>
        <w:t>новогодних игрушек</w:t>
      </w:r>
      <w:r w:rsidRPr="00F175D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175D7">
        <w:rPr>
          <w:color w:val="000000"/>
          <w:sz w:val="28"/>
          <w:szCs w:val="28"/>
        </w:rPr>
        <w:t>Стол с приготовленным раздаточным материалом.</w:t>
      </w:r>
    </w:p>
    <w:p w14:paraId="00354DCE" w14:textId="77777777" w:rsidR="00DD3911" w:rsidRPr="0090744B" w:rsidRDefault="00DD3911" w:rsidP="00DD3911">
      <w:pPr>
        <w:pStyle w:val="a4"/>
        <w:rPr>
          <w:b/>
          <w:bCs/>
          <w:color w:val="000000"/>
          <w:sz w:val="28"/>
          <w:szCs w:val="28"/>
        </w:rPr>
      </w:pPr>
      <w:r w:rsidRPr="0090744B">
        <w:rPr>
          <w:b/>
          <w:bCs/>
          <w:color w:val="000000"/>
          <w:sz w:val="28"/>
          <w:szCs w:val="28"/>
        </w:rPr>
        <w:t>Планируемые результаты:</w:t>
      </w:r>
    </w:p>
    <w:p w14:paraId="17F6882B" w14:textId="77777777" w:rsidR="00DD3911" w:rsidRPr="00F175D7" w:rsidRDefault="00DD3911" w:rsidP="00DD3911">
      <w:pPr>
        <w:pStyle w:val="a4"/>
        <w:rPr>
          <w:color w:val="000000"/>
          <w:sz w:val="28"/>
          <w:szCs w:val="28"/>
        </w:rPr>
      </w:pPr>
      <w:r w:rsidRPr="00F175D7">
        <w:rPr>
          <w:color w:val="000000"/>
          <w:sz w:val="28"/>
          <w:szCs w:val="28"/>
        </w:rPr>
        <w:t>· У детей сформирован</w:t>
      </w:r>
      <w:r>
        <w:rPr>
          <w:color w:val="000000"/>
          <w:sz w:val="28"/>
          <w:szCs w:val="28"/>
        </w:rPr>
        <w:t>о</w:t>
      </w:r>
      <w:r w:rsidRPr="00F175D7">
        <w:rPr>
          <w:color w:val="000000"/>
          <w:sz w:val="28"/>
          <w:szCs w:val="28"/>
        </w:rPr>
        <w:t xml:space="preserve"> </w:t>
      </w:r>
      <w:r w:rsidRPr="00165BB5">
        <w:rPr>
          <w:color w:val="0D0D0D" w:themeColor="text1" w:themeTint="F2"/>
          <w:sz w:val="28"/>
          <w:szCs w:val="28"/>
          <w:bdr w:val="none" w:sz="0" w:space="0" w:color="auto" w:frame="1"/>
        </w:rPr>
        <w:t>умение конструировать и эмоционально передавать информацию по теме блога</w:t>
      </w:r>
      <w:r>
        <w:rPr>
          <w:color w:val="000000"/>
          <w:sz w:val="28"/>
          <w:szCs w:val="28"/>
        </w:rPr>
        <w:t>.</w:t>
      </w:r>
    </w:p>
    <w:p w14:paraId="67D2932A" w14:textId="77777777" w:rsidR="00DD3911" w:rsidRPr="00F175D7" w:rsidRDefault="00DD3911" w:rsidP="00DD3911">
      <w:pPr>
        <w:pStyle w:val="a4"/>
        <w:rPr>
          <w:color w:val="000000"/>
          <w:sz w:val="28"/>
          <w:szCs w:val="28"/>
        </w:rPr>
      </w:pPr>
      <w:r w:rsidRPr="00F175D7">
        <w:rPr>
          <w:color w:val="000000"/>
          <w:sz w:val="28"/>
          <w:szCs w:val="28"/>
        </w:rPr>
        <w:t>· Дети используют</w:t>
      </w:r>
      <w:r>
        <w:rPr>
          <w:color w:val="000000"/>
          <w:sz w:val="28"/>
          <w:szCs w:val="28"/>
        </w:rPr>
        <w:t xml:space="preserve"> связную</w:t>
      </w:r>
      <w:r w:rsidRPr="00F175D7">
        <w:rPr>
          <w:color w:val="000000"/>
          <w:sz w:val="28"/>
          <w:szCs w:val="28"/>
        </w:rPr>
        <w:t xml:space="preserve"> речь для выражения своих мыслей</w:t>
      </w:r>
      <w:r>
        <w:rPr>
          <w:color w:val="000000"/>
          <w:sz w:val="28"/>
          <w:szCs w:val="28"/>
        </w:rPr>
        <w:t xml:space="preserve"> и ведения диалога</w:t>
      </w:r>
      <w:r w:rsidRPr="00F175D7">
        <w:rPr>
          <w:color w:val="000000"/>
          <w:sz w:val="28"/>
          <w:szCs w:val="28"/>
        </w:rPr>
        <w:t>.</w:t>
      </w:r>
    </w:p>
    <w:p w14:paraId="1464ADA6" w14:textId="77777777" w:rsidR="00DD3911" w:rsidRPr="00F175D7" w:rsidRDefault="00DD3911" w:rsidP="00DD3911">
      <w:pPr>
        <w:pStyle w:val="a4"/>
        <w:rPr>
          <w:color w:val="000000"/>
          <w:sz w:val="28"/>
          <w:szCs w:val="28"/>
        </w:rPr>
      </w:pPr>
      <w:r w:rsidRPr="00F175D7">
        <w:rPr>
          <w:color w:val="000000"/>
          <w:sz w:val="28"/>
          <w:szCs w:val="28"/>
        </w:rPr>
        <w:t>· Дети умеют конструировать по образцу;</w:t>
      </w:r>
    </w:p>
    <w:p w14:paraId="75667ADD" w14:textId="77777777" w:rsidR="00DD3911" w:rsidRPr="00F175D7" w:rsidRDefault="00DD3911" w:rsidP="00DD3911">
      <w:pPr>
        <w:pStyle w:val="a4"/>
        <w:rPr>
          <w:color w:val="000000"/>
          <w:sz w:val="28"/>
          <w:szCs w:val="28"/>
        </w:rPr>
      </w:pPr>
      <w:r w:rsidRPr="00F175D7">
        <w:rPr>
          <w:color w:val="000000"/>
          <w:sz w:val="28"/>
          <w:szCs w:val="28"/>
        </w:rPr>
        <w:t xml:space="preserve">· Дети проявляют уважение к </w:t>
      </w:r>
      <w:r>
        <w:rPr>
          <w:color w:val="000000"/>
          <w:sz w:val="28"/>
          <w:szCs w:val="28"/>
        </w:rPr>
        <w:t>друг другу</w:t>
      </w:r>
      <w:r w:rsidRPr="00F175D7">
        <w:rPr>
          <w:color w:val="000000"/>
          <w:sz w:val="28"/>
          <w:szCs w:val="28"/>
        </w:rPr>
        <w:t>.</w:t>
      </w:r>
    </w:p>
    <w:p w14:paraId="77846E03" w14:textId="77777777" w:rsidR="00DD3911" w:rsidRPr="00F175D7" w:rsidRDefault="00DD3911" w:rsidP="00DD3911">
      <w:pPr>
        <w:pStyle w:val="a4"/>
        <w:rPr>
          <w:color w:val="000000"/>
          <w:sz w:val="28"/>
          <w:szCs w:val="28"/>
        </w:rPr>
      </w:pPr>
      <w:r w:rsidRPr="0090744B">
        <w:rPr>
          <w:b/>
          <w:bCs/>
          <w:color w:val="000000"/>
          <w:sz w:val="28"/>
          <w:szCs w:val="28"/>
        </w:rPr>
        <w:t>Область:</w:t>
      </w:r>
      <w:r w:rsidRPr="00F175D7">
        <w:rPr>
          <w:color w:val="000000"/>
          <w:sz w:val="28"/>
          <w:szCs w:val="28"/>
        </w:rPr>
        <w:t xml:space="preserve"> познавательное развитие, социально - коммуникативное развитие, художественно - эстетическое развитие.</w:t>
      </w:r>
    </w:p>
    <w:tbl>
      <w:tblPr>
        <w:tblpPr w:leftFromText="180" w:rightFromText="180" w:vertAnchor="text" w:horzAnchor="margin" w:tblpY="487"/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3973"/>
        <w:gridCol w:w="3544"/>
      </w:tblGrid>
      <w:tr w:rsidR="00DD3911" w:rsidRPr="00C6670B" w14:paraId="32E943C2" w14:textId="77777777" w:rsidTr="002F7192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E7D6180" w14:textId="77777777" w:rsidR="00DD3911" w:rsidRPr="00C6670B" w:rsidRDefault="00DD3911" w:rsidP="002F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 образовательной деятельности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B124172" w14:textId="77777777" w:rsidR="00DD3911" w:rsidRPr="00C6670B" w:rsidRDefault="00DD3911" w:rsidP="002F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6657301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</w:t>
            </w:r>
          </w:p>
          <w:p w14:paraId="1CF9B6DF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DD3911" w:rsidRPr="00C6670B" w14:paraId="5F87F5E6" w14:textId="77777777" w:rsidTr="002F7192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9D92C8A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Вводная часть</w:t>
            </w:r>
          </w:p>
          <w:p w14:paraId="5B8E7369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(организационный момент)</w:t>
            </w:r>
          </w:p>
          <w:p w14:paraId="02EE75B7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126968B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06A1AA8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18D6670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89FB480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1DC55DC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CD6BE13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Ребята, мы с вами договорились создать блог на тему «Подготовка к Новому году. Подарок для друга». </w:t>
            </w:r>
          </w:p>
          <w:p w14:paraId="3546C0FC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того, чтобы подарок понравился вашему другу, нужно сделать его запоминающимся. </w:t>
            </w:r>
          </w:p>
          <w:p w14:paraId="76665477" w14:textId="77777777" w:rsidR="00DD3911" w:rsidRPr="00C6670B" w:rsidRDefault="00DD3911" w:rsidP="002F719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 как это сделать? С помощью чего? (Дети предлагают варианты ответов)</w:t>
            </w:r>
          </w:p>
          <w:p w14:paraId="4EC36007" w14:textId="77777777" w:rsidR="00DD3911" w:rsidRPr="00C6670B" w:rsidRDefault="00DD3911" w:rsidP="002F719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847BDB1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Интерес у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записи блога.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принимают 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какой подарок они будут делать другу.</w:t>
            </w:r>
          </w:p>
          <w:p w14:paraId="3344FE47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BAE80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253FF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1D1BE8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C44496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911" w:rsidRPr="00C6670B" w14:paraId="497CF615" w14:textId="77777777" w:rsidTr="002F7192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DF1565D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Основной этап</w:t>
            </w:r>
          </w:p>
          <w:p w14:paraId="2E8B1783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11BB75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513A31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32369A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6592C0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BBC3AA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E2A85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22163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878A1E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A4862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7CD3D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98947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B346D30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Кто хочет попробовать научить других детей делать игрушку своими руками?</w:t>
            </w:r>
          </w:p>
          <w:p w14:paraId="254DC925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 записывает только тех, кто выразил желание рассказать. </w:t>
            </w:r>
          </w:p>
          <w:p w14:paraId="342A49EA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Желающие могут объединиться в пары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записывать друг друга.</w:t>
            </w:r>
          </w:p>
          <w:p w14:paraId="556255B2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Демонстрация записей, комментарии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</w:t>
            </w: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воспитанников. </w:t>
            </w:r>
          </w:p>
          <w:p w14:paraId="387E76A4" w14:textId="77777777" w:rsidR="00DD3911" w:rsidRPr="00C6670B" w:rsidRDefault="00DD3911" w:rsidP="002F719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Обсуждение просмотра:</w:t>
            </w:r>
          </w:p>
          <w:p w14:paraId="669A3769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-понравился ли блог? Чем? Понятным ли было выступление? Как авторы сделали его интересным привлекательным?  Чем были не похожи выступления?</w:t>
            </w:r>
          </w:p>
          <w:p w14:paraId="454C9C13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 отмечает: «Так отрабатывают свое мастерство настоящие артисты».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70C5215" w14:textId="77777777" w:rsidR="00DD3911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блога «Подарок для друга»</w:t>
            </w:r>
          </w:p>
          <w:p w14:paraId="1EB5A68E" w14:textId="77777777" w:rsidR="00DD3911" w:rsidRPr="008276F8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76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Эмоциональная оценка и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276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просмотренных материалов.</w:t>
            </w:r>
          </w:p>
          <w:p w14:paraId="39C34E88" w14:textId="77777777" w:rsidR="00DD3911" w:rsidRPr="008276F8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4A8930C" w14:textId="77777777" w:rsidR="00DD3911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21DEC75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507B6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5CEB2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76CFD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911" w:rsidRPr="00C6670B" w14:paraId="34C71212" w14:textId="77777777" w:rsidTr="002F7192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9F96B1B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Заключительная часть</w:t>
            </w:r>
          </w:p>
          <w:p w14:paraId="508EBEBA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7D032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3AD3D8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DE02D3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F2E25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A24F2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83A24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CB7C4D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76C6E51" w14:textId="77777777" w:rsidR="00DD3911" w:rsidRPr="00C6670B" w:rsidRDefault="00DD3911" w:rsidP="002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Скоро праздник Новый год!</w:t>
            </w: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Давайте запишем на камеру поздравлени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пожелания. Это будет наш поздравительный блог.</w:t>
            </w:r>
          </w:p>
          <w:p w14:paraId="65D0D2D2" w14:textId="77777777" w:rsidR="00DD3911" w:rsidRPr="00C6670B" w:rsidRDefault="00DD3911" w:rsidP="002F719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работают в парах</w:t>
            </w: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Записывают друг друга.</w:t>
            </w: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734A160" w14:textId="77777777" w:rsidR="00DD3911" w:rsidRPr="00C6670B" w:rsidRDefault="00DD3911" w:rsidP="002F719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 время просмотра записей педагог предлагает обсудить — чье поздравление было интереснее и с помощью чего это получилось сделать.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91FA69B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поздравительного блога. </w:t>
            </w:r>
          </w:p>
          <w:p w14:paraId="2E477422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EFE71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B3F078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1D0702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A2A248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3873BB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BCA306" w14:textId="77777777" w:rsidR="00DD3911" w:rsidRPr="00C6670B" w:rsidRDefault="00DD3911" w:rsidP="002F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0CFDCD" w14:textId="77777777" w:rsidR="00DD3911" w:rsidRDefault="00DD3911" w:rsidP="00DD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9514D" w14:textId="77777777" w:rsidR="00B3306B" w:rsidRPr="00876B0E" w:rsidRDefault="00B3306B" w:rsidP="00876B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2F6D57" w14:textId="77777777" w:rsidR="00876B0E" w:rsidRPr="001338A7" w:rsidRDefault="00876B0E" w:rsidP="00876B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14FEED" w14:textId="77777777" w:rsidR="001338A7" w:rsidRPr="001338A7" w:rsidRDefault="001338A7" w:rsidP="001338A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338A7" w:rsidRPr="0013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8D6241"/>
    <w:multiLevelType w:val="hybridMultilevel"/>
    <w:tmpl w:val="5DCE3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976EA"/>
    <w:multiLevelType w:val="hybridMultilevel"/>
    <w:tmpl w:val="F566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04945"/>
    <w:multiLevelType w:val="hybridMultilevel"/>
    <w:tmpl w:val="CA26AEF8"/>
    <w:lvl w:ilvl="0" w:tplc="C5DC2FF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D8"/>
    <w:rsid w:val="0007519C"/>
    <w:rsid w:val="000E1116"/>
    <w:rsid w:val="0012417F"/>
    <w:rsid w:val="001338A7"/>
    <w:rsid w:val="001676B0"/>
    <w:rsid w:val="00181272"/>
    <w:rsid w:val="001C2E77"/>
    <w:rsid w:val="001E063D"/>
    <w:rsid w:val="002A6024"/>
    <w:rsid w:val="003460CA"/>
    <w:rsid w:val="00432642"/>
    <w:rsid w:val="00450615"/>
    <w:rsid w:val="004D0891"/>
    <w:rsid w:val="004E1F9D"/>
    <w:rsid w:val="004F3FC2"/>
    <w:rsid w:val="005850A5"/>
    <w:rsid w:val="006A5C75"/>
    <w:rsid w:val="00825E16"/>
    <w:rsid w:val="00876B0E"/>
    <w:rsid w:val="00A12A9F"/>
    <w:rsid w:val="00A441D8"/>
    <w:rsid w:val="00AC71AA"/>
    <w:rsid w:val="00B3306B"/>
    <w:rsid w:val="00B7747B"/>
    <w:rsid w:val="00CA5183"/>
    <w:rsid w:val="00D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A022"/>
  <w15:chartTrackingRefBased/>
  <w15:docId w15:val="{EBA8F511-CB3C-4792-AF20-6CA8D88B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38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c17">
    <w:name w:val="c17"/>
    <w:basedOn w:val="a"/>
    <w:rsid w:val="0013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338A7"/>
  </w:style>
  <w:style w:type="paragraph" w:styleId="a3">
    <w:name w:val="List Paragraph"/>
    <w:basedOn w:val="a"/>
    <w:uiPriority w:val="34"/>
    <w:qFormat/>
    <w:rsid w:val="00B330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Salat</dc:creator>
  <cp:keywords/>
  <dc:description/>
  <cp:lastModifiedBy>Alison Salat</cp:lastModifiedBy>
  <cp:revision>17</cp:revision>
  <dcterms:created xsi:type="dcterms:W3CDTF">2020-12-21T12:08:00Z</dcterms:created>
  <dcterms:modified xsi:type="dcterms:W3CDTF">2020-12-21T23:39:00Z</dcterms:modified>
</cp:coreProperties>
</file>