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7" w:rsidRPr="00ED2EF7" w:rsidRDefault="00ED2EF7" w:rsidP="00ED2EF7">
      <w:pPr>
        <w:shd w:val="clear" w:color="auto" w:fill="FFFFFF"/>
        <w:spacing w:after="335" w:line="403" w:lineRule="atLeast"/>
        <w:outlineLvl w:val="0"/>
        <w:rPr>
          <w:rFonts w:ascii="Roboto" w:eastAsia="Times New Roman" w:hAnsi="Roboto" w:cs="Times New Roman"/>
          <w:color w:val="37474F"/>
          <w:kern w:val="36"/>
          <w:sz w:val="54"/>
          <w:szCs w:val="54"/>
        </w:rPr>
      </w:pPr>
      <w:r w:rsidRPr="00ED2EF7">
        <w:rPr>
          <w:rFonts w:ascii="Times New Roman" w:eastAsia="Times New Roman" w:hAnsi="Times New Roman" w:cs="Times New Roman"/>
          <w:color w:val="00000A"/>
          <w:kern w:val="36"/>
          <w:sz w:val="54"/>
          <w:szCs w:val="54"/>
        </w:rPr>
        <w:t>Великий невидимка – воздух". Совместная познавательно-исследовательская деятельность с детьми подготовительной группы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Цель занятия: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 формировать представления детей о воздухе и его свойствах.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Задачи занятия:</w:t>
      </w:r>
    </w:p>
    <w:p w:rsidR="00ED2EF7" w:rsidRPr="00ED2EF7" w:rsidRDefault="00ED2EF7" w:rsidP="00ED2EF7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ED2EF7" w:rsidRPr="00ED2EF7" w:rsidRDefault="00ED2EF7" w:rsidP="00ED2EF7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ED2EF7" w:rsidRPr="00ED2EF7" w:rsidRDefault="00ED2EF7" w:rsidP="00ED2EF7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закрепить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безопасности, развивать экологическое сознание детей;</w:t>
      </w:r>
    </w:p>
    <w:p w:rsidR="00ED2EF7" w:rsidRPr="00ED2EF7" w:rsidRDefault="00ED2EF7" w:rsidP="00ED2EF7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развивать у детей навыки сотрудничества через вовлечение в различные виды деятельности с детьми и взрослыми;</w:t>
      </w:r>
    </w:p>
    <w:p w:rsidR="00ED2EF7" w:rsidRPr="00ED2EF7" w:rsidRDefault="00ED2EF7" w:rsidP="00ED2EF7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воспитывать культуру общения, активизировать речевую деятельность детей.</w:t>
      </w:r>
    </w:p>
    <w:p w:rsidR="00ED2EF7" w:rsidRPr="00ED2EF7" w:rsidRDefault="00ED2EF7" w:rsidP="00ED2EF7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Ребята, внимательно послушайте и отгадайте загадку:</w:t>
      </w:r>
    </w:p>
    <w:p w:rsidR="00ED2EF7" w:rsidRPr="00ED2EF7" w:rsidRDefault="00ED2EF7" w:rsidP="00ED2EF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Он нам нужен, чтобы дышать,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Чтобы шарик надувать.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С нами рядом каждый час,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Но невидим он для нас!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Что это?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Правильно, это воздух. И сегодня мы с вами поговорим о воздухе как настоящие ученые-исследователи. Для этого я приглашаю вас в лабораторию.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Воспитатель показывает картинку </w:t>
      </w: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(слайд 2)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 с изображением планеты Земля.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Наша планета Земля окружена со всех сторон толстым слоем воздуха.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Эта удивительная оболочка называется – атмосфера. Если бы ее не было, все живое погибло бы в палящих лучах Солнца днем, а ночью погибло бы от космического холода. Без воздуха наша планета Земля была бы мертвой пустыней.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Куда бы мы ни пошли, куда бы мы ни поехали по морю или по суше везде есть воздух.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А кто из вас, ребята, видел воздух? Я тоже его не вижу в нашей лаборатории, но я знаю, что он здесь есть. И сейчас вместе с вами в этом убедимся.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НАБЛЮДЕНИЕ 1. Как обнаружить воздух.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Воздух легко обнаружить, если создать его движение. Помашите веером перед своим лицом. Что вы почувствовали?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(Воздух не видим, но его можно почувствовать кожей как легкий ветерок).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НАБЛЮДЕНИЕ 2 (с пакетиками)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А еще, воздух можно «поймать» в пакетик. Что у нас в пакетиках? (воздух)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А какой он? Видим мы его? Почему мы его не видим? (Воздух бесцветный, прозрачный)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Каким стал мешочек, заполненный воздухом? (упругим)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Воздухом можно надувать (заполнять) различные мягкие предметы. Заполняя предметы, воздух становится упругим, а бесформенные предметы приобретают форму. (Надуть мягкий бесформенный шарик, дать детям его потрогать). </w:t>
      </w:r>
      <w:proofErr w:type="gram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Внутри</w:t>
      </w:r>
      <w:proofErr w:type="gram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каких предметов есть воздух? (Мяч, автомобильные шины)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НАБЛЮДЕНИЕ 3. Опыт с соломинкой.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А как еще можно увидеть воздух? Возьмите каждый по соломке и подуйте через нее в стакан с водой. Что выходит из воды с пузырьками?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А какие еще пузыри можно пускать? (мыльные)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Что находится внутри мыльных пузырей? (воздух)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ВЫВОД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: Воздух находится везде.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НАБЛЮДЕНИЕ 4. Воздух есть во всех предметах.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На столе у воспитателя стоит банка с </w:t>
      </w:r>
      <w:proofErr w:type="gram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водой</w:t>
      </w:r>
      <w:proofErr w:type="gram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лежат небольшие предметы (камень, пуговица, губка и пр.)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Есть ли воздух в этих предметах? (ответы детей)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Я буду опускать эти предметы в воду, а вы внимательно наблюдайте, что произойдет? (предметы тонут (падают на дно), при этом из них выходят пузырьки, которые поднимаются вверх)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Пузырьки – это воздух, он был в предмете и вышел из него, когда предмет попал в воду. Пузырьки воздуха поднимались вверх; воздух легче воды.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НАБЛЮДЕНИЕ 5. Воздух занимает место.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У меня есть стакан, на дне которого закреплен листочек бумаги. Как вы думаете, если опустить стакан в воду, что произойдет с листочком, он </w:t>
      </w:r>
      <w:proofErr w:type="gram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намокнет</w:t>
      </w:r>
      <w:proofErr w:type="gram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или останется сухим?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Перевернув стакан вверх дном, медленно опускаем его в вод</w:t>
      </w:r>
      <w:proofErr w:type="gram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у(</w:t>
      </w:r>
      <w:proofErr w:type="gram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стакан надо держать прямо), пока он не коснется дна. Затем достаем стакан из воды. Почему бумажка на дне стакана осталась сухой?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(ответы детей)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 стакане есть воздух, это он не дал воде намочить листочек, он не пропустил воду в стакан.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А теперь я опущу стакан с листочком в воду, но держать стакан буду немного наклонно. Что появляется в воде? Видны пузырьки воздуха. Откуда они взялись? Воздух выходит из стакана и его место занимает вода. Что произошло с нашим листочком бумаги? Он намок. Вода вытеснила воздух из стакана и заняла его место, заняла все пространство и намочила листочек бумаги.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Итак, что мы с вами узнали о воздухе? </w:t>
      </w: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(слайд 3)</w:t>
      </w:r>
    </w:p>
    <w:p w:rsidR="00ED2EF7" w:rsidRPr="00ED2EF7" w:rsidRDefault="00ED2EF7" w:rsidP="00ED2EF7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Воздух повсюду.</w:t>
      </w:r>
    </w:p>
    <w:p w:rsidR="00ED2EF7" w:rsidRPr="00ED2EF7" w:rsidRDefault="00ED2EF7" w:rsidP="00ED2EF7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Он прозрачный, бесцветный, без вкуса, без запаха.</w:t>
      </w:r>
    </w:p>
    <w:p w:rsidR="00ED2EF7" w:rsidRPr="00ED2EF7" w:rsidRDefault="00ED2EF7" w:rsidP="00ED2EF7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Легче воды.</w:t>
      </w:r>
    </w:p>
    <w:p w:rsidR="00ED2EF7" w:rsidRPr="00ED2EF7" w:rsidRDefault="00ED2EF7" w:rsidP="00ED2EF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Он прозрачный невидимка,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Легкий и бесцветный газ.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Невесомою косынкой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Он окутывает нас.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ИГРА «УЗНАЙ ПО ЗАПАХУ»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Закройте глаза, зажмите нос. Я пронесу мимо вас предмет, а вы попробуйте узнать его по запаху. Удалось?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(нет, нос бал закрыт)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Откройте нос. А теперь? Запах распространяется по воздуху, поэтому мы его чувствуем, когда вдыхаем воздух.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ФИЗКУЛЬТМИНУТКА. ДЫХАТЕЛЬНАЯ ГИМНАСТИКА.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Как дышит человек? Положите ладонь на грудь и </w:t>
      </w:r>
      <w:proofErr w:type="gram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почувствуйте</w:t>
      </w:r>
      <w:proofErr w:type="gram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как происходит дыхание?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Вдох – вдыхает хороший воздух (кислород)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Выдох – выдыхает плохой воздух (углекислый газ)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Человек дышит всю жизнь, воздух ему необходим для жизни каждую секунду.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Закройте ладонью рот и нос, чтобы не дышать. Что почувствовали, что испытали?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Человек может прожить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Без пищи – 30 дней;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Без воды – 14 дней;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Без воздуха – несколько минут</w:t>
      </w:r>
      <w:proofErr w:type="gram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proofErr w:type="gram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</w:t>
      </w:r>
      <w:proofErr w:type="gramStart"/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с</w:t>
      </w:r>
      <w:proofErr w:type="gramEnd"/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лайд 4)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Когда мы просто вдыхаем-выдыхаем воздух, видим мы его?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А когда можно увидеть воздух, который мы выдыхаем? (зимой, изо рта выходит пар).</w:t>
      </w:r>
    </w:p>
    <w:p w:rsidR="00ED2EF7" w:rsidRPr="00ED2EF7" w:rsidRDefault="00ED2EF7" w:rsidP="00ED2EF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Мы вдохнули глубоко,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Дышим мы легко-легко</w:t>
      </w:r>
      <w:proofErr w:type="gramStart"/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.</w:t>
      </w:r>
      <w:proofErr w:type="gram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(</w:t>
      </w:r>
      <w:proofErr w:type="gram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м</w:t>
      </w:r>
      <w:proofErr w:type="gram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едленный вдох-выдох на 4 сек)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Подыши одной ноздрей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И к тебе придет покой.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(продолжительный вдох-выдох одной ноздрей, указательным пальцем закрыть другую ноздрю)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«насос»</w:t>
      </w:r>
    </w:p>
    <w:p w:rsidR="00ED2EF7" w:rsidRPr="00ED2EF7" w:rsidRDefault="00ED2EF7" w:rsidP="00ED2EF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Глубокий вдох – руки вверх,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Продолжительный выдох – руки через стороны вниз.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Для чего человеку важно правильно дышать? (Чтобы не болеть)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При правильном дыхании через нос, воздух в носу согревается, очищается от загрязнений и поступает в легкие.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Только чистый воздух полезен для здоровья. За чистотой воздуха на Земле следят ученые – ЭКОЛОГИ. Они изучают, как человек влияет на природу, что он может сделать, чтобы меньше загрязнялся воздух.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Что в нашей жизни загрязняет воздух? </w:t>
      </w: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(слайд 5)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(дым заводов, фабрик, пожары, выхлопные газы, пыль, дым сигарет…)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lastRenderedPageBreak/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Что надо делать, чтобы воздух оставался чистым?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(на заводах и фабриках ставят специальные фильтры для очистки воздуха, поливать дорожки, тротуары; сажать деревья, кусты, цветы; проветривать помещения, протирать пыль)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НАБЛЮДЕНИЕ 6.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Вы знаете, что произойдет с воздухом, если его нагреть?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Шарик, надетый на пустую</w:t>
      </w:r>
      <w:proofErr w:type="gram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бутылку, надувается при погружении бутылки в теплую воду, сдувается – при погружении в холодную воду.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Воздух нагрелся, расширился и выходит из бутылки. Вот почему шарик надулся. Теплый воздух поднимается вверх.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А где человек использует это свойство воздуха? (воздухоплавание) </w:t>
      </w: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(слайд 6)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НАБЛЮДЕНИЕ 7. Ветер – это движение воздуха.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Включить вентилятор, дать почувствовать детям ветерок.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Откуда взялся ветер?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Для чего нужен вентилятор? (в жаркую погоду освежать воздух)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Что такое ветер? (движение воздуха)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Мы не можем увидеть ветер, потому что воздух прозрачный, но мы можем наблюдать как плывут облака, </w:t>
      </w:r>
      <w:proofErr w:type="spell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колышатся</w:t>
      </w:r>
      <w:proofErr w:type="spell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листочки на деревьях, качаются ветки деревьев)</w:t>
      </w:r>
      <w:proofErr w:type="gramEnd"/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Arial" w:eastAsia="Times New Roman" w:hAnsi="Arial" w:cs="Arial"/>
          <w:color w:val="333333"/>
          <w:sz w:val="23"/>
          <w:szCs w:val="23"/>
        </w:rPr>
        <w:t>– </w:t>
      </w: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Человек давно научился использовать свойства воздуха. А где работает воздух? </w:t>
      </w: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(слайд 7)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ИТОГ ЗАНЯТИЯ: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Что вы сегодня узнали о воздухе? </w:t>
      </w:r>
      <w:r w:rsidRPr="00ED2EF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(слайд 8)</w:t>
      </w:r>
    </w:p>
    <w:p w:rsidR="00ED2EF7" w:rsidRPr="00ED2EF7" w:rsidRDefault="00ED2EF7" w:rsidP="00ED2EF7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Воздух – часть природы. Он везде вокруг нас, мы им дышим.</w:t>
      </w:r>
    </w:p>
    <w:p w:rsidR="00ED2EF7" w:rsidRPr="00ED2EF7" w:rsidRDefault="00ED2EF7" w:rsidP="00ED2EF7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Воздух невидим, прозрачен.</w:t>
      </w:r>
    </w:p>
    <w:p w:rsidR="00ED2EF7" w:rsidRPr="00ED2EF7" w:rsidRDefault="00ED2EF7" w:rsidP="00ED2EF7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Воздух может двигаться.</w:t>
      </w:r>
    </w:p>
    <w:p w:rsidR="00ED2EF7" w:rsidRPr="00ED2EF7" w:rsidRDefault="00ED2EF7" w:rsidP="00ED2EF7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Воздух не имеет запаха, но он может переносить </w:t>
      </w:r>
      <w:proofErr w:type="gramStart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запахи</w:t>
      </w:r>
      <w:proofErr w:type="gramEnd"/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когда движется.</w:t>
      </w:r>
    </w:p>
    <w:p w:rsidR="00ED2EF7" w:rsidRPr="00ED2EF7" w:rsidRDefault="00ED2EF7" w:rsidP="00ED2EF7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Воздух при нагревании расширяется, а при охлаждении сжимается.</w:t>
      </w:r>
    </w:p>
    <w:p w:rsidR="00ED2EF7" w:rsidRPr="00ED2EF7" w:rsidRDefault="00ED2EF7" w:rsidP="00ED2EF7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Воздух необходим всем нам. Без него нет жизни.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Какой из опытов вам больше всего понравился, о каком свойстве воздуха он нам рассказал?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А знаете ли вы, что у воздуха есть еще одно удивительное свойство – с воздухом можно поиграть. Продаются даже специальные игрушки для игр с воздухом. (Вертушки, мыльные пузыри, воздушный змей…)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Мы с вами сегодня узнали о свойствах воздуха, проводя опыты и эксперименты с воздухом. Я думаю, обо всем интересном, что вы узнали сегодня в нашей лаборатории, вы расскажите своим друзьям и родителям. А ваши мамы и папы вам смогут рассказать и о других свойствах воздуха и прочитать о «великом невидимке» в энциклопедиях.</w:t>
      </w:r>
    </w:p>
    <w:p w:rsidR="00ED2EF7" w:rsidRPr="00ED2EF7" w:rsidRDefault="00ED2EF7" w:rsidP="00ED2EF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D2EF7">
        <w:rPr>
          <w:rFonts w:ascii="Times New Roman" w:eastAsia="Times New Roman" w:hAnsi="Times New Roman" w:cs="Times New Roman"/>
          <w:color w:val="333333"/>
          <w:sz w:val="27"/>
          <w:szCs w:val="27"/>
        </w:rPr>
        <w:t>Спасибо вам ребята за занятие, с вами было очень приятно и интересно общаться.</w:t>
      </w:r>
    </w:p>
    <w:p w:rsidR="00ED2EF7" w:rsidRPr="00ED2EF7" w:rsidRDefault="00ED2EF7" w:rsidP="00ED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94DC7" w:rsidRDefault="00094DC7"/>
    <w:sectPr w:rsidR="0009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E18"/>
    <w:multiLevelType w:val="multilevel"/>
    <w:tmpl w:val="FBCC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52419"/>
    <w:multiLevelType w:val="multilevel"/>
    <w:tmpl w:val="0218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050A9"/>
    <w:multiLevelType w:val="multilevel"/>
    <w:tmpl w:val="869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2EF7"/>
    <w:rsid w:val="00094DC7"/>
    <w:rsid w:val="00E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2020-12-07T02:19:00Z</dcterms:created>
  <dcterms:modified xsi:type="dcterms:W3CDTF">2020-12-07T02:20:00Z</dcterms:modified>
</cp:coreProperties>
</file>