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25A" w:rsidRPr="00B63515" w:rsidRDefault="0028125A" w:rsidP="00B14FAD">
      <w:pPr>
        <w:jc w:val="center"/>
        <w:rPr>
          <w:b/>
          <w:bCs/>
          <w:color w:val="0070C0"/>
          <w:sz w:val="40"/>
          <w:szCs w:val="40"/>
        </w:rPr>
      </w:pPr>
      <w:bookmarkStart w:id="0" w:name="_GoBack"/>
      <w:r w:rsidRPr="00B63515">
        <w:rPr>
          <w:sz w:val="40"/>
          <w:szCs w:val="40"/>
        </w:rPr>
        <w:t xml:space="preserve">Мой проект </w:t>
      </w:r>
      <w:r w:rsidRPr="00B63515">
        <w:rPr>
          <w:b/>
          <w:bCs/>
          <w:color w:val="0070C0"/>
          <w:sz w:val="40"/>
          <w:szCs w:val="40"/>
        </w:rPr>
        <w:t>«Специалисты – детям»</w:t>
      </w:r>
    </w:p>
    <w:bookmarkEnd w:id="0"/>
    <w:p w:rsidR="00DF1FFE" w:rsidRDefault="00B14FAD" w:rsidP="00B14FAD">
      <w:pPr>
        <w:jc w:val="center"/>
      </w:pPr>
      <w:r>
        <w:rPr>
          <w:noProof/>
        </w:rPr>
        <w:drawing>
          <wp:inline distT="0" distB="0" distL="0" distR="0">
            <wp:extent cx="3322320" cy="332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5A" w:rsidRPr="00B14FAD" w:rsidRDefault="0028125A" w:rsidP="00B14FAD">
      <w:pPr>
        <w:jc w:val="both"/>
        <w:rPr>
          <w:sz w:val="28"/>
          <w:szCs w:val="28"/>
        </w:rPr>
      </w:pPr>
      <w:r w:rsidRPr="00B14FAD">
        <w:rPr>
          <w:sz w:val="28"/>
          <w:szCs w:val="28"/>
        </w:rPr>
        <w:t xml:space="preserve">Моё имя Элеонора Александровна. </w:t>
      </w:r>
      <w:r w:rsidR="00AC6657" w:rsidRPr="00B14FAD">
        <w:rPr>
          <w:sz w:val="28"/>
          <w:szCs w:val="28"/>
        </w:rPr>
        <w:t>Я – логопед-нейропсихолог</w:t>
      </w:r>
      <w:r w:rsidR="0098166F" w:rsidRPr="00B14FAD">
        <w:rPr>
          <w:sz w:val="28"/>
          <w:szCs w:val="28"/>
        </w:rPr>
        <w:t xml:space="preserve"> с более чем 20-летним опытом работы в этой сфере</w:t>
      </w:r>
      <w:r w:rsidR="00AC6657" w:rsidRPr="00B14FAD">
        <w:rPr>
          <w:sz w:val="28"/>
          <w:szCs w:val="28"/>
        </w:rPr>
        <w:t>. Работаю в Лицее г. Королёва Московской области. Параллельно я помогаю Воскресной Школе в нашем городе и прово</w:t>
      </w:r>
      <w:r w:rsidR="0098166F" w:rsidRPr="00B14FAD">
        <w:rPr>
          <w:sz w:val="28"/>
          <w:szCs w:val="28"/>
        </w:rPr>
        <w:t>ж</w:t>
      </w:r>
      <w:r w:rsidR="00AC6657" w:rsidRPr="00B14FAD">
        <w:rPr>
          <w:sz w:val="28"/>
          <w:szCs w:val="28"/>
        </w:rPr>
        <w:t xml:space="preserve">у музыкальные уроки. </w:t>
      </w:r>
      <w:r w:rsidR="0098166F" w:rsidRPr="00B14FAD">
        <w:rPr>
          <w:sz w:val="28"/>
          <w:szCs w:val="28"/>
        </w:rPr>
        <w:t>Работая, я</w:t>
      </w:r>
      <w:r w:rsidR="00AC6657" w:rsidRPr="00B14FAD">
        <w:rPr>
          <w:sz w:val="28"/>
          <w:szCs w:val="28"/>
        </w:rPr>
        <w:t xml:space="preserve"> вижу, как и в каких условиях живут и развиваются </w:t>
      </w:r>
      <w:r w:rsidR="0098166F" w:rsidRPr="00B14FAD">
        <w:rPr>
          <w:sz w:val="28"/>
          <w:szCs w:val="28"/>
        </w:rPr>
        <w:t xml:space="preserve">наши </w:t>
      </w:r>
      <w:r w:rsidR="00AC6657" w:rsidRPr="00B14FAD">
        <w:rPr>
          <w:sz w:val="28"/>
          <w:szCs w:val="28"/>
        </w:rPr>
        <w:t xml:space="preserve">дети. К сожалению, замечаю очень много неблагополучия. </w:t>
      </w:r>
    </w:p>
    <w:p w:rsidR="00AC6657" w:rsidRPr="00B14FAD" w:rsidRDefault="00AC6657" w:rsidP="00B14FAD">
      <w:pPr>
        <w:jc w:val="both"/>
        <w:rPr>
          <w:sz w:val="28"/>
          <w:szCs w:val="28"/>
        </w:rPr>
      </w:pPr>
      <w:r w:rsidRPr="00B14FAD">
        <w:rPr>
          <w:sz w:val="28"/>
          <w:szCs w:val="28"/>
        </w:rPr>
        <w:t>В наше время наметилась неблагоприятная тенденция. Растёт число детей, имеющих различные нарушения. Для информации – некоторые статистические данные:</w:t>
      </w:r>
    </w:p>
    <w:p w:rsidR="00AC6657" w:rsidRPr="00B14FAD" w:rsidRDefault="00AC6657" w:rsidP="00BA26C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033A98" wp14:editId="52CE7067">
            <wp:extent cx="5940425" cy="990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4099"/>
                    <a:stretch/>
                  </pic:blipFill>
                  <pic:spPr bwMode="auto">
                    <a:xfrm>
                      <a:off x="0" y="0"/>
                      <a:ext cx="594042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6CD" w:rsidRPr="00B14FAD">
        <w:rPr>
          <w:sz w:val="28"/>
          <w:szCs w:val="28"/>
        </w:rPr>
        <w:t>Ниже таблица, в которой указывается число первично выявленных детей, имеющих нарушение нервной системы и расстройства поведения.</w:t>
      </w:r>
    </w:p>
    <w:p w:rsidR="00BA26CD" w:rsidRDefault="00BA26CD" w:rsidP="00BA26CD">
      <w:pPr>
        <w:jc w:val="both"/>
      </w:pPr>
      <w:r>
        <w:rPr>
          <w:noProof/>
        </w:rPr>
        <w:lastRenderedPageBreak/>
        <w:drawing>
          <wp:inline distT="0" distB="0" distL="0" distR="0" wp14:anchorId="0F070B88" wp14:editId="371C81B5">
            <wp:extent cx="5940425" cy="20193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CD" w:rsidRPr="00B14FAD" w:rsidRDefault="00BA26CD" w:rsidP="00BA26CD">
      <w:pPr>
        <w:jc w:val="both"/>
        <w:rPr>
          <w:sz w:val="28"/>
          <w:szCs w:val="28"/>
        </w:rPr>
      </w:pPr>
      <w:r w:rsidRPr="00B14FAD">
        <w:rPr>
          <w:sz w:val="28"/>
          <w:szCs w:val="28"/>
        </w:rPr>
        <w:t xml:space="preserve">А если говорить об общей численности инвалидов в России, то это количество, например, на 01.01.2018 год составляет – 11 750 000! Это около 8% от общей численности населения! Только представьте себе эти масштабы! В том числе 1 083 000 – люди, получившие инвалидность с детства. Это 9,21 % от общего количества инвалидов России. Количество детей-инвалидов – 5,6% от общего числа инвалидов в России. </w:t>
      </w:r>
    </w:p>
    <w:p w:rsidR="00BA26CD" w:rsidRPr="00B14FAD" w:rsidRDefault="00A8756A" w:rsidP="00BA26CD">
      <w:pPr>
        <w:jc w:val="both"/>
        <w:rPr>
          <w:sz w:val="28"/>
          <w:szCs w:val="28"/>
        </w:rPr>
      </w:pPr>
      <w:r w:rsidRPr="00B14FAD">
        <w:rPr>
          <w:sz w:val="28"/>
          <w:szCs w:val="28"/>
        </w:rPr>
        <w:t xml:space="preserve">А сколько детей с задержками развития? Я как практик могу сказать, что официально детей с присвоенным статусом ОВЗ по ЗПР не так много в школах. Но! Детей, которые явно отстают в своём развитии, и родители не хотят или не знают, как это официально подтвердить, ОЧЕНЬ большое количество! </w:t>
      </w:r>
    </w:p>
    <w:p w:rsidR="00A8756A" w:rsidRPr="00B14FAD" w:rsidRDefault="00A8756A" w:rsidP="00BA26CD">
      <w:pPr>
        <w:jc w:val="both"/>
        <w:rPr>
          <w:sz w:val="28"/>
          <w:szCs w:val="28"/>
        </w:rPr>
      </w:pPr>
      <w:r w:rsidRPr="00B14FAD">
        <w:rPr>
          <w:sz w:val="28"/>
          <w:szCs w:val="28"/>
        </w:rPr>
        <w:t xml:space="preserve">Одним словом – всем этим детям нужна дополнительная помощь. Как правило, эта помощь оказывается платно. Действительно, этот труд достаточно тяжёлый – работать с детьми </w:t>
      </w:r>
      <w:r w:rsidR="0098166F" w:rsidRPr="00B14FAD">
        <w:rPr>
          <w:sz w:val="28"/>
          <w:szCs w:val="28"/>
        </w:rPr>
        <w:t>с нарушениями, и он должен достойно оплачиваться</w:t>
      </w:r>
      <w:r w:rsidRPr="00B14FAD">
        <w:rPr>
          <w:sz w:val="28"/>
          <w:szCs w:val="28"/>
        </w:rPr>
        <w:t xml:space="preserve">. Но очень часто мамы сидят дома по уходу за такими детками и средств в семье не хватает, чтобы оплатить специалистов. Официальная бесплатная помощь есть, и в нашем городе тоже, но нужно ждать </w:t>
      </w:r>
      <w:r w:rsidRPr="00B14FAD">
        <w:rPr>
          <w:sz w:val="28"/>
          <w:szCs w:val="28"/>
        </w:rPr>
        <w:t>очередь</w:t>
      </w:r>
      <w:r w:rsidRPr="00B14FAD">
        <w:rPr>
          <w:sz w:val="28"/>
          <w:szCs w:val="28"/>
        </w:rPr>
        <w:t>, а на это уходит достаточное количество времени. И для кого-то это время драгоценно, оно просто теряется.</w:t>
      </w:r>
    </w:p>
    <w:p w:rsidR="00A8756A" w:rsidRPr="00B14FAD" w:rsidRDefault="00A8756A" w:rsidP="00BA26CD">
      <w:pPr>
        <w:jc w:val="both"/>
        <w:rPr>
          <w:sz w:val="28"/>
          <w:szCs w:val="28"/>
        </w:rPr>
      </w:pPr>
      <w:r w:rsidRPr="00B14FAD">
        <w:rPr>
          <w:sz w:val="28"/>
          <w:szCs w:val="28"/>
        </w:rPr>
        <w:t>Я думаю, что мы, специалисты «помогающих» профессий, также должны принимать участие в оказании помощи. Мы же почти врачи! А как говорил А.П. Чехов: «</w:t>
      </w:r>
      <w:r w:rsidRPr="00B14FAD">
        <w:rPr>
          <w:sz w:val="28"/>
          <w:szCs w:val="28"/>
        </w:rPr>
        <w:t>Профессия врача — это подвиг, она требует самоотвержения, чистоты души и чистоты помыслов</w:t>
      </w:r>
      <w:r w:rsidR="00F80468" w:rsidRPr="00B14FAD">
        <w:rPr>
          <w:sz w:val="28"/>
          <w:szCs w:val="28"/>
        </w:rPr>
        <w:t>».</w:t>
      </w:r>
    </w:p>
    <w:p w:rsidR="00F80468" w:rsidRPr="00B14FAD" w:rsidRDefault="00F80468" w:rsidP="00BA26CD">
      <w:pPr>
        <w:jc w:val="both"/>
        <w:rPr>
          <w:sz w:val="28"/>
          <w:szCs w:val="28"/>
        </w:rPr>
      </w:pPr>
      <w:r w:rsidRPr="00B14FAD">
        <w:rPr>
          <w:sz w:val="28"/>
          <w:szCs w:val="28"/>
        </w:rPr>
        <w:t xml:space="preserve">Поэтому, у меня появилась идея. Мне бы хотелось, чтобы ею прониклись коллеги из моего и других городов России. Я планирую пытаться её всячески распространять. Суть идеи такова. В городах России ежегодно ко Всемирному дню ребенка, который отмечается 20 ноября, логопеды, психологи, дефектологи и другие специалисты, работающие в центрах или частным образом, набирали бы небольшие группы детей (5-7 человек) и оказывали бы </w:t>
      </w:r>
      <w:r w:rsidRPr="00B14FAD">
        <w:rPr>
          <w:sz w:val="28"/>
          <w:szCs w:val="28"/>
        </w:rPr>
        <w:lastRenderedPageBreak/>
        <w:t xml:space="preserve">им бесплатную поддержку в течение полугода. Да, речь идёт о детях, оказавшихся в трудной жизненной ситуации. </w:t>
      </w:r>
      <w:r w:rsidR="00894E55" w:rsidRPr="00B14FAD">
        <w:rPr>
          <w:sz w:val="28"/>
          <w:szCs w:val="28"/>
        </w:rPr>
        <w:t xml:space="preserve">Материальных затрат почти нет, особенно, если заниматься онлайн. Только время и эмоции! Но зато скольким детям можно помочь! Я посчитала, что, если </w:t>
      </w:r>
      <w:r w:rsidR="00894E55" w:rsidRPr="00B14FAD">
        <w:rPr>
          <w:sz w:val="28"/>
          <w:szCs w:val="28"/>
        </w:rPr>
        <w:t xml:space="preserve">только </w:t>
      </w:r>
      <w:r w:rsidR="00894E55" w:rsidRPr="00B14FAD">
        <w:rPr>
          <w:sz w:val="28"/>
          <w:szCs w:val="28"/>
        </w:rPr>
        <w:t xml:space="preserve">в нашем городе каждый специалист «возьмёт» в работу по 7 детей, как минимум, 300 человек получат поддержку! </w:t>
      </w:r>
      <w:r w:rsidR="0098166F" w:rsidRPr="00B14FAD">
        <w:rPr>
          <w:sz w:val="28"/>
          <w:szCs w:val="28"/>
        </w:rPr>
        <w:t>Даже шест</w:t>
      </w:r>
      <w:r w:rsidR="00894E55" w:rsidRPr="00B14FAD">
        <w:rPr>
          <w:sz w:val="28"/>
          <w:szCs w:val="28"/>
        </w:rPr>
        <w:t>и</w:t>
      </w:r>
      <w:r w:rsidR="0098166F" w:rsidRPr="00B14FAD">
        <w:rPr>
          <w:sz w:val="28"/>
          <w:szCs w:val="28"/>
        </w:rPr>
        <w:t xml:space="preserve"> месяцев бывает достаточно</w:t>
      </w:r>
      <w:r w:rsidRPr="00B14FAD">
        <w:rPr>
          <w:sz w:val="28"/>
          <w:szCs w:val="28"/>
        </w:rPr>
        <w:t>, чтобы в некоторых случаях получить положительную динамику. Но в любом случае этого срока точно достаточно, чтобы обучить родителей, показать им в каком направлении двигаться</w:t>
      </w:r>
      <w:r w:rsidR="00837076" w:rsidRPr="00B14FAD">
        <w:rPr>
          <w:sz w:val="28"/>
          <w:szCs w:val="28"/>
        </w:rPr>
        <w:t xml:space="preserve"> для оказания самостоятельной помощи своему ребенку.</w:t>
      </w:r>
      <w:r w:rsidRPr="00B14FAD">
        <w:rPr>
          <w:sz w:val="28"/>
          <w:szCs w:val="28"/>
        </w:rPr>
        <w:t xml:space="preserve"> </w:t>
      </w:r>
    </w:p>
    <w:p w:rsidR="0098166F" w:rsidRDefault="0098166F" w:rsidP="00BA26CD">
      <w:pPr>
        <w:jc w:val="both"/>
      </w:pPr>
      <w:r w:rsidRPr="00B14FAD">
        <w:rPr>
          <w:sz w:val="28"/>
          <w:szCs w:val="28"/>
        </w:rPr>
        <w:t xml:space="preserve">Я на своём примеры хочу показать, как воплощать идею. </w:t>
      </w:r>
      <w:r w:rsidR="00894E55" w:rsidRPr="00B14FAD">
        <w:rPr>
          <w:sz w:val="28"/>
          <w:szCs w:val="28"/>
        </w:rPr>
        <w:t xml:space="preserve">Уже набраны дети – 7 человек. Все они имеют статус ОВЗ. Это дети с СДВГ, ЗПР. Судя по работам, у детей сложные и различные формы дисграфии и дислексии. Это ученики 2-5-ых классов. Заниматься я буду с ними онлайн. Это очень удобно и интересно! </w:t>
      </w:r>
      <w:r w:rsidRPr="00B14FAD">
        <w:rPr>
          <w:sz w:val="28"/>
          <w:szCs w:val="28"/>
        </w:rPr>
        <w:t xml:space="preserve">Планирую на своих страницах </w:t>
      </w:r>
      <w:r w:rsidR="00894E55" w:rsidRPr="00B14FAD">
        <w:rPr>
          <w:i/>
          <w:iCs/>
          <w:color w:val="0070C0"/>
          <w:sz w:val="28"/>
          <w:szCs w:val="28"/>
        </w:rPr>
        <w:t>(</w:t>
      </w:r>
      <w:r w:rsidR="00894E55" w:rsidRPr="00B14FAD">
        <w:rPr>
          <w:i/>
          <w:iCs/>
          <w:color w:val="0070C0"/>
          <w:sz w:val="28"/>
          <w:szCs w:val="28"/>
        </w:rPr>
        <w:t>Речево</w:t>
      </w:r>
      <w:r w:rsidR="00894E55" w:rsidRPr="00B14FAD">
        <w:rPr>
          <w:i/>
          <w:iCs/>
          <w:color w:val="0070C0"/>
          <w:sz w:val="28"/>
          <w:szCs w:val="28"/>
        </w:rPr>
        <w:t xml:space="preserve">й </w:t>
      </w:r>
      <w:r w:rsidR="00894E55" w:rsidRPr="00B14FAD">
        <w:rPr>
          <w:i/>
          <w:iCs/>
          <w:color w:val="0070C0"/>
          <w:sz w:val="28"/>
          <w:szCs w:val="28"/>
        </w:rPr>
        <w:t>Клуб «Алфавит»</w:t>
      </w:r>
      <w:r w:rsidR="00894E55" w:rsidRPr="00B14FAD">
        <w:rPr>
          <w:i/>
          <w:iCs/>
          <w:color w:val="0070C0"/>
          <w:sz w:val="28"/>
          <w:szCs w:val="28"/>
        </w:rPr>
        <w:t>)</w:t>
      </w:r>
      <w:r w:rsidR="00894E55" w:rsidRPr="00B14FAD">
        <w:rPr>
          <w:sz w:val="28"/>
          <w:szCs w:val="28"/>
        </w:rPr>
        <w:t xml:space="preserve"> </w:t>
      </w:r>
      <w:r w:rsidRPr="00B14FAD">
        <w:rPr>
          <w:sz w:val="28"/>
          <w:szCs w:val="28"/>
        </w:rPr>
        <w:t xml:space="preserve">в соцсетях - рассказывать об </w:t>
      </w:r>
      <w:r w:rsidR="00894E55" w:rsidRPr="00B14FAD">
        <w:rPr>
          <w:sz w:val="28"/>
          <w:szCs w:val="28"/>
        </w:rPr>
        <w:t>этом проекте</w:t>
      </w:r>
      <w:r w:rsidRPr="00B14FAD">
        <w:rPr>
          <w:sz w:val="28"/>
          <w:szCs w:val="28"/>
        </w:rPr>
        <w:t xml:space="preserve"> и о том, как проходят наши уроки. </w:t>
      </w:r>
      <w:r w:rsidR="00894E55" w:rsidRPr="00B14FAD">
        <w:rPr>
          <w:sz w:val="28"/>
          <w:szCs w:val="28"/>
        </w:rPr>
        <w:t>Сейчас пока решаются технические вопросы – установка связи, расписание. Запускаем проект «Специалисты – детям» 20 ноября!</w:t>
      </w:r>
      <w:r w:rsidR="00B14FAD" w:rsidRPr="00B14FAD">
        <w:t xml:space="preserve"> </w:t>
      </w:r>
    </w:p>
    <w:p w:rsidR="00B63515" w:rsidRDefault="00B63515" w:rsidP="00BA26CD">
      <w:pPr>
        <w:jc w:val="both"/>
      </w:pPr>
      <w:r>
        <w:rPr>
          <w:noProof/>
        </w:rPr>
        <w:lastRenderedPageBreak/>
        <w:drawing>
          <wp:inline distT="0" distB="0" distL="0" distR="0" wp14:anchorId="18E23005" wp14:editId="60CF8CCF">
            <wp:extent cx="5975019" cy="8321040"/>
            <wp:effectExtent l="0" t="0" r="698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7434" cy="836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A"/>
    <w:rsid w:val="0028125A"/>
    <w:rsid w:val="00837076"/>
    <w:rsid w:val="00894E55"/>
    <w:rsid w:val="00960E2B"/>
    <w:rsid w:val="0098166F"/>
    <w:rsid w:val="00A8756A"/>
    <w:rsid w:val="00AC6657"/>
    <w:rsid w:val="00B14FAD"/>
    <w:rsid w:val="00B63515"/>
    <w:rsid w:val="00BA26CD"/>
    <w:rsid w:val="00DF1FFE"/>
    <w:rsid w:val="00F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4DF9"/>
  <w15:chartTrackingRefBased/>
  <w15:docId w15:val="{2C9BB4D9-FDCF-4C32-9F38-F23C8CAE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Козлова</dc:creator>
  <cp:keywords/>
  <dc:description/>
  <cp:lastModifiedBy>Элеонора Козлова</cp:lastModifiedBy>
  <cp:revision>2</cp:revision>
  <dcterms:created xsi:type="dcterms:W3CDTF">2020-11-11T08:05:00Z</dcterms:created>
  <dcterms:modified xsi:type="dcterms:W3CDTF">2020-11-11T11:34:00Z</dcterms:modified>
</cp:coreProperties>
</file>