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9BF" w:rsidRPr="007009BF" w:rsidRDefault="007009BF" w:rsidP="007009BF">
      <w:pPr>
        <w:jc w:val="center"/>
        <w:rPr>
          <w:rFonts w:cstheme="minorHAnsi"/>
          <w:b/>
        </w:rPr>
      </w:pPr>
      <w:r w:rsidRPr="007009BF">
        <w:rPr>
          <w:rFonts w:cstheme="minorHAnsi"/>
          <w:b/>
        </w:rPr>
        <w:t>БЛОЧНОЕ ИЗУЧЕНИЕ МАТЕМАТИКИ В 10 КЛАССЕ. УМК: МОРДКОВИЧ А.Г. (АЛГЕБРА) И АТАНАСЯН Л.С. (ГЕОМЕТРИЯ).</w:t>
      </w:r>
    </w:p>
    <w:p w:rsidR="007E341B" w:rsidRPr="007009BF" w:rsidRDefault="007009BF" w:rsidP="007009BF">
      <w:pPr>
        <w:jc w:val="center"/>
        <w:rPr>
          <w:rFonts w:cstheme="minorHAnsi"/>
          <w:b/>
        </w:rPr>
      </w:pPr>
      <w:r w:rsidRPr="007009BF">
        <w:rPr>
          <w:rFonts w:cstheme="minorHAnsi"/>
          <w:b/>
        </w:rPr>
        <w:t>6 часов в неделю.</w:t>
      </w:r>
    </w:p>
    <w:p w:rsidR="007009BF" w:rsidRPr="007009BF" w:rsidRDefault="007009BF" w:rsidP="007009BF">
      <w:pPr>
        <w:jc w:val="center"/>
        <w:rPr>
          <w:rFonts w:cstheme="minorHAnsi"/>
          <w:b/>
        </w:rPr>
      </w:pPr>
      <w:r w:rsidRPr="007009BF">
        <w:rPr>
          <w:rFonts w:cstheme="minorHAnsi"/>
          <w:b/>
        </w:rPr>
        <w:t xml:space="preserve">Разработала: </w:t>
      </w:r>
      <w:proofErr w:type="spellStart"/>
      <w:r w:rsidRPr="007009BF">
        <w:rPr>
          <w:rFonts w:cstheme="minorHAnsi"/>
          <w:b/>
        </w:rPr>
        <w:t>Посыпайко</w:t>
      </w:r>
      <w:proofErr w:type="spellEnd"/>
      <w:r w:rsidRPr="007009BF">
        <w:rPr>
          <w:rFonts w:cstheme="minorHAnsi"/>
          <w:b/>
        </w:rPr>
        <w:t xml:space="preserve"> Л.И. учитель математики МОБУ СОШ № 1 г. Белорецк.</w:t>
      </w:r>
      <w:bookmarkStart w:id="0" w:name="_GoBack"/>
      <w:bookmarkEnd w:id="0"/>
    </w:p>
    <w:tbl>
      <w:tblPr>
        <w:tblStyle w:val="a8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701"/>
        <w:gridCol w:w="3119"/>
        <w:gridCol w:w="4252"/>
        <w:gridCol w:w="2693"/>
        <w:gridCol w:w="851"/>
        <w:gridCol w:w="709"/>
      </w:tblGrid>
      <w:tr w:rsidR="007009BF" w:rsidRPr="00514AF9" w:rsidTr="00B451B8">
        <w:trPr>
          <w:trHeight w:val="3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№ уро</w:t>
            </w: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softHyphen/>
              <w:t>ка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ind w:left="235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 урока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ind w:left="605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ind w:left="230" w:firstLine="35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Основные требовании к уровню подготовки учащихся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4AF9">
              <w:rPr>
                <w:rFonts w:asciiTheme="minorHAnsi" w:hAnsiTheme="minorHAnsi" w:cstheme="minorHAnsi"/>
                <w:b/>
                <w:sz w:val="20"/>
                <w:szCs w:val="20"/>
              </w:rPr>
              <w:t>Вид контроля, самостоятельной деятельности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4AF9">
              <w:rPr>
                <w:rFonts w:asciiTheme="minorHAnsi" w:hAnsiTheme="minorHAnsi" w:cstheme="minorHAnsi"/>
                <w:b/>
                <w:sz w:val="20"/>
                <w:szCs w:val="20"/>
              </w:rPr>
              <w:t>Дата проведения</w:t>
            </w:r>
          </w:p>
        </w:tc>
      </w:tr>
      <w:tr w:rsidR="007009BF" w:rsidRPr="00514AF9" w:rsidTr="00B451B8">
        <w:trPr>
          <w:trHeight w:val="4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BF" w:rsidRPr="00514AF9" w:rsidRDefault="007009BF" w:rsidP="00B451B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BF" w:rsidRPr="00514AF9" w:rsidRDefault="007009BF" w:rsidP="00B451B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BF" w:rsidRPr="00514AF9" w:rsidRDefault="007009BF" w:rsidP="00B451B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BF" w:rsidRPr="00514AF9" w:rsidRDefault="007009BF" w:rsidP="00B451B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BF" w:rsidRPr="00514AF9" w:rsidRDefault="007009BF" w:rsidP="00B451B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4AF9">
              <w:rPr>
                <w:rFonts w:asciiTheme="minorHAnsi" w:hAnsiTheme="minorHAnsi" w:cstheme="minorHAnsi"/>
                <w:b/>
                <w:sz w:val="20"/>
                <w:szCs w:val="20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4AF9">
              <w:rPr>
                <w:rFonts w:asciiTheme="minorHAnsi" w:hAnsiTheme="minorHAnsi" w:cstheme="minorHAnsi"/>
                <w:b/>
                <w:sz w:val="20"/>
                <w:szCs w:val="20"/>
              </w:rPr>
              <w:t>факт</w:t>
            </w:r>
          </w:p>
        </w:tc>
      </w:tr>
      <w:tr w:rsidR="007009BF" w:rsidRPr="00514AF9" w:rsidTr="00B451B8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1-3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Повторение материала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Урок-практи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Системы уравнений и неравенств. Арифметическая и геометрическая прогрессии.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Повторение алгоритмов решения систем уравнений и неравенств; формул арифметической и геометрической прогрессий.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Фронтальный опрос, выполнение 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Определение числовой функ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19" w:hanging="19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Урок-практи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14" w:hanging="1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Числовая функция. Область опре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деления функции. Независимая и зависимая переменные. Область значений функции. График функ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ции. Кусочно-заданная функция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14" w:hanging="1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определения функции, об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ласти определения функции, не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зависимой и зависимой перемен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ных, области значений функции, графика функции. 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14" w:hanging="1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находить области опреде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ления и области значений функ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ций; строить графики функций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Построение алго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ритма действий, выполнение 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Способы зада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ния числовой функции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Поясни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тельный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Способы задания числовой функ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ции: словесный, табличный, анали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тический, функционально-графи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основные способы задания числовой функции.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применять различные спо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собы задания функции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Опрос по теоретиче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скому материалу, со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ставление опорного конспекта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Свойства функ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ций. Монотон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ность. Ограни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Комбини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Возрастающая на множестве функ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ция. Убывающая на множестве функция. Ограниченная снизу на множестве функция. Ограни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ченная сверху на множестве функ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ция. Наименьшее и наибольшее значения функции. Исследование функции на монотонность и огра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ниченность. Свойство выпуклости функции. Свойство непрерывности функции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определения возрастающей и убывающей на множестве функ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ций, ограниченной снизу и огра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ниченной сверху на множестве функций, наименьшего и наи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большего значений функции.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исследовать функции на монотонность и ограничен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ность; находить наибольшее и наименьшее значения функций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Фронтальный опрос, выполнение 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Свойства функ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ций. 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Поясни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тельный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Четная и нечетная функции. Ис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следование функции на четность. Симметричное множество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определения четной и не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четной функций; понятие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симме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softHyphen/>
              <w:t xml:space="preserve">тричное множество;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алгоритм ис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следования функций на четность. 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исследовать функции на четность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Индивидуальный опрос, выполнение проблемных и прак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тических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ind w:firstLine="1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Обратная функ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 — проблем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ное изло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4"/>
              <w:rPr>
                <w:rFonts w:asciiTheme="minorHAnsi" w:eastAsia="Times New Roman" w:hAnsiTheme="minorHAnsi" w:cstheme="minorHAnsi"/>
                <w:iCs/>
                <w:spacing w:val="10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Обратимая функция. Обратная функция. Монотонность функ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ции — достаточное условие ее обра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тимости. Точки симметрии относи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тельно прямой </w:t>
            </w:r>
            <w:r w:rsidRPr="00514AF9">
              <w:rPr>
                <w:rFonts w:asciiTheme="minorHAnsi" w:eastAsia="Times New Roman" w:hAnsiTheme="minorHAnsi" w:cstheme="minorHAnsi"/>
                <w:iCs/>
                <w:spacing w:val="10"/>
                <w:sz w:val="20"/>
                <w:szCs w:val="20"/>
              </w:rPr>
              <w:t>у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10"/>
                <w:sz w:val="20"/>
                <w:szCs w:val="20"/>
              </w:rPr>
              <w:t>=х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определения обратимой функции, обратной функции; ос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новные теоремы по теме урока.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находить обратные функ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ции для данных, задавать их ана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литически и строить их графики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Фронтальный опрос, составление опор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ного конспекта, по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строение алгоритма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Контрольная ра</w:t>
            </w: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softHyphen/>
              <w:t>бота №1 «Числовые функ</w:t>
            </w: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softHyphen/>
              <w:t>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 контроля знаний, умений и навыков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Проверка знаний, умений и навы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ков учащихся по теме «Числовые функции»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теоретический материал, изученный на предыдущих уроках.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применять полученные знания, умения и навыки на прак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right="64"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Предмет стерео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метрии. Аксиомы стерео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метрии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right="98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 изуче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ния нового мате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right="10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Знакомство с содержа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нием курса стереомет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рии, некоторыми гео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метрическими телами. Связь курса стереомет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рии с практической дея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тельностью людей. Три аксиомы о взаимном расположении точек, прямых и плоскостей в пространстве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аксиомы о взаим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ном расположении точек, прямых и плоскостей в про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странстве; определение предмета стереометрии; ос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новные пространственные фигуры.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right="3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Самостоя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тельное ре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right="44"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Некото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рые след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ствия из аксиом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right="25"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Комби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ниро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hanging="1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Две теоремы, доказа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тельство которых осно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вано на аксиомах сте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реометрии. Применение изученных теорем при решении задач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right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две теоремы, доказа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тельство которых основано на аксиомах стереометрии (следствия из аксиом).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hanging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Теоретиче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right="10"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Решение задач на при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менение аксиом стерео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метрии и их след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right="2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 закреп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ления изучен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Отработка навыков при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менения аксиом стерео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метрии и их следствий при решении задач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аксиомы о взаим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ном расположении точек, прямых и плоскостей в про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странстве и их следствия.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Теоретиче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Решение задач на приме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нение ак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сиом сте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реометрии и их след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right="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 закреп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ления изучен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Отработка навыков при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менения аксиом стерео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метрии и их следствий при решении задач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аксиомы о взаим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ном расположении точек, прямых и плоскостей в про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странстве и их следствия.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Теоретиче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Обобщаю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щий урок по теме «Аксиомы стереомет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рии и их следствия»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right="44"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 повто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рения и обоб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right="93" w:firstLine="1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Проверка знаний акси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ом стереометрии и их следствий, навыков их применения при реше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нии задач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аксиомы о взаим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ном расположении точек, прямых и плоскостей в про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странстве и их следствия.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right="44"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Проверка домашнего задания, са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right="25" w:firstLine="1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Парал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лельные прямые в пространстве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right="88"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 изуче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ния нового мате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Работа над ошибками. Понятия параллель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ных прямых, отрезков, лучей в пространстве. Взаимное расположение прямых в пространстве. Теорема о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параллельных прямых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lastRenderedPageBreak/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понятия параллель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ных прямых, отрезков, лу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чей в пространстве; теорему о параллельных прямых с доказательством.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Проверка домашнего задания, са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Параллельные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прямые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 пространстве.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Параллельность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трех прямых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Комбинированный</w:t>
            </w:r>
          </w:p>
          <w:p w:rsidR="007009BF" w:rsidRPr="00514AF9" w:rsidRDefault="007009BF" w:rsidP="00B451B8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Лемма о пересечении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плоскости параллельны-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ми прямыми. Теорема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 трех параллельных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прямых. Применение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изученной теории при</w:t>
            </w:r>
          </w:p>
          <w:p w:rsidR="007009BF" w:rsidRPr="00514AF9" w:rsidRDefault="007009BF" w:rsidP="00B451B8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решении задач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лемму о пересечении плоскости параллельными прямыми и теорему о трех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параллельных прямых с доказательствами.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решать задачи</w:t>
            </w:r>
          </w:p>
          <w:p w:rsidR="007009BF" w:rsidRPr="00514AF9" w:rsidRDefault="007009BF" w:rsidP="00B451B8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Теоретический опрос,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Проверка домашнего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задания, самостоятельное решение</w:t>
            </w:r>
          </w:p>
          <w:p w:rsidR="007009BF" w:rsidRPr="00514AF9" w:rsidRDefault="007009BF" w:rsidP="00B451B8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Параллельные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Прямые в пространстве. Параллельность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трех прямых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закрепления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изученного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Отработка навыков применения теорем </w:t>
            </w:r>
            <w:proofErr w:type="gram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 параллельных прямых при</w:t>
            </w:r>
            <w:proofErr w:type="gramEnd"/>
          </w:p>
          <w:p w:rsidR="007009BF" w:rsidRPr="00514AF9" w:rsidRDefault="007009BF" w:rsidP="00B451B8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решении задач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понятия параллельных прямых, отрезков,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лучей в пространстве; теорему о параллельных пря-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мых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; лемму о пересечении плоскости параллельными прямыми; теорему о трех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параллельных прямых.</w:t>
            </w:r>
          </w:p>
          <w:p w:rsidR="007009BF" w:rsidRPr="00514AF9" w:rsidRDefault="007009BF" w:rsidP="00B451B8">
            <w:pPr>
              <w:widowControl w:val="0"/>
              <w:autoSpaceDE w:val="0"/>
              <w:autoSpaceDN w:val="0"/>
              <w:adjustRightInd w:val="0"/>
              <w:spacing w:line="221" w:lineRule="exact"/>
              <w:ind w:right="590" w:hanging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Теоретический опрос,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Проверка домашнего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задания, самостоятельное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Параллельность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прямой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Комбинированный</w:t>
            </w:r>
          </w:p>
          <w:p w:rsidR="007009BF" w:rsidRPr="00514AF9" w:rsidRDefault="007009BF" w:rsidP="00B451B8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Возможные случаи взаимного расположения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прямой и плоскости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 пространстве. Понятие</w:t>
            </w:r>
          </w:p>
          <w:p w:rsidR="007009BF" w:rsidRPr="00514AF9" w:rsidRDefault="007009BF" w:rsidP="00B451B8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39"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параллельности прямой и плоскости. Признак параллельности прямой и плоскости. Решение задач на применение признака параллельно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сти прямой и плоскости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возможные случаи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взаимного расположения прямой и плоскости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 пространстве; понятие</w:t>
            </w:r>
          </w:p>
          <w:p w:rsidR="007009BF" w:rsidRPr="00514AF9" w:rsidRDefault="007009BF" w:rsidP="00B451B8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параллельности прямой и плоскости; признак па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раллельности прямой и пло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скости с доказательством.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Проверка домашнего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задания, самостоятельное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Параллельность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прямой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закрепления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изученного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Отработка навыков решения задач на применение теории о параллельности прямой и плоскости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возможные случаи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взаимного расположении прямой и плоскости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 пространстве; понятие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параллельности прямой и плоскости; признак па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раллельности прямой и пло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скости.</w:t>
            </w:r>
          </w:p>
          <w:p w:rsidR="007009BF" w:rsidRPr="00514AF9" w:rsidRDefault="007009BF" w:rsidP="00B451B8">
            <w:pPr>
              <w:widowControl w:val="0"/>
              <w:autoSpaceDE w:val="0"/>
              <w:autoSpaceDN w:val="0"/>
              <w:adjustRightInd w:val="0"/>
              <w:spacing w:line="21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Теоретический опрос,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Проверка домашнего</w:t>
            </w:r>
          </w:p>
          <w:p w:rsidR="007009BF" w:rsidRPr="00514AF9" w:rsidRDefault="007009BF" w:rsidP="00B451B8">
            <w:pPr>
              <w:widowControl w:val="0"/>
              <w:autoSpaceDE w:val="0"/>
              <w:autoSpaceDN w:val="0"/>
              <w:adjustRightInd w:val="0"/>
              <w:spacing w:line="21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задания, са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Обобщающий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 по теме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«Параллельность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прямой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 плоскости»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повторения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 обобщения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Систематизация теории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 параллельности прямых, прямой и плоскости. Проверка навыков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решения задач на применение теории о параллельности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прямых,</w:t>
            </w:r>
          </w:p>
          <w:p w:rsidR="007009BF" w:rsidRPr="00514AF9" w:rsidRDefault="007009BF" w:rsidP="00B451B8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прямой и плоскости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lastRenderedPageBreak/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понятия параллельных прямых, отрезков,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лучей в пространстве; теорему о параллельных пря-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мых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; лемму о пересечении плоскости параллельными прямыми; теорему о трех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параллельных прямых;</w:t>
            </w:r>
          </w:p>
          <w:p w:rsidR="007009BF" w:rsidRPr="00514AF9" w:rsidRDefault="007009BF" w:rsidP="00B451B8">
            <w:pPr>
              <w:widowControl w:val="0"/>
              <w:autoSpaceDE w:val="0"/>
              <w:autoSpaceDN w:val="0"/>
              <w:adjustRightInd w:val="0"/>
              <w:spacing w:line="216" w:lineRule="exact"/>
              <w:ind w:firstLine="1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возможные случаи взаим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ного расположения прямой и плоскости в пространстве; понятие параллельности прямой и плоскости; при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знак параллельности пря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мой и плоскости.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gram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Проверка  домашнего</w:t>
            </w:r>
            <w:proofErr w:type="gramEnd"/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задания, самостоятельная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Скрещи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вающиеся прямые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Комби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Работа над ошибками. Понятие скрещиваю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щихся прямых. При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знак скрещивающихся прямых. Теорема о том, что через каждую из двух скрещивающихся прямых проходит пло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скость, параллельная другой прямой, и при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том только одна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понятие скрещи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вающихся прямых; признак скрещивающихся прямых и теорему о том, что через каждую из двух скрещиваю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щихся прямых проходит пло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скость, параллельная другой прямой, и притом только одна, с доказательствами. </w:t>
            </w: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Самостоя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тельное ре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Скрещи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вающиеся прямые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Комби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Закрепление теории о скрещивающихся пря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мых и ее применение при решении задач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понятие скрещи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вающихся прямых; признак скрещивающихся прямых; теорему о том, что через каждую из двух скрещиваю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щихся прямых проходит плоскость, параллельная другой прямой, и притом только одна. </w:t>
            </w: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Теоретиче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Углы с </w:t>
            </w:r>
            <w:proofErr w:type="spellStart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сонаправленными</w:t>
            </w:r>
            <w:proofErr w:type="spellEnd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сторона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ми. Угол между прямыми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Комби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Понятия </w:t>
            </w:r>
            <w:proofErr w:type="spellStart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сонаправленных</w:t>
            </w:r>
            <w:proofErr w:type="spellEnd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лучей, угла между пересекающимися прямыми. Углы между скрещивающимися пря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мыми. Теорема об углах с </w:t>
            </w:r>
            <w:proofErr w:type="spellStart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сонаправленными</w:t>
            </w:r>
            <w:proofErr w:type="spellEnd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сто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ронами. Решение задач на нахождение углов между прямыми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понятия </w:t>
            </w:r>
            <w:proofErr w:type="spellStart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сонаправленных</w:t>
            </w:r>
            <w:proofErr w:type="spellEnd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лучей, угла между пересекающимися прямы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ми, угла между скрещиваю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щимися прямыми; теорему об углах с </w:t>
            </w:r>
            <w:proofErr w:type="spellStart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сонаправленными</w:t>
            </w:r>
            <w:proofErr w:type="spellEnd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сторонами с доказательст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вом.</w:t>
            </w:r>
          </w:p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Теоретиче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Обоб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щающий урок по теме «Скрещи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вающиеся прямые. Углы ме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жду пря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мыми»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 повто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рения и обоб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Систематизация тео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рии о скрещивающихся прямых и углах между прямыми. Проверка навыков решения задач по теме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понятие скрещи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вающихся прямых; признак скрещивающихся прямых; теорему о том, что через каждую из двух скрещиваю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щихся прямых проходит плоскость, параллельная другой прямой, и притом только одна; понятия со- направленных лучей, угла между пересекающимися прямыми, угла между скре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щивающимися прямыми; теорему об углах с </w:t>
            </w:r>
            <w:proofErr w:type="spellStart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сонаправ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lastRenderedPageBreak/>
              <w:t>ленными</w:t>
            </w:r>
            <w:proofErr w:type="spellEnd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сторонами. </w:t>
            </w: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lastRenderedPageBreak/>
              <w:t>Проверка домашнего 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Обоб</w:t>
            </w:r>
            <w:r w:rsidRPr="00514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oftHyphen/>
              <w:t>щающий урок по темам «Аксиомы стерео</w:t>
            </w:r>
            <w:r w:rsidRPr="00514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oftHyphen/>
              <w:t>метрии», «Парал</w:t>
            </w:r>
            <w:r w:rsidRPr="00514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oftHyphen/>
              <w:t>лельность</w:t>
            </w:r>
            <w:r w:rsidRPr="00514AF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прямой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и плоско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 повто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рения и обоб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Работа над ошибками. Систематизация тео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рии п. 1—9. Отработка навыков решения задач по теме. Подготовка к контрольной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понятия параллель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ных прямых, отрезков, лучей в пространстве, скрещивающихся прямых, </w:t>
            </w:r>
            <w:proofErr w:type="spellStart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сонаправленных</w:t>
            </w:r>
            <w:proofErr w:type="spellEnd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лучей, угла между пересекающимися прямыми, угла между скре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щивающимися прямыми; теорему о параллельных прямых; лемму о пересечении плоскости параллель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ными прямыми; теорему</w:t>
            </w:r>
          </w:p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Проверка домашнего 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4A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Конт</w:t>
            </w:r>
            <w:r w:rsidRPr="00514A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softHyphen/>
              <w:t>рольная работа №2. «Аксиомы стерео</w:t>
            </w:r>
            <w:r w:rsidRPr="00514A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softHyphen/>
              <w:t>метрии. Парал</w:t>
            </w:r>
            <w:r w:rsidRPr="00514A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softHyphen/>
              <w:t>лельность прямой и плоско</w:t>
            </w:r>
            <w:r w:rsidRPr="00514A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softHyphen/>
              <w:t>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 конт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роля ЗУН учащих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Проверка знаний, уме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ний и навыков по теме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о трех параллельных пря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мых; признак скрещиваю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щихся прямых; теорему о том, что через каждую из двух скрещивающихся пря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мых проходит плоскость, параллельная другой пря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мой, и притом только одна; теорему об углах с </w:t>
            </w:r>
            <w:proofErr w:type="spellStart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сонаправленными</w:t>
            </w:r>
            <w:proofErr w:type="spellEnd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сторонами. </w:t>
            </w: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Парал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лельные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плоскости. Признак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параллель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ности двух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плоско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изуче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ния нового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мате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Взаимное расположение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двух плоскостей. Поня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тие параллельных пло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скостей. Доказательство признака параллельно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сти двух плоскостей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варианты взаимного</w:t>
            </w:r>
          </w:p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расположения двух плоско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стей; понятие параллельных плоскостей; признак парал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лельности двух плоскостей</w:t>
            </w:r>
          </w:p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с доказательством.</w:t>
            </w:r>
          </w:p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Самостоятельное ре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Свойства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парал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лельных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плоско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Комби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Свойства параллельных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плоскостей. Теорема о существовании и един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ственности плоскости, параллельной данной и проходящей через дан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ную точку пространства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свойства параллель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ных плоскостей и теорему о существовании и един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ственности плоскости,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параллельной данной и про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ходящей через данную точку пространства, с доказатель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ствами.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Теоретиче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ский опрос,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Проверка домашнего 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Парал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лельность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плоско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стей.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Свойства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парал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лельных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плоско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закрепления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изучен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Отработка навыков ре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шения задач по теме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понятие парал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лельных плоскостей; признак параллельности</w:t>
            </w:r>
          </w:p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двух плоскостей; свойства</w:t>
            </w:r>
          </w:p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параллельных плоскостей;</w:t>
            </w:r>
          </w:p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теорему о существовании</w:t>
            </w:r>
          </w:p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и единственности плоско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сти, параллельной </w:t>
            </w:r>
            <w:proofErr w:type="gramStart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данной  и</w:t>
            </w:r>
            <w:proofErr w:type="gramEnd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проходящей через данную точку 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lastRenderedPageBreak/>
              <w:t xml:space="preserve">пространства. </w:t>
            </w: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lastRenderedPageBreak/>
              <w:t>Теоретиче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ский опрос,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Проверка домашнего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Тетраэдр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Комби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Работа над ошибками.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Понятия тетраэдра, его граней, ребер, вершин, боковых граней и осно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вания. Задачи, связан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ные с тетраэдром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понятия тетраэдра,</w:t>
            </w:r>
          </w:p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его граней, ребер, вершин, боковых граней и основа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ния.</w:t>
            </w:r>
          </w:p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Проверка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домашнего задания, самостоятель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Паралле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лепипед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Комби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Понятия параллелепи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педа, его граней, ребер, вершин, диагоналей, боковых граней и ос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нований. Свойства па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раллелепипеда. Задачи, связанные с параллеле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пипедом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понятия параллеле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пипеда, его граней, ребер, вершин, диагоналей, бо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ковых граней и оснований; свойства параллелепипеда с доказательствами. </w:t>
            </w:r>
          </w:p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Теоретиче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ский опрос,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Проверка домашнего 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Задачи на по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строение сечений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Комби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Решение простейших задач на построение сечений тетраэдра и па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раллелепипеда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понятие секущей плоскости; правила по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строения сечений. </w:t>
            </w:r>
          </w:p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Теоретиче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Обобщаю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щий урок по теме «Парал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лельность прямых и плоско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 повто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рения и обоб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Подготовка к контроль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ной работе. Системати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зация знаний, умений и навыков по теме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понятие парал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лельных плоскостей; признак параллельности двух плоскостей; свойства параллельных плоскостей; теорему о существовании и единственности плоско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сти, параллельной данной и проходящей через данную точку пространства; поня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тия параллелепипеда и тет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раэдра, их граней, ребер, вершин, диагоналей, бо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ковых граней и оснований; свойства параллелепипеда. </w:t>
            </w: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Проверка домашнего задания, </w:t>
            </w:r>
            <w:proofErr w:type="spellStart"/>
            <w:proofErr w:type="gramStart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самостоятель</w:t>
            </w:r>
            <w:proofErr w:type="spellEnd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- </w:t>
            </w:r>
            <w:proofErr w:type="spellStart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ное</w:t>
            </w:r>
            <w:proofErr w:type="spellEnd"/>
            <w:proofErr w:type="gramEnd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решение задач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4A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Конт</w:t>
            </w:r>
            <w:r w:rsidRPr="00514A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softHyphen/>
              <w:t>рольная работа №3. «</w:t>
            </w:r>
            <w:r w:rsidRPr="00514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Парал</w:t>
            </w:r>
            <w:r w:rsidRPr="00514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oftHyphen/>
              <w:t>лельность прямых и плоско</w:t>
            </w:r>
            <w:r w:rsidRPr="00514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oftHyphen/>
              <w:t>стей</w:t>
            </w:r>
            <w:r w:rsidRPr="00514A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 конт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роля ЗУН учащих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Проверка знаний, уме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ний и навыков по теме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Числовая окруж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 — учебный 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Числовая окружность. Четверти числовой окружности. Положи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тельное и отрицательное направле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ния обхода числовой окружности. Нахождение на числовой окружно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сти точек, соответствующих дан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ному числу.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Запись чисел, соответ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ствующих заданной точке числовой окружности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lastRenderedPageBreak/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определение числовой окружности; формулу для записи чисел, которым соответствует заданная точка числовой окруж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ности.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находить на числовой окружности точки, соответству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ющие данным числам; записывать числа, которым соответствует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заданная точка числовой окруж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Составление опор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ного конспекта, вы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полнение проблем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ных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37.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Числовая окруж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Урок-практи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Фронтальный опрос, выполнение 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Числовая окруж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ность на коор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динатной пло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Урок-лек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Координатная плоскость. Числовая окружность на координатной пло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скости. Координаты точки окруж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расположение четвертей числовой окружности на коорди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натной плоскости.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определять координаты точек числовой окружности; на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ходить на числовой окружности точки с заданными координатами и определять, каким числам они соответствуют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Опрос по теорети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ческому материалу, составление опорно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го конспекта, работа с раздаточным мате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риалом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Решение </w:t>
            </w: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</w:t>
            </w: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softHyphen/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повых задач по теме «Число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вая окружность»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Урок-практи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Числовая окружность. Обучение решению задач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находить на числовой окружности точки, соответству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ющие данным числам; записывать числа, которым соответствует заданная точка числовой окруж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ности; определять координаты точек числовой окружности; на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ходить на числовой окружности точки с заданными координатами и определять, каким числам они соответствуют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Фронтальный опрос, решение задач, самостоятельная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Синус и косинус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Комбини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Синус и косинус числа. Свойства синуса и косинуса. Знаки синуса и косинуса по четвертям окружно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сти. Равенство,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связываюшее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sin*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и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cos/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определения синуса и коси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нуса числа; свойства синуса и коси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нуса; таблицу знаков синуса и ко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синуса по четвертям окружности; равенство, связывающее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sin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/ и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cos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/.</w:t>
            </w:r>
          </w:p>
          <w:p w:rsidR="007009BF" w:rsidRPr="00514AF9" w:rsidRDefault="007009BF" w:rsidP="00B451B8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>Уметь: находить синус и косинус числа в заданной точке числовой окружности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Фронтальный опрос, составление опор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ного конспекта, по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строение алгоритма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Синус и косинус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закрепления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изучен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ного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BF" w:rsidRPr="00514AF9" w:rsidRDefault="007009BF" w:rsidP="00B451B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BF" w:rsidRPr="00514AF9" w:rsidRDefault="007009BF" w:rsidP="00B451B8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Индивидуальный опрос, выполнение практических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Тангенс и котан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генс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Поясни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тельный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Тангенс и котангенс числа. Свой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ства тангенса и котангенса. Знаки тангенса и котангенса по четвертям окружности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определения тангенса и ко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тангенса числа; свойства тангенса и котангенса; таблицу знаков тан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генса и котангенса по четвертям окружности.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вычислять тангенс и ко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тангенс числа в заданных точках числовой окружности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Опрос по теоретиче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скому материалу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Тригонометри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ческие функции числового аргу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 из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учения нового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Тригонометрические функции чис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лового аргумента. Соотношения, связывающие значения различных тригонометрических функций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понятие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тригонометриче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softHyphen/>
              <w:t xml:space="preserve">ские функции числового аргумента;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соотношения, связывающие зна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чения различных тригонометриче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ских функций.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доказывать соотношения, связывающие значения различных тригонометрических функций, и применять эти соотношения на практике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Выполнение про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блемных заданий, работа с раздаточ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ным материалом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44.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Тригонометри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ческие функции числового аргу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Урок-практи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2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Тригонометри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ческие функции углового аргу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Урок-лек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Тригонометрические функции уг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лового аргумента. Синус, косинус, тангенс и котангенс угла. Градусная мера угла. Радианная мера угла. Формулы для вычисления значений синуса, косинуса, тангенса и котан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генса угла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понятия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синус, косинус, тангенс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и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котангенс угла, градус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softHyphen/>
              <w:t xml:space="preserve">ная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и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радианная мера угла;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фор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мулы, связывающие градусную и радианную меру угла; формулы для вычисления значений синуса, косинуса, тангенса и котангенса угла.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переходить от градусной меры к радианной и наоборот; вычислять синус, косинус, тангенс и котангенс угла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Опрос по теоретиче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скому материалу, со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ставление опорного конспекта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Тригонометри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ческие функции углового аргу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 закреп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ления из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ученного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Работа с раздаточ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ным материалом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Формулы приве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Комбини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Формулы приведения. Мнемони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ческое правило. Правила перехода функций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способ запоминания фор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мул приведения (мнемоническое правило).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применять формулы при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ведения при упрощении выраже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Опрос по теоретиче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скому материалу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Формулы приве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Продук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тивный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Выполнение 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Зачет по теме «Формулы три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гонометрии»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проверки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Проверка знаний и умений учащих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ся по теме «Формулы тригономе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трии»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применять формулы три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гонометрии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Опрос по теорети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ческому материалу, работа по диффе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ренцированным карточкам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50.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Функция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=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sinx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, ее свой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ства и график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 — учебный 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Тригонометрическая функция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 =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sinx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. Свойства и график функ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ции. Синусоида. Полуволна сину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соиды. Арка синусоиды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свойства функции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=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sinx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строить график функции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 =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sinx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и графики преобразо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ванных функций </w:t>
            </w:r>
            <w:r w:rsidRPr="00514AF9">
              <w:rPr>
                <w:rFonts w:asciiTheme="minorHAnsi" w:eastAsia="Times New Roman" w:hAnsiTheme="minorHAnsi" w:cstheme="minorHAnsi"/>
                <w:iCs/>
                <w:spacing w:val="10"/>
                <w:sz w:val="20"/>
                <w:szCs w:val="20"/>
              </w:rPr>
              <w:t>у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10"/>
                <w:sz w:val="20"/>
                <w:szCs w:val="20"/>
              </w:rPr>
              <w:t>=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sinx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+</w:t>
            </w:r>
            <w:r w:rsidRPr="00514AF9">
              <w:rPr>
                <w:rFonts w:asciiTheme="minorHAnsi" w:eastAsia="Times New Roman" w:hAnsiTheme="minorHAnsi" w:cstheme="minorHAnsi"/>
                <w:iCs/>
                <w:spacing w:val="10"/>
                <w:sz w:val="20"/>
                <w:szCs w:val="20"/>
                <w:lang w:val="en-US"/>
              </w:rPr>
              <w:t>b</w:t>
            </w:r>
            <w:r w:rsidRPr="00514AF9">
              <w:rPr>
                <w:rFonts w:asciiTheme="minorHAnsi" w:eastAsia="Times New Roman" w:hAnsiTheme="minorHAnsi" w:cstheme="minorHAnsi"/>
                <w:iCs/>
                <w:spacing w:val="10"/>
                <w:sz w:val="20"/>
                <w:szCs w:val="20"/>
              </w:rPr>
              <w:t xml:space="preserve">,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 =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k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sinx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; описывать свойства функций по графикам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Составление опор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ного конспекта, ра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бота с демонстраци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онным материалом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51.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Функция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=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sinx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, ее свой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ства и график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Урок-практи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Индивидуальный опрос, выполнение практических зада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52.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Зачет по теме «Функция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=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sinx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, ее свой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ства и график»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проверки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Проверка знаний и умений учащих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ся по теме «Функция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 =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sinx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, ее свойства и график»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Работа по диффе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ренцированным карточкам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53.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Функция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=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cosx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, ее свойства и гра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фик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 — проблем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ное изло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Тригонометрическая функция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 =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cosx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. Свойства и график функ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ции.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Косинусоида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. Полуволна ко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инусоиды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 Арка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косинусоиды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свойства функции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 =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cosx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строить график функции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=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cosx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и графики преобразо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ванных функций </w:t>
            </w:r>
            <w:r w:rsidRPr="00514AF9">
              <w:rPr>
                <w:rFonts w:asciiTheme="minorHAnsi" w:eastAsia="Times New Roman" w:hAnsiTheme="minorHAnsi" w:cstheme="minorHAnsi"/>
                <w:iCs/>
                <w:spacing w:val="10"/>
                <w:sz w:val="20"/>
                <w:szCs w:val="20"/>
              </w:rPr>
              <w:t>у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10"/>
                <w:sz w:val="20"/>
                <w:szCs w:val="20"/>
              </w:rPr>
              <w:t>=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cosx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+ </w:t>
            </w:r>
            <w:r w:rsidRPr="00514AF9">
              <w:rPr>
                <w:rFonts w:asciiTheme="minorHAnsi" w:eastAsia="Times New Roman" w:hAnsiTheme="minorHAnsi" w:cstheme="minorHAnsi"/>
                <w:iCs/>
                <w:spacing w:val="10"/>
                <w:sz w:val="20"/>
                <w:szCs w:val="20"/>
                <w:lang w:val="en-US"/>
              </w:rPr>
              <w:t>b</w:t>
            </w:r>
            <w:r w:rsidRPr="00514AF9">
              <w:rPr>
                <w:rFonts w:asciiTheme="minorHAnsi" w:eastAsia="Times New Roman" w:hAnsiTheme="minorHAnsi" w:cstheme="minorHAnsi"/>
                <w:iCs/>
                <w:spacing w:val="10"/>
                <w:sz w:val="20"/>
                <w:szCs w:val="20"/>
              </w:rPr>
              <w:t xml:space="preserve">,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 = к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  <w:lang w:val="en-US"/>
              </w:rPr>
              <w:t>cosx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;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описывать свойства функций по графикам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Составление опор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ного конспекта, ра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бота с демонстраци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онным материалом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54.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Функция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=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cosx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, ее свойства и гра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фик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Комбини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Опрос по теорети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ческому материалу, выполнение про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блемных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55.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Периодич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ность функций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=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sinx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=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cosx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 из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учения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Периодическая функция. Период функции. Основной период функ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определения периодиче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ской функции, периода функции.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определять период функ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ций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 =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sinx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и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=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cosx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; строить графики периодических функций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Опрос по теорети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ческому материалу, построение алгорит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ма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56.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Преобразова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ния графиков тригонометри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ческих функций. Построение графика функ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ции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 =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  <w:lang w:val="en-US"/>
              </w:rPr>
              <w:t>mf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>(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  <w:lang w:val="en-US"/>
              </w:rPr>
              <w:t>x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)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по известному графику функ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ции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=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f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(х)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Урок-лек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Растяжение от оси абсцисс с коэф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фициентом. Сжатие к оси абсцисс с коэффициентом. Построение графика функции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=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mf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(х) по из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вестному графику функции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=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f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(х). Преобразование симметрии отно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сительно оси абсцисс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виды преобразований графиков функций; способ растя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жения (сжатия) графика функции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iCs/>
                <w:spacing w:val="10"/>
                <w:sz w:val="20"/>
                <w:szCs w:val="20"/>
                <w:lang w:eastAsia="ru-RU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=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f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(х) от оси абсцисс с коэффи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циентом </w:t>
            </w:r>
            <w:r w:rsidRPr="00514AF9">
              <w:rPr>
                <w:rFonts w:asciiTheme="minorHAnsi" w:eastAsia="Times New Roman" w:hAnsiTheme="minorHAnsi" w:cstheme="minorHAnsi"/>
                <w:iCs/>
                <w:spacing w:val="10"/>
                <w:sz w:val="20"/>
                <w:szCs w:val="20"/>
              </w:rPr>
              <w:t>т.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4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выполнять преобразова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ния графиков тригонометриче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ских функций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Фронтальный опрос, построение алгорит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ма действий, работа с демонстрацион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ным материалом, выполнение 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57.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Построение графика функции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y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=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f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(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kx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) по известному графику функции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y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=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f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(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x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 из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учения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Сжатие к оси ординат с коэффициентом. Построение графика функции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y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=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f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(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kx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) по известному графику функции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y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=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f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(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x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). Преобразование симметрии относительно оси ординат.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способ растяжения (сжатия)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графика функции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y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=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f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(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x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) с коэффициентом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k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к оси ординат.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  <w:lang w:eastAsia="ru-RU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Уметь: выполнять преобразование графиков тригонометрических функций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Опрос по теорети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ческому материалу, выполнение практических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58.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График гармо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нического коле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бания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10" w:hanging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Урок-лек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Функция гармонического колеба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ния. Закон гармонических колеба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ний. Амплитуда колебаний. Частота колебаний. Начальная фаза коле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баний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10" w:hanging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способ построения гра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фика гармонического колебания по формуле гармонической функ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ции.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выполнять преобразова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ния графиков тригонометриче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ских функций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Составление опор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ного конспекта, ра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бота с раздаточным материалом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59.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Функция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=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tgx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, ее свойства и график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 — проблем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ное изло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Тригонометрические функции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=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tgx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и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 =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  <w:lang w:val="en-US"/>
              </w:rPr>
              <w:t>ctgx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.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Свойства и гра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фики функций. Тангенсоида. Глав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ная ветвь тангенсоиды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10" w:hanging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основные свойства функ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ций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=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tgx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и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=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ctgx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строить графики функций </w:t>
            </w:r>
            <w:r w:rsidRPr="00514AF9">
              <w:rPr>
                <w:rFonts w:asciiTheme="minorHAnsi" w:eastAsia="Times New Roman" w:hAnsiTheme="minorHAnsi" w:cstheme="minorHAnsi"/>
                <w:iCs/>
                <w:spacing w:val="10"/>
                <w:sz w:val="20"/>
                <w:szCs w:val="20"/>
              </w:rPr>
              <w:t>у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10"/>
                <w:sz w:val="20"/>
                <w:szCs w:val="20"/>
              </w:rPr>
              <w:t>=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iCs/>
                <w:spacing w:val="10"/>
                <w:sz w:val="20"/>
                <w:szCs w:val="20"/>
                <w:lang w:val="en-US"/>
              </w:rPr>
              <w:t>tgx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и </w:t>
            </w:r>
            <w:r w:rsidRPr="00514AF9">
              <w:rPr>
                <w:rFonts w:asciiTheme="minorHAnsi" w:eastAsia="Times New Roman" w:hAnsiTheme="minorHAnsi" w:cstheme="minorHAnsi"/>
                <w:iCs/>
                <w:spacing w:val="10"/>
                <w:sz w:val="20"/>
                <w:szCs w:val="20"/>
              </w:rPr>
              <w:t>у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=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ctgx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Индивидуальный опрос, выполнение проблемных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60.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Функция </w:t>
            </w:r>
            <w:r w:rsidRPr="00514AF9">
              <w:rPr>
                <w:rFonts w:asciiTheme="minorHAnsi" w:eastAsia="Times New Roman" w:hAnsiTheme="minorHAnsi" w:cstheme="minorHAnsi"/>
                <w:iCs/>
                <w:spacing w:val="10"/>
                <w:sz w:val="20"/>
                <w:szCs w:val="20"/>
              </w:rPr>
              <w:t>у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10"/>
                <w:sz w:val="20"/>
                <w:szCs w:val="20"/>
              </w:rPr>
              <w:t>=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iCs/>
                <w:spacing w:val="10"/>
                <w:sz w:val="20"/>
                <w:szCs w:val="20"/>
                <w:lang w:val="en-US"/>
              </w:rPr>
              <w:t>ctgx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iCs/>
                <w:spacing w:val="10"/>
                <w:sz w:val="20"/>
                <w:szCs w:val="20"/>
              </w:rPr>
              <w:t>,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ее свой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ства и график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Комби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нирован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ный урок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Работа с демонстра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ционным материа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лом, построение алгоритма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61.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Тренировочная работа в формате ЕГЭ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Урок-практи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Тригонометрические функции, их свойства и графики. Выполнение заданий, аналогичных заданиям ЕГЭ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строить графики и описы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вать свойства основных тригоно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метрических функций; применять полученные знания, умения и на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выки при выполнении заданий, аналогичных заданиям ЕГЭ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62.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Контрольная ра</w:t>
            </w: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softHyphen/>
            </w: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 xml:space="preserve">бота № 4  по теме </w:t>
            </w:r>
            <w:r w:rsidRPr="00514AF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«Тригонометри</w:t>
            </w:r>
            <w:r w:rsidRPr="00514AF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softHyphen/>
              <w:t xml:space="preserve">ческие </w:t>
            </w: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функции»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Урок контроля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знаний, умений и навыков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Проверка знаний, умений и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навы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ков учащихся по теме «Тригономе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трические функции»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lastRenderedPageBreak/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теоретический материал, изученный на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предыдущих уроках.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применять полученные знания, умения и навыки на прак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63.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Перпен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дику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лярные прямые в про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странстве. Парал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лельные прямые, перпенди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кулярные к плоско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 изуче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ния нового мате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Понятия перпенди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кулярных прямых в пространстве, прямой и плоскости. Лемма о перпендикулярности двух параллельных пря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мых к третьей прямой. Теоремы, в которых устанавливается связь между параллельностью прямых и их перпенди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кулярностью к плоско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понятия перпендику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лярных прямых в простран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стве, прямой и плоскости; лемму о перпендикулярности двух параллельных прямых к третьей прямой; теоремы, в которых устанавливается связь между параллельно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стью прямых и их перпенди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кулярностью к плоскости, с доказательствами. </w:t>
            </w: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Самостоя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тельное ре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64.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Перпен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дику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лярные прямые в про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странстве. Парал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лельные прямые, перпенди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кулярные к плоско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Комби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Закрепление теоретиче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ских знаний. Отработка навыков решения задач по теме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понятия перпендику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лярных прямых в простран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стве, прямой и плоскости; лемму о перпендикулярности двух параллельных прямых к третьей прямой; теоремы, в которых устанавливается связь между параллельно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стью прямых и их перпенди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кулярностью к плоскости, с доказательствами. </w:t>
            </w: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Теоретиче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65.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Признак перпен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дикуляр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ности прямой и плоско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Комби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Теорема, выражающая признак перпендику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лярности прямой и пло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скости. Решение задач по теме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теорему, выражаю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щую признак перпендику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лярности прямой и плоско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сти, с доказательством. </w:t>
            </w: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Проверка домашнего 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66.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Признак перпен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дикуляр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ности прямой и плоско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 закреп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ления изучен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Закрепление теоретиче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ских знаний. Отработка навыков решения задач по теме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теорему, выражаю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щую признак перпендику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лярности прямой и плоско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сти.</w:t>
            </w:r>
          </w:p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Теоретиче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67.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Теорема о пло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скости, перпенди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кулярной прямой. Теорема о прямой, перпенди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кулярной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Комби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Теорема о плоскости, перпендикулярной пря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мой. Теорема о прямой, перпендикулярной пло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скости. Решение задач по теме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теоремы о плоско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сти, перпендикулярной прямой, и о прямой, пер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пендикулярной плоскости, с доказательствами. </w:t>
            </w: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Проверка домашнего 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68.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Перпен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дику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лярность прямой и плоско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 закреп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ления изучен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Совершенствование навыков решения задач. Проверка знаний, уме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ний и навыков по теме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теорему, выражающую признак перпендикулярности прямой и плоскости; теоремы о плоскости, перпендикуляр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ной прямой, и о прямой, пер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пендикулярной плоскости. </w:t>
            </w: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Теоретиче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69.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Рас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стояние отточки до пло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Комби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Работа над ошибками. Понятия перпендикуля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ра, проведенного из точ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ки к плоскости, и осно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вания перпендикуляра, наклонной, проведенной из точки к плоскости, и основания наклонной, проекции наклонной на плоскость, расстояния от точки до плоскости. Связь между наклонной, ее проекцией и перпен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дикуляром. Применение изученной теории при решении задач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понятия перпенди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куляра, проведенного из точки к плоскости, и ос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нования перпендикуляра, наклонной, проведенной из точки к плоскости, и осно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вания наклонной, проекции наклонной на плоскость, расстояния от точки до пло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скости; связь между наклон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ной, ее проекцией и пер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пендикуляром. </w:t>
            </w: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Проверка домашнего 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70.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Теорема о трех перпенди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кулярах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Комби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Теорема о трех перпен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дикулярах и обратная ей теорема. Применение изученной теории при решении задач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теорему о трех пер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пендикулярах и обратную ей теорему с доказательствами. </w:t>
            </w: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Теоретиче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71.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Теорема о трех перпенди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кулярах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 закреп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ления изучен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Закрепление теоремы о трех перпендикулярах и обратной ей теоремы при решении задач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теорему о трех пер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пендикулярах и обратную ей теорему.</w:t>
            </w:r>
          </w:p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Теоретиче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72.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Теорема о трех перпенди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кулярах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 закреп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ления изучен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Закрепление теоремы о трех перпендикулярах и обратной ей теоремы при решении задач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теорему о трех пер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пендикулярах и обратную ей теорему.</w:t>
            </w:r>
          </w:p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Проверка домашнего 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73.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Теорема о трех перпенди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кулярах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 закреп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ления изучен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Совершенствование навыков решения задач. Проверка знаний, уме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ний и навыков по теме «Теорема о трех перпен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дикулярах»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теорему о трех пер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пендикулярах и обратную ей теорему.</w:t>
            </w:r>
          </w:p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Проверка домашнего 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74.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Угол между прямой и плоско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lastRenderedPageBreak/>
              <w:t>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lastRenderedPageBreak/>
              <w:t>Комби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Работа над ошибками. Понятия проекции фи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гуры на плоскость, 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lastRenderedPageBreak/>
              <w:t>угла между прямой и плоско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стью. Задачи, в которых используются эти по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lastRenderedPageBreak/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понятия проекции фигуры на плоскость, угла между прямой и плоско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стью.</w:t>
            </w:r>
          </w:p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lastRenderedPageBreak/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lastRenderedPageBreak/>
              <w:t>Проверка домашнего 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ное 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lastRenderedPageBreak/>
              <w:t>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75.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Двугран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ный угол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Комби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Понятия двугранного угла и его линейного угла, градусной меры двугранного угла. Дока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зательство того, что все линейные углы двугран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ного угла равны друг другу. Задачи по теме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понятия двугранного угла и его линейного угла, градусной меры двугран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ного угла; доказательство того, что все линейные углы двугранного угла равны друг другу.</w:t>
            </w:r>
          </w:p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Теоретиче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76.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Двугран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ный угол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 закреп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ления изучен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Формирование кон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структивного навыка нахождения угла между плоскостями. Отработка определения двугранно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го угла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понятия двугранного угла и его линейного угла, градусной меры двугран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ного угла; доказательство того, что все линейные углы двугранного угла равны друг другу.</w:t>
            </w:r>
          </w:p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Теоретиче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77.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Двугран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ный угол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 закреп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ления изучен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Совершенствование навыков решения задач по теме «Двугранный угол»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понятия двугранного угла и его линейного угла, градусной меры двугран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ного угла; доказательство того, что все линейные углы двугранного угла равны друг другу.</w:t>
            </w:r>
          </w:p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Проверка домашнего 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78.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Перпен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дику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лярность плоско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Комби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Понятия угла между плоскостями, перпен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дикулярных плоскостей. Теорема, выражающая признак перпендикуляр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ности двух плоскостей. Применение изученной теории при решении задач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понятия угла между плоскостями, перпендику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лярных плоскостей, теоре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му, выражающую признак перпендикулярности двух плоскостей, с доказатель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ством.</w:t>
            </w:r>
          </w:p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Проверка домашнего 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79.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Прямо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угольный паралле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лепипед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Комби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Понятие прямоуголь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ного параллелепипеда. Свойства граней, дву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гранных углов и диаго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налей прямоугольного параллелепипеда. Реше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ние задач по теме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понятие прямо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угольного параллелепипеда; свойства граней, двугран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ных углов и диагоналей прямоугольного параллеле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пипеда.</w:t>
            </w:r>
          </w:p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Теоретиче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80.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Решение задач на прямо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угольный паралле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лепипед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 закреп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ления изучен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Закрепление свойств прямоугольного парал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лелепипеда через реше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ние 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lastRenderedPageBreak/>
              <w:t>задач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lastRenderedPageBreak/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понятие прямо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угольного параллелепипеда; свойства граней, двугран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ных углов и диагоналей прямоугольного 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lastRenderedPageBreak/>
              <w:t>параллеле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пипеда.</w:t>
            </w:r>
          </w:p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lastRenderedPageBreak/>
              <w:t>Теоретиче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ное 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lastRenderedPageBreak/>
              <w:t>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81.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Обоб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щающий урок по теме «</w:t>
            </w:r>
            <w:proofErr w:type="spellStart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Перпендикуля</w:t>
            </w:r>
            <w:proofErr w:type="spellEnd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- </w:t>
            </w:r>
            <w:proofErr w:type="spellStart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роность</w:t>
            </w:r>
            <w:proofErr w:type="spellEnd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прямых и плоско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 повто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рения и обоб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Подготовка к контроль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ной работе. Системати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зация знаний, умений и навыков по теме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понятия перпендику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лярных прямых в простран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стве, прямой и плоскости, двух плоскостей, перпенди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куляра, проведенного из точ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ки к плоскости, и основания перпендикуляра, наклонной, проведенной из точки к пло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скости, и основания наклон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ной, проекции наклонной на плоскость, расстояния отточки до плоскости; связь между наклонной, ее про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екцией и перпендикуляром; понятия двугранного угла и его линейного угла, градус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ной меры двугранного угла, угла между плоскостями; лемму о перпендикулярности двух параллельных прямых к третьей прямой; теоремы, в которых устанавливается связь между параллельностью прямых и их перпендикуляр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ностью к плоскости; признак перпендикулярности прямой и плоскости; теоремы о пло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скости, перпендикулярной прямой, и о прямой, пер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пендикулярной плоскости; теорему о трех перпендику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лярах и обратную ей теорему; доказательство того, что все линейные углы двугранного угла равны друг другу; тео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рему, выражающую признак перпендикулярности двух плоскостей; понятие прямо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угольного параллелепипеда; свойства граней, двугранных углов и диагоналей прямо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угольного параллелепипеда. </w:t>
            </w: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Проверка домашнего 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82.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4A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Конт</w:t>
            </w:r>
            <w:r w:rsidRPr="00514A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softHyphen/>
              <w:t>рольная работа №5. «Перпен</w:t>
            </w:r>
            <w:r w:rsidRPr="00514A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softHyphen/>
              <w:t>дику</w:t>
            </w:r>
            <w:r w:rsidRPr="00514A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softHyphen/>
              <w:t>лярность прямых и плоско</w:t>
            </w:r>
            <w:r w:rsidRPr="00514A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softHyphen/>
              <w:t>стей»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 конт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роля ЗУН учащих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Проверка знаний, уме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ний и навыков по теме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83.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Первые представления о решении триго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нометрических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 из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учения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Тригонометрические уравнения. Графический метод решения тригонометрических уравнений. Решение простейших тригономе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трических уравнений с помощью формул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решать простейшие триго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нометрические уравнения с помо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щью формул и графиков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Построение алго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ритма действий, вы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полнение проблем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ных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84.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Арккосинус. Решение уравне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ния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cos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=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Урок-лек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Арккосинус числа. Уравнение 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ru-RU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cost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= а.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Формула корней уравне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ния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cos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= а.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Решение неравенств вида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en-US"/>
              </w:rPr>
              <w:t>cos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&gt;а,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en-US"/>
              </w:rPr>
              <w:t>cos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&lt; 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определение арккосинуса числа; формулу корней уравнения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4"/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  <w:lang w:eastAsia="ru-RU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cost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= а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  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4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ru-RU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вычислять арккосинус числа; решать простейшие три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гонометрические уравнения вида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en-US"/>
              </w:rPr>
              <w:t>cos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= а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и неравенства вида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en-US"/>
              </w:rPr>
              <w:t>cos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&gt;а,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en-US"/>
              </w:rPr>
              <w:t>cos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&lt; 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Индивидуальный опрос, составление опорного конспек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та, выполнение практических зада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85.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Арккосинус. Решение уравне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ния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en-US"/>
              </w:rPr>
              <w:t>cost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=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Урок-практи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Фронтальный опрос, выполнение про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блемных и 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86.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10" w:hanging="10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Арксинус. Реше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ние уравнения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sin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=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1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Комбини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Арксинус числа. Уравнение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sin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а.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Формула корней уравнения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sin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 xml:space="preserve">а.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Решение неравенств вида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sin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&gt;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  <w:lang w:val="en-US"/>
              </w:rPr>
              <w:t>a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 xml:space="preserve">,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sin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&lt;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определение арксинуса числа; формулу корней уравнения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sin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a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  <w:lang w:eastAsia="ru-RU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вычислять арксинус числа; решать простейшие три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гонометрические уравнения вида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sin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а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и неравенства вида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sin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&gt;а,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sin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&lt;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Индивидуальный опрос, выполнение практических зада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87.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10" w:hanging="10"/>
              <w:rPr>
                <w:rFonts w:asciiTheme="minorHAnsi" w:eastAsia="Times New Roman" w:hAnsiTheme="minorHAnsi" w:cstheme="minorHAnsi"/>
                <w:smallCaps/>
                <w:spacing w:val="10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Арксинус. Реше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ние уравнения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sin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Урок-практи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9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Выполнение про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блемных и 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88.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10" w:hanging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Арктангенс и арккотангенс. Решение урав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нений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tg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=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 xml:space="preserve">а,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ctg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Урок-проблем-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ное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изло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Арктангенс и арккотангенс чис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ла. Уравнения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tg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а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и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ctg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а.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Формула корней уравнений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tg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а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и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ctg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а.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Решение нера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венств вида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en-US" w:eastAsia="ru-RU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tg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t &gt;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  <w:lang w:val="en-US"/>
              </w:rPr>
              <w:t>a,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tg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t&lt;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  <w:lang w:val="en-US"/>
              </w:rPr>
              <w:t>a,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ctg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t &gt;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а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ctg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t &lt;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определения арктангенса и арккотангенса числа; фор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мулу корней уравнений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tg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а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и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ctg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а.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вычислять арктангенс и арккотангенс числа; решать простейшие тригонометриче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ские уравнения вида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tg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=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 xml:space="preserve">а,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ctg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а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и неравенства вида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tg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&gt;</w:t>
            </w:r>
            <w:proofErr w:type="gram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а,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  <w:lang w:val="en-US"/>
              </w:rPr>
            </w:pP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tgt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&lt;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  <w:lang w:val="en-US"/>
              </w:rPr>
              <w:t>a,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ctg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t &gt;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  <w:lang w:val="en-US"/>
              </w:rPr>
              <w:t>a,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ctg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t &lt;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Опрос по теорети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ческому материалу, составление опор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ного конспекта, по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строение алгоритма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89.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Простейшие тригонометриче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ские уравнения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Комбини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Простейшие тригонометрические уравнения. Формулы простейших тригонометрических уравнений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виды простейших тригоно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метрических уравнений; формулы корней простейших тригономе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трических уравнений. 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решать простейшие триго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нометрические уравнения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Индивидуальный опрос, составление опорного конспекта, выполнение 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90.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Методы реше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ния тригономе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трических урав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Исследо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ватель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ский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Два основных метода решения тригонометрических уравнений: введение новой переменной и раз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ложение на множители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два основных метода ре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шения тригонометрических урав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нений.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решать тригонометриче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ские уравнения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Фронтальный опрос, построение алгорит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ма действий, выпол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нение проблемных и практических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91.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Однородные тригонометрические уравнения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Комбини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Однородные тригонометрические уравнения первой и второй степени. Алгоритм решения однородных уравнений второй степени.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определение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однородных тригонометрических уравнений первой и второй степени. Алгоритм решения однородных уравнений второй степени. 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  <w:lang w:eastAsia="ru-RU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Уметь: решать однородные тригонометрические уравнения первой и второй степени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Опрос по теорети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ческому материалу, составление опор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ного конспекта, работа с демонстрационным материалом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92.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Зачет по теме «Тригонометри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ческие уравне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проверки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Проверка знаний и умений учащих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ся по теме «Тригонометрические уравнения»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решать тригонометриче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ские уравнения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Опрос по теорети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ческому материалу, работа по диффе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ренцированным карточкам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93.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Контрольная ра</w:t>
            </w:r>
            <w:r w:rsidRPr="00514AF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softHyphen/>
              <w:t>бота № 6  по теме «Тригонометри</w:t>
            </w:r>
            <w:r w:rsidRPr="00514AF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softHyphen/>
              <w:t>ческие уравне</w:t>
            </w:r>
            <w:r w:rsidRPr="00514AF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softHyphen/>
              <w:t>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 контроля знаний, умений и навыков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Проверка знаний, умений и навы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ков учащихся по теме «Тригономе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трические функции»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теоретический материал, изученный на предыдущих уроках.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применять полученные знания, умения и навыки на прак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94.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Синус и косинус суммы аргумен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 из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учения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Формулы синуса и косинуса суммы аргументов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формулы синуса и косину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са суммы аргументов.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применять формулы сину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са и косинуса суммы аргументов при преобразовании тригономе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трических выражений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Составление опор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ного конспекта, выполнение 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95.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Синус и косинус суммы аргумен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Поясни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тельный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Работа с раздаточ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ным материалом, выполнение про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блемных и 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96.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Синус и косинус разности аргу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Исследо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ватель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ский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Формулы синуса и косинуса разно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сти аргументов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формулы синуса и косину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са разности аргументов.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применять формулы сину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са и косинуса разности аргументов при преобразовании тригономе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трических выражений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Составление опор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ного конспекта, ра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бота с демонстраци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онным материалом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97.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Синус и косинус разности аргу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Комбини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Фронтальный опрос, выполнение 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98.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Тангенс суммы и разности аргу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 из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учения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Формулы тангенса суммы и разно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сти аргументов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формулы тангенса суммы и разности аргументов.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применять формулы тан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генса суммы и разности аргумен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тов при преобразовании тригоно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метрических выражений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Выполнение про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блемных и 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99.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Котангенс сум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мы и разности аргументов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Комбини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Формулы котангенса суммы и раз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ности аргументов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формулы котангенса сум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мы и разности аргументов.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применять формулы ко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тангенса суммы и разности аргу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ментов при преобразовании три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гонометрических выражений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Индивидуальный опрос, составление опорного конспекта, выполнение 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100</w:t>
            </w: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Контрольная ра</w:t>
            </w: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softHyphen/>
            </w: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бота № 7 по теме «Преобразование тригонометриче</w:t>
            </w: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softHyphen/>
              <w:t>ских выражений»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Урок контроля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знаний, умений и навыков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Проверка знаний, умений и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навы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ков учащихся по теме «Преобразо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вание тригонометрических выра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жений»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lastRenderedPageBreak/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теоретический материал, изученный на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предыдущих уроках.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применять полученные знания, умения и навыки на прак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101.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Формулы двой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ного аргумента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Репродук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тивный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Формулы двойного аргумента (угла), кратного утла, половинного аргумента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формулы двойного аргу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мента для синуса, косинуса и тан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генса.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применять изученные формулы на практике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Выполнение про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блемных и 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Формулы пони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жения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Комби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нирован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ный урок 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Формулы понижения степени три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гонометрических выражений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формулы понижения сте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пени для синуса и косинуса.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применять формулы по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нижения степени при упрощении тригонометрических выражений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Опрос по теоретиче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скому материалу, ра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бота с демонстраци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онным материалом, выполнение 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Преобразование сумм тригоно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метрических функций в про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изведения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 — проблем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ное изло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Формулы преобразования сумм тригонометрических функций в произведения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формулы преобразования сумм тригонометрических функ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ций в произведения.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преобразовывать суммы тригонометрических функций в произведения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Построение алго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ритма действий, вы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полнение проблем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ных и практических заданий, самостоя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Преобразование произведений тригонометри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ческих функций в суммы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Комбини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Формулы преобразования произве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дений тригонометрических функ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ций в суммы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формулы преобразования произведений тригонометриче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ских функций в суммы.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преобразовывать произве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дения тригонометрических функ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ций в суммы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Индивидуальный опрос, составление опорного конспекта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Преобразова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ние выражений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  <w:lang w:val="en-US"/>
              </w:rPr>
              <w:t>A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sinx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+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4"/>
              <w:rPr>
                <w:rFonts w:asciiTheme="minorHAnsi" w:eastAsia="Times New Roman" w:hAnsiTheme="minorHAnsi" w:cstheme="minorHAnsi"/>
                <w:b/>
                <w:bCs/>
                <w:iCs/>
                <w:spacing w:val="20"/>
                <w:sz w:val="20"/>
                <w:szCs w:val="20"/>
                <w:lang w:eastAsia="ru-RU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В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en-US"/>
              </w:rPr>
              <w:t>cosx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в выражения вида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С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sin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(х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+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Комби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нирован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ный урок с исполь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зованием ИКТ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Преобразование выражений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  <w:lang w:val="en-US"/>
              </w:rPr>
              <w:t>A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sinx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+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В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en-US"/>
              </w:rPr>
              <w:t>cosx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к виду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С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sin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(х +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). Вспомогательный (дополнитель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ный) аргумент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основную формулу вспо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могательного (дополнительного) аргумента.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Уметь: преобразовывать выраже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ния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  <w:lang w:val="en-US"/>
              </w:rPr>
              <w:t>A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sinx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+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В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cosx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в выражения вида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С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sin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(х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+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)</w:t>
            </w:r>
            <w:r w:rsidRPr="00514AF9">
              <w:rPr>
                <w:rFonts w:asciiTheme="minorHAnsi" w:eastAsia="Times New Roman" w:hAnsiTheme="minorHAnsi" w:cstheme="minorHAnsi"/>
                <w:b/>
                <w:bCs/>
                <w:iCs/>
                <w:spacing w:val="20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т. е. выполнять переход от суммы двух функций с разными коэффициентами к одной из тригонометрических функций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Фронтальный опрос, работа с демонстра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ционным материа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лом, выполнение практических зада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106.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Основные фор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мулы тригоно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метрии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 закреп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ления из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ученного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Формулы, связывающие тригоно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метрические функции одного и того же аргумента. Формулы, связываю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щие функции аргументов, из ко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торых один вдвое больше другого. Формулы сложения аргументов. Преобразование сумм тригономе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трических функций в произведе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ния. Преобразование произведений тригонометрических функций в суммы. Формулы приведения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основные формулы триго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нометрии.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применять изученные формулы на практике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Опрос по теоретическому материалу, выполнение прак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тических заданий, самостоятельная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107.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left="5" w:hanging="5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Контрольная ра</w:t>
            </w: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softHyphen/>
              <w:t>бота № 8 по теме «Основные фор</w:t>
            </w: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softHyphen/>
              <w:t>мулы тригономе</w:t>
            </w: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softHyphen/>
              <w:t>трии»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 контроля знаний, умений и навыков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Проверка знаний, умений и навы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ков учащихся по теме «Основные формулы тригонометрии»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теоретический материал, изученный на предыдущих уроках.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применять полученные знания, умения и навыки на прак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Понятие много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гранника. Призма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 изуче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ния нового мате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Понятия многогранника и его элементов (граней, вершин, ребер, диагона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лей), выпуклого и невы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пуклого многогранника. Сумма плоских углов выпуклого многогранни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ка при каждой его вер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шине. Понятия призмы и ее элементов (ребер, вершин, граней, боковых граней и оснований, вы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соты), прямой и наклон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ной призмы, правильной призмы. Решение задач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понятия много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гранника и его элементов (граней, вершин, ребер, диа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гоналей), выпуклого и не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выпуклого многогранника, призмы и ее элементов (ре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бер, вершин, граней, боко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вых граней и оснований, вы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соты), прямой и наклонной призмы, правильной приз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мы; сумму плоских углов выпуклого многогранника при каждой его вершине. </w:t>
            </w: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Самостоя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тельное ре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Призма. Площадь поверхно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сти приз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Комби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Понятия площади по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верхности призмы, пло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щади боковой поверх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ности призмы. Формула площади поверхности прямой призмы. Реше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ние задач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понятия площади поверхности призмы, пло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щади боковой поверхности призмы; вывод формулы площади поверхности пря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мой призмы. </w:t>
            </w: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Матема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тический диктант, проверка домашнего 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Призма. Наклон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ная приз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Комби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Формула площади боковой поверхности наклонной призмы. Ре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шение задач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формулу площади боковой поверхности на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клонной призмы с выводом. </w:t>
            </w: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Теоретиче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Решение задач по теме «Призма»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 повто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рения и обоб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Систематизация зна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ний, умений и навыков по теме «Призма»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понятия призмы и ее элементов (ребер, вершин, граней, боковых граней и ос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нований, высоты), прямой и наклонной призмы, пра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вильной призмы; формулы площади поверхности пря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мой и наклонной призмы. </w:t>
            </w: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Теоретиче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ский тест, проверка домашнего 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Пирамида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Комби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Работа над ошибками. Понятия пирамиды и ее элементов (ребер, вер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шин, граней, боковых граней и </w:t>
            </w:r>
            <w:proofErr w:type="spellStart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основания,вы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соты</w:t>
            </w:r>
            <w:proofErr w:type="spellEnd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), площади боковой поверхности и полной 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lastRenderedPageBreak/>
              <w:t>поверхности пирамиды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lastRenderedPageBreak/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понятия пирамиды и ее элементов (ребер, вер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шин, граней, боковых гра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ней и основания, высоты), площади боковой поверхно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сти и полной поверхности пирамиды.</w:t>
            </w:r>
          </w:p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Проверка домашнего 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113.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Правиль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ная пира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Комби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Правильная пирамида и ее элементы. Решение задач на нахождение элементов правильной пирамиды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понятия правильной пирамиды и ее элементов.</w:t>
            </w:r>
          </w:p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Математи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ческий дик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тант, провер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ка домашнего 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Площадь поверхно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сти пра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вильной пирамиды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Комби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Теорема о площади бо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ковой поверхности пра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вильной пирамиды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теорему о площади боковой поверхности пра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вильной пирамиды с дока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зательством. </w:t>
            </w: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Теоретиче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Усеченная пирамида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Комби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Понятия усеченной пирамиды и ее элемен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тов (боковых граней, оснований, высоты). Правильная усеченная пирамида и ее апофема. Доказательство того, что боковые грани усеченной пирамиды — трапеции. Площадь боковой по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верхности усеченной пи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рамиды. Решение задач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понятия усеченной пирамиды и ее элементов (боковых граней, основания, высоты), правильной усечен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ной пирамиды и ее апофемы; доказательство того, что бо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ковые грани усеченной пира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миды — трапеции; формулу площади боковой поверхно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сти усеченной пирамиды. </w:t>
            </w: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Теоретиче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Решение задач по теме «Пирами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 закреп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ления изучен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Систематизация зна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ний, умений и навыков по теме «Пирамида»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понятия пирамиды и ее элементов (ребер, вер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шин, граней, боковых гра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ней и основания, высоты), правильной и усеченной пирамиды и их элементов; формулы площади боковой и полной поверхности пи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рамиды, площади боковой поверхности правильной и усеченной пирамиды. </w:t>
            </w: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Теоретиче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Решение задач по теме «Пирами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 повто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рения и обоб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Систематизация зна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ний, умений и навыков по теме «Пирамида»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понятия пирамиды и ее элементов (ребер, вер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шин, граней, боковых гра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ней и основания, высоты), правильной и усеченной пирамиды и их элементов; формулы площади боковой и полной поверхности пи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рамиды, площади боковой поверхности правильной и усеченной пирамиды. </w:t>
            </w: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Проверка домашнего 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Симмет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рия в про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странстве. 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lastRenderedPageBreak/>
              <w:t>Понятие правиль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ного много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гранника. Элементы симмет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рии пра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вильных много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гранников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lastRenderedPageBreak/>
              <w:t>Урок изуче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ния нового мате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lastRenderedPageBreak/>
              <w:t>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lastRenderedPageBreak/>
              <w:t xml:space="preserve">Понятие правильного многогранника. Пять видов 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lastRenderedPageBreak/>
              <w:t>правильных мно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гогранников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lastRenderedPageBreak/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понятие правильного многогранника; пять видов правильных многогранни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ков.</w:t>
            </w:r>
          </w:p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lastRenderedPageBreak/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119.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Обоб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щающий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по теме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«Много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гранники»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повто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рения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и обоб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Подготовка к контроль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ной работе. Системати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зация знаний, умений и навыков по теме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понятия призмы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и ее элементов, прямой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и наклонной призмы,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правильной призмы, пира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миды и ее элементов, пра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вильной и усеченной пира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миды; формулы площади боковой и полной поверх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ности пирамиды, площади боковой поверхности пра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вильной и усеченной пи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рамиды, площади поверх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ности прямой и наклонной призмы.</w:t>
            </w: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 xml:space="preserve"> 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Проверка домашнего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задания, са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мостоятель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4A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Конт</w:t>
            </w:r>
            <w:r w:rsidRPr="00514A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softHyphen/>
              <w:t>рольная работа №9 «Много</w:t>
            </w:r>
            <w:r w:rsidRPr="00514A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softHyphen/>
              <w:t>гранники»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 конт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роля ЗУН учащих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Проверка знаний, уме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ний и навыков по теме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left="10" w:hanging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Числовые после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довательности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Урок-практи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Функция натурального аргумента (числовая последовательность). Способы задания числовой после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довательности. Свойства числовых последовательностей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определение функции на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турального аргумента (числовой последовательности); способы задания и свойства числовых по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следовательностей.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задавать числовые после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довательности словесно, аналити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чески, графически, рекуррентно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Выполнение 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Предел последо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вательности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 из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учения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Ограниченная сверху последова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тельность. Ограниченная снизу последовательность. Возрастающая и убывающая последовательно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сти. Предел последовательности. Формула предела последователь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ности. Окрестность точки. Радиус окрестности. Точки сгущения. Схо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дящиеся и расходящиеся последо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вательности. Свойства сходящихся последовательностей. Теорема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Вейерштрасса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lastRenderedPageBreak/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определения ограниченной сверху и ограниченной снизу по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следовательностей, возрастающей и убывающей последовательно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стей, предела последовательности; формулу предела последова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тельности; понятия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окрестность точки, радиус окрестности, схо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softHyphen/>
              <w:t xml:space="preserve">дящиеся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и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расходящиеся последо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softHyphen/>
              <w:t xml:space="preserve">вательности;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основные свойства сходящихся последовательностей; теорему Вейерштрасса.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вычислять пределы после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довательности по формуле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Индивидуальный опрос, построение алгоритма действий, выполнение 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123.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Предел последо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вательности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Урок-практи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Фронтальный опрос, выполнение 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Сумма беско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нечной геоме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трической про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грессии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Поясни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тельный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Сумма бесконечной геометриче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ской прогрессии. Составление ма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тематической модели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понятие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геометрическая прогрессия;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формулу суммы беско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нечной геометрической прогрес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сии.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1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находить сумму геоме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трической прогрессии; вычислять пределы с помощью суммы беско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нечной геометрической прогрес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сии; представлять бесконечную периодическую дробь в виде обыкновенной дроби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Индивидуальный опрос, составление опорного конспекта, выполнение про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блемных и 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Сумма беско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нечной геоме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трической про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грессии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Урок-практи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Фронтальный опрос, выполнение 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Предел функции на бесконечно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 — проблем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ное изло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Предел функции. Утверждения для вычисления предела функции на бесконечности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понятие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предел функции на бесконечности.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вычислять предел функ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ции на бесконечности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Индивидуальный опрос, составление опорного конспекта, выполнение 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Предел функции в точке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 из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учения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Предел функции в точке. Непре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рывная функция в точке. Теорема об арифметических операциях над пределами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понятие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предел функции в точке;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определение непрерыв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ной функции в точке.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вычислять пределы функ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ции в точке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Индивидуальный опрос, выполнение проблемных и прак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тических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Зачет по теме «Вычисление пределов»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проверки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Проверка знаний и умений учащих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ся по теме «Вычисление пределов»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вычислять пределы функ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ции на бесконечности и пределы функции в точке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Опрос по теорети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ческому материалу, работа по диффе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ренцированным карточкам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Приращение ар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гумента. Прира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щение функции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Информа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ционный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Приращение аргумента. Прира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щение функции. Формула для вы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числения приращения функции. Определение непрерывной функ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ции с точки зрения приращения аргумента и функции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определения приращения аргумента и приращения функ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ции; формулу для вычисления приращения функции.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находить приращение ар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гумента и приращение функции; вычислять пределы функций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Индивидуальный опрос, составление опорного конспекта, выполнение 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Задачи, приво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дящие к поня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тию производ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Урок-практи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Задача о скорости движения. Мгновенная скорость. Формула мгновенной скорости. Касательная к кривой в точке. Задача о касатель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ной к графику функции. Формула для вычисления углового коэффи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циента касательной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понятия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мгновенная ско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softHyphen/>
              <w:t>рость, касательная к кривой в точ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softHyphen/>
              <w:t xml:space="preserve">ке;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задачи о скорости движения, о касательной к графику функции; формулы для вычисления мгно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венной скорости, углового коэф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фициента касательной.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Уметы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работать над задачами, приводящими к понятию произ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водной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Составление опор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ного конспекта, ра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бота с демонстраци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онным материалом,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131.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Определение производной, ее физический и геометриче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ский смысл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Репродук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тивный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Производная </w:t>
            </w:r>
            <w:r w:rsidRPr="00514AF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функции </w:t>
            </w:r>
            <w:proofErr w:type="gram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в </w:t>
            </w:r>
            <w:r w:rsidRPr="00514AF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точке</w:t>
            </w:r>
            <w:proofErr w:type="gramEnd"/>
            <w:r w:rsidRPr="00514AF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.</w:t>
            </w: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Физический (механический) смысл производной. Геометрический смысл производной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4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определение производной функции в </w:t>
            </w:r>
            <w:r w:rsidRPr="00514AF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точке;</w:t>
            </w: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фи</w:t>
            </w: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з</w:t>
            </w:r>
            <w:r w:rsidRPr="00514AF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ический</w:t>
            </w: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и геометрический </w:t>
            </w:r>
            <w:r w:rsidRPr="00514AF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смысл</w:t>
            </w: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производной; формулы для вычисления производных функций; алгоритм нахождения производных.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выводить формулы диф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ференцирования функций в точке; решать задачи на применение физического и геометрического смысла производной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Фронтальный </w:t>
            </w:r>
            <w:r w:rsidRPr="00514AF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опрос,</w:t>
            </w: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построение алгоритма действий, работа с де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монстрационным материалом, выпол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нение практических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Алгоритм нахо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ждения произ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водных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Комби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нирован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ный урок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10" w:hanging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Алгоритм нахождения производ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ных. Дифференцируемая функция в точке. Дифференцирование функ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ции. Взаимосвязь между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дифферен-цируемостью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и непрерывностью функции в точке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10" w:hanging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10" w:hanging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Работа с демонстра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ционным материа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лом, построение алгоритма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Формулы диф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ференцирования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 из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учения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Вычисление производных. Форму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лы дифференцирования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формулы дифференциро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вания.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применять изученные формулы на практике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Выполнение про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блемных и 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Правила диффе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ренцирования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Урок-лек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Правила дифференцирования. Производные суммы, произведе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ния, частного функций. Метод ма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тематической индукции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правила нахождения про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изводных суммы, произведения, частного функций.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применять на практике формулы и правила дифференци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рования, метод математической индукции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Фронтальный опрос, составление опор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ного конспекта, вы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полнение проблем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ных и практических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135.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Зачет по теме «Правила диф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ференцирова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проверки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Проверка знаний и умений учащих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ся по теме «Правила дифференци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рования»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применять на практике формулы и правила дифференци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Опрос по теорети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ческому материалу, работа по диффе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ренцированным карточкам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Дифференциро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вание функции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у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10"/>
                <w:sz w:val="20"/>
                <w:szCs w:val="20"/>
              </w:rPr>
              <w:t>=</w:t>
            </w:r>
            <w:r w:rsidRPr="00514AF9">
              <w:rPr>
                <w:rFonts w:asciiTheme="minorHAnsi" w:eastAsia="Times New Roman" w:hAnsiTheme="minorHAnsi" w:cstheme="minorHAnsi"/>
                <w:iCs/>
                <w:spacing w:val="10"/>
                <w:sz w:val="20"/>
                <w:szCs w:val="20"/>
                <w:lang w:val="en-US"/>
              </w:rPr>
              <w:t>f</w:t>
            </w:r>
            <w:r w:rsidRPr="00514AF9">
              <w:rPr>
                <w:rFonts w:asciiTheme="minorHAnsi" w:eastAsia="Times New Roman" w:hAnsiTheme="minorHAnsi" w:cstheme="minorHAnsi"/>
                <w:iCs/>
                <w:spacing w:val="10"/>
                <w:sz w:val="20"/>
                <w:szCs w:val="20"/>
              </w:rPr>
              <w:t>(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iCs/>
                <w:spacing w:val="10"/>
                <w:sz w:val="20"/>
                <w:szCs w:val="20"/>
                <w:lang w:val="en-US"/>
              </w:rPr>
              <w:t>kx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+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Комби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нирован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ный урок с исполь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зованием ИКТ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10" w:hanging="10"/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Дифференцирование сложной функции. Формула производной функции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у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10"/>
                <w:sz w:val="20"/>
                <w:szCs w:val="20"/>
              </w:rPr>
              <w:t>=</w:t>
            </w:r>
            <w:r w:rsidRPr="00514AF9">
              <w:rPr>
                <w:rFonts w:asciiTheme="minorHAnsi" w:eastAsia="Times New Roman" w:hAnsiTheme="minorHAnsi" w:cstheme="minorHAnsi"/>
                <w:iCs/>
                <w:spacing w:val="10"/>
                <w:sz w:val="20"/>
                <w:szCs w:val="20"/>
                <w:lang w:val="en-US"/>
              </w:rPr>
              <w:t>f</w:t>
            </w:r>
            <w:r w:rsidRPr="00514AF9">
              <w:rPr>
                <w:rFonts w:asciiTheme="minorHAnsi" w:eastAsia="Times New Roman" w:hAnsiTheme="minorHAnsi" w:cstheme="minorHAnsi"/>
                <w:iCs/>
                <w:spacing w:val="10"/>
                <w:sz w:val="20"/>
                <w:szCs w:val="20"/>
              </w:rPr>
              <w:t>(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iCs/>
                <w:spacing w:val="10"/>
                <w:sz w:val="20"/>
                <w:szCs w:val="20"/>
                <w:lang w:val="en-US"/>
              </w:rPr>
              <w:t>kx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+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т)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формулу дифференци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рования сложных функций вида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у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>=</w:t>
            </w:r>
            <w:proofErr w:type="gramStart"/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  <w:lang w:val="en-US"/>
              </w:rPr>
              <w:t>f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>(</w:t>
            </w:r>
            <w:proofErr w:type="spellStart"/>
            <w:proofErr w:type="gramEnd"/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>кх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+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т).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дифференцировать функ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ции вида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у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>=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  <w:lang w:val="en-US"/>
              </w:rPr>
              <w:t>f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>(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>кх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+т)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Индивидуальный опрос, составление опорного конспекта, работа с демонстра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ционным материа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137.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Контрольная ра</w:t>
            </w: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softHyphen/>
              <w:t>бота №10 по теме «Дифференциро</w:t>
            </w: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softHyphen/>
              <w:t xml:space="preserve">вание </w:t>
            </w:r>
            <w:r w:rsidRPr="00514AF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функций»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контроля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Проверка знаний, умений и навы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ков учащихся по теме «Дифферен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цирование функций»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теоретический материал, изученный на предыдущих уроках.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применять полученные знания, умения и навыки на прак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138.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left="10" w:hanging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Уравнение каса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тельной к графи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ку функции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Комби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нирован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ный урок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Уравнение касательной к графику функции. Угловой коэффициент. Алгоритм составления уравнения касательной к графику функции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формулу уравнения ка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сательной к графику функции в точке; алгоритм составления уравнения касательной к графику функции.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составлять уравнение ка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сательной к графику функции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Работа с демонстра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ционным материа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лом, выполнение проблемных и прак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тических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139.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Уравнение каса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тельной к графи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ку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функции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Комбини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Фронтальный опрос, выполнение 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ческих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140.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Исследование функций на мо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нотонность и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знакопостоянство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left="10" w:hanging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 из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учения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Применение производной для ис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следования функций на моно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тонность и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знакопостоянство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. Возрастающие и убывающие дифференцируемые функции. Постоянная функция. Теоремы о взаимосвязи знака производной и характера монотонности функции на промежутке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теоремы о взаимосвязи знака производной и характера монотонности функции на проме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жутке.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исследовать функции на монотонность и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знакопостоян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ство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Опрос по теоретиче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скому материалу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141.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Исследование функций на мо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нотонность и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знакопостоянство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Урок-практи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Выполнение про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блемных и 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142.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Точки экстрему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ма и их нахожде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 — учебный 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Точка минимума и точка макси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мума функции. Точки экстремума. Стационарные и критические точ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ки. Необходимые и достаточные условия экстремума. Полюсы функ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ции. Алгоритм исследования функ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ции на монотонность и экстремумы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определения точки мини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мума и точки максимума функ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ции; понятие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точки экстремума;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теорему о достаточных условиях экстремума.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находить точки экстрему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ма функций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Фронтальный опрос, составление опор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ного конспекта, вы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полнение проблем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ных и практических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143.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Точки экстрему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ма и их нахожде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Урок-практи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Индивидуальный опрос, выполнение практических зада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144.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Зачет по теме «Исследование функций на мо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нотонность и экстремумы»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проверки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19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Проверка знаний и умений учащих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ся по теме «Исследование функций на монотонность и экстремумы»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1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исследовать функции на монотонность и экстремумы с помощью производной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Опрос по теорети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ческому материалу, работа по диффе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ренцированным карточкам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145.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Построение гра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фиков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Исследо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ватель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ский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2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Применение свойств функций для построения их графиков. Гори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зонтальная и вертикальная асимп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тоты графика функции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понятия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вертикальная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и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го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softHyphen/>
              <w:t xml:space="preserve">ризонтальная асимптота графика функции;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алгоритм исследования свойств функции и построения ее графика.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19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Уметы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исследовать свойства функций и строить их графики по алгоритму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Фронтальный опрос, построение алгорит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ма действий, выпол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нение практических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146.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19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Построение гра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фиков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Урок-практи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ind w:firstLine="1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Выполнение 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147.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mallCaps/>
                <w:spacing w:val="10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Нахождение наибольшего 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 наименьше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го значений непрерывной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функции на про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межутке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lastRenderedPageBreak/>
              <w:t>Урок</w:t>
            </w: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лек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7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Cs/>
                <w:spacing w:val="30"/>
                <w:sz w:val="20"/>
                <w:szCs w:val="20"/>
              </w:rPr>
              <w:t>алгоритм</w:t>
            </w: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нахождения наибольшего и наименьшего значения функции на отрезке. Теоре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ма о критических точках функции, непрерывной на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незамкнутом про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межутке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4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lastRenderedPageBreak/>
              <w:t>Знать</w:t>
            </w:r>
            <w:r w:rsidRPr="00514AF9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  <w:t xml:space="preserve">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алгоритм нахождении наибольшего и наименьшего значений непрерывной функции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14" w:hanging="1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на отрезке; теорему о критических точках функции, непрерывной на незамкнутом промежутке.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14" w:hanging="1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находить наибольшее и наименьшее значения непре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рывной функции на отрезке по ал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горитму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фронтальный опрос,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выпол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нение практических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148.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Нахождение наибольшего и наименьшего значений непре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рывной функции на промежутке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10" w:hanging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 закреп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ления из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ученного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10" w:hanging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10" w:hanging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10" w:hanging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10" w:hanging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Опрос по теоретиче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скому материалу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149.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Нахождение наибольшего и наименьшего значений непре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рывной функции на промежутке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Урок-практи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Выполнение про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блемных и 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150.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Зачет по теме «Нахождение наименьшего и наибольшего значений непре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рывной функции на промежутке»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проверки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Проверка знаний и умений уча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щихся по теме «Нахождение наи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меньшего и наибольшего значений непрерывной функции на проме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жутке»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Опрос по теорети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ческому материалу, работа по диффе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ренцированным карточкам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151.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Задачи на нахо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ждение наиболь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ших и наимень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ших значений величин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Урок-практи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Задачи на нахождение наибольших и наименьших значений величин (задачи на оптимизацию), схема их решения. Оптимизируемая величи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на (О. В.). Независимая переменная (Н. П.). Реальные границы измене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ния Н. П. Составление математиче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ской модели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схему решения задач на на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хождение наибольших и наимень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ших значений величин; понятия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оптимизируемая величина, незави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softHyphen/>
              <w:t xml:space="preserve">симая переменная.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решать задачи на оптими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зацию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Построение алго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ритма действий, ре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152.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Задачи на нахо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ждение наиболь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ших и наимень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ших значений величин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Урок-практи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153.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Зачет по теме «Задачи на нахо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ждение наиболь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ших и наимень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ших значений величин»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проверки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Проверка знаний и умений учащих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ся по теме «Задачи на нахождение наибольших и наименьших значе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ний величин»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Опрос по теорети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ческому материалу, работа по Диффе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ренцированным карточкам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154.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Тренировочная работа в формате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ЕГЭ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Урок-практи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Производная. Решение задач с при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менением производной.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Выполне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ние заданий, аналогичных задани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ям ЕГЭ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1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lastRenderedPageBreak/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находить производные функций; решать задачи на при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менение физического и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геоме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трического смысла производной; применять полученные знания, умения и навыки при выполнении заданий, аналогичных заданиям ЕГЭ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155.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Контрольная ра</w:t>
            </w: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softHyphen/>
              <w:t xml:space="preserve">бота № 11 по </w:t>
            </w:r>
            <w:r w:rsidRPr="00514AF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теме </w:t>
            </w: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«Производная»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 контроля знаний, умений и навыков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Проверка знаний, умений и навы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ков учащихся по теме «Производ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ная»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теоретический материал, изученный на предыдущих уроках.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применять полученные знания, умения и навыки на прак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156.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Понятие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вектора.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Равенство векторов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изуче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ния нового мате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Понятия вектора в про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странстве, нулевого век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тора, длины ненулевого вектора. Определения коллинеарных, равных векторов. Доказатель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ство того, что от любой точки можно отложить вектор, равный данному, и притом только один. Решение задач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понятия вектора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в пространстве, нулевого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вектора, длины ненулевого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вектора, определения </w:t>
            </w:r>
            <w:proofErr w:type="gramStart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кол- линеарных</w:t>
            </w:r>
            <w:proofErr w:type="gramEnd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, равных векто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ров; доказательство того, что от любой точки можно отложить вектор, равный данному, и притом только один.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157.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Сложение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и вычитание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векторов.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Сумма не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Скольких векторов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Комби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нированный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Правила треугольни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ка и параллелограмма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сложения векторов в пространстве. Переместительный и со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четательный законы сложения. Два способа построения разности двух векторов. Правило сложения нескольких векторов в пространстве. Решение задач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правила треуголь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ника и параллелограмма сложения векторов в про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странстве; переместительный и сочетательный зако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ны сложения; два способа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построения разности двух векторов; правило сложения нескольких векторов в про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странстве.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158.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Умно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жение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Вектора на число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Комби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Правило умножения вектора на число. Соче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тательный и распредели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тельные законы умноже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ния. Решение задач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правило умножения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вектора на число. Сочета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тельный и распределитель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ные законы умножения. 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159.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Компла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нарные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векторы.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Правило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паралле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лепипеда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Комби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нированный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Определение компла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нарных векторов. При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знак </w:t>
            </w:r>
            <w:proofErr w:type="spellStart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компланарности</w:t>
            </w:r>
            <w:proofErr w:type="spellEnd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трех векторов. Правило параллелепипеда сложе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ния трех некомпланар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ных векторов. Решение задач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определение компла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нарных векторов; признак </w:t>
            </w:r>
            <w:proofErr w:type="spellStart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компланарности</w:t>
            </w:r>
            <w:proofErr w:type="spellEnd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трех векто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ров; правило параллелепи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педа сложения трех неком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планарных векторов. </w:t>
            </w:r>
          </w:p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160.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Разложе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ние векто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ра по трем 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lastRenderedPageBreak/>
              <w:t>неком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планар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ным век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торам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lastRenderedPageBreak/>
              <w:t>Комби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Теорема о разложении вектора по трем неком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планарным 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lastRenderedPageBreak/>
              <w:t>векторам. Решение задач по теме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lastRenderedPageBreak/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теорему о разло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жении вектора по трем некомпланарным векторам с 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lastRenderedPageBreak/>
              <w:t xml:space="preserve">доказательством. </w:t>
            </w: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161.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Обобщаю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щий урок по теме «Векторы в про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странстве»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 повто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рения и обоб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Подготовка к контроль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ной работе. Системати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зация знаний, умений и навыков по теме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понятия вектора в пространстве, нулевого вектора, длины ненулево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го вектора; определения коллинеарных, равных, компланарных векторов; правила сложения векторов; переместительный и сочета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тельный законы сложения; два способа построения разности двух векторов; правило умножения вектора на число; сочетательный и распределительные за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коны умножения; признак </w:t>
            </w:r>
            <w:proofErr w:type="spellStart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компланарности</w:t>
            </w:r>
            <w:proofErr w:type="spellEnd"/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трех векторов; правило парал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лелепипеда сложения трех некомпланарных векторов; теорему о разложении век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тора по трем некомпланар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ным векторам. </w:t>
            </w:r>
          </w:p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162.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514A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Конт</w:t>
            </w:r>
            <w:r w:rsidRPr="00514A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softHyphen/>
              <w:t xml:space="preserve">рольная работа №12  </w:t>
            </w:r>
          </w:p>
          <w:p w:rsidR="007009BF" w:rsidRPr="00514AF9" w:rsidRDefault="007009BF" w:rsidP="00B451B8">
            <w:pPr>
              <w:jc w:val="both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514A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«Векторы в про</w:t>
            </w:r>
            <w:r w:rsidRPr="00514A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softHyphen/>
              <w:t>странстве»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 конт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роля ЗУН учащих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Проверка знаний, уме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ний и навыков по теме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BF" w:rsidRPr="00514AF9" w:rsidRDefault="007009BF" w:rsidP="00B451B8">
            <w:pPr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163.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 по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вторения по темам «Аксиомы стерео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метрии», «Парал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лельность прямых и плоско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 повто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рения и обоб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Систематизация зна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ний, умений и навыков по темам «Аксиомы стереометрии», «Парал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лельность прямых и пло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скостей»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аксиомы о взаим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ном расположении точек, прямых и плоскостей в про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странстве и их следствия; понятие параллельных плоскостей; признак парал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лельности двух плоскостей; свойства параллельных пло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скостей; теорему о сущест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вовании и единственности плоскости, параллельной данной и проходящей через данную точку пространства. </w:t>
            </w: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164.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 по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вторения по теме «Пер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пендику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лярность прямых и плоско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 повто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рения и обоб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8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Систематизация зна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ний, умений и навыков по теме «Перпендику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лярность прямых и пло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скостей»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понятия перпенди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кулярных прямых в про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странстве, прямой и пло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скости, двух плоскостей, перпендикуляра, проведен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ного из точки к плоскости, и основания перпендикуля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ра, наклонной, проведенной из точки к плоскости, и основания наклонной, проекции наклонной на плоскость, расстояния от точки до плоскости; связь между наклонной, ее про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екцией и перпендикуляром; понятия двугранного угла и его линейного угла, гра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дусной меры двугранного угла, угла между плоскостя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ми; 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lastRenderedPageBreak/>
              <w:t>лемму о перпендикуляр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ности двух параллельных прямых к третьей прямой; теоремы, в которых уста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навливается связь между параллельностью прямых и их перпендикулярностью к плоскости; признак пер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пендикулярности прямой и плоскости; теоремы о пло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скости, перпендикулярной прямой, и о прямой, пер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пендикулярной плоскости; теорему о трех перпен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дикулярах и обратную ей теорему; доказательство того, что все линейные углы двугранного угла равны друг другу; теорему, выражаю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щую признак перпендику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лярности двух плоскостей; понятие прямоугольного параллелепипеда; свойства граней, двугранных углов и диагоналей прямоуголь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ного параллелепипеда. </w:t>
            </w: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lastRenderedPageBreak/>
              <w:t>Математи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ческий дик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тант МД—2 из дидакти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ческих мате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165.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 по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вторения по теме «Много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гранники»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Урок повто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рения и обоб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Систематизация зна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ний, умений и навыков по теме «Многогранни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ки»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ind w:left="60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Знать: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понятия призмы и ее элементов, прямой и наклонной призмы, пра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вильной призмы, пирамиды и ее элементов, правильной и усеченной пирамиды; формулы площади боковой и полной поверхности пи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рамиды, площади боковой поверхности правильной и усеченной пирамиды, площади поверхности пря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мой и наклонной призмы. </w:t>
            </w:r>
            <w:r w:rsidRPr="00514AF9">
              <w:rPr>
                <w:rFonts w:asciiTheme="minorHAnsi" w:eastAsia="Arial Unicode MS" w:hAnsiTheme="minorHAnsi" w:cstheme="minorHAnsi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jc w:val="both"/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</w:pP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t>Математи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>ческий дик</w:t>
            </w:r>
            <w:r w:rsidRPr="00514AF9">
              <w:rPr>
                <w:rFonts w:asciiTheme="minorHAnsi" w:eastAsia="Arial Unicode MS" w:hAnsiTheme="minorHAnsi" w:cstheme="minorHAnsi"/>
                <w:iCs/>
                <w:sz w:val="20"/>
                <w:szCs w:val="20"/>
              </w:rPr>
              <w:softHyphen/>
              <w:t xml:space="preserve">тант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166.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Тригонометри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ческие функции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Числовая окружность. Синус, ко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синус, тангенс, котангенс. Триго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нометрические функции числового аргумента. Тригонометрические функции углового аргумента. Фор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мулы приведения. Тригонометри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ческие функции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у =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sinx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у =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en-US"/>
              </w:rPr>
              <w:t>cosx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mallCaps/>
                <w:spacing w:val="10"/>
                <w:sz w:val="20"/>
                <w:szCs w:val="20"/>
              </w:rPr>
              <w:t xml:space="preserve">,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у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=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tgx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у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=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ctgx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. Свойства и графи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ки функций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свойства тригонометриче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ских функций.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находить синус, косинус, тангенс и котангенс числового аргумента, углового аргумента; преобразовывать тригонометриче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ские выражения с помощью фор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мул приведения; строить графики и описывать свойства тригономе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трических функций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Выполнение про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блемных и 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167.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left="5" w:hanging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Тригонометри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ческие уравне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left="10" w:hanging="10"/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Арккосинус, арксинус, арктангенс, арккотангенс. Простейшие три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гонометрические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уравнения вида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en-US"/>
              </w:rPr>
              <w:t>cost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=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  <w:lang w:val="en-US"/>
              </w:rPr>
              <w:t>a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,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sin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a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  <w:lang w:val="en-US"/>
              </w:rPr>
              <w:t>tgt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=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  <w:lang w:val="en-US"/>
              </w:rPr>
              <w:t>a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,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  <w:lang w:val="en-US"/>
              </w:rPr>
              <w:t>ctgt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=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  <w:lang w:val="en-US"/>
              </w:rPr>
              <w:t>a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 xml:space="preserve">.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Формулы корней уравнений. Ре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шение неравенств вида </w:t>
            </w:r>
            <w:proofErr w:type="gram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cost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&gt;</w:t>
            </w:r>
            <w:proofErr w:type="gram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 xml:space="preserve">а, 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left="10" w:hanging="1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cost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&lt;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  <w:lang w:val="en-US"/>
              </w:rPr>
              <w:t>a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,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sint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&gt;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  <w:lang w:val="en-US"/>
              </w:rPr>
              <w:t>a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,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sint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&lt;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  <w:lang w:val="en-US"/>
              </w:rPr>
              <w:t>a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 xml:space="preserve">,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  <w:lang w:val="en-US"/>
              </w:rPr>
              <w:t>tgt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&gt;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  <w:lang w:val="en-US"/>
              </w:rPr>
              <w:t>a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 xml:space="preserve">,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en-US"/>
              </w:rPr>
              <w:t>tg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&lt;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  <w:lang w:val="en-US"/>
              </w:rPr>
              <w:t>a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,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ctg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&gt;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  <w:lang w:val="en-US"/>
              </w:rPr>
              <w:t>a</w:t>
            </w:r>
            <w:r w:rsidRPr="00514AF9">
              <w:rPr>
                <w:rFonts w:asciiTheme="minorHAnsi" w:eastAsia="Times New Roman" w:hAnsiTheme="minorHAnsi" w:cstheme="minorHAnsi"/>
                <w:iCs/>
                <w:spacing w:val="20"/>
                <w:sz w:val="20"/>
                <w:szCs w:val="20"/>
              </w:rPr>
              <w:t>,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ctg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&lt; а.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Методы решения тригонометрических уравнений: введение новой пере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менной, разложение на множители. Однородные тригонометрические уравнения первой и второй степени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lastRenderedPageBreak/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формулы корней простей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ших тригонометрических уравне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ний; методы решения тригономе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трических уравнений.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lastRenderedPageBreak/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решать тригонометриче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ские уравнения и неравенства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Индивидуальный опрос, выполнение проблемных и прак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тических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168.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Преобразование тригонометриче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ских выражений. Основные фор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мулы тригоно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метрии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Преобразование тригонометриче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ских выражений с помощью основ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ных формул тригонометрии: синуса и косинуса суммы и разности аргу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ментов, тангенса суммы и разности аргументов, двойного аргумента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основные формулы триго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нометрии.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1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применять основные фор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мулы тригонометрии при преоб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разовании тригонометрических выражений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Индивидуальный опрос, выполнение проблемных и прак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тических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169.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Преобразование тригонометриче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ских выражений. Основные фор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мулы тригоно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метрии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Урок-практи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(угла), понижения степени, преоб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разования сумм тригонометриче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ских выражений в произведения, преобразования произведений три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гонометрических выражений в сум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 xml:space="preserve">мы, преобразования выражений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  <w:lang w:val="en-US"/>
              </w:rPr>
              <w:t>A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sinx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+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В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cosx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в выражения вида </w:t>
            </w:r>
            <w:proofErr w:type="spellStart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Csin</w:t>
            </w:r>
            <w:proofErr w:type="spellEnd"/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(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x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+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t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Опрос по теорети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ческому материалу, работа по диффе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ренцированным карточкам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170.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Производная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Производная функции. Физиче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ский и геометрический смысл про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изводной. Алгоритм нахождения производных. Формулы дифферен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цирования. Правила дифференци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рования. Уравнение касательной к графику функции. Применение производной для исследования функций. Построение графиков функций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физический и геоме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трический смысл производной; формулы и правила дифференци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рования.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вычислять производные элементарных функций; иссле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довать функции с помощью про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изводной и строить их графики; решать задачи на применение физического и геометрического смысла производной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Выполнение про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блемных и прак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тических заданий, выполнение заданий ЕГЭ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171.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Производная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Урок-практи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Индивидуальный опрос, выполнение практических зада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172.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Построение гра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фиков функций и использование их свойств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Урок-практи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Графики элементарных функций, их свойства. Графики производных функций. Тригонометрические функции, их свойства и графики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определять значение функции по значению аргумента при различных способах задания функции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Фронтальный опрос, выполнение 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Контрольная работа № </w:t>
            </w:r>
            <w:r w:rsidRPr="00514A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13</w:t>
            </w: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(ито</w:t>
            </w:r>
            <w:r w:rsidRPr="00514AF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softHyphen/>
              <w:t>говая)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Урок контроля знаний, умений и навыков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Проверка знаний, умений и навы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ков учащихся за 10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Знать: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теоретический материал, изученный в течение года. </w:t>
            </w:r>
            <w:r w:rsidRPr="00514AF9">
              <w:rPr>
                <w:rFonts w:asciiTheme="minorHAnsi" w:eastAsia="Times New Roman" w:hAnsiTheme="minorHAnsi" w:cstheme="minorHAnsi"/>
                <w:iCs/>
                <w:spacing w:val="-10"/>
                <w:sz w:val="20"/>
                <w:szCs w:val="20"/>
              </w:rPr>
              <w:t xml:space="preserve">Уметь: 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применять полученные знания, умения и навыки на прак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09BF" w:rsidRPr="00514AF9" w:rsidTr="00B451B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02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174- 204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Повторение и обобщение изученного ма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ind w:firstLine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Повторение и обобщение мате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риала, изученного в 10 классе. Под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ведение итогов года. Решение заданий из КИМ.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1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BF" w:rsidRPr="00514AF9" w:rsidRDefault="007009BF" w:rsidP="00B451B8">
            <w:pPr>
              <w:autoSpaceDE w:val="0"/>
              <w:autoSpaceDN w:val="0"/>
              <w:adjustRightInd w:val="0"/>
              <w:spacing w:line="216" w:lineRule="exact"/>
              <w:ind w:firstLine="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t>Выполнение практи</w:t>
            </w:r>
            <w:r w:rsidRPr="00514AF9">
              <w:rPr>
                <w:rFonts w:asciiTheme="minorHAnsi" w:eastAsia="Times New Roman" w:hAnsiTheme="minorHAnsi" w:cstheme="minorHAnsi"/>
                <w:sz w:val="20"/>
                <w:szCs w:val="20"/>
              </w:rPr>
              <w:softHyphen/>
              <w:t>ческих заданий. Экзаменационная 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F" w:rsidRPr="00514AF9" w:rsidRDefault="007009BF" w:rsidP="00B45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7009BF" w:rsidRPr="00514AF9" w:rsidRDefault="007009BF" w:rsidP="007009BF">
      <w:pPr>
        <w:rPr>
          <w:rFonts w:eastAsia="Calibri" w:cstheme="minorHAnsi"/>
          <w:b/>
          <w:sz w:val="20"/>
          <w:szCs w:val="20"/>
        </w:rPr>
      </w:pPr>
    </w:p>
    <w:p w:rsidR="007009BF" w:rsidRPr="00514AF9" w:rsidRDefault="007009BF">
      <w:pPr>
        <w:rPr>
          <w:rFonts w:cstheme="minorHAnsi"/>
        </w:rPr>
      </w:pPr>
    </w:p>
    <w:sectPr w:rsidR="007009BF" w:rsidRPr="00514AF9" w:rsidSect="00264D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008C6"/>
    <w:multiLevelType w:val="hybridMultilevel"/>
    <w:tmpl w:val="AA9C8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D8"/>
    <w:rsid w:val="000A1ABA"/>
    <w:rsid w:val="002410CC"/>
    <w:rsid w:val="00264DD8"/>
    <w:rsid w:val="00514AF9"/>
    <w:rsid w:val="00665118"/>
    <w:rsid w:val="007009BF"/>
    <w:rsid w:val="007E341B"/>
    <w:rsid w:val="00BF64A6"/>
    <w:rsid w:val="00D271F9"/>
    <w:rsid w:val="00D50769"/>
    <w:rsid w:val="00DA39C9"/>
    <w:rsid w:val="00FA2CCC"/>
    <w:rsid w:val="00FD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FFBD"/>
  <w15:docId w15:val="{493556EA-8496-4912-8E7F-8208B688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64DD8"/>
  </w:style>
  <w:style w:type="paragraph" w:styleId="a3">
    <w:name w:val="Body Text"/>
    <w:basedOn w:val="a"/>
    <w:link w:val="10"/>
    <w:uiPriority w:val="99"/>
    <w:unhideWhenUsed/>
    <w:rsid w:val="00264DD8"/>
    <w:pPr>
      <w:shd w:val="clear" w:color="auto" w:fill="FFFFFF"/>
      <w:spacing w:before="1920" w:after="0" w:line="240" w:lineRule="atLeast"/>
      <w:ind w:hanging="220"/>
      <w:jc w:val="center"/>
    </w:pPr>
    <w:rPr>
      <w:rFonts w:ascii="Times New Roman" w:eastAsia="Arial Unicode MS" w:hAnsi="Times New Roman" w:cs="Times New Roman"/>
      <w:i/>
      <w:iCs/>
      <w:sz w:val="19"/>
      <w:szCs w:val="19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264DD8"/>
  </w:style>
  <w:style w:type="paragraph" w:styleId="a5">
    <w:name w:val="Body Text Indent"/>
    <w:basedOn w:val="a"/>
    <w:link w:val="a6"/>
    <w:uiPriority w:val="99"/>
    <w:semiHidden/>
    <w:unhideWhenUsed/>
    <w:rsid w:val="00264DD8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4DD8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64D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60">
    <w:name w:val="Style60"/>
    <w:basedOn w:val="a"/>
    <w:uiPriority w:val="99"/>
    <w:rsid w:val="00264DD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264DD8"/>
    <w:pPr>
      <w:widowControl w:val="0"/>
      <w:autoSpaceDE w:val="0"/>
      <w:autoSpaceDN w:val="0"/>
      <w:adjustRightInd w:val="0"/>
      <w:spacing w:after="0" w:line="202" w:lineRule="exact"/>
      <w:ind w:firstLine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264DD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264DD8"/>
    <w:pPr>
      <w:widowControl w:val="0"/>
      <w:autoSpaceDE w:val="0"/>
      <w:autoSpaceDN w:val="0"/>
      <w:adjustRightInd w:val="0"/>
      <w:spacing w:after="0" w:line="2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264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264DD8"/>
    <w:pPr>
      <w:widowControl w:val="0"/>
      <w:autoSpaceDE w:val="0"/>
      <w:autoSpaceDN w:val="0"/>
      <w:adjustRightInd w:val="0"/>
      <w:spacing w:after="0" w:line="210" w:lineRule="exact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264DD8"/>
    <w:rPr>
      <w:rFonts w:ascii="Microsoft Sans Serif" w:hAnsi="Microsoft Sans Serif" w:cs="Microsoft Sans Serif"/>
      <w:spacing w:val="30"/>
      <w:sz w:val="73"/>
      <w:szCs w:val="7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264DD8"/>
    <w:pPr>
      <w:shd w:val="clear" w:color="auto" w:fill="FFFFFF"/>
      <w:spacing w:after="0" w:line="240" w:lineRule="atLeast"/>
      <w:outlineLvl w:val="2"/>
    </w:pPr>
    <w:rPr>
      <w:rFonts w:ascii="Microsoft Sans Serif" w:hAnsi="Microsoft Sans Serif" w:cs="Microsoft Sans Serif"/>
      <w:spacing w:val="30"/>
      <w:sz w:val="73"/>
      <w:szCs w:val="73"/>
    </w:rPr>
  </w:style>
  <w:style w:type="character" w:customStyle="1" w:styleId="11">
    <w:name w:val="Основной текст (11)_"/>
    <w:basedOn w:val="a0"/>
    <w:link w:val="111"/>
    <w:uiPriority w:val="99"/>
    <w:locked/>
    <w:rsid w:val="00264DD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264DD8"/>
    <w:pPr>
      <w:shd w:val="clear" w:color="auto" w:fill="FFFFFF"/>
      <w:spacing w:after="0" w:line="240" w:lineRule="atLeast"/>
      <w:ind w:hanging="220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Style47">
    <w:name w:val="Style47"/>
    <w:basedOn w:val="a"/>
    <w:uiPriority w:val="99"/>
    <w:rsid w:val="00264DD8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64D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64DD8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64DD8"/>
    <w:pPr>
      <w:widowControl w:val="0"/>
      <w:autoSpaceDE w:val="0"/>
      <w:autoSpaceDN w:val="0"/>
      <w:adjustRightInd w:val="0"/>
      <w:spacing w:after="0" w:line="211" w:lineRule="exact"/>
      <w:ind w:firstLine="74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64DD8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64DD8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64DD8"/>
    <w:pPr>
      <w:widowControl w:val="0"/>
      <w:autoSpaceDE w:val="0"/>
      <w:autoSpaceDN w:val="0"/>
      <w:adjustRightInd w:val="0"/>
      <w:spacing w:after="0" w:line="211" w:lineRule="exact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18">
    <w:name w:val="Основной текст (18)_"/>
    <w:basedOn w:val="a0"/>
    <w:link w:val="181"/>
    <w:uiPriority w:val="99"/>
    <w:locked/>
    <w:rsid w:val="00264DD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264DD8"/>
    <w:pPr>
      <w:shd w:val="clear" w:color="auto" w:fill="FFFFFF"/>
      <w:spacing w:after="0" w:line="461" w:lineRule="exact"/>
      <w:ind w:firstLine="340"/>
      <w:jc w:val="both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Style101">
    <w:name w:val="Style101"/>
    <w:basedOn w:val="a"/>
    <w:uiPriority w:val="99"/>
    <w:rsid w:val="00264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264DD8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264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264DD8"/>
    <w:pPr>
      <w:widowControl w:val="0"/>
      <w:autoSpaceDE w:val="0"/>
      <w:autoSpaceDN w:val="0"/>
      <w:adjustRightInd w:val="0"/>
      <w:spacing w:after="0" w:line="211" w:lineRule="exact"/>
      <w:ind w:firstLine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0"/>
    <w:uiPriority w:val="99"/>
    <w:rsid w:val="00264DD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69">
    <w:name w:val="Font Style269"/>
    <w:basedOn w:val="a0"/>
    <w:uiPriority w:val="99"/>
    <w:rsid w:val="00264DD8"/>
    <w:rPr>
      <w:rFonts w:ascii="Constantia" w:hAnsi="Constantia" w:cs="Constantia" w:hint="default"/>
      <w:i/>
      <w:iCs/>
      <w:spacing w:val="-10"/>
      <w:sz w:val="16"/>
      <w:szCs w:val="16"/>
    </w:rPr>
  </w:style>
  <w:style w:type="character" w:customStyle="1" w:styleId="FontStyle304">
    <w:name w:val="Font Style304"/>
    <w:basedOn w:val="a0"/>
    <w:uiPriority w:val="99"/>
    <w:rsid w:val="00264DD8"/>
    <w:rPr>
      <w:rFonts w:ascii="Times New Roman" w:hAnsi="Times New Roman" w:cs="Times New Roman" w:hint="default"/>
      <w:sz w:val="18"/>
      <w:szCs w:val="18"/>
    </w:rPr>
  </w:style>
  <w:style w:type="character" w:customStyle="1" w:styleId="FontStyle305">
    <w:name w:val="Font Style305"/>
    <w:basedOn w:val="a0"/>
    <w:uiPriority w:val="99"/>
    <w:rsid w:val="00264DD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73">
    <w:name w:val="Font Style273"/>
    <w:basedOn w:val="a0"/>
    <w:uiPriority w:val="99"/>
    <w:rsid w:val="00264DD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1">
    <w:name w:val="Font Style291"/>
    <w:basedOn w:val="a0"/>
    <w:uiPriority w:val="99"/>
    <w:rsid w:val="00264DD8"/>
    <w:rPr>
      <w:rFonts w:ascii="Constantia" w:hAnsi="Constantia" w:cs="Constantia" w:hint="default"/>
      <w:smallCaps/>
      <w:spacing w:val="10"/>
      <w:sz w:val="16"/>
      <w:szCs w:val="16"/>
    </w:rPr>
  </w:style>
  <w:style w:type="character" w:customStyle="1" w:styleId="FontStyle104">
    <w:name w:val="Font Style104"/>
    <w:basedOn w:val="a0"/>
    <w:uiPriority w:val="99"/>
    <w:rsid w:val="00264DD8"/>
    <w:rPr>
      <w:rFonts w:ascii="Times New Roman" w:hAnsi="Times New Roman" w:cs="Times New Roman" w:hint="default"/>
      <w:sz w:val="18"/>
      <w:szCs w:val="18"/>
    </w:rPr>
  </w:style>
  <w:style w:type="character" w:customStyle="1" w:styleId="FontStyle105">
    <w:name w:val="Font Style105"/>
    <w:basedOn w:val="a0"/>
    <w:uiPriority w:val="99"/>
    <w:rsid w:val="00264DD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10">
    <w:name w:val="Основной текст Знак1"/>
    <w:basedOn w:val="a0"/>
    <w:link w:val="a3"/>
    <w:uiPriority w:val="99"/>
    <w:locked/>
    <w:rsid w:val="00264DD8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110">
    <w:name w:val="Основной текст + Курсив11"/>
    <w:basedOn w:val="10"/>
    <w:uiPriority w:val="99"/>
    <w:rsid w:val="00264DD8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112">
    <w:name w:val="Основной текст (11)"/>
    <w:basedOn w:val="11"/>
    <w:uiPriority w:val="99"/>
    <w:rsid w:val="00264DD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FontStyle135">
    <w:name w:val="Font Style135"/>
    <w:basedOn w:val="a0"/>
    <w:uiPriority w:val="99"/>
    <w:rsid w:val="00264DD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11">
    <w:name w:val="Font Style111"/>
    <w:basedOn w:val="a0"/>
    <w:uiPriority w:val="99"/>
    <w:rsid w:val="00264DD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13">
    <w:name w:val="Основной текст (11) + Не полужирный3"/>
    <w:basedOn w:val="11"/>
    <w:uiPriority w:val="99"/>
    <w:rsid w:val="00264DD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80">
    <w:name w:val="Основной текст (18)"/>
    <w:basedOn w:val="18"/>
    <w:uiPriority w:val="99"/>
    <w:rsid w:val="00264DD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FontStyle307">
    <w:name w:val="Font Style307"/>
    <w:basedOn w:val="a0"/>
    <w:uiPriority w:val="99"/>
    <w:rsid w:val="00264DD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56">
    <w:name w:val="Font Style256"/>
    <w:basedOn w:val="a0"/>
    <w:uiPriority w:val="99"/>
    <w:rsid w:val="00264DD8"/>
    <w:rPr>
      <w:rFonts w:ascii="Times New Roman" w:hAnsi="Times New Roman" w:cs="Times New Roman" w:hint="default"/>
      <w:b/>
      <w:bCs/>
      <w:i/>
      <w:iCs/>
      <w:spacing w:val="20"/>
      <w:sz w:val="40"/>
      <w:szCs w:val="40"/>
    </w:rPr>
  </w:style>
  <w:style w:type="character" w:customStyle="1" w:styleId="FontStyle313">
    <w:name w:val="Font Style313"/>
    <w:basedOn w:val="a0"/>
    <w:uiPriority w:val="99"/>
    <w:rsid w:val="00264DD8"/>
    <w:rPr>
      <w:rFonts w:ascii="Times New Roman" w:hAnsi="Times New Roman" w:cs="Times New Roman" w:hint="default"/>
      <w:b/>
      <w:bCs/>
      <w:spacing w:val="20"/>
      <w:sz w:val="10"/>
      <w:szCs w:val="10"/>
    </w:rPr>
  </w:style>
  <w:style w:type="character" w:customStyle="1" w:styleId="FontStyle270">
    <w:name w:val="Font Style270"/>
    <w:basedOn w:val="a0"/>
    <w:uiPriority w:val="99"/>
    <w:rsid w:val="00264DD8"/>
    <w:rPr>
      <w:rFonts w:ascii="Georgia" w:hAnsi="Georgia" w:cs="Georgia" w:hint="default"/>
      <w:sz w:val="14"/>
      <w:szCs w:val="14"/>
    </w:rPr>
  </w:style>
  <w:style w:type="character" w:customStyle="1" w:styleId="FontStyle283">
    <w:name w:val="Font Style283"/>
    <w:basedOn w:val="a0"/>
    <w:uiPriority w:val="99"/>
    <w:rsid w:val="00264DD8"/>
    <w:rPr>
      <w:rFonts w:ascii="Times New Roman" w:hAnsi="Times New Roman" w:cs="Times New Roman" w:hint="default"/>
      <w:b/>
      <w:bCs/>
      <w:spacing w:val="10"/>
      <w:sz w:val="10"/>
      <w:szCs w:val="10"/>
    </w:rPr>
  </w:style>
  <w:style w:type="character" w:customStyle="1" w:styleId="FontStyle301">
    <w:name w:val="Font Style301"/>
    <w:basedOn w:val="a0"/>
    <w:uiPriority w:val="99"/>
    <w:rsid w:val="00264DD8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302">
    <w:name w:val="Font Style302"/>
    <w:basedOn w:val="a0"/>
    <w:uiPriority w:val="99"/>
    <w:rsid w:val="00264DD8"/>
    <w:rPr>
      <w:rFonts w:ascii="Times New Roman" w:hAnsi="Times New Roman" w:cs="Times New Roman" w:hint="default"/>
      <w:b/>
      <w:bCs/>
      <w:sz w:val="14"/>
      <w:szCs w:val="14"/>
    </w:rPr>
  </w:style>
  <w:style w:type="table" w:styleId="a8">
    <w:name w:val="Table Grid"/>
    <w:basedOn w:val="a1"/>
    <w:uiPriority w:val="59"/>
    <w:rsid w:val="00264D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rsid w:val="00264D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7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10626</Words>
  <Characters>60573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6</cp:revision>
  <cp:lastPrinted>2016-09-03T09:43:00Z</cp:lastPrinted>
  <dcterms:created xsi:type="dcterms:W3CDTF">2016-06-28T13:43:00Z</dcterms:created>
  <dcterms:modified xsi:type="dcterms:W3CDTF">2020-11-19T09:20:00Z</dcterms:modified>
</cp:coreProperties>
</file>