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65E" w:rsidRDefault="00B0465E" w:rsidP="00840069">
      <w:pPr>
        <w:rPr>
          <w:rFonts w:ascii="Times New Roman" w:hAnsi="Times New Roman" w:cs="Times New Roman"/>
          <w:bCs/>
          <w:sz w:val="28"/>
          <w:szCs w:val="28"/>
        </w:rPr>
      </w:pPr>
    </w:p>
    <w:p w:rsidR="00B0465E" w:rsidRDefault="00B0465E" w:rsidP="00B0465E">
      <w:pPr>
        <w:pStyle w:val="a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Российская Федерация</w:t>
      </w:r>
    </w:p>
    <w:p w:rsidR="00B0465E" w:rsidRDefault="00B0465E" w:rsidP="00B0465E">
      <w:pPr>
        <w:pStyle w:val="a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Московская область</w:t>
      </w:r>
    </w:p>
    <w:p w:rsidR="00B0465E" w:rsidRDefault="00B0465E" w:rsidP="00B0465E">
      <w:pPr>
        <w:pStyle w:val="a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дошкольное образовательное учреждение</w:t>
      </w:r>
    </w:p>
    <w:p w:rsidR="00B0465E" w:rsidRDefault="00B0465E" w:rsidP="00B0465E">
      <w:pPr>
        <w:pStyle w:val="a4"/>
        <w:jc w:val="center"/>
        <w:rPr>
          <w:rFonts w:ascii="Times New Roman" w:hAnsi="Times New Roman" w:cs="Times New Roman"/>
          <w:sz w:val="24"/>
        </w:rPr>
      </w:pPr>
      <w:r w:rsidRPr="0035256B">
        <w:rPr>
          <w:rFonts w:ascii="Times New Roman" w:hAnsi="Times New Roman" w:cs="Times New Roman"/>
          <w:sz w:val="24"/>
        </w:rPr>
        <w:t>ЦРР</w:t>
      </w:r>
      <w:r>
        <w:rPr>
          <w:rFonts w:ascii="Times New Roman" w:hAnsi="Times New Roman" w:cs="Times New Roman"/>
          <w:sz w:val="24"/>
        </w:rPr>
        <w:t xml:space="preserve"> </w:t>
      </w:r>
      <w:r w:rsidRPr="0035256B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дет</w:t>
      </w:r>
      <w:proofErr w:type="gramStart"/>
      <w:r>
        <w:rPr>
          <w:rFonts w:ascii="Times New Roman" w:hAnsi="Times New Roman" w:cs="Times New Roman"/>
          <w:sz w:val="24"/>
          <w:lang w:val="en-US"/>
        </w:rPr>
        <w:t>c</w:t>
      </w:r>
      <w:proofErr w:type="gramEnd"/>
      <w:r>
        <w:rPr>
          <w:rFonts w:ascii="Times New Roman" w:hAnsi="Times New Roman" w:cs="Times New Roman"/>
          <w:sz w:val="24"/>
        </w:rPr>
        <w:t xml:space="preserve">кий </w:t>
      </w:r>
      <w:r>
        <w:rPr>
          <w:rFonts w:ascii="Times New Roman" w:hAnsi="Times New Roman" w:cs="Times New Roman"/>
          <w:sz w:val="24"/>
          <w:lang w:val="en-US"/>
        </w:rPr>
        <w:t>ca</w:t>
      </w:r>
      <w:proofErr w:type="spellStart"/>
      <w:r>
        <w:rPr>
          <w:rFonts w:ascii="Times New Roman" w:hAnsi="Times New Roman" w:cs="Times New Roman"/>
          <w:sz w:val="24"/>
        </w:rPr>
        <w:t>д</w:t>
      </w:r>
      <w:proofErr w:type="spellEnd"/>
      <w:r>
        <w:rPr>
          <w:rFonts w:ascii="Times New Roman" w:hAnsi="Times New Roman" w:cs="Times New Roman"/>
          <w:sz w:val="24"/>
        </w:rPr>
        <w:t xml:space="preserve"> № 50 «Колосо</w:t>
      </w:r>
      <w:r w:rsidRPr="0035256B"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i/>
          <w:sz w:val="32"/>
          <w:szCs w:val="32"/>
        </w:rPr>
        <w:t>»</w:t>
      </w:r>
    </w:p>
    <w:p w:rsidR="00B0465E" w:rsidRDefault="00B0465E" w:rsidP="00B0465E">
      <w:pPr>
        <w:pStyle w:val="a4"/>
        <w:jc w:val="center"/>
        <w:rPr>
          <w:rFonts w:ascii="Times New Roman" w:hAnsi="Times New Roman" w:cs="Times New Roman"/>
          <w:b/>
          <w:noProof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4"/>
        </w:rPr>
        <w:t>Истринский</w:t>
      </w:r>
      <w:proofErr w:type="spellEnd"/>
      <w:r>
        <w:rPr>
          <w:rFonts w:ascii="Times New Roman" w:hAnsi="Times New Roman" w:cs="Times New Roman"/>
          <w:sz w:val="24"/>
        </w:rPr>
        <w:t xml:space="preserve"> муниципальный район</w:t>
      </w:r>
    </w:p>
    <w:p w:rsidR="00B0465E" w:rsidRDefault="00B0465E" w:rsidP="00B0465E">
      <w:pPr>
        <w:pStyle w:val="a4"/>
        <w:jc w:val="center"/>
        <w:rPr>
          <w:rFonts w:ascii="Times New Roman" w:hAnsi="Times New Roman" w:cs="Times New Roman"/>
          <w:b/>
          <w:noProof/>
          <w:kern w:val="36"/>
          <w:sz w:val="28"/>
          <w:szCs w:val="28"/>
          <w:lang w:eastAsia="ru-RU"/>
        </w:rPr>
      </w:pPr>
    </w:p>
    <w:p w:rsidR="00B0465E" w:rsidRDefault="00B0465E" w:rsidP="00B0465E">
      <w:pPr>
        <w:pStyle w:val="a4"/>
        <w:jc w:val="center"/>
        <w:rPr>
          <w:rFonts w:ascii="Times New Roman" w:hAnsi="Times New Roman" w:cs="Times New Roman"/>
          <w:b/>
          <w:noProof/>
          <w:kern w:val="36"/>
          <w:sz w:val="28"/>
          <w:szCs w:val="28"/>
          <w:lang w:eastAsia="ru-RU"/>
        </w:rPr>
      </w:pPr>
    </w:p>
    <w:p w:rsidR="00B0465E" w:rsidRDefault="00B0465E" w:rsidP="00840069">
      <w:pPr>
        <w:rPr>
          <w:rFonts w:ascii="Times New Roman" w:hAnsi="Times New Roman" w:cs="Times New Roman"/>
          <w:bCs/>
          <w:sz w:val="28"/>
          <w:szCs w:val="28"/>
        </w:rPr>
      </w:pPr>
    </w:p>
    <w:p w:rsidR="00B0465E" w:rsidRDefault="00B0465E" w:rsidP="00840069">
      <w:pPr>
        <w:rPr>
          <w:rFonts w:ascii="Times New Roman" w:hAnsi="Times New Roman" w:cs="Times New Roman"/>
          <w:bCs/>
          <w:sz w:val="28"/>
          <w:szCs w:val="28"/>
        </w:rPr>
      </w:pPr>
    </w:p>
    <w:p w:rsidR="00B0465E" w:rsidRDefault="00B0465E" w:rsidP="00840069">
      <w:pPr>
        <w:rPr>
          <w:rFonts w:ascii="Times New Roman" w:hAnsi="Times New Roman" w:cs="Times New Roman"/>
          <w:bCs/>
          <w:sz w:val="28"/>
          <w:szCs w:val="28"/>
        </w:rPr>
      </w:pPr>
    </w:p>
    <w:p w:rsidR="00B0465E" w:rsidRDefault="00B0465E" w:rsidP="00840069">
      <w:pPr>
        <w:rPr>
          <w:rFonts w:ascii="Times New Roman" w:hAnsi="Times New Roman" w:cs="Times New Roman"/>
          <w:bCs/>
          <w:sz w:val="28"/>
          <w:szCs w:val="28"/>
        </w:rPr>
      </w:pPr>
    </w:p>
    <w:p w:rsidR="00B0465E" w:rsidRDefault="00B0465E" w:rsidP="00840069">
      <w:pPr>
        <w:rPr>
          <w:rFonts w:ascii="Times New Roman" w:hAnsi="Times New Roman" w:cs="Times New Roman"/>
          <w:bCs/>
          <w:sz w:val="28"/>
          <w:szCs w:val="28"/>
        </w:rPr>
      </w:pPr>
    </w:p>
    <w:p w:rsidR="00B0465E" w:rsidRDefault="00CE4075" w:rsidP="00CE407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9pt;height:140pt" fillcolor="#9400ed" strokecolor="black [3213]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40pt;v-text-kern:t" trim="t" fitpath="t" string="    &quot; Театрализованная деятельность &#10;&#10;в социально – коммуникативном &#10;развитии дошкольников&quot;"/>
          </v:shape>
        </w:pict>
      </w:r>
    </w:p>
    <w:p w:rsidR="00B0465E" w:rsidRDefault="00B0465E" w:rsidP="00840069">
      <w:pPr>
        <w:rPr>
          <w:rFonts w:ascii="Times New Roman" w:hAnsi="Times New Roman" w:cs="Times New Roman"/>
          <w:bCs/>
          <w:sz w:val="28"/>
          <w:szCs w:val="28"/>
        </w:rPr>
      </w:pPr>
    </w:p>
    <w:p w:rsidR="00B0465E" w:rsidRDefault="00B0465E" w:rsidP="00840069">
      <w:pPr>
        <w:rPr>
          <w:rFonts w:ascii="Times New Roman" w:hAnsi="Times New Roman" w:cs="Times New Roman"/>
          <w:bCs/>
          <w:sz w:val="28"/>
          <w:szCs w:val="28"/>
        </w:rPr>
      </w:pPr>
    </w:p>
    <w:p w:rsidR="00B0465E" w:rsidRDefault="00CE4075" w:rsidP="0084006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СООБЩЕНИЕ НА ПЕДОГОГИЧЕСКОМ СОВЕТЕ</w:t>
      </w:r>
    </w:p>
    <w:p w:rsidR="00B0465E" w:rsidRDefault="00B0465E" w:rsidP="00840069">
      <w:pPr>
        <w:rPr>
          <w:rFonts w:ascii="Times New Roman" w:hAnsi="Times New Roman" w:cs="Times New Roman"/>
          <w:bCs/>
          <w:sz w:val="28"/>
          <w:szCs w:val="28"/>
        </w:rPr>
      </w:pPr>
    </w:p>
    <w:p w:rsidR="00B0465E" w:rsidRDefault="00B0465E" w:rsidP="00840069">
      <w:pPr>
        <w:rPr>
          <w:rFonts w:ascii="Times New Roman" w:hAnsi="Times New Roman" w:cs="Times New Roman"/>
          <w:bCs/>
          <w:sz w:val="28"/>
          <w:szCs w:val="28"/>
        </w:rPr>
      </w:pPr>
    </w:p>
    <w:p w:rsidR="00B0465E" w:rsidRDefault="00B0465E" w:rsidP="00840069">
      <w:pPr>
        <w:rPr>
          <w:rFonts w:ascii="Times New Roman" w:hAnsi="Times New Roman" w:cs="Times New Roman"/>
          <w:bCs/>
          <w:sz w:val="28"/>
          <w:szCs w:val="28"/>
        </w:rPr>
      </w:pPr>
    </w:p>
    <w:p w:rsidR="00CE4075" w:rsidRDefault="00CE4075" w:rsidP="00840069">
      <w:pPr>
        <w:rPr>
          <w:rFonts w:ascii="Times New Roman" w:hAnsi="Times New Roman" w:cs="Times New Roman"/>
          <w:bCs/>
          <w:sz w:val="28"/>
          <w:szCs w:val="28"/>
        </w:rPr>
      </w:pPr>
    </w:p>
    <w:p w:rsidR="00B0465E" w:rsidRDefault="00CE4075" w:rsidP="0084006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Воспитатель: Сорокина Н.Л.</w:t>
      </w:r>
    </w:p>
    <w:p w:rsidR="00B0465E" w:rsidRDefault="00CE4075" w:rsidP="00CE407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2017 г.</w:t>
      </w:r>
    </w:p>
    <w:p w:rsidR="00B0465E" w:rsidRDefault="00B0465E" w:rsidP="00840069">
      <w:pPr>
        <w:rPr>
          <w:rFonts w:ascii="Times New Roman" w:hAnsi="Times New Roman" w:cs="Times New Roman"/>
          <w:bCs/>
          <w:sz w:val="28"/>
          <w:szCs w:val="28"/>
        </w:rPr>
      </w:pPr>
    </w:p>
    <w:p w:rsidR="00840069" w:rsidRPr="002C02FF" w:rsidRDefault="00840069" w:rsidP="00840069">
      <w:pPr>
        <w:rPr>
          <w:rFonts w:ascii="Times New Roman" w:hAnsi="Times New Roman" w:cs="Times New Roman"/>
          <w:bCs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Данная тема актуальна </w:t>
      </w:r>
      <w:proofErr w:type="gramStart"/>
      <w:r w:rsidRPr="002C02FF">
        <w:rPr>
          <w:rFonts w:ascii="Times New Roman" w:hAnsi="Times New Roman" w:cs="Times New Roman"/>
          <w:bCs/>
          <w:sz w:val="28"/>
          <w:szCs w:val="28"/>
        </w:rPr>
        <w:t>тем</w:t>
      </w:r>
      <w:r w:rsidR="00CE4075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Pr="002C02FF">
        <w:rPr>
          <w:rFonts w:ascii="Times New Roman" w:hAnsi="Times New Roman" w:cs="Times New Roman"/>
          <w:bCs/>
          <w:sz w:val="28"/>
          <w:szCs w:val="28"/>
        </w:rPr>
        <w:t xml:space="preserve"> что театрализованная игра оказывает большое влияние на речевое развитие ребенка, дети знакомятся с окружающим миром во всем его многообразии. Стимулирует активную речь за счет расширения словарного запаса, совершенствует артикуляционный аппарат. Ребенок усваивает богатство родного языка, его выразительные средства. Используя выразительные средства и интонации, соответствующие характеру героев и их поступков, вступая в диалог с другими персонажами, всё это ставит ребёнка перед необходимостью ясно, чётко и понятно  изъясняться.</w:t>
      </w:r>
    </w:p>
    <w:p w:rsidR="00840069" w:rsidRPr="002C02FF" w:rsidRDefault="00840069" w:rsidP="00840069">
      <w:pPr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2C02FF">
        <w:rPr>
          <w:rFonts w:ascii="Times New Roman" w:hAnsi="Times New Roman" w:cs="Times New Roman"/>
          <w:b/>
          <w:bCs/>
          <w:color w:val="C00000"/>
          <w:sz w:val="32"/>
          <w:szCs w:val="32"/>
        </w:rPr>
        <w:t>ЗАДАЧИ</w:t>
      </w:r>
    </w:p>
    <w:p w:rsidR="00000000" w:rsidRPr="002C02FF" w:rsidRDefault="00CE4075" w:rsidP="00840069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>Вызвать интерес к театрализованной деятельности и желание выступать вместе с коллективом сверстников.</w:t>
      </w:r>
    </w:p>
    <w:p w:rsidR="00000000" w:rsidRPr="002C02FF" w:rsidRDefault="00CE4075" w:rsidP="00840069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 xml:space="preserve">Побуждать к импровизации с использованием доступных каждому ребенку средств выразительности (мимика, жесты, движения). </w:t>
      </w:r>
    </w:p>
    <w:p w:rsidR="00000000" w:rsidRPr="002C02FF" w:rsidRDefault="00CE4075" w:rsidP="00840069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>Помогать в создании выразительных средств.</w:t>
      </w:r>
      <w:r w:rsidRPr="002C02F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00000" w:rsidRPr="002C02FF" w:rsidRDefault="00CE4075" w:rsidP="00840069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 xml:space="preserve">Обогащать словарь детей, активизировать его; </w:t>
      </w:r>
    </w:p>
    <w:p w:rsidR="00000000" w:rsidRPr="002C02FF" w:rsidRDefault="00CE4075" w:rsidP="00840069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>Соверш</w:t>
      </w:r>
      <w:r w:rsidRPr="002C02FF">
        <w:rPr>
          <w:rFonts w:ascii="Times New Roman" w:hAnsi="Times New Roman" w:cs="Times New Roman"/>
          <w:bCs/>
          <w:sz w:val="28"/>
          <w:szCs w:val="28"/>
        </w:rPr>
        <w:t>енствовать диалогическую и монологическую речь;</w:t>
      </w:r>
      <w:r w:rsidRPr="002C02F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00000" w:rsidRPr="002C02FF" w:rsidRDefault="00CE4075" w:rsidP="00840069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>Учить согласовывать свои действия с действиями партнера (слушать, не перебивая, говорить, обращаясь к партнеру).</w:t>
      </w:r>
    </w:p>
    <w:p w:rsidR="00000000" w:rsidRPr="002C02FF" w:rsidRDefault="00CE4075" w:rsidP="00840069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>Развивать разговорную, диалогическую речь в соответствии с сюжетом инсценировки.</w:t>
      </w:r>
    </w:p>
    <w:p w:rsidR="00000000" w:rsidRPr="002C02FF" w:rsidRDefault="00CE4075" w:rsidP="00840069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>Воспитыват</w:t>
      </w:r>
      <w:r w:rsidRPr="002C02FF">
        <w:rPr>
          <w:rFonts w:ascii="Times New Roman" w:hAnsi="Times New Roman" w:cs="Times New Roman"/>
          <w:bCs/>
          <w:sz w:val="28"/>
          <w:szCs w:val="28"/>
        </w:rPr>
        <w:t>ь гуманные чувства: отзывчивость, умение радоваться успехом товарищей и огорчаться их неудачам.</w:t>
      </w:r>
    </w:p>
    <w:p w:rsidR="00000000" w:rsidRPr="002C02FF" w:rsidRDefault="00CE4075" w:rsidP="00840069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 xml:space="preserve">Вызывать желание участвовать в праздниках и развлечениях. </w:t>
      </w:r>
    </w:p>
    <w:p w:rsidR="00000000" w:rsidRDefault="00CE4075" w:rsidP="00840069">
      <w:pPr>
        <w:numPr>
          <w:ilvl w:val="0"/>
          <w:numId w:val="1"/>
        </w:numPr>
        <w:rPr>
          <w:b/>
          <w:bCs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>Способствовать проявлению самостоятельности, активности в игре с персонажами и игрушками</w:t>
      </w:r>
      <w:r w:rsidRPr="002C02F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40069" w:rsidRPr="002C02FF" w:rsidRDefault="00840069" w:rsidP="00840069">
      <w:pPr>
        <w:rPr>
          <w:rFonts w:ascii="Times New Roman" w:hAnsi="Times New Roman" w:cs="Times New Roman"/>
          <w:bCs/>
          <w:sz w:val="28"/>
          <w:szCs w:val="28"/>
        </w:rPr>
      </w:pPr>
    </w:p>
    <w:p w:rsidR="00840069" w:rsidRPr="002C02FF" w:rsidRDefault="00840069" w:rsidP="00840069">
      <w:pPr>
        <w:rPr>
          <w:rFonts w:ascii="Times New Roman" w:hAnsi="Times New Roman" w:cs="Times New Roman"/>
          <w:bCs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>По данным статистики на сегодняшний день 7 детей из 10 нуждаются в специальной коррекционной работе. При этом дефекты речи зачастую сопровождаются нарушениями в эмоционально-волевой сфере. В связи с этим перед педагогом стоит трудная задача найти новый подход к обучению и воспитанию дошкольника в гармонично развитую личность.</w:t>
      </w:r>
    </w:p>
    <w:p w:rsidR="00840069" w:rsidRPr="002C02FF" w:rsidRDefault="00840069" w:rsidP="00840069">
      <w:pPr>
        <w:rPr>
          <w:rFonts w:ascii="Times New Roman" w:hAnsi="Times New Roman" w:cs="Times New Roman"/>
          <w:bCs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lastRenderedPageBreak/>
        <w:tab/>
        <w:t>Театрализованная деятельность  и является одним из самых эффективных способов коррекционного воздействия на ребенка, в котором ярко проявляется  принцип обучения</w:t>
      </w:r>
      <w:proofErr w:type="gramStart"/>
      <w:r w:rsidRPr="002C02FF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2C02FF">
        <w:rPr>
          <w:rFonts w:ascii="Times New Roman" w:hAnsi="Times New Roman" w:cs="Times New Roman"/>
          <w:bCs/>
          <w:sz w:val="28"/>
          <w:szCs w:val="28"/>
        </w:rPr>
        <w:t xml:space="preserve"> учить играя.</w:t>
      </w:r>
    </w:p>
    <w:p w:rsidR="00840069" w:rsidRPr="002C02FF" w:rsidRDefault="00840069" w:rsidP="00840069">
      <w:pPr>
        <w:rPr>
          <w:rFonts w:ascii="Times New Roman" w:hAnsi="Times New Roman" w:cs="Times New Roman"/>
          <w:bCs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 xml:space="preserve">В современных условиях игра является своеобразным центром, вокруг которого сосредоточиваются главные интересы и переживания детей. </w:t>
      </w:r>
    </w:p>
    <w:p w:rsidR="00840069" w:rsidRPr="002C02FF" w:rsidRDefault="00840069" w:rsidP="00840069">
      <w:pPr>
        <w:rPr>
          <w:rFonts w:ascii="Times New Roman" w:hAnsi="Times New Roman" w:cs="Times New Roman"/>
          <w:bCs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 xml:space="preserve">Для развития театрализованной деятельности, в группе создана предметно-развивающая среда: театральный уголок, в котором находятся все виды театра </w:t>
      </w:r>
    </w:p>
    <w:p w:rsidR="00840069" w:rsidRPr="00840069" w:rsidRDefault="00840069" w:rsidP="00B0465E">
      <w:pPr>
        <w:rPr>
          <w:b/>
          <w:bCs/>
        </w:rPr>
      </w:pPr>
    </w:p>
    <w:p w:rsidR="00840069" w:rsidRPr="00840069" w:rsidRDefault="00840069" w:rsidP="00840069">
      <w:pPr>
        <w:rPr>
          <w:b/>
          <w:bCs/>
          <w:color w:val="C00000"/>
          <w:sz w:val="32"/>
          <w:szCs w:val="32"/>
        </w:rPr>
      </w:pPr>
      <w:r w:rsidRPr="00840069">
        <w:rPr>
          <w:b/>
          <w:bCs/>
          <w:color w:val="C00000"/>
          <w:sz w:val="32"/>
          <w:szCs w:val="32"/>
        </w:rPr>
        <w:t>Речевое развитие</w:t>
      </w:r>
    </w:p>
    <w:p w:rsidR="00000000" w:rsidRPr="002C02FF" w:rsidRDefault="00CE4075" w:rsidP="0084006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>Развитие всех компонентов, функций и форм речевой деятельности</w:t>
      </w:r>
      <w:r w:rsidRPr="002C02FF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</w:p>
    <w:p w:rsidR="00000000" w:rsidRPr="002C02FF" w:rsidRDefault="00CE4075" w:rsidP="0084006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>обогащение словаря: образных выражений, сравнений, эпитетов, синонимов, антонимов и пр.</w:t>
      </w:r>
    </w:p>
    <w:p w:rsidR="00000000" w:rsidRPr="002C02FF" w:rsidRDefault="00CE4075" w:rsidP="0084006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>грамматического строя</w:t>
      </w:r>
    </w:p>
    <w:p w:rsidR="00000000" w:rsidRPr="002C02FF" w:rsidRDefault="00CE4075" w:rsidP="0084006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 xml:space="preserve">совершенствования звуковой стороны речи </w:t>
      </w:r>
    </w:p>
    <w:p w:rsidR="00000000" w:rsidRPr="002C02FF" w:rsidRDefault="00CE4075" w:rsidP="0084006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>содействие развити</w:t>
      </w:r>
      <w:r w:rsidRPr="002C02FF">
        <w:rPr>
          <w:rFonts w:ascii="Times New Roman" w:hAnsi="Times New Roman" w:cs="Times New Roman"/>
          <w:bCs/>
          <w:sz w:val="28"/>
          <w:szCs w:val="28"/>
        </w:rPr>
        <w:t xml:space="preserve">ю монологической и диалогической речи </w:t>
      </w:r>
    </w:p>
    <w:p w:rsidR="00840069" w:rsidRPr="00840069" w:rsidRDefault="00840069" w:rsidP="00840069">
      <w:pPr>
        <w:rPr>
          <w:bCs/>
          <w:sz w:val="32"/>
          <w:szCs w:val="32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C02FF">
        <w:rPr>
          <w:rFonts w:ascii="Times New Roman" w:hAnsi="Times New Roman" w:cs="Times New Roman"/>
          <w:bCs/>
          <w:sz w:val="28"/>
          <w:szCs w:val="28"/>
        </w:rPr>
        <w:t>овладение выразительными средствами общения: словесными (регулированием темпа, громкости, произнесения, интонации и др.) и невербальными (мимикой, пантомимикой, позами, жеста</w:t>
      </w:r>
      <w:r w:rsidRPr="00840069">
        <w:rPr>
          <w:bCs/>
          <w:sz w:val="32"/>
          <w:szCs w:val="32"/>
        </w:rPr>
        <w:t>ми</w:t>
      </w:r>
      <w:r w:rsidR="002C02FF">
        <w:rPr>
          <w:bCs/>
          <w:sz w:val="32"/>
          <w:szCs w:val="32"/>
        </w:rPr>
        <w:t>)</w:t>
      </w:r>
      <w:proofErr w:type="gramEnd"/>
    </w:p>
    <w:p w:rsidR="00840069" w:rsidRDefault="00840069" w:rsidP="00840069">
      <w:pPr>
        <w:rPr>
          <w:b/>
          <w:bCs/>
          <w:sz w:val="32"/>
          <w:szCs w:val="32"/>
        </w:rPr>
      </w:pPr>
      <w:r w:rsidRPr="00840069">
        <w:rPr>
          <w:b/>
          <w:bCs/>
          <w:sz w:val="32"/>
          <w:szCs w:val="32"/>
        </w:rPr>
        <w:t>Творческие методы и приемы для решения речевых задач:</w:t>
      </w:r>
    </w:p>
    <w:p w:rsidR="00000000" w:rsidRPr="002C02FF" w:rsidRDefault="00CE4075" w:rsidP="0084006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 xml:space="preserve">знаковая система обучения (схемы, </w:t>
      </w:r>
      <w:proofErr w:type="spellStart"/>
      <w:r w:rsidRPr="002C02FF">
        <w:rPr>
          <w:rFonts w:ascii="Times New Roman" w:hAnsi="Times New Roman" w:cs="Times New Roman"/>
          <w:bCs/>
          <w:sz w:val="28"/>
          <w:szCs w:val="28"/>
        </w:rPr>
        <w:t>мнемотаблицы</w:t>
      </w:r>
      <w:proofErr w:type="spellEnd"/>
      <w:r w:rsidRPr="002C02FF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2C02FF">
        <w:rPr>
          <w:rFonts w:ascii="Times New Roman" w:hAnsi="Times New Roman" w:cs="Times New Roman"/>
          <w:bCs/>
          <w:sz w:val="28"/>
          <w:szCs w:val="28"/>
        </w:rPr>
        <w:t>мнемодорожки</w:t>
      </w:r>
      <w:proofErr w:type="spellEnd"/>
      <w:r w:rsidRPr="002C02FF">
        <w:rPr>
          <w:rFonts w:ascii="Times New Roman" w:hAnsi="Times New Roman" w:cs="Times New Roman"/>
          <w:bCs/>
          <w:sz w:val="28"/>
          <w:szCs w:val="28"/>
        </w:rPr>
        <w:t>, условные обозначения);</w:t>
      </w:r>
    </w:p>
    <w:p w:rsidR="00000000" w:rsidRPr="002C02FF" w:rsidRDefault="00CE4075" w:rsidP="0084006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 xml:space="preserve">ситуация «проживания»; ассоциаций;                                                                 </w:t>
      </w:r>
    </w:p>
    <w:p w:rsidR="00000000" w:rsidRPr="002C02FF" w:rsidRDefault="00CE4075" w:rsidP="0084006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C02FF">
        <w:rPr>
          <w:rFonts w:ascii="Times New Roman" w:hAnsi="Times New Roman" w:cs="Times New Roman"/>
          <w:bCs/>
          <w:sz w:val="28"/>
          <w:szCs w:val="28"/>
        </w:rPr>
        <w:t>коммуникативные (диало</w:t>
      </w:r>
      <w:r w:rsidRPr="002C02FF">
        <w:rPr>
          <w:rFonts w:ascii="Times New Roman" w:hAnsi="Times New Roman" w:cs="Times New Roman"/>
          <w:bCs/>
          <w:sz w:val="28"/>
          <w:szCs w:val="28"/>
        </w:rPr>
        <w:t>говое общение, ролевые инсценировки, игры-драматизации, сюжетно-ролевые игры, чтение по книге или наизусть, рассказывание, творческое рассказывание, заучивание наизусть, описание);</w:t>
      </w:r>
      <w:proofErr w:type="gramEnd"/>
    </w:p>
    <w:p w:rsidR="00840069" w:rsidRPr="002C02FF" w:rsidRDefault="00840069" w:rsidP="00840069">
      <w:p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>•    организация творческого поиска;</w:t>
      </w:r>
    </w:p>
    <w:p w:rsidR="00000000" w:rsidRPr="002C02FF" w:rsidRDefault="00CE4075" w:rsidP="0084006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 xml:space="preserve"> просмотр видеофильмов;</w:t>
      </w:r>
    </w:p>
    <w:p w:rsidR="00000000" w:rsidRPr="002C02FF" w:rsidRDefault="00CE4075" w:rsidP="0084006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слушание ау</w:t>
      </w:r>
      <w:r w:rsidRPr="002C02FF">
        <w:rPr>
          <w:rFonts w:ascii="Times New Roman" w:hAnsi="Times New Roman" w:cs="Times New Roman"/>
          <w:bCs/>
          <w:sz w:val="28"/>
          <w:szCs w:val="28"/>
        </w:rPr>
        <w:t>диозаписи;</w:t>
      </w:r>
    </w:p>
    <w:p w:rsidR="00000000" w:rsidRPr="002C02FF" w:rsidRDefault="00CE4075" w:rsidP="0084006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 xml:space="preserve"> словесное рисование;</w:t>
      </w:r>
    </w:p>
    <w:p w:rsidR="00000000" w:rsidRPr="002C02FF" w:rsidRDefault="00CE4075" w:rsidP="0084006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 xml:space="preserve"> разговор по телефону</w:t>
      </w:r>
    </w:p>
    <w:p w:rsidR="00840069" w:rsidRPr="002C02FF" w:rsidRDefault="00CE4075" w:rsidP="0084006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 xml:space="preserve"> коллаж из сказок</w:t>
      </w:r>
    </w:p>
    <w:p w:rsidR="00840069" w:rsidRPr="002C02FF" w:rsidRDefault="00840069" w:rsidP="00840069">
      <w:pPr>
        <w:rPr>
          <w:b/>
          <w:bCs/>
          <w:i/>
          <w:iCs/>
          <w:color w:val="C00000"/>
          <w:sz w:val="32"/>
          <w:szCs w:val="32"/>
        </w:rPr>
      </w:pPr>
      <w:r w:rsidRPr="002C02FF">
        <w:rPr>
          <w:b/>
          <w:bCs/>
          <w:i/>
          <w:iCs/>
          <w:color w:val="C00000"/>
          <w:sz w:val="32"/>
          <w:szCs w:val="32"/>
        </w:rPr>
        <w:t>Содержание деятельности:</w:t>
      </w:r>
    </w:p>
    <w:p w:rsidR="00840069" w:rsidRPr="002C02FF" w:rsidRDefault="00840069" w:rsidP="002C02FF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>Артикуляционная гимнастика</w:t>
      </w:r>
    </w:p>
    <w:p w:rsidR="00840069" w:rsidRPr="002C02FF" w:rsidRDefault="00840069" w:rsidP="00840069">
      <w:p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 xml:space="preserve">• </w:t>
      </w:r>
      <w:proofErr w:type="spellStart"/>
      <w:r w:rsidRPr="002C02FF">
        <w:rPr>
          <w:rFonts w:ascii="Times New Roman" w:hAnsi="Times New Roman" w:cs="Times New Roman"/>
          <w:bCs/>
          <w:sz w:val="28"/>
          <w:szCs w:val="28"/>
        </w:rPr>
        <w:t>Чистоговорки</w:t>
      </w:r>
      <w:proofErr w:type="spellEnd"/>
      <w:r w:rsidRPr="002C02FF">
        <w:rPr>
          <w:rFonts w:ascii="Times New Roman" w:hAnsi="Times New Roman" w:cs="Times New Roman"/>
          <w:bCs/>
          <w:sz w:val="28"/>
          <w:szCs w:val="28"/>
        </w:rPr>
        <w:t xml:space="preserve"> и скороговорки</w:t>
      </w:r>
    </w:p>
    <w:p w:rsidR="00840069" w:rsidRPr="002C02FF" w:rsidRDefault="00840069" w:rsidP="00840069">
      <w:p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>• Пластические этюды</w:t>
      </w:r>
    </w:p>
    <w:p w:rsidR="00840069" w:rsidRPr="002C02FF" w:rsidRDefault="00840069" w:rsidP="00840069">
      <w:p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>• Мимические этюды</w:t>
      </w:r>
    </w:p>
    <w:p w:rsidR="00840069" w:rsidRPr="002C02FF" w:rsidRDefault="00840069" w:rsidP="00840069">
      <w:p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>• Загадки (с использованием зонта сказочных воспоминаний)</w:t>
      </w:r>
    </w:p>
    <w:p w:rsidR="00840069" w:rsidRPr="002C02FF" w:rsidRDefault="00840069" w:rsidP="00840069">
      <w:p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>• Упражнения на воображение</w:t>
      </w:r>
    </w:p>
    <w:p w:rsidR="00840069" w:rsidRPr="002C02FF" w:rsidRDefault="00840069" w:rsidP="00840069">
      <w:p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>• Упражнения на напряжение и расслабление мышц</w:t>
      </w:r>
    </w:p>
    <w:p w:rsidR="00840069" w:rsidRPr="002C02FF" w:rsidRDefault="00840069" w:rsidP="00840069">
      <w:p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>• Упражнения на имитацию движений</w:t>
      </w:r>
    </w:p>
    <w:p w:rsidR="00840069" w:rsidRPr="002C02FF" w:rsidRDefault="00840069" w:rsidP="00840069">
      <w:p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>• Упражнения на активизацию словарного запаса</w:t>
      </w:r>
    </w:p>
    <w:p w:rsidR="00840069" w:rsidRPr="002C02FF" w:rsidRDefault="00840069" w:rsidP="00840069">
      <w:p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>•  Упражнения на интонационную выразительность</w:t>
      </w:r>
    </w:p>
    <w:p w:rsidR="00000000" w:rsidRPr="002C02FF" w:rsidRDefault="00CE4075" w:rsidP="0084006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>Упражнения на речевое дыхание</w:t>
      </w:r>
    </w:p>
    <w:p w:rsidR="00000000" w:rsidRPr="002C02FF" w:rsidRDefault="00CE4075" w:rsidP="0084006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 xml:space="preserve"> Игры со словами и без</w:t>
      </w:r>
      <w:r w:rsidRPr="002C02FF">
        <w:rPr>
          <w:rFonts w:ascii="Times New Roman" w:hAnsi="Times New Roman" w:cs="Times New Roman"/>
          <w:bCs/>
          <w:sz w:val="28"/>
          <w:szCs w:val="28"/>
        </w:rPr>
        <w:t xml:space="preserve"> слов</w:t>
      </w:r>
    </w:p>
    <w:p w:rsidR="00000000" w:rsidRPr="002C02FF" w:rsidRDefault="00CE4075" w:rsidP="0084006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 xml:space="preserve"> Хороводные игры</w:t>
      </w:r>
    </w:p>
    <w:p w:rsidR="00000000" w:rsidRPr="002C02FF" w:rsidRDefault="00CE4075" w:rsidP="0084006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 xml:space="preserve"> Подвижные игры с героями</w:t>
      </w:r>
    </w:p>
    <w:p w:rsidR="00000000" w:rsidRPr="002C02FF" w:rsidRDefault="00CE4075" w:rsidP="0084006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 xml:space="preserve"> Обыгрывание эпизодов</w:t>
      </w:r>
    </w:p>
    <w:p w:rsidR="00000000" w:rsidRPr="002C02FF" w:rsidRDefault="00CE4075" w:rsidP="0084006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 xml:space="preserve"> Инсценировка  сказок, </w:t>
      </w:r>
      <w:proofErr w:type="spellStart"/>
      <w:r w:rsidRPr="002C02FF">
        <w:rPr>
          <w:rFonts w:ascii="Times New Roman" w:hAnsi="Times New Roman" w:cs="Times New Roman"/>
          <w:bCs/>
          <w:sz w:val="28"/>
          <w:szCs w:val="28"/>
        </w:rPr>
        <w:t>потешек</w:t>
      </w:r>
      <w:proofErr w:type="spellEnd"/>
      <w:r w:rsidRPr="002C02FF">
        <w:rPr>
          <w:rFonts w:ascii="Times New Roman" w:hAnsi="Times New Roman" w:cs="Times New Roman"/>
          <w:bCs/>
          <w:sz w:val="28"/>
          <w:szCs w:val="28"/>
        </w:rPr>
        <w:t>, стихов</w:t>
      </w:r>
    </w:p>
    <w:p w:rsidR="00000000" w:rsidRPr="002C02FF" w:rsidRDefault="00CE4075" w:rsidP="0084006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>Показ театрализованных представлений</w:t>
      </w:r>
    </w:p>
    <w:p w:rsidR="00840069" w:rsidRDefault="00840069" w:rsidP="00840069">
      <w:pPr>
        <w:rPr>
          <w:b/>
          <w:bCs/>
          <w:color w:val="C00000"/>
          <w:sz w:val="32"/>
          <w:szCs w:val="32"/>
        </w:rPr>
      </w:pPr>
      <w:r w:rsidRPr="00840069">
        <w:rPr>
          <w:b/>
          <w:bCs/>
          <w:color w:val="C00000"/>
          <w:sz w:val="32"/>
          <w:szCs w:val="32"/>
        </w:rPr>
        <w:t>Театрализованная деятельность в детском саду организационно может пронизывать все режимные моменты:</w:t>
      </w:r>
    </w:p>
    <w:p w:rsidR="00000000" w:rsidRPr="002C02FF" w:rsidRDefault="00CE4075" w:rsidP="00840069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>включаться в любую НОД;</w:t>
      </w:r>
    </w:p>
    <w:p w:rsidR="00000000" w:rsidRPr="002C02FF" w:rsidRDefault="00CE4075" w:rsidP="00840069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lastRenderedPageBreak/>
        <w:t>в совместную деятельность детей и взрослых в свободное время (в работу различных студий и кружков, в содержание праздников, развлечений и досугов);</w:t>
      </w:r>
    </w:p>
    <w:p w:rsidR="00840069" w:rsidRPr="002C02FF" w:rsidRDefault="00840069" w:rsidP="00840069">
      <w:pPr>
        <w:rPr>
          <w:rFonts w:ascii="Times New Roman" w:hAnsi="Times New Roman" w:cs="Times New Roman"/>
          <w:bCs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>осуществляться в самостоятельной деятельности детей</w:t>
      </w:r>
    </w:p>
    <w:p w:rsidR="00840069" w:rsidRPr="002C02FF" w:rsidRDefault="00840069" w:rsidP="00840069">
      <w:p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 xml:space="preserve">Во время непосредственно образовательной деятельности педагог включает театрализованную игру как игровой прием и форму обучения детей. </w:t>
      </w:r>
    </w:p>
    <w:p w:rsidR="00840069" w:rsidRPr="002C02FF" w:rsidRDefault="00840069" w:rsidP="00840069">
      <w:p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 xml:space="preserve">В образовательную деятельность вводятся персонажи, которые помогают детям усвоить те или иные знания, умения и навыки. </w:t>
      </w:r>
    </w:p>
    <w:p w:rsidR="00840069" w:rsidRPr="00B0465E" w:rsidRDefault="00840069" w:rsidP="00840069">
      <w:pPr>
        <w:rPr>
          <w:rFonts w:ascii="Times New Roman" w:hAnsi="Times New Roman" w:cs="Times New Roman"/>
          <w:bCs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 xml:space="preserve">Игровая форма проведения образовательной деятельности способствует раскрепощению ребенка, созданию атмосферы свободы </w:t>
      </w:r>
    </w:p>
    <w:p w:rsidR="00000000" w:rsidRPr="002C02FF" w:rsidRDefault="00CE4075" w:rsidP="00840069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 xml:space="preserve">организация игр и игровых ситуаций на </w:t>
      </w:r>
      <w:r w:rsidRPr="002C02FF">
        <w:rPr>
          <w:rFonts w:ascii="Times New Roman" w:hAnsi="Times New Roman" w:cs="Times New Roman"/>
          <w:bCs/>
          <w:sz w:val="28"/>
          <w:szCs w:val="28"/>
        </w:rPr>
        <w:t xml:space="preserve">прогулке,  </w:t>
      </w:r>
      <w:r w:rsidRPr="002C02FF">
        <w:rPr>
          <w:rFonts w:ascii="Times New Roman" w:hAnsi="Times New Roman" w:cs="Times New Roman"/>
          <w:bCs/>
          <w:sz w:val="28"/>
          <w:szCs w:val="28"/>
        </w:rPr>
        <w:t>в игровых комнатах</w:t>
      </w:r>
    </w:p>
    <w:p w:rsidR="00000000" w:rsidRPr="002C02FF" w:rsidRDefault="00CE4075" w:rsidP="00840069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 xml:space="preserve">чтение художественной литературы </w:t>
      </w:r>
      <w:r w:rsidRPr="002C02FF">
        <w:rPr>
          <w:rFonts w:ascii="Times New Roman" w:hAnsi="Times New Roman" w:cs="Times New Roman"/>
          <w:bCs/>
          <w:sz w:val="28"/>
          <w:szCs w:val="28"/>
        </w:rPr>
        <w:t xml:space="preserve">с последующим </w:t>
      </w:r>
      <w:r w:rsidRPr="002C02FF">
        <w:rPr>
          <w:rFonts w:ascii="Times New Roman" w:hAnsi="Times New Roman" w:cs="Times New Roman"/>
          <w:bCs/>
          <w:sz w:val="28"/>
          <w:szCs w:val="28"/>
        </w:rPr>
        <w:t>обыгрыванием сюжетных эпизодов вне НОД</w:t>
      </w:r>
    </w:p>
    <w:p w:rsidR="00000000" w:rsidRPr="002C02FF" w:rsidRDefault="00CE4075" w:rsidP="00840069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>игры-рисовани</w:t>
      </w:r>
      <w:r w:rsidRPr="002C02FF">
        <w:rPr>
          <w:rFonts w:ascii="Times New Roman" w:hAnsi="Times New Roman" w:cs="Times New Roman"/>
          <w:bCs/>
          <w:sz w:val="28"/>
          <w:szCs w:val="28"/>
        </w:rPr>
        <w:t xml:space="preserve">я на свободную тему </w:t>
      </w:r>
    </w:p>
    <w:p w:rsidR="00840069" w:rsidRPr="002C02FF" w:rsidRDefault="00840069" w:rsidP="00840069">
      <w:pPr>
        <w:rPr>
          <w:rFonts w:ascii="Times New Roman" w:hAnsi="Times New Roman" w:cs="Times New Roman"/>
          <w:bCs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>строительные игры с драматизацией</w:t>
      </w:r>
    </w:p>
    <w:p w:rsidR="00840069" w:rsidRPr="00B0465E" w:rsidRDefault="00840069" w:rsidP="008400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465E">
        <w:rPr>
          <w:rFonts w:ascii="Times New Roman" w:hAnsi="Times New Roman" w:cs="Times New Roman"/>
          <w:b/>
          <w:bCs/>
          <w:sz w:val="28"/>
          <w:szCs w:val="28"/>
        </w:rPr>
        <w:t>Самостоятельная деятельность детей</w:t>
      </w:r>
    </w:p>
    <w:p w:rsidR="00840069" w:rsidRPr="00B0465E" w:rsidRDefault="00840069" w:rsidP="00840069">
      <w:pPr>
        <w:rPr>
          <w:rFonts w:ascii="Times New Roman" w:hAnsi="Times New Roman" w:cs="Times New Roman"/>
          <w:bCs/>
          <w:sz w:val="28"/>
          <w:szCs w:val="28"/>
        </w:rPr>
      </w:pPr>
      <w:r w:rsidRPr="00B0465E">
        <w:rPr>
          <w:rFonts w:ascii="Times New Roman" w:hAnsi="Times New Roman" w:cs="Times New Roman"/>
          <w:bCs/>
          <w:sz w:val="28"/>
          <w:szCs w:val="28"/>
        </w:rPr>
        <w:t>Исследования, убедительно показывают</w:t>
      </w:r>
      <w:proofErr w:type="gramStart"/>
      <w:r w:rsidRPr="00B0465E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B0465E">
        <w:rPr>
          <w:rFonts w:ascii="Times New Roman" w:hAnsi="Times New Roman" w:cs="Times New Roman"/>
          <w:bCs/>
          <w:sz w:val="28"/>
          <w:szCs w:val="28"/>
        </w:rPr>
        <w:t xml:space="preserve"> что интенсивному речевому развитию служит именно самостоятельная театрально-игровая деятельность, которая включает в себя не только само действие детей с кукольными персонажами или собственные действия по ролям, но также и </w:t>
      </w:r>
      <w:proofErr w:type="spellStart"/>
      <w:r w:rsidRPr="00B0465E">
        <w:rPr>
          <w:rFonts w:ascii="Times New Roman" w:hAnsi="Times New Roman" w:cs="Times New Roman"/>
          <w:bCs/>
          <w:sz w:val="28"/>
          <w:szCs w:val="28"/>
        </w:rPr>
        <w:t>xyдoжecтвeннo-peчeвyю</w:t>
      </w:r>
      <w:proofErr w:type="spellEnd"/>
      <w:r w:rsidRPr="00B0465E">
        <w:rPr>
          <w:rFonts w:ascii="Times New Roman" w:hAnsi="Times New Roman" w:cs="Times New Roman"/>
          <w:bCs/>
          <w:sz w:val="28"/>
          <w:szCs w:val="28"/>
        </w:rPr>
        <w:t xml:space="preserve"> деятельность (выбор темы, передача знакомого содержания, сочинение, исполнение песен от лица персонажей, их </w:t>
      </w:r>
      <w:proofErr w:type="spellStart"/>
      <w:r w:rsidRPr="00B0465E">
        <w:rPr>
          <w:rFonts w:ascii="Times New Roman" w:hAnsi="Times New Roman" w:cs="Times New Roman"/>
          <w:bCs/>
          <w:sz w:val="28"/>
          <w:szCs w:val="28"/>
        </w:rPr>
        <w:t>инсценирование</w:t>
      </w:r>
      <w:proofErr w:type="spellEnd"/>
      <w:r w:rsidRPr="00B0465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0465E">
        <w:rPr>
          <w:rFonts w:ascii="Times New Roman" w:hAnsi="Times New Roman" w:cs="Times New Roman"/>
          <w:bCs/>
          <w:sz w:val="28"/>
          <w:szCs w:val="28"/>
        </w:rPr>
        <w:t>приплясывания</w:t>
      </w:r>
      <w:proofErr w:type="spellEnd"/>
      <w:r w:rsidRPr="00B0465E">
        <w:rPr>
          <w:rFonts w:ascii="Times New Roman" w:hAnsi="Times New Roman" w:cs="Times New Roman"/>
          <w:bCs/>
          <w:sz w:val="28"/>
          <w:szCs w:val="28"/>
        </w:rPr>
        <w:t xml:space="preserve">, напевание и </w:t>
      </w:r>
      <w:proofErr w:type="spellStart"/>
      <w:r w:rsidRPr="00B0465E">
        <w:rPr>
          <w:rFonts w:ascii="Times New Roman" w:hAnsi="Times New Roman" w:cs="Times New Roman"/>
          <w:bCs/>
          <w:sz w:val="28"/>
          <w:szCs w:val="28"/>
        </w:rPr>
        <w:t>т.д</w:t>
      </w:r>
      <w:proofErr w:type="spellEnd"/>
    </w:p>
    <w:p w:rsidR="00840069" w:rsidRPr="00840069" w:rsidRDefault="00840069" w:rsidP="00840069">
      <w:pPr>
        <w:jc w:val="center"/>
        <w:rPr>
          <w:b/>
          <w:bCs/>
          <w:color w:val="C00000"/>
          <w:sz w:val="32"/>
          <w:szCs w:val="32"/>
        </w:rPr>
      </w:pPr>
      <w:r w:rsidRPr="00840069">
        <w:rPr>
          <w:b/>
          <w:bCs/>
          <w:color w:val="C00000"/>
          <w:sz w:val="32"/>
          <w:szCs w:val="32"/>
        </w:rPr>
        <w:t>Формы работы</w:t>
      </w:r>
    </w:p>
    <w:p w:rsidR="00000000" w:rsidRPr="002C02FF" w:rsidRDefault="00CE4075" w:rsidP="00840069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 xml:space="preserve">театрализованная игра </w:t>
      </w:r>
    </w:p>
    <w:p w:rsidR="00000000" w:rsidRPr="002C02FF" w:rsidRDefault="00CE4075" w:rsidP="00840069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 xml:space="preserve">беседа </w:t>
      </w:r>
    </w:p>
    <w:p w:rsidR="00000000" w:rsidRPr="002C02FF" w:rsidRDefault="00CE4075" w:rsidP="00840069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 xml:space="preserve">иллюстрирование </w:t>
      </w:r>
    </w:p>
    <w:p w:rsidR="00000000" w:rsidRPr="002C02FF" w:rsidRDefault="00CE4075" w:rsidP="00840069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 xml:space="preserve">изучение основ сценического мастерства; </w:t>
      </w:r>
    </w:p>
    <w:p w:rsidR="00000000" w:rsidRPr="002C02FF" w:rsidRDefault="00CE4075" w:rsidP="00840069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 xml:space="preserve">мастерская образа </w:t>
      </w:r>
    </w:p>
    <w:p w:rsidR="00000000" w:rsidRPr="002C02FF" w:rsidRDefault="00CE4075" w:rsidP="00840069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 xml:space="preserve">мастерская костюма, декораций </w:t>
      </w:r>
    </w:p>
    <w:p w:rsidR="00000000" w:rsidRPr="002C02FF" w:rsidRDefault="00CE4075" w:rsidP="00840069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C02FF">
        <w:rPr>
          <w:rFonts w:ascii="Times New Roman" w:hAnsi="Times New Roman" w:cs="Times New Roman"/>
          <w:bCs/>
          <w:sz w:val="28"/>
          <w:szCs w:val="28"/>
        </w:rPr>
        <w:lastRenderedPageBreak/>
        <w:t>инсценирование</w:t>
      </w:r>
      <w:proofErr w:type="spellEnd"/>
      <w:r w:rsidRPr="002C02FF">
        <w:rPr>
          <w:rFonts w:ascii="Times New Roman" w:hAnsi="Times New Roman" w:cs="Times New Roman"/>
          <w:bCs/>
          <w:sz w:val="28"/>
          <w:szCs w:val="28"/>
        </w:rPr>
        <w:t xml:space="preserve"> произведения </w:t>
      </w:r>
    </w:p>
    <w:p w:rsidR="00000000" w:rsidRPr="002C02FF" w:rsidRDefault="00CE4075" w:rsidP="00840069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 xml:space="preserve">постановка спектакля </w:t>
      </w:r>
    </w:p>
    <w:p w:rsidR="00000000" w:rsidRPr="002C02FF" w:rsidRDefault="00CE4075" w:rsidP="00840069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 xml:space="preserve">посещение спектакля </w:t>
      </w:r>
    </w:p>
    <w:p w:rsidR="00000000" w:rsidRPr="002C02FF" w:rsidRDefault="00CE4075" w:rsidP="00840069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 xml:space="preserve">работа в малых группах </w:t>
      </w:r>
    </w:p>
    <w:p w:rsidR="00000000" w:rsidRPr="002C02FF" w:rsidRDefault="00CE4075" w:rsidP="00840069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 xml:space="preserve">актёрский тренинг </w:t>
      </w:r>
    </w:p>
    <w:p w:rsidR="00000000" w:rsidRPr="002C02FF" w:rsidRDefault="00CE4075" w:rsidP="00840069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 xml:space="preserve">экскурсия </w:t>
      </w:r>
    </w:p>
    <w:p w:rsidR="00000000" w:rsidRPr="002C02FF" w:rsidRDefault="00CE4075" w:rsidP="00840069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>выступление</w:t>
      </w:r>
      <w:r w:rsidRPr="002C02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2FF" w:rsidRDefault="002C02FF" w:rsidP="00840069">
      <w:pPr>
        <w:ind w:left="720"/>
        <w:jc w:val="center"/>
        <w:rPr>
          <w:b/>
          <w:bCs/>
          <w:color w:val="C00000"/>
          <w:sz w:val="32"/>
          <w:szCs w:val="32"/>
        </w:rPr>
      </w:pPr>
    </w:p>
    <w:p w:rsidR="002C02FF" w:rsidRDefault="002C02FF" w:rsidP="00840069">
      <w:pPr>
        <w:ind w:left="720"/>
        <w:jc w:val="center"/>
        <w:rPr>
          <w:b/>
          <w:bCs/>
          <w:color w:val="C00000"/>
          <w:sz w:val="32"/>
          <w:szCs w:val="32"/>
        </w:rPr>
      </w:pPr>
    </w:p>
    <w:p w:rsidR="00840069" w:rsidRDefault="00840069" w:rsidP="00840069">
      <w:pPr>
        <w:ind w:left="720"/>
        <w:jc w:val="center"/>
        <w:rPr>
          <w:b/>
          <w:bCs/>
          <w:color w:val="C00000"/>
          <w:sz w:val="32"/>
          <w:szCs w:val="32"/>
        </w:rPr>
      </w:pPr>
      <w:r w:rsidRPr="00840069">
        <w:rPr>
          <w:b/>
          <w:bCs/>
          <w:color w:val="C00000"/>
          <w:sz w:val="32"/>
          <w:szCs w:val="32"/>
        </w:rPr>
        <w:t>Новый подход к организации театрализованной деятельности</w:t>
      </w:r>
    </w:p>
    <w:p w:rsidR="00840069" w:rsidRPr="00840069" w:rsidRDefault="00840069" w:rsidP="00840069">
      <w:pPr>
        <w:ind w:left="720"/>
        <w:rPr>
          <w:color w:val="C00000"/>
          <w:sz w:val="32"/>
          <w:szCs w:val="32"/>
        </w:rPr>
      </w:pPr>
    </w:p>
    <w:p w:rsidR="00840069" w:rsidRPr="002C02FF" w:rsidRDefault="00840069" w:rsidP="00840069">
      <w:pPr>
        <w:rPr>
          <w:rFonts w:ascii="Times New Roman" w:hAnsi="Times New Roman" w:cs="Times New Roman"/>
          <w:sz w:val="28"/>
          <w:szCs w:val="28"/>
        </w:rPr>
      </w:pPr>
      <w:r w:rsidRPr="00840069">
        <w:rPr>
          <w:bCs/>
          <w:sz w:val="32"/>
          <w:szCs w:val="32"/>
        </w:rPr>
        <w:t>1</w:t>
      </w:r>
      <w:r w:rsidRPr="002C02FF">
        <w:rPr>
          <w:rFonts w:ascii="Times New Roman" w:hAnsi="Times New Roman" w:cs="Times New Roman"/>
          <w:bCs/>
          <w:sz w:val="28"/>
          <w:szCs w:val="28"/>
        </w:rPr>
        <w:t xml:space="preserve">. Театрализованная деятельность, в основе которой  положен  </w:t>
      </w:r>
      <w:r w:rsidRPr="002C02FF">
        <w:rPr>
          <w:rFonts w:ascii="Times New Roman" w:hAnsi="Times New Roman" w:cs="Times New Roman"/>
          <w:bCs/>
          <w:sz w:val="28"/>
          <w:szCs w:val="28"/>
          <w:u w:val="single"/>
        </w:rPr>
        <w:t>принцип предоставления всем детям равных возможностей.</w:t>
      </w:r>
    </w:p>
    <w:p w:rsidR="00840069" w:rsidRPr="002C02FF" w:rsidRDefault="00840069" w:rsidP="00840069">
      <w:p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 xml:space="preserve">2. Предоставление ребёнку возможности для проявления инициативы и самостоятельности  при выборе роли и  характера для своего героя. </w:t>
      </w:r>
    </w:p>
    <w:p w:rsidR="00840069" w:rsidRPr="002C02FF" w:rsidRDefault="00840069" w:rsidP="00840069">
      <w:p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 xml:space="preserve">3. Постановка спектаклей по собственному замыслу детей, только на основе их творчества. </w:t>
      </w:r>
      <w:r w:rsidRPr="002C02FF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</w:p>
    <w:p w:rsidR="00840069" w:rsidRPr="002C02FF" w:rsidRDefault="00840069" w:rsidP="00840069">
      <w:pPr>
        <w:rPr>
          <w:rFonts w:ascii="Times New Roman" w:hAnsi="Times New Roman" w:cs="Times New Roman"/>
          <w:bCs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 xml:space="preserve">        Уровень психического развития старшего дошкольника позволяет реализовать эту идею </w:t>
      </w:r>
    </w:p>
    <w:p w:rsidR="00840069" w:rsidRPr="00840069" w:rsidRDefault="00840069" w:rsidP="00840069">
      <w:pPr>
        <w:rPr>
          <w:bCs/>
          <w:color w:val="C00000"/>
          <w:sz w:val="32"/>
          <w:szCs w:val="32"/>
        </w:rPr>
      </w:pPr>
      <w:r w:rsidRPr="00840069">
        <w:rPr>
          <w:b/>
          <w:bCs/>
          <w:color w:val="C00000"/>
          <w:sz w:val="32"/>
          <w:szCs w:val="32"/>
        </w:rPr>
        <w:t xml:space="preserve">Задачи по развитию ребёнка в театрализованной деятельности, решаемые в семье. </w:t>
      </w:r>
    </w:p>
    <w:p w:rsidR="00000000" w:rsidRPr="002C02FF" w:rsidRDefault="00CE4075" w:rsidP="00840069">
      <w:pPr>
        <w:numPr>
          <w:ilvl w:val="0"/>
          <w:numId w:val="23"/>
        </w:numPr>
        <w:rPr>
          <w:rFonts w:ascii="Times New Roman" w:hAnsi="Times New Roman" w:cs="Times New Roman"/>
          <w:bCs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>Поддерживать интерес ребенка к театрализованной деятельности</w:t>
      </w:r>
    </w:p>
    <w:p w:rsidR="00000000" w:rsidRPr="002C02FF" w:rsidRDefault="00CE4075" w:rsidP="00840069">
      <w:pPr>
        <w:numPr>
          <w:ilvl w:val="0"/>
          <w:numId w:val="23"/>
        </w:numPr>
        <w:rPr>
          <w:rFonts w:ascii="Times New Roman" w:hAnsi="Times New Roman" w:cs="Times New Roman"/>
          <w:bCs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>По мере возможности стараться присутствовать на детских спектаклях</w:t>
      </w:r>
    </w:p>
    <w:p w:rsidR="00000000" w:rsidRPr="002C02FF" w:rsidRDefault="00CE4075" w:rsidP="00840069">
      <w:pPr>
        <w:numPr>
          <w:ilvl w:val="0"/>
          <w:numId w:val="23"/>
        </w:numPr>
        <w:rPr>
          <w:rFonts w:ascii="Times New Roman" w:hAnsi="Times New Roman" w:cs="Times New Roman"/>
          <w:bCs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>Обсуждать с ребенком перед спектаклем особенности той роли, которую ему предстоит играть, а</w:t>
      </w:r>
      <w:r w:rsidRPr="002C02FF">
        <w:rPr>
          <w:rFonts w:ascii="Times New Roman" w:hAnsi="Times New Roman" w:cs="Times New Roman"/>
          <w:bCs/>
          <w:sz w:val="28"/>
          <w:szCs w:val="28"/>
        </w:rPr>
        <w:t xml:space="preserve"> после спектакля - полученный результат</w:t>
      </w:r>
    </w:p>
    <w:p w:rsidR="00840069" w:rsidRPr="002C02FF" w:rsidRDefault="00840069" w:rsidP="00840069">
      <w:pPr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000000" w:rsidRPr="002C02FF" w:rsidRDefault="00CE4075" w:rsidP="00840069">
      <w:pPr>
        <w:numPr>
          <w:ilvl w:val="0"/>
          <w:numId w:val="23"/>
        </w:numPr>
        <w:rPr>
          <w:rFonts w:ascii="Times New Roman" w:hAnsi="Times New Roman" w:cs="Times New Roman"/>
          <w:bCs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>Отмечать достижения и определять пути дальнейшего совершенствования</w:t>
      </w:r>
    </w:p>
    <w:p w:rsidR="00000000" w:rsidRPr="002C02FF" w:rsidRDefault="00CE4075" w:rsidP="00840069">
      <w:pPr>
        <w:numPr>
          <w:ilvl w:val="0"/>
          <w:numId w:val="23"/>
        </w:numPr>
        <w:rPr>
          <w:rFonts w:ascii="Times New Roman" w:hAnsi="Times New Roman" w:cs="Times New Roman"/>
          <w:bCs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>Предлагать исполнить понравившуюся роль в домашних условиях, помогать разыгрывать полюбившиеся сказки, стихотворения</w:t>
      </w:r>
    </w:p>
    <w:p w:rsidR="00000000" w:rsidRPr="002C02FF" w:rsidRDefault="00CE4075" w:rsidP="00840069">
      <w:pPr>
        <w:numPr>
          <w:ilvl w:val="0"/>
          <w:numId w:val="23"/>
        </w:numPr>
        <w:rPr>
          <w:rFonts w:ascii="Times New Roman" w:hAnsi="Times New Roman" w:cs="Times New Roman"/>
          <w:bCs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>Рассказывать знакомым в прис</w:t>
      </w:r>
      <w:r w:rsidRPr="002C02FF">
        <w:rPr>
          <w:rFonts w:ascii="Times New Roman" w:hAnsi="Times New Roman" w:cs="Times New Roman"/>
          <w:bCs/>
          <w:sz w:val="28"/>
          <w:szCs w:val="28"/>
        </w:rPr>
        <w:t>утствии ребенка о его достижениях</w:t>
      </w:r>
    </w:p>
    <w:p w:rsidR="00000000" w:rsidRPr="002C02FF" w:rsidRDefault="00CE4075" w:rsidP="00840069">
      <w:pPr>
        <w:numPr>
          <w:ilvl w:val="0"/>
          <w:numId w:val="23"/>
        </w:numPr>
        <w:rPr>
          <w:rFonts w:ascii="Times New Roman" w:hAnsi="Times New Roman" w:cs="Times New Roman"/>
          <w:bCs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>Рассказывать ребенку о собственных впечатлениях, полученных в результате просмотра спектаклей</w:t>
      </w:r>
    </w:p>
    <w:p w:rsidR="00000000" w:rsidRPr="002C02FF" w:rsidRDefault="00CE4075" w:rsidP="00840069">
      <w:pPr>
        <w:numPr>
          <w:ilvl w:val="0"/>
          <w:numId w:val="23"/>
        </w:numPr>
        <w:rPr>
          <w:rFonts w:ascii="Times New Roman" w:hAnsi="Times New Roman" w:cs="Times New Roman"/>
          <w:bCs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>Постепенно вырабатывать у ребенка понимание театрального искусства, специфическое «театральное восприятие», основанное на обще</w:t>
      </w:r>
      <w:r w:rsidRPr="002C02FF">
        <w:rPr>
          <w:rFonts w:ascii="Times New Roman" w:hAnsi="Times New Roman" w:cs="Times New Roman"/>
          <w:bCs/>
          <w:sz w:val="28"/>
          <w:szCs w:val="28"/>
        </w:rPr>
        <w:t>нии «живого артиста» и «живого зрителя»</w:t>
      </w:r>
    </w:p>
    <w:p w:rsidR="00840069" w:rsidRPr="002C02FF" w:rsidRDefault="00CE4075" w:rsidP="00840069">
      <w:pPr>
        <w:numPr>
          <w:ilvl w:val="0"/>
          <w:numId w:val="23"/>
        </w:numPr>
        <w:rPr>
          <w:rFonts w:ascii="Times New Roman" w:hAnsi="Times New Roman" w:cs="Times New Roman"/>
          <w:bCs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 xml:space="preserve">По мере возможности организовывать посещение театров или просмотр видеозаписей театральных постановок </w:t>
      </w:r>
    </w:p>
    <w:p w:rsidR="00840069" w:rsidRDefault="00840069" w:rsidP="00840069">
      <w:pPr>
        <w:jc w:val="center"/>
        <w:rPr>
          <w:b/>
          <w:bCs/>
          <w:color w:val="C00000"/>
          <w:sz w:val="32"/>
          <w:szCs w:val="32"/>
        </w:rPr>
      </w:pPr>
      <w:r w:rsidRPr="00840069">
        <w:rPr>
          <w:b/>
          <w:bCs/>
          <w:color w:val="C00000"/>
          <w:sz w:val="32"/>
          <w:szCs w:val="32"/>
        </w:rPr>
        <w:t>Приёмы развития творчес</w:t>
      </w:r>
      <w:r>
        <w:rPr>
          <w:b/>
          <w:bCs/>
          <w:color w:val="C00000"/>
          <w:sz w:val="32"/>
          <w:szCs w:val="32"/>
        </w:rPr>
        <w:t>тва</w:t>
      </w:r>
    </w:p>
    <w:p w:rsidR="00840069" w:rsidRPr="002C02FF" w:rsidRDefault="00840069" w:rsidP="00840069">
      <w:p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>Работа маленьких актёров над ролью под руководством педагога строится следующим образом.</w:t>
      </w:r>
    </w:p>
    <w:p w:rsidR="00840069" w:rsidRPr="002C02FF" w:rsidRDefault="00840069" w:rsidP="00840069">
      <w:p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>1. Знакомство с инсценировкой: О чем она? Какие события в ней главные?</w:t>
      </w:r>
    </w:p>
    <w:p w:rsidR="00840069" w:rsidRPr="002C02FF" w:rsidRDefault="00840069" w:rsidP="00840069">
      <w:p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>2.Знакомство с героями инсценировки: Где они живут? Как выглядит их дом? Их внешность, одежда, манера поведения, их взаимоотношения друг с другом и т.п.</w:t>
      </w:r>
    </w:p>
    <w:p w:rsidR="00840069" w:rsidRPr="002C02FF" w:rsidRDefault="00840069" w:rsidP="00840069">
      <w:p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>3.Распределение ролей.</w:t>
      </w:r>
    </w:p>
    <w:p w:rsidR="00840069" w:rsidRPr="002C02FF" w:rsidRDefault="00840069" w:rsidP="00840069">
      <w:p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>4.Работа над ролью:</w:t>
      </w:r>
    </w:p>
    <w:p w:rsidR="00000000" w:rsidRPr="002C02FF" w:rsidRDefault="00CE4075" w:rsidP="00840069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>составление словесного портрета героя;</w:t>
      </w:r>
    </w:p>
    <w:p w:rsidR="00000000" w:rsidRPr="002C02FF" w:rsidRDefault="00CE4075" w:rsidP="00840069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>фантазирование по поводу его дома, взаимоотношений с родителями, друзьями, придумывание его любимых блюд, занятий, игр</w:t>
      </w:r>
    </w:p>
    <w:p w:rsidR="00000000" w:rsidRPr="002C02FF" w:rsidRDefault="00CE4075" w:rsidP="00840069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>сочинение иных случаев из жизни героя, не предусмотренных инсценировкой;</w:t>
      </w:r>
    </w:p>
    <w:p w:rsidR="00000000" w:rsidRPr="002C02FF" w:rsidRDefault="00CE4075" w:rsidP="00840069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>анализ придуманных поступков героя;</w:t>
      </w:r>
    </w:p>
    <w:p w:rsidR="00840069" w:rsidRPr="002C02FF" w:rsidRDefault="00840069" w:rsidP="00840069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 xml:space="preserve">5.Работа над текстом: Почему герой так говорит? О чем он в этот момент думает? Основная задача педагога состоит в том, чтобы помочь </w:t>
      </w:r>
      <w:r w:rsidRPr="002C02FF">
        <w:rPr>
          <w:rFonts w:ascii="Times New Roman" w:hAnsi="Times New Roman" w:cs="Times New Roman"/>
          <w:bCs/>
          <w:sz w:val="28"/>
          <w:szCs w:val="28"/>
        </w:rPr>
        <w:lastRenderedPageBreak/>
        <w:t>ребенку понять, почувствовать все то, что скрывается за словами текста;</w:t>
      </w:r>
    </w:p>
    <w:p w:rsidR="00840069" w:rsidRPr="002C02FF" w:rsidRDefault="00840069" w:rsidP="00840069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 xml:space="preserve">6.Работа над сценической выразительностью: определение целесообразных действий, движений, жестов персонажа на игровом пространстве, место его положения на сценической площадке, </w:t>
      </w:r>
      <w:proofErr w:type="spellStart"/>
      <w:r w:rsidRPr="002C02FF">
        <w:rPr>
          <w:rFonts w:ascii="Times New Roman" w:hAnsi="Times New Roman" w:cs="Times New Roman"/>
          <w:bCs/>
          <w:sz w:val="28"/>
          <w:szCs w:val="28"/>
        </w:rPr>
        <w:t>темпо-ритм</w:t>
      </w:r>
      <w:proofErr w:type="spellEnd"/>
      <w:r w:rsidRPr="002C02FF">
        <w:rPr>
          <w:rFonts w:ascii="Times New Roman" w:hAnsi="Times New Roman" w:cs="Times New Roman"/>
          <w:bCs/>
          <w:sz w:val="28"/>
          <w:szCs w:val="28"/>
        </w:rPr>
        <w:t xml:space="preserve"> исполнения, мимика, интонации;</w:t>
      </w:r>
    </w:p>
    <w:p w:rsidR="00840069" w:rsidRPr="002C02FF" w:rsidRDefault="00840069" w:rsidP="00840069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>7.Подготовка театрального костюма;</w:t>
      </w:r>
    </w:p>
    <w:p w:rsidR="00840069" w:rsidRPr="002C02FF" w:rsidRDefault="00840069" w:rsidP="00840069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>8.Создание образа с использованием умело наложенного грима.</w:t>
      </w:r>
    </w:p>
    <w:p w:rsidR="00840069" w:rsidRPr="002C02FF" w:rsidRDefault="00840069" w:rsidP="00840069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i/>
          <w:iCs/>
          <w:sz w:val="28"/>
          <w:szCs w:val="28"/>
        </w:rPr>
        <w:t>Работая над выражением лица, постигая язык тела, движений дети постепенно овладевают средствами выразительности, которые им помогут добиться успеха на подмостках детского театра, почувствовать уверенность в себе и своих возможностях.</w:t>
      </w:r>
    </w:p>
    <w:p w:rsidR="00840069" w:rsidRPr="002C02FF" w:rsidRDefault="00840069" w:rsidP="00840069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840069" w:rsidRPr="002C02FF" w:rsidRDefault="00840069" w:rsidP="00840069">
      <w:p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>С детьми старшего дошкольного возраста педагоги должны построить  работу на репертуаре, в который, наряду с традиционными постановками, войдут спектакли, содержание для которых придумают сами дети.</w:t>
      </w:r>
    </w:p>
    <w:p w:rsidR="00840069" w:rsidRPr="002C02FF" w:rsidRDefault="00840069" w:rsidP="00840069">
      <w:p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  <w:u w:val="single"/>
        </w:rPr>
        <w:t>Кроме того, надо использовать:</w:t>
      </w:r>
    </w:p>
    <w:p w:rsidR="00000000" w:rsidRPr="002C02FF" w:rsidRDefault="00CE4075" w:rsidP="00840069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 xml:space="preserve">инсценировки по художественным произведениям, в которых дети исполняют разные роли </w:t>
      </w:r>
    </w:p>
    <w:p w:rsidR="00000000" w:rsidRPr="002C02FF" w:rsidRDefault="00CE4075" w:rsidP="00840069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 xml:space="preserve">спектакли на основе содержания, придуманного самими детьми («Новогодняя сказка», «В подарок деду Морозу» и мамам </w:t>
      </w:r>
      <w:proofErr w:type="gramStart"/>
      <w:r w:rsidRPr="002C02FF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2C02FF">
        <w:rPr>
          <w:rFonts w:ascii="Times New Roman" w:hAnsi="Times New Roman" w:cs="Times New Roman"/>
          <w:bCs/>
          <w:sz w:val="28"/>
          <w:szCs w:val="28"/>
        </w:rPr>
        <w:t xml:space="preserve"> дню 8 Марта) </w:t>
      </w:r>
    </w:p>
    <w:p w:rsidR="00840069" w:rsidRPr="002C02FF" w:rsidRDefault="00840069" w:rsidP="00840069">
      <w:pPr>
        <w:rPr>
          <w:rFonts w:ascii="Times New Roman" w:hAnsi="Times New Roman" w:cs="Times New Roman"/>
          <w:bCs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>инсценировки с использованием кукол-марионеток и плоскостных фигурок, которые приводятся в движение с помощью палочки, закрепленной в их нижней части</w:t>
      </w:r>
    </w:p>
    <w:p w:rsidR="00840069" w:rsidRDefault="00840069" w:rsidP="00840069">
      <w:pPr>
        <w:rPr>
          <w:b/>
          <w:bCs/>
          <w:color w:val="C00000"/>
          <w:sz w:val="32"/>
          <w:szCs w:val="32"/>
        </w:rPr>
      </w:pPr>
      <w:r w:rsidRPr="00840069">
        <w:rPr>
          <w:b/>
          <w:bCs/>
          <w:color w:val="C00000"/>
          <w:sz w:val="32"/>
          <w:szCs w:val="32"/>
        </w:rPr>
        <w:t>Предполагаемые  умения и навыки  детей.</w:t>
      </w:r>
    </w:p>
    <w:p w:rsidR="00000000" w:rsidRPr="002C02FF" w:rsidRDefault="00CE4075" w:rsidP="002C02FF">
      <w:pPr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>Умеют строить небольшие монологи и более развёрнутые  диалоги между персонажами, разыгрывают с персонажами действия с п</w:t>
      </w:r>
      <w:r w:rsidRPr="002C02FF">
        <w:rPr>
          <w:rFonts w:ascii="Times New Roman" w:hAnsi="Times New Roman" w:cs="Times New Roman"/>
          <w:bCs/>
          <w:sz w:val="28"/>
          <w:szCs w:val="28"/>
        </w:rPr>
        <w:t xml:space="preserve">рименением разнообразных движений (повороты туловища, головы, движения рук) </w:t>
      </w:r>
    </w:p>
    <w:p w:rsidR="00000000" w:rsidRPr="002C02FF" w:rsidRDefault="00CE4075" w:rsidP="002C02FF">
      <w:pPr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>-Умеют  выразительно  прочитать текст с нужными интонациями</w:t>
      </w:r>
    </w:p>
    <w:p w:rsidR="00000000" w:rsidRPr="002C02FF" w:rsidRDefault="00CE4075" w:rsidP="002C02FF">
      <w:pPr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lastRenderedPageBreak/>
        <w:t>-Умеют  сочинять  этюды по сказкам</w:t>
      </w:r>
    </w:p>
    <w:p w:rsidR="00000000" w:rsidRPr="002C02FF" w:rsidRDefault="00CE4075" w:rsidP="002C02FF">
      <w:pPr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>-Запоминают заданные позы</w:t>
      </w:r>
    </w:p>
    <w:p w:rsidR="00000000" w:rsidRPr="002C02FF" w:rsidRDefault="00CE4075" w:rsidP="002C02FF">
      <w:pPr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>-Умеют согласовывать свои действия с действиями партне</w:t>
      </w:r>
      <w:r w:rsidRPr="002C02FF">
        <w:rPr>
          <w:rFonts w:ascii="Times New Roman" w:hAnsi="Times New Roman" w:cs="Times New Roman"/>
          <w:bCs/>
          <w:sz w:val="28"/>
          <w:szCs w:val="28"/>
        </w:rPr>
        <w:t>ров, не заслоняют их, выбирают целесообразные движения и действия, находят выразительные средства исполнения роли своего персонажа</w:t>
      </w:r>
    </w:p>
    <w:p w:rsidR="00000000" w:rsidRPr="002C02FF" w:rsidRDefault="00CE4075" w:rsidP="002C02FF">
      <w:pPr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>-Стремятся оформить место действия персонажей некоторыми элементами декорации</w:t>
      </w:r>
    </w:p>
    <w:p w:rsidR="00000000" w:rsidRPr="002C02FF" w:rsidRDefault="00CE4075" w:rsidP="002C02FF">
      <w:pPr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 xml:space="preserve">-Владеют техническими приёмами, характерными </w:t>
      </w:r>
      <w:r w:rsidRPr="002C02FF">
        <w:rPr>
          <w:rFonts w:ascii="Times New Roman" w:hAnsi="Times New Roman" w:cs="Times New Roman"/>
          <w:bCs/>
          <w:sz w:val="28"/>
          <w:szCs w:val="28"/>
        </w:rPr>
        <w:t>для различных видов театрального искусства</w:t>
      </w:r>
    </w:p>
    <w:p w:rsidR="002C02FF" w:rsidRPr="002C02FF" w:rsidRDefault="002C02FF" w:rsidP="002C02F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2C02FF" w:rsidRDefault="002C02FF" w:rsidP="002C02FF">
      <w:pPr>
        <w:rPr>
          <w:b/>
          <w:bCs/>
          <w:sz w:val="32"/>
          <w:szCs w:val="32"/>
        </w:rPr>
      </w:pPr>
    </w:p>
    <w:p w:rsidR="002C02FF" w:rsidRDefault="002C02FF" w:rsidP="002C02FF">
      <w:pPr>
        <w:jc w:val="center"/>
        <w:rPr>
          <w:b/>
          <w:bCs/>
          <w:color w:val="C00000"/>
          <w:sz w:val="32"/>
          <w:szCs w:val="32"/>
        </w:rPr>
      </w:pPr>
      <w:r w:rsidRPr="002C02FF">
        <w:rPr>
          <w:b/>
          <w:bCs/>
          <w:color w:val="C00000"/>
          <w:sz w:val="32"/>
          <w:szCs w:val="32"/>
        </w:rPr>
        <w:t>Виды театров для групп раннего и младшего</w:t>
      </w:r>
    </w:p>
    <w:p w:rsidR="002C02FF" w:rsidRPr="002C02FF" w:rsidRDefault="002C02FF" w:rsidP="002C02FF">
      <w:pPr>
        <w:jc w:val="center"/>
        <w:rPr>
          <w:b/>
          <w:bCs/>
          <w:color w:val="C00000"/>
          <w:sz w:val="32"/>
          <w:szCs w:val="32"/>
        </w:rPr>
      </w:pPr>
      <w:r w:rsidRPr="002C02FF">
        <w:rPr>
          <w:b/>
          <w:bCs/>
          <w:color w:val="C00000"/>
          <w:sz w:val="32"/>
          <w:szCs w:val="32"/>
        </w:rPr>
        <w:t>дошкольного возра</w:t>
      </w:r>
      <w:r>
        <w:rPr>
          <w:b/>
          <w:bCs/>
          <w:color w:val="C00000"/>
          <w:sz w:val="32"/>
          <w:szCs w:val="32"/>
        </w:rPr>
        <w:t>ста</w:t>
      </w:r>
    </w:p>
    <w:p w:rsidR="002C02FF" w:rsidRPr="002C02FF" w:rsidRDefault="002C02FF" w:rsidP="002C02FF">
      <w:pPr>
        <w:rPr>
          <w:sz w:val="32"/>
          <w:szCs w:val="32"/>
        </w:rPr>
      </w:pPr>
      <w:r>
        <w:rPr>
          <w:bCs/>
          <w:sz w:val="32"/>
          <w:szCs w:val="32"/>
          <w:u w:val="single"/>
        </w:rPr>
        <w:t>М</w:t>
      </w:r>
      <w:r w:rsidRPr="002C02FF">
        <w:rPr>
          <w:bCs/>
          <w:sz w:val="32"/>
          <w:szCs w:val="32"/>
          <w:u w:val="single"/>
        </w:rPr>
        <w:t>ладшая группа</w:t>
      </w:r>
    </w:p>
    <w:p w:rsidR="00000000" w:rsidRPr="002C02FF" w:rsidRDefault="00CE4075" w:rsidP="002C02FF">
      <w:pPr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 xml:space="preserve">Пальчиковый театр </w:t>
      </w:r>
      <w:r w:rsidRPr="002C02FF">
        <w:rPr>
          <w:rFonts w:ascii="Times New Roman" w:hAnsi="Times New Roman" w:cs="Times New Roman"/>
          <w:bCs/>
          <w:sz w:val="28"/>
          <w:szCs w:val="28"/>
        </w:rPr>
        <w:t xml:space="preserve">– способствует лучшему </w:t>
      </w:r>
    </w:p>
    <w:p w:rsidR="00000000" w:rsidRPr="002C02FF" w:rsidRDefault="00CE4075" w:rsidP="002C02FF">
      <w:pPr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>управлению движениями собственных пальцев</w:t>
      </w:r>
    </w:p>
    <w:p w:rsidR="00000000" w:rsidRPr="002C02FF" w:rsidRDefault="00CE4075" w:rsidP="002C02FF">
      <w:pPr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 xml:space="preserve">Театр кукол на столе </w:t>
      </w:r>
      <w:r w:rsidRPr="002C02FF">
        <w:rPr>
          <w:rFonts w:ascii="Times New Roman" w:hAnsi="Times New Roman" w:cs="Times New Roman"/>
          <w:bCs/>
          <w:sz w:val="28"/>
          <w:szCs w:val="28"/>
        </w:rPr>
        <w:t xml:space="preserve">– способствует владению техникой управления куклами настольного театра </w:t>
      </w:r>
    </w:p>
    <w:p w:rsidR="00000000" w:rsidRPr="002C02FF" w:rsidRDefault="00CE4075" w:rsidP="002C02FF">
      <w:pPr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C02FF">
        <w:rPr>
          <w:rFonts w:ascii="Times New Roman" w:hAnsi="Times New Roman" w:cs="Times New Roman"/>
          <w:bCs/>
          <w:sz w:val="28"/>
          <w:szCs w:val="28"/>
        </w:rPr>
        <w:t xml:space="preserve">(куклы из бумажных конусов, цилиндров, </w:t>
      </w:r>
      <w:proofErr w:type="gramEnd"/>
    </w:p>
    <w:p w:rsidR="00840069" w:rsidRPr="002C02FF" w:rsidRDefault="002C02FF" w:rsidP="002C02FF">
      <w:pPr>
        <w:rPr>
          <w:rFonts w:ascii="Times New Roman" w:hAnsi="Times New Roman" w:cs="Times New Roman"/>
          <w:bCs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>коробочек, игрушки из ткани, меха, поролона</w:t>
      </w:r>
    </w:p>
    <w:p w:rsidR="002C02FF" w:rsidRPr="00B0465E" w:rsidRDefault="002C02FF" w:rsidP="002C02FF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Cs/>
          <w:sz w:val="28"/>
          <w:szCs w:val="28"/>
        </w:rPr>
        <w:t xml:space="preserve">Театр картинок и </w:t>
      </w:r>
      <w:proofErr w:type="spellStart"/>
      <w:r w:rsidRPr="002C02FF">
        <w:rPr>
          <w:rFonts w:ascii="Times New Roman" w:hAnsi="Times New Roman" w:cs="Times New Roman"/>
          <w:bCs/>
          <w:sz w:val="28"/>
          <w:szCs w:val="28"/>
        </w:rPr>
        <w:t>фланелеграф</w:t>
      </w:r>
      <w:proofErr w:type="spellEnd"/>
      <w:r w:rsidRPr="002C02FF">
        <w:rPr>
          <w:rFonts w:ascii="Times New Roman" w:hAnsi="Times New Roman" w:cs="Times New Roman"/>
          <w:bCs/>
          <w:sz w:val="28"/>
          <w:szCs w:val="28"/>
        </w:rPr>
        <w:t xml:space="preserve"> - развивает                                                                 ловкость, умение управлять своими движениями, концентрировать внимание на одном виде деятельности </w:t>
      </w:r>
    </w:p>
    <w:p w:rsidR="002C02FF" w:rsidRPr="002C02FF" w:rsidRDefault="002C02FF" w:rsidP="002C02FF">
      <w:pPr>
        <w:rPr>
          <w:color w:val="C00000"/>
          <w:sz w:val="32"/>
          <w:szCs w:val="32"/>
        </w:rPr>
      </w:pPr>
      <w:r w:rsidRPr="002C02FF">
        <w:rPr>
          <w:b/>
          <w:bCs/>
          <w:color w:val="C00000"/>
          <w:sz w:val="32"/>
          <w:szCs w:val="32"/>
          <w:u w:val="single"/>
        </w:rPr>
        <w:t xml:space="preserve">Средняя группа </w:t>
      </w:r>
    </w:p>
    <w:p w:rsidR="00000000" w:rsidRPr="002C02FF" w:rsidRDefault="00CE4075" w:rsidP="002C02FF">
      <w:pPr>
        <w:pStyle w:val="a4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C02FF">
        <w:rPr>
          <w:rFonts w:ascii="Times New Roman" w:hAnsi="Times New Roman" w:cs="Times New Roman"/>
          <w:sz w:val="28"/>
          <w:szCs w:val="28"/>
        </w:rPr>
        <w:t xml:space="preserve">Театр ложек, верховые куклы </w:t>
      </w:r>
      <w:r w:rsidRPr="002C02FF">
        <w:rPr>
          <w:rFonts w:ascii="Times New Roman" w:hAnsi="Times New Roman" w:cs="Times New Roman"/>
          <w:sz w:val="28"/>
          <w:szCs w:val="28"/>
        </w:rPr>
        <w:t xml:space="preserve">(бибабо, куклы на                                                                              </w:t>
      </w:r>
      <w:proofErr w:type="spellStart"/>
      <w:r w:rsidRPr="002C02FF">
        <w:rPr>
          <w:rFonts w:ascii="Times New Roman" w:hAnsi="Times New Roman" w:cs="Times New Roman"/>
          <w:sz w:val="28"/>
          <w:szCs w:val="28"/>
        </w:rPr>
        <w:t>гапите</w:t>
      </w:r>
      <w:r w:rsidRPr="002C02FF">
        <w:rPr>
          <w:rFonts w:ascii="Times New Roman" w:hAnsi="Times New Roman" w:cs="Times New Roman"/>
          <w:b/>
          <w:sz w:val="28"/>
          <w:szCs w:val="28"/>
        </w:rPr>
        <w:t>-</w:t>
      </w:r>
      <w:r w:rsidRPr="002C02FF">
        <w:rPr>
          <w:rFonts w:ascii="Times New Roman" w:hAnsi="Times New Roman" w:cs="Times New Roman"/>
          <w:sz w:val="28"/>
          <w:szCs w:val="28"/>
        </w:rPr>
        <w:t>деревянный</w:t>
      </w:r>
      <w:proofErr w:type="spellEnd"/>
      <w:r w:rsidRPr="002C02FF">
        <w:rPr>
          <w:rFonts w:ascii="Times New Roman" w:hAnsi="Times New Roman" w:cs="Times New Roman"/>
          <w:sz w:val="28"/>
          <w:szCs w:val="28"/>
        </w:rPr>
        <w:t xml:space="preserve"> стержень</w:t>
      </w:r>
      <w:r w:rsidRPr="002C02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000000" w:rsidRPr="002C02FF" w:rsidRDefault="00CE4075" w:rsidP="002C02FF">
      <w:pPr>
        <w:pStyle w:val="a4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2C02FF">
        <w:rPr>
          <w:rFonts w:ascii="Times New Roman" w:hAnsi="Times New Roman" w:cs="Times New Roman"/>
          <w:sz w:val="28"/>
          <w:szCs w:val="28"/>
        </w:rPr>
        <w:t xml:space="preserve">знакомство детей с театральной </w:t>
      </w:r>
      <w:r w:rsidR="002C02FF" w:rsidRPr="002C02FF">
        <w:rPr>
          <w:rFonts w:ascii="Times New Roman" w:hAnsi="Times New Roman" w:cs="Times New Roman"/>
          <w:sz w:val="28"/>
          <w:szCs w:val="28"/>
        </w:rPr>
        <w:t xml:space="preserve">ширмой, </w:t>
      </w:r>
      <w:r w:rsidRPr="002C02FF">
        <w:rPr>
          <w:rFonts w:ascii="Times New Roman" w:hAnsi="Times New Roman" w:cs="Times New Roman"/>
          <w:sz w:val="28"/>
          <w:szCs w:val="28"/>
        </w:rPr>
        <w:t xml:space="preserve">основами </w:t>
      </w:r>
      <w:proofErr w:type="spellStart"/>
      <w:r w:rsidRPr="002C02FF">
        <w:rPr>
          <w:rFonts w:ascii="Times New Roman" w:hAnsi="Times New Roman" w:cs="Times New Roman"/>
          <w:sz w:val="28"/>
          <w:szCs w:val="28"/>
        </w:rPr>
        <w:t>кукловождения</w:t>
      </w:r>
      <w:proofErr w:type="spellEnd"/>
      <w:r w:rsidRPr="002C02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2FF" w:rsidRPr="00B0465E" w:rsidRDefault="002C02FF" w:rsidP="00B0465E">
      <w:pPr>
        <w:pStyle w:val="a4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sz w:val="28"/>
          <w:szCs w:val="28"/>
        </w:rPr>
        <w:t>Теневой театр:</w:t>
      </w:r>
    </w:p>
    <w:p w:rsidR="002C02FF" w:rsidRPr="002C02FF" w:rsidRDefault="002C02FF" w:rsidP="002C02FF">
      <w:pPr>
        <w:ind w:left="720"/>
        <w:rPr>
          <w:color w:val="C00000"/>
          <w:sz w:val="32"/>
          <w:szCs w:val="32"/>
        </w:rPr>
      </w:pPr>
      <w:r w:rsidRPr="002C02FF">
        <w:rPr>
          <w:b/>
          <w:bCs/>
          <w:color w:val="C00000"/>
          <w:sz w:val="32"/>
          <w:szCs w:val="32"/>
          <w:u w:val="single"/>
        </w:rPr>
        <w:t>Старшая группа</w:t>
      </w:r>
    </w:p>
    <w:p w:rsidR="002C02FF" w:rsidRPr="002C02FF" w:rsidRDefault="002C02FF" w:rsidP="002C02FF">
      <w:pPr>
        <w:pStyle w:val="a4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sz w:val="28"/>
          <w:szCs w:val="28"/>
        </w:rPr>
        <w:lastRenderedPageBreak/>
        <w:t xml:space="preserve">Костюмированный  кукольный театр </w:t>
      </w:r>
    </w:p>
    <w:p w:rsidR="002C02FF" w:rsidRPr="002C02FF" w:rsidRDefault="002C02FF" w:rsidP="002C02FF">
      <w:pPr>
        <w:pStyle w:val="a4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sz w:val="28"/>
          <w:szCs w:val="28"/>
        </w:rPr>
        <w:t xml:space="preserve">Знакомство с   куклами-марионетками, </w:t>
      </w:r>
    </w:p>
    <w:p w:rsidR="002C02FF" w:rsidRPr="002C02FF" w:rsidRDefault="002C02FF" w:rsidP="002C02FF">
      <w:pPr>
        <w:pStyle w:val="a4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sz w:val="28"/>
          <w:szCs w:val="28"/>
        </w:rPr>
        <w:t xml:space="preserve">куклами с «живой рукой», </w:t>
      </w:r>
    </w:p>
    <w:p w:rsidR="002C02FF" w:rsidRPr="002C02FF" w:rsidRDefault="002C02FF" w:rsidP="002C02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C02FF" w:rsidRDefault="002C02FF" w:rsidP="002C02FF">
      <w:pPr>
        <w:ind w:left="720"/>
        <w:rPr>
          <w:b/>
          <w:bCs/>
          <w:color w:val="C00000"/>
          <w:sz w:val="32"/>
          <w:szCs w:val="32"/>
        </w:rPr>
      </w:pPr>
      <w:r w:rsidRPr="002C02FF">
        <w:rPr>
          <w:b/>
          <w:bCs/>
          <w:color w:val="C00000"/>
          <w:sz w:val="32"/>
          <w:szCs w:val="32"/>
        </w:rPr>
        <w:t>Виды театров для групп старшего дошкольного возраста</w:t>
      </w:r>
    </w:p>
    <w:p w:rsidR="002C02FF" w:rsidRPr="002C02FF" w:rsidRDefault="002C02FF" w:rsidP="002C02FF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sz w:val="28"/>
          <w:szCs w:val="28"/>
        </w:rPr>
        <w:t>Подготовительная к школе группа</w:t>
      </w:r>
    </w:p>
    <w:p w:rsidR="00000000" w:rsidRPr="002C02FF" w:rsidRDefault="00CE4075" w:rsidP="002C02FF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sz w:val="28"/>
          <w:szCs w:val="28"/>
        </w:rPr>
        <w:t>Совершенствовать владение  с куклами с «живой рукой», людьми-куклами и тростевыми куклами</w:t>
      </w:r>
      <w:r w:rsidRPr="002C02F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0000" w:rsidRPr="002C02FF" w:rsidRDefault="00CE4075" w:rsidP="002C02FF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sz w:val="28"/>
          <w:szCs w:val="28"/>
        </w:rPr>
        <w:t>обучение технике работы</w:t>
      </w:r>
    </w:p>
    <w:p w:rsidR="00000000" w:rsidRPr="002C02FF" w:rsidRDefault="00CE4075" w:rsidP="002C02FF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sz w:val="28"/>
          <w:szCs w:val="28"/>
        </w:rPr>
        <w:t xml:space="preserve"> с этими куклами</w:t>
      </w:r>
      <w:r w:rsidRPr="002C02FF">
        <w:rPr>
          <w:rFonts w:ascii="Times New Roman" w:hAnsi="Times New Roman" w:cs="Times New Roman"/>
          <w:b/>
          <w:sz w:val="28"/>
          <w:szCs w:val="28"/>
        </w:rPr>
        <w:t>.</w:t>
      </w:r>
    </w:p>
    <w:p w:rsidR="002C02FF" w:rsidRPr="002C02FF" w:rsidRDefault="002C02FF" w:rsidP="002C02FF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sz w:val="28"/>
          <w:szCs w:val="28"/>
        </w:rPr>
        <w:t xml:space="preserve">куклы-люди – ребенок надевает на себя </w:t>
      </w:r>
    </w:p>
    <w:p w:rsidR="002C02FF" w:rsidRPr="002C02FF" w:rsidRDefault="002C02FF" w:rsidP="002C02FF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2FF">
        <w:rPr>
          <w:rFonts w:ascii="Times New Roman" w:hAnsi="Times New Roman" w:cs="Times New Roman"/>
          <w:sz w:val="28"/>
          <w:szCs w:val="28"/>
        </w:rPr>
        <w:t>костюм, изготовленный из поролона, обтянутого тканью</w:t>
      </w:r>
    </w:p>
    <w:p w:rsidR="002C02FF" w:rsidRPr="002C02FF" w:rsidRDefault="002C02FF" w:rsidP="002C02FF">
      <w:pPr>
        <w:rPr>
          <w:sz w:val="32"/>
          <w:szCs w:val="32"/>
        </w:rPr>
      </w:pPr>
    </w:p>
    <w:sectPr w:rsidR="002C02FF" w:rsidRPr="002C02FF" w:rsidSect="00CE4075">
      <w:pgSz w:w="11906" w:h="16838"/>
      <w:pgMar w:top="1134" w:right="850" w:bottom="1134" w:left="1701" w:header="708" w:footer="708" w:gutter="0"/>
      <w:pgBorders w:display="firstPage" w:offsetFrom="page">
        <w:top w:val="balloons3Colors" w:sz="14" w:space="24" w:color="auto"/>
        <w:left w:val="balloons3Colors" w:sz="14" w:space="24" w:color="auto"/>
        <w:bottom w:val="balloons3Colors" w:sz="14" w:space="24" w:color="auto"/>
        <w:right w:val="balloons3Colors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845" type="#_x0000_t75" style="width:11.5pt;height:11.5pt" o:bullet="t">
        <v:imagedata r:id="rId1" o:title="art9FCA"/>
      </v:shape>
    </w:pict>
  </w:numPicBullet>
  <w:numPicBullet w:numPicBulletId="1">
    <w:pict>
      <v:shape id="_x0000_i1846" type="#_x0000_t75" style="width:11.5pt;height:11.5pt" o:bullet="t">
        <v:imagedata r:id="rId2" o:title="art1154"/>
      </v:shape>
    </w:pict>
  </w:numPicBullet>
  <w:numPicBullet w:numPicBulletId="2">
    <w:pict>
      <v:shape id="_x0000_i1847" type="#_x0000_t75" style="width:11.5pt;height:11.5pt" o:bullet="t">
        <v:imagedata r:id="rId3" o:title="artEFC2"/>
      </v:shape>
    </w:pict>
  </w:numPicBullet>
  <w:numPicBullet w:numPicBulletId="3">
    <w:pict>
      <v:shape id="_x0000_i1848" type="#_x0000_t75" style="width:9pt;height:9pt" o:bullet="t">
        <v:imagedata r:id="rId4" o:title="artA091"/>
      </v:shape>
    </w:pict>
  </w:numPicBullet>
  <w:numPicBullet w:numPicBulletId="4">
    <w:pict>
      <v:shape id="_x0000_i1849" type="#_x0000_t75" style="width:9pt;height:9pt" o:bullet="t">
        <v:imagedata r:id="rId5" o:title="artA042"/>
      </v:shape>
    </w:pict>
  </w:numPicBullet>
  <w:numPicBullet w:numPicBulletId="5">
    <w:pict>
      <v:shape id="_x0000_i1850" type="#_x0000_t75" style="width:11.5pt;height:11.5pt" o:bullet="t">
        <v:imagedata r:id="rId6" o:title="art9B70"/>
      </v:shape>
    </w:pict>
  </w:numPicBullet>
  <w:abstractNum w:abstractNumId="0">
    <w:nsid w:val="00014C10"/>
    <w:multiLevelType w:val="hybridMultilevel"/>
    <w:tmpl w:val="8FC0611C"/>
    <w:lvl w:ilvl="0" w:tplc="FE6E65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924E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34844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FA87E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74520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8035A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B6F84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5E17E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282CD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63A0D6A"/>
    <w:multiLevelType w:val="hybridMultilevel"/>
    <w:tmpl w:val="BD34F658"/>
    <w:lvl w:ilvl="0" w:tplc="47CE360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7AE4FE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8601AA" w:tentative="1">
      <w:start w:val="1"/>
      <w:numFmt w:val="bullet"/>
      <w:lvlText w:val=""/>
      <w:lvlPicBulletId w:val="3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C09C8A" w:tentative="1">
      <w:start w:val="1"/>
      <w:numFmt w:val="bullet"/>
      <w:lvlText w:val=""/>
      <w:lvlPicBulletId w:val="3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520976" w:tentative="1">
      <w:start w:val="1"/>
      <w:numFmt w:val="bullet"/>
      <w:lvlText w:val=""/>
      <w:lvlPicBulletId w:val="3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30D064" w:tentative="1">
      <w:start w:val="1"/>
      <w:numFmt w:val="bullet"/>
      <w:lvlText w:val=""/>
      <w:lvlPicBulletId w:val="3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B466F0" w:tentative="1">
      <w:start w:val="1"/>
      <w:numFmt w:val="bullet"/>
      <w:lvlText w:val=""/>
      <w:lvlPicBulletId w:val="3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60E2E4" w:tentative="1">
      <w:start w:val="1"/>
      <w:numFmt w:val="bullet"/>
      <w:lvlText w:val=""/>
      <w:lvlPicBulletId w:val="3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6656C8" w:tentative="1">
      <w:start w:val="1"/>
      <w:numFmt w:val="bullet"/>
      <w:lvlText w:val=""/>
      <w:lvlPicBulletId w:val="3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82A5184"/>
    <w:multiLevelType w:val="hybridMultilevel"/>
    <w:tmpl w:val="AF12BFA6"/>
    <w:lvl w:ilvl="0" w:tplc="4A2CEA28">
      <w:start w:val="1"/>
      <w:numFmt w:val="bullet"/>
      <w:lvlText w:val=""/>
      <w:lvlJc w:val="left"/>
      <w:pPr>
        <w:ind w:left="1570" w:hanging="360"/>
      </w:pPr>
      <w:rPr>
        <w:rFonts w:ascii="Wingdings" w:hAnsi="Wingdings" w:hint="default"/>
        <w:sz w:val="52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">
    <w:nsid w:val="0B624E1D"/>
    <w:multiLevelType w:val="hybridMultilevel"/>
    <w:tmpl w:val="8E165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54139"/>
    <w:multiLevelType w:val="hybridMultilevel"/>
    <w:tmpl w:val="BB369B6E"/>
    <w:lvl w:ilvl="0" w:tplc="50C0384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28CE5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30AE9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24ADF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8ADB8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5284A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EE512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30DA6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3AF07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0A6A3A"/>
    <w:multiLevelType w:val="hybridMultilevel"/>
    <w:tmpl w:val="F2EAB312"/>
    <w:lvl w:ilvl="0" w:tplc="328EDB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44DE1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5263C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88B6C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BAEF0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5C363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3A984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B0EAE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066E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0E574BE7"/>
    <w:multiLevelType w:val="hybridMultilevel"/>
    <w:tmpl w:val="5C56AE00"/>
    <w:lvl w:ilvl="0" w:tplc="CD0033B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92A2F0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6ABF58" w:tentative="1">
      <w:start w:val="1"/>
      <w:numFmt w:val="bullet"/>
      <w:lvlText w:val=""/>
      <w:lvlPicBulletId w:val="3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34D650" w:tentative="1">
      <w:start w:val="1"/>
      <w:numFmt w:val="bullet"/>
      <w:lvlText w:val=""/>
      <w:lvlPicBulletId w:val="3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1EDD90" w:tentative="1">
      <w:start w:val="1"/>
      <w:numFmt w:val="bullet"/>
      <w:lvlText w:val=""/>
      <w:lvlPicBulletId w:val="3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CCCF4C" w:tentative="1">
      <w:start w:val="1"/>
      <w:numFmt w:val="bullet"/>
      <w:lvlText w:val=""/>
      <w:lvlPicBulletId w:val="3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8401B6" w:tentative="1">
      <w:start w:val="1"/>
      <w:numFmt w:val="bullet"/>
      <w:lvlText w:val=""/>
      <w:lvlPicBulletId w:val="3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30D374" w:tentative="1">
      <w:start w:val="1"/>
      <w:numFmt w:val="bullet"/>
      <w:lvlText w:val=""/>
      <w:lvlPicBulletId w:val="3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44CF10" w:tentative="1">
      <w:start w:val="1"/>
      <w:numFmt w:val="bullet"/>
      <w:lvlText w:val=""/>
      <w:lvlPicBulletId w:val="3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0F5A13A8"/>
    <w:multiLevelType w:val="hybridMultilevel"/>
    <w:tmpl w:val="70C237CE"/>
    <w:lvl w:ilvl="0" w:tplc="6226B46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C4E54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4CD2B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EC158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92BE0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0095D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D4E16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E8FC0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96DE6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5E23122"/>
    <w:multiLevelType w:val="hybridMultilevel"/>
    <w:tmpl w:val="515457FE"/>
    <w:lvl w:ilvl="0" w:tplc="2242B5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B8D6F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665A3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40192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C8EC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4E3DB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EAFE1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F875A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E255D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7F3030F"/>
    <w:multiLevelType w:val="hybridMultilevel"/>
    <w:tmpl w:val="F0D8202A"/>
    <w:lvl w:ilvl="0" w:tplc="98DE2A3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84431"/>
    <w:multiLevelType w:val="hybridMultilevel"/>
    <w:tmpl w:val="B50C201E"/>
    <w:lvl w:ilvl="0" w:tplc="9CEA281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B0754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2CB8D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BE4E8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C29F8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2685F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F6059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E803F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824E3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1C1A47C4"/>
    <w:multiLevelType w:val="hybridMultilevel"/>
    <w:tmpl w:val="C3C264BE"/>
    <w:lvl w:ilvl="0" w:tplc="69CACBF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1CBD5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52A36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3E149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9602E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FC3CB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60C86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FABED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2EA72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AD7DA9"/>
    <w:multiLevelType w:val="hybridMultilevel"/>
    <w:tmpl w:val="215C42DC"/>
    <w:lvl w:ilvl="0" w:tplc="748C7B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2ABB2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4EF83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7C763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58F59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0CCB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143D6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F4ECA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CE773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A233D07"/>
    <w:multiLevelType w:val="hybridMultilevel"/>
    <w:tmpl w:val="1170645E"/>
    <w:lvl w:ilvl="0" w:tplc="08EA705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6A545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FA53F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62248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4CF5B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D0FF7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EC09F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6C78B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A4F61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921E38"/>
    <w:multiLevelType w:val="hybridMultilevel"/>
    <w:tmpl w:val="15722586"/>
    <w:lvl w:ilvl="0" w:tplc="E95CF1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BA0E7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A8EA2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008E5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AA416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1CE2E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6845C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30193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9288E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E3F6E0E"/>
    <w:multiLevelType w:val="hybridMultilevel"/>
    <w:tmpl w:val="D58E4D0A"/>
    <w:lvl w:ilvl="0" w:tplc="DD8AA9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88D7A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A8812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0E89D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2E9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1A66B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9C7D0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3E63C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90405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2FC60C51"/>
    <w:multiLevelType w:val="hybridMultilevel"/>
    <w:tmpl w:val="8692F340"/>
    <w:lvl w:ilvl="0" w:tplc="98DE2A3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668346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CE38F4" w:tentative="1">
      <w:start w:val="1"/>
      <w:numFmt w:val="bullet"/>
      <w:lvlText w:val=""/>
      <w:lvlPicBulletId w:val="3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606A88" w:tentative="1">
      <w:start w:val="1"/>
      <w:numFmt w:val="bullet"/>
      <w:lvlText w:val=""/>
      <w:lvlPicBulletId w:val="3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FA28BA" w:tentative="1">
      <w:start w:val="1"/>
      <w:numFmt w:val="bullet"/>
      <w:lvlText w:val=""/>
      <w:lvlPicBulletId w:val="3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508C62" w:tentative="1">
      <w:start w:val="1"/>
      <w:numFmt w:val="bullet"/>
      <w:lvlText w:val=""/>
      <w:lvlPicBulletId w:val="3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44760C" w:tentative="1">
      <w:start w:val="1"/>
      <w:numFmt w:val="bullet"/>
      <w:lvlText w:val=""/>
      <w:lvlPicBulletId w:val="3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206EE8" w:tentative="1">
      <w:start w:val="1"/>
      <w:numFmt w:val="bullet"/>
      <w:lvlText w:val=""/>
      <w:lvlPicBulletId w:val="3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CA4418" w:tentative="1">
      <w:start w:val="1"/>
      <w:numFmt w:val="bullet"/>
      <w:lvlText w:val=""/>
      <w:lvlPicBulletId w:val="3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30D63639"/>
    <w:multiLevelType w:val="hybridMultilevel"/>
    <w:tmpl w:val="DEB2CF80"/>
    <w:lvl w:ilvl="0" w:tplc="1EFE5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3409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C6B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EAC8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94A4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8E4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B8B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CC81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E075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3B15719"/>
    <w:multiLevelType w:val="hybridMultilevel"/>
    <w:tmpl w:val="5A26C8B2"/>
    <w:lvl w:ilvl="0" w:tplc="0DAAB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74A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FA27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88D6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C8B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8E3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2AA7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C0C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7C3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5F066BE"/>
    <w:multiLevelType w:val="hybridMultilevel"/>
    <w:tmpl w:val="B7805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150278"/>
    <w:multiLevelType w:val="hybridMultilevel"/>
    <w:tmpl w:val="D77EBED4"/>
    <w:lvl w:ilvl="0" w:tplc="581CAE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C07BD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CA581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3EC5E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ECFA4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AC8A5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70F09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1E5D5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46709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C67C5D"/>
    <w:multiLevelType w:val="hybridMultilevel"/>
    <w:tmpl w:val="AA52A1D8"/>
    <w:lvl w:ilvl="0" w:tplc="63F65D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EECE7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60063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B883C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E4C92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62EBB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E64CC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E84C0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AED6A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37836662"/>
    <w:multiLevelType w:val="hybridMultilevel"/>
    <w:tmpl w:val="392A56B4"/>
    <w:lvl w:ilvl="0" w:tplc="C0168F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D22F1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702A2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26789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0C814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86395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982ED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DC245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5E76B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3A407A39"/>
    <w:multiLevelType w:val="hybridMultilevel"/>
    <w:tmpl w:val="85602B5C"/>
    <w:lvl w:ilvl="0" w:tplc="E94ED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02C4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0CC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963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5C2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CE4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D4C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8A2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6458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3B1E382D"/>
    <w:multiLevelType w:val="hybridMultilevel"/>
    <w:tmpl w:val="9A44BEF4"/>
    <w:lvl w:ilvl="0" w:tplc="49440C3E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461F44" w:tentative="1">
      <w:start w:val="1"/>
      <w:numFmt w:val="bullet"/>
      <w:lvlText w:val=""/>
      <w:lvlPicBulletId w:val="4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3E7D3A" w:tentative="1">
      <w:start w:val="1"/>
      <w:numFmt w:val="bullet"/>
      <w:lvlText w:val=""/>
      <w:lvlPicBulletId w:val="4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8A3BB2" w:tentative="1">
      <w:start w:val="1"/>
      <w:numFmt w:val="bullet"/>
      <w:lvlText w:val=""/>
      <w:lvlPicBulletId w:val="4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063426" w:tentative="1">
      <w:start w:val="1"/>
      <w:numFmt w:val="bullet"/>
      <w:lvlText w:val=""/>
      <w:lvlPicBulletId w:val="4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5863EC" w:tentative="1">
      <w:start w:val="1"/>
      <w:numFmt w:val="bullet"/>
      <w:lvlText w:val=""/>
      <w:lvlPicBulletId w:val="4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4EC6CE" w:tentative="1">
      <w:start w:val="1"/>
      <w:numFmt w:val="bullet"/>
      <w:lvlText w:val=""/>
      <w:lvlPicBulletId w:val="4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24C07A" w:tentative="1">
      <w:start w:val="1"/>
      <w:numFmt w:val="bullet"/>
      <w:lvlText w:val=""/>
      <w:lvlPicBulletId w:val="4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4807D8" w:tentative="1">
      <w:start w:val="1"/>
      <w:numFmt w:val="bullet"/>
      <w:lvlText w:val=""/>
      <w:lvlPicBulletId w:val="4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3C9D24DB"/>
    <w:multiLevelType w:val="hybridMultilevel"/>
    <w:tmpl w:val="2C8A035E"/>
    <w:lvl w:ilvl="0" w:tplc="A0E28E6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A65FB2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EE5F8C" w:tentative="1">
      <w:start w:val="1"/>
      <w:numFmt w:val="bullet"/>
      <w:lvlText w:val=""/>
      <w:lvlPicBulletId w:val="3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66EE72" w:tentative="1">
      <w:start w:val="1"/>
      <w:numFmt w:val="bullet"/>
      <w:lvlText w:val=""/>
      <w:lvlPicBulletId w:val="3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3CAF24" w:tentative="1">
      <w:start w:val="1"/>
      <w:numFmt w:val="bullet"/>
      <w:lvlText w:val=""/>
      <w:lvlPicBulletId w:val="3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0A8176" w:tentative="1">
      <w:start w:val="1"/>
      <w:numFmt w:val="bullet"/>
      <w:lvlText w:val=""/>
      <w:lvlPicBulletId w:val="3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F8407E" w:tentative="1">
      <w:start w:val="1"/>
      <w:numFmt w:val="bullet"/>
      <w:lvlText w:val=""/>
      <w:lvlPicBulletId w:val="3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DC41BA" w:tentative="1">
      <w:start w:val="1"/>
      <w:numFmt w:val="bullet"/>
      <w:lvlText w:val=""/>
      <w:lvlPicBulletId w:val="3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2CA074" w:tentative="1">
      <w:start w:val="1"/>
      <w:numFmt w:val="bullet"/>
      <w:lvlText w:val=""/>
      <w:lvlPicBulletId w:val="3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44DB533D"/>
    <w:multiLevelType w:val="hybridMultilevel"/>
    <w:tmpl w:val="848A0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643D51"/>
    <w:multiLevelType w:val="hybridMultilevel"/>
    <w:tmpl w:val="2D72B9C8"/>
    <w:lvl w:ilvl="0" w:tplc="D49AD75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F07C60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262A80" w:tentative="1">
      <w:start w:val="1"/>
      <w:numFmt w:val="bullet"/>
      <w:lvlText w:val=""/>
      <w:lvlPicBulletId w:val="3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807AEA" w:tentative="1">
      <w:start w:val="1"/>
      <w:numFmt w:val="bullet"/>
      <w:lvlText w:val=""/>
      <w:lvlPicBulletId w:val="3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400048" w:tentative="1">
      <w:start w:val="1"/>
      <w:numFmt w:val="bullet"/>
      <w:lvlText w:val=""/>
      <w:lvlPicBulletId w:val="3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68B9B2" w:tentative="1">
      <w:start w:val="1"/>
      <w:numFmt w:val="bullet"/>
      <w:lvlText w:val=""/>
      <w:lvlPicBulletId w:val="3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905B7C" w:tentative="1">
      <w:start w:val="1"/>
      <w:numFmt w:val="bullet"/>
      <w:lvlText w:val=""/>
      <w:lvlPicBulletId w:val="3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34CD2C" w:tentative="1">
      <w:start w:val="1"/>
      <w:numFmt w:val="bullet"/>
      <w:lvlText w:val=""/>
      <w:lvlPicBulletId w:val="3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EE426A" w:tentative="1">
      <w:start w:val="1"/>
      <w:numFmt w:val="bullet"/>
      <w:lvlText w:val=""/>
      <w:lvlPicBulletId w:val="3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4C411DE9"/>
    <w:multiLevelType w:val="hybridMultilevel"/>
    <w:tmpl w:val="6D5E2106"/>
    <w:lvl w:ilvl="0" w:tplc="498CD77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A0DD10" w:tentative="1">
      <w:start w:val="1"/>
      <w:numFmt w:val="bullet"/>
      <w:lvlText w:val=""/>
      <w:lvlPicBulletId w:val="5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B835EC" w:tentative="1">
      <w:start w:val="1"/>
      <w:numFmt w:val="bullet"/>
      <w:lvlText w:val=""/>
      <w:lvlPicBulletId w:val="5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F25988" w:tentative="1">
      <w:start w:val="1"/>
      <w:numFmt w:val="bullet"/>
      <w:lvlText w:val=""/>
      <w:lvlPicBulletId w:val="5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784D28" w:tentative="1">
      <w:start w:val="1"/>
      <w:numFmt w:val="bullet"/>
      <w:lvlText w:val=""/>
      <w:lvlPicBulletId w:val="5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14A1AA" w:tentative="1">
      <w:start w:val="1"/>
      <w:numFmt w:val="bullet"/>
      <w:lvlText w:val=""/>
      <w:lvlPicBulletId w:val="5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DAA7B8" w:tentative="1">
      <w:start w:val="1"/>
      <w:numFmt w:val="bullet"/>
      <w:lvlText w:val=""/>
      <w:lvlPicBulletId w:val="5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6008D0" w:tentative="1">
      <w:start w:val="1"/>
      <w:numFmt w:val="bullet"/>
      <w:lvlText w:val=""/>
      <w:lvlPicBulletId w:val="5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3C4266" w:tentative="1">
      <w:start w:val="1"/>
      <w:numFmt w:val="bullet"/>
      <w:lvlText w:val=""/>
      <w:lvlPicBulletId w:val="5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537565EA"/>
    <w:multiLevelType w:val="hybridMultilevel"/>
    <w:tmpl w:val="3F8C510C"/>
    <w:lvl w:ilvl="0" w:tplc="9CB2CB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8E62D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D2DF7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2AE8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48DC8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74372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AC0A6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86B7B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EC349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59B5329F"/>
    <w:multiLevelType w:val="hybridMultilevel"/>
    <w:tmpl w:val="74545F2A"/>
    <w:lvl w:ilvl="0" w:tplc="43E07C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AD36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9C0A2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D440D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546DE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48A7E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0CDD5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C28EA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067B5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5AAE011D"/>
    <w:multiLevelType w:val="hybridMultilevel"/>
    <w:tmpl w:val="AC62D400"/>
    <w:lvl w:ilvl="0" w:tplc="B5DE8D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423B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C0AA6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32A78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9AD43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2CAA6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4C68F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0262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B88C1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CC5D17"/>
    <w:multiLevelType w:val="hybridMultilevel"/>
    <w:tmpl w:val="F70AD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9F1CFA"/>
    <w:multiLevelType w:val="hybridMultilevel"/>
    <w:tmpl w:val="A94C3F22"/>
    <w:lvl w:ilvl="0" w:tplc="7EEED1B8">
      <w:start w:val="1"/>
      <w:numFmt w:val="bullet"/>
      <w:lvlText w:val=""/>
      <w:lvlPicBulletId w:val="0"/>
      <w:lvlJc w:val="left"/>
      <w:pPr>
        <w:tabs>
          <w:tab w:val="num" w:pos="3338"/>
        </w:tabs>
        <w:ind w:left="3338" w:hanging="360"/>
      </w:pPr>
      <w:rPr>
        <w:rFonts w:ascii="Symbol" w:hAnsi="Symbol" w:hint="default"/>
      </w:rPr>
    </w:lvl>
    <w:lvl w:ilvl="1" w:tplc="F4F4F49E" w:tentative="1">
      <w:start w:val="1"/>
      <w:numFmt w:val="bullet"/>
      <w:lvlText w:val=""/>
      <w:lvlPicBulletId w:val="0"/>
      <w:lvlJc w:val="left"/>
      <w:pPr>
        <w:tabs>
          <w:tab w:val="num" w:pos="4058"/>
        </w:tabs>
        <w:ind w:left="4058" w:hanging="360"/>
      </w:pPr>
      <w:rPr>
        <w:rFonts w:ascii="Symbol" w:hAnsi="Symbol" w:hint="default"/>
      </w:rPr>
    </w:lvl>
    <w:lvl w:ilvl="2" w:tplc="D2FCA75A" w:tentative="1">
      <w:start w:val="1"/>
      <w:numFmt w:val="bullet"/>
      <w:lvlText w:val=""/>
      <w:lvlPicBulletId w:val="0"/>
      <w:lvlJc w:val="left"/>
      <w:pPr>
        <w:tabs>
          <w:tab w:val="num" w:pos="4778"/>
        </w:tabs>
        <w:ind w:left="4778" w:hanging="360"/>
      </w:pPr>
      <w:rPr>
        <w:rFonts w:ascii="Symbol" w:hAnsi="Symbol" w:hint="default"/>
      </w:rPr>
    </w:lvl>
    <w:lvl w:ilvl="3" w:tplc="AE9C379C" w:tentative="1">
      <w:start w:val="1"/>
      <w:numFmt w:val="bullet"/>
      <w:lvlText w:val=""/>
      <w:lvlPicBulletId w:val="0"/>
      <w:lvlJc w:val="left"/>
      <w:pPr>
        <w:tabs>
          <w:tab w:val="num" w:pos="5498"/>
        </w:tabs>
        <w:ind w:left="5498" w:hanging="360"/>
      </w:pPr>
      <w:rPr>
        <w:rFonts w:ascii="Symbol" w:hAnsi="Symbol" w:hint="default"/>
      </w:rPr>
    </w:lvl>
    <w:lvl w:ilvl="4" w:tplc="D5F6EEAA" w:tentative="1">
      <w:start w:val="1"/>
      <w:numFmt w:val="bullet"/>
      <w:lvlText w:val=""/>
      <w:lvlPicBulletId w:val="0"/>
      <w:lvlJc w:val="left"/>
      <w:pPr>
        <w:tabs>
          <w:tab w:val="num" w:pos="6218"/>
        </w:tabs>
        <w:ind w:left="6218" w:hanging="360"/>
      </w:pPr>
      <w:rPr>
        <w:rFonts w:ascii="Symbol" w:hAnsi="Symbol" w:hint="default"/>
      </w:rPr>
    </w:lvl>
    <w:lvl w:ilvl="5" w:tplc="9912C8B6" w:tentative="1">
      <w:start w:val="1"/>
      <w:numFmt w:val="bullet"/>
      <w:lvlText w:val=""/>
      <w:lvlPicBulletId w:val="0"/>
      <w:lvlJc w:val="left"/>
      <w:pPr>
        <w:tabs>
          <w:tab w:val="num" w:pos="6938"/>
        </w:tabs>
        <w:ind w:left="6938" w:hanging="360"/>
      </w:pPr>
      <w:rPr>
        <w:rFonts w:ascii="Symbol" w:hAnsi="Symbol" w:hint="default"/>
      </w:rPr>
    </w:lvl>
    <w:lvl w:ilvl="6" w:tplc="91422C6A" w:tentative="1">
      <w:start w:val="1"/>
      <w:numFmt w:val="bullet"/>
      <w:lvlText w:val=""/>
      <w:lvlPicBulletId w:val="0"/>
      <w:lvlJc w:val="left"/>
      <w:pPr>
        <w:tabs>
          <w:tab w:val="num" w:pos="7658"/>
        </w:tabs>
        <w:ind w:left="7658" w:hanging="360"/>
      </w:pPr>
      <w:rPr>
        <w:rFonts w:ascii="Symbol" w:hAnsi="Symbol" w:hint="default"/>
      </w:rPr>
    </w:lvl>
    <w:lvl w:ilvl="7" w:tplc="3A52D556" w:tentative="1">
      <w:start w:val="1"/>
      <w:numFmt w:val="bullet"/>
      <w:lvlText w:val=""/>
      <w:lvlPicBulletId w:val="0"/>
      <w:lvlJc w:val="left"/>
      <w:pPr>
        <w:tabs>
          <w:tab w:val="num" w:pos="8378"/>
        </w:tabs>
        <w:ind w:left="8378" w:hanging="360"/>
      </w:pPr>
      <w:rPr>
        <w:rFonts w:ascii="Symbol" w:hAnsi="Symbol" w:hint="default"/>
      </w:rPr>
    </w:lvl>
    <w:lvl w:ilvl="8" w:tplc="E13A199C" w:tentative="1">
      <w:start w:val="1"/>
      <w:numFmt w:val="bullet"/>
      <w:lvlText w:val=""/>
      <w:lvlPicBulletId w:val="0"/>
      <w:lvlJc w:val="left"/>
      <w:pPr>
        <w:tabs>
          <w:tab w:val="num" w:pos="9098"/>
        </w:tabs>
        <w:ind w:left="9098" w:hanging="360"/>
      </w:pPr>
      <w:rPr>
        <w:rFonts w:ascii="Symbol" w:hAnsi="Symbol" w:hint="default"/>
      </w:rPr>
    </w:lvl>
  </w:abstractNum>
  <w:abstractNum w:abstractNumId="34">
    <w:nsid w:val="62BA4196"/>
    <w:multiLevelType w:val="hybridMultilevel"/>
    <w:tmpl w:val="C036514A"/>
    <w:lvl w:ilvl="0" w:tplc="038207A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921044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B40C9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909644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BADB1E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0ABEE8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4435CC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70AB1E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12FD24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63592B06"/>
    <w:multiLevelType w:val="hybridMultilevel"/>
    <w:tmpl w:val="716EE7CE"/>
    <w:lvl w:ilvl="0" w:tplc="6256E0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6862D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3AC8D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2869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924B6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EEB3A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B6ED6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9CC5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C213C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6685555B"/>
    <w:multiLevelType w:val="hybridMultilevel"/>
    <w:tmpl w:val="A0E27364"/>
    <w:lvl w:ilvl="0" w:tplc="1D9A1BDA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D62CE4" w:tentative="1">
      <w:start w:val="1"/>
      <w:numFmt w:val="bullet"/>
      <w:lvlText w:val=""/>
      <w:lvlPicBulletId w:val="5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C0E996" w:tentative="1">
      <w:start w:val="1"/>
      <w:numFmt w:val="bullet"/>
      <w:lvlText w:val=""/>
      <w:lvlPicBulletId w:val="5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E60A8A" w:tentative="1">
      <w:start w:val="1"/>
      <w:numFmt w:val="bullet"/>
      <w:lvlText w:val=""/>
      <w:lvlPicBulletId w:val="5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C86D92" w:tentative="1">
      <w:start w:val="1"/>
      <w:numFmt w:val="bullet"/>
      <w:lvlText w:val=""/>
      <w:lvlPicBulletId w:val="5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742654" w:tentative="1">
      <w:start w:val="1"/>
      <w:numFmt w:val="bullet"/>
      <w:lvlText w:val=""/>
      <w:lvlPicBulletId w:val="5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48A28E" w:tentative="1">
      <w:start w:val="1"/>
      <w:numFmt w:val="bullet"/>
      <w:lvlText w:val=""/>
      <w:lvlPicBulletId w:val="5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983BCA" w:tentative="1">
      <w:start w:val="1"/>
      <w:numFmt w:val="bullet"/>
      <w:lvlText w:val=""/>
      <w:lvlPicBulletId w:val="5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2E2EDC" w:tentative="1">
      <w:start w:val="1"/>
      <w:numFmt w:val="bullet"/>
      <w:lvlText w:val=""/>
      <w:lvlPicBulletId w:val="5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684F5EBE"/>
    <w:multiLevelType w:val="hybridMultilevel"/>
    <w:tmpl w:val="D8D29384"/>
    <w:lvl w:ilvl="0" w:tplc="A6D26A2C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44891A" w:tentative="1">
      <w:start w:val="1"/>
      <w:numFmt w:val="bullet"/>
      <w:lvlText w:val=""/>
      <w:lvlPicBulletId w:val="5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CEFF8E" w:tentative="1">
      <w:start w:val="1"/>
      <w:numFmt w:val="bullet"/>
      <w:lvlText w:val=""/>
      <w:lvlPicBulletId w:val="5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5C727A" w:tentative="1">
      <w:start w:val="1"/>
      <w:numFmt w:val="bullet"/>
      <w:lvlText w:val=""/>
      <w:lvlPicBulletId w:val="5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62B6A6" w:tentative="1">
      <w:start w:val="1"/>
      <w:numFmt w:val="bullet"/>
      <w:lvlText w:val=""/>
      <w:lvlPicBulletId w:val="5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928A2A" w:tentative="1">
      <w:start w:val="1"/>
      <w:numFmt w:val="bullet"/>
      <w:lvlText w:val=""/>
      <w:lvlPicBulletId w:val="5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BE523E" w:tentative="1">
      <w:start w:val="1"/>
      <w:numFmt w:val="bullet"/>
      <w:lvlText w:val=""/>
      <w:lvlPicBulletId w:val="5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9092EC" w:tentative="1">
      <w:start w:val="1"/>
      <w:numFmt w:val="bullet"/>
      <w:lvlText w:val=""/>
      <w:lvlPicBulletId w:val="5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C4F42A" w:tentative="1">
      <w:start w:val="1"/>
      <w:numFmt w:val="bullet"/>
      <w:lvlText w:val=""/>
      <w:lvlPicBulletId w:val="5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6ECA7D08"/>
    <w:multiLevelType w:val="hybridMultilevel"/>
    <w:tmpl w:val="FF4232BE"/>
    <w:lvl w:ilvl="0" w:tplc="1672847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90781E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CC506E" w:tentative="1">
      <w:start w:val="1"/>
      <w:numFmt w:val="bullet"/>
      <w:lvlText w:val=""/>
      <w:lvlPicBulletId w:val="3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D86FB2" w:tentative="1">
      <w:start w:val="1"/>
      <w:numFmt w:val="bullet"/>
      <w:lvlText w:val=""/>
      <w:lvlPicBulletId w:val="3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24C302" w:tentative="1">
      <w:start w:val="1"/>
      <w:numFmt w:val="bullet"/>
      <w:lvlText w:val=""/>
      <w:lvlPicBulletId w:val="3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E6D57C" w:tentative="1">
      <w:start w:val="1"/>
      <w:numFmt w:val="bullet"/>
      <w:lvlText w:val=""/>
      <w:lvlPicBulletId w:val="3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7E3814" w:tentative="1">
      <w:start w:val="1"/>
      <w:numFmt w:val="bullet"/>
      <w:lvlText w:val=""/>
      <w:lvlPicBulletId w:val="3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AE75DE" w:tentative="1">
      <w:start w:val="1"/>
      <w:numFmt w:val="bullet"/>
      <w:lvlText w:val=""/>
      <w:lvlPicBulletId w:val="3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C68C36" w:tentative="1">
      <w:start w:val="1"/>
      <w:numFmt w:val="bullet"/>
      <w:lvlText w:val=""/>
      <w:lvlPicBulletId w:val="3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6F2D5C13"/>
    <w:multiLevelType w:val="hybridMultilevel"/>
    <w:tmpl w:val="2BAE2E92"/>
    <w:lvl w:ilvl="0" w:tplc="14404BD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BECA2C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FA5B1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6A54EE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0063DC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A23566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109D98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A4C24E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54AFCC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7B07A66"/>
    <w:multiLevelType w:val="hybridMultilevel"/>
    <w:tmpl w:val="EED4D64A"/>
    <w:lvl w:ilvl="0" w:tplc="51AED3B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3C7D0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C2C3A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56D39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EABEC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28A1E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C818A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D4390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8AC8C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DCF44EF"/>
    <w:multiLevelType w:val="hybridMultilevel"/>
    <w:tmpl w:val="A78ACC4A"/>
    <w:lvl w:ilvl="0" w:tplc="AD60E89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F6E82E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56339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34642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58853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40D6A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AC927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96221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D0944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>
    <w:nsid w:val="7E054A9F"/>
    <w:multiLevelType w:val="hybridMultilevel"/>
    <w:tmpl w:val="E75074F8"/>
    <w:lvl w:ilvl="0" w:tplc="ACFE38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90820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00CA6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94D8A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4D3A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7048B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7E04C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A4B84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0CC38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>
    <w:nsid w:val="7F9675B9"/>
    <w:multiLevelType w:val="hybridMultilevel"/>
    <w:tmpl w:val="0D863B2A"/>
    <w:lvl w:ilvl="0" w:tplc="2FECFB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0CC7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549F9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EA41D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ECB31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0E509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F6522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10AEA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4ACD4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1"/>
  </w:num>
  <w:num w:numId="3">
    <w:abstractNumId w:val="18"/>
  </w:num>
  <w:num w:numId="4">
    <w:abstractNumId w:val="23"/>
  </w:num>
  <w:num w:numId="5">
    <w:abstractNumId w:val="17"/>
  </w:num>
  <w:num w:numId="6">
    <w:abstractNumId w:val="11"/>
  </w:num>
  <w:num w:numId="7">
    <w:abstractNumId w:val="40"/>
  </w:num>
  <w:num w:numId="8">
    <w:abstractNumId w:val="33"/>
  </w:num>
  <w:num w:numId="9">
    <w:abstractNumId w:val="15"/>
  </w:num>
  <w:num w:numId="10">
    <w:abstractNumId w:val="42"/>
  </w:num>
  <w:num w:numId="11">
    <w:abstractNumId w:val="29"/>
  </w:num>
  <w:num w:numId="12">
    <w:abstractNumId w:val="22"/>
  </w:num>
  <w:num w:numId="13">
    <w:abstractNumId w:val="43"/>
  </w:num>
  <w:num w:numId="14">
    <w:abstractNumId w:val="30"/>
  </w:num>
  <w:num w:numId="15">
    <w:abstractNumId w:val="12"/>
  </w:num>
  <w:num w:numId="16">
    <w:abstractNumId w:val="35"/>
  </w:num>
  <w:num w:numId="17">
    <w:abstractNumId w:val="14"/>
  </w:num>
  <w:num w:numId="18">
    <w:abstractNumId w:val="8"/>
  </w:num>
  <w:num w:numId="19">
    <w:abstractNumId w:val="5"/>
  </w:num>
  <w:num w:numId="20">
    <w:abstractNumId w:val="0"/>
  </w:num>
  <w:num w:numId="21">
    <w:abstractNumId w:val="19"/>
  </w:num>
  <w:num w:numId="22">
    <w:abstractNumId w:val="9"/>
  </w:num>
  <w:num w:numId="23">
    <w:abstractNumId w:val="20"/>
  </w:num>
  <w:num w:numId="24">
    <w:abstractNumId w:val="10"/>
  </w:num>
  <w:num w:numId="25">
    <w:abstractNumId w:val="7"/>
  </w:num>
  <w:num w:numId="26">
    <w:abstractNumId w:val="21"/>
  </w:num>
  <w:num w:numId="27">
    <w:abstractNumId w:val="41"/>
  </w:num>
  <w:num w:numId="28">
    <w:abstractNumId w:val="34"/>
  </w:num>
  <w:num w:numId="29">
    <w:abstractNumId w:val="39"/>
  </w:num>
  <w:num w:numId="30">
    <w:abstractNumId w:val="13"/>
  </w:num>
  <w:num w:numId="31">
    <w:abstractNumId w:val="16"/>
  </w:num>
  <w:num w:numId="32">
    <w:abstractNumId w:val="25"/>
  </w:num>
  <w:num w:numId="33">
    <w:abstractNumId w:val="6"/>
  </w:num>
  <w:num w:numId="34">
    <w:abstractNumId w:val="1"/>
  </w:num>
  <w:num w:numId="35">
    <w:abstractNumId w:val="24"/>
  </w:num>
  <w:num w:numId="36">
    <w:abstractNumId w:val="27"/>
  </w:num>
  <w:num w:numId="37">
    <w:abstractNumId w:val="38"/>
  </w:num>
  <w:num w:numId="38">
    <w:abstractNumId w:val="2"/>
  </w:num>
  <w:num w:numId="39">
    <w:abstractNumId w:val="37"/>
  </w:num>
  <w:num w:numId="40">
    <w:abstractNumId w:val="28"/>
  </w:num>
  <w:num w:numId="41">
    <w:abstractNumId w:val="36"/>
  </w:num>
  <w:num w:numId="42">
    <w:abstractNumId w:val="3"/>
  </w:num>
  <w:num w:numId="43">
    <w:abstractNumId w:val="26"/>
  </w:num>
  <w:num w:numId="4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069"/>
    <w:rsid w:val="00001A7C"/>
    <w:rsid w:val="000020E2"/>
    <w:rsid w:val="00002DA9"/>
    <w:rsid w:val="000036CB"/>
    <w:rsid w:val="000041B6"/>
    <w:rsid w:val="00004DFE"/>
    <w:rsid w:val="00005AC1"/>
    <w:rsid w:val="00006676"/>
    <w:rsid w:val="000071C7"/>
    <w:rsid w:val="00010639"/>
    <w:rsid w:val="000108F0"/>
    <w:rsid w:val="0001144F"/>
    <w:rsid w:val="000117E6"/>
    <w:rsid w:val="00011899"/>
    <w:rsid w:val="00011A10"/>
    <w:rsid w:val="000123EE"/>
    <w:rsid w:val="00013D3C"/>
    <w:rsid w:val="000158A6"/>
    <w:rsid w:val="00015DA6"/>
    <w:rsid w:val="00015EB8"/>
    <w:rsid w:val="00016180"/>
    <w:rsid w:val="00016297"/>
    <w:rsid w:val="00016C88"/>
    <w:rsid w:val="00016CA0"/>
    <w:rsid w:val="00016D79"/>
    <w:rsid w:val="00016E0F"/>
    <w:rsid w:val="00017512"/>
    <w:rsid w:val="000178DD"/>
    <w:rsid w:val="00017B30"/>
    <w:rsid w:val="00017ED1"/>
    <w:rsid w:val="0002018D"/>
    <w:rsid w:val="0002029F"/>
    <w:rsid w:val="0002094D"/>
    <w:rsid w:val="00021951"/>
    <w:rsid w:val="00021ED2"/>
    <w:rsid w:val="000221EF"/>
    <w:rsid w:val="00022279"/>
    <w:rsid w:val="00022BF0"/>
    <w:rsid w:val="0002352D"/>
    <w:rsid w:val="000241DE"/>
    <w:rsid w:val="00024399"/>
    <w:rsid w:val="0002444E"/>
    <w:rsid w:val="0002529F"/>
    <w:rsid w:val="0002669E"/>
    <w:rsid w:val="00026C76"/>
    <w:rsid w:val="00027D66"/>
    <w:rsid w:val="000306C2"/>
    <w:rsid w:val="00030EAA"/>
    <w:rsid w:val="00030EEC"/>
    <w:rsid w:val="00032C6A"/>
    <w:rsid w:val="00033F4E"/>
    <w:rsid w:val="00034040"/>
    <w:rsid w:val="000351FC"/>
    <w:rsid w:val="0003587D"/>
    <w:rsid w:val="00036F89"/>
    <w:rsid w:val="00037446"/>
    <w:rsid w:val="00037806"/>
    <w:rsid w:val="00037D1F"/>
    <w:rsid w:val="0004008A"/>
    <w:rsid w:val="000403F8"/>
    <w:rsid w:val="0004139C"/>
    <w:rsid w:val="00043115"/>
    <w:rsid w:val="00043C5F"/>
    <w:rsid w:val="00043E8E"/>
    <w:rsid w:val="00045530"/>
    <w:rsid w:val="0005143E"/>
    <w:rsid w:val="00051B70"/>
    <w:rsid w:val="00052906"/>
    <w:rsid w:val="00053C30"/>
    <w:rsid w:val="000547DF"/>
    <w:rsid w:val="000551BA"/>
    <w:rsid w:val="0005674F"/>
    <w:rsid w:val="00056E03"/>
    <w:rsid w:val="00056F31"/>
    <w:rsid w:val="000573D1"/>
    <w:rsid w:val="000608C5"/>
    <w:rsid w:val="00060FC8"/>
    <w:rsid w:val="0006135B"/>
    <w:rsid w:val="0006159E"/>
    <w:rsid w:val="00062480"/>
    <w:rsid w:val="000628DA"/>
    <w:rsid w:val="000629D4"/>
    <w:rsid w:val="00062F1D"/>
    <w:rsid w:val="00064076"/>
    <w:rsid w:val="0006431A"/>
    <w:rsid w:val="00065A63"/>
    <w:rsid w:val="000661E3"/>
    <w:rsid w:val="0006629D"/>
    <w:rsid w:val="0006676A"/>
    <w:rsid w:val="0006680B"/>
    <w:rsid w:val="00066A5C"/>
    <w:rsid w:val="00066ED4"/>
    <w:rsid w:val="0006752F"/>
    <w:rsid w:val="000678F4"/>
    <w:rsid w:val="00067A0B"/>
    <w:rsid w:val="00067F5D"/>
    <w:rsid w:val="00070361"/>
    <w:rsid w:val="000703C6"/>
    <w:rsid w:val="00071252"/>
    <w:rsid w:val="00071EBD"/>
    <w:rsid w:val="00073516"/>
    <w:rsid w:val="00073531"/>
    <w:rsid w:val="00073757"/>
    <w:rsid w:val="00074D89"/>
    <w:rsid w:val="00080E6A"/>
    <w:rsid w:val="00081439"/>
    <w:rsid w:val="00081D6F"/>
    <w:rsid w:val="00083432"/>
    <w:rsid w:val="00083A84"/>
    <w:rsid w:val="000848E6"/>
    <w:rsid w:val="00085DA9"/>
    <w:rsid w:val="00085F64"/>
    <w:rsid w:val="0008629F"/>
    <w:rsid w:val="00086361"/>
    <w:rsid w:val="00086CC9"/>
    <w:rsid w:val="00086D1F"/>
    <w:rsid w:val="000873C6"/>
    <w:rsid w:val="00090004"/>
    <w:rsid w:val="00090029"/>
    <w:rsid w:val="00090495"/>
    <w:rsid w:val="00092574"/>
    <w:rsid w:val="00093400"/>
    <w:rsid w:val="00093846"/>
    <w:rsid w:val="00093E74"/>
    <w:rsid w:val="000947F3"/>
    <w:rsid w:val="0009519A"/>
    <w:rsid w:val="00095C80"/>
    <w:rsid w:val="00096D91"/>
    <w:rsid w:val="0009764F"/>
    <w:rsid w:val="000A16AB"/>
    <w:rsid w:val="000A1C4D"/>
    <w:rsid w:val="000A2751"/>
    <w:rsid w:val="000A2FFC"/>
    <w:rsid w:val="000A398E"/>
    <w:rsid w:val="000A39C1"/>
    <w:rsid w:val="000A572E"/>
    <w:rsid w:val="000A73F4"/>
    <w:rsid w:val="000A7665"/>
    <w:rsid w:val="000A7C04"/>
    <w:rsid w:val="000B0C5C"/>
    <w:rsid w:val="000B13A5"/>
    <w:rsid w:val="000B1A13"/>
    <w:rsid w:val="000B1E4E"/>
    <w:rsid w:val="000B2834"/>
    <w:rsid w:val="000B289B"/>
    <w:rsid w:val="000B39AB"/>
    <w:rsid w:val="000B4486"/>
    <w:rsid w:val="000B4499"/>
    <w:rsid w:val="000B57A2"/>
    <w:rsid w:val="000B5D30"/>
    <w:rsid w:val="000B5FBC"/>
    <w:rsid w:val="000B6E86"/>
    <w:rsid w:val="000C02ED"/>
    <w:rsid w:val="000C0CB4"/>
    <w:rsid w:val="000C14DB"/>
    <w:rsid w:val="000C217D"/>
    <w:rsid w:val="000C33F3"/>
    <w:rsid w:val="000C3E72"/>
    <w:rsid w:val="000C4A9B"/>
    <w:rsid w:val="000C53C8"/>
    <w:rsid w:val="000C5783"/>
    <w:rsid w:val="000C5CA0"/>
    <w:rsid w:val="000C6EE6"/>
    <w:rsid w:val="000D0067"/>
    <w:rsid w:val="000D10F8"/>
    <w:rsid w:val="000D2097"/>
    <w:rsid w:val="000D380B"/>
    <w:rsid w:val="000D3BB6"/>
    <w:rsid w:val="000D48F9"/>
    <w:rsid w:val="000D5438"/>
    <w:rsid w:val="000D5EA4"/>
    <w:rsid w:val="000D733A"/>
    <w:rsid w:val="000E01C8"/>
    <w:rsid w:val="000E05B3"/>
    <w:rsid w:val="000E088A"/>
    <w:rsid w:val="000E2AD5"/>
    <w:rsid w:val="000E2EDF"/>
    <w:rsid w:val="000E2F1D"/>
    <w:rsid w:val="000E322D"/>
    <w:rsid w:val="000E3267"/>
    <w:rsid w:val="000E3C7D"/>
    <w:rsid w:val="000E44C3"/>
    <w:rsid w:val="000E54DB"/>
    <w:rsid w:val="000E5BE6"/>
    <w:rsid w:val="000E6491"/>
    <w:rsid w:val="000E6CCB"/>
    <w:rsid w:val="000E7DF6"/>
    <w:rsid w:val="000F0176"/>
    <w:rsid w:val="000F031A"/>
    <w:rsid w:val="000F1AFE"/>
    <w:rsid w:val="000F2838"/>
    <w:rsid w:val="000F3E96"/>
    <w:rsid w:val="000F42CE"/>
    <w:rsid w:val="000F5AA8"/>
    <w:rsid w:val="000F5E53"/>
    <w:rsid w:val="000F662F"/>
    <w:rsid w:val="000F6921"/>
    <w:rsid w:val="000F77F7"/>
    <w:rsid w:val="001010FE"/>
    <w:rsid w:val="00101C42"/>
    <w:rsid w:val="001033BA"/>
    <w:rsid w:val="001040D2"/>
    <w:rsid w:val="0010553C"/>
    <w:rsid w:val="0010611E"/>
    <w:rsid w:val="001063FA"/>
    <w:rsid w:val="001069F7"/>
    <w:rsid w:val="00106DDA"/>
    <w:rsid w:val="001118C2"/>
    <w:rsid w:val="00111D47"/>
    <w:rsid w:val="00111F7C"/>
    <w:rsid w:val="00112040"/>
    <w:rsid w:val="0011266C"/>
    <w:rsid w:val="00112CF6"/>
    <w:rsid w:val="001134E3"/>
    <w:rsid w:val="001139D5"/>
    <w:rsid w:val="00115081"/>
    <w:rsid w:val="00116013"/>
    <w:rsid w:val="00116384"/>
    <w:rsid w:val="00122216"/>
    <w:rsid w:val="0012236A"/>
    <w:rsid w:val="00122E15"/>
    <w:rsid w:val="0012327B"/>
    <w:rsid w:val="001234D7"/>
    <w:rsid w:val="00123B7C"/>
    <w:rsid w:val="00123D25"/>
    <w:rsid w:val="001242D9"/>
    <w:rsid w:val="00125C46"/>
    <w:rsid w:val="00126936"/>
    <w:rsid w:val="00126DB3"/>
    <w:rsid w:val="00126DF3"/>
    <w:rsid w:val="00126EC7"/>
    <w:rsid w:val="00132810"/>
    <w:rsid w:val="0013294E"/>
    <w:rsid w:val="00133260"/>
    <w:rsid w:val="0013479F"/>
    <w:rsid w:val="00135FA9"/>
    <w:rsid w:val="00136264"/>
    <w:rsid w:val="0013630C"/>
    <w:rsid w:val="001369C6"/>
    <w:rsid w:val="00140FA3"/>
    <w:rsid w:val="00141221"/>
    <w:rsid w:val="001412F6"/>
    <w:rsid w:val="0014155D"/>
    <w:rsid w:val="00141D11"/>
    <w:rsid w:val="001425F6"/>
    <w:rsid w:val="001438E5"/>
    <w:rsid w:val="00143D66"/>
    <w:rsid w:val="00144F26"/>
    <w:rsid w:val="00145586"/>
    <w:rsid w:val="001463D1"/>
    <w:rsid w:val="0014665C"/>
    <w:rsid w:val="0014705D"/>
    <w:rsid w:val="001471C1"/>
    <w:rsid w:val="001475CE"/>
    <w:rsid w:val="00147D19"/>
    <w:rsid w:val="001502A0"/>
    <w:rsid w:val="0015106F"/>
    <w:rsid w:val="0015289F"/>
    <w:rsid w:val="00153F7F"/>
    <w:rsid w:val="0015409D"/>
    <w:rsid w:val="00154FB9"/>
    <w:rsid w:val="001554E3"/>
    <w:rsid w:val="00155B29"/>
    <w:rsid w:val="00155DB9"/>
    <w:rsid w:val="00157016"/>
    <w:rsid w:val="00160C92"/>
    <w:rsid w:val="00160E30"/>
    <w:rsid w:val="00161230"/>
    <w:rsid w:val="0016136E"/>
    <w:rsid w:val="001620B7"/>
    <w:rsid w:val="001623DF"/>
    <w:rsid w:val="00163928"/>
    <w:rsid w:val="00165EBE"/>
    <w:rsid w:val="001677C8"/>
    <w:rsid w:val="0017084E"/>
    <w:rsid w:val="001708E3"/>
    <w:rsid w:val="00170C04"/>
    <w:rsid w:val="00170E3F"/>
    <w:rsid w:val="0017122B"/>
    <w:rsid w:val="001726F2"/>
    <w:rsid w:val="00172EE7"/>
    <w:rsid w:val="00173A7E"/>
    <w:rsid w:val="00176028"/>
    <w:rsid w:val="001768C7"/>
    <w:rsid w:val="00181D54"/>
    <w:rsid w:val="00181D93"/>
    <w:rsid w:val="00181E1F"/>
    <w:rsid w:val="00182315"/>
    <w:rsid w:val="001823A4"/>
    <w:rsid w:val="00182E7F"/>
    <w:rsid w:val="001842C3"/>
    <w:rsid w:val="00184A24"/>
    <w:rsid w:val="00184BBC"/>
    <w:rsid w:val="00184C01"/>
    <w:rsid w:val="00184EDA"/>
    <w:rsid w:val="0018566E"/>
    <w:rsid w:val="00186227"/>
    <w:rsid w:val="001864FB"/>
    <w:rsid w:val="00186A89"/>
    <w:rsid w:val="00186F88"/>
    <w:rsid w:val="0018711B"/>
    <w:rsid w:val="001872A4"/>
    <w:rsid w:val="001878B5"/>
    <w:rsid w:val="00187BAD"/>
    <w:rsid w:val="001901A2"/>
    <w:rsid w:val="00190BBF"/>
    <w:rsid w:val="001910BA"/>
    <w:rsid w:val="00191D2D"/>
    <w:rsid w:val="00191DB4"/>
    <w:rsid w:val="00191E2D"/>
    <w:rsid w:val="00191FA3"/>
    <w:rsid w:val="00192103"/>
    <w:rsid w:val="00192F69"/>
    <w:rsid w:val="001945A9"/>
    <w:rsid w:val="0019567F"/>
    <w:rsid w:val="001963FE"/>
    <w:rsid w:val="0019680E"/>
    <w:rsid w:val="00197395"/>
    <w:rsid w:val="00197890"/>
    <w:rsid w:val="00197A69"/>
    <w:rsid w:val="001A077D"/>
    <w:rsid w:val="001A08D8"/>
    <w:rsid w:val="001A0DD7"/>
    <w:rsid w:val="001A1551"/>
    <w:rsid w:val="001A1B8F"/>
    <w:rsid w:val="001A2684"/>
    <w:rsid w:val="001A278B"/>
    <w:rsid w:val="001A34E8"/>
    <w:rsid w:val="001A3EA9"/>
    <w:rsid w:val="001A4883"/>
    <w:rsid w:val="001A545B"/>
    <w:rsid w:val="001A5F21"/>
    <w:rsid w:val="001A626C"/>
    <w:rsid w:val="001A639F"/>
    <w:rsid w:val="001A7A98"/>
    <w:rsid w:val="001A7DD0"/>
    <w:rsid w:val="001A7EA8"/>
    <w:rsid w:val="001B016F"/>
    <w:rsid w:val="001B07CB"/>
    <w:rsid w:val="001B0BA7"/>
    <w:rsid w:val="001B1D80"/>
    <w:rsid w:val="001B205C"/>
    <w:rsid w:val="001B2120"/>
    <w:rsid w:val="001B242F"/>
    <w:rsid w:val="001B3620"/>
    <w:rsid w:val="001B397C"/>
    <w:rsid w:val="001B3ECB"/>
    <w:rsid w:val="001B3FBB"/>
    <w:rsid w:val="001B60A7"/>
    <w:rsid w:val="001B65B1"/>
    <w:rsid w:val="001B65FF"/>
    <w:rsid w:val="001B6936"/>
    <w:rsid w:val="001B6D92"/>
    <w:rsid w:val="001B6FDA"/>
    <w:rsid w:val="001B740E"/>
    <w:rsid w:val="001C046C"/>
    <w:rsid w:val="001C0A93"/>
    <w:rsid w:val="001C0F1A"/>
    <w:rsid w:val="001C320B"/>
    <w:rsid w:val="001C35C6"/>
    <w:rsid w:val="001C42C4"/>
    <w:rsid w:val="001C4351"/>
    <w:rsid w:val="001C4FD1"/>
    <w:rsid w:val="001C5D77"/>
    <w:rsid w:val="001C5FC2"/>
    <w:rsid w:val="001C6088"/>
    <w:rsid w:val="001C6226"/>
    <w:rsid w:val="001C6592"/>
    <w:rsid w:val="001C69F8"/>
    <w:rsid w:val="001C7378"/>
    <w:rsid w:val="001C77D7"/>
    <w:rsid w:val="001C7B04"/>
    <w:rsid w:val="001D01CE"/>
    <w:rsid w:val="001D03C1"/>
    <w:rsid w:val="001D0B88"/>
    <w:rsid w:val="001D284C"/>
    <w:rsid w:val="001D30D3"/>
    <w:rsid w:val="001D30FF"/>
    <w:rsid w:val="001D331D"/>
    <w:rsid w:val="001D394F"/>
    <w:rsid w:val="001D4793"/>
    <w:rsid w:val="001D47BF"/>
    <w:rsid w:val="001D4816"/>
    <w:rsid w:val="001D4A54"/>
    <w:rsid w:val="001D585B"/>
    <w:rsid w:val="001D5A5B"/>
    <w:rsid w:val="001D5B74"/>
    <w:rsid w:val="001D62B8"/>
    <w:rsid w:val="001D6E0F"/>
    <w:rsid w:val="001E1A38"/>
    <w:rsid w:val="001E2397"/>
    <w:rsid w:val="001E2CB0"/>
    <w:rsid w:val="001E35F9"/>
    <w:rsid w:val="001E3DFC"/>
    <w:rsid w:val="001E4AA8"/>
    <w:rsid w:val="001E5996"/>
    <w:rsid w:val="001E61BB"/>
    <w:rsid w:val="001E65BC"/>
    <w:rsid w:val="001E69FA"/>
    <w:rsid w:val="001E7123"/>
    <w:rsid w:val="001E73B5"/>
    <w:rsid w:val="001F0031"/>
    <w:rsid w:val="001F0BA8"/>
    <w:rsid w:val="001F15A7"/>
    <w:rsid w:val="001F200F"/>
    <w:rsid w:val="001F2C02"/>
    <w:rsid w:val="001F3026"/>
    <w:rsid w:val="001F30D3"/>
    <w:rsid w:val="001F3395"/>
    <w:rsid w:val="001F39F5"/>
    <w:rsid w:val="001F4E81"/>
    <w:rsid w:val="001F58C6"/>
    <w:rsid w:val="001F742B"/>
    <w:rsid w:val="001F7E02"/>
    <w:rsid w:val="00201205"/>
    <w:rsid w:val="002019F1"/>
    <w:rsid w:val="00202F6E"/>
    <w:rsid w:val="002036C4"/>
    <w:rsid w:val="0020547B"/>
    <w:rsid w:val="00205B84"/>
    <w:rsid w:val="00206F27"/>
    <w:rsid w:val="00207F53"/>
    <w:rsid w:val="002110CC"/>
    <w:rsid w:val="00211C70"/>
    <w:rsid w:val="00214049"/>
    <w:rsid w:val="00214AE8"/>
    <w:rsid w:val="00214B0A"/>
    <w:rsid w:val="00216737"/>
    <w:rsid w:val="00217166"/>
    <w:rsid w:val="00220504"/>
    <w:rsid w:val="0022310A"/>
    <w:rsid w:val="00223EF3"/>
    <w:rsid w:val="002306B7"/>
    <w:rsid w:val="00231293"/>
    <w:rsid w:val="002312AE"/>
    <w:rsid w:val="00231F2E"/>
    <w:rsid w:val="00233101"/>
    <w:rsid w:val="00233401"/>
    <w:rsid w:val="00234042"/>
    <w:rsid w:val="00235D17"/>
    <w:rsid w:val="00235E4A"/>
    <w:rsid w:val="00236115"/>
    <w:rsid w:val="0023620B"/>
    <w:rsid w:val="002364C1"/>
    <w:rsid w:val="0023664B"/>
    <w:rsid w:val="00237865"/>
    <w:rsid w:val="0023790A"/>
    <w:rsid w:val="0024081D"/>
    <w:rsid w:val="00240AC1"/>
    <w:rsid w:val="00240E1A"/>
    <w:rsid w:val="00240E62"/>
    <w:rsid w:val="00240E7A"/>
    <w:rsid w:val="00241451"/>
    <w:rsid w:val="00241571"/>
    <w:rsid w:val="002416B7"/>
    <w:rsid w:val="00241A7A"/>
    <w:rsid w:val="00241DD1"/>
    <w:rsid w:val="002427E6"/>
    <w:rsid w:val="0024297C"/>
    <w:rsid w:val="00244618"/>
    <w:rsid w:val="00244994"/>
    <w:rsid w:val="00244A2C"/>
    <w:rsid w:val="00244E41"/>
    <w:rsid w:val="0024692E"/>
    <w:rsid w:val="0024715D"/>
    <w:rsid w:val="0024757D"/>
    <w:rsid w:val="002476E1"/>
    <w:rsid w:val="00247779"/>
    <w:rsid w:val="002503FC"/>
    <w:rsid w:val="00250B68"/>
    <w:rsid w:val="00250BEF"/>
    <w:rsid w:val="00250C1F"/>
    <w:rsid w:val="002518D8"/>
    <w:rsid w:val="0025328E"/>
    <w:rsid w:val="00253333"/>
    <w:rsid w:val="00254996"/>
    <w:rsid w:val="0025515C"/>
    <w:rsid w:val="00255A66"/>
    <w:rsid w:val="00255B12"/>
    <w:rsid w:val="0025611C"/>
    <w:rsid w:val="00256459"/>
    <w:rsid w:val="00257351"/>
    <w:rsid w:val="002579FA"/>
    <w:rsid w:val="00257A79"/>
    <w:rsid w:val="00257E83"/>
    <w:rsid w:val="002642FE"/>
    <w:rsid w:val="00264836"/>
    <w:rsid w:val="00264AA6"/>
    <w:rsid w:val="0026550F"/>
    <w:rsid w:val="0026575B"/>
    <w:rsid w:val="0026631B"/>
    <w:rsid w:val="00266AB3"/>
    <w:rsid w:val="0026797E"/>
    <w:rsid w:val="00272DCD"/>
    <w:rsid w:val="00273498"/>
    <w:rsid w:val="00273630"/>
    <w:rsid w:val="002736BE"/>
    <w:rsid w:val="00273E94"/>
    <w:rsid w:val="0027405B"/>
    <w:rsid w:val="00276D7C"/>
    <w:rsid w:val="0027700D"/>
    <w:rsid w:val="002771CE"/>
    <w:rsid w:val="00277970"/>
    <w:rsid w:val="00280FC3"/>
    <w:rsid w:val="0028138F"/>
    <w:rsid w:val="002827F9"/>
    <w:rsid w:val="00282AA7"/>
    <w:rsid w:val="00283479"/>
    <w:rsid w:val="00284E1A"/>
    <w:rsid w:val="00286518"/>
    <w:rsid w:val="00286D17"/>
    <w:rsid w:val="00287DC1"/>
    <w:rsid w:val="00290DF0"/>
    <w:rsid w:val="002912AF"/>
    <w:rsid w:val="0029391C"/>
    <w:rsid w:val="0029523F"/>
    <w:rsid w:val="002953DD"/>
    <w:rsid w:val="00295701"/>
    <w:rsid w:val="00295FB3"/>
    <w:rsid w:val="002A02F3"/>
    <w:rsid w:val="002A0889"/>
    <w:rsid w:val="002A0AE7"/>
    <w:rsid w:val="002A1582"/>
    <w:rsid w:val="002A161A"/>
    <w:rsid w:val="002A1F3B"/>
    <w:rsid w:val="002A443D"/>
    <w:rsid w:val="002A4A74"/>
    <w:rsid w:val="002A5CE3"/>
    <w:rsid w:val="002A5F72"/>
    <w:rsid w:val="002A6626"/>
    <w:rsid w:val="002A6B38"/>
    <w:rsid w:val="002A7515"/>
    <w:rsid w:val="002B0199"/>
    <w:rsid w:val="002B1422"/>
    <w:rsid w:val="002B1917"/>
    <w:rsid w:val="002B2027"/>
    <w:rsid w:val="002B33F8"/>
    <w:rsid w:val="002B3857"/>
    <w:rsid w:val="002B3A31"/>
    <w:rsid w:val="002B70BB"/>
    <w:rsid w:val="002C02FF"/>
    <w:rsid w:val="002C043D"/>
    <w:rsid w:val="002C14F6"/>
    <w:rsid w:val="002C150B"/>
    <w:rsid w:val="002C2168"/>
    <w:rsid w:val="002C27F2"/>
    <w:rsid w:val="002C31CE"/>
    <w:rsid w:val="002C42CE"/>
    <w:rsid w:val="002C45C9"/>
    <w:rsid w:val="002C584D"/>
    <w:rsid w:val="002C5B7C"/>
    <w:rsid w:val="002C7D53"/>
    <w:rsid w:val="002D12A6"/>
    <w:rsid w:val="002D13D8"/>
    <w:rsid w:val="002D1B2F"/>
    <w:rsid w:val="002D36E1"/>
    <w:rsid w:val="002D3C97"/>
    <w:rsid w:val="002D3EA5"/>
    <w:rsid w:val="002D404D"/>
    <w:rsid w:val="002D4DA6"/>
    <w:rsid w:val="002D58A2"/>
    <w:rsid w:val="002D6568"/>
    <w:rsid w:val="002D7089"/>
    <w:rsid w:val="002D734D"/>
    <w:rsid w:val="002D7939"/>
    <w:rsid w:val="002D79D0"/>
    <w:rsid w:val="002D7E6A"/>
    <w:rsid w:val="002D7FD1"/>
    <w:rsid w:val="002E0729"/>
    <w:rsid w:val="002E0B1F"/>
    <w:rsid w:val="002E1970"/>
    <w:rsid w:val="002E2C61"/>
    <w:rsid w:val="002E2EC2"/>
    <w:rsid w:val="002E4258"/>
    <w:rsid w:val="002E54A8"/>
    <w:rsid w:val="002E5B78"/>
    <w:rsid w:val="002E75D6"/>
    <w:rsid w:val="002E7996"/>
    <w:rsid w:val="002F09D2"/>
    <w:rsid w:val="002F09E1"/>
    <w:rsid w:val="002F0A8E"/>
    <w:rsid w:val="002F3234"/>
    <w:rsid w:val="002F4CFE"/>
    <w:rsid w:val="002F4D50"/>
    <w:rsid w:val="002F4F37"/>
    <w:rsid w:val="002F6471"/>
    <w:rsid w:val="002F67C1"/>
    <w:rsid w:val="002F6B22"/>
    <w:rsid w:val="002F70E0"/>
    <w:rsid w:val="002F739C"/>
    <w:rsid w:val="002F7CC8"/>
    <w:rsid w:val="003001E6"/>
    <w:rsid w:val="003004F0"/>
    <w:rsid w:val="0030173A"/>
    <w:rsid w:val="00301937"/>
    <w:rsid w:val="00301E71"/>
    <w:rsid w:val="003023B8"/>
    <w:rsid w:val="00302A28"/>
    <w:rsid w:val="00302C6B"/>
    <w:rsid w:val="00302C82"/>
    <w:rsid w:val="00305ABA"/>
    <w:rsid w:val="00306F18"/>
    <w:rsid w:val="003101EF"/>
    <w:rsid w:val="003110B4"/>
    <w:rsid w:val="003112DF"/>
    <w:rsid w:val="00311EF9"/>
    <w:rsid w:val="00312052"/>
    <w:rsid w:val="003131CF"/>
    <w:rsid w:val="00313F61"/>
    <w:rsid w:val="00315B72"/>
    <w:rsid w:val="00315FE7"/>
    <w:rsid w:val="003165ED"/>
    <w:rsid w:val="00316E1A"/>
    <w:rsid w:val="00316F36"/>
    <w:rsid w:val="00317644"/>
    <w:rsid w:val="003178D4"/>
    <w:rsid w:val="0032126A"/>
    <w:rsid w:val="00321B1C"/>
    <w:rsid w:val="00323FA4"/>
    <w:rsid w:val="00324341"/>
    <w:rsid w:val="00324748"/>
    <w:rsid w:val="00324760"/>
    <w:rsid w:val="00324B1D"/>
    <w:rsid w:val="00324BC4"/>
    <w:rsid w:val="00324C5B"/>
    <w:rsid w:val="00325CB4"/>
    <w:rsid w:val="003272C8"/>
    <w:rsid w:val="00327781"/>
    <w:rsid w:val="00327E63"/>
    <w:rsid w:val="00330597"/>
    <w:rsid w:val="00330A24"/>
    <w:rsid w:val="003321E6"/>
    <w:rsid w:val="0033271B"/>
    <w:rsid w:val="0033428B"/>
    <w:rsid w:val="00334524"/>
    <w:rsid w:val="00337017"/>
    <w:rsid w:val="00337AF3"/>
    <w:rsid w:val="00337FC5"/>
    <w:rsid w:val="00340676"/>
    <w:rsid w:val="0034139D"/>
    <w:rsid w:val="003417BD"/>
    <w:rsid w:val="0034193E"/>
    <w:rsid w:val="00341A6C"/>
    <w:rsid w:val="0034211A"/>
    <w:rsid w:val="0034251A"/>
    <w:rsid w:val="0034308F"/>
    <w:rsid w:val="0034310C"/>
    <w:rsid w:val="00343548"/>
    <w:rsid w:val="0034359D"/>
    <w:rsid w:val="00343B25"/>
    <w:rsid w:val="00343D84"/>
    <w:rsid w:val="003469B1"/>
    <w:rsid w:val="00346E9D"/>
    <w:rsid w:val="003470F9"/>
    <w:rsid w:val="00347C63"/>
    <w:rsid w:val="003513C8"/>
    <w:rsid w:val="00351F2A"/>
    <w:rsid w:val="00352684"/>
    <w:rsid w:val="00352A1F"/>
    <w:rsid w:val="00352BB7"/>
    <w:rsid w:val="00352CF7"/>
    <w:rsid w:val="00355F45"/>
    <w:rsid w:val="003571A7"/>
    <w:rsid w:val="00357520"/>
    <w:rsid w:val="00357C78"/>
    <w:rsid w:val="00360570"/>
    <w:rsid w:val="003606ED"/>
    <w:rsid w:val="00361494"/>
    <w:rsid w:val="00361855"/>
    <w:rsid w:val="00361BC0"/>
    <w:rsid w:val="00361F8C"/>
    <w:rsid w:val="0036276B"/>
    <w:rsid w:val="003629F7"/>
    <w:rsid w:val="00362BC2"/>
    <w:rsid w:val="00363740"/>
    <w:rsid w:val="00364747"/>
    <w:rsid w:val="00364FE8"/>
    <w:rsid w:val="00366AED"/>
    <w:rsid w:val="003671F7"/>
    <w:rsid w:val="00370268"/>
    <w:rsid w:val="00372756"/>
    <w:rsid w:val="003728E3"/>
    <w:rsid w:val="00373A57"/>
    <w:rsid w:val="00374F37"/>
    <w:rsid w:val="00376EA1"/>
    <w:rsid w:val="0038040B"/>
    <w:rsid w:val="00380C8D"/>
    <w:rsid w:val="00382842"/>
    <w:rsid w:val="003834F6"/>
    <w:rsid w:val="00383F64"/>
    <w:rsid w:val="0038407C"/>
    <w:rsid w:val="00384A5D"/>
    <w:rsid w:val="00384E91"/>
    <w:rsid w:val="00385BD4"/>
    <w:rsid w:val="00386A3A"/>
    <w:rsid w:val="00386B76"/>
    <w:rsid w:val="00386CEF"/>
    <w:rsid w:val="00386DAC"/>
    <w:rsid w:val="003876C1"/>
    <w:rsid w:val="003877AB"/>
    <w:rsid w:val="0038781B"/>
    <w:rsid w:val="00391125"/>
    <w:rsid w:val="00391BD0"/>
    <w:rsid w:val="003922D5"/>
    <w:rsid w:val="0039280A"/>
    <w:rsid w:val="00393814"/>
    <w:rsid w:val="00394A19"/>
    <w:rsid w:val="0039668A"/>
    <w:rsid w:val="00396F0E"/>
    <w:rsid w:val="003977CA"/>
    <w:rsid w:val="00397B67"/>
    <w:rsid w:val="00397D1E"/>
    <w:rsid w:val="003A186E"/>
    <w:rsid w:val="003A1DC8"/>
    <w:rsid w:val="003A1EBF"/>
    <w:rsid w:val="003A22F3"/>
    <w:rsid w:val="003A2376"/>
    <w:rsid w:val="003A2589"/>
    <w:rsid w:val="003A29E1"/>
    <w:rsid w:val="003A2D6F"/>
    <w:rsid w:val="003A3434"/>
    <w:rsid w:val="003A43FA"/>
    <w:rsid w:val="003A4C62"/>
    <w:rsid w:val="003A506C"/>
    <w:rsid w:val="003A543A"/>
    <w:rsid w:val="003A5745"/>
    <w:rsid w:val="003A6370"/>
    <w:rsid w:val="003A6CA7"/>
    <w:rsid w:val="003A6FD7"/>
    <w:rsid w:val="003A75F0"/>
    <w:rsid w:val="003B01E6"/>
    <w:rsid w:val="003B03C2"/>
    <w:rsid w:val="003B0E6A"/>
    <w:rsid w:val="003B1127"/>
    <w:rsid w:val="003B1F7D"/>
    <w:rsid w:val="003B25A4"/>
    <w:rsid w:val="003B2B2F"/>
    <w:rsid w:val="003B3C0F"/>
    <w:rsid w:val="003B5201"/>
    <w:rsid w:val="003B551E"/>
    <w:rsid w:val="003B671C"/>
    <w:rsid w:val="003B6A1A"/>
    <w:rsid w:val="003C02B6"/>
    <w:rsid w:val="003C0B9A"/>
    <w:rsid w:val="003C1B11"/>
    <w:rsid w:val="003C2057"/>
    <w:rsid w:val="003C36C5"/>
    <w:rsid w:val="003C3AB8"/>
    <w:rsid w:val="003C4098"/>
    <w:rsid w:val="003C420B"/>
    <w:rsid w:val="003C4AD6"/>
    <w:rsid w:val="003C4DF1"/>
    <w:rsid w:val="003C523B"/>
    <w:rsid w:val="003C53C0"/>
    <w:rsid w:val="003C5945"/>
    <w:rsid w:val="003C5F94"/>
    <w:rsid w:val="003C7342"/>
    <w:rsid w:val="003D07D5"/>
    <w:rsid w:val="003D14C0"/>
    <w:rsid w:val="003D1662"/>
    <w:rsid w:val="003D4554"/>
    <w:rsid w:val="003D46B3"/>
    <w:rsid w:val="003D4803"/>
    <w:rsid w:val="003D496A"/>
    <w:rsid w:val="003D4F8C"/>
    <w:rsid w:val="003D5EB1"/>
    <w:rsid w:val="003D68B0"/>
    <w:rsid w:val="003D68D8"/>
    <w:rsid w:val="003D717B"/>
    <w:rsid w:val="003E0FAE"/>
    <w:rsid w:val="003E1C3D"/>
    <w:rsid w:val="003E269C"/>
    <w:rsid w:val="003E32CD"/>
    <w:rsid w:val="003E3E78"/>
    <w:rsid w:val="003E3F91"/>
    <w:rsid w:val="003E49E4"/>
    <w:rsid w:val="003E5214"/>
    <w:rsid w:val="003E52F8"/>
    <w:rsid w:val="003E6F00"/>
    <w:rsid w:val="003F069C"/>
    <w:rsid w:val="003F0980"/>
    <w:rsid w:val="003F2121"/>
    <w:rsid w:val="003F31EC"/>
    <w:rsid w:val="003F329C"/>
    <w:rsid w:val="003F3C3E"/>
    <w:rsid w:val="003F4891"/>
    <w:rsid w:val="003F4F77"/>
    <w:rsid w:val="003F5AB2"/>
    <w:rsid w:val="003F5EE5"/>
    <w:rsid w:val="003F5FCA"/>
    <w:rsid w:val="003F6C96"/>
    <w:rsid w:val="003F6D98"/>
    <w:rsid w:val="003F7B75"/>
    <w:rsid w:val="0040058B"/>
    <w:rsid w:val="0040249C"/>
    <w:rsid w:val="004027AF"/>
    <w:rsid w:val="0040289E"/>
    <w:rsid w:val="00403FD2"/>
    <w:rsid w:val="004048EB"/>
    <w:rsid w:val="00404ABF"/>
    <w:rsid w:val="00404F62"/>
    <w:rsid w:val="0040516E"/>
    <w:rsid w:val="00405382"/>
    <w:rsid w:val="0040754F"/>
    <w:rsid w:val="004079C9"/>
    <w:rsid w:val="00407F3B"/>
    <w:rsid w:val="0041017E"/>
    <w:rsid w:val="00410F70"/>
    <w:rsid w:val="00411936"/>
    <w:rsid w:val="004142D2"/>
    <w:rsid w:val="00414CBF"/>
    <w:rsid w:val="00415F23"/>
    <w:rsid w:val="00417968"/>
    <w:rsid w:val="00417A8F"/>
    <w:rsid w:val="00421E66"/>
    <w:rsid w:val="004228C2"/>
    <w:rsid w:val="004235AC"/>
    <w:rsid w:val="00425065"/>
    <w:rsid w:val="00425606"/>
    <w:rsid w:val="00425C4B"/>
    <w:rsid w:val="00425F19"/>
    <w:rsid w:val="00426D60"/>
    <w:rsid w:val="00426DB1"/>
    <w:rsid w:val="004303A8"/>
    <w:rsid w:val="00430C22"/>
    <w:rsid w:val="00430F05"/>
    <w:rsid w:val="00430F94"/>
    <w:rsid w:val="00431AB0"/>
    <w:rsid w:val="00432591"/>
    <w:rsid w:val="00432FFD"/>
    <w:rsid w:val="004335C7"/>
    <w:rsid w:val="00433C98"/>
    <w:rsid w:val="00433EF4"/>
    <w:rsid w:val="00434412"/>
    <w:rsid w:val="00436187"/>
    <w:rsid w:val="00440C5E"/>
    <w:rsid w:val="00440D66"/>
    <w:rsid w:val="00441DC4"/>
    <w:rsid w:val="00442E7F"/>
    <w:rsid w:val="00442FEF"/>
    <w:rsid w:val="00444B57"/>
    <w:rsid w:val="00444E0C"/>
    <w:rsid w:val="00445E7C"/>
    <w:rsid w:val="00446AD6"/>
    <w:rsid w:val="00447ADE"/>
    <w:rsid w:val="00451593"/>
    <w:rsid w:val="00451B6B"/>
    <w:rsid w:val="00452F9C"/>
    <w:rsid w:val="0045376D"/>
    <w:rsid w:val="00454E46"/>
    <w:rsid w:val="004559B2"/>
    <w:rsid w:val="00455CE3"/>
    <w:rsid w:val="00457AC9"/>
    <w:rsid w:val="00460333"/>
    <w:rsid w:val="00461591"/>
    <w:rsid w:val="00461976"/>
    <w:rsid w:val="00462428"/>
    <w:rsid w:val="00463069"/>
    <w:rsid w:val="00464104"/>
    <w:rsid w:val="00464B1F"/>
    <w:rsid w:val="004660C2"/>
    <w:rsid w:val="0046668A"/>
    <w:rsid w:val="00466DC4"/>
    <w:rsid w:val="0046793C"/>
    <w:rsid w:val="00467B5A"/>
    <w:rsid w:val="00467CCD"/>
    <w:rsid w:val="00467D2D"/>
    <w:rsid w:val="004710E5"/>
    <w:rsid w:val="004720EF"/>
    <w:rsid w:val="00472958"/>
    <w:rsid w:val="00473572"/>
    <w:rsid w:val="00474C3E"/>
    <w:rsid w:val="00474CE1"/>
    <w:rsid w:val="00474D0C"/>
    <w:rsid w:val="0047568F"/>
    <w:rsid w:val="0047579A"/>
    <w:rsid w:val="00475D47"/>
    <w:rsid w:val="00475D7D"/>
    <w:rsid w:val="004760DA"/>
    <w:rsid w:val="004766AB"/>
    <w:rsid w:val="00476764"/>
    <w:rsid w:val="00476B8B"/>
    <w:rsid w:val="00476F92"/>
    <w:rsid w:val="00477731"/>
    <w:rsid w:val="00477E4A"/>
    <w:rsid w:val="0048045A"/>
    <w:rsid w:val="004805E7"/>
    <w:rsid w:val="004812A2"/>
    <w:rsid w:val="004817CC"/>
    <w:rsid w:val="0048188E"/>
    <w:rsid w:val="00482D27"/>
    <w:rsid w:val="00482DCA"/>
    <w:rsid w:val="00482E92"/>
    <w:rsid w:val="00483441"/>
    <w:rsid w:val="00484927"/>
    <w:rsid w:val="00484CE3"/>
    <w:rsid w:val="00484E26"/>
    <w:rsid w:val="004851D7"/>
    <w:rsid w:val="0048558C"/>
    <w:rsid w:val="00486294"/>
    <w:rsid w:val="00486916"/>
    <w:rsid w:val="004870B0"/>
    <w:rsid w:val="00490BA1"/>
    <w:rsid w:val="00492FF5"/>
    <w:rsid w:val="004944ED"/>
    <w:rsid w:val="004949AE"/>
    <w:rsid w:val="00494F2B"/>
    <w:rsid w:val="00494F71"/>
    <w:rsid w:val="004958F9"/>
    <w:rsid w:val="00495A90"/>
    <w:rsid w:val="00495FD8"/>
    <w:rsid w:val="00496884"/>
    <w:rsid w:val="00496D36"/>
    <w:rsid w:val="0049728C"/>
    <w:rsid w:val="004A098F"/>
    <w:rsid w:val="004A0ECC"/>
    <w:rsid w:val="004A1093"/>
    <w:rsid w:val="004A218F"/>
    <w:rsid w:val="004A2702"/>
    <w:rsid w:val="004A2851"/>
    <w:rsid w:val="004A2B2C"/>
    <w:rsid w:val="004A2C53"/>
    <w:rsid w:val="004A2F6F"/>
    <w:rsid w:val="004A30F7"/>
    <w:rsid w:val="004A40E7"/>
    <w:rsid w:val="004A442F"/>
    <w:rsid w:val="004A498F"/>
    <w:rsid w:val="004A58A3"/>
    <w:rsid w:val="004A5FE5"/>
    <w:rsid w:val="004B0677"/>
    <w:rsid w:val="004B2775"/>
    <w:rsid w:val="004B2C6C"/>
    <w:rsid w:val="004B2D64"/>
    <w:rsid w:val="004B3D65"/>
    <w:rsid w:val="004B3DD1"/>
    <w:rsid w:val="004B4EAB"/>
    <w:rsid w:val="004B5466"/>
    <w:rsid w:val="004B5D10"/>
    <w:rsid w:val="004B7BDE"/>
    <w:rsid w:val="004C04D7"/>
    <w:rsid w:val="004C12AB"/>
    <w:rsid w:val="004C20AB"/>
    <w:rsid w:val="004C2625"/>
    <w:rsid w:val="004C4040"/>
    <w:rsid w:val="004C4618"/>
    <w:rsid w:val="004C495F"/>
    <w:rsid w:val="004C510E"/>
    <w:rsid w:val="004C61B8"/>
    <w:rsid w:val="004C6942"/>
    <w:rsid w:val="004C7BC3"/>
    <w:rsid w:val="004C7C18"/>
    <w:rsid w:val="004C7F4D"/>
    <w:rsid w:val="004D0AEF"/>
    <w:rsid w:val="004D17E0"/>
    <w:rsid w:val="004D1951"/>
    <w:rsid w:val="004D1F45"/>
    <w:rsid w:val="004D2408"/>
    <w:rsid w:val="004D390A"/>
    <w:rsid w:val="004D3CE1"/>
    <w:rsid w:val="004D3D7C"/>
    <w:rsid w:val="004D4A4C"/>
    <w:rsid w:val="004D4D5C"/>
    <w:rsid w:val="004D4F1D"/>
    <w:rsid w:val="004D50F8"/>
    <w:rsid w:val="004D58DC"/>
    <w:rsid w:val="004D5F0B"/>
    <w:rsid w:val="004D69C8"/>
    <w:rsid w:val="004D7542"/>
    <w:rsid w:val="004E08D4"/>
    <w:rsid w:val="004E1B69"/>
    <w:rsid w:val="004E1B77"/>
    <w:rsid w:val="004E292F"/>
    <w:rsid w:val="004E2C8B"/>
    <w:rsid w:val="004E31F2"/>
    <w:rsid w:val="004E3246"/>
    <w:rsid w:val="004E4DDC"/>
    <w:rsid w:val="004E55B0"/>
    <w:rsid w:val="004E5AB2"/>
    <w:rsid w:val="004E61E3"/>
    <w:rsid w:val="004E6A4F"/>
    <w:rsid w:val="004E6D21"/>
    <w:rsid w:val="004E6E24"/>
    <w:rsid w:val="004E7193"/>
    <w:rsid w:val="004F082F"/>
    <w:rsid w:val="004F0B50"/>
    <w:rsid w:val="004F0BF9"/>
    <w:rsid w:val="004F1774"/>
    <w:rsid w:val="004F1C25"/>
    <w:rsid w:val="004F213B"/>
    <w:rsid w:val="004F2C42"/>
    <w:rsid w:val="004F2DC3"/>
    <w:rsid w:val="004F3D9D"/>
    <w:rsid w:val="005006AD"/>
    <w:rsid w:val="00500FA7"/>
    <w:rsid w:val="005015DA"/>
    <w:rsid w:val="005025DF"/>
    <w:rsid w:val="005027B5"/>
    <w:rsid w:val="005034D7"/>
    <w:rsid w:val="005038B6"/>
    <w:rsid w:val="005045C1"/>
    <w:rsid w:val="005045FD"/>
    <w:rsid w:val="00504760"/>
    <w:rsid w:val="00504DAD"/>
    <w:rsid w:val="0050556A"/>
    <w:rsid w:val="005058D6"/>
    <w:rsid w:val="00505911"/>
    <w:rsid w:val="005063C0"/>
    <w:rsid w:val="00506E32"/>
    <w:rsid w:val="0050757C"/>
    <w:rsid w:val="00507898"/>
    <w:rsid w:val="0051099D"/>
    <w:rsid w:val="00511C27"/>
    <w:rsid w:val="00511F6D"/>
    <w:rsid w:val="0051326A"/>
    <w:rsid w:val="00513640"/>
    <w:rsid w:val="00513696"/>
    <w:rsid w:val="00514354"/>
    <w:rsid w:val="00514B07"/>
    <w:rsid w:val="00516BE2"/>
    <w:rsid w:val="00517547"/>
    <w:rsid w:val="005205B9"/>
    <w:rsid w:val="00521654"/>
    <w:rsid w:val="00521DB5"/>
    <w:rsid w:val="00521FCD"/>
    <w:rsid w:val="00523866"/>
    <w:rsid w:val="00524BBB"/>
    <w:rsid w:val="0052588D"/>
    <w:rsid w:val="00526DEC"/>
    <w:rsid w:val="005272FE"/>
    <w:rsid w:val="005307FB"/>
    <w:rsid w:val="00530817"/>
    <w:rsid w:val="00531473"/>
    <w:rsid w:val="00532210"/>
    <w:rsid w:val="00532B04"/>
    <w:rsid w:val="0053306B"/>
    <w:rsid w:val="00533631"/>
    <w:rsid w:val="0053449C"/>
    <w:rsid w:val="0053550A"/>
    <w:rsid w:val="00535B40"/>
    <w:rsid w:val="00535E71"/>
    <w:rsid w:val="00535FEF"/>
    <w:rsid w:val="00536332"/>
    <w:rsid w:val="005374F3"/>
    <w:rsid w:val="00543102"/>
    <w:rsid w:val="005434DC"/>
    <w:rsid w:val="005439D6"/>
    <w:rsid w:val="00543A5B"/>
    <w:rsid w:val="00544839"/>
    <w:rsid w:val="00545898"/>
    <w:rsid w:val="00546E6E"/>
    <w:rsid w:val="00547CA0"/>
    <w:rsid w:val="00550677"/>
    <w:rsid w:val="00550708"/>
    <w:rsid w:val="00551779"/>
    <w:rsid w:val="00551E3D"/>
    <w:rsid w:val="00552E5B"/>
    <w:rsid w:val="005534DB"/>
    <w:rsid w:val="00555398"/>
    <w:rsid w:val="005556C9"/>
    <w:rsid w:val="00555CE8"/>
    <w:rsid w:val="0055618A"/>
    <w:rsid w:val="005564FC"/>
    <w:rsid w:val="005572B4"/>
    <w:rsid w:val="0056040D"/>
    <w:rsid w:val="00560E23"/>
    <w:rsid w:val="00561690"/>
    <w:rsid w:val="00562693"/>
    <w:rsid w:val="00563942"/>
    <w:rsid w:val="00565AA8"/>
    <w:rsid w:val="0056632F"/>
    <w:rsid w:val="00566C74"/>
    <w:rsid w:val="00566CB1"/>
    <w:rsid w:val="00566EB6"/>
    <w:rsid w:val="0056744F"/>
    <w:rsid w:val="005677FD"/>
    <w:rsid w:val="0056795F"/>
    <w:rsid w:val="00567D33"/>
    <w:rsid w:val="005705F2"/>
    <w:rsid w:val="0057072E"/>
    <w:rsid w:val="00571BFB"/>
    <w:rsid w:val="00571EF0"/>
    <w:rsid w:val="0057214A"/>
    <w:rsid w:val="005722EE"/>
    <w:rsid w:val="00572BFB"/>
    <w:rsid w:val="00572DC0"/>
    <w:rsid w:val="00574C1E"/>
    <w:rsid w:val="005754E7"/>
    <w:rsid w:val="00575869"/>
    <w:rsid w:val="00575A63"/>
    <w:rsid w:val="005771A2"/>
    <w:rsid w:val="005810A4"/>
    <w:rsid w:val="005821DA"/>
    <w:rsid w:val="0058236E"/>
    <w:rsid w:val="00582BAD"/>
    <w:rsid w:val="00583794"/>
    <w:rsid w:val="00583A83"/>
    <w:rsid w:val="00583C57"/>
    <w:rsid w:val="00585383"/>
    <w:rsid w:val="005856C1"/>
    <w:rsid w:val="00585828"/>
    <w:rsid w:val="00586D9C"/>
    <w:rsid w:val="00587A7A"/>
    <w:rsid w:val="005916E7"/>
    <w:rsid w:val="00593994"/>
    <w:rsid w:val="00594126"/>
    <w:rsid w:val="00594951"/>
    <w:rsid w:val="00596B1D"/>
    <w:rsid w:val="00597394"/>
    <w:rsid w:val="00597516"/>
    <w:rsid w:val="005A1046"/>
    <w:rsid w:val="005A1A67"/>
    <w:rsid w:val="005A1AB6"/>
    <w:rsid w:val="005A2863"/>
    <w:rsid w:val="005A29D3"/>
    <w:rsid w:val="005A2FFA"/>
    <w:rsid w:val="005A3269"/>
    <w:rsid w:val="005A3356"/>
    <w:rsid w:val="005A4C30"/>
    <w:rsid w:val="005A66AE"/>
    <w:rsid w:val="005A6BCC"/>
    <w:rsid w:val="005A7909"/>
    <w:rsid w:val="005B069F"/>
    <w:rsid w:val="005B097C"/>
    <w:rsid w:val="005B0E5B"/>
    <w:rsid w:val="005B1972"/>
    <w:rsid w:val="005B1F1B"/>
    <w:rsid w:val="005B298A"/>
    <w:rsid w:val="005B35C4"/>
    <w:rsid w:val="005B3735"/>
    <w:rsid w:val="005B3DC3"/>
    <w:rsid w:val="005B4A21"/>
    <w:rsid w:val="005B4D50"/>
    <w:rsid w:val="005B57EF"/>
    <w:rsid w:val="005B5D0B"/>
    <w:rsid w:val="005B5E66"/>
    <w:rsid w:val="005B613E"/>
    <w:rsid w:val="005B6AA0"/>
    <w:rsid w:val="005C0451"/>
    <w:rsid w:val="005C077C"/>
    <w:rsid w:val="005C25B4"/>
    <w:rsid w:val="005C27B6"/>
    <w:rsid w:val="005C2C89"/>
    <w:rsid w:val="005C4389"/>
    <w:rsid w:val="005C4B43"/>
    <w:rsid w:val="005C5EE7"/>
    <w:rsid w:val="005C6051"/>
    <w:rsid w:val="005C65D5"/>
    <w:rsid w:val="005C6AB4"/>
    <w:rsid w:val="005C71D1"/>
    <w:rsid w:val="005D0722"/>
    <w:rsid w:val="005D08E6"/>
    <w:rsid w:val="005D13E5"/>
    <w:rsid w:val="005D1A40"/>
    <w:rsid w:val="005D2566"/>
    <w:rsid w:val="005D3367"/>
    <w:rsid w:val="005D5144"/>
    <w:rsid w:val="005D53C1"/>
    <w:rsid w:val="005D53DB"/>
    <w:rsid w:val="005D606D"/>
    <w:rsid w:val="005D7285"/>
    <w:rsid w:val="005D7342"/>
    <w:rsid w:val="005D7397"/>
    <w:rsid w:val="005D7AF9"/>
    <w:rsid w:val="005D7FA4"/>
    <w:rsid w:val="005E0DF7"/>
    <w:rsid w:val="005E1235"/>
    <w:rsid w:val="005E20ED"/>
    <w:rsid w:val="005E23C7"/>
    <w:rsid w:val="005E2408"/>
    <w:rsid w:val="005E273A"/>
    <w:rsid w:val="005E2D50"/>
    <w:rsid w:val="005E3607"/>
    <w:rsid w:val="005E42E6"/>
    <w:rsid w:val="005E461D"/>
    <w:rsid w:val="005E5E04"/>
    <w:rsid w:val="005E663A"/>
    <w:rsid w:val="005E6E06"/>
    <w:rsid w:val="005E72AE"/>
    <w:rsid w:val="005E79F4"/>
    <w:rsid w:val="005E7B55"/>
    <w:rsid w:val="005E7DBD"/>
    <w:rsid w:val="005F0009"/>
    <w:rsid w:val="005F0993"/>
    <w:rsid w:val="005F1945"/>
    <w:rsid w:val="005F1B51"/>
    <w:rsid w:val="005F2C70"/>
    <w:rsid w:val="005F4D94"/>
    <w:rsid w:val="005F51FF"/>
    <w:rsid w:val="005F5950"/>
    <w:rsid w:val="005F5A09"/>
    <w:rsid w:val="005F6677"/>
    <w:rsid w:val="005F731F"/>
    <w:rsid w:val="00600117"/>
    <w:rsid w:val="0060095A"/>
    <w:rsid w:val="006011B3"/>
    <w:rsid w:val="006036DA"/>
    <w:rsid w:val="00603FBD"/>
    <w:rsid w:val="00604D58"/>
    <w:rsid w:val="00605EA0"/>
    <w:rsid w:val="00606632"/>
    <w:rsid w:val="006067E6"/>
    <w:rsid w:val="00606C22"/>
    <w:rsid w:val="00607347"/>
    <w:rsid w:val="006075B9"/>
    <w:rsid w:val="00607AB7"/>
    <w:rsid w:val="00607C90"/>
    <w:rsid w:val="006100EC"/>
    <w:rsid w:val="00610449"/>
    <w:rsid w:val="0061052B"/>
    <w:rsid w:val="0061139F"/>
    <w:rsid w:val="00611ABD"/>
    <w:rsid w:val="0061263D"/>
    <w:rsid w:val="00612CB0"/>
    <w:rsid w:val="00613706"/>
    <w:rsid w:val="00613C54"/>
    <w:rsid w:val="006142FF"/>
    <w:rsid w:val="00614A3C"/>
    <w:rsid w:val="00614C71"/>
    <w:rsid w:val="00615663"/>
    <w:rsid w:val="00615F6A"/>
    <w:rsid w:val="00615FAC"/>
    <w:rsid w:val="006160BB"/>
    <w:rsid w:val="00616C1C"/>
    <w:rsid w:val="006176BD"/>
    <w:rsid w:val="00620AF7"/>
    <w:rsid w:val="00621473"/>
    <w:rsid w:val="006219C6"/>
    <w:rsid w:val="0062440A"/>
    <w:rsid w:val="006254E0"/>
    <w:rsid w:val="0062561A"/>
    <w:rsid w:val="006267A1"/>
    <w:rsid w:val="00626C67"/>
    <w:rsid w:val="006270B8"/>
    <w:rsid w:val="006273AA"/>
    <w:rsid w:val="00630264"/>
    <w:rsid w:val="00631965"/>
    <w:rsid w:val="0063285D"/>
    <w:rsid w:val="00632BDE"/>
    <w:rsid w:val="00632CBF"/>
    <w:rsid w:val="00633A4F"/>
    <w:rsid w:val="00633C9E"/>
    <w:rsid w:val="00633E85"/>
    <w:rsid w:val="00634513"/>
    <w:rsid w:val="006345EE"/>
    <w:rsid w:val="00634813"/>
    <w:rsid w:val="00636611"/>
    <w:rsid w:val="00636B7C"/>
    <w:rsid w:val="00636BE4"/>
    <w:rsid w:val="00637A8C"/>
    <w:rsid w:val="00637E38"/>
    <w:rsid w:val="00640854"/>
    <w:rsid w:val="00641097"/>
    <w:rsid w:val="00641D1D"/>
    <w:rsid w:val="00642807"/>
    <w:rsid w:val="00642CFB"/>
    <w:rsid w:val="006478A1"/>
    <w:rsid w:val="00650B0F"/>
    <w:rsid w:val="00651935"/>
    <w:rsid w:val="00652E37"/>
    <w:rsid w:val="00652E96"/>
    <w:rsid w:val="00653E30"/>
    <w:rsid w:val="00653FA2"/>
    <w:rsid w:val="00654B6C"/>
    <w:rsid w:val="00655A04"/>
    <w:rsid w:val="006573B0"/>
    <w:rsid w:val="006579A8"/>
    <w:rsid w:val="00657A4A"/>
    <w:rsid w:val="006604D9"/>
    <w:rsid w:val="0066070E"/>
    <w:rsid w:val="006607B0"/>
    <w:rsid w:val="00660863"/>
    <w:rsid w:val="006611AE"/>
    <w:rsid w:val="006616D0"/>
    <w:rsid w:val="00661E88"/>
    <w:rsid w:val="00662663"/>
    <w:rsid w:val="0066288A"/>
    <w:rsid w:val="00662AAD"/>
    <w:rsid w:val="006645A0"/>
    <w:rsid w:val="006648F3"/>
    <w:rsid w:val="0066672B"/>
    <w:rsid w:val="00666E96"/>
    <w:rsid w:val="00666FE7"/>
    <w:rsid w:val="00667C10"/>
    <w:rsid w:val="0067039F"/>
    <w:rsid w:val="00670863"/>
    <w:rsid w:val="00670AC1"/>
    <w:rsid w:val="006711DB"/>
    <w:rsid w:val="006713AF"/>
    <w:rsid w:val="0067206D"/>
    <w:rsid w:val="006738F3"/>
    <w:rsid w:val="00673B07"/>
    <w:rsid w:val="00674023"/>
    <w:rsid w:val="006750EB"/>
    <w:rsid w:val="00675197"/>
    <w:rsid w:val="0067667C"/>
    <w:rsid w:val="00676974"/>
    <w:rsid w:val="00677082"/>
    <w:rsid w:val="00682E02"/>
    <w:rsid w:val="00685928"/>
    <w:rsid w:val="006859D8"/>
    <w:rsid w:val="00685C2C"/>
    <w:rsid w:val="006877E8"/>
    <w:rsid w:val="00687EB6"/>
    <w:rsid w:val="00690CB0"/>
    <w:rsid w:val="00690EE1"/>
    <w:rsid w:val="006913FA"/>
    <w:rsid w:val="006915AE"/>
    <w:rsid w:val="006922E9"/>
    <w:rsid w:val="00692405"/>
    <w:rsid w:val="006946A6"/>
    <w:rsid w:val="00695DA7"/>
    <w:rsid w:val="00695DF0"/>
    <w:rsid w:val="00695E55"/>
    <w:rsid w:val="006968D8"/>
    <w:rsid w:val="00697BBD"/>
    <w:rsid w:val="006A1151"/>
    <w:rsid w:val="006A1A6E"/>
    <w:rsid w:val="006A2DFC"/>
    <w:rsid w:val="006A35D0"/>
    <w:rsid w:val="006A365C"/>
    <w:rsid w:val="006A560A"/>
    <w:rsid w:val="006A5C09"/>
    <w:rsid w:val="006A5DDA"/>
    <w:rsid w:val="006A69A5"/>
    <w:rsid w:val="006A74F1"/>
    <w:rsid w:val="006A750C"/>
    <w:rsid w:val="006B145D"/>
    <w:rsid w:val="006B21D7"/>
    <w:rsid w:val="006B29C5"/>
    <w:rsid w:val="006B377A"/>
    <w:rsid w:val="006B386A"/>
    <w:rsid w:val="006B3D95"/>
    <w:rsid w:val="006B5300"/>
    <w:rsid w:val="006B6B11"/>
    <w:rsid w:val="006B6C42"/>
    <w:rsid w:val="006B75B1"/>
    <w:rsid w:val="006B7CFA"/>
    <w:rsid w:val="006B7F99"/>
    <w:rsid w:val="006C2082"/>
    <w:rsid w:val="006C2693"/>
    <w:rsid w:val="006C26B1"/>
    <w:rsid w:val="006C2A7A"/>
    <w:rsid w:val="006C32C4"/>
    <w:rsid w:val="006C5307"/>
    <w:rsid w:val="006C5BF3"/>
    <w:rsid w:val="006C5CC2"/>
    <w:rsid w:val="006C609A"/>
    <w:rsid w:val="006C66E2"/>
    <w:rsid w:val="006C6828"/>
    <w:rsid w:val="006C723D"/>
    <w:rsid w:val="006C76C0"/>
    <w:rsid w:val="006C7766"/>
    <w:rsid w:val="006D0B57"/>
    <w:rsid w:val="006D0F0C"/>
    <w:rsid w:val="006D2FC3"/>
    <w:rsid w:val="006D34D7"/>
    <w:rsid w:val="006D376D"/>
    <w:rsid w:val="006D3856"/>
    <w:rsid w:val="006D3FB3"/>
    <w:rsid w:val="006D55E0"/>
    <w:rsid w:val="006E082B"/>
    <w:rsid w:val="006E2F94"/>
    <w:rsid w:val="006E34BC"/>
    <w:rsid w:val="006E3548"/>
    <w:rsid w:val="006E3615"/>
    <w:rsid w:val="006E385D"/>
    <w:rsid w:val="006E4194"/>
    <w:rsid w:val="006E5E99"/>
    <w:rsid w:val="006E6623"/>
    <w:rsid w:val="006E7146"/>
    <w:rsid w:val="006F1666"/>
    <w:rsid w:val="006F167D"/>
    <w:rsid w:val="006F1F2B"/>
    <w:rsid w:val="006F337B"/>
    <w:rsid w:val="006F3589"/>
    <w:rsid w:val="006F3D88"/>
    <w:rsid w:val="006F41C0"/>
    <w:rsid w:val="006F42BF"/>
    <w:rsid w:val="006F4546"/>
    <w:rsid w:val="006F46EE"/>
    <w:rsid w:val="006F4FC4"/>
    <w:rsid w:val="006F588D"/>
    <w:rsid w:val="006F6023"/>
    <w:rsid w:val="006F73B2"/>
    <w:rsid w:val="006F7A06"/>
    <w:rsid w:val="007013E8"/>
    <w:rsid w:val="0070388D"/>
    <w:rsid w:val="00703C3A"/>
    <w:rsid w:val="0070491E"/>
    <w:rsid w:val="00704AF5"/>
    <w:rsid w:val="007056A1"/>
    <w:rsid w:val="0070598B"/>
    <w:rsid w:val="0070607B"/>
    <w:rsid w:val="00706659"/>
    <w:rsid w:val="00707810"/>
    <w:rsid w:val="00707DA8"/>
    <w:rsid w:val="0071143C"/>
    <w:rsid w:val="00711EEA"/>
    <w:rsid w:val="00712EC5"/>
    <w:rsid w:val="00713FC8"/>
    <w:rsid w:val="0071479B"/>
    <w:rsid w:val="00715133"/>
    <w:rsid w:val="00715D6F"/>
    <w:rsid w:val="00720F9D"/>
    <w:rsid w:val="00721081"/>
    <w:rsid w:val="00721C5A"/>
    <w:rsid w:val="00722AC8"/>
    <w:rsid w:val="00722B61"/>
    <w:rsid w:val="0072314B"/>
    <w:rsid w:val="00724894"/>
    <w:rsid w:val="00724DBE"/>
    <w:rsid w:val="0072566F"/>
    <w:rsid w:val="0072571F"/>
    <w:rsid w:val="00725ACA"/>
    <w:rsid w:val="00725C8A"/>
    <w:rsid w:val="00726B1F"/>
    <w:rsid w:val="00727BAA"/>
    <w:rsid w:val="00730422"/>
    <w:rsid w:val="00731230"/>
    <w:rsid w:val="007318C4"/>
    <w:rsid w:val="0073191C"/>
    <w:rsid w:val="00731D5E"/>
    <w:rsid w:val="00732256"/>
    <w:rsid w:val="00733739"/>
    <w:rsid w:val="00734866"/>
    <w:rsid w:val="00734DC2"/>
    <w:rsid w:val="00734EEE"/>
    <w:rsid w:val="00735182"/>
    <w:rsid w:val="007355DA"/>
    <w:rsid w:val="0073569D"/>
    <w:rsid w:val="00736489"/>
    <w:rsid w:val="007366AA"/>
    <w:rsid w:val="00736D05"/>
    <w:rsid w:val="0074156A"/>
    <w:rsid w:val="007418F8"/>
    <w:rsid w:val="00744A7F"/>
    <w:rsid w:val="007459D2"/>
    <w:rsid w:val="0074610D"/>
    <w:rsid w:val="00747838"/>
    <w:rsid w:val="007479D5"/>
    <w:rsid w:val="00750BE3"/>
    <w:rsid w:val="00750CBE"/>
    <w:rsid w:val="00752364"/>
    <w:rsid w:val="007544F0"/>
    <w:rsid w:val="00754B22"/>
    <w:rsid w:val="00755223"/>
    <w:rsid w:val="007556F1"/>
    <w:rsid w:val="00757306"/>
    <w:rsid w:val="007600F6"/>
    <w:rsid w:val="0076051F"/>
    <w:rsid w:val="00761EF0"/>
    <w:rsid w:val="0076212B"/>
    <w:rsid w:val="00762B6C"/>
    <w:rsid w:val="00762BA8"/>
    <w:rsid w:val="00762E9A"/>
    <w:rsid w:val="007630C5"/>
    <w:rsid w:val="0076344B"/>
    <w:rsid w:val="00763C3D"/>
    <w:rsid w:val="007647F5"/>
    <w:rsid w:val="00764D87"/>
    <w:rsid w:val="00766024"/>
    <w:rsid w:val="00766590"/>
    <w:rsid w:val="00766991"/>
    <w:rsid w:val="00767C79"/>
    <w:rsid w:val="00770622"/>
    <w:rsid w:val="00771901"/>
    <w:rsid w:val="00771C05"/>
    <w:rsid w:val="00773D2C"/>
    <w:rsid w:val="00773E6E"/>
    <w:rsid w:val="00773F47"/>
    <w:rsid w:val="007747D8"/>
    <w:rsid w:val="00774AB4"/>
    <w:rsid w:val="0077517C"/>
    <w:rsid w:val="007755AB"/>
    <w:rsid w:val="00776F82"/>
    <w:rsid w:val="00777601"/>
    <w:rsid w:val="00780847"/>
    <w:rsid w:val="00780935"/>
    <w:rsid w:val="007812D6"/>
    <w:rsid w:val="007818F6"/>
    <w:rsid w:val="00782285"/>
    <w:rsid w:val="0078247D"/>
    <w:rsid w:val="00782B7C"/>
    <w:rsid w:val="007867BC"/>
    <w:rsid w:val="007875B9"/>
    <w:rsid w:val="00790556"/>
    <w:rsid w:val="00790735"/>
    <w:rsid w:val="0079093E"/>
    <w:rsid w:val="0079196D"/>
    <w:rsid w:val="00791973"/>
    <w:rsid w:val="007919DD"/>
    <w:rsid w:val="007923FE"/>
    <w:rsid w:val="007927C5"/>
    <w:rsid w:val="007936FF"/>
    <w:rsid w:val="00793BEC"/>
    <w:rsid w:val="00794E74"/>
    <w:rsid w:val="007952D0"/>
    <w:rsid w:val="007954D1"/>
    <w:rsid w:val="007957F1"/>
    <w:rsid w:val="00795A8E"/>
    <w:rsid w:val="0079619A"/>
    <w:rsid w:val="007971A0"/>
    <w:rsid w:val="007A0155"/>
    <w:rsid w:val="007A0356"/>
    <w:rsid w:val="007A080D"/>
    <w:rsid w:val="007A0C11"/>
    <w:rsid w:val="007A0E4F"/>
    <w:rsid w:val="007A2F90"/>
    <w:rsid w:val="007A353B"/>
    <w:rsid w:val="007A4BB6"/>
    <w:rsid w:val="007A4EB3"/>
    <w:rsid w:val="007A54BC"/>
    <w:rsid w:val="007A583B"/>
    <w:rsid w:val="007A753E"/>
    <w:rsid w:val="007A7F4B"/>
    <w:rsid w:val="007B17A5"/>
    <w:rsid w:val="007B1B17"/>
    <w:rsid w:val="007B2487"/>
    <w:rsid w:val="007B27A9"/>
    <w:rsid w:val="007B2899"/>
    <w:rsid w:val="007B2D9A"/>
    <w:rsid w:val="007B441C"/>
    <w:rsid w:val="007B5AC3"/>
    <w:rsid w:val="007B5F28"/>
    <w:rsid w:val="007B639E"/>
    <w:rsid w:val="007C000B"/>
    <w:rsid w:val="007C0DC9"/>
    <w:rsid w:val="007C13CC"/>
    <w:rsid w:val="007C2605"/>
    <w:rsid w:val="007C3E90"/>
    <w:rsid w:val="007C4043"/>
    <w:rsid w:val="007C4E82"/>
    <w:rsid w:val="007C4E9F"/>
    <w:rsid w:val="007C6B2A"/>
    <w:rsid w:val="007C6ECD"/>
    <w:rsid w:val="007C781F"/>
    <w:rsid w:val="007C7B1C"/>
    <w:rsid w:val="007D1023"/>
    <w:rsid w:val="007D1A0A"/>
    <w:rsid w:val="007D1F61"/>
    <w:rsid w:val="007D21D8"/>
    <w:rsid w:val="007D2965"/>
    <w:rsid w:val="007D337C"/>
    <w:rsid w:val="007D4A2E"/>
    <w:rsid w:val="007D5956"/>
    <w:rsid w:val="007D6240"/>
    <w:rsid w:val="007D6246"/>
    <w:rsid w:val="007D6493"/>
    <w:rsid w:val="007D6B60"/>
    <w:rsid w:val="007D6F78"/>
    <w:rsid w:val="007D738D"/>
    <w:rsid w:val="007E0696"/>
    <w:rsid w:val="007E0A29"/>
    <w:rsid w:val="007E177B"/>
    <w:rsid w:val="007E1998"/>
    <w:rsid w:val="007E58A3"/>
    <w:rsid w:val="007E605C"/>
    <w:rsid w:val="007E6D1D"/>
    <w:rsid w:val="007E7F5F"/>
    <w:rsid w:val="007F07DB"/>
    <w:rsid w:val="007F0A1E"/>
    <w:rsid w:val="007F1EF3"/>
    <w:rsid w:val="007F2D3B"/>
    <w:rsid w:val="007F37C3"/>
    <w:rsid w:val="007F3B3A"/>
    <w:rsid w:val="007F3CDA"/>
    <w:rsid w:val="007F6029"/>
    <w:rsid w:val="007F6825"/>
    <w:rsid w:val="007F6BB6"/>
    <w:rsid w:val="007F6E83"/>
    <w:rsid w:val="007F72F1"/>
    <w:rsid w:val="007F77FE"/>
    <w:rsid w:val="008006E0"/>
    <w:rsid w:val="00800B1A"/>
    <w:rsid w:val="008013BD"/>
    <w:rsid w:val="0080177D"/>
    <w:rsid w:val="00801BB6"/>
    <w:rsid w:val="00801C9B"/>
    <w:rsid w:val="008026CC"/>
    <w:rsid w:val="00802A86"/>
    <w:rsid w:val="00804DB5"/>
    <w:rsid w:val="00806245"/>
    <w:rsid w:val="008062F6"/>
    <w:rsid w:val="0080689B"/>
    <w:rsid w:val="0080707C"/>
    <w:rsid w:val="008104DA"/>
    <w:rsid w:val="00812625"/>
    <w:rsid w:val="0081283A"/>
    <w:rsid w:val="0081384F"/>
    <w:rsid w:val="008139ED"/>
    <w:rsid w:val="00814266"/>
    <w:rsid w:val="008142DE"/>
    <w:rsid w:val="00814CEE"/>
    <w:rsid w:val="008155B2"/>
    <w:rsid w:val="00815B2E"/>
    <w:rsid w:val="0081609E"/>
    <w:rsid w:val="00820308"/>
    <w:rsid w:val="00820BA8"/>
    <w:rsid w:val="00821052"/>
    <w:rsid w:val="008217B1"/>
    <w:rsid w:val="00822171"/>
    <w:rsid w:val="008222C4"/>
    <w:rsid w:val="0082376F"/>
    <w:rsid w:val="00823EE6"/>
    <w:rsid w:val="0082416B"/>
    <w:rsid w:val="0082447E"/>
    <w:rsid w:val="00824C1A"/>
    <w:rsid w:val="00825697"/>
    <w:rsid w:val="00825AE3"/>
    <w:rsid w:val="00826125"/>
    <w:rsid w:val="00826863"/>
    <w:rsid w:val="00827BC9"/>
    <w:rsid w:val="00830AB6"/>
    <w:rsid w:val="008326F0"/>
    <w:rsid w:val="00832B3C"/>
    <w:rsid w:val="00832FC7"/>
    <w:rsid w:val="00833094"/>
    <w:rsid w:val="008346AD"/>
    <w:rsid w:val="00834B6D"/>
    <w:rsid w:val="00834BCD"/>
    <w:rsid w:val="00835870"/>
    <w:rsid w:val="00835B88"/>
    <w:rsid w:val="00836244"/>
    <w:rsid w:val="00836B09"/>
    <w:rsid w:val="00836E87"/>
    <w:rsid w:val="00840069"/>
    <w:rsid w:val="00840322"/>
    <w:rsid w:val="00840692"/>
    <w:rsid w:val="00840891"/>
    <w:rsid w:val="008415C6"/>
    <w:rsid w:val="00842F13"/>
    <w:rsid w:val="00843916"/>
    <w:rsid w:val="00843E51"/>
    <w:rsid w:val="00844A33"/>
    <w:rsid w:val="00845AF7"/>
    <w:rsid w:val="00846D7E"/>
    <w:rsid w:val="0084713A"/>
    <w:rsid w:val="0085082B"/>
    <w:rsid w:val="008518B3"/>
    <w:rsid w:val="00852636"/>
    <w:rsid w:val="00852661"/>
    <w:rsid w:val="00852C08"/>
    <w:rsid w:val="008534EC"/>
    <w:rsid w:val="00853796"/>
    <w:rsid w:val="00855856"/>
    <w:rsid w:val="00857B4D"/>
    <w:rsid w:val="00857E9D"/>
    <w:rsid w:val="0086114B"/>
    <w:rsid w:val="008613E2"/>
    <w:rsid w:val="0086183D"/>
    <w:rsid w:val="00862767"/>
    <w:rsid w:val="008631BD"/>
    <w:rsid w:val="00863618"/>
    <w:rsid w:val="00864786"/>
    <w:rsid w:val="0086546B"/>
    <w:rsid w:val="00867728"/>
    <w:rsid w:val="0087016A"/>
    <w:rsid w:val="00871090"/>
    <w:rsid w:val="00872965"/>
    <w:rsid w:val="0087336C"/>
    <w:rsid w:val="00873492"/>
    <w:rsid w:val="008741EC"/>
    <w:rsid w:val="00875F71"/>
    <w:rsid w:val="0087653D"/>
    <w:rsid w:val="00877D75"/>
    <w:rsid w:val="0088040B"/>
    <w:rsid w:val="00881500"/>
    <w:rsid w:val="008815FE"/>
    <w:rsid w:val="008825FB"/>
    <w:rsid w:val="008828EC"/>
    <w:rsid w:val="00882A20"/>
    <w:rsid w:val="00882DD6"/>
    <w:rsid w:val="008839D0"/>
    <w:rsid w:val="008844A6"/>
    <w:rsid w:val="00884C09"/>
    <w:rsid w:val="0088540F"/>
    <w:rsid w:val="008856F7"/>
    <w:rsid w:val="00886CC2"/>
    <w:rsid w:val="00886E36"/>
    <w:rsid w:val="0088746D"/>
    <w:rsid w:val="008879A9"/>
    <w:rsid w:val="00887F18"/>
    <w:rsid w:val="008906C3"/>
    <w:rsid w:val="00891243"/>
    <w:rsid w:val="0089200C"/>
    <w:rsid w:val="00893116"/>
    <w:rsid w:val="0089316A"/>
    <w:rsid w:val="00893BDA"/>
    <w:rsid w:val="008943FB"/>
    <w:rsid w:val="0089464A"/>
    <w:rsid w:val="00894CB8"/>
    <w:rsid w:val="00894D13"/>
    <w:rsid w:val="00896010"/>
    <w:rsid w:val="00896DD9"/>
    <w:rsid w:val="00896E28"/>
    <w:rsid w:val="00897355"/>
    <w:rsid w:val="008973DB"/>
    <w:rsid w:val="008A00ED"/>
    <w:rsid w:val="008A059D"/>
    <w:rsid w:val="008A3491"/>
    <w:rsid w:val="008A4887"/>
    <w:rsid w:val="008A692F"/>
    <w:rsid w:val="008A78D1"/>
    <w:rsid w:val="008B20D2"/>
    <w:rsid w:val="008B36F8"/>
    <w:rsid w:val="008B4193"/>
    <w:rsid w:val="008B4EB0"/>
    <w:rsid w:val="008B54CF"/>
    <w:rsid w:val="008B5650"/>
    <w:rsid w:val="008B5FD1"/>
    <w:rsid w:val="008B6D92"/>
    <w:rsid w:val="008C0E83"/>
    <w:rsid w:val="008C1754"/>
    <w:rsid w:val="008C1AF2"/>
    <w:rsid w:val="008C3A69"/>
    <w:rsid w:val="008C3AA2"/>
    <w:rsid w:val="008C4930"/>
    <w:rsid w:val="008C4C74"/>
    <w:rsid w:val="008C69B1"/>
    <w:rsid w:val="008C6FDB"/>
    <w:rsid w:val="008D0361"/>
    <w:rsid w:val="008D07FE"/>
    <w:rsid w:val="008D0ADD"/>
    <w:rsid w:val="008D0B0C"/>
    <w:rsid w:val="008D27E2"/>
    <w:rsid w:val="008D284B"/>
    <w:rsid w:val="008D29C3"/>
    <w:rsid w:val="008D29C4"/>
    <w:rsid w:val="008D3161"/>
    <w:rsid w:val="008D4130"/>
    <w:rsid w:val="008D4647"/>
    <w:rsid w:val="008D49B1"/>
    <w:rsid w:val="008D5DC7"/>
    <w:rsid w:val="008D5E64"/>
    <w:rsid w:val="008D607F"/>
    <w:rsid w:val="008D6CCA"/>
    <w:rsid w:val="008D732D"/>
    <w:rsid w:val="008D7416"/>
    <w:rsid w:val="008D7850"/>
    <w:rsid w:val="008D7F7C"/>
    <w:rsid w:val="008E391A"/>
    <w:rsid w:val="008E44F6"/>
    <w:rsid w:val="008E47B6"/>
    <w:rsid w:val="008E5EC3"/>
    <w:rsid w:val="008E6063"/>
    <w:rsid w:val="008E6627"/>
    <w:rsid w:val="008F0A81"/>
    <w:rsid w:val="008F0F5A"/>
    <w:rsid w:val="008F1608"/>
    <w:rsid w:val="008F1C5E"/>
    <w:rsid w:val="008F1EB1"/>
    <w:rsid w:val="008F2327"/>
    <w:rsid w:val="008F27DF"/>
    <w:rsid w:val="008F3797"/>
    <w:rsid w:val="008F3E62"/>
    <w:rsid w:val="008F4406"/>
    <w:rsid w:val="008F456A"/>
    <w:rsid w:val="008F4638"/>
    <w:rsid w:val="008F474B"/>
    <w:rsid w:val="008F4E90"/>
    <w:rsid w:val="008F5496"/>
    <w:rsid w:val="008F66A9"/>
    <w:rsid w:val="008F6F90"/>
    <w:rsid w:val="008F7BCD"/>
    <w:rsid w:val="00900F3F"/>
    <w:rsid w:val="00901305"/>
    <w:rsid w:val="0090153E"/>
    <w:rsid w:val="00901E65"/>
    <w:rsid w:val="00901FC1"/>
    <w:rsid w:val="00902EBF"/>
    <w:rsid w:val="009036AA"/>
    <w:rsid w:val="00904296"/>
    <w:rsid w:val="009052CC"/>
    <w:rsid w:val="009059C8"/>
    <w:rsid w:val="009059F4"/>
    <w:rsid w:val="009069D9"/>
    <w:rsid w:val="0091064E"/>
    <w:rsid w:val="00911156"/>
    <w:rsid w:val="009111B5"/>
    <w:rsid w:val="00912427"/>
    <w:rsid w:val="00912A72"/>
    <w:rsid w:val="009136EA"/>
    <w:rsid w:val="00914147"/>
    <w:rsid w:val="009142E2"/>
    <w:rsid w:val="00914778"/>
    <w:rsid w:val="00914A18"/>
    <w:rsid w:val="00915816"/>
    <w:rsid w:val="00916585"/>
    <w:rsid w:val="00916FAD"/>
    <w:rsid w:val="0091738A"/>
    <w:rsid w:val="009177DC"/>
    <w:rsid w:val="009179D3"/>
    <w:rsid w:val="00920A29"/>
    <w:rsid w:val="00920C44"/>
    <w:rsid w:val="00920C7F"/>
    <w:rsid w:val="00922300"/>
    <w:rsid w:val="0092261A"/>
    <w:rsid w:val="00923053"/>
    <w:rsid w:val="00923FBF"/>
    <w:rsid w:val="00924192"/>
    <w:rsid w:val="009244CA"/>
    <w:rsid w:val="009248C3"/>
    <w:rsid w:val="00924A38"/>
    <w:rsid w:val="00926AE9"/>
    <w:rsid w:val="009270DD"/>
    <w:rsid w:val="0093009C"/>
    <w:rsid w:val="00931EA4"/>
    <w:rsid w:val="009325EC"/>
    <w:rsid w:val="00932EBC"/>
    <w:rsid w:val="00933206"/>
    <w:rsid w:val="00933ACB"/>
    <w:rsid w:val="00935230"/>
    <w:rsid w:val="009358D4"/>
    <w:rsid w:val="00935CCE"/>
    <w:rsid w:val="00935EBD"/>
    <w:rsid w:val="00935FB0"/>
    <w:rsid w:val="00937BEC"/>
    <w:rsid w:val="009414FF"/>
    <w:rsid w:val="0094215F"/>
    <w:rsid w:val="00942628"/>
    <w:rsid w:val="00942642"/>
    <w:rsid w:val="0094316B"/>
    <w:rsid w:val="00943C69"/>
    <w:rsid w:val="00946BCA"/>
    <w:rsid w:val="00947BCA"/>
    <w:rsid w:val="00950AB7"/>
    <w:rsid w:val="00950FE7"/>
    <w:rsid w:val="00951710"/>
    <w:rsid w:val="00951DE1"/>
    <w:rsid w:val="00951EE2"/>
    <w:rsid w:val="00951EF8"/>
    <w:rsid w:val="00952A76"/>
    <w:rsid w:val="00952C02"/>
    <w:rsid w:val="00953330"/>
    <w:rsid w:val="00954050"/>
    <w:rsid w:val="009548D3"/>
    <w:rsid w:val="009548E9"/>
    <w:rsid w:val="009553E7"/>
    <w:rsid w:val="0095564E"/>
    <w:rsid w:val="00956B2A"/>
    <w:rsid w:val="00957D91"/>
    <w:rsid w:val="009600CD"/>
    <w:rsid w:val="0096155D"/>
    <w:rsid w:val="00961636"/>
    <w:rsid w:val="00962292"/>
    <w:rsid w:val="00963856"/>
    <w:rsid w:val="00963878"/>
    <w:rsid w:val="00963B60"/>
    <w:rsid w:val="00963E77"/>
    <w:rsid w:val="009644BA"/>
    <w:rsid w:val="00964560"/>
    <w:rsid w:val="009660EC"/>
    <w:rsid w:val="00966991"/>
    <w:rsid w:val="00967A62"/>
    <w:rsid w:val="00970B4B"/>
    <w:rsid w:val="00971789"/>
    <w:rsid w:val="00971ED1"/>
    <w:rsid w:val="0097252F"/>
    <w:rsid w:val="009725DA"/>
    <w:rsid w:val="009729E3"/>
    <w:rsid w:val="00972CF1"/>
    <w:rsid w:val="009731EA"/>
    <w:rsid w:val="00973738"/>
    <w:rsid w:val="0097386F"/>
    <w:rsid w:val="00974B90"/>
    <w:rsid w:val="00975A19"/>
    <w:rsid w:val="00975F02"/>
    <w:rsid w:val="00976D99"/>
    <w:rsid w:val="0097779A"/>
    <w:rsid w:val="00977868"/>
    <w:rsid w:val="00980462"/>
    <w:rsid w:val="00981F1D"/>
    <w:rsid w:val="0098392F"/>
    <w:rsid w:val="009861E9"/>
    <w:rsid w:val="00986665"/>
    <w:rsid w:val="00986AFC"/>
    <w:rsid w:val="00986E8E"/>
    <w:rsid w:val="00990C4A"/>
    <w:rsid w:val="00990C54"/>
    <w:rsid w:val="00990F9F"/>
    <w:rsid w:val="009917CC"/>
    <w:rsid w:val="00991EDA"/>
    <w:rsid w:val="009943AC"/>
    <w:rsid w:val="009943F6"/>
    <w:rsid w:val="00994464"/>
    <w:rsid w:val="00995B6B"/>
    <w:rsid w:val="009A0A6A"/>
    <w:rsid w:val="009A20D0"/>
    <w:rsid w:val="009A37AC"/>
    <w:rsid w:val="009A3C12"/>
    <w:rsid w:val="009A3C6F"/>
    <w:rsid w:val="009A44CB"/>
    <w:rsid w:val="009A51FB"/>
    <w:rsid w:val="009A61C6"/>
    <w:rsid w:val="009A6E34"/>
    <w:rsid w:val="009A7008"/>
    <w:rsid w:val="009A7910"/>
    <w:rsid w:val="009A795A"/>
    <w:rsid w:val="009A7FEE"/>
    <w:rsid w:val="009B34A2"/>
    <w:rsid w:val="009B37FC"/>
    <w:rsid w:val="009B4BA9"/>
    <w:rsid w:val="009B4E5B"/>
    <w:rsid w:val="009B518A"/>
    <w:rsid w:val="009B55A8"/>
    <w:rsid w:val="009B5709"/>
    <w:rsid w:val="009B6012"/>
    <w:rsid w:val="009B65CD"/>
    <w:rsid w:val="009B78D8"/>
    <w:rsid w:val="009C1B2A"/>
    <w:rsid w:val="009C2E70"/>
    <w:rsid w:val="009C3BE9"/>
    <w:rsid w:val="009C5683"/>
    <w:rsid w:val="009C69EE"/>
    <w:rsid w:val="009C7753"/>
    <w:rsid w:val="009C7EA1"/>
    <w:rsid w:val="009C7EDC"/>
    <w:rsid w:val="009D060A"/>
    <w:rsid w:val="009D17CD"/>
    <w:rsid w:val="009D43DD"/>
    <w:rsid w:val="009D47FE"/>
    <w:rsid w:val="009D60F1"/>
    <w:rsid w:val="009D66A9"/>
    <w:rsid w:val="009D78DB"/>
    <w:rsid w:val="009E0C4B"/>
    <w:rsid w:val="009E10A4"/>
    <w:rsid w:val="009E170C"/>
    <w:rsid w:val="009E19AF"/>
    <w:rsid w:val="009E19B8"/>
    <w:rsid w:val="009E1DBB"/>
    <w:rsid w:val="009E2153"/>
    <w:rsid w:val="009E25C5"/>
    <w:rsid w:val="009E42D2"/>
    <w:rsid w:val="009E4966"/>
    <w:rsid w:val="009E5016"/>
    <w:rsid w:val="009E5B43"/>
    <w:rsid w:val="009E5FA6"/>
    <w:rsid w:val="009E73BB"/>
    <w:rsid w:val="009E73F1"/>
    <w:rsid w:val="009E7A65"/>
    <w:rsid w:val="009F0330"/>
    <w:rsid w:val="009F0D47"/>
    <w:rsid w:val="009F1385"/>
    <w:rsid w:val="009F26C9"/>
    <w:rsid w:val="009F30DC"/>
    <w:rsid w:val="009F35EB"/>
    <w:rsid w:val="009F4F2F"/>
    <w:rsid w:val="009F51B8"/>
    <w:rsid w:val="009F618F"/>
    <w:rsid w:val="009F6741"/>
    <w:rsid w:val="009F7A81"/>
    <w:rsid w:val="00A001B7"/>
    <w:rsid w:val="00A002B6"/>
    <w:rsid w:val="00A00811"/>
    <w:rsid w:val="00A02593"/>
    <w:rsid w:val="00A025A3"/>
    <w:rsid w:val="00A02E48"/>
    <w:rsid w:val="00A02EB0"/>
    <w:rsid w:val="00A02F5F"/>
    <w:rsid w:val="00A03185"/>
    <w:rsid w:val="00A03921"/>
    <w:rsid w:val="00A03A56"/>
    <w:rsid w:val="00A03AD3"/>
    <w:rsid w:val="00A04645"/>
    <w:rsid w:val="00A04799"/>
    <w:rsid w:val="00A054EA"/>
    <w:rsid w:val="00A06992"/>
    <w:rsid w:val="00A07406"/>
    <w:rsid w:val="00A10317"/>
    <w:rsid w:val="00A106D9"/>
    <w:rsid w:val="00A10FE0"/>
    <w:rsid w:val="00A11F68"/>
    <w:rsid w:val="00A12DD1"/>
    <w:rsid w:val="00A12E12"/>
    <w:rsid w:val="00A14409"/>
    <w:rsid w:val="00A15204"/>
    <w:rsid w:val="00A1675A"/>
    <w:rsid w:val="00A16FE3"/>
    <w:rsid w:val="00A172EE"/>
    <w:rsid w:val="00A201C9"/>
    <w:rsid w:val="00A20622"/>
    <w:rsid w:val="00A20A7D"/>
    <w:rsid w:val="00A2163F"/>
    <w:rsid w:val="00A21DB8"/>
    <w:rsid w:val="00A221BA"/>
    <w:rsid w:val="00A2265F"/>
    <w:rsid w:val="00A22AB2"/>
    <w:rsid w:val="00A247E2"/>
    <w:rsid w:val="00A26FE6"/>
    <w:rsid w:val="00A274DD"/>
    <w:rsid w:val="00A3145E"/>
    <w:rsid w:val="00A3200A"/>
    <w:rsid w:val="00A322CE"/>
    <w:rsid w:val="00A33C50"/>
    <w:rsid w:val="00A34332"/>
    <w:rsid w:val="00A35A29"/>
    <w:rsid w:val="00A36889"/>
    <w:rsid w:val="00A370ED"/>
    <w:rsid w:val="00A40761"/>
    <w:rsid w:val="00A4081F"/>
    <w:rsid w:val="00A427B4"/>
    <w:rsid w:val="00A44C00"/>
    <w:rsid w:val="00A44D39"/>
    <w:rsid w:val="00A45000"/>
    <w:rsid w:val="00A461F8"/>
    <w:rsid w:val="00A4651E"/>
    <w:rsid w:val="00A4725E"/>
    <w:rsid w:val="00A479FF"/>
    <w:rsid w:val="00A50468"/>
    <w:rsid w:val="00A50A13"/>
    <w:rsid w:val="00A50ABF"/>
    <w:rsid w:val="00A50B76"/>
    <w:rsid w:val="00A51D35"/>
    <w:rsid w:val="00A522C4"/>
    <w:rsid w:val="00A5248D"/>
    <w:rsid w:val="00A532CD"/>
    <w:rsid w:val="00A5401E"/>
    <w:rsid w:val="00A55D34"/>
    <w:rsid w:val="00A55EEB"/>
    <w:rsid w:val="00A56577"/>
    <w:rsid w:val="00A5781C"/>
    <w:rsid w:val="00A5782D"/>
    <w:rsid w:val="00A60B52"/>
    <w:rsid w:val="00A61958"/>
    <w:rsid w:val="00A63C58"/>
    <w:rsid w:val="00A6455C"/>
    <w:rsid w:val="00A64AB3"/>
    <w:rsid w:val="00A64F46"/>
    <w:rsid w:val="00A66AE5"/>
    <w:rsid w:val="00A66F0A"/>
    <w:rsid w:val="00A6744B"/>
    <w:rsid w:val="00A70869"/>
    <w:rsid w:val="00A7134B"/>
    <w:rsid w:val="00A71562"/>
    <w:rsid w:val="00A72916"/>
    <w:rsid w:val="00A72F06"/>
    <w:rsid w:val="00A7305D"/>
    <w:rsid w:val="00A73542"/>
    <w:rsid w:val="00A74139"/>
    <w:rsid w:val="00A74C49"/>
    <w:rsid w:val="00A76049"/>
    <w:rsid w:val="00A76A0F"/>
    <w:rsid w:val="00A771FA"/>
    <w:rsid w:val="00A775C0"/>
    <w:rsid w:val="00A777A1"/>
    <w:rsid w:val="00A80D61"/>
    <w:rsid w:val="00A8252A"/>
    <w:rsid w:val="00A826B6"/>
    <w:rsid w:val="00A827C7"/>
    <w:rsid w:val="00A82E17"/>
    <w:rsid w:val="00A82F1C"/>
    <w:rsid w:val="00A83C96"/>
    <w:rsid w:val="00A83D25"/>
    <w:rsid w:val="00A85D78"/>
    <w:rsid w:val="00A872A5"/>
    <w:rsid w:val="00A91633"/>
    <w:rsid w:val="00A9174E"/>
    <w:rsid w:val="00A9269E"/>
    <w:rsid w:val="00A934B1"/>
    <w:rsid w:val="00A9363E"/>
    <w:rsid w:val="00A93BFD"/>
    <w:rsid w:val="00A93F70"/>
    <w:rsid w:val="00A941EF"/>
    <w:rsid w:val="00A9541A"/>
    <w:rsid w:val="00A95482"/>
    <w:rsid w:val="00A95694"/>
    <w:rsid w:val="00A957F4"/>
    <w:rsid w:val="00A970FF"/>
    <w:rsid w:val="00A97704"/>
    <w:rsid w:val="00A97D6D"/>
    <w:rsid w:val="00AA0333"/>
    <w:rsid w:val="00AA0B62"/>
    <w:rsid w:val="00AA0DD3"/>
    <w:rsid w:val="00AA19AB"/>
    <w:rsid w:val="00AA265B"/>
    <w:rsid w:val="00AA26D4"/>
    <w:rsid w:val="00AA2854"/>
    <w:rsid w:val="00AA2B24"/>
    <w:rsid w:val="00AA3689"/>
    <w:rsid w:val="00AA3DE0"/>
    <w:rsid w:val="00AA546C"/>
    <w:rsid w:val="00AA6232"/>
    <w:rsid w:val="00AA679F"/>
    <w:rsid w:val="00AA67E0"/>
    <w:rsid w:val="00AA6CDA"/>
    <w:rsid w:val="00AA6DE3"/>
    <w:rsid w:val="00AA7ADF"/>
    <w:rsid w:val="00AB0ABE"/>
    <w:rsid w:val="00AB1A5E"/>
    <w:rsid w:val="00AB1A97"/>
    <w:rsid w:val="00AB293E"/>
    <w:rsid w:val="00AB2C9D"/>
    <w:rsid w:val="00AB2CF7"/>
    <w:rsid w:val="00AB4782"/>
    <w:rsid w:val="00AB66E3"/>
    <w:rsid w:val="00AB749F"/>
    <w:rsid w:val="00AC10DD"/>
    <w:rsid w:val="00AC1EE6"/>
    <w:rsid w:val="00AC22CD"/>
    <w:rsid w:val="00AC403C"/>
    <w:rsid w:val="00AC4635"/>
    <w:rsid w:val="00AC4D1F"/>
    <w:rsid w:val="00AC5A03"/>
    <w:rsid w:val="00AC6285"/>
    <w:rsid w:val="00AC639A"/>
    <w:rsid w:val="00AC704B"/>
    <w:rsid w:val="00AD0954"/>
    <w:rsid w:val="00AD19B0"/>
    <w:rsid w:val="00AD3322"/>
    <w:rsid w:val="00AD38E9"/>
    <w:rsid w:val="00AD5A37"/>
    <w:rsid w:val="00AD618E"/>
    <w:rsid w:val="00AD69E7"/>
    <w:rsid w:val="00AD6B4E"/>
    <w:rsid w:val="00AD6B60"/>
    <w:rsid w:val="00AD778D"/>
    <w:rsid w:val="00AE1A70"/>
    <w:rsid w:val="00AE3145"/>
    <w:rsid w:val="00AE3EB6"/>
    <w:rsid w:val="00AE3FAB"/>
    <w:rsid w:val="00AE4670"/>
    <w:rsid w:val="00AE4924"/>
    <w:rsid w:val="00AE4DE3"/>
    <w:rsid w:val="00AE5B30"/>
    <w:rsid w:val="00AE6B1F"/>
    <w:rsid w:val="00AE6D53"/>
    <w:rsid w:val="00AE7383"/>
    <w:rsid w:val="00AE7D27"/>
    <w:rsid w:val="00AF01D8"/>
    <w:rsid w:val="00AF0781"/>
    <w:rsid w:val="00AF0FE6"/>
    <w:rsid w:val="00AF2128"/>
    <w:rsid w:val="00AF2E79"/>
    <w:rsid w:val="00AF2F2C"/>
    <w:rsid w:val="00AF309A"/>
    <w:rsid w:val="00AF3158"/>
    <w:rsid w:val="00AF4135"/>
    <w:rsid w:val="00AF4840"/>
    <w:rsid w:val="00AF630C"/>
    <w:rsid w:val="00AF659E"/>
    <w:rsid w:val="00AF7177"/>
    <w:rsid w:val="00AF72F4"/>
    <w:rsid w:val="00B0186D"/>
    <w:rsid w:val="00B025D0"/>
    <w:rsid w:val="00B0465E"/>
    <w:rsid w:val="00B05A5F"/>
    <w:rsid w:val="00B05F7D"/>
    <w:rsid w:val="00B06405"/>
    <w:rsid w:val="00B0675D"/>
    <w:rsid w:val="00B07D58"/>
    <w:rsid w:val="00B1001A"/>
    <w:rsid w:val="00B10074"/>
    <w:rsid w:val="00B1063B"/>
    <w:rsid w:val="00B106B1"/>
    <w:rsid w:val="00B11386"/>
    <w:rsid w:val="00B118ED"/>
    <w:rsid w:val="00B12D2E"/>
    <w:rsid w:val="00B13F78"/>
    <w:rsid w:val="00B15DAD"/>
    <w:rsid w:val="00B15DC1"/>
    <w:rsid w:val="00B16241"/>
    <w:rsid w:val="00B16577"/>
    <w:rsid w:val="00B2170B"/>
    <w:rsid w:val="00B21ADD"/>
    <w:rsid w:val="00B220E3"/>
    <w:rsid w:val="00B22121"/>
    <w:rsid w:val="00B22F20"/>
    <w:rsid w:val="00B231DA"/>
    <w:rsid w:val="00B251FB"/>
    <w:rsid w:val="00B256F9"/>
    <w:rsid w:val="00B2684C"/>
    <w:rsid w:val="00B2740C"/>
    <w:rsid w:val="00B30F09"/>
    <w:rsid w:val="00B3179F"/>
    <w:rsid w:val="00B317FD"/>
    <w:rsid w:val="00B32B16"/>
    <w:rsid w:val="00B32CCB"/>
    <w:rsid w:val="00B33FC9"/>
    <w:rsid w:val="00B34820"/>
    <w:rsid w:val="00B34A54"/>
    <w:rsid w:val="00B34D78"/>
    <w:rsid w:val="00B3511D"/>
    <w:rsid w:val="00B3586C"/>
    <w:rsid w:val="00B366B1"/>
    <w:rsid w:val="00B3745D"/>
    <w:rsid w:val="00B40197"/>
    <w:rsid w:val="00B410A4"/>
    <w:rsid w:val="00B416AA"/>
    <w:rsid w:val="00B41F8A"/>
    <w:rsid w:val="00B44630"/>
    <w:rsid w:val="00B44F42"/>
    <w:rsid w:val="00B46205"/>
    <w:rsid w:val="00B47A66"/>
    <w:rsid w:val="00B5046E"/>
    <w:rsid w:val="00B508E5"/>
    <w:rsid w:val="00B5152C"/>
    <w:rsid w:val="00B5184E"/>
    <w:rsid w:val="00B51ABD"/>
    <w:rsid w:val="00B53AD7"/>
    <w:rsid w:val="00B54223"/>
    <w:rsid w:val="00B54387"/>
    <w:rsid w:val="00B55FD4"/>
    <w:rsid w:val="00B57092"/>
    <w:rsid w:val="00B57145"/>
    <w:rsid w:val="00B573D6"/>
    <w:rsid w:val="00B5745F"/>
    <w:rsid w:val="00B57A4B"/>
    <w:rsid w:val="00B57CCD"/>
    <w:rsid w:val="00B60C00"/>
    <w:rsid w:val="00B60C1F"/>
    <w:rsid w:val="00B6232B"/>
    <w:rsid w:val="00B64824"/>
    <w:rsid w:val="00B64C18"/>
    <w:rsid w:val="00B65C4A"/>
    <w:rsid w:val="00B65E35"/>
    <w:rsid w:val="00B660A5"/>
    <w:rsid w:val="00B666BB"/>
    <w:rsid w:val="00B66BE8"/>
    <w:rsid w:val="00B70326"/>
    <w:rsid w:val="00B70D30"/>
    <w:rsid w:val="00B71600"/>
    <w:rsid w:val="00B71B0E"/>
    <w:rsid w:val="00B7245E"/>
    <w:rsid w:val="00B7304F"/>
    <w:rsid w:val="00B736A4"/>
    <w:rsid w:val="00B741FC"/>
    <w:rsid w:val="00B7508F"/>
    <w:rsid w:val="00B751E0"/>
    <w:rsid w:val="00B755A2"/>
    <w:rsid w:val="00B76E2E"/>
    <w:rsid w:val="00B800E9"/>
    <w:rsid w:val="00B80548"/>
    <w:rsid w:val="00B80AAC"/>
    <w:rsid w:val="00B815B0"/>
    <w:rsid w:val="00B81E0A"/>
    <w:rsid w:val="00B81E77"/>
    <w:rsid w:val="00B82A87"/>
    <w:rsid w:val="00B83428"/>
    <w:rsid w:val="00B83894"/>
    <w:rsid w:val="00B83CD5"/>
    <w:rsid w:val="00B84085"/>
    <w:rsid w:val="00B8468A"/>
    <w:rsid w:val="00B84C65"/>
    <w:rsid w:val="00B851FF"/>
    <w:rsid w:val="00B85699"/>
    <w:rsid w:val="00B856BC"/>
    <w:rsid w:val="00B85D58"/>
    <w:rsid w:val="00B86D3B"/>
    <w:rsid w:val="00B86F58"/>
    <w:rsid w:val="00B907C3"/>
    <w:rsid w:val="00B90CC6"/>
    <w:rsid w:val="00B91389"/>
    <w:rsid w:val="00B92610"/>
    <w:rsid w:val="00B92EFC"/>
    <w:rsid w:val="00B9544D"/>
    <w:rsid w:val="00B956B3"/>
    <w:rsid w:val="00B9624A"/>
    <w:rsid w:val="00B96F27"/>
    <w:rsid w:val="00B97018"/>
    <w:rsid w:val="00B9755E"/>
    <w:rsid w:val="00BA0ED3"/>
    <w:rsid w:val="00BA1C29"/>
    <w:rsid w:val="00BA266C"/>
    <w:rsid w:val="00BA2670"/>
    <w:rsid w:val="00BA28B4"/>
    <w:rsid w:val="00BA4139"/>
    <w:rsid w:val="00BA4472"/>
    <w:rsid w:val="00BA4E09"/>
    <w:rsid w:val="00BA523B"/>
    <w:rsid w:val="00BA60AC"/>
    <w:rsid w:val="00BA6724"/>
    <w:rsid w:val="00BA6DD2"/>
    <w:rsid w:val="00BA714B"/>
    <w:rsid w:val="00BA76DC"/>
    <w:rsid w:val="00BA79BD"/>
    <w:rsid w:val="00BA7AB1"/>
    <w:rsid w:val="00BB06B6"/>
    <w:rsid w:val="00BB0CB6"/>
    <w:rsid w:val="00BB0FE9"/>
    <w:rsid w:val="00BB1E2E"/>
    <w:rsid w:val="00BB311F"/>
    <w:rsid w:val="00BB3400"/>
    <w:rsid w:val="00BB3A83"/>
    <w:rsid w:val="00BB3BF6"/>
    <w:rsid w:val="00BB4070"/>
    <w:rsid w:val="00BB4307"/>
    <w:rsid w:val="00BB4948"/>
    <w:rsid w:val="00BB5A72"/>
    <w:rsid w:val="00BB6E39"/>
    <w:rsid w:val="00BC043A"/>
    <w:rsid w:val="00BC0889"/>
    <w:rsid w:val="00BC2DAE"/>
    <w:rsid w:val="00BC4EC4"/>
    <w:rsid w:val="00BC4FC8"/>
    <w:rsid w:val="00BC7717"/>
    <w:rsid w:val="00BC7CA0"/>
    <w:rsid w:val="00BD12C1"/>
    <w:rsid w:val="00BD1465"/>
    <w:rsid w:val="00BD2074"/>
    <w:rsid w:val="00BD275B"/>
    <w:rsid w:val="00BD28A7"/>
    <w:rsid w:val="00BD35FA"/>
    <w:rsid w:val="00BD3B1E"/>
    <w:rsid w:val="00BD5E95"/>
    <w:rsid w:val="00BD768E"/>
    <w:rsid w:val="00BD776A"/>
    <w:rsid w:val="00BD784B"/>
    <w:rsid w:val="00BE0639"/>
    <w:rsid w:val="00BE08D9"/>
    <w:rsid w:val="00BE0DD2"/>
    <w:rsid w:val="00BE1724"/>
    <w:rsid w:val="00BE19D3"/>
    <w:rsid w:val="00BE1EFD"/>
    <w:rsid w:val="00BE220D"/>
    <w:rsid w:val="00BE2FDA"/>
    <w:rsid w:val="00BE3290"/>
    <w:rsid w:val="00BE33CE"/>
    <w:rsid w:val="00BE47D8"/>
    <w:rsid w:val="00BE4AC8"/>
    <w:rsid w:val="00BE5D99"/>
    <w:rsid w:val="00BE6359"/>
    <w:rsid w:val="00BE776C"/>
    <w:rsid w:val="00BF033C"/>
    <w:rsid w:val="00BF0ACF"/>
    <w:rsid w:val="00BF100E"/>
    <w:rsid w:val="00BF2C47"/>
    <w:rsid w:val="00BF38E4"/>
    <w:rsid w:val="00BF3E3C"/>
    <w:rsid w:val="00BF4C5C"/>
    <w:rsid w:val="00BF5771"/>
    <w:rsid w:val="00BF5B9F"/>
    <w:rsid w:val="00BF62CC"/>
    <w:rsid w:val="00BF6351"/>
    <w:rsid w:val="00BF6752"/>
    <w:rsid w:val="00BF744C"/>
    <w:rsid w:val="00BF7538"/>
    <w:rsid w:val="00BF7628"/>
    <w:rsid w:val="00C00EE0"/>
    <w:rsid w:val="00C01124"/>
    <w:rsid w:val="00C014D0"/>
    <w:rsid w:val="00C025E7"/>
    <w:rsid w:val="00C02B2E"/>
    <w:rsid w:val="00C02C49"/>
    <w:rsid w:val="00C02CDE"/>
    <w:rsid w:val="00C02E58"/>
    <w:rsid w:val="00C02FDF"/>
    <w:rsid w:val="00C0300C"/>
    <w:rsid w:val="00C03CB9"/>
    <w:rsid w:val="00C049DF"/>
    <w:rsid w:val="00C04ED3"/>
    <w:rsid w:val="00C05494"/>
    <w:rsid w:val="00C05E65"/>
    <w:rsid w:val="00C0607E"/>
    <w:rsid w:val="00C100E8"/>
    <w:rsid w:val="00C103E8"/>
    <w:rsid w:val="00C10C31"/>
    <w:rsid w:val="00C12041"/>
    <w:rsid w:val="00C12232"/>
    <w:rsid w:val="00C12350"/>
    <w:rsid w:val="00C135A5"/>
    <w:rsid w:val="00C1457D"/>
    <w:rsid w:val="00C20DA1"/>
    <w:rsid w:val="00C2207E"/>
    <w:rsid w:val="00C229BD"/>
    <w:rsid w:val="00C23678"/>
    <w:rsid w:val="00C2477C"/>
    <w:rsid w:val="00C250B1"/>
    <w:rsid w:val="00C25498"/>
    <w:rsid w:val="00C27E3E"/>
    <w:rsid w:val="00C316D9"/>
    <w:rsid w:val="00C328F5"/>
    <w:rsid w:val="00C33467"/>
    <w:rsid w:val="00C34B13"/>
    <w:rsid w:val="00C3503D"/>
    <w:rsid w:val="00C37255"/>
    <w:rsid w:val="00C37D98"/>
    <w:rsid w:val="00C40060"/>
    <w:rsid w:val="00C41075"/>
    <w:rsid w:val="00C41C76"/>
    <w:rsid w:val="00C42817"/>
    <w:rsid w:val="00C42DE8"/>
    <w:rsid w:val="00C430F8"/>
    <w:rsid w:val="00C43EC2"/>
    <w:rsid w:val="00C445AE"/>
    <w:rsid w:val="00C4515A"/>
    <w:rsid w:val="00C4540F"/>
    <w:rsid w:val="00C459DD"/>
    <w:rsid w:val="00C45F8B"/>
    <w:rsid w:val="00C4643D"/>
    <w:rsid w:val="00C465BE"/>
    <w:rsid w:val="00C46D51"/>
    <w:rsid w:val="00C473F1"/>
    <w:rsid w:val="00C47432"/>
    <w:rsid w:val="00C50DED"/>
    <w:rsid w:val="00C51172"/>
    <w:rsid w:val="00C531D0"/>
    <w:rsid w:val="00C53A36"/>
    <w:rsid w:val="00C54A30"/>
    <w:rsid w:val="00C55212"/>
    <w:rsid w:val="00C569C0"/>
    <w:rsid w:val="00C5744C"/>
    <w:rsid w:val="00C574CE"/>
    <w:rsid w:val="00C60E84"/>
    <w:rsid w:val="00C60E87"/>
    <w:rsid w:val="00C619B4"/>
    <w:rsid w:val="00C61DC1"/>
    <w:rsid w:val="00C621BD"/>
    <w:rsid w:val="00C62F9E"/>
    <w:rsid w:val="00C635AA"/>
    <w:rsid w:val="00C63CF4"/>
    <w:rsid w:val="00C64498"/>
    <w:rsid w:val="00C6543A"/>
    <w:rsid w:val="00C65B66"/>
    <w:rsid w:val="00C66D4C"/>
    <w:rsid w:val="00C7183B"/>
    <w:rsid w:val="00C71973"/>
    <w:rsid w:val="00C71BE1"/>
    <w:rsid w:val="00C7367F"/>
    <w:rsid w:val="00C73BA7"/>
    <w:rsid w:val="00C73F69"/>
    <w:rsid w:val="00C7484D"/>
    <w:rsid w:val="00C7548B"/>
    <w:rsid w:val="00C77B83"/>
    <w:rsid w:val="00C80147"/>
    <w:rsid w:val="00C80979"/>
    <w:rsid w:val="00C81050"/>
    <w:rsid w:val="00C81FCA"/>
    <w:rsid w:val="00C824BA"/>
    <w:rsid w:val="00C831DC"/>
    <w:rsid w:val="00C8328E"/>
    <w:rsid w:val="00C8407B"/>
    <w:rsid w:val="00C8480A"/>
    <w:rsid w:val="00C85B81"/>
    <w:rsid w:val="00C86167"/>
    <w:rsid w:val="00C86F2D"/>
    <w:rsid w:val="00C87919"/>
    <w:rsid w:val="00C902A8"/>
    <w:rsid w:val="00C915EF"/>
    <w:rsid w:val="00C91FF1"/>
    <w:rsid w:val="00C920A0"/>
    <w:rsid w:val="00C926CF"/>
    <w:rsid w:val="00C93BB3"/>
    <w:rsid w:val="00C93D96"/>
    <w:rsid w:val="00C9746B"/>
    <w:rsid w:val="00C974F8"/>
    <w:rsid w:val="00CA1317"/>
    <w:rsid w:val="00CA265C"/>
    <w:rsid w:val="00CA2F15"/>
    <w:rsid w:val="00CA3000"/>
    <w:rsid w:val="00CA4A0D"/>
    <w:rsid w:val="00CA4F4B"/>
    <w:rsid w:val="00CA50FF"/>
    <w:rsid w:val="00CA5106"/>
    <w:rsid w:val="00CA6385"/>
    <w:rsid w:val="00CA653D"/>
    <w:rsid w:val="00CA68E6"/>
    <w:rsid w:val="00CA6D4A"/>
    <w:rsid w:val="00CA74A6"/>
    <w:rsid w:val="00CA76C4"/>
    <w:rsid w:val="00CA7B67"/>
    <w:rsid w:val="00CA7F46"/>
    <w:rsid w:val="00CB0EF0"/>
    <w:rsid w:val="00CB198A"/>
    <w:rsid w:val="00CB1C6D"/>
    <w:rsid w:val="00CB20B0"/>
    <w:rsid w:val="00CB26D3"/>
    <w:rsid w:val="00CB2743"/>
    <w:rsid w:val="00CB3A8B"/>
    <w:rsid w:val="00CB4FC0"/>
    <w:rsid w:val="00CB654A"/>
    <w:rsid w:val="00CB7378"/>
    <w:rsid w:val="00CB73E3"/>
    <w:rsid w:val="00CB76A3"/>
    <w:rsid w:val="00CB7BB0"/>
    <w:rsid w:val="00CC0086"/>
    <w:rsid w:val="00CC0851"/>
    <w:rsid w:val="00CC1973"/>
    <w:rsid w:val="00CC1E60"/>
    <w:rsid w:val="00CC1EEF"/>
    <w:rsid w:val="00CC206D"/>
    <w:rsid w:val="00CC26AA"/>
    <w:rsid w:val="00CC3620"/>
    <w:rsid w:val="00CC36B6"/>
    <w:rsid w:val="00CC36FF"/>
    <w:rsid w:val="00CC370C"/>
    <w:rsid w:val="00CC420E"/>
    <w:rsid w:val="00CC42B6"/>
    <w:rsid w:val="00CC4936"/>
    <w:rsid w:val="00CC4C3E"/>
    <w:rsid w:val="00CC4DE5"/>
    <w:rsid w:val="00CC6575"/>
    <w:rsid w:val="00CC6AB8"/>
    <w:rsid w:val="00CC71C1"/>
    <w:rsid w:val="00CC74EC"/>
    <w:rsid w:val="00CC7865"/>
    <w:rsid w:val="00CD0466"/>
    <w:rsid w:val="00CD0ADB"/>
    <w:rsid w:val="00CD0B37"/>
    <w:rsid w:val="00CD2F8C"/>
    <w:rsid w:val="00CD3099"/>
    <w:rsid w:val="00CD4227"/>
    <w:rsid w:val="00CD4B15"/>
    <w:rsid w:val="00CD50F3"/>
    <w:rsid w:val="00CD544F"/>
    <w:rsid w:val="00CD5770"/>
    <w:rsid w:val="00CD5C49"/>
    <w:rsid w:val="00CD7747"/>
    <w:rsid w:val="00CD7836"/>
    <w:rsid w:val="00CD796A"/>
    <w:rsid w:val="00CE023F"/>
    <w:rsid w:val="00CE02CB"/>
    <w:rsid w:val="00CE0E6A"/>
    <w:rsid w:val="00CE14DE"/>
    <w:rsid w:val="00CE1883"/>
    <w:rsid w:val="00CE3056"/>
    <w:rsid w:val="00CE341C"/>
    <w:rsid w:val="00CE4075"/>
    <w:rsid w:val="00CE46E1"/>
    <w:rsid w:val="00CE53F4"/>
    <w:rsid w:val="00CE580D"/>
    <w:rsid w:val="00CE5A87"/>
    <w:rsid w:val="00CE5B65"/>
    <w:rsid w:val="00CE7C94"/>
    <w:rsid w:val="00CF020B"/>
    <w:rsid w:val="00CF060D"/>
    <w:rsid w:val="00CF085A"/>
    <w:rsid w:val="00CF1978"/>
    <w:rsid w:val="00CF1C4E"/>
    <w:rsid w:val="00CF201D"/>
    <w:rsid w:val="00CF220D"/>
    <w:rsid w:val="00CF2430"/>
    <w:rsid w:val="00CF2595"/>
    <w:rsid w:val="00CF31FC"/>
    <w:rsid w:val="00CF345D"/>
    <w:rsid w:val="00CF3522"/>
    <w:rsid w:val="00CF487F"/>
    <w:rsid w:val="00CF4A19"/>
    <w:rsid w:val="00CF4AF7"/>
    <w:rsid w:val="00CF6479"/>
    <w:rsid w:val="00CF6A77"/>
    <w:rsid w:val="00D00511"/>
    <w:rsid w:val="00D00736"/>
    <w:rsid w:val="00D007B8"/>
    <w:rsid w:val="00D00802"/>
    <w:rsid w:val="00D00A58"/>
    <w:rsid w:val="00D00C7B"/>
    <w:rsid w:val="00D00F71"/>
    <w:rsid w:val="00D036A7"/>
    <w:rsid w:val="00D03D3F"/>
    <w:rsid w:val="00D04A33"/>
    <w:rsid w:val="00D05812"/>
    <w:rsid w:val="00D058D8"/>
    <w:rsid w:val="00D05CFA"/>
    <w:rsid w:val="00D11224"/>
    <w:rsid w:val="00D12248"/>
    <w:rsid w:val="00D12409"/>
    <w:rsid w:val="00D12587"/>
    <w:rsid w:val="00D13E63"/>
    <w:rsid w:val="00D13EB2"/>
    <w:rsid w:val="00D14DB8"/>
    <w:rsid w:val="00D15AB4"/>
    <w:rsid w:val="00D15CA8"/>
    <w:rsid w:val="00D1654B"/>
    <w:rsid w:val="00D16622"/>
    <w:rsid w:val="00D1667B"/>
    <w:rsid w:val="00D17654"/>
    <w:rsid w:val="00D176DC"/>
    <w:rsid w:val="00D203D1"/>
    <w:rsid w:val="00D20EAF"/>
    <w:rsid w:val="00D221AF"/>
    <w:rsid w:val="00D22272"/>
    <w:rsid w:val="00D22371"/>
    <w:rsid w:val="00D226CA"/>
    <w:rsid w:val="00D23417"/>
    <w:rsid w:val="00D236CA"/>
    <w:rsid w:val="00D2370A"/>
    <w:rsid w:val="00D25DA2"/>
    <w:rsid w:val="00D2657D"/>
    <w:rsid w:val="00D30F14"/>
    <w:rsid w:val="00D32991"/>
    <w:rsid w:val="00D33089"/>
    <w:rsid w:val="00D33983"/>
    <w:rsid w:val="00D33A5A"/>
    <w:rsid w:val="00D34390"/>
    <w:rsid w:val="00D34957"/>
    <w:rsid w:val="00D3554D"/>
    <w:rsid w:val="00D3597D"/>
    <w:rsid w:val="00D36BA1"/>
    <w:rsid w:val="00D36EB3"/>
    <w:rsid w:val="00D41AB6"/>
    <w:rsid w:val="00D43021"/>
    <w:rsid w:val="00D43647"/>
    <w:rsid w:val="00D43B15"/>
    <w:rsid w:val="00D4448C"/>
    <w:rsid w:val="00D4477E"/>
    <w:rsid w:val="00D44868"/>
    <w:rsid w:val="00D44DAE"/>
    <w:rsid w:val="00D44ED8"/>
    <w:rsid w:val="00D45EB6"/>
    <w:rsid w:val="00D4624B"/>
    <w:rsid w:val="00D467E5"/>
    <w:rsid w:val="00D47F4E"/>
    <w:rsid w:val="00D5076D"/>
    <w:rsid w:val="00D50CA5"/>
    <w:rsid w:val="00D53561"/>
    <w:rsid w:val="00D55117"/>
    <w:rsid w:val="00D551BC"/>
    <w:rsid w:val="00D56600"/>
    <w:rsid w:val="00D566E1"/>
    <w:rsid w:val="00D5794E"/>
    <w:rsid w:val="00D61EF6"/>
    <w:rsid w:val="00D6375D"/>
    <w:rsid w:val="00D639EC"/>
    <w:rsid w:val="00D64440"/>
    <w:rsid w:val="00D652E8"/>
    <w:rsid w:val="00D653EC"/>
    <w:rsid w:val="00D66158"/>
    <w:rsid w:val="00D66CF9"/>
    <w:rsid w:val="00D673D9"/>
    <w:rsid w:val="00D67409"/>
    <w:rsid w:val="00D67E3B"/>
    <w:rsid w:val="00D7006F"/>
    <w:rsid w:val="00D70428"/>
    <w:rsid w:val="00D7061F"/>
    <w:rsid w:val="00D7133D"/>
    <w:rsid w:val="00D717C4"/>
    <w:rsid w:val="00D73304"/>
    <w:rsid w:val="00D74554"/>
    <w:rsid w:val="00D74AC6"/>
    <w:rsid w:val="00D74CC9"/>
    <w:rsid w:val="00D74DCD"/>
    <w:rsid w:val="00D761E2"/>
    <w:rsid w:val="00D77188"/>
    <w:rsid w:val="00D81FEA"/>
    <w:rsid w:val="00D8270E"/>
    <w:rsid w:val="00D82B35"/>
    <w:rsid w:val="00D8452F"/>
    <w:rsid w:val="00D84754"/>
    <w:rsid w:val="00D84EA6"/>
    <w:rsid w:val="00D858E4"/>
    <w:rsid w:val="00D867D1"/>
    <w:rsid w:val="00D86FE7"/>
    <w:rsid w:val="00D873D0"/>
    <w:rsid w:val="00D91B2D"/>
    <w:rsid w:val="00D9373C"/>
    <w:rsid w:val="00D93FD9"/>
    <w:rsid w:val="00D94435"/>
    <w:rsid w:val="00D974E1"/>
    <w:rsid w:val="00DA010D"/>
    <w:rsid w:val="00DA076A"/>
    <w:rsid w:val="00DA2068"/>
    <w:rsid w:val="00DA2EBF"/>
    <w:rsid w:val="00DA2F2D"/>
    <w:rsid w:val="00DA40BC"/>
    <w:rsid w:val="00DA5259"/>
    <w:rsid w:val="00DA5B92"/>
    <w:rsid w:val="00DA73BE"/>
    <w:rsid w:val="00DA744D"/>
    <w:rsid w:val="00DA77CC"/>
    <w:rsid w:val="00DB0CE9"/>
    <w:rsid w:val="00DB1C1F"/>
    <w:rsid w:val="00DB245E"/>
    <w:rsid w:val="00DB48E8"/>
    <w:rsid w:val="00DB61CD"/>
    <w:rsid w:val="00DB6910"/>
    <w:rsid w:val="00DB6A9E"/>
    <w:rsid w:val="00DB6BE5"/>
    <w:rsid w:val="00DB6E5B"/>
    <w:rsid w:val="00DC00E1"/>
    <w:rsid w:val="00DC278D"/>
    <w:rsid w:val="00DC2FF9"/>
    <w:rsid w:val="00DC3AB9"/>
    <w:rsid w:val="00DC4283"/>
    <w:rsid w:val="00DC5144"/>
    <w:rsid w:val="00DC53FF"/>
    <w:rsid w:val="00DC5682"/>
    <w:rsid w:val="00DC68B5"/>
    <w:rsid w:val="00DC7222"/>
    <w:rsid w:val="00DD001A"/>
    <w:rsid w:val="00DD3CF7"/>
    <w:rsid w:val="00DD55B6"/>
    <w:rsid w:val="00DD5785"/>
    <w:rsid w:val="00DD5C15"/>
    <w:rsid w:val="00DD5CC9"/>
    <w:rsid w:val="00DD5DBC"/>
    <w:rsid w:val="00DD79B7"/>
    <w:rsid w:val="00DD7EED"/>
    <w:rsid w:val="00DD7F51"/>
    <w:rsid w:val="00DE1033"/>
    <w:rsid w:val="00DE196B"/>
    <w:rsid w:val="00DE3825"/>
    <w:rsid w:val="00DE4811"/>
    <w:rsid w:val="00DE63FC"/>
    <w:rsid w:val="00DE6E60"/>
    <w:rsid w:val="00DE76C6"/>
    <w:rsid w:val="00DF1193"/>
    <w:rsid w:val="00DF14A5"/>
    <w:rsid w:val="00DF2ED4"/>
    <w:rsid w:val="00DF36EA"/>
    <w:rsid w:val="00DF39CB"/>
    <w:rsid w:val="00DF514B"/>
    <w:rsid w:val="00DF677D"/>
    <w:rsid w:val="00DF6A29"/>
    <w:rsid w:val="00E004BB"/>
    <w:rsid w:val="00E0083C"/>
    <w:rsid w:val="00E01C3F"/>
    <w:rsid w:val="00E02CC6"/>
    <w:rsid w:val="00E0442E"/>
    <w:rsid w:val="00E04ED9"/>
    <w:rsid w:val="00E060A2"/>
    <w:rsid w:val="00E06A68"/>
    <w:rsid w:val="00E06DBE"/>
    <w:rsid w:val="00E117F6"/>
    <w:rsid w:val="00E11A3A"/>
    <w:rsid w:val="00E152AF"/>
    <w:rsid w:val="00E15A98"/>
    <w:rsid w:val="00E16769"/>
    <w:rsid w:val="00E21DCC"/>
    <w:rsid w:val="00E23C32"/>
    <w:rsid w:val="00E23ED0"/>
    <w:rsid w:val="00E23EEB"/>
    <w:rsid w:val="00E2411F"/>
    <w:rsid w:val="00E250F2"/>
    <w:rsid w:val="00E258DB"/>
    <w:rsid w:val="00E27B68"/>
    <w:rsid w:val="00E3027F"/>
    <w:rsid w:val="00E30697"/>
    <w:rsid w:val="00E318A8"/>
    <w:rsid w:val="00E31D7A"/>
    <w:rsid w:val="00E32109"/>
    <w:rsid w:val="00E328F5"/>
    <w:rsid w:val="00E32937"/>
    <w:rsid w:val="00E33D3A"/>
    <w:rsid w:val="00E3401F"/>
    <w:rsid w:val="00E3462D"/>
    <w:rsid w:val="00E34A37"/>
    <w:rsid w:val="00E3577B"/>
    <w:rsid w:val="00E35DBC"/>
    <w:rsid w:val="00E36083"/>
    <w:rsid w:val="00E36B08"/>
    <w:rsid w:val="00E36C8B"/>
    <w:rsid w:val="00E37894"/>
    <w:rsid w:val="00E37907"/>
    <w:rsid w:val="00E37ED6"/>
    <w:rsid w:val="00E403C1"/>
    <w:rsid w:val="00E40F11"/>
    <w:rsid w:val="00E41D56"/>
    <w:rsid w:val="00E43C7B"/>
    <w:rsid w:val="00E44214"/>
    <w:rsid w:val="00E44898"/>
    <w:rsid w:val="00E45292"/>
    <w:rsid w:val="00E45AE5"/>
    <w:rsid w:val="00E46355"/>
    <w:rsid w:val="00E46D97"/>
    <w:rsid w:val="00E47553"/>
    <w:rsid w:val="00E475E2"/>
    <w:rsid w:val="00E4797F"/>
    <w:rsid w:val="00E47ED5"/>
    <w:rsid w:val="00E50325"/>
    <w:rsid w:val="00E50994"/>
    <w:rsid w:val="00E50DBD"/>
    <w:rsid w:val="00E51070"/>
    <w:rsid w:val="00E51096"/>
    <w:rsid w:val="00E511F5"/>
    <w:rsid w:val="00E513BA"/>
    <w:rsid w:val="00E515F4"/>
    <w:rsid w:val="00E520BE"/>
    <w:rsid w:val="00E52199"/>
    <w:rsid w:val="00E52236"/>
    <w:rsid w:val="00E53C78"/>
    <w:rsid w:val="00E54003"/>
    <w:rsid w:val="00E54610"/>
    <w:rsid w:val="00E5650F"/>
    <w:rsid w:val="00E60E7C"/>
    <w:rsid w:val="00E62B78"/>
    <w:rsid w:val="00E62EDA"/>
    <w:rsid w:val="00E63432"/>
    <w:rsid w:val="00E63453"/>
    <w:rsid w:val="00E6368A"/>
    <w:rsid w:val="00E64055"/>
    <w:rsid w:val="00E659E2"/>
    <w:rsid w:val="00E66A98"/>
    <w:rsid w:val="00E66BA6"/>
    <w:rsid w:val="00E66CB2"/>
    <w:rsid w:val="00E66F4B"/>
    <w:rsid w:val="00E712FE"/>
    <w:rsid w:val="00E754AD"/>
    <w:rsid w:val="00E75D0C"/>
    <w:rsid w:val="00E75DC2"/>
    <w:rsid w:val="00E76563"/>
    <w:rsid w:val="00E76E8A"/>
    <w:rsid w:val="00E81AD5"/>
    <w:rsid w:val="00E81D5F"/>
    <w:rsid w:val="00E82438"/>
    <w:rsid w:val="00E8350D"/>
    <w:rsid w:val="00E83986"/>
    <w:rsid w:val="00E843E0"/>
    <w:rsid w:val="00E848FC"/>
    <w:rsid w:val="00E85250"/>
    <w:rsid w:val="00E8550A"/>
    <w:rsid w:val="00E8581B"/>
    <w:rsid w:val="00E87345"/>
    <w:rsid w:val="00E911D7"/>
    <w:rsid w:val="00E9152E"/>
    <w:rsid w:val="00E91A7D"/>
    <w:rsid w:val="00E91DCC"/>
    <w:rsid w:val="00E92173"/>
    <w:rsid w:val="00E9280E"/>
    <w:rsid w:val="00E92B9E"/>
    <w:rsid w:val="00E9444C"/>
    <w:rsid w:val="00E94577"/>
    <w:rsid w:val="00E94E7E"/>
    <w:rsid w:val="00E94EE0"/>
    <w:rsid w:val="00E95EED"/>
    <w:rsid w:val="00E9689B"/>
    <w:rsid w:val="00E968CB"/>
    <w:rsid w:val="00E978AB"/>
    <w:rsid w:val="00EA0818"/>
    <w:rsid w:val="00EA16D2"/>
    <w:rsid w:val="00EA2805"/>
    <w:rsid w:val="00EA29B6"/>
    <w:rsid w:val="00EA2F15"/>
    <w:rsid w:val="00EA359C"/>
    <w:rsid w:val="00EA39D5"/>
    <w:rsid w:val="00EA3BB3"/>
    <w:rsid w:val="00EA4220"/>
    <w:rsid w:val="00EA43C6"/>
    <w:rsid w:val="00EA6243"/>
    <w:rsid w:val="00EA6679"/>
    <w:rsid w:val="00EA7428"/>
    <w:rsid w:val="00EA7679"/>
    <w:rsid w:val="00EB0FA0"/>
    <w:rsid w:val="00EB1C29"/>
    <w:rsid w:val="00EB1D43"/>
    <w:rsid w:val="00EB1F9E"/>
    <w:rsid w:val="00EB202A"/>
    <w:rsid w:val="00EB2ADB"/>
    <w:rsid w:val="00EB36E5"/>
    <w:rsid w:val="00EB3894"/>
    <w:rsid w:val="00EB3E81"/>
    <w:rsid w:val="00EB4435"/>
    <w:rsid w:val="00EB4744"/>
    <w:rsid w:val="00EB4B00"/>
    <w:rsid w:val="00EB4D26"/>
    <w:rsid w:val="00EB4E3A"/>
    <w:rsid w:val="00EB5445"/>
    <w:rsid w:val="00EB601C"/>
    <w:rsid w:val="00EB6360"/>
    <w:rsid w:val="00EB6B46"/>
    <w:rsid w:val="00EB7CB3"/>
    <w:rsid w:val="00EC000F"/>
    <w:rsid w:val="00EC05D7"/>
    <w:rsid w:val="00EC0AA8"/>
    <w:rsid w:val="00EC1B5C"/>
    <w:rsid w:val="00EC2BAA"/>
    <w:rsid w:val="00EC3C1C"/>
    <w:rsid w:val="00EC4C15"/>
    <w:rsid w:val="00EC52E3"/>
    <w:rsid w:val="00EC6354"/>
    <w:rsid w:val="00EC6474"/>
    <w:rsid w:val="00EC6CA4"/>
    <w:rsid w:val="00EC6E6D"/>
    <w:rsid w:val="00ED03EF"/>
    <w:rsid w:val="00ED16C9"/>
    <w:rsid w:val="00ED1829"/>
    <w:rsid w:val="00ED21AA"/>
    <w:rsid w:val="00ED442C"/>
    <w:rsid w:val="00ED5323"/>
    <w:rsid w:val="00ED590B"/>
    <w:rsid w:val="00ED5EBA"/>
    <w:rsid w:val="00ED628F"/>
    <w:rsid w:val="00EE05A9"/>
    <w:rsid w:val="00EE06B6"/>
    <w:rsid w:val="00EE0734"/>
    <w:rsid w:val="00EE09EA"/>
    <w:rsid w:val="00EE1515"/>
    <w:rsid w:val="00EE15CE"/>
    <w:rsid w:val="00EE177C"/>
    <w:rsid w:val="00EE18C8"/>
    <w:rsid w:val="00EE1B4F"/>
    <w:rsid w:val="00EE1E73"/>
    <w:rsid w:val="00EE2C4A"/>
    <w:rsid w:val="00EE3C98"/>
    <w:rsid w:val="00EE511A"/>
    <w:rsid w:val="00EE514A"/>
    <w:rsid w:val="00EE64E0"/>
    <w:rsid w:val="00EE66CE"/>
    <w:rsid w:val="00EE6C47"/>
    <w:rsid w:val="00EE72E5"/>
    <w:rsid w:val="00EF0776"/>
    <w:rsid w:val="00EF0D10"/>
    <w:rsid w:val="00EF28B4"/>
    <w:rsid w:val="00EF290D"/>
    <w:rsid w:val="00EF290F"/>
    <w:rsid w:val="00EF2C86"/>
    <w:rsid w:val="00EF2ED9"/>
    <w:rsid w:val="00EF3DD3"/>
    <w:rsid w:val="00EF49E1"/>
    <w:rsid w:val="00EF4E9D"/>
    <w:rsid w:val="00EF5B60"/>
    <w:rsid w:val="00EF724C"/>
    <w:rsid w:val="00F00772"/>
    <w:rsid w:val="00F00C1F"/>
    <w:rsid w:val="00F015FF"/>
    <w:rsid w:val="00F02EEE"/>
    <w:rsid w:val="00F035E2"/>
    <w:rsid w:val="00F040D6"/>
    <w:rsid w:val="00F04119"/>
    <w:rsid w:val="00F050BF"/>
    <w:rsid w:val="00F053D7"/>
    <w:rsid w:val="00F05B90"/>
    <w:rsid w:val="00F05C37"/>
    <w:rsid w:val="00F0663E"/>
    <w:rsid w:val="00F073BD"/>
    <w:rsid w:val="00F07B4D"/>
    <w:rsid w:val="00F10128"/>
    <w:rsid w:val="00F1030A"/>
    <w:rsid w:val="00F10CD6"/>
    <w:rsid w:val="00F10DBF"/>
    <w:rsid w:val="00F11B45"/>
    <w:rsid w:val="00F12314"/>
    <w:rsid w:val="00F12A22"/>
    <w:rsid w:val="00F12C02"/>
    <w:rsid w:val="00F14C23"/>
    <w:rsid w:val="00F15275"/>
    <w:rsid w:val="00F158FC"/>
    <w:rsid w:val="00F16252"/>
    <w:rsid w:val="00F169C4"/>
    <w:rsid w:val="00F16FDB"/>
    <w:rsid w:val="00F17105"/>
    <w:rsid w:val="00F17C1D"/>
    <w:rsid w:val="00F209FB"/>
    <w:rsid w:val="00F20A36"/>
    <w:rsid w:val="00F20AB6"/>
    <w:rsid w:val="00F20C41"/>
    <w:rsid w:val="00F22943"/>
    <w:rsid w:val="00F23330"/>
    <w:rsid w:val="00F235E0"/>
    <w:rsid w:val="00F2422B"/>
    <w:rsid w:val="00F24374"/>
    <w:rsid w:val="00F24564"/>
    <w:rsid w:val="00F24760"/>
    <w:rsid w:val="00F25175"/>
    <w:rsid w:val="00F2519D"/>
    <w:rsid w:val="00F255AD"/>
    <w:rsid w:val="00F25692"/>
    <w:rsid w:val="00F265A3"/>
    <w:rsid w:val="00F27113"/>
    <w:rsid w:val="00F300B9"/>
    <w:rsid w:val="00F32CCA"/>
    <w:rsid w:val="00F33C8C"/>
    <w:rsid w:val="00F33E57"/>
    <w:rsid w:val="00F34307"/>
    <w:rsid w:val="00F351B4"/>
    <w:rsid w:val="00F356B0"/>
    <w:rsid w:val="00F378F1"/>
    <w:rsid w:val="00F37B20"/>
    <w:rsid w:val="00F37B39"/>
    <w:rsid w:val="00F408C2"/>
    <w:rsid w:val="00F40C94"/>
    <w:rsid w:val="00F40F79"/>
    <w:rsid w:val="00F4190B"/>
    <w:rsid w:val="00F424E5"/>
    <w:rsid w:val="00F433B6"/>
    <w:rsid w:val="00F44FED"/>
    <w:rsid w:val="00F4542C"/>
    <w:rsid w:val="00F45743"/>
    <w:rsid w:val="00F46298"/>
    <w:rsid w:val="00F464CB"/>
    <w:rsid w:val="00F50131"/>
    <w:rsid w:val="00F50471"/>
    <w:rsid w:val="00F50518"/>
    <w:rsid w:val="00F514CE"/>
    <w:rsid w:val="00F51943"/>
    <w:rsid w:val="00F5335B"/>
    <w:rsid w:val="00F53849"/>
    <w:rsid w:val="00F538C6"/>
    <w:rsid w:val="00F53BD6"/>
    <w:rsid w:val="00F54FB1"/>
    <w:rsid w:val="00F550F5"/>
    <w:rsid w:val="00F5690B"/>
    <w:rsid w:val="00F57311"/>
    <w:rsid w:val="00F573A3"/>
    <w:rsid w:val="00F57790"/>
    <w:rsid w:val="00F57C2A"/>
    <w:rsid w:val="00F601AF"/>
    <w:rsid w:val="00F61945"/>
    <w:rsid w:val="00F639A6"/>
    <w:rsid w:val="00F645C5"/>
    <w:rsid w:val="00F65E95"/>
    <w:rsid w:val="00F675FD"/>
    <w:rsid w:val="00F701B9"/>
    <w:rsid w:val="00F703B2"/>
    <w:rsid w:val="00F706FB"/>
    <w:rsid w:val="00F70A90"/>
    <w:rsid w:val="00F70CED"/>
    <w:rsid w:val="00F73869"/>
    <w:rsid w:val="00F75753"/>
    <w:rsid w:val="00F76582"/>
    <w:rsid w:val="00F76E8C"/>
    <w:rsid w:val="00F80AD1"/>
    <w:rsid w:val="00F811E7"/>
    <w:rsid w:val="00F81ECC"/>
    <w:rsid w:val="00F82564"/>
    <w:rsid w:val="00F8264C"/>
    <w:rsid w:val="00F82AC8"/>
    <w:rsid w:val="00F830D9"/>
    <w:rsid w:val="00F83220"/>
    <w:rsid w:val="00F85424"/>
    <w:rsid w:val="00F8560D"/>
    <w:rsid w:val="00F86261"/>
    <w:rsid w:val="00F86630"/>
    <w:rsid w:val="00F902B6"/>
    <w:rsid w:val="00F90B1E"/>
    <w:rsid w:val="00F917D6"/>
    <w:rsid w:val="00F91D31"/>
    <w:rsid w:val="00F93B5D"/>
    <w:rsid w:val="00F94B86"/>
    <w:rsid w:val="00F95F53"/>
    <w:rsid w:val="00F974E7"/>
    <w:rsid w:val="00F97C0D"/>
    <w:rsid w:val="00FA0F17"/>
    <w:rsid w:val="00FA1E2C"/>
    <w:rsid w:val="00FA247E"/>
    <w:rsid w:val="00FA27DA"/>
    <w:rsid w:val="00FA2E36"/>
    <w:rsid w:val="00FA5A74"/>
    <w:rsid w:val="00FA5B47"/>
    <w:rsid w:val="00FA6443"/>
    <w:rsid w:val="00FA6F48"/>
    <w:rsid w:val="00FB1105"/>
    <w:rsid w:val="00FB1257"/>
    <w:rsid w:val="00FB16DE"/>
    <w:rsid w:val="00FB1BFD"/>
    <w:rsid w:val="00FB1E17"/>
    <w:rsid w:val="00FB279D"/>
    <w:rsid w:val="00FB2C2D"/>
    <w:rsid w:val="00FB40DB"/>
    <w:rsid w:val="00FB41E2"/>
    <w:rsid w:val="00FB449A"/>
    <w:rsid w:val="00FB48B5"/>
    <w:rsid w:val="00FB4A21"/>
    <w:rsid w:val="00FB5B49"/>
    <w:rsid w:val="00FB5C22"/>
    <w:rsid w:val="00FB61CA"/>
    <w:rsid w:val="00FB6CFA"/>
    <w:rsid w:val="00FB70AE"/>
    <w:rsid w:val="00FC07C3"/>
    <w:rsid w:val="00FC09C2"/>
    <w:rsid w:val="00FC1C1D"/>
    <w:rsid w:val="00FC4D3E"/>
    <w:rsid w:val="00FC6BCD"/>
    <w:rsid w:val="00FC6C80"/>
    <w:rsid w:val="00FD1B58"/>
    <w:rsid w:val="00FD1C24"/>
    <w:rsid w:val="00FD1F61"/>
    <w:rsid w:val="00FD53DF"/>
    <w:rsid w:val="00FD5515"/>
    <w:rsid w:val="00FD677F"/>
    <w:rsid w:val="00FE0651"/>
    <w:rsid w:val="00FE0E0D"/>
    <w:rsid w:val="00FE0EDD"/>
    <w:rsid w:val="00FE2CCE"/>
    <w:rsid w:val="00FE33EA"/>
    <w:rsid w:val="00FE478B"/>
    <w:rsid w:val="00FE4C39"/>
    <w:rsid w:val="00FE560F"/>
    <w:rsid w:val="00FE62E8"/>
    <w:rsid w:val="00FE6692"/>
    <w:rsid w:val="00FE6BCF"/>
    <w:rsid w:val="00FE7A90"/>
    <w:rsid w:val="00FE7BCB"/>
    <w:rsid w:val="00FF0FB9"/>
    <w:rsid w:val="00FF1B0C"/>
    <w:rsid w:val="00FF3A9A"/>
    <w:rsid w:val="00FF3C01"/>
    <w:rsid w:val="00FF7069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E3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069"/>
    <w:pPr>
      <w:ind w:left="720"/>
      <w:contextualSpacing/>
    </w:pPr>
  </w:style>
  <w:style w:type="paragraph" w:styleId="a4">
    <w:name w:val="No Spacing"/>
    <w:uiPriority w:val="1"/>
    <w:qFormat/>
    <w:rsid w:val="002C02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52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8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9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8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3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4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4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109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7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69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28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53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13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773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33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1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3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4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77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3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1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8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215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9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4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3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79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4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4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1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8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18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79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14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8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0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5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1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8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70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09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14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8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26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9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1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6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8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5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5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5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95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24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06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11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33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86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65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6" Type="http://schemas.openxmlformats.org/officeDocument/2006/relationships/image" Target="media/image6.gif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10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2019-01-13T09:34:00Z</cp:lastPrinted>
  <dcterms:created xsi:type="dcterms:W3CDTF">2019-01-13T08:42:00Z</dcterms:created>
  <dcterms:modified xsi:type="dcterms:W3CDTF">2019-01-13T09:36:00Z</dcterms:modified>
</cp:coreProperties>
</file>